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8FFA" w14:textId="7F32324E" w:rsidR="00CA7655" w:rsidRPr="00CA7655" w:rsidRDefault="00CA7655" w:rsidP="00CA7655">
      <w:pPr>
        <w:spacing w:after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7655">
        <w:rPr>
          <w:rFonts w:ascii="Times New Roman" w:hAnsi="Times New Roman" w:cs="Times New Roman"/>
          <w:b/>
          <w:bCs/>
          <w:sz w:val="36"/>
          <w:szCs w:val="36"/>
        </w:rPr>
        <w:t>Kis segítség</w:t>
      </w:r>
    </w:p>
    <w:p w14:paraId="6F0F16ED" w14:textId="668CC755" w:rsidR="00143A03" w:rsidRPr="00CA7655" w:rsidRDefault="00CA7655" w:rsidP="00CA7655">
      <w:pPr>
        <w:ind w:firstLine="709"/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  <w:u w:val="single"/>
        </w:rPr>
        <w:t>A lényeg</w:t>
      </w:r>
      <w:r w:rsidRPr="00CA765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143A03" w:rsidRPr="00CA7655">
        <w:rPr>
          <w:rFonts w:ascii="Times New Roman" w:hAnsi="Times New Roman" w:cs="Times New Roman"/>
        </w:rPr>
        <w:t>A jobb</w:t>
      </w:r>
      <w:r w:rsidR="00233D7C" w:rsidRPr="00CA7655">
        <w:rPr>
          <w:rFonts w:ascii="Times New Roman" w:hAnsi="Times New Roman" w:cs="Times New Roman"/>
        </w:rPr>
        <w:t xml:space="preserve"> </w:t>
      </w:r>
      <w:r w:rsidR="00143A03" w:rsidRPr="00CA7655">
        <w:rPr>
          <w:rFonts w:ascii="Times New Roman" w:hAnsi="Times New Roman" w:cs="Times New Roman"/>
        </w:rPr>
        <w:t>megértés és</w:t>
      </w:r>
      <w:r w:rsidR="00233D7C" w:rsidRPr="00CA7655">
        <w:rPr>
          <w:rFonts w:ascii="Times New Roman" w:hAnsi="Times New Roman" w:cs="Times New Roman"/>
        </w:rPr>
        <w:t xml:space="preserve"> az</w:t>
      </w:r>
      <w:r w:rsidR="00143A03" w:rsidRPr="00CA7655">
        <w:rPr>
          <w:rFonts w:ascii="Times New Roman" w:hAnsi="Times New Roman" w:cs="Times New Roman"/>
        </w:rPr>
        <w:t xml:space="preserve"> átláthatóság érdekében leírom, hogy a program alapvető célja </w:t>
      </w:r>
      <w:r w:rsidR="00233D7C" w:rsidRPr="00CA7655">
        <w:rPr>
          <w:rFonts w:ascii="Times New Roman" w:hAnsi="Times New Roman" w:cs="Times New Roman"/>
        </w:rPr>
        <w:t>az</w:t>
      </w:r>
      <w:r w:rsidR="00143A03" w:rsidRPr="00CA7655">
        <w:rPr>
          <w:rFonts w:ascii="Times New Roman" w:hAnsi="Times New Roman" w:cs="Times New Roman"/>
        </w:rPr>
        <w:t xml:space="preserve"> az, hogy az RLB (ami egy könyvelőprogram) egyik funkciója, hogy </w:t>
      </w:r>
      <w:r w:rsidR="00233D7C" w:rsidRPr="00CA7655">
        <w:rPr>
          <w:rFonts w:ascii="Times New Roman" w:hAnsi="Times New Roman" w:cs="Times New Roman"/>
        </w:rPr>
        <w:t>automatikusan</w:t>
      </w:r>
      <w:r w:rsidR="00143A03" w:rsidRPr="00CA7655">
        <w:rPr>
          <w:rFonts w:ascii="Times New Roman" w:hAnsi="Times New Roman" w:cs="Times New Roman"/>
        </w:rPr>
        <w:t>, 1 db gombnyomással le tud könyvelni nagyon sok számlát</w:t>
      </w:r>
      <w:r w:rsidR="004E4D1C" w:rsidRPr="00CA7655">
        <w:rPr>
          <w:rFonts w:ascii="Times New Roman" w:hAnsi="Times New Roman" w:cs="Times New Roman"/>
        </w:rPr>
        <w:t xml:space="preserve"> ehhez viszont szükség van egy speciális formátumra</w:t>
      </w:r>
      <w:r w:rsidR="00233D7C" w:rsidRPr="00CA7655">
        <w:rPr>
          <w:rFonts w:ascii="Times New Roman" w:hAnsi="Times New Roman" w:cs="Times New Roman"/>
        </w:rPr>
        <w:t xml:space="preserve"> ezt a funkciót hívatott a program kihasználni</w:t>
      </w:r>
      <w:r w:rsidR="004E4D1C" w:rsidRPr="00CA7655">
        <w:rPr>
          <w:rFonts w:ascii="Times New Roman" w:hAnsi="Times New Roman" w:cs="Times New Roman"/>
        </w:rPr>
        <w:t xml:space="preserve">. </w:t>
      </w:r>
      <w:r w:rsidR="00233D7C" w:rsidRPr="00CA7655">
        <w:rPr>
          <w:rFonts w:ascii="Times New Roman" w:hAnsi="Times New Roman" w:cs="Times New Roman"/>
        </w:rPr>
        <w:t>E</w:t>
      </w:r>
      <w:r w:rsidR="004E4D1C" w:rsidRPr="00CA7655">
        <w:rPr>
          <w:rFonts w:ascii="Times New Roman" w:hAnsi="Times New Roman" w:cs="Times New Roman"/>
        </w:rPr>
        <w:t>zt a speciális formátumot állítja elő a</w:t>
      </w:r>
      <w:r w:rsidR="00233D7C" w:rsidRPr="00CA7655">
        <w:rPr>
          <w:rFonts w:ascii="Times New Roman" w:hAnsi="Times New Roman" w:cs="Times New Roman"/>
        </w:rPr>
        <w:t xml:space="preserve"> program a</w:t>
      </w:r>
      <w:r w:rsidR="004E4D1C" w:rsidRPr="00CA7655">
        <w:rPr>
          <w:rFonts w:ascii="Times New Roman" w:hAnsi="Times New Roman" w:cs="Times New Roman"/>
        </w:rPr>
        <w:t xml:space="preserve"> </w:t>
      </w:r>
      <w:r w:rsidR="00233D7C" w:rsidRPr="00CA7655">
        <w:rPr>
          <w:rFonts w:ascii="Times New Roman" w:hAnsi="Times New Roman" w:cs="Times New Roman"/>
        </w:rPr>
        <w:t>felhasználótól</w:t>
      </w:r>
      <w:r w:rsidR="004E4D1C" w:rsidRPr="00CA7655">
        <w:rPr>
          <w:rFonts w:ascii="Times New Roman" w:hAnsi="Times New Roman" w:cs="Times New Roman"/>
        </w:rPr>
        <w:t xml:space="preserve"> szerzett adatokból ezáltal gyorsítva a könyvelést. A program ki van egészítve olyan funkciókkal, amik a kis és közép méretű könyvelőirodák működését segítik és gyorsítják hatékonyabb munkát elérve. A programnak lesz olyan része is idővel</w:t>
      </w:r>
      <w:r w:rsidR="00233D7C" w:rsidRPr="00CA7655">
        <w:rPr>
          <w:rFonts w:ascii="Times New Roman" w:hAnsi="Times New Roman" w:cs="Times New Roman"/>
        </w:rPr>
        <w:t>,</w:t>
      </w:r>
      <w:r w:rsidR="004E4D1C" w:rsidRPr="00CA7655">
        <w:rPr>
          <w:rFonts w:ascii="Times New Roman" w:hAnsi="Times New Roman" w:cs="Times New Roman"/>
        </w:rPr>
        <w:t xml:space="preserve"> hogy pl KATA-s vállalkozások</w:t>
      </w:r>
      <w:r w:rsidR="00233D7C" w:rsidRPr="00CA7655">
        <w:rPr>
          <w:rFonts w:ascii="Times New Roman" w:hAnsi="Times New Roman" w:cs="Times New Roman"/>
        </w:rPr>
        <w:t>,</w:t>
      </w:r>
      <w:r w:rsidR="004E4D1C" w:rsidRPr="00CA7655">
        <w:rPr>
          <w:rFonts w:ascii="Times New Roman" w:hAnsi="Times New Roman" w:cs="Times New Roman"/>
        </w:rPr>
        <w:t xml:space="preserve"> akiknek relatíve kevés könyvelői szükségletük van azok a program által nyújtott </w:t>
      </w:r>
      <w:r w:rsidR="00233D7C" w:rsidRPr="00CA7655">
        <w:rPr>
          <w:rFonts w:ascii="Times New Roman" w:hAnsi="Times New Roman" w:cs="Times New Roman"/>
        </w:rPr>
        <w:t>segítséggel</w:t>
      </w:r>
      <w:r w:rsidR="004E4D1C" w:rsidRPr="00CA7655">
        <w:rPr>
          <w:rFonts w:ascii="Times New Roman" w:hAnsi="Times New Roman" w:cs="Times New Roman"/>
        </w:rPr>
        <w:t xml:space="preserve"> le tudják önállóan könyvelni a dolgaikat, úgy, hogy a programnak olcsóbbnak kell lennie mintha felfogadnának egy könyvelőt</w:t>
      </w:r>
      <w:r w:rsidR="00233D7C" w:rsidRPr="00CA7655">
        <w:rPr>
          <w:rFonts w:ascii="Times New Roman" w:hAnsi="Times New Roman" w:cs="Times New Roman"/>
        </w:rPr>
        <w:t>,</w:t>
      </w:r>
      <w:r w:rsidR="004E4D1C" w:rsidRPr="00CA7655">
        <w:rPr>
          <w:rFonts w:ascii="Times New Roman" w:hAnsi="Times New Roman" w:cs="Times New Roman"/>
        </w:rPr>
        <w:t xml:space="preserve"> aki elvégezné a feladatokat helyettük.</w:t>
      </w:r>
    </w:p>
    <w:p w14:paraId="5F387F62" w14:textId="60566FE2" w:rsidR="004540B9" w:rsidRPr="00CA7655" w:rsidRDefault="004540B9">
      <w:pPr>
        <w:rPr>
          <w:rFonts w:ascii="Times New Roman" w:hAnsi="Times New Roman" w:cs="Times New Roman"/>
          <w:b/>
          <w:bCs/>
          <w:u w:val="single"/>
        </w:rPr>
      </w:pPr>
      <w:r w:rsidRPr="00CA7655">
        <w:rPr>
          <w:rFonts w:ascii="Times New Roman" w:hAnsi="Times New Roman" w:cs="Times New Roman"/>
          <w:b/>
          <w:bCs/>
          <w:u w:val="single"/>
        </w:rPr>
        <w:t xml:space="preserve">Attila Feladatai: </w:t>
      </w:r>
    </w:p>
    <w:p w14:paraId="372A3734" w14:textId="7333A652" w:rsidR="00E42973" w:rsidRPr="00CA7655" w:rsidRDefault="004540B9" w:rsidP="00233D7C">
      <w:pPr>
        <w:pStyle w:val="Listaszerbekezds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Elsőként az lenne a fő feladat, hogy az előfizetések kezeléséhez szükséges adatbázist kell létrehozni ez pontosabban azt takarja, hogy utána kell nézni</w:t>
      </w:r>
      <w:r w:rsidR="00143A03" w:rsidRPr="00CA7655">
        <w:rPr>
          <w:rFonts w:ascii="Times New Roman" w:hAnsi="Times New Roman" w:cs="Times New Roman"/>
        </w:rPr>
        <w:t>,</w:t>
      </w:r>
      <w:r w:rsidRPr="00CA7655">
        <w:rPr>
          <w:rFonts w:ascii="Times New Roman" w:hAnsi="Times New Roman" w:cs="Times New Roman"/>
        </w:rPr>
        <w:t xml:space="preserve"> hogy mi a legjobb lehetőség, kell-e sql szerver vagy egy adatbázis is elég-e. </w:t>
      </w:r>
    </w:p>
    <w:p w14:paraId="72FEF352" w14:textId="1A83BEA8" w:rsidR="00143A03" w:rsidRPr="00CA7655" w:rsidRDefault="004540B9" w:rsidP="00233D7C">
      <w:pPr>
        <w:pStyle w:val="Listaszerbekezds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A </w:t>
      </w:r>
      <w:r w:rsidR="00273F40" w:rsidRPr="00CA7655">
        <w:rPr>
          <w:rFonts w:ascii="Times New Roman" w:hAnsi="Times New Roman" w:cs="Times New Roman"/>
        </w:rPr>
        <w:t>f</w:t>
      </w:r>
      <w:r w:rsidRPr="00CA7655">
        <w:rPr>
          <w:rFonts w:ascii="Times New Roman" w:hAnsi="Times New Roman" w:cs="Times New Roman"/>
        </w:rPr>
        <w:t>eladat addig terjed ki</w:t>
      </w:r>
      <w:r w:rsidR="00143A03" w:rsidRPr="00CA7655">
        <w:rPr>
          <w:rFonts w:ascii="Times New Roman" w:hAnsi="Times New Roman" w:cs="Times New Roman"/>
        </w:rPr>
        <w:t>,</w:t>
      </w:r>
      <w:r w:rsidRPr="00CA7655">
        <w:rPr>
          <w:rFonts w:ascii="Times New Roman" w:hAnsi="Times New Roman" w:cs="Times New Roman"/>
        </w:rPr>
        <w:t xml:space="preserve"> hogy létrehozza az Attila, utána néz hogyan kell működnie, hogyan kell automatizálni az előfizetéseket pl: ha valaki fizet az automatikusan frissítse az adatbázisban az előfizetésének érvényességét</w:t>
      </w:r>
      <w:r w:rsidR="00143A03" w:rsidRPr="00CA7655">
        <w:rPr>
          <w:rFonts w:ascii="Times New Roman" w:hAnsi="Times New Roman" w:cs="Times New Roman"/>
        </w:rPr>
        <w:t>,</w:t>
      </w:r>
      <w:r w:rsidRPr="00CA7655">
        <w:rPr>
          <w:rFonts w:ascii="Times New Roman" w:hAnsi="Times New Roman" w:cs="Times New Roman"/>
        </w:rPr>
        <w:t xml:space="preserve"> de maga az internetes vásárlás elkészítése nem a feladat része, ez némileg bonyolult hiszen nem tudom</w:t>
      </w:r>
      <w:r w:rsidR="00143A03" w:rsidRPr="00CA7655">
        <w:rPr>
          <w:rFonts w:ascii="Times New Roman" w:hAnsi="Times New Roman" w:cs="Times New Roman"/>
        </w:rPr>
        <w:t xml:space="preserve">, </w:t>
      </w:r>
      <w:r w:rsidRPr="00CA7655">
        <w:rPr>
          <w:rFonts w:ascii="Times New Roman" w:hAnsi="Times New Roman" w:cs="Times New Roman"/>
        </w:rPr>
        <w:t>hogy az a rész hogyan működne ez által nem tudom hogyan tudná megkapni az adatb a szükséges információkat. A kutató munka alatt pontosan ezekre a kérdésekre a válasz keresését értettem.</w:t>
      </w:r>
      <w:r w:rsidR="00143A03" w:rsidRPr="00CA7655">
        <w:rPr>
          <w:rFonts w:ascii="Times New Roman" w:hAnsi="Times New Roman" w:cs="Times New Roman"/>
        </w:rPr>
        <w:t xml:space="preserve"> </w:t>
      </w:r>
    </w:p>
    <w:p w14:paraId="50CECC00" w14:textId="29EAF095" w:rsidR="004540B9" w:rsidRPr="00CA7655" w:rsidRDefault="00143A03" w:rsidP="00233D7C">
      <w:pPr>
        <w:pStyle w:val="Listaszerbekezds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Szükség van arra, hogy abban az esetben, ha egy új felhasználó regisztrál a weboldalon akkor az adatai megjelenjenek az adatb-ban itt az összekötésnek utána kell nézni, hogy hogyan kell, hogy működjön. De ennek az összekötésnek a megvalósítása nem az Attila része maximum az adatbázis oldalon, ha kell.</w:t>
      </w:r>
    </w:p>
    <w:p w14:paraId="44CD11B1" w14:textId="16713504" w:rsidR="004540B9" w:rsidRPr="00CA7655" w:rsidRDefault="004540B9" w:rsidP="00233D7C">
      <w:pPr>
        <w:pStyle w:val="Listaszerbekezds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Szükség van arra</w:t>
      </w:r>
      <w:r w:rsidR="00143A03" w:rsidRPr="00CA7655">
        <w:rPr>
          <w:rFonts w:ascii="Times New Roman" w:hAnsi="Times New Roman" w:cs="Times New Roman"/>
        </w:rPr>
        <w:t>,</w:t>
      </w:r>
      <w:r w:rsidRPr="00CA7655">
        <w:rPr>
          <w:rFonts w:ascii="Times New Roman" w:hAnsi="Times New Roman" w:cs="Times New Roman"/>
        </w:rPr>
        <w:t xml:space="preserve"> hogy különböző előfizetés típusokat különböztessen meg az adatbázis. Ez </w:t>
      </w:r>
      <w:r w:rsidR="00143A03" w:rsidRPr="00CA7655">
        <w:rPr>
          <w:rFonts w:ascii="Times New Roman" w:hAnsi="Times New Roman" w:cs="Times New Roman"/>
        </w:rPr>
        <w:t>egyenlőre</w:t>
      </w:r>
      <w:r w:rsidRPr="00CA7655">
        <w:rPr>
          <w:rFonts w:ascii="Times New Roman" w:hAnsi="Times New Roman" w:cs="Times New Roman"/>
        </w:rPr>
        <w:t xml:space="preserve"> a „Könyvelőknek” szánt és a </w:t>
      </w:r>
      <w:r w:rsidR="00143A03" w:rsidRPr="00CA7655">
        <w:rPr>
          <w:rFonts w:ascii="Times New Roman" w:hAnsi="Times New Roman" w:cs="Times New Roman"/>
        </w:rPr>
        <w:t>„kis</w:t>
      </w:r>
      <w:r w:rsidRPr="00CA7655">
        <w:rPr>
          <w:rFonts w:ascii="Times New Roman" w:hAnsi="Times New Roman" w:cs="Times New Roman"/>
        </w:rPr>
        <w:t xml:space="preserve"> vállalkozásoknak” szánt </w:t>
      </w:r>
      <w:r w:rsidR="00143A03" w:rsidRPr="00CA7655">
        <w:rPr>
          <w:rFonts w:ascii="Times New Roman" w:hAnsi="Times New Roman" w:cs="Times New Roman"/>
        </w:rPr>
        <w:t>típus</w:t>
      </w:r>
      <w:r w:rsidR="00CA7655">
        <w:rPr>
          <w:rFonts w:ascii="Times New Roman" w:hAnsi="Times New Roman" w:cs="Times New Roman"/>
        </w:rPr>
        <w:t>, illetve kell egy „admin” is.</w:t>
      </w:r>
    </w:p>
    <w:p w14:paraId="146B53D0" w14:textId="4CBFC39E" w:rsidR="004540B9" w:rsidRPr="00CA7655" w:rsidRDefault="004540B9" w:rsidP="00233D7C">
      <w:pPr>
        <w:pStyle w:val="Listaszerbekezds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Fontos az előfizetési logika nem az Attila része, az adatb implementálása a programba az </w:t>
      </w:r>
      <w:r w:rsidR="00273F40" w:rsidRPr="00CA7655">
        <w:rPr>
          <w:rFonts w:ascii="Times New Roman" w:hAnsi="Times New Roman" w:cs="Times New Roman"/>
        </w:rPr>
        <w:t>a Máté</w:t>
      </w:r>
      <w:r w:rsidRPr="00CA7655">
        <w:rPr>
          <w:rFonts w:ascii="Times New Roman" w:hAnsi="Times New Roman" w:cs="Times New Roman"/>
        </w:rPr>
        <w:t xml:space="preserve"> feladat</w:t>
      </w:r>
      <w:r w:rsidR="00273F40" w:rsidRPr="00CA7655">
        <w:rPr>
          <w:rFonts w:ascii="Times New Roman" w:hAnsi="Times New Roman" w:cs="Times New Roman"/>
        </w:rPr>
        <w:t>a</w:t>
      </w:r>
      <w:r w:rsidRPr="00CA7655">
        <w:rPr>
          <w:rFonts w:ascii="Times New Roman" w:hAnsi="Times New Roman" w:cs="Times New Roman"/>
        </w:rPr>
        <w:t xml:space="preserve"> és a logika megvalósítása is a kódban a</w:t>
      </w:r>
      <w:r w:rsidR="00273F40" w:rsidRPr="00CA7655">
        <w:rPr>
          <w:rFonts w:ascii="Times New Roman" w:hAnsi="Times New Roman" w:cs="Times New Roman"/>
        </w:rPr>
        <w:t xml:space="preserve"> Máté</w:t>
      </w:r>
      <w:r w:rsidRPr="00CA7655">
        <w:rPr>
          <w:rFonts w:ascii="Times New Roman" w:hAnsi="Times New Roman" w:cs="Times New Roman"/>
        </w:rPr>
        <w:t xml:space="preserve"> feladat</w:t>
      </w:r>
      <w:r w:rsidR="00273F40" w:rsidRPr="00CA7655">
        <w:rPr>
          <w:rFonts w:ascii="Times New Roman" w:hAnsi="Times New Roman" w:cs="Times New Roman"/>
        </w:rPr>
        <w:t>a</w:t>
      </w:r>
      <w:r w:rsidRPr="00CA7655">
        <w:rPr>
          <w:rFonts w:ascii="Times New Roman" w:hAnsi="Times New Roman" w:cs="Times New Roman"/>
        </w:rPr>
        <w:t xml:space="preserve">. </w:t>
      </w:r>
      <w:r w:rsidR="00273F40" w:rsidRPr="00CA7655">
        <w:rPr>
          <w:rFonts w:ascii="Times New Roman" w:hAnsi="Times New Roman" w:cs="Times New Roman"/>
        </w:rPr>
        <w:t>Attila</w:t>
      </w:r>
      <w:r w:rsidRPr="00CA7655">
        <w:rPr>
          <w:rFonts w:ascii="Times New Roman" w:hAnsi="Times New Roman" w:cs="Times New Roman"/>
        </w:rPr>
        <w:t xml:space="preserve"> csak létrehozza az adatb-t és utána néz hogyan kell működnie.</w:t>
      </w:r>
    </w:p>
    <w:p w14:paraId="6C543409" w14:textId="03429476" w:rsidR="004540B9" w:rsidRPr="00CA7655" w:rsidRDefault="00143A03" w:rsidP="00233D7C">
      <w:pPr>
        <w:pStyle w:val="Listaszerbekezds"/>
        <w:numPr>
          <w:ilvl w:val="0"/>
          <w:numId w:val="1"/>
        </w:numPr>
        <w:spacing w:after="120" w:line="240" w:lineRule="auto"/>
        <w:ind w:left="714" w:hanging="357"/>
        <w:contextualSpacing w:val="0"/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Cél úgy elkészíteni, hogy akármikor könnyen továbbfejleszthető vagy bővíthető legyen.</w:t>
      </w:r>
    </w:p>
    <w:p w14:paraId="473C382F" w14:textId="77777777" w:rsidR="00273F40" w:rsidRPr="00CA7655" w:rsidRDefault="00273F40">
      <w:pPr>
        <w:rPr>
          <w:rFonts w:ascii="Times New Roman" w:hAnsi="Times New Roman" w:cs="Times New Roman"/>
        </w:rPr>
      </w:pPr>
    </w:p>
    <w:p w14:paraId="10B0D0E2" w14:textId="0EB943BC" w:rsidR="00273F40" w:rsidRPr="00CA7655" w:rsidRDefault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MJ: a program eléggé kezdeti stádiumban van ezért a tervezésben több mint valószínű</w:t>
      </w:r>
      <w:r w:rsidR="00143A03" w:rsidRPr="00CA7655">
        <w:rPr>
          <w:rFonts w:ascii="Times New Roman" w:hAnsi="Times New Roman" w:cs="Times New Roman"/>
        </w:rPr>
        <w:t xml:space="preserve">, </w:t>
      </w:r>
      <w:r w:rsidRPr="00CA7655">
        <w:rPr>
          <w:rFonts w:ascii="Times New Roman" w:hAnsi="Times New Roman" w:cs="Times New Roman"/>
        </w:rPr>
        <w:t>hogy vannak hibák ezeknek a felkutatása is a cél.</w:t>
      </w:r>
      <w:r w:rsidR="00327B04" w:rsidRPr="00CA7655">
        <w:rPr>
          <w:rFonts w:ascii="Times New Roman" w:hAnsi="Times New Roman" w:cs="Times New Roman"/>
        </w:rPr>
        <w:t xml:space="preserve"> Annyit szeretnék csak kérni, hogy ez ne legyen egy nyílt dolog és ne tudja mindenki, hogy ezt csináljuk.</w:t>
      </w:r>
    </w:p>
    <w:p w14:paraId="09D30976" w14:textId="40118093" w:rsidR="00273F40" w:rsidRPr="00CA7655" w:rsidRDefault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Az eddigi kutatómunkám itt van lentebb ezek alapján az sql server létrehozása lenne a </w:t>
      </w:r>
      <w:r w:rsidR="00F431E7" w:rsidRPr="00CA7655">
        <w:rPr>
          <w:rFonts w:ascii="Times New Roman" w:hAnsi="Times New Roman" w:cs="Times New Roman"/>
        </w:rPr>
        <w:t>legalkalmasabb</w:t>
      </w:r>
      <w:r w:rsidRPr="00CA7655">
        <w:rPr>
          <w:rFonts w:ascii="Times New Roman" w:hAnsi="Times New Roman" w:cs="Times New Roman"/>
        </w:rPr>
        <w:t>.</w:t>
      </w:r>
    </w:p>
    <w:p w14:paraId="6CA6C975" w14:textId="4401BD92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lastRenderedPageBreak/>
        <w:t xml:space="preserve">Ez a program </w:t>
      </w:r>
      <w:r w:rsidR="00F431E7" w:rsidRPr="00CA7655">
        <w:rPr>
          <w:rFonts w:ascii="Times New Roman" w:hAnsi="Times New Roman" w:cs="Times New Roman"/>
        </w:rPr>
        <w:t>mennyire</w:t>
      </w:r>
      <w:r w:rsidRPr="00CA7655">
        <w:rPr>
          <w:rFonts w:ascii="Times New Roman" w:hAnsi="Times New Roman" w:cs="Times New Roman"/>
        </w:rPr>
        <w:t xml:space="preserve"> lenne képes arra hogy </w:t>
      </w:r>
      <w:r w:rsidR="00F431E7" w:rsidRPr="00CA7655">
        <w:rPr>
          <w:rFonts w:ascii="Times New Roman" w:hAnsi="Times New Roman" w:cs="Times New Roman"/>
        </w:rPr>
        <w:t>létrehozzak</w:t>
      </w:r>
      <w:r w:rsidRPr="00CA7655">
        <w:rPr>
          <w:rFonts w:ascii="Times New Roman" w:hAnsi="Times New Roman" w:cs="Times New Roman"/>
        </w:rPr>
        <w:t xml:space="preserve"> egy olyan adatbázist ami egy szoftver előfizetőinek az adatait és az előfizetéseket kezeli?</w:t>
      </w:r>
    </w:p>
    <w:p w14:paraId="558B8803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A ChatGPT ezt mondta:</w:t>
      </w:r>
    </w:p>
    <w:p w14:paraId="64EDB454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Nagyon jó irányban gondolkodsz </w:t>
      </w:r>
      <w:r w:rsidRPr="00CA7655">
        <w:rPr>
          <w:rFonts w:ascii="Segoe UI Emoji" w:hAnsi="Segoe UI Emoji" w:cs="Segoe UI Emoji"/>
        </w:rPr>
        <w:t>👍</w:t>
      </w:r>
    </w:p>
    <w:p w14:paraId="0E2BE12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Az </w:t>
      </w:r>
      <w:r w:rsidRPr="00CA7655">
        <w:rPr>
          <w:rFonts w:ascii="Times New Roman" w:hAnsi="Times New Roman" w:cs="Times New Roman"/>
          <w:b/>
          <w:bCs/>
        </w:rPr>
        <w:t>Oracle SQL Developer</w:t>
      </w:r>
      <w:r w:rsidRPr="00CA7655">
        <w:rPr>
          <w:rFonts w:ascii="Times New Roman" w:hAnsi="Times New Roman" w:cs="Times New Roman"/>
        </w:rPr>
        <w:t xml:space="preserve"> valójában csak egy </w:t>
      </w:r>
      <w:r w:rsidRPr="00CA7655">
        <w:rPr>
          <w:rFonts w:ascii="Times New Roman" w:hAnsi="Times New Roman" w:cs="Times New Roman"/>
          <w:b/>
          <w:bCs/>
        </w:rPr>
        <w:t>fejlesztői és adminisztrációs eszköz</w:t>
      </w:r>
      <w:r w:rsidRPr="00CA7655">
        <w:rPr>
          <w:rFonts w:ascii="Times New Roman" w:hAnsi="Times New Roman" w:cs="Times New Roman"/>
        </w:rPr>
        <w:t>, ami az Oracle adatbázis-kezelőhöz (DBMS-hez) kapcsolódik. Ez azt jelenti:</w:t>
      </w:r>
    </w:p>
    <w:p w14:paraId="446A029E" w14:textId="77777777" w:rsidR="00273F40" w:rsidRPr="00CA7655" w:rsidRDefault="00273F40" w:rsidP="00273F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Adatbázist létrehozni, táblákat tervezni, kapcsolatokat rajzolni, lekérdezéseket írni, jogosultságokat kezelni → teljes mértékben tudsz benne.</w:t>
      </w:r>
    </w:p>
    <w:p w14:paraId="31F332A1" w14:textId="77777777" w:rsidR="00273F40" w:rsidRPr="00CA7655" w:rsidRDefault="00273F40" w:rsidP="00273F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Egy szoftver előfizetői adatbázisát</w:t>
      </w:r>
      <w:r w:rsidRPr="00CA7655">
        <w:rPr>
          <w:rFonts w:ascii="Times New Roman" w:hAnsi="Times New Roman" w:cs="Times New Roman"/>
        </w:rPr>
        <w:t xml:space="preserve"> (pl. ügyfelek, előfizetések, számlák) simán meg lehet csinálni Oracle-ben.</w:t>
      </w:r>
    </w:p>
    <w:p w14:paraId="59EA0C0D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367AEFE6">
          <v:rect id="_x0000_i1025" style="width:0;height:1.5pt" o:hralign="center" o:hrstd="t" o:hr="t" fillcolor="#a0a0a0" stroked="f"/>
        </w:pict>
      </w:r>
    </w:p>
    <w:p w14:paraId="02DD2618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Példa: előfizetéses szoftver adatbázis</w:t>
      </w:r>
    </w:p>
    <w:p w14:paraId="790B124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Képzelj el egy egyszerű modellt:</w:t>
      </w:r>
    </w:p>
    <w:p w14:paraId="38C80F8C" w14:textId="77777777" w:rsidR="00273F40" w:rsidRPr="00CA7655" w:rsidRDefault="00273F40" w:rsidP="00273F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Felhasználó (User)</w:t>
      </w:r>
    </w:p>
    <w:p w14:paraId="6E0946CC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user_id (PK)</w:t>
      </w:r>
    </w:p>
    <w:p w14:paraId="74EDF140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név</w:t>
      </w:r>
    </w:p>
    <w:p w14:paraId="674D08E0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email</w:t>
      </w:r>
    </w:p>
    <w:p w14:paraId="115A777C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jelszó_hash</w:t>
      </w:r>
    </w:p>
    <w:p w14:paraId="56A6780F" w14:textId="77777777" w:rsidR="00273F40" w:rsidRPr="00CA7655" w:rsidRDefault="00273F40" w:rsidP="00273F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Előfizetés (Subscription)</w:t>
      </w:r>
    </w:p>
    <w:p w14:paraId="4B58B123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subscription_id (PK)</w:t>
      </w:r>
    </w:p>
    <w:p w14:paraId="249075D1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user_id (FK → User.user_id)</w:t>
      </w:r>
    </w:p>
    <w:p w14:paraId="55048E31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csomag_típus (pl. Basic, Pro, Enterprise)</w:t>
      </w:r>
    </w:p>
    <w:p w14:paraId="2ACFE1A4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kezdődátum</w:t>
      </w:r>
    </w:p>
    <w:p w14:paraId="04102361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lejárati_dátum</w:t>
      </w:r>
    </w:p>
    <w:p w14:paraId="7A29E8B2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aktív-e</w:t>
      </w:r>
    </w:p>
    <w:p w14:paraId="34D0F82A" w14:textId="77777777" w:rsidR="00273F40" w:rsidRPr="00CA7655" w:rsidRDefault="00273F40" w:rsidP="00273F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Fizetés (Payment)</w:t>
      </w:r>
    </w:p>
    <w:p w14:paraId="4FCD34B4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payment_id (PK)</w:t>
      </w:r>
    </w:p>
    <w:p w14:paraId="0E6BC83E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subscription_id (FK → Subscription.subscription_id)</w:t>
      </w:r>
    </w:p>
    <w:p w14:paraId="57EDA6BF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összeg</w:t>
      </w:r>
    </w:p>
    <w:p w14:paraId="5322DE61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dátum</w:t>
      </w:r>
    </w:p>
    <w:p w14:paraId="7BBA05C7" w14:textId="77777777" w:rsidR="00273F40" w:rsidRPr="00CA7655" w:rsidRDefault="00273F40" w:rsidP="00273F4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lastRenderedPageBreak/>
        <w:t>fizetési_mód (pl. bankkártya, átutalás)</w:t>
      </w:r>
    </w:p>
    <w:p w14:paraId="2A7C9BA1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Ez egy klasszikus </w:t>
      </w:r>
      <w:r w:rsidRPr="00CA7655">
        <w:rPr>
          <w:rFonts w:ascii="Times New Roman" w:hAnsi="Times New Roman" w:cs="Times New Roman"/>
          <w:b/>
          <w:bCs/>
        </w:rPr>
        <w:t>relációs séma</w:t>
      </w:r>
      <w:r w:rsidRPr="00CA7655">
        <w:rPr>
          <w:rFonts w:ascii="Times New Roman" w:hAnsi="Times New Roman" w:cs="Times New Roman"/>
        </w:rPr>
        <w:t>, amit Oracle SQL Developerben nagyon könnyen le tudsz rajzolni a vásznon (Data Modeler), majd legeneráltatod a CREATE TABLE parancsokat.</w:t>
      </w:r>
    </w:p>
    <w:p w14:paraId="096B3E8B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25521C27">
          <v:rect id="_x0000_i1026" style="width:0;height:1.5pt" o:hralign="center" o:hrstd="t" o:hr="t" fillcolor="#a0a0a0" stroked="f"/>
        </w:pict>
      </w:r>
    </w:p>
    <w:p w14:paraId="724AFFCF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Mit tud az SQL Developer ehhez adni?</w:t>
      </w:r>
    </w:p>
    <w:p w14:paraId="42449392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Segoe UI Emoji" w:hAnsi="Segoe UI Emoji" w:cs="Segoe UI Emoji"/>
        </w:rPr>
        <w:t>✅</w:t>
      </w:r>
      <w:r w:rsidRPr="00CA7655">
        <w:rPr>
          <w:rFonts w:ascii="Times New Roman" w:hAnsi="Times New Roman" w:cs="Times New Roman"/>
        </w:rPr>
        <w:t xml:space="preserve"> Táblák létrehozása és kapcsolatok rajzolása</w:t>
      </w:r>
      <w:r w:rsidRPr="00CA7655">
        <w:rPr>
          <w:rFonts w:ascii="Times New Roman" w:hAnsi="Times New Roman" w:cs="Times New Roman"/>
        </w:rPr>
        <w:br/>
      </w:r>
      <w:r w:rsidRPr="00CA7655">
        <w:rPr>
          <w:rFonts w:ascii="Segoe UI Emoji" w:hAnsi="Segoe UI Emoji" w:cs="Segoe UI Emoji"/>
        </w:rPr>
        <w:t>✅</w:t>
      </w:r>
      <w:r w:rsidRPr="00CA7655">
        <w:rPr>
          <w:rFonts w:ascii="Times New Roman" w:hAnsi="Times New Roman" w:cs="Times New Roman"/>
        </w:rPr>
        <w:t xml:space="preserve"> Adattípusok és kulcsok beállítása (PK, FK)</w:t>
      </w:r>
      <w:r w:rsidRPr="00CA7655">
        <w:rPr>
          <w:rFonts w:ascii="Times New Roman" w:hAnsi="Times New Roman" w:cs="Times New Roman"/>
        </w:rPr>
        <w:br/>
      </w:r>
      <w:r w:rsidRPr="00CA7655">
        <w:rPr>
          <w:rFonts w:ascii="Segoe UI Emoji" w:hAnsi="Segoe UI Emoji" w:cs="Segoe UI Emoji"/>
        </w:rPr>
        <w:t>✅</w:t>
      </w:r>
      <w:r w:rsidRPr="00CA7655">
        <w:rPr>
          <w:rFonts w:ascii="Times New Roman" w:hAnsi="Times New Roman" w:cs="Times New Roman"/>
        </w:rPr>
        <w:t xml:space="preserve"> Tesztadatok feltöltése (akár kézzel, akár SQL scriptből)</w:t>
      </w:r>
      <w:r w:rsidRPr="00CA7655">
        <w:rPr>
          <w:rFonts w:ascii="Times New Roman" w:hAnsi="Times New Roman" w:cs="Times New Roman"/>
        </w:rPr>
        <w:br/>
      </w:r>
      <w:r w:rsidRPr="00CA7655">
        <w:rPr>
          <w:rFonts w:ascii="Segoe UI Emoji" w:hAnsi="Segoe UI Emoji" w:cs="Segoe UI Emoji"/>
        </w:rPr>
        <w:t>✅</w:t>
      </w:r>
      <w:r w:rsidRPr="00CA7655">
        <w:rPr>
          <w:rFonts w:ascii="Times New Roman" w:hAnsi="Times New Roman" w:cs="Times New Roman"/>
        </w:rPr>
        <w:t xml:space="preserve"> Lekérdezések írása (pl. </w:t>
      </w:r>
      <w:r w:rsidRPr="00CA7655">
        <w:rPr>
          <w:rFonts w:ascii="Times New Roman" w:hAnsi="Times New Roman" w:cs="Times New Roman"/>
          <w:i/>
          <w:iCs/>
        </w:rPr>
        <w:t>"Melyik előfizetőmnek jár le jövő hónapban a szolgáltatása?"</w:t>
      </w:r>
      <w:r w:rsidRPr="00CA7655">
        <w:rPr>
          <w:rFonts w:ascii="Times New Roman" w:hAnsi="Times New Roman" w:cs="Times New Roman"/>
        </w:rPr>
        <w:t>)</w:t>
      </w:r>
      <w:r w:rsidRPr="00CA7655">
        <w:rPr>
          <w:rFonts w:ascii="Times New Roman" w:hAnsi="Times New Roman" w:cs="Times New Roman"/>
        </w:rPr>
        <w:br/>
      </w:r>
      <w:r w:rsidRPr="00CA7655">
        <w:rPr>
          <w:rFonts w:ascii="Segoe UI Emoji" w:hAnsi="Segoe UI Emoji" w:cs="Segoe UI Emoji"/>
        </w:rPr>
        <w:t>✅</w:t>
      </w:r>
      <w:r w:rsidRPr="00CA7655">
        <w:rPr>
          <w:rFonts w:ascii="Times New Roman" w:hAnsi="Times New Roman" w:cs="Times New Roman"/>
        </w:rPr>
        <w:t xml:space="preserve"> Jogosultságok kezelése (pl. admin lát mindent, user csak a sajátját)</w:t>
      </w:r>
    </w:p>
    <w:p w14:paraId="5BDE2D1E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5A0ED696">
          <v:rect id="_x0000_i1027" style="width:0;height:1.5pt" o:hralign="center" o:hrstd="t" o:hr="t" fillcolor="#a0a0a0" stroked="f"/>
        </w:pict>
      </w:r>
    </w:p>
    <w:p w14:paraId="7575B302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Amit viszont nem tud önmagában</w:t>
      </w:r>
    </w:p>
    <w:p w14:paraId="3F614F22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Segoe UI Emoji" w:hAnsi="Segoe UI Emoji" w:cs="Segoe UI Emoji"/>
        </w:rPr>
        <w:t>❌</w:t>
      </w:r>
      <w:r w:rsidRPr="00CA7655">
        <w:rPr>
          <w:rFonts w:ascii="Times New Roman" w:hAnsi="Times New Roman" w:cs="Times New Roman"/>
        </w:rPr>
        <w:t xml:space="preserve"> Nem csinál </w:t>
      </w:r>
      <w:r w:rsidRPr="00CA7655">
        <w:rPr>
          <w:rFonts w:ascii="Times New Roman" w:hAnsi="Times New Roman" w:cs="Times New Roman"/>
          <w:b/>
          <w:bCs/>
        </w:rPr>
        <w:t>webes vagy asztali felhasználói felületet</w:t>
      </w:r>
      <w:r w:rsidRPr="00CA7655">
        <w:rPr>
          <w:rFonts w:ascii="Times New Roman" w:hAnsi="Times New Roman" w:cs="Times New Roman"/>
        </w:rPr>
        <w:t xml:space="preserve"> → ahhoz külön kell programot írnod (pl. Java, C#, Python).</w:t>
      </w:r>
      <w:r w:rsidRPr="00CA7655">
        <w:rPr>
          <w:rFonts w:ascii="Times New Roman" w:hAnsi="Times New Roman" w:cs="Times New Roman"/>
        </w:rPr>
        <w:br/>
      </w:r>
      <w:r w:rsidRPr="00CA7655">
        <w:rPr>
          <w:rFonts w:ascii="Segoe UI Emoji" w:hAnsi="Segoe UI Emoji" w:cs="Segoe UI Emoji"/>
        </w:rPr>
        <w:t>❌</w:t>
      </w:r>
      <w:r w:rsidRPr="00CA7655">
        <w:rPr>
          <w:rFonts w:ascii="Times New Roman" w:hAnsi="Times New Roman" w:cs="Times New Roman"/>
        </w:rPr>
        <w:t xml:space="preserve"> Nem kezeli az előfizetési logikát → azt az alkalmazásodnak kell (pl. ha lejár az előfizetés, ne engedd be a usert).</w:t>
      </w:r>
    </w:p>
    <w:p w14:paraId="1325AB7D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064B3135">
          <v:rect id="_x0000_i1028" style="width:0;height:1.5pt" o:hralign="center" o:hrstd="t" o:hr="t" fillcolor="#a0a0a0" stroked="f"/>
        </w:pict>
      </w:r>
    </w:p>
    <w:p w14:paraId="27308F9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Segoe UI Emoji" w:hAnsi="Segoe UI Emoji" w:cs="Segoe UI Emoji"/>
        </w:rPr>
        <w:t>👉</w:t>
      </w:r>
      <w:r w:rsidRPr="00CA7655">
        <w:rPr>
          <w:rFonts w:ascii="Times New Roman" w:hAnsi="Times New Roman" w:cs="Times New Roman"/>
        </w:rPr>
        <w:t xml:space="preserve"> Tehát röviden:</w:t>
      </w:r>
      <w:r w:rsidRPr="00CA7655">
        <w:rPr>
          <w:rFonts w:ascii="Times New Roman" w:hAnsi="Times New Roman" w:cs="Times New Roman"/>
        </w:rPr>
        <w:br/>
      </w:r>
      <w:r w:rsidRPr="00CA7655">
        <w:rPr>
          <w:rFonts w:ascii="Times New Roman" w:hAnsi="Times New Roman" w:cs="Times New Roman"/>
          <w:b/>
          <w:bCs/>
        </w:rPr>
        <w:t>Igen, teljesen alkalmas arra, hogy az előfizetői adatbázist megtervezd, létrehozd és üzemeltesd.</w:t>
      </w:r>
      <w:r w:rsidRPr="00CA7655">
        <w:rPr>
          <w:rFonts w:ascii="Times New Roman" w:hAnsi="Times New Roman" w:cs="Times New Roman"/>
        </w:rPr>
        <w:br/>
        <w:t xml:space="preserve">Viszont ha egy teljes értékű előfizetéskezelő rendszert szeretnél, akkor az SQL Developer csak az </w:t>
      </w:r>
      <w:r w:rsidRPr="00CA7655">
        <w:rPr>
          <w:rFonts w:ascii="Times New Roman" w:hAnsi="Times New Roman" w:cs="Times New Roman"/>
          <w:b/>
          <w:bCs/>
        </w:rPr>
        <w:t>adatbázis réteget</w:t>
      </w:r>
      <w:r w:rsidRPr="00CA7655">
        <w:rPr>
          <w:rFonts w:ascii="Times New Roman" w:hAnsi="Times New Roman" w:cs="Times New Roman"/>
        </w:rPr>
        <w:t xml:space="preserve"> adja, a logikát és a felületet külön szoftverben kell megírnod.</w:t>
      </w:r>
    </w:p>
    <w:p w14:paraId="0D022C2A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0DAB6346">
          <v:rect id="_x0000_i1029" style="width:0;height:1.5pt" o:hralign="center" o:hrstd="t" o:hr="t" fillcolor="#a0a0a0" stroked="f"/>
        </w:pict>
      </w:r>
    </w:p>
    <w:p w14:paraId="27650E97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Szeretnéd, hogy készítsek neked egy </w:t>
      </w:r>
      <w:r w:rsidRPr="00CA7655">
        <w:rPr>
          <w:rFonts w:ascii="Times New Roman" w:hAnsi="Times New Roman" w:cs="Times New Roman"/>
          <w:b/>
          <w:bCs/>
        </w:rPr>
        <w:t>konkrét adatbázis-tervet (táblák + kapcsolatok)</w:t>
      </w:r>
      <w:r w:rsidRPr="00CA7655">
        <w:rPr>
          <w:rFonts w:ascii="Times New Roman" w:hAnsi="Times New Roman" w:cs="Times New Roman"/>
        </w:rPr>
        <w:t xml:space="preserve"> az előfizetői rendszerhez, amit be tudsz húzni SQL Developerbe?</w:t>
      </w:r>
    </w:p>
    <w:p w14:paraId="6AED8DB2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Ezt mondtad:</w:t>
      </w:r>
    </w:p>
    <w:p w14:paraId="3661D383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Több kérdésem is van. Az első az az lenne, hogy van e erre a célre ettől jobb program?A második az lenne, hogy egy ilyen adatbázist össze tudok kőtni mondjuk egy c# kóddal ahonnan le lehet biztonságosan kérdezni a felhasználónak az adatait?</w:t>
      </w:r>
    </w:p>
    <w:p w14:paraId="61FC0727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A ChatGPT ezt mondta:</w:t>
      </w:r>
    </w:p>
    <w:p w14:paraId="1CAB56B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Nagyon jó kérdéseket tettél fel </w:t>
      </w:r>
      <w:r w:rsidRPr="00CA7655">
        <w:rPr>
          <w:rFonts w:ascii="Segoe UI Emoji" w:hAnsi="Segoe UI Emoji" w:cs="Segoe UI Emoji"/>
        </w:rPr>
        <w:t>👌</w:t>
      </w:r>
      <w:r w:rsidRPr="00CA7655">
        <w:rPr>
          <w:rFonts w:ascii="Times New Roman" w:hAnsi="Times New Roman" w:cs="Times New Roman"/>
        </w:rPr>
        <w:t>, mindkettő kulcsfontosságú, ha valóban előfizetéskezelő rendszert szeretnél.</w:t>
      </w:r>
    </w:p>
    <w:p w14:paraId="742A3B09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030C1D92">
          <v:rect id="_x0000_i1030" style="width:0;height:1.5pt" o:hralign="center" o:hrstd="t" o:hr="t" fillcolor="#a0a0a0" stroked="f"/>
        </w:pict>
      </w:r>
    </w:p>
    <w:p w14:paraId="1327CDF2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1. Van-e jobb program erre a célra?</w:t>
      </w:r>
    </w:p>
    <w:p w14:paraId="7914722F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lastRenderedPageBreak/>
        <w:t>Attól függ, mit szeretnél pontosan:</w:t>
      </w:r>
    </w:p>
    <w:p w14:paraId="206D7AE6" w14:textId="77777777" w:rsidR="00273F40" w:rsidRPr="00CA7655" w:rsidRDefault="00273F40" w:rsidP="00273F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Oracle + SQL Developer</w:t>
      </w:r>
    </w:p>
    <w:p w14:paraId="23108CEB" w14:textId="77777777" w:rsidR="00273F40" w:rsidRPr="00CA7655" w:rsidRDefault="00273F40" w:rsidP="00273F4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Ipari szinten nagyon erős, stabil, biztonságos.</w:t>
      </w:r>
    </w:p>
    <w:p w14:paraId="4CFAD229" w14:textId="77777777" w:rsidR="00273F40" w:rsidRPr="00CA7655" w:rsidRDefault="00273F40" w:rsidP="00273F4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Ingyen is használhatod a </w:t>
      </w:r>
      <w:r w:rsidRPr="00CA7655">
        <w:rPr>
          <w:rFonts w:ascii="Times New Roman" w:hAnsi="Times New Roman" w:cs="Times New Roman"/>
          <w:b/>
          <w:bCs/>
        </w:rPr>
        <w:t>Oracle XE</w:t>
      </w:r>
      <w:r w:rsidRPr="00CA7655">
        <w:rPr>
          <w:rFonts w:ascii="Times New Roman" w:hAnsi="Times New Roman" w:cs="Times New Roman"/>
        </w:rPr>
        <w:t xml:space="preserve"> verziót (korlátozott, de tanulásra és prototípusra tökéletes).</w:t>
      </w:r>
    </w:p>
    <w:p w14:paraId="4D5D50FA" w14:textId="77777777" w:rsidR="00273F40" w:rsidRPr="00CA7655" w:rsidRDefault="00273F40" w:rsidP="00273F4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Hátránya: kicsit bonyolultabb telepíteni, nehezebb üzemeltetni.</w:t>
      </w:r>
    </w:p>
    <w:p w14:paraId="0FF857BF" w14:textId="77777777" w:rsidR="00273F40" w:rsidRPr="00CA7655" w:rsidRDefault="00273F40" w:rsidP="00273F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Alternatívák</w:t>
      </w:r>
    </w:p>
    <w:p w14:paraId="454AF475" w14:textId="77777777" w:rsidR="00273F40" w:rsidRPr="00CA7655" w:rsidRDefault="00273F40" w:rsidP="00273F4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PostgreSQL + pgAdmin</w:t>
      </w:r>
      <w:r w:rsidRPr="00CA7655">
        <w:rPr>
          <w:rFonts w:ascii="Times New Roman" w:hAnsi="Times New Roman" w:cs="Times New Roman"/>
        </w:rPr>
        <w:t xml:space="preserve"> → nyílt forráskódú, rendkívül népszerű, nagyon sok modern szoftverben használják. Biztonságos, stabil, teljesen ingyenes.</w:t>
      </w:r>
    </w:p>
    <w:p w14:paraId="6790FD93" w14:textId="77777777" w:rsidR="00273F40" w:rsidRPr="00CA7655" w:rsidRDefault="00273F40" w:rsidP="00273F4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MySQL / MariaDB</w:t>
      </w:r>
      <w:r w:rsidRPr="00CA7655">
        <w:rPr>
          <w:rFonts w:ascii="Times New Roman" w:hAnsi="Times New Roman" w:cs="Times New Roman"/>
        </w:rPr>
        <w:t xml:space="preserve"> → sok webes projekt alapja, könnyen tanulható.</w:t>
      </w:r>
    </w:p>
    <w:p w14:paraId="405CDEC6" w14:textId="77777777" w:rsidR="00273F40" w:rsidRPr="00CA7655" w:rsidRDefault="00273F40" w:rsidP="00273F4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Microsoft SQL Server + SSMS</w:t>
      </w:r>
      <w:r w:rsidRPr="00CA7655">
        <w:rPr>
          <w:rFonts w:ascii="Times New Roman" w:hAnsi="Times New Roman" w:cs="Times New Roman"/>
        </w:rPr>
        <w:t xml:space="preserve"> → főleg C#-os projektekhez passzol, mert a Microsoft ökoszisztémájába illeszkedik. Ha te </w:t>
      </w:r>
      <w:r w:rsidRPr="00CA7655">
        <w:rPr>
          <w:rFonts w:ascii="Times New Roman" w:hAnsi="Times New Roman" w:cs="Times New Roman"/>
          <w:b/>
          <w:bCs/>
        </w:rPr>
        <w:t>C#-ban fejlesztesz</w:t>
      </w:r>
      <w:r w:rsidRPr="00CA7655">
        <w:rPr>
          <w:rFonts w:ascii="Times New Roman" w:hAnsi="Times New Roman" w:cs="Times New Roman"/>
        </w:rPr>
        <w:t>, ez az egyik legkényelmesebb választás.</w:t>
      </w:r>
    </w:p>
    <w:p w14:paraId="45DB1AC3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Segoe UI Emoji" w:hAnsi="Segoe UI Emoji" w:cs="Segoe UI Emoji"/>
        </w:rPr>
        <w:t>👉</w:t>
      </w:r>
      <w:r w:rsidRPr="00CA7655">
        <w:rPr>
          <w:rFonts w:ascii="Times New Roman" w:hAnsi="Times New Roman" w:cs="Times New Roman"/>
        </w:rPr>
        <w:t xml:space="preserve"> Tehát: ha tanulás és ipari szintű ismeret a cél → Oracle jó.</w:t>
      </w:r>
      <w:r w:rsidRPr="00CA7655">
        <w:rPr>
          <w:rFonts w:ascii="Times New Roman" w:hAnsi="Times New Roman" w:cs="Times New Roman"/>
        </w:rPr>
        <w:br/>
        <w:t xml:space="preserve">Ha kifejezetten </w:t>
      </w:r>
      <w:r w:rsidRPr="00CA7655">
        <w:rPr>
          <w:rFonts w:ascii="Times New Roman" w:hAnsi="Times New Roman" w:cs="Times New Roman"/>
          <w:b/>
          <w:bCs/>
        </w:rPr>
        <w:t>C# előfizetéskezelő szoftvert</w:t>
      </w:r>
      <w:r w:rsidRPr="00CA7655">
        <w:rPr>
          <w:rFonts w:ascii="Times New Roman" w:hAnsi="Times New Roman" w:cs="Times New Roman"/>
        </w:rPr>
        <w:t xml:space="preserve"> szeretnél → a </w:t>
      </w:r>
      <w:r w:rsidRPr="00CA7655">
        <w:rPr>
          <w:rFonts w:ascii="Times New Roman" w:hAnsi="Times New Roman" w:cs="Times New Roman"/>
          <w:b/>
          <w:bCs/>
        </w:rPr>
        <w:t>SQL Server</w:t>
      </w:r>
      <w:r w:rsidRPr="00CA7655">
        <w:rPr>
          <w:rFonts w:ascii="Times New Roman" w:hAnsi="Times New Roman" w:cs="Times New Roman"/>
        </w:rPr>
        <w:t xml:space="preserve"> vagy a </w:t>
      </w:r>
      <w:r w:rsidRPr="00CA7655">
        <w:rPr>
          <w:rFonts w:ascii="Times New Roman" w:hAnsi="Times New Roman" w:cs="Times New Roman"/>
          <w:b/>
          <w:bCs/>
        </w:rPr>
        <w:t>PostgreSQL</w:t>
      </w:r>
      <w:r w:rsidRPr="00CA7655">
        <w:rPr>
          <w:rFonts w:ascii="Times New Roman" w:hAnsi="Times New Roman" w:cs="Times New Roman"/>
        </w:rPr>
        <w:t xml:space="preserve"> talán praktikusabb és egyszerűbb.</w:t>
      </w:r>
    </w:p>
    <w:p w14:paraId="019E7399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02D712CE">
          <v:rect id="_x0000_i1031" style="width:0;height:1.5pt" o:hralign="center" o:hrstd="t" o:hr="t" fillcolor="#a0a0a0" stroked="f"/>
        </w:pict>
      </w:r>
    </w:p>
    <w:p w14:paraId="36C5765F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2. Össze tudod kötni egy C# kóddal?</w:t>
      </w:r>
    </w:p>
    <w:p w14:paraId="505AE06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Igen, teljesen biztonságosan összeköthető.</w:t>
      </w:r>
    </w:p>
    <w:p w14:paraId="4960603B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Hogyan?</w:t>
      </w:r>
    </w:p>
    <w:p w14:paraId="11589ED6" w14:textId="77777777" w:rsidR="00273F40" w:rsidRPr="00CA7655" w:rsidRDefault="00273F40" w:rsidP="00273F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C#-ban az adatbázishoz az ún. </w:t>
      </w:r>
      <w:r w:rsidRPr="00CA7655">
        <w:rPr>
          <w:rFonts w:ascii="Times New Roman" w:hAnsi="Times New Roman" w:cs="Times New Roman"/>
          <w:b/>
          <w:bCs/>
        </w:rPr>
        <w:t>ADO.NET</w:t>
      </w:r>
      <w:r w:rsidRPr="00CA7655">
        <w:rPr>
          <w:rFonts w:ascii="Times New Roman" w:hAnsi="Times New Roman" w:cs="Times New Roman"/>
        </w:rPr>
        <w:t xml:space="preserve"> vagy modernebb ORM-eket (pl. </w:t>
      </w:r>
      <w:r w:rsidRPr="00CA7655">
        <w:rPr>
          <w:rFonts w:ascii="Times New Roman" w:hAnsi="Times New Roman" w:cs="Times New Roman"/>
          <w:b/>
          <w:bCs/>
        </w:rPr>
        <w:t>Entity Framework</w:t>
      </w:r>
      <w:r w:rsidRPr="00CA7655">
        <w:rPr>
          <w:rFonts w:ascii="Times New Roman" w:hAnsi="Times New Roman" w:cs="Times New Roman"/>
        </w:rPr>
        <w:t>) használhatsz.</w:t>
      </w:r>
    </w:p>
    <w:p w14:paraId="0FD244B2" w14:textId="77777777" w:rsidR="00273F40" w:rsidRPr="00CA7655" w:rsidRDefault="00273F40" w:rsidP="00273F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A kapcsolatot egy </w:t>
      </w:r>
      <w:r w:rsidRPr="00CA7655">
        <w:rPr>
          <w:rFonts w:ascii="Times New Roman" w:hAnsi="Times New Roman" w:cs="Times New Roman"/>
          <w:b/>
          <w:bCs/>
        </w:rPr>
        <w:t>connection string</w:t>
      </w:r>
      <w:r w:rsidRPr="00CA7655">
        <w:rPr>
          <w:rFonts w:ascii="Times New Roman" w:hAnsi="Times New Roman" w:cs="Times New Roman"/>
        </w:rPr>
        <w:t xml:space="preserve"> határozza meg, pl. SQL Servernél:</w:t>
      </w:r>
    </w:p>
    <w:p w14:paraId="10A2290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using System.Data.SqlClient;</w:t>
      </w:r>
    </w:p>
    <w:p w14:paraId="380D76AB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778E58A2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string connectionString = "Server=localhost;Database=ElőfizetesDB;User Id=appuser;Password=TitkosJelszo;";</w:t>
      </w:r>
    </w:p>
    <w:p w14:paraId="2AEB28E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using (SqlConnection conn = new SqlConnection(connectionString))</w:t>
      </w:r>
    </w:p>
    <w:p w14:paraId="1A8BF41E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{</w:t>
      </w:r>
    </w:p>
    <w:p w14:paraId="0620D51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conn.Open();</w:t>
      </w:r>
    </w:p>
    <w:p w14:paraId="349C14BF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string sql = "SELECT Nev, Email FROM Felhasznalo WHERE FelhasznaloId = @id";</w:t>
      </w:r>
    </w:p>
    <w:p w14:paraId="62D4B61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using (SqlCommand cmd = new SqlCommand(sql, conn))</w:t>
      </w:r>
    </w:p>
    <w:p w14:paraId="155B1808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lastRenderedPageBreak/>
        <w:t xml:space="preserve">    {</w:t>
      </w:r>
    </w:p>
    <w:p w14:paraId="62B5A5C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cmd.Parameters.AddWithValue("@id", 1);</w:t>
      </w:r>
    </w:p>
    <w:p w14:paraId="6DA67A78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using (SqlDataReader reader = cmd.ExecuteReader())</w:t>
      </w:r>
    </w:p>
    <w:p w14:paraId="26B534FF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{</w:t>
      </w:r>
    </w:p>
    <w:p w14:paraId="10BEE797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while (reader.Read())</w:t>
      </w:r>
    </w:p>
    <w:p w14:paraId="06C7543D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{</w:t>
      </w:r>
    </w:p>
    <w:p w14:paraId="27F76D78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    Console.WriteLine($"{reader["Nev"]} - {reader["Email"]}");</w:t>
      </w:r>
    </w:p>
    <w:p w14:paraId="5A2F6F1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}</w:t>
      </w:r>
    </w:p>
    <w:p w14:paraId="68C648D4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}</w:t>
      </w:r>
    </w:p>
    <w:p w14:paraId="19E4EE0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}</w:t>
      </w:r>
    </w:p>
    <w:p w14:paraId="7E8CED97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}</w:t>
      </w:r>
    </w:p>
    <w:p w14:paraId="7F83B2A3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Biztonságos lekérdezés</w:t>
      </w:r>
    </w:p>
    <w:p w14:paraId="7A690FEC" w14:textId="77777777" w:rsidR="00273F40" w:rsidRPr="00CA7655" w:rsidRDefault="00273F40" w:rsidP="00273F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A @id </w:t>
      </w:r>
      <w:r w:rsidRPr="00CA7655">
        <w:rPr>
          <w:rFonts w:ascii="Times New Roman" w:hAnsi="Times New Roman" w:cs="Times New Roman"/>
          <w:b/>
          <w:bCs/>
        </w:rPr>
        <w:t>paraméterezett lekérdezés</w:t>
      </w:r>
      <w:r w:rsidRPr="00CA7655">
        <w:rPr>
          <w:rFonts w:ascii="Times New Roman" w:hAnsi="Times New Roman" w:cs="Times New Roman"/>
        </w:rPr>
        <w:t xml:space="preserve"> → védi a rendszert az SQL Injection támadásoktól.</w:t>
      </w:r>
    </w:p>
    <w:p w14:paraId="2B94C28D" w14:textId="77777777" w:rsidR="00273F40" w:rsidRPr="00CA7655" w:rsidRDefault="00273F40" w:rsidP="00273F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A felhasználók jelszavát soha ne sima szövegként tárold, hanem pl. </w:t>
      </w:r>
      <w:r w:rsidRPr="00CA7655">
        <w:rPr>
          <w:rFonts w:ascii="Times New Roman" w:hAnsi="Times New Roman" w:cs="Times New Roman"/>
          <w:b/>
          <w:bCs/>
        </w:rPr>
        <w:t>bcrypt hash</w:t>
      </w:r>
      <w:r w:rsidRPr="00CA7655">
        <w:rPr>
          <w:rFonts w:ascii="Times New Roman" w:hAnsi="Times New Roman" w:cs="Times New Roman"/>
        </w:rPr>
        <w:t xml:space="preserve"> formájában.</w:t>
      </w:r>
    </w:p>
    <w:p w14:paraId="04F871C5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0FF91520">
          <v:rect id="_x0000_i1032" style="width:0;height:1.5pt" o:hralign="center" o:hrstd="t" o:hr="t" fillcolor="#a0a0a0" stroked="f"/>
        </w:pict>
      </w:r>
    </w:p>
    <w:p w14:paraId="4A313E2D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Segoe UI Emoji" w:hAnsi="Segoe UI Emoji" w:cs="Segoe UI Emoji"/>
        </w:rPr>
        <w:t>✅</w:t>
      </w:r>
      <w:r w:rsidRPr="00CA7655">
        <w:rPr>
          <w:rFonts w:ascii="Times New Roman" w:hAnsi="Times New Roman" w:cs="Times New Roman"/>
        </w:rPr>
        <w:t xml:space="preserve"> Tehát a válasz:</w:t>
      </w:r>
    </w:p>
    <w:p w14:paraId="5E2B133F" w14:textId="77777777" w:rsidR="00273F40" w:rsidRPr="00CA7655" w:rsidRDefault="00273F40" w:rsidP="00273F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Igen, van más (és talán kényelmesebb) adatbázis a célra, főleg ha C#-ot használsz → </w:t>
      </w:r>
      <w:r w:rsidRPr="00CA7655">
        <w:rPr>
          <w:rFonts w:ascii="Times New Roman" w:hAnsi="Times New Roman" w:cs="Times New Roman"/>
          <w:b/>
          <w:bCs/>
        </w:rPr>
        <w:t>SQL Server</w:t>
      </w:r>
      <w:r w:rsidRPr="00CA7655">
        <w:rPr>
          <w:rFonts w:ascii="Times New Roman" w:hAnsi="Times New Roman" w:cs="Times New Roman"/>
        </w:rPr>
        <w:t xml:space="preserve"> nagyon passzol.</w:t>
      </w:r>
    </w:p>
    <w:p w14:paraId="358E3BFE" w14:textId="77777777" w:rsidR="00273F40" w:rsidRPr="00CA7655" w:rsidRDefault="00273F40" w:rsidP="00273F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Igen, biztonságosan le tudod kérdezni a felhasználói adatokat C#-ból, ha jól kezeled a jelszavakat és paraméterezett lekérdezéseket használsz.</w:t>
      </w:r>
    </w:p>
    <w:p w14:paraId="2CA04C87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61AC1E25">
          <v:rect id="_x0000_i1033" style="width:0;height:1.5pt" o:hralign="center" o:hrstd="t" o:hr="t" fillcolor="#a0a0a0" stroked="f"/>
        </w:pict>
      </w:r>
    </w:p>
    <w:p w14:paraId="1CA494F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Segoe UI Emoji" w:hAnsi="Segoe UI Emoji" w:cs="Segoe UI Emoji"/>
        </w:rPr>
        <w:t>👉</w:t>
      </w:r>
      <w:r w:rsidRPr="00CA7655">
        <w:rPr>
          <w:rFonts w:ascii="Times New Roman" w:hAnsi="Times New Roman" w:cs="Times New Roman"/>
        </w:rPr>
        <w:t xml:space="preserve"> Szeretnéd, hogy mutassak egy </w:t>
      </w:r>
      <w:r w:rsidRPr="00CA7655">
        <w:rPr>
          <w:rFonts w:ascii="Times New Roman" w:hAnsi="Times New Roman" w:cs="Times New Roman"/>
          <w:b/>
          <w:bCs/>
        </w:rPr>
        <w:t>konkrét példát előfizetéses adatbázisra SQL Server-ben</w:t>
      </w:r>
      <w:r w:rsidRPr="00CA7655">
        <w:rPr>
          <w:rFonts w:ascii="Times New Roman" w:hAnsi="Times New Roman" w:cs="Times New Roman"/>
        </w:rPr>
        <w:t xml:space="preserve">, és mellé a hozzá tartozó </w:t>
      </w:r>
      <w:r w:rsidRPr="00CA7655">
        <w:rPr>
          <w:rFonts w:ascii="Times New Roman" w:hAnsi="Times New Roman" w:cs="Times New Roman"/>
          <w:b/>
          <w:bCs/>
        </w:rPr>
        <w:t>C# kódot Entity Frameworkkel</w:t>
      </w:r>
      <w:r w:rsidRPr="00CA7655">
        <w:rPr>
          <w:rFonts w:ascii="Times New Roman" w:hAnsi="Times New Roman" w:cs="Times New Roman"/>
        </w:rPr>
        <w:t>? Ez még jobban illeszkedne a tervedhez.</w:t>
      </w:r>
    </w:p>
    <w:p w14:paraId="70F27002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Ezt mondtad:</w:t>
      </w:r>
    </w:p>
    <w:p w14:paraId="1FBFFF1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igen szeretném</w:t>
      </w:r>
    </w:p>
    <w:p w14:paraId="23AA6462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A ChatGPT ezt mondta:</w:t>
      </w:r>
    </w:p>
    <w:p w14:paraId="5AD9D892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Nagyszerű </w:t>
      </w:r>
      <w:r w:rsidRPr="00CA7655">
        <w:rPr>
          <w:rFonts w:ascii="Segoe UI Emoji" w:hAnsi="Segoe UI Emoji" w:cs="Segoe UI Emoji"/>
        </w:rPr>
        <w:t>🙌</w:t>
      </w:r>
      <w:r w:rsidRPr="00CA7655">
        <w:rPr>
          <w:rFonts w:ascii="Times New Roman" w:hAnsi="Times New Roman" w:cs="Times New Roman"/>
        </w:rPr>
        <w:t xml:space="preserve"> akkor csináljunk egy </w:t>
      </w:r>
      <w:r w:rsidRPr="00CA7655">
        <w:rPr>
          <w:rFonts w:ascii="Times New Roman" w:hAnsi="Times New Roman" w:cs="Times New Roman"/>
          <w:b/>
          <w:bCs/>
        </w:rPr>
        <w:t>konkrét példát</w:t>
      </w:r>
      <w:r w:rsidRPr="00CA7655">
        <w:rPr>
          <w:rFonts w:ascii="Times New Roman" w:hAnsi="Times New Roman" w:cs="Times New Roman"/>
        </w:rPr>
        <w:t>:</w:t>
      </w:r>
    </w:p>
    <w:p w14:paraId="72563220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230D6C7F">
          <v:rect id="_x0000_i1034" style="width:0;height:1.5pt" o:hralign="center" o:hrstd="t" o:hr="t" fillcolor="#a0a0a0" stroked="f"/>
        </w:pict>
      </w:r>
    </w:p>
    <w:p w14:paraId="6FCDF4B3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lastRenderedPageBreak/>
        <w:t>1. Adatbázis séma (SQL Server)</w:t>
      </w:r>
    </w:p>
    <w:p w14:paraId="4B3179A1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Hozzunk létre egy egyszerű előfizetéskezelő adatbázist.</w:t>
      </w:r>
    </w:p>
    <w:p w14:paraId="4413E00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CREATE DATABASE ElőfizetesDB;</w:t>
      </w:r>
    </w:p>
    <w:p w14:paraId="4986D592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GO</w:t>
      </w:r>
    </w:p>
    <w:p w14:paraId="54BC1821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USE ElőfizetesDB;</w:t>
      </w:r>
    </w:p>
    <w:p w14:paraId="4EF69EE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GO</w:t>
      </w:r>
    </w:p>
    <w:p w14:paraId="6639DF00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552CE4D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-- Felhasználók táblája</w:t>
      </w:r>
    </w:p>
    <w:p w14:paraId="365487F1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CREATE TABLE Felhasznalo (</w:t>
      </w:r>
    </w:p>
    <w:p w14:paraId="63EFEEF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FelhasznaloId INT PRIMARY KEY IDENTITY(1,1),</w:t>
      </w:r>
    </w:p>
    <w:p w14:paraId="06B0098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Nev NVARCHAR(100) NOT NULL,</w:t>
      </w:r>
    </w:p>
    <w:p w14:paraId="2A691FB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Email NVARCHAR(100) UNIQUE NOT NULL,</w:t>
      </w:r>
    </w:p>
    <w:p w14:paraId="1DF2430A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JelszoHash NVARCHAR(200) NOT NULL</w:t>
      </w:r>
    </w:p>
    <w:p w14:paraId="720299C4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);</w:t>
      </w:r>
    </w:p>
    <w:p w14:paraId="68D1EAD0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582A1C15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-- Előfizetések táblája</w:t>
      </w:r>
    </w:p>
    <w:p w14:paraId="62842865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CREATE TABLE Elofizetes (</w:t>
      </w:r>
    </w:p>
    <w:p w14:paraId="030E9192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ElofizetesId INT PRIMARY KEY IDENTITY(1,1),</w:t>
      </w:r>
    </w:p>
    <w:p w14:paraId="60F35093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FelhasznaloId INT NOT NULL FOREIGN KEY REFERENCES Felhasznalo(FelhasznaloId),</w:t>
      </w:r>
    </w:p>
    <w:p w14:paraId="7166FCA1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Csomag NVARCHAR(50) NOT NULL,      -- pl. Basic / Pro / Enterprise</w:t>
      </w:r>
    </w:p>
    <w:p w14:paraId="16F6AC8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Kezdet DATETIME NOT NULL,</w:t>
      </w:r>
    </w:p>
    <w:p w14:paraId="1046144F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Lejarat DATETIME NOT NULL,</w:t>
      </w:r>
    </w:p>
    <w:p w14:paraId="6B85DCEF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Aktiv BIT NOT NULL</w:t>
      </w:r>
    </w:p>
    <w:p w14:paraId="0979AC8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);</w:t>
      </w:r>
    </w:p>
    <w:p w14:paraId="1BDD23BE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0DB1024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-- Fizetések táblája</w:t>
      </w:r>
    </w:p>
    <w:p w14:paraId="5AB1E205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CREATE TABLE Fizetes (</w:t>
      </w:r>
    </w:p>
    <w:p w14:paraId="7538AD6F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FizetesId INT PRIMARY KEY IDENTITY(1,1),</w:t>
      </w:r>
    </w:p>
    <w:p w14:paraId="1A627071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lastRenderedPageBreak/>
        <w:t xml:space="preserve">    ElofizetesId INT NOT NULL FOREIGN KEY REFERENCES Elofizetes(ElofizetesId),</w:t>
      </w:r>
    </w:p>
    <w:p w14:paraId="4D804EEE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Osszeg DECIMAL(10,2) NOT NULL,</w:t>
      </w:r>
    </w:p>
    <w:p w14:paraId="4E60DCE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Datum DATETIME NOT NULL DEFAULT GETDATE(),</w:t>
      </w:r>
    </w:p>
    <w:p w14:paraId="7508291D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Mod NVARCHAR(50) NOT NULL         -- pl. Bankkártya, Átutalás</w:t>
      </w:r>
    </w:p>
    <w:p w14:paraId="551E4681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);</w:t>
      </w:r>
    </w:p>
    <w:p w14:paraId="05839E34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Ez a modell lefedi:</w:t>
      </w:r>
    </w:p>
    <w:p w14:paraId="2558F47A" w14:textId="77777777" w:rsidR="00273F40" w:rsidRPr="00CA7655" w:rsidRDefault="00273F40" w:rsidP="00273F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Felhasználó adatok</w:t>
      </w:r>
    </w:p>
    <w:p w14:paraId="60A7C003" w14:textId="77777777" w:rsidR="00273F40" w:rsidRPr="00CA7655" w:rsidRDefault="00273F40" w:rsidP="00273F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Előfizetési csomagok</w:t>
      </w:r>
    </w:p>
    <w:p w14:paraId="1E7E2F2C" w14:textId="77777777" w:rsidR="00273F40" w:rsidRPr="00CA7655" w:rsidRDefault="00273F40" w:rsidP="00273F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Fizetések</w:t>
      </w:r>
    </w:p>
    <w:p w14:paraId="69E47D07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5507F97C">
          <v:rect id="_x0000_i1035" style="width:0;height:1.5pt" o:hralign="center" o:hrstd="t" o:hr="t" fillcolor="#a0a0a0" stroked="f"/>
        </w:pict>
      </w:r>
    </w:p>
    <w:p w14:paraId="7D9D71C5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2. C# modell (Entity Framework Core)</w:t>
      </w:r>
    </w:p>
    <w:p w14:paraId="1C2298EA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Most hozzuk létre a táblákhoz tartozó osztályokat.</w:t>
      </w:r>
    </w:p>
    <w:p w14:paraId="765116B5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public class Felhasznalo</w:t>
      </w:r>
    </w:p>
    <w:p w14:paraId="1FE10575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{</w:t>
      </w:r>
    </w:p>
    <w:p w14:paraId="169B1BF8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int FelhasznaloId { get; set; }</w:t>
      </w:r>
    </w:p>
    <w:p w14:paraId="578CB0FD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string Nev { get; set; }</w:t>
      </w:r>
    </w:p>
    <w:p w14:paraId="4B6EC715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string Email { get; set; }</w:t>
      </w:r>
    </w:p>
    <w:p w14:paraId="73D83D0E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string JelszoHash { get; set; }</w:t>
      </w:r>
    </w:p>
    <w:p w14:paraId="49AB266A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45ED92BD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ICollection&lt;Elofizetes&gt; Elofizetesek { get; set; }</w:t>
      </w:r>
    </w:p>
    <w:p w14:paraId="46233B85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}</w:t>
      </w:r>
    </w:p>
    <w:p w14:paraId="50AF3582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6CA48E0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public class Elofizetes</w:t>
      </w:r>
    </w:p>
    <w:p w14:paraId="7FEA49AF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{</w:t>
      </w:r>
    </w:p>
    <w:p w14:paraId="5A19AAFF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int ElofizetesId { get; set; }</w:t>
      </w:r>
    </w:p>
    <w:p w14:paraId="25C1CC2F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int FelhasznaloId { get; set; }</w:t>
      </w:r>
    </w:p>
    <w:p w14:paraId="16C2EED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string Csomag { get; set; }</w:t>
      </w:r>
    </w:p>
    <w:p w14:paraId="4F5221D9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DateTime Kezdet { get; set; }</w:t>
      </w:r>
    </w:p>
    <w:p w14:paraId="1CE956F4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DateTime Lejarat { get; set; }</w:t>
      </w:r>
    </w:p>
    <w:p w14:paraId="3EB98F4E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lastRenderedPageBreak/>
        <w:t xml:space="preserve">    public bool Aktiv { get; set; }</w:t>
      </w:r>
    </w:p>
    <w:p w14:paraId="6FBB73CE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0556A93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Felhasznalo Felhasznalo { get; set; }</w:t>
      </w:r>
    </w:p>
    <w:p w14:paraId="68A559F2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ICollection&lt;Fizetes&gt; Fizetesek { get; set; }</w:t>
      </w:r>
    </w:p>
    <w:p w14:paraId="2A788C01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}</w:t>
      </w:r>
    </w:p>
    <w:p w14:paraId="6D9FDC33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28CF889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public class Fizetes</w:t>
      </w:r>
    </w:p>
    <w:p w14:paraId="3CB6D5DA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{</w:t>
      </w:r>
    </w:p>
    <w:p w14:paraId="4D36E85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int FizetesId { get; set; }</w:t>
      </w:r>
    </w:p>
    <w:p w14:paraId="4E7CD4EF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int ElofizetesId { get; set; }</w:t>
      </w:r>
    </w:p>
    <w:p w14:paraId="2601A18D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decimal Osszeg { get; set; }</w:t>
      </w:r>
    </w:p>
    <w:p w14:paraId="279F781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DateTime Datum { get; set; }</w:t>
      </w:r>
    </w:p>
    <w:p w14:paraId="2BCDCF7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string Mod { get; set; }</w:t>
      </w:r>
    </w:p>
    <w:p w14:paraId="119DA171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674713E9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Elofizetes Elofizetes { get; set; }</w:t>
      </w:r>
    </w:p>
    <w:p w14:paraId="2CD3C3C3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}</w:t>
      </w:r>
    </w:p>
    <w:p w14:paraId="5309DBD1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2DFAF07A">
          <v:rect id="_x0000_i1036" style="width:0;height:1.5pt" o:hralign="center" o:hrstd="t" o:hr="t" fillcolor="#a0a0a0" stroked="f"/>
        </w:pict>
      </w:r>
    </w:p>
    <w:p w14:paraId="3C42C1CF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3. Adatbázis Context (DbContext)</w:t>
      </w:r>
    </w:p>
    <w:p w14:paraId="6811F6B7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using Microsoft.EntityFrameworkCore;</w:t>
      </w:r>
    </w:p>
    <w:p w14:paraId="1432C67D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7AF5747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public class ElofizetesDbContext : DbContext</w:t>
      </w:r>
    </w:p>
    <w:p w14:paraId="3582B96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{</w:t>
      </w:r>
    </w:p>
    <w:p w14:paraId="730F5DB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DbSet&lt;Felhasznalo&gt; Felhasznalok { get; set; }</w:t>
      </w:r>
    </w:p>
    <w:p w14:paraId="2F8BF3C7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DbSet&lt;Elofizetes&gt; Elofizetesek { get; set; }</w:t>
      </w:r>
    </w:p>
    <w:p w14:paraId="2713E42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DbSet&lt;Fizetes&gt; Fizetesek { get; set; }</w:t>
      </w:r>
    </w:p>
    <w:p w14:paraId="41244AE4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2859D27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protected override void OnConfiguring(DbContextOptionsBuilder optionsBuilder)</w:t>
      </w:r>
    </w:p>
    <w:p w14:paraId="18EAE2B7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{</w:t>
      </w:r>
    </w:p>
    <w:p w14:paraId="060839A9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// Connection string SQL Serverhez</w:t>
      </w:r>
    </w:p>
    <w:p w14:paraId="0498BE32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lastRenderedPageBreak/>
        <w:t xml:space="preserve">        optionsBuilder.UseSqlServer(</w:t>
      </w:r>
    </w:p>
    <w:p w14:paraId="72C547A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"Server=localhost;Database=ElőfizetesDB;User Id=appuser;Password=TitkosJelszo;");</w:t>
      </w:r>
    </w:p>
    <w:p w14:paraId="155B8494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}</w:t>
      </w:r>
    </w:p>
    <w:p w14:paraId="72F9D53D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}</w:t>
      </w:r>
    </w:p>
    <w:p w14:paraId="75767D31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0EE8376A">
          <v:rect id="_x0000_i1037" style="width:0;height:1.5pt" o:hralign="center" o:hrstd="t" o:hr="t" fillcolor="#a0a0a0" stroked="f"/>
        </w:pict>
      </w:r>
    </w:p>
    <w:p w14:paraId="5DADC0B4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4. Példa használat C#-ban</w:t>
      </w:r>
    </w:p>
    <w:p w14:paraId="6DC695A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Lekérdezzük egy felhasználó összes előfizetését és fizetését:</w:t>
      </w:r>
    </w:p>
    <w:p w14:paraId="76670BF7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using (var context = new ElofizetesDbContext())</w:t>
      </w:r>
    </w:p>
    <w:p w14:paraId="6A42F1D9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{</w:t>
      </w:r>
    </w:p>
    <w:p w14:paraId="2544FA0F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var felhasznalo = context.Felhasznalok</w:t>
      </w:r>
    </w:p>
    <w:p w14:paraId="6239DE53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.Where(f =&gt; f.Email == "teszt@pelda.hu")</w:t>
      </w:r>
    </w:p>
    <w:p w14:paraId="6112FDED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.Include(f =&gt; f.Elofizetesek)</w:t>
      </w:r>
    </w:p>
    <w:p w14:paraId="30A45CE4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.ThenInclude(e =&gt; e.Fizetesek)</w:t>
      </w:r>
    </w:p>
    <w:p w14:paraId="2C8C70F8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.FirstOrDefault();</w:t>
      </w:r>
    </w:p>
    <w:p w14:paraId="22D6A147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1EF5E9B3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if (felhasznalo != null)</w:t>
      </w:r>
    </w:p>
    <w:p w14:paraId="5B1347C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{</w:t>
      </w:r>
    </w:p>
    <w:p w14:paraId="0DB474C8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Console.WriteLine($"Felhasználó: {felhasznalo.Nev} ({felhasznalo.Email})");</w:t>
      </w:r>
    </w:p>
    <w:p w14:paraId="5EF0E2F0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5A3EF99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foreach (var elofizetes in felhasznalo.Elofizetesek)</w:t>
      </w:r>
    </w:p>
    <w:p w14:paraId="3CF8E42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{</w:t>
      </w:r>
    </w:p>
    <w:p w14:paraId="33547F29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Console.WriteLine($" - {elofizetes.Csomag}, aktív: {elofizetes.Aktiv}, lejár: {elofizetes.Lejarat}");</w:t>
      </w:r>
    </w:p>
    <w:p w14:paraId="4B9F1213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3085360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foreach (var fizetes in elofizetes.Fizetesek)</w:t>
      </w:r>
    </w:p>
    <w:p w14:paraId="01756257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{</w:t>
      </w:r>
    </w:p>
    <w:p w14:paraId="0F4A49E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    Console.WriteLine($"   Fizetés: {fizetes.Osszeg} Ft, {fizetes.Datum}, mód: {fizetes.Mod}");</w:t>
      </w:r>
    </w:p>
    <w:p w14:paraId="3001A911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}</w:t>
      </w:r>
    </w:p>
    <w:p w14:paraId="4ABFAC1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lastRenderedPageBreak/>
        <w:t xml:space="preserve">        }</w:t>
      </w:r>
    </w:p>
    <w:p w14:paraId="363A6F79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}</w:t>
      </w:r>
    </w:p>
    <w:p w14:paraId="7AD34713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}</w:t>
      </w:r>
    </w:p>
    <w:p w14:paraId="165AA71B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7DA28EBB">
          <v:rect id="_x0000_i1038" style="width:0;height:1.5pt" o:hralign="center" o:hrstd="t" o:hr="t" fillcolor="#a0a0a0" stroked="f"/>
        </w:pict>
      </w:r>
    </w:p>
    <w:p w14:paraId="2EC96C62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5. Biztonság</w:t>
      </w:r>
    </w:p>
    <w:p w14:paraId="004FC093" w14:textId="77777777" w:rsidR="00273F40" w:rsidRPr="00CA7655" w:rsidRDefault="00273F40" w:rsidP="00273F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A </w:t>
      </w:r>
      <w:r w:rsidRPr="00CA7655">
        <w:rPr>
          <w:rFonts w:ascii="Times New Roman" w:hAnsi="Times New Roman" w:cs="Times New Roman"/>
          <w:b/>
          <w:bCs/>
        </w:rPr>
        <w:t>jelszavakat</w:t>
      </w:r>
      <w:r w:rsidRPr="00CA7655">
        <w:rPr>
          <w:rFonts w:ascii="Times New Roman" w:hAnsi="Times New Roman" w:cs="Times New Roman"/>
        </w:rPr>
        <w:t xml:space="preserve"> mindig </w:t>
      </w:r>
      <w:r w:rsidRPr="00CA7655">
        <w:rPr>
          <w:rFonts w:ascii="Times New Roman" w:hAnsi="Times New Roman" w:cs="Times New Roman"/>
          <w:b/>
          <w:bCs/>
        </w:rPr>
        <w:t>hash-elt formában</w:t>
      </w:r>
      <w:r w:rsidRPr="00CA7655">
        <w:rPr>
          <w:rFonts w:ascii="Times New Roman" w:hAnsi="Times New Roman" w:cs="Times New Roman"/>
        </w:rPr>
        <w:t xml:space="preserve"> tárold (pl. BCrypt.Net könyvtárral).</w:t>
      </w:r>
    </w:p>
    <w:p w14:paraId="0E9B7A22" w14:textId="77777777" w:rsidR="00273F40" w:rsidRPr="00CA7655" w:rsidRDefault="00273F40" w:rsidP="00273F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Az </w:t>
      </w:r>
      <w:r w:rsidRPr="00CA7655">
        <w:rPr>
          <w:rFonts w:ascii="Times New Roman" w:hAnsi="Times New Roman" w:cs="Times New Roman"/>
          <w:b/>
          <w:bCs/>
        </w:rPr>
        <w:t>Entity Framework</w:t>
      </w:r>
      <w:r w:rsidRPr="00CA7655">
        <w:rPr>
          <w:rFonts w:ascii="Times New Roman" w:hAnsi="Times New Roman" w:cs="Times New Roman"/>
        </w:rPr>
        <w:t xml:space="preserve"> paraméterezett lekérdezést használ → véd az SQL Injection ellen.</w:t>
      </w:r>
    </w:p>
    <w:p w14:paraId="7DA91CB4" w14:textId="77777777" w:rsidR="00273F40" w:rsidRPr="00CA7655" w:rsidRDefault="00273F40" w:rsidP="00273F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Az adatbázisban használj </w:t>
      </w:r>
      <w:r w:rsidRPr="00CA7655">
        <w:rPr>
          <w:rFonts w:ascii="Times New Roman" w:hAnsi="Times New Roman" w:cs="Times New Roman"/>
          <w:b/>
          <w:bCs/>
        </w:rPr>
        <w:t>alkalmazásfelhasználót</w:t>
      </w:r>
      <w:r w:rsidRPr="00CA7655">
        <w:rPr>
          <w:rFonts w:ascii="Times New Roman" w:hAnsi="Times New Roman" w:cs="Times New Roman"/>
        </w:rPr>
        <w:t xml:space="preserve"> (appuser), akinek csak szükséges jogai vannak (ne sa vagy dbo).</w:t>
      </w:r>
    </w:p>
    <w:p w14:paraId="5BBF0FFE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604AA919">
          <v:rect id="_x0000_i1039" style="width:0;height:1.5pt" o:hralign="center" o:hrstd="t" o:hr="t" fillcolor="#a0a0a0" stroked="f"/>
        </w:pict>
      </w:r>
    </w:p>
    <w:p w14:paraId="4BD5773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Segoe UI Emoji" w:hAnsi="Segoe UI Emoji" w:cs="Segoe UI Emoji"/>
        </w:rPr>
        <w:t>✅</w:t>
      </w:r>
      <w:r w:rsidRPr="00CA7655">
        <w:rPr>
          <w:rFonts w:ascii="Times New Roman" w:hAnsi="Times New Roman" w:cs="Times New Roman"/>
        </w:rPr>
        <w:t xml:space="preserve"> Ezzel a struktúrával teljesen működőképes előfizetés-kezelő adatbázist és C# backendet kapsz.</w:t>
      </w:r>
    </w:p>
    <w:p w14:paraId="574A4633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2B460604">
          <v:rect id="_x0000_i1040" style="width:0;height:1.5pt" o:hralign="center" o:hrstd="t" o:hr="t" fillcolor="#a0a0a0" stroked="f"/>
        </w:pict>
      </w:r>
    </w:p>
    <w:p w14:paraId="57740398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Szeretnéd, hogy mutassak egy </w:t>
      </w:r>
      <w:r w:rsidRPr="00CA7655">
        <w:rPr>
          <w:rFonts w:ascii="Times New Roman" w:hAnsi="Times New Roman" w:cs="Times New Roman"/>
          <w:b/>
          <w:bCs/>
        </w:rPr>
        <w:t>részletesebb példát regisztrációra + belépésre C#-ban</w:t>
      </w:r>
      <w:r w:rsidRPr="00CA7655">
        <w:rPr>
          <w:rFonts w:ascii="Times New Roman" w:hAnsi="Times New Roman" w:cs="Times New Roman"/>
        </w:rPr>
        <w:t>, ahol jelszóhash ellenőrzéssel hitelesítjük a felhasználót?</w:t>
      </w:r>
    </w:p>
    <w:p w14:paraId="18BABBBB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Ezt mondtad:</w:t>
      </w:r>
    </w:p>
    <w:p w14:paraId="4EC0C2C9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igen szeretném</w:t>
      </w:r>
    </w:p>
    <w:p w14:paraId="53FD684B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Times New Roman" w:hAnsi="Times New Roman" w:cs="Times New Roman"/>
          <w:b/>
          <w:bCs/>
        </w:rPr>
        <w:t>A ChatGPT ezt mondta:</w:t>
      </w:r>
    </w:p>
    <w:p w14:paraId="3B96E5D4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Nagyon jó </w:t>
      </w:r>
      <w:r w:rsidRPr="00CA7655">
        <w:rPr>
          <w:rFonts w:ascii="Segoe UI Emoji" w:hAnsi="Segoe UI Emoji" w:cs="Segoe UI Emoji"/>
        </w:rPr>
        <w:t>👍</w:t>
      </w:r>
      <w:r w:rsidRPr="00CA7655">
        <w:rPr>
          <w:rFonts w:ascii="Times New Roman" w:hAnsi="Times New Roman" w:cs="Times New Roman"/>
        </w:rPr>
        <w:t xml:space="preserve"> Akkor lépésről lépésre megcsináljuk a </w:t>
      </w:r>
      <w:r w:rsidRPr="00CA7655">
        <w:rPr>
          <w:rFonts w:ascii="Times New Roman" w:hAnsi="Times New Roman" w:cs="Times New Roman"/>
          <w:b/>
          <w:bCs/>
        </w:rPr>
        <w:t>regisztráció + belépés</w:t>
      </w:r>
      <w:r w:rsidRPr="00CA7655">
        <w:rPr>
          <w:rFonts w:ascii="Times New Roman" w:hAnsi="Times New Roman" w:cs="Times New Roman"/>
        </w:rPr>
        <w:t xml:space="preserve"> logikát C#-ban, biztonságos jelszókezeléssel.</w:t>
      </w:r>
    </w:p>
    <w:p w14:paraId="26FBD507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38618A71">
          <v:rect id="_x0000_i1041" style="width:0;height:1.5pt" o:hralign="center" o:hrstd="t" o:hr="t" fillcolor="#a0a0a0" stroked="f"/>
        </w:pict>
      </w:r>
    </w:p>
    <w:p w14:paraId="26282D4F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Segoe UI Emoji" w:hAnsi="Segoe UI Emoji" w:cs="Segoe UI Emoji"/>
          <w:b/>
          <w:bCs/>
        </w:rPr>
        <w:t>🔑</w:t>
      </w:r>
      <w:r w:rsidRPr="00CA7655">
        <w:rPr>
          <w:rFonts w:ascii="Times New Roman" w:hAnsi="Times New Roman" w:cs="Times New Roman"/>
          <w:b/>
          <w:bCs/>
        </w:rPr>
        <w:t xml:space="preserve"> 1. Jelszó hash-elés (BCrypt)</w:t>
      </w:r>
    </w:p>
    <w:p w14:paraId="6E5EF947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Soha ne tárolj nyers jelszót! A </w:t>
      </w:r>
      <w:r w:rsidRPr="00CA7655">
        <w:rPr>
          <w:rFonts w:ascii="Times New Roman" w:hAnsi="Times New Roman" w:cs="Times New Roman"/>
          <w:b/>
          <w:bCs/>
        </w:rPr>
        <w:t>BCrypt.Net-Next</w:t>
      </w:r>
      <w:r w:rsidRPr="00CA7655">
        <w:rPr>
          <w:rFonts w:ascii="Times New Roman" w:hAnsi="Times New Roman" w:cs="Times New Roman"/>
        </w:rPr>
        <w:t xml:space="preserve"> NuGet csomaggal biztonságosan tudod tárolni és ellenőrizni.</w:t>
      </w:r>
    </w:p>
    <w:p w14:paraId="4C8E00DE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Telepítés:</w:t>
      </w:r>
    </w:p>
    <w:p w14:paraId="7EC42A0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dotnet add package BCrypt.Net-Next</w:t>
      </w:r>
    </w:p>
    <w:p w14:paraId="468D1F2A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Használat:</w:t>
      </w:r>
    </w:p>
    <w:p w14:paraId="2EF1792F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using BCrypt.Net;</w:t>
      </w:r>
    </w:p>
    <w:p w14:paraId="00C2BB46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49970C93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string hash = BCrypt.Net.BCrypt.HashPassword("TitkosJelszo123");</w:t>
      </w:r>
    </w:p>
    <w:p w14:paraId="42CA3A52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lastRenderedPageBreak/>
        <w:t>bool valid = BCrypt.Net.BCrypt.Verify("TitkosJelszo123", hash);</w:t>
      </w:r>
    </w:p>
    <w:p w14:paraId="632C35B4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1108D35E">
          <v:rect id="_x0000_i1042" style="width:0;height:1.5pt" o:hralign="center" o:hrstd="t" o:hr="t" fillcolor="#a0a0a0" stroked="f"/>
        </w:pict>
      </w:r>
    </w:p>
    <w:p w14:paraId="32151308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Segoe UI Emoji" w:hAnsi="Segoe UI Emoji" w:cs="Segoe UI Emoji"/>
          <w:b/>
          <w:bCs/>
        </w:rPr>
        <w:t>👤</w:t>
      </w:r>
      <w:r w:rsidRPr="00CA7655">
        <w:rPr>
          <w:rFonts w:ascii="Times New Roman" w:hAnsi="Times New Roman" w:cs="Times New Roman"/>
          <w:b/>
          <w:bCs/>
        </w:rPr>
        <w:t xml:space="preserve"> 2. Regisztráció metódus</w:t>
      </w:r>
    </w:p>
    <w:p w14:paraId="6D87EF2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Új felhasználót regisztrálunk → email, név, jelszó.</w:t>
      </w:r>
    </w:p>
    <w:p w14:paraId="12EF5FF3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public class AuthService</w:t>
      </w:r>
    </w:p>
    <w:p w14:paraId="0440B59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{</w:t>
      </w:r>
    </w:p>
    <w:p w14:paraId="4182F9D5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private readonly ElofizetesDbContext _context;</w:t>
      </w:r>
    </w:p>
    <w:p w14:paraId="58B73F03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08F93FBE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AuthService(ElofizetesDbContext context)</w:t>
      </w:r>
    </w:p>
    <w:p w14:paraId="5D0F13D8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{</w:t>
      </w:r>
    </w:p>
    <w:p w14:paraId="26792BA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_context = context;</w:t>
      </w:r>
    </w:p>
    <w:p w14:paraId="118D3609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}</w:t>
      </w:r>
    </w:p>
    <w:p w14:paraId="715EB4DC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594D4199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public bool Regisztracio(string nev, string email, string jelszo)</w:t>
      </w:r>
    </w:p>
    <w:p w14:paraId="03DA7728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{</w:t>
      </w:r>
    </w:p>
    <w:p w14:paraId="6F19F492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// Ellenőrizzük, hogy az email már foglalt-e</w:t>
      </w:r>
    </w:p>
    <w:p w14:paraId="51C88A5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if (_context.Felhasznalok.Any(f =&gt; f.Email == email))</w:t>
      </w:r>
    </w:p>
    <w:p w14:paraId="156FE47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return false;</w:t>
      </w:r>
    </w:p>
    <w:p w14:paraId="009CF0FE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1FD5FD7E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var hash = BCrypt.Net.BCrypt.HashPassword(jelszo);</w:t>
      </w:r>
    </w:p>
    <w:p w14:paraId="6F6A8D9C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65C77FE9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var ujFelhasznalo = new Felhasznalo</w:t>
      </w:r>
    </w:p>
    <w:p w14:paraId="3182F4F9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{</w:t>
      </w:r>
    </w:p>
    <w:p w14:paraId="07FCBA72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Nev = nev,</w:t>
      </w:r>
    </w:p>
    <w:p w14:paraId="05894D8E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Email = email,</w:t>
      </w:r>
    </w:p>
    <w:p w14:paraId="7F710584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    JelszoHash = hash</w:t>
      </w:r>
    </w:p>
    <w:p w14:paraId="2DED9D5A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};</w:t>
      </w:r>
    </w:p>
    <w:p w14:paraId="0FBA5E0A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7BB65F0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_context.Felhasznalok.Add(ujFelhasznalo);</w:t>
      </w:r>
    </w:p>
    <w:p w14:paraId="1E686EA1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lastRenderedPageBreak/>
        <w:t xml:space="preserve">        _context.SaveChanges();</w:t>
      </w:r>
    </w:p>
    <w:p w14:paraId="2768DD4C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7CFE7908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return true;</w:t>
      </w:r>
    </w:p>
    <w:p w14:paraId="49763299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}</w:t>
      </w:r>
    </w:p>
    <w:p w14:paraId="567FF9D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}</w:t>
      </w:r>
    </w:p>
    <w:p w14:paraId="069F7F6D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1AA1671C">
          <v:rect id="_x0000_i1043" style="width:0;height:1.5pt" o:hralign="center" o:hrstd="t" o:hr="t" fillcolor="#a0a0a0" stroked="f"/>
        </w:pict>
      </w:r>
    </w:p>
    <w:p w14:paraId="2FE82A6D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Segoe UI Emoji" w:hAnsi="Segoe UI Emoji" w:cs="Segoe UI Emoji"/>
          <w:b/>
          <w:bCs/>
        </w:rPr>
        <w:t>🔓</w:t>
      </w:r>
      <w:r w:rsidRPr="00CA7655">
        <w:rPr>
          <w:rFonts w:ascii="Times New Roman" w:hAnsi="Times New Roman" w:cs="Times New Roman"/>
          <w:b/>
          <w:bCs/>
        </w:rPr>
        <w:t xml:space="preserve"> 3. Bejelentkezés metódus</w:t>
      </w:r>
    </w:p>
    <w:p w14:paraId="78B0696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Felhasználó megadja az email + jelszó párost → összevetjük az adatbázissal.</w:t>
      </w:r>
    </w:p>
    <w:p w14:paraId="22C91533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public Felhasznalo Bejelentkezes(string email, string jelszo)</w:t>
      </w:r>
    </w:p>
    <w:p w14:paraId="173F0B97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{</w:t>
      </w:r>
    </w:p>
    <w:p w14:paraId="68AC4CF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var felhasznalo = _context.Felhasznalok</w:t>
      </w:r>
    </w:p>
    <w:p w14:paraId="3511608B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.FirstOrDefault(f =&gt; f.Email == email);</w:t>
      </w:r>
    </w:p>
    <w:p w14:paraId="76B192E7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155DA307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if (felhasznalo == null)</w:t>
      </w:r>
    </w:p>
    <w:p w14:paraId="444407CD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return null;</w:t>
      </w:r>
    </w:p>
    <w:p w14:paraId="00EC2F86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7FE7D84E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// Jelszó ellenőrzés</w:t>
      </w:r>
    </w:p>
    <w:p w14:paraId="7C62241E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bool valid = BCrypt.Net.BCrypt.Verify(jelszo, felhasznalo.JelszoHash);</w:t>
      </w:r>
    </w:p>
    <w:p w14:paraId="5C107AF9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7F4A87D5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return valid ? felhasznalo : null;</w:t>
      </w:r>
    </w:p>
    <w:p w14:paraId="6949ED5D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}</w:t>
      </w:r>
    </w:p>
    <w:p w14:paraId="5423F3B5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3CFD6C39">
          <v:rect id="_x0000_i1044" style="width:0;height:1.5pt" o:hralign="center" o:hrstd="t" o:hr="t" fillcolor="#a0a0a0" stroked="f"/>
        </w:pict>
      </w:r>
    </w:p>
    <w:p w14:paraId="02494851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Segoe UI Emoji" w:hAnsi="Segoe UI Emoji" w:cs="Segoe UI Emoji"/>
          <w:b/>
          <w:bCs/>
        </w:rPr>
        <w:t>📌</w:t>
      </w:r>
      <w:r w:rsidRPr="00CA7655">
        <w:rPr>
          <w:rFonts w:ascii="Times New Roman" w:hAnsi="Times New Roman" w:cs="Times New Roman"/>
          <w:b/>
          <w:bCs/>
        </w:rPr>
        <w:t xml:space="preserve"> 4. Példa használat</w:t>
      </w:r>
    </w:p>
    <w:p w14:paraId="5067EB92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using (var context = new ElofizetesDbContext())</w:t>
      </w:r>
    </w:p>
    <w:p w14:paraId="3DC516F5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{</w:t>
      </w:r>
    </w:p>
    <w:p w14:paraId="4D0E9A75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var auth = new AuthService(context);</w:t>
      </w:r>
    </w:p>
    <w:p w14:paraId="44485218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2582498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// Regisztráció</w:t>
      </w:r>
    </w:p>
    <w:p w14:paraId="124B554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bool regOk = auth.Regisztracio("Kiss Péter", "peter@pelda.hu", "ErősJelszo123");</w:t>
      </w:r>
    </w:p>
    <w:p w14:paraId="6F123B3C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lastRenderedPageBreak/>
        <w:t xml:space="preserve">    Console.WriteLine(regOk ? "Sikeres regisztráció!" : "Az email már létezik!");</w:t>
      </w:r>
    </w:p>
    <w:p w14:paraId="29775579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6216D35A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// Bejelentkezés</w:t>
      </w:r>
    </w:p>
    <w:p w14:paraId="20B72014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var user = auth.Bejelentkezes("peter@pelda.hu", "ErősJelszo123");</w:t>
      </w:r>
    </w:p>
    <w:p w14:paraId="2C5666D3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if (user != null)</w:t>
      </w:r>
    </w:p>
    <w:p w14:paraId="09B3720A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Console.WriteLine($"Bejelentkezve: {user.Nev}");</w:t>
      </w:r>
    </w:p>
    <w:p w14:paraId="442AA4C0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else</w:t>
      </w:r>
    </w:p>
    <w:p w14:paraId="32FF3FA7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 xml:space="preserve">        Console.WriteLine("Hibás email vagy jelszó!");</w:t>
      </w:r>
    </w:p>
    <w:p w14:paraId="0539C4B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}</w:t>
      </w:r>
    </w:p>
    <w:p w14:paraId="143C21D5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612D9262">
          <v:rect id="_x0000_i1045" style="width:0;height:1.5pt" o:hralign="center" o:hrstd="t" o:hr="t" fillcolor="#a0a0a0" stroked="f"/>
        </w:pict>
      </w:r>
    </w:p>
    <w:p w14:paraId="61EAA631" w14:textId="77777777" w:rsidR="00273F40" w:rsidRPr="00CA7655" w:rsidRDefault="00273F40" w:rsidP="00273F40">
      <w:pPr>
        <w:rPr>
          <w:rFonts w:ascii="Times New Roman" w:hAnsi="Times New Roman" w:cs="Times New Roman"/>
          <w:b/>
          <w:bCs/>
        </w:rPr>
      </w:pPr>
      <w:r w:rsidRPr="00CA7655">
        <w:rPr>
          <w:rFonts w:ascii="Segoe UI Emoji" w:hAnsi="Segoe UI Emoji" w:cs="Segoe UI Emoji"/>
          <w:b/>
          <w:bCs/>
        </w:rPr>
        <w:t>🚀</w:t>
      </w:r>
      <w:r w:rsidRPr="00CA7655">
        <w:rPr>
          <w:rFonts w:ascii="Times New Roman" w:hAnsi="Times New Roman" w:cs="Times New Roman"/>
          <w:b/>
          <w:bCs/>
        </w:rPr>
        <w:t xml:space="preserve"> Továbbfejlesztési lehetőségek</w:t>
      </w:r>
    </w:p>
    <w:p w14:paraId="01F6A063" w14:textId="77777777" w:rsidR="00273F40" w:rsidRPr="00CA7655" w:rsidRDefault="00273F40" w:rsidP="00273F4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Token alapú bejelentkezés</w:t>
      </w:r>
      <w:r w:rsidRPr="00CA7655">
        <w:rPr>
          <w:rFonts w:ascii="Times New Roman" w:hAnsi="Times New Roman" w:cs="Times New Roman"/>
        </w:rPr>
        <w:t xml:space="preserve"> (JWT) → ha API-t akarsz készíteni.</w:t>
      </w:r>
    </w:p>
    <w:p w14:paraId="6D73AFBB" w14:textId="77777777" w:rsidR="00273F40" w:rsidRPr="00CA7655" w:rsidRDefault="00273F40" w:rsidP="00273F4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Szerepkörök / jogosultságok</w:t>
      </w:r>
      <w:r w:rsidRPr="00CA7655">
        <w:rPr>
          <w:rFonts w:ascii="Times New Roman" w:hAnsi="Times New Roman" w:cs="Times New Roman"/>
        </w:rPr>
        <w:t xml:space="preserve"> (admin, user).</w:t>
      </w:r>
    </w:p>
    <w:p w14:paraId="0A299ADD" w14:textId="77777777" w:rsidR="00273F40" w:rsidRPr="00CA7655" w:rsidRDefault="00273F40" w:rsidP="00273F4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Jelszó reset funkció</w:t>
      </w:r>
      <w:r w:rsidRPr="00CA7655">
        <w:rPr>
          <w:rFonts w:ascii="Times New Roman" w:hAnsi="Times New Roman" w:cs="Times New Roman"/>
        </w:rPr>
        <w:t xml:space="preserve"> emailes tokennel.</w:t>
      </w:r>
    </w:p>
    <w:p w14:paraId="7926D97D" w14:textId="77777777" w:rsidR="00273F40" w:rsidRPr="00CA7655" w:rsidRDefault="00273F40" w:rsidP="00273F4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</w:rPr>
        <w:t>Kétlépcsős azonosítás (2FA)</w:t>
      </w:r>
      <w:r w:rsidRPr="00CA7655">
        <w:rPr>
          <w:rFonts w:ascii="Times New Roman" w:hAnsi="Times New Roman" w:cs="Times New Roman"/>
        </w:rPr>
        <w:t xml:space="preserve"> pl. Google Authenticator.</w:t>
      </w:r>
    </w:p>
    <w:p w14:paraId="62727C01" w14:textId="77777777" w:rsidR="00273F40" w:rsidRPr="00CA7655" w:rsidRDefault="0000000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pict w14:anchorId="2C55A4FA">
          <v:rect id="_x0000_i1046" style="width:0;height:1.5pt" o:hralign="center" o:hrstd="t" o:hr="t" fillcolor="#a0a0a0" stroked="f"/>
        </w:pict>
      </w:r>
    </w:p>
    <w:p w14:paraId="5D0C2C45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Segoe UI Emoji" w:hAnsi="Segoe UI Emoji" w:cs="Segoe UI Emoji"/>
        </w:rPr>
        <w:t>👉</w:t>
      </w:r>
      <w:r w:rsidRPr="00CA7655">
        <w:rPr>
          <w:rFonts w:ascii="Times New Roman" w:hAnsi="Times New Roman" w:cs="Times New Roman"/>
        </w:rPr>
        <w:t xml:space="preserve"> Szeretnéd, hogy ezt kiterjesszem egy </w:t>
      </w:r>
      <w:r w:rsidRPr="00CA7655">
        <w:rPr>
          <w:rFonts w:ascii="Times New Roman" w:hAnsi="Times New Roman" w:cs="Times New Roman"/>
          <w:b/>
          <w:bCs/>
        </w:rPr>
        <w:t>ASP.NET Core API-ra</w:t>
      </w:r>
      <w:r w:rsidRPr="00CA7655">
        <w:rPr>
          <w:rFonts w:ascii="Times New Roman" w:hAnsi="Times New Roman" w:cs="Times New Roman"/>
        </w:rPr>
        <w:t>, ahol a kliensed (pl. WPF vagy webapp) HTTP-n keresztül tud regisztrálni és belépni?</w:t>
      </w:r>
    </w:p>
    <w:p w14:paraId="370B4136" w14:textId="77777777" w:rsidR="00273F40" w:rsidRPr="00CA7655" w:rsidRDefault="00273F40" w:rsidP="00273F40">
      <w:pPr>
        <w:rPr>
          <w:rFonts w:ascii="Times New Roman" w:hAnsi="Times New Roman" w:cs="Times New Roman"/>
          <w:vanish/>
        </w:rPr>
      </w:pPr>
      <w:r w:rsidRPr="00CA7655">
        <w:rPr>
          <w:rFonts w:ascii="Times New Roman" w:hAnsi="Times New Roman" w:cs="Times New Roman"/>
          <w:vanish/>
        </w:rPr>
        <w:t>Az űrlap teteje</w:t>
      </w:r>
    </w:p>
    <w:p w14:paraId="45D18EE8" w14:textId="77777777" w:rsidR="00273F40" w:rsidRPr="00CA7655" w:rsidRDefault="00273F40" w:rsidP="00273F40">
      <w:pPr>
        <w:rPr>
          <w:rFonts w:ascii="Times New Roman" w:hAnsi="Times New Roman" w:cs="Times New Roman"/>
        </w:rPr>
      </w:pPr>
    </w:p>
    <w:p w14:paraId="13642F67" w14:textId="77777777" w:rsidR="00273F40" w:rsidRPr="00CA7655" w:rsidRDefault="00273F40" w:rsidP="00273F40">
      <w:pPr>
        <w:rPr>
          <w:rFonts w:ascii="Times New Roman" w:hAnsi="Times New Roman" w:cs="Times New Roman"/>
          <w:vanish/>
        </w:rPr>
      </w:pPr>
      <w:r w:rsidRPr="00CA7655">
        <w:rPr>
          <w:rFonts w:ascii="Times New Roman" w:hAnsi="Times New Roman" w:cs="Times New Roman"/>
          <w:vanish/>
        </w:rPr>
        <w:t>Az űrlap alja</w:t>
      </w:r>
    </w:p>
    <w:p w14:paraId="057B4316" w14:textId="77777777" w:rsidR="00273F40" w:rsidRPr="00CA7655" w:rsidRDefault="00273F40" w:rsidP="00273F40">
      <w:pPr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</w:rPr>
        <w:t>A ChatGPT hibázhat. Fontold meg a f</w:t>
      </w:r>
    </w:p>
    <w:p w14:paraId="7C785255" w14:textId="77777777" w:rsidR="00273F40" w:rsidRPr="00CA7655" w:rsidRDefault="00273F40">
      <w:pPr>
        <w:rPr>
          <w:rFonts w:ascii="Times New Roman" w:hAnsi="Times New Roman" w:cs="Times New Roman"/>
        </w:rPr>
      </w:pPr>
    </w:p>
    <w:sectPr w:rsidR="00273F40" w:rsidRPr="00CA76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72C0"/>
    <w:multiLevelType w:val="hybridMultilevel"/>
    <w:tmpl w:val="025A98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20335"/>
    <w:multiLevelType w:val="multilevel"/>
    <w:tmpl w:val="5C7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A3502"/>
    <w:multiLevelType w:val="multilevel"/>
    <w:tmpl w:val="8160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A357B"/>
    <w:multiLevelType w:val="multilevel"/>
    <w:tmpl w:val="C64A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4616E"/>
    <w:multiLevelType w:val="multilevel"/>
    <w:tmpl w:val="F9C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C2C7B"/>
    <w:multiLevelType w:val="multilevel"/>
    <w:tmpl w:val="556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F3332"/>
    <w:multiLevelType w:val="multilevel"/>
    <w:tmpl w:val="84EC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7BF5"/>
    <w:multiLevelType w:val="multilevel"/>
    <w:tmpl w:val="591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E0481"/>
    <w:multiLevelType w:val="multilevel"/>
    <w:tmpl w:val="E4D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8055B"/>
    <w:multiLevelType w:val="multilevel"/>
    <w:tmpl w:val="5B4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402996">
    <w:abstractNumId w:val="0"/>
  </w:num>
  <w:num w:numId="2" w16cid:durableId="699404851">
    <w:abstractNumId w:val="3"/>
  </w:num>
  <w:num w:numId="3" w16cid:durableId="534731253">
    <w:abstractNumId w:val="7"/>
  </w:num>
  <w:num w:numId="4" w16cid:durableId="418525655">
    <w:abstractNumId w:val="5"/>
  </w:num>
  <w:num w:numId="5" w16cid:durableId="9765923">
    <w:abstractNumId w:val="2"/>
  </w:num>
  <w:num w:numId="6" w16cid:durableId="1859537104">
    <w:abstractNumId w:val="8"/>
  </w:num>
  <w:num w:numId="7" w16cid:durableId="1715153144">
    <w:abstractNumId w:val="1"/>
  </w:num>
  <w:num w:numId="8" w16cid:durableId="1363021446">
    <w:abstractNumId w:val="9"/>
  </w:num>
  <w:num w:numId="9" w16cid:durableId="1454715936">
    <w:abstractNumId w:val="4"/>
  </w:num>
  <w:num w:numId="10" w16cid:durableId="180096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B9"/>
    <w:rsid w:val="00143A03"/>
    <w:rsid w:val="00233D7C"/>
    <w:rsid w:val="00273F40"/>
    <w:rsid w:val="00327B04"/>
    <w:rsid w:val="003E0163"/>
    <w:rsid w:val="004540B9"/>
    <w:rsid w:val="004E4D1C"/>
    <w:rsid w:val="00584DF7"/>
    <w:rsid w:val="00CA7655"/>
    <w:rsid w:val="00DB3839"/>
    <w:rsid w:val="00E42973"/>
    <w:rsid w:val="00F4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537DC"/>
  <w15:chartTrackingRefBased/>
  <w15:docId w15:val="{ACCA5873-3BDF-461B-937E-50F98E04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54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54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54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54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54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54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54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54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54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54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54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54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540B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540B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540B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540B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540B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540B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54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54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54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54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54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540B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540B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540B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54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540B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54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13</Pages>
  <Words>1874</Words>
  <Characters>12932</Characters>
  <Application>Microsoft Office Word</Application>
  <DocSecurity>0</DocSecurity>
  <Lines>107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AGnu@sulid.hu</dc:creator>
  <cp:keywords/>
  <dc:description/>
  <cp:lastModifiedBy>AGnu@sulid.hu</cp:lastModifiedBy>
  <cp:revision>4</cp:revision>
  <dcterms:created xsi:type="dcterms:W3CDTF">2025-10-01T09:53:00Z</dcterms:created>
  <dcterms:modified xsi:type="dcterms:W3CDTF">2025-11-01T09:31:00Z</dcterms:modified>
</cp:coreProperties>
</file>