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C3" w:rsidRDefault="00EF08C3" w:rsidP="00D56797">
      <w:r>
        <w:fldChar w:fldCharType="begin"/>
      </w:r>
      <w:r>
        <w:instrText xml:space="preserve"> HYPERLINK "https://github.com/tasneem786/DNA-string-Complement_and_GC_content" </w:instrText>
      </w:r>
      <w:r>
        <w:fldChar w:fldCharType="separate"/>
      </w:r>
      <w:r>
        <w:rPr>
          <w:rStyle w:val="Hyperlink"/>
        </w:rPr>
        <w:t>https://github.com/tasneem786/DNA-string-Complement_and_GC_content</w:t>
      </w:r>
      <w:r>
        <w:fldChar w:fldCharType="end"/>
      </w:r>
    </w:p>
    <w:p w:rsidR="00D56797" w:rsidRDefault="00D56797" w:rsidP="00D56797">
      <w:pPr>
        <w:pStyle w:val="ListParagraph"/>
        <w:numPr>
          <w:ilvl w:val="0"/>
          <w:numId w:val="1"/>
        </w:numPr>
      </w:pPr>
      <w:r>
        <w:t xml:space="preserve">ATGACCGAGTACAAGCTTGTGGTGGTGGGAGCTGGTGGTGTGGGGAAGAGTGCGCTGAC CATCCAGCTCATCCAGAACCACTTTGTGGACGAGTATGACCCCACCATCGAGGACTCGT ACAGGAAGCAGGTGGTGATCGACGGCGAGACGTGCCTGCTGGACATCCTGGACACTGCG GGTCAGGAGGAGTACAGCGCCATGCGGGACCAGTACATGAGGACCGGAGAGGGCTTCCT CTGCGTCTTCGCCATCAACAACACCAAGTCCTTCGAGGACATACACCACTACAGGGAGC AGATCAAGCGGGTGAAGGACTCCGAGGATGTTCCCATGGTGCTCGTGGGGAACAAGTGT GACCTGCCCTCGCGCACGGTGGACACCAAGCAAGCTCAGGACCTGGCCCGCAACTACGG CATCCCCTTCATCGAGACCTCTGCTAAAACCAGACAGGGTGTGGACGACGCCTTCTACA CGTTAGTGCGGGAAATCCGCAAGCACAAGGAGAAGACCAGCAAAGAGGGGAGGAAGAAG AAGAAGAAGAAGTCGAAGGCCAAGTGCGTGGTCATGTGA </w:t>
      </w:r>
    </w:p>
    <w:p w:rsidR="00D56797" w:rsidRDefault="00D56797" w:rsidP="00D56797">
      <w:r>
        <w:t xml:space="preserve"> </w:t>
      </w:r>
      <w:r w:rsidR="00EF08C3">
        <w:t xml:space="preserve">             </w:t>
      </w:r>
      <w:r w:rsidR="00EF08C3" w:rsidRPr="00EF08C3">
        <w:t xml:space="preserve">Anguilla </w:t>
      </w:r>
      <w:proofErr w:type="spellStart"/>
      <w:proofErr w:type="gramStart"/>
      <w:r w:rsidR="00EF08C3" w:rsidRPr="00EF08C3">
        <w:t>anguilla</w:t>
      </w:r>
      <w:proofErr w:type="spellEnd"/>
      <w:proofErr w:type="gramEnd"/>
      <w:r w:rsidR="00EF08C3" w:rsidRPr="00EF08C3">
        <w:t xml:space="preserve"> </w:t>
      </w:r>
      <w:proofErr w:type="spellStart"/>
      <w:r w:rsidR="00EF08C3" w:rsidRPr="00EF08C3">
        <w:t>Ras</w:t>
      </w:r>
      <w:proofErr w:type="spellEnd"/>
      <w:r w:rsidR="00EF08C3">
        <w:t xml:space="preserve"> – fresh water eel</w:t>
      </w:r>
    </w:p>
    <w:p w:rsidR="00EF08C3" w:rsidRDefault="00D56797" w:rsidP="00D56797">
      <w:r>
        <w:t xml:space="preserve">               56.6265060240963</w:t>
      </w:r>
    </w:p>
    <w:p w:rsidR="00EF08C3" w:rsidRDefault="00EF08C3" w:rsidP="00D56797"/>
    <w:p w:rsidR="00EF08C3" w:rsidRDefault="00EF08C3" w:rsidP="00D56797"/>
    <w:p w:rsidR="00D56797" w:rsidRDefault="00D56797" w:rsidP="00EF08C3">
      <w:pPr>
        <w:pStyle w:val="ListParagraph"/>
        <w:numPr>
          <w:ilvl w:val="0"/>
          <w:numId w:val="1"/>
        </w:numPr>
      </w:pPr>
      <w:r>
        <w:t xml:space="preserve">GGACTGGGGACAGGGGTCCTGGGGACAGGGGTCCGGGGACAGGGTCCTGGGGACAGGGG TGTGGGGACAGGGGTCTGGGGACAGGGGTGTGGGGACAGGGGTGTGGGGACAGGGGTCT GGGGACAGGGGTGTGGGGACAGGGGTCCGGGGACAGGGGTGTGGGGACAGGGGTCTGGG GACAGGGGTGTGGGGACAGGGGTGTGGGGACAGGGGTCTGGGGACAGGGGTGTGGGGAC AGGGGTCCTGGGGACAGGGGTGTGGGGACAGGGGTGTGGGGACAGGGGTGTGGGGACAG GGGTGTGGGGACAGGGGTCCTGGGGATAGGGGTGTGGGGACAGGGGTGTGGGGACAGGG GTCCCGGGGACAGGGGTGTGGGGACAGGGGTGTGGGGACAGGGGTCCTGGGGACAGGGG TCTGAGGACAGGGGTGTGGGCACAGGGGTCCTGGGGACAGGGGTCCTGGGGACAGGGGT CCTGGGGACAGGGGTCTGGGGACAGCAGCGCAAAGAGCCCCGCCCTGCAGCCTCCAGCT CTCCTGGTCTAATGTGGAAAGTGGCCCAGGTGAGGGCTTTGCTCTCCTGGAGACATTTG CCCCCAGCTGTGAGCAGGGACAGGTCTGGCCACCGGGCCCCTGGTTAAGACTCTAATGA CCCGCTGGTCCTGAGGAAGAGGTGCTGACGACCAAGGAGATCTTCCCACAGACCCAGCA CCAGGGAAATGGTCCGGAAATTGCAGCCTCAGCCCCCAGCCATCTGCCGACCCCCCCAC CCCGCCCTAATGGGCCAGGCGGCAGGGGTTGACAGGTAGGGGAGATGGGCTCTGAGACT ATAAAGCCAGCGGGGGCCCAGCAGCCCTCAGCCCTCCAGGACAGGCTGCATCAGAAGAG GCCATCAAGCAGGTCTGTTCCAAGGGCCTTTGCGTCAGGTGGGCTCAGGGTTCCAGGGT GGCTGGACCCCAGGCCCCAGCTCTGCAGCAGGGAGGACGTGGCTGGGCTCGTGAAGCAT GTGGGGGTGAGCCCAGGGGCCCCAAGGCAGGGCACCTGGCCTTCAGCCTGCCTCAGCCC TGCCTGTCTCCCAGATCACTGTCCTTCTGCCATGGCCCTGTGGATGCGCCTCCTGCCCC TGCTGGCGCTGCTGGCCCTCTGGGGACCTGACCCAGCCGCAGCCTTTGTGAACCAACAC CTGTGCGGCTCACACCTGGTGGAAGCTCTCTACCTAGTGTGCGGGGAACGAGGCTTCTT CTACACACCCAAGACCCGCCGGGAGGCAGAGGACCTGCAGGGTGAGCCAACCGCCCATT GCTGCCCCTGGCCGCCCCCAGCCACCCCCTGCTCCTGGCGCTCCCACCCAGCATGGGCA GAAGGGGGCAGGAGGCTGCCACCCAGCAGGGGGTCAGGTGCACTTTTTTAAAAAGAAGT TCTCTTGGTCACGTCCTAAAAGTGACCAGCTCCCTGTGGCCCAGTCAGAATCTCAGCCT GAGGACGGTGTTGGCTTCGGCAGCCCCGAGATACATCAGAGGGTGGGCACGCTCCTCCC </w:t>
      </w:r>
      <w:r>
        <w:lastRenderedPageBreak/>
        <w:t>TCCACTCGCCCCTCAAACAAATGCCCCGCAGCCCATTTCTCCACCCTCATTTGATGACC GCAGATTCAAGTGTTTTGTTAAGTAAAGTCCTGGGTGACCTGGGGTCACAGGGTGCCCC ACGCTGCCTGCCTCTGGGCGAACACCCCATCACGCCCGGAGGAGGGCGTGGCTGCCTGC CTGAGTGGGCCAGACCCCTGTCGCCAGCCTCACGGCAGCTCCATAGTCAGGAGATGGGG AAGATGCTGGGGACAGGCCCTGGGGAGAAGTACTGGGATCACCTGTTCAGGCTCCCACT GTGACGCTGCCCCGGGGCGGGGGAAGGAGGTGGGACATGTGGGCGTTGGGGCCTGTAGG TCCACACCCAGTGTGGGTGACCCTCCCTCTAACCTGGGTCCAGCCCGGCTGGAGATGGG TGGGAGTGCGACCTAGGGCTGGCGGGCAGGCGGGCACTGTGTCTCCCTGACTGTGTCCT CCTGTGTCCCTCTGCCTCGCCGCTGTTCCGGAACCTGCTCTGCGCGGCACGTCCTGGCA GTGGGGCAGGTGGAGCTGGGCGGGGGCCCTGGTGCAGGCAGCCTGCAGCCCTTGGCCCT GGAGGGGTCCCTGCAGAAGCGTGGCATTGTGGAACAATGCTGTACCAGCATCTGCTCCC TCTACCAGCTGGAGAACTACTGCAACTAGACGCAGCCTGCAGGCAGCCCCACACCCGCC GCCTCCTGCACCGAGAGAGATGGAATAAAGCCCTTGAACCAGCCCTGCTGTGCCGTCTG TGTGTCTTGGGGGCCCTGGGCCAAGCCCCACTTCCCGGCACTGTTGTGAGCCCCTCCCA GCTCTCTCCACGCTCTCTGGGTGCCCACAGGTGCCAACGCCGGCCAGGCCCAGCATGCA GTGGCTCTCCCCAAAGCGGCCATGCCTGTTGGCTGCCTGCTGCCCCCACCCTGTGGCTC AGGGTCCAGTATGGGAGCTTCGGGGGTCTCTGAGGGGCCAGG</w:t>
      </w:r>
    </w:p>
    <w:p w:rsidR="00EF08C3" w:rsidRDefault="00EF08C3" w:rsidP="00EF08C3">
      <w:pPr>
        <w:pStyle w:val="ListParagraph"/>
      </w:pPr>
    </w:p>
    <w:p w:rsidR="00BB7BA7" w:rsidRDefault="00BB7BA7" w:rsidP="00EF08C3">
      <w:pPr>
        <w:pStyle w:val="ListParagraph"/>
      </w:pPr>
      <w:r>
        <w:t>Homo sapiens</w:t>
      </w:r>
    </w:p>
    <w:p w:rsidR="00D56797" w:rsidRDefault="00BB7BA7" w:rsidP="00D56797">
      <w:r>
        <w:t xml:space="preserve">              </w:t>
      </w:r>
      <w:r w:rsidR="00D56797">
        <w:t>65.19703472493173</w:t>
      </w:r>
    </w:p>
    <w:p w:rsidR="00D56797" w:rsidRDefault="00D56797" w:rsidP="00D56797"/>
    <w:p w:rsidR="00EF08C3" w:rsidRDefault="00EF08C3" w:rsidP="00D56797"/>
    <w:p w:rsidR="00EF08C3" w:rsidRDefault="00EF08C3" w:rsidP="00D56797"/>
    <w:p w:rsidR="00D56797" w:rsidRDefault="00D56797" w:rsidP="00BB7BA7">
      <w:pPr>
        <w:pStyle w:val="ListParagraph"/>
        <w:numPr>
          <w:ilvl w:val="0"/>
          <w:numId w:val="1"/>
        </w:numPr>
      </w:pPr>
      <w:r>
        <w:t xml:space="preserve">GTGAAACCCTAAGGAAACTTCGGCAAGCTCCAGAGAAACGAGAGTTCCGTAATCATTTT CTCTTGTTGTTCCTGATCGCGTAGCTCAAGCGAAAAAAATGGCGTCGTTTGATGAAGCA CCACCAGGAAACGCCAAGGCCGGTGAGAAGATCTTCAGGACCAAGTGTGCTCAGTGTCA CACCGTCGAAGCAGGCGCCGGTCACAAACAAGGACCCAATCTAAACGGTCTATTTGGAA GACAATCTGGTACAACTGCTGGTTACTCTTACTCTGCTGCTAACAAGAACAAAGCTGTG GAATGGGAAGAGAAGGCCTTGTACGATTACTTGCTCAACCCCAAGAAGTACATACCAGG TACCAAGATGGTGTTCCCTGGGCTAAAGAAGCCGCAAGACCGTGCTGATCTCATCGCCT ACTTGAAGGAATCTACTGCGCCTAAGTGAATCTGATGGTGGATTGATTCTGAGTTGTTA AGTCTCTCTCAGATGAGGCTTTTTTACTTTGCTATATTCTTTTGCCAAATAAAATCTCA AACTTTTTTTGTTTATCATCAATTACGTTCTTGGTGGGAATTTGGCTGTAATGTGTGCT GAGGCTCACTTTATCGAGTACATTTGATTTTCTGAGGCTCATTTTCCTTTTTTTTGTCT AGAAAGCATTTTCTCACTTATTATTGGTGCTTAAATTTGAAGGACAAAAAAGATTCGAA TTATATATCAACTATTAACAAT </w:t>
      </w:r>
    </w:p>
    <w:p w:rsidR="00BB7BA7" w:rsidRDefault="00BB7BA7" w:rsidP="00BB7BA7">
      <w:pPr>
        <w:pStyle w:val="ListParagraph"/>
      </w:pPr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Arabidopsis thaliana –</w:t>
      </w:r>
      <w:r w:rsidRPr="00BB7BA7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Thale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cress</w:t>
      </w:r>
    </w:p>
    <w:p w:rsidR="00D56797" w:rsidRDefault="00BB7BA7" w:rsidP="00D56797">
      <w:r>
        <w:t xml:space="preserve">               </w:t>
      </w:r>
      <w:r w:rsidR="00D56797">
        <w:t>41.263440860215056</w:t>
      </w:r>
    </w:p>
    <w:p w:rsidR="009956F7" w:rsidRDefault="009956F7" w:rsidP="00D56797"/>
    <w:p w:rsidR="00D56797" w:rsidRDefault="00EF08C3" w:rsidP="00D56797">
      <w:r>
        <w:lastRenderedPageBreak/>
        <w:t>4.</w:t>
      </w:r>
      <w:r w:rsidR="009956F7">
        <w:t xml:space="preserve"> </w:t>
      </w:r>
      <w:r w:rsidR="00D56797">
        <w:t>TGTGTTGTGTCAGTGTGTTGTGTGTATAAGTGTGCGTGTGTGTGTGAGTGCTGGTAAGA AAACTGAGAGAAAAGTGAAAAGTAACGACCGGCAAAAGCGCGAAAAACGAAAAACAAAA AAAACTTTCCCCGCAGGAAACTCGAACTGCAAGCTGACGTTACAAGCGGTCAAAATTGG ATTATGCTTAGGCACAAACGCAACTGCCACGCCATTCAGACGCCCAGCGACGCCGAGCA TGTGAAGTTAAAGCCGCATTTTCATCCGCCCCAGTGGCTCCTGCACCGCGTCACCTTCT CTTTGGAGCTGTATCACAAGAATATCATCAAGAAACTGCCCAGTCTTGGCCAATTTCAC GTTTACCGGCTGACCAAGAACGTCTGCCAGACTTAAGTAATACCCATAACAAATATCCC CATATAGTCCGCAATAAACTCCACAAAAAAGACAAAGTGCGTTTAATAACCATTACAAA AAAAGTGTAACTGATTGGGAAGAAGTGTGCAACAAATATCCACAAAATCAAATACTCAA GTGCAATAAAAAAAGTAAAAGTGATTAAAGTGCGAAAAGAAAATGTGGCCAACCATTAA GGCCAAGATCAAGTTCTAAGTTCAAATAAACAGACGTAAAAAAAGACTAGAAAATCTAG CGTGTTTTAAAGCGCTGGAAACTAAAATAACCCCCCCTGAAAGTAGTATAACCGAACGT ACAAAAATGTCCACCGGCCGCCGTTTGGCCAAGCGCTCCATCATCGGCACCAAGGTGTG CGCCAAGGGTCCGGATGGCCTCTGGTACTCCGGCACCATATCCGACGTGAAAACGCCGC CCTCGTACAGCGGACCGCTCTCGCCGCCGCCGCCGCCCACTTTTGTGGTGCCCGGCGAG GCACCGATTAATGCCGATACGCGCTACCTGGTCCGTTTCGATTTCAAGACCGCCGTCGA GTCCCCAACCGCTACCACGTCGTCCGCGGCCTCGACCTCGTCCACATCCTCCACAGATC CGTCGGTCATCGTGGAAACGCGTCGCGCTGCCAACGTACACATCAGTCCCGCTCAGGCA CTGCGTCGCAGCGCCATGATCAAGGAGTTCCGCGAGTCGGATCTTATTGGACCCGGATT CCGGTCCATCATGGACACCGAACTGCAGCCTGGCCAGCGGGTCTACTTCACCTACAATG GACGCGAGCAGAGCGGCGATGTCGTCAAACACGACGCTACCAAGGATGAGGTGATTGTC AAGATCACAACAGTTGGAAATGAGGAACCCATTGAGCTGAAGAAGCGACTGGAGGAAGT GCGTCTGCTGGAATCGCGACGCTCCGCCCGTCTGGCAGACCAGGATCGCGACACGGACT TTGCCAGACTCGCCGACATGAGTGGCGAACGCCGCAGAACCACCACACACAGTATTGAG GTGCCATCGCAGCTGACGGCGCAGCACAATTCCCGGAAACGTCCGCCCAGCGATCACCA GGACTACGGCAACTATCTGGAAACATGCCGTGCCGCCGAGATTCTGTCATCGATGAAGT TGCAGAGTCCGCATGGCTGTAGGTCATCCTCCTTTTCCGACCCTGTCACACCCCCTTTT CGATCACGCCTACATATAAGCTAATTAATTCTATCCATTTCACCCCAGCAATGGCCGAC AAGTGCTCGAGTCCCGGCAGCAGCTCTTCGGCTTCCTGGAGCTCCGGTTCCCCGTCGCC</w:t>
      </w:r>
    </w:p>
    <w:p w:rsidR="00D56797" w:rsidRDefault="00D56797" w:rsidP="00D56797">
      <w:r>
        <w:t>GCCATTGAGTGACGACGGCCACGCCCACCACAGCCCACACAATATCATGTCGCCCCACG ATGCGGACAACGCACGCACACGCACAGCATCCGTGTCCACGTCGGACGAGGGCATTGTC ATCGACTACAAGGAGGAGCGCAAGAAAAAGGTGGGTGATTCGATCTAAGGCCCCAACAT CTAGATATAAGAAACATATAGAGATTGGTGTACAAGAATGCGGTCAGAAGAATCTGGGC TAACGGCGGTGGAGCGTGACATTTTGTTGCATTTTAATTGCAACTTTGTGTATAGATTT TAATTGCTATAATTATGTAAATGTCGGTCTGTTCTTGGCACGGCCACACGGCGTATGCT TGATGCCCAATACTCATACGCAATGTAGCGCTGCTGCTGCCGGCGAAAGAATACAGAAT ATATAGAATATCAAATAAATGTCGACAATGATTCAAGCACAGGAGA</w:t>
      </w:r>
    </w:p>
    <w:p w:rsidR="00BB7BA7" w:rsidRDefault="00BB7BA7" w:rsidP="00D56797"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Drosophila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melanogaster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- </w:t>
      </w:r>
      <w:r>
        <w:rPr>
          <w:rFonts w:ascii="Arial" w:hAnsi="Arial" w:cs="Arial"/>
          <w:sz w:val="45"/>
          <w:szCs w:val="45"/>
          <w:shd w:val="clear" w:color="auto" w:fill="FFFFFF"/>
        </w:rPr>
        <w:t>Common fruit fly</w:t>
      </w:r>
    </w:p>
    <w:p w:rsidR="00D56797" w:rsidRDefault="00D56797" w:rsidP="00BB7BA7">
      <w:pPr>
        <w:tabs>
          <w:tab w:val="left" w:pos="3255"/>
        </w:tabs>
      </w:pPr>
      <w:r>
        <w:t>51.32183908045977</w:t>
      </w:r>
      <w:r w:rsidR="00BB7BA7">
        <w:tab/>
      </w:r>
    </w:p>
    <w:p w:rsidR="00D56797" w:rsidRDefault="00D56797" w:rsidP="00D56797"/>
    <w:p w:rsidR="00D56797" w:rsidRDefault="00D56797" w:rsidP="00435EA2">
      <w:pPr>
        <w:pStyle w:val="ListParagraph"/>
        <w:numPr>
          <w:ilvl w:val="0"/>
          <w:numId w:val="2"/>
        </w:numPr>
      </w:pPr>
      <w:r>
        <w:lastRenderedPageBreak/>
        <w:t>AAACATCGAGGGATTGGATATTGGCGTGTTAGTGAACAATGTCGGGATTCTGCCCAGCC AAATACCCTGCAAGCTCCTTGAAACATCTGACTTGGAAGAAAGAATATATGACATTGTC AACTGCAATGTAAAGTCCATGGTTAAGATGTGCAGAATTGTACTACCAGGAATGCAGCA GAGAAGAAGAGGAGTCATTCTGAATGTGTCTTCTGGAATAGCCAAAATACCATGTCCCA TTTACACCTTGTATGCAGCATCAAAGGTTTTTGTTGAGAGATTTTCACAAGGTCTTCAA GCTGAATATATATCCAAGGGTATTATTATTCAGACAGTGGCTCCATTTGGGGTTTCAAC CGCAATGACAGGACATCAGAAGCCAGATATGGTCACATTCACGGCTGAGGAGTTTGTGA GAAGTTCGCTGAAGTACCTGAAGACTGGTGACCAAACGTATGGCAGCATCACTCATACT TTACTGGGCAGGATCGTGCAGTCCATTCCTACCTGGGTCCTGCAGAGTGAAACATTTCA GCATCACTTTCAGGAATATGTGAAGAACAGGGACAGAAGATGAGAGATGGCATTCTCCG ACTTTATACTGTATATAGTATTGCACATTTGATATGTGTGTTTCTTTGCACTAATTAAA ACTGTGTGTAAAAAAAAAACGTAAGACTGGAAAAGAAAAATGACAGGCCTCTGTTTTTC CATGGTCCTTCAAAATATGCTAAATCAGTGTTGATAATGGAATCATTATTAATGGTAAT CATATCAGCAGACTGGAGATAGAGGAGTAGTACTGACCTTGATAACATTAACGGAAGGT CAGTTTCACAAAGGCCAAATCACAGAGTCAGACATGTGACCTTGTTGTTGTTTTTATTA TGTTTTCTTCCAGATTAGAACGTGTTAAGGCTTATATATTTTCAAACCATGGTTGCATT GCAAACAACATCCAAAAAACACATATTTGGCGCCACGCAGTGGTTAAATTTGGTTAAAT CATCTTTAAAAGCTGATGAAATGAAATGTAATAATTTTGTCATTACACTGTAAAAACAA AAACAAAACAAAAAAATAATAAAAATAAATAAATGGGTTCCACACAATTAATTTGTGTT GGGGCAAAATGAAAAAAAAATTAAGCTAAGTTATTATTATTATTATTATTTTTATTTTA TTTTTTTACAAATTTAAGTTGATTGAATATGAAACAATTAAGTAGCCAACCCCTCAAAA ATTGTGTTGTTTAAGTTCAATTTAAATAGGTAGTATGAACAAACAGCAAAGTGAAAGCC AGTATTTTACTTTCATGTGATTAAATTCTCTGTAGCCACTTGAGGAAAATGCAAACCCT TTTTGTGTAGTTAATTATATTATTATTGTATACCAACATATCATAAAGGAAAAAAGGAT TTGAAGAATGACATTAGAAAAAAGAAATTCTAAATCACTTGAAATTTTCAATGC</w:t>
      </w:r>
    </w:p>
    <w:p w:rsidR="00BB7BA7" w:rsidRDefault="00BB7BA7" w:rsidP="00BB7BA7">
      <w:pPr>
        <w:pStyle w:val="ListParagraph"/>
      </w:pP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Danio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rerio</w:t>
      </w:r>
      <w:proofErr w:type="spellEnd"/>
      <w: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 xml:space="preserve"> -</w:t>
      </w:r>
      <w:r w:rsidRPr="00BB7BA7">
        <w:rPr>
          <w:rFonts w:ascii="Arial" w:hAnsi="Arial" w:cs="Arial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Zebrafish</w:t>
      </w:r>
      <w:proofErr w:type="spellEnd"/>
    </w:p>
    <w:p w:rsidR="00D56797" w:rsidRDefault="00BB7BA7" w:rsidP="00D56797">
      <w:r>
        <w:t xml:space="preserve">               </w:t>
      </w:r>
      <w:r w:rsidR="00D56797">
        <w:t>34.11371237458194</w:t>
      </w:r>
    </w:p>
    <w:p w:rsidR="00D56797" w:rsidRDefault="00D56797" w:rsidP="00D56797"/>
    <w:sectPr w:rsidR="00D56797" w:rsidSect="00EF08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36B1"/>
    <w:multiLevelType w:val="hybridMultilevel"/>
    <w:tmpl w:val="ADE6E35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77AD8"/>
    <w:multiLevelType w:val="hybridMultilevel"/>
    <w:tmpl w:val="CA6C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6797"/>
    <w:rsid w:val="00435EA2"/>
    <w:rsid w:val="00873BCB"/>
    <w:rsid w:val="009956F7"/>
    <w:rsid w:val="00BB7BA7"/>
    <w:rsid w:val="00D56797"/>
    <w:rsid w:val="00EF08C3"/>
    <w:rsid w:val="00EF67BD"/>
    <w:rsid w:val="00F2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08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2020-03-09T15:57:00Z</dcterms:created>
  <dcterms:modified xsi:type="dcterms:W3CDTF">2020-03-09T16:31:00Z</dcterms:modified>
</cp:coreProperties>
</file>