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BA" w:rsidRPr="0091375C" w:rsidRDefault="009F214C" w:rsidP="009F214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1375C">
        <w:rPr>
          <w:rFonts w:ascii="Arial" w:hAnsi="Arial" w:cs="Arial"/>
          <w:b/>
          <w:sz w:val="24"/>
          <w:szCs w:val="24"/>
          <w:u w:val="single"/>
        </w:rPr>
        <w:t>REVISÃO</w:t>
      </w:r>
    </w:p>
    <w:p w:rsidR="00076D72" w:rsidRPr="0091375C" w:rsidRDefault="00076D72">
      <w:pPr>
        <w:rPr>
          <w:rFonts w:ascii="Arial" w:hAnsi="Arial" w:cs="Arial"/>
          <w:b/>
          <w:sz w:val="24"/>
          <w:szCs w:val="24"/>
          <w:u w:val="single"/>
        </w:rPr>
      </w:pPr>
      <w:r w:rsidRPr="0091375C">
        <w:rPr>
          <w:rFonts w:ascii="Arial" w:hAnsi="Arial" w:cs="Arial"/>
          <w:b/>
          <w:sz w:val="24"/>
          <w:szCs w:val="24"/>
          <w:u w:val="single"/>
        </w:rPr>
        <w:t>IF TERNÁRIO</w:t>
      </w:r>
    </w:p>
    <w:p w:rsidR="00076D72" w:rsidRPr="0091375C" w:rsidRDefault="0091375C" w:rsidP="0091375C">
      <w:pPr>
        <w:ind w:left="360"/>
        <w:rPr>
          <w:rFonts w:ascii="Arial" w:hAnsi="Arial" w:cs="Arial"/>
          <w:b/>
          <w:sz w:val="24"/>
          <w:szCs w:val="24"/>
        </w:rPr>
      </w:pPr>
      <w:r w:rsidRPr="0091375C">
        <w:rPr>
          <w:rFonts w:ascii="Arial" w:hAnsi="Arial" w:cs="Arial"/>
          <w:b/>
          <w:sz w:val="24"/>
          <w:szCs w:val="24"/>
        </w:rPr>
        <w:t>Questão 1</w:t>
      </w:r>
    </w:p>
    <w:p w:rsidR="00076D72" w:rsidRPr="0091375C" w:rsidRDefault="0091375C" w:rsidP="00076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076D72" w:rsidRPr="0091375C">
        <w:rPr>
          <w:rFonts w:ascii="Arial" w:hAnsi="Arial" w:cs="Arial"/>
          <w:sz w:val="24"/>
          <w:szCs w:val="24"/>
        </w:rPr>
        <w:t xml:space="preserve">         let idade = 36;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let resposta = ‘’;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idade &gt;= 18 ? resposta = ‘Maior de idade pode tirar carteira’ : resposta = ‘Menor de idade pode não tirar carteira’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alert(resposta);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</w:p>
    <w:p w:rsidR="00076D72" w:rsidRPr="0091375C" w:rsidRDefault="0091375C" w:rsidP="00076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076D72" w:rsidRPr="0091375C">
        <w:rPr>
          <w:rFonts w:ascii="Arial" w:hAnsi="Arial" w:cs="Arial"/>
          <w:sz w:val="24"/>
          <w:szCs w:val="24"/>
        </w:rPr>
        <w:t xml:space="preserve">       let temperatura = 18;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            let resposta = ‘’;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           temperatura &gt;= 0 ? resposta = ‘Temperatura Maior ou igual a zero’’ : resposta = ‘ Temperatura negativa’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</w:p>
    <w:p w:rsidR="00076D72" w:rsidRPr="0091375C" w:rsidRDefault="0091375C" w:rsidP="00076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076D72" w:rsidRPr="0091375C">
        <w:rPr>
          <w:rFonts w:ascii="Arial" w:hAnsi="Arial" w:cs="Arial"/>
          <w:sz w:val="24"/>
          <w:szCs w:val="24"/>
        </w:rPr>
        <w:t xml:space="preserve">        let err = 4;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           err &gt; 0 ? ((err == 1) ? "1 erro detectado." : @err + "erros detectados") : "0 nenhum detectado.";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rPr>
          <w:rFonts w:ascii="Arial" w:hAnsi="Arial" w:cs="Arial"/>
          <w:b/>
          <w:sz w:val="24"/>
          <w:szCs w:val="24"/>
          <w:u w:val="single"/>
        </w:rPr>
      </w:pPr>
      <w:r w:rsidRPr="0091375C">
        <w:rPr>
          <w:rFonts w:ascii="Arial" w:hAnsi="Arial" w:cs="Arial"/>
          <w:b/>
          <w:sz w:val="24"/>
          <w:szCs w:val="24"/>
          <w:u w:val="single"/>
        </w:rPr>
        <w:t>SINTAXE ARROW FUNCTION</w:t>
      </w:r>
    </w:p>
    <w:p w:rsidR="00076D72" w:rsidRPr="0091375C" w:rsidRDefault="00076D72" w:rsidP="00076D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Já está em uma sintaxe simplificada. </w:t>
      </w:r>
    </w:p>
    <w:p w:rsidR="00076D72" w:rsidRPr="0091375C" w:rsidRDefault="00076D72" w:rsidP="00076D72">
      <w:pPr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A)-   imc = (peso, altura) =&gt; {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return peso / (altura * altura);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}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B)-  jurosSimples = (C, i, t) =&gt; {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return C  i  t;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}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C)-  palavra = (palavraA, palavraB) =&gt; {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return palavraA.lenght =&gt; palavraB.lenght ? ((palavraA.lenght == palavraB.lenght) ? 0 : 1) : 2;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}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</w:p>
    <w:p w:rsidR="00076D72" w:rsidRPr="0091375C" w:rsidRDefault="0091375C" w:rsidP="00076D7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</w:t>
      </w:r>
      <w:bookmarkStart w:id="0" w:name="_GoBack"/>
      <w:bookmarkEnd w:id="0"/>
      <w:r w:rsidR="00076D72" w:rsidRPr="0091375C">
        <w:rPr>
          <w:rFonts w:ascii="Arial" w:hAnsi="Arial" w:cs="Arial"/>
          <w:sz w:val="24"/>
          <w:szCs w:val="24"/>
        </w:rPr>
        <w:t xml:space="preserve"> var palavra = (palavraA) =&gt; {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return palavraA.split('').reverse().join('');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}</w:t>
      </w:r>
    </w:p>
    <w:p w:rsidR="00076D72" w:rsidRPr="0091375C" w:rsidRDefault="00076D72" w:rsidP="00076D72">
      <w:pPr>
        <w:pStyle w:val="PargrafodaLista"/>
        <w:rPr>
          <w:rFonts w:ascii="Arial" w:hAnsi="Arial" w:cs="Arial"/>
          <w:sz w:val="24"/>
          <w:szCs w:val="24"/>
        </w:rPr>
      </w:pPr>
    </w:p>
    <w:p w:rsidR="00076D72" w:rsidRPr="0091375C" w:rsidRDefault="00076D72" w:rsidP="00C855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C85542" w:rsidRPr="0091375C" w:rsidRDefault="00C85542" w:rsidP="0091375C">
      <w:pPr>
        <w:ind w:left="360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let numbers = [ 1, 16, 36, 49, 81, 100];</w:t>
      </w:r>
    </w:p>
    <w:p w:rsidR="00C85542" w:rsidRPr="0091375C" w:rsidRDefault="00C85542" w:rsidP="0091375C">
      <w:pPr>
        <w:ind w:left="360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let raizQuadrada = numbers.map(num =&gt; Math.sqrt(num))</w:t>
      </w:r>
    </w:p>
    <w:p w:rsidR="00C85542" w:rsidRPr="0091375C" w:rsidRDefault="00C85542" w:rsidP="00C85542">
      <w:pPr>
        <w:ind w:left="360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console.log(raizQuadrada);</w:t>
      </w:r>
    </w:p>
    <w:p w:rsidR="00C85542" w:rsidRPr="0091375C" w:rsidRDefault="00C85542" w:rsidP="00C85542">
      <w:pPr>
        <w:ind w:left="360"/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</w:p>
    <w:p w:rsidR="00C85542" w:rsidRPr="0091375C" w:rsidRDefault="00C85542" w:rsidP="0091375C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let numbers = [ 1, 16, 36, 49, 81, 100];</w:t>
      </w: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function isBigEnough(value) {</w:t>
      </w: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 xml:space="preserve">  return value &gt;= 50;</w:t>
      </w: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}</w:t>
      </w: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let raizQuadrada = numbers.filter(isBigEnough)</w:t>
      </w: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pStyle w:val="PargrafodaLista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console.log(raizQuadrada);</w:t>
      </w:r>
    </w:p>
    <w:p w:rsidR="00C85542" w:rsidRPr="0091375C" w:rsidRDefault="00C85542" w:rsidP="00C85542">
      <w:pPr>
        <w:rPr>
          <w:rFonts w:ascii="Arial" w:hAnsi="Arial" w:cs="Arial"/>
          <w:sz w:val="24"/>
          <w:szCs w:val="24"/>
        </w:rPr>
      </w:pPr>
    </w:p>
    <w:p w:rsidR="00C85542" w:rsidRPr="0091375C" w:rsidRDefault="00C85542" w:rsidP="0091375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ind w:left="360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const numbers = [ 1, 16, 36, 49, 81, 100];</w:t>
      </w:r>
    </w:p>
    <w:p w:rsidR="00C85542" w:rsidRPr="0091375C" w:rsidRDefault="00C85542" w:rsidP="00C85542">
      <w:pPr>
        <w:ind w:left="360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const reducer = (accumalator, currentValue) =&gt; accumalator + currentValue;</w:t>
      </w:r>
    </w:p>
    <w:p w:rsidR="00C85542" w:rsidRPr="0091375C" w:rsidRDefault="00C85542" w:rsidP="00C85542">
      <w:pPr>
        <w:ind w:left="360"/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ind w:left="360"/>
        <w:rPr>
          <w:rFonts w:ascii="Arial" w:hAnsi="Arial" w:cs="Arial"/>
          <w:sz w:val="24"/>
          <w:szCs w:val="24"/>
        </w:rPr>
      </w:pPr>
      <w:r w:rsidRPr="0091375C">
        <w:rPr>
          <w:rFonts w:ascii="Arial" w:hAnsi="Arial" w:cs="Arial"/>
          <w:sz w:val="24"/>
          <w:szCs w:val="24"/>
        </w:rPr>
        <w:t>console.log(numbers.reduce(reducer));</w:t>
      </w:r>
    </w:p>
    <w:p w:rsidR="00C85542" w:rsidRPr="0091375C" w:rsidRDefault="00C85542" w:rsidP="00C85542">
      <w:pPr>
        <w:rPr>
          <w:rFonts w:ascii="Arial" w:hAnsi="Arial" w:cs="Arial"/>
          <w:sz w:val="24"/>
          <w:szCs w:val="24"/>
        </w:rPr>
      </w:pPr>
    </w:p>
    <w:p w:rsidR="00C85542" w:rsidRPr="0091375C" w:rsidRDefault="00C85542" w:rsidP="00C85542">
      <w:pPr>
        <w:rPr>
          <w:rFonts w:ascii="Arial" w:hAnsi="Arial" w:cs="Arial"/>
          <w:b/>
          <w:sz w:val="24"/>
          <w:szCs w:val="24"/>
        </w:rPr>
      </w:pPr>
      <w:r w:rsidRPr="0091375C">
        <w:rPr>
          <w:rFonts w:ascii="Arial" w:hAnsi="Arial" w:cs="Arial"/>
          <w:b/>
          <w:sz w:val="24"/>
          <w:szCs w:val="24"/>
        </w:rPr>
        <w:t>ESCOPO DE VARIÁVEIS</w:t>
      </w:r>
    </w:p>
    <w:p w:rsidR="00C85542" w:rsidRPr="0091375C" w:rsidRDefault="00C85542" w:rsidP="00C85542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poucas palavras, escopo é a propriedade que determina onde uma variável pode ser utilizada dentro de um programa.</w:t>
      </w:r>
    </w:p>
    <w:p w:rsidR="00C85542" w:rsidRPr="0091375C" w:rsidRDefault="00C85542" w:rsidP="00C85542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Quando você declara uma variável com a palavra </w:t>
      </w:r>
      <w:r w:rsidRPr="0091375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var,</w:t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ela pode corresponder ao escopo global e local, já quando você faz isso com a palavra </w:t>
      </w:r>
      <w:r w:rsidRPr="0091375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let</w:t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ela pode corresponder ao escopo global, local e de bloco. Quando você declara uma variável fora de qualquer função, seja ela </w:t>
      </w:r>
      <w:r w:rsidRPr="0091375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var</w:t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ou </w:t>
      </w:r>
      <w:r w:rsidRPr="0091375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let</w:t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ela tem o escopo global, pois qualquer função no script consegue utilizar esta variável.</w:t>
      </w:r>
    </w:p>
    <w:p w:rsidR="00C85542" w:rsidRPr="0091375C" w:rsidRDefault="00C85542" w:rsidP="00C8554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Exemplo: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var minhaVariavelGlobal = 10;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lastRenderedPageBreak/>
        <w:t>function func1(){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 xml:space="preserve">  co</w:t>
      </w:r>
      <w:r w:rsidRPr="0091375C">
        <w:rPr>
          <w:rFonts w:ascii="Arial" w:hAnsi="Arial" w:cs="Arial"/>
          <w:color w:val="000000" w:themeColor="text1"/>
          <w:sz w:val="24"/>
          <w:szCs w:val="24"/>
        </w:rPr>
        <w:t>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function func2(){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 xml:space="preserve">  console.log(minhaVariavelGlobal);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}function func3(){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co</w:t>
      </w:r>
      <w:r w:rsidRPr="0091375C">
        <w:rPr>
          <w:rFonts w:ascii="Arial" w:hAnsi="Arial" w:cs="Arial"/>
          <w:color w:val="000000" w:themeColor="text1"/>
          <w:sz w:val="24"/>
          <w:szCs w:val="24"/>
        </w:rPr>
        <w:t>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85542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console.log(minhaVariavelGlobal);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85542" w:rsidRPr="0091375C" w:rsidRDefault="00C85542" w:rsidP="00C85542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Exemplo let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let minhaVariavelGlobal = 10;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function func1(){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console.log(minhaVariavelGlobal);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function func2(){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 xml:space="preserve">  co</w:t>
      </w:r>
      <w:r w:rsidRPr="0091375C">
        <w:rPr>
          <w:rFonts w:ascii="Arial" w:hAnsi="Arial" w:cs="Arial"/>
          <w:color w:val="000000" w:themeColor="text1"/>
          <w:sz w:val="24"/>
          <w:szCs w:val="24"/>
        </w:rPr>
        <w:t>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function func3(){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 xml:space="preserve">  co</w:t>
      </w:r>
      <w:r w:rsidRPr="0091375C">
        <w:rPr>
          <w:rFonts w:ascii="Arial" w:hAnsi="Arial" w:cs="Arial"/>
          <w:color w:val="000000" w:themeColor="text1"/>
          <w:sz w:val="24"/>
          <w:szCs w:val="24"/>
        </w:rPr>
        <w:t>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85542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  <w:r w:rsidRPr="0091375C">
        <w:rPr>
          <w:rFonts w:ascii="Arial" w:hAnsi="Arial" w:cs="Arial"/>
          <w:color w:val="000000" w:themeColor="text1"/>
          <w:sz w:val="24"/>
          <w:szCs w:val="24"/>
        </w:rPr>
        <w:t>console.log(minhaVariavelGlobal);</w:t>
      </w:r>
    </w:p>
    <w:p w:rsidR="0091375C" w:rsidRPr="0091375C" w:rsidRDefault="0091375C" w:rsidP="009137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76D72" w:rsidRPr="0091375C" w:rsidRDefault="00C85542" w:rsidP="00076D7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resultado é exatamente o mesmo, então isso significa que o escopo global serve tanto para var, como para let.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let permite que você declare variáveis limitando seu escopo no bloco, instrução, ou em uma expressão na qual ela é usada. Isso é inverso da keyword var, que define uma variável globalmente ou no escopo inteiro de uma função, independentemente do escopo de bloco.</w:t>
      </w:r>
    </w:p>
    <w:p w:rsidR="00C85542" w:rsidRPr="0091375C" w:rsidRDefault="00C85542" w:rsidP="00076D7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85542" w:rsidRPr="0091375C" w:rsidRDefault="0091375C" w:rsidP="00C85542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Não há</w:t>
      </w:r>
      <w:r w:rsidR="00C85542"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diferença.</w:t>
      </w:r>
    </w:p>
    <w:p w:rsidR="00C85542" w:rsidRPr="0091375C" w:rsidRDefault="00C85542" w:rsidP="00C8554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85542" w:rsidRPr="0091375C" w:rsidRDefault="00C85542" w:rsidP="00C85542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TIPAGEM COM TYPESCRIPT</w:t>
      </w:r>
    </w:p>
    <w:p w:rsidR="00C85542" w:rsidRPr="0091375C" w:rsidRDefault="00C85542" w:rsidP="00C8554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V-V-V-V-V</w:t>
      </w:r>
    </w:p>
    <w:p w:rsidR="00ED63CB" w:rsidRPr="0091375C" w:rsidRDefault="00ED63CB" w:rsidP="00ED63CB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a) </w:t>
      </w:r>
      <w:r w:rsidR="0091375C"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Verdadeiro</w:t>
      </w:r>
    </w:p>
    <w:p w:rsidR="00ED63CB" w:rsidRPr="0091375C" w:rsidRDefault="00ED63CB" w:rsidP="00ED63CB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b) </w:t>
      </w:r>
      <w:r w:rsidR="0091375C"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Verdadeiro</w:t>
      </w:r>
    </w:p>
    <w:p w:rsidR="00ED63CB" w:rsidRPr="0091375C" w:rsidRDefault="00ED63CB" w:rsidP="00ED63CB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c) </w:t>
      </w:r>
      <w:r w:rsidR="0091375C"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Falso</w:t>
      </w:r>
    </w:p>
    <w:p w:rsidR="00ED63CB" w:rsidRPr="0091375C" w:rsidRDefault="00ED63CB" w:rsidP="00ED63CB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d) </w:t>
      </w:r>
      <w:r w:rsidR="0091375C"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Falso</w:t>
      </w:r>
    </w:p>
    <w:p w:rsidR="00ED63CB" w:rsidRPr="0091375C" w:rsidRDefault="0091375C" w:rsidP="00ED63CB">
      <w:pPr>
        <w:pStyle w:val="PargrafodaLista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e) Verdadeiro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3- &lt;!DOCTYPE html&gt;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&lt;html&gt;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&lt;head&gt;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&lt;meta charset="utf-8"&gt;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&lt;title&gt;Calculadora&lt;/title&gt;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&lt;/head&gt;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&lt;body&gt;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&lt;form&gt;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&lt;label for="lpeso"&gt;Peso:&lt;/label&gt;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&lt;input type="text" id="tpeso" name="tpeso"&gt;&lt;br&gt;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&lt;label for="lvelocidade"&gt;Velocidade:&lt;/label&gt;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&lt;input type="text" id="tvelocidade" name="tvelocidade"&gt;&lt;br&gt;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&lt;label for="ltempo"&gt;Tempo:&lt;/label&gt;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&lt;input type="text" id="ttempo" name="ttempo"&gt;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&lt;/form&gt;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&lt;input type="button" value="Calcular" onclick="calcular();" name=""&gt;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&lt;input type="text" name="result" id='result'&gt;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&lt;/body&gt;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ab/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&lt;script type="text/javascript"&gt;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calcular = (peso, velocidade, tempo) =&gt; peso*velocidade*tempo;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function calcular(){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= (peso, velocidade, tempo) =&gt; peso*velocidade*tempo;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console.log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(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calcular(parseInt(document.getElementById("tpeso").value)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,(parseInt(document.getElementById("tvelocidade").value)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,(parseInt(document.getElementById("ttempo").value)))));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&lt;/script&gt;</w:t>
      </w:r>
    </w:p>
    <w:p w:rsidR="00ED63CB" w:rsidRPr="0091375C" w:rsidRDefault="00ED63CB" w:rsidP="00ED63C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137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&lt;/html&gt;</w:t>
      </w:r>
    </w:p>
    <w:sectPr w:rsidR="00ED63CB" w:rsidRPr="00913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00FB"/>
    <w:multiLevelType w:val="hybridMultilevel"/>
    <w:tmpl w:val="AF04DD9E"/>
    <w:lvl w:ilvl="0" w:tplc="8B6C1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74A7"/>
    <w:multiLevelType w:val="hybridMultilevel"/>
    <w:tmpl w:val="A170C776"/>
    <w:lvl w:ilvl="0" w:tplc="1870E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6E3"/>
    <w:multiLevelType w:val="hybridMultilevel"/>
    <w:tmpl w:val="BC70BAD2"/>
    <w:lvl w:ilvl="0" w:tplc="24C4D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3F45"/>
    <w:multiLevelType w:val="hybridMultilevel"/>
    <w:tmpl w:val="5EDA5A36"/>
    <w:lvl w:ilvl="0" w:tplc="46CC4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72"/>
    <w:rsid w:val="0004297C"/>
    <w:rsid w:val="00076D72"/>
    <w:rsid w:val="008806AD"/>
    <w:rsid w:val="0091375C"/>
    <w:rsid w:val="009F214C"/>
    <w:rsid w:val="00AC6946"/>
    <w:rsid w:val="00BA20D4"/>
    <w:rsid w:val="00C85542"/>
    <w:rsid w:val="00E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C7470-D73B-4C01-A513-EB84B1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D7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55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Afonso Rocha</dc:creator>
  <cp:keywords/>
  <dc:description/>
  <cp:lastModifiedBy>dell</cp:lastModifiedBy>
  <cp:revision>2</cp:revision>
  <dcterms:created xsi:type="dcterms:W3CDTF">2021-06-29T23:09:00Z</dcterms:created>
  <dcterms:modified xsi:type="dcterms:W3CDTF">2021-06-29T23:09:00Z</dcterms:modified>
</cp:coreProperties>
</file>