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Validate 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92.07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92.07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89.10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Best Validate Accuracy = 92.07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LR = 0.1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Test Accuracy of LR = 0.1 is  </w:t>
      </w:r>
      <w:r w:rsidDel="00000000" w:rsidR="00000000" w:rsidRPr="00000000">
        <w:rPr>
          <w:b w:val="1"/>
          <w:rtl w:val="0"/>
        </w:rPr>
        <w:t xml:space="preserve">93.61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