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BB9AE" w14:textId="77777777" w:rsidR="00D36EC1" w:rsidRDefault="00D36EC1" w:rsidP="00D36EC1">
      <w:r>
        <w:rPr>
          <w:rFonts w:ascii="Apple Color Emoji" w:hAnsi="Apple Color Emoji" w:cs="Apple Color Emoji"/>
        </w:rPr>
        <w:t>🧿</w:t>
      </w:r>
      <w:r>
        <w:t xml:space="preserve"> JSON Export — Symbol Visuals: Glyph Naming Manifest v1.0</w:t>
      </w:r>
    </w:p>
    <w:p w14:paraId="278F2BF1" w14:textId="77777777" w:rsidR="00D36EC1" w:rsidRDefault="00D36EC1" w:rsidP="00D36EC1"/>
    <w:p w14:paraId="3A958D53" w14:textId="77777777" w:rsidR="00D36EC1" w:rsidRDefault="00D36EC1" w:rsidP="00D36EC1">
      <w:r>
        <w:t>{</w:t>
      </w:r>
    </w:p>
    <w:p w14:paraId="165B7BA7" w14:textId="77777777" w:rsidR="00D36EC1" w:rsidRDefault="00D36EC1" w:rsidP="00D36EC1">
      <w:r>
        <w:t xml:space="preserve">  "symbolVisuals": [</w:t>
      </w:r>
    </w:p>
    <w:p w14:paraId="4EA3689E" w14:textId="77777777" w:rsidR="00D36EC1" w:rsidRDefault="00D36EC1" w:rsidP="00D36EC1">
      <w:r>
        <w:t xml:space="preserve">    {</w:t>
      </w:r>
    </w:p>
    <w:p w14:paraId="6DF16304" w14:textId="77777777" w:rsidR="00D36EC1" w:rsidRDefault="00D36EC1" w:rsidP="00D36EC1">
      <w:r>
        <w:t xml:space="preserve">      "glyph": "Longing",</w:t>
      </w:r>
    </w:p>
    <w:p w14:paraId="607086B0" w14:textId="77777777" w:rsidR="00D36EC1" w:rsidRDefault="00D36EC1" w:rsidP="00D36EC1">
      <w:r>
        <w:t xml:space="preserve">      "symbol": "Lg",</w:t>
      </w:r>
    </w:p>
    <w:p w14:paraId="57EBFFE7" w14:textId="77777777" w:rsidR="00D36EC1" w:rsidRDefault="00D36EC1" w:rsidP="00D36EC1">
      <w:r>
        <w:t xml:space="preserve">      "shapeDescription": "Downward spiral nested in droplet arc",</w:t>
      </w:r>
    </w:p>
    <w:p w14:paraId="13C52553" w14:textId="77777777" w:rsidR="00D36EC1" w:rsidRDefault="00D36EC1" w:rsidP="00D36EC1">
      <w:r>
        <w:t xml:space="preserve">      "visualCue": "Molten Copper gradient with soft center fade",</w:t>
      </w:r>
    </w:p>
    <w:p w14:paraId="0D35A3EB" w14:textId="77777777" w:rsidR="00D36EC1" w:rsidRDefault="00D36EC1" w:rsidP="00D36EC1">
      <w:r>
        <w:t xml:space="preserve">      "suggestedSVG": "</w:t>
      </w:r>
      <w:proofErr w:type="spellStart"/>
      <w:r>
        <w:t>spiral-droplet.svg</w:t>
      </w:r>
      <w:proofErr w:type="spellEnd"/>
      <w:r>
        <w:t>"</w:t>
      </w:r>
    </w:p>
    <w:p w14:paraId="5DDE1BC7" w14:textId="77777777" w:rsidR="00D36EC1" w:rsidRDefault="00D36EC1" w:rsidP="00D36EC1">
      <w:r>
        <w:t xml:space="preserve">    },</w:t>
      </w:r>
    </w:p>
    <w:p w14:paraId="2CDC7DFB" w14:textId="77777777" w:rsidR="00D36EC1" w:rsidRDefault="00D36EC1" w:rsidP="00D36EC1">
      <w:r>
        <w:t xml:space="preserve">    {</w:t>
      </w:r>
    </w:p>
    <w:p w14:paraId="21D9D41C" w14:textId="77777777" w:rsidR="00D36EC1" w:rsidRDefault="00D36EC1" w:rsidP="00D36EC1">
      <w:r>
        <w:t xml:space="preserve">      "glyph": "Rage",</w:t>
      </w:r>
    </w:p>
    <w:p w14:paraId="3CAB0C6A" w14:textId="77777777" w:rsidR="00D36EC1" w:rsidRDefault="00D36EC1" w:rsidP="00D36EC1">
      <w:r>
        <w:t xml:space="preserve">      "symbol": "Rg",</w:t>
      </w:r>
    </w:p>
    <w:p w14:paraId="09081AF9" w14:textId="77777777" w:rsidR="00D36EC1" w:rsidRDefault="00D36EC1" w:rsidP="00D36EC1">
      <w:r>
        <w:t xml:space="preserve">      "shapeDescription": "Jagged burst with fracture streak",</w:t>
      </w:r>
    </w:p>
    <w:p w14:paraId="16FF7B7B" w14:textId="77777777" w:rsidR="00D36EC1" w:rsidRDefault="00D36EC1" w:rsidP="00D36EC1">
      <w:r>
        <w:t xml:space="preserve">      "visualCue": "Bright Scorch red with sharp beam contrast",</w:t>
      </w:r>
    </w:p>
    <w:p w14:paraId="6230D9ED" w14:textId="77777777" w:rsidR="00D36EC1" w:rsidRDefault="00D36EC1" w:rsidP="00D36EC1">
      <w:r>
        <w:t xml:space="preserve">      "suggestedSVG": "</w:t>
      </w:r>
      <w:proofErr w:type="spellStart"/>
      <w:r>
        <w:t>burst-fracture.svg</w:t>
      </w:r>
      <w:proofErr w:type="spellEnd"/>
      <w:r>
        <w:t>"</w:t>
      </w:r>
    </w:p>
    <w:p w14:paraId="07253470" w14:textId="77777777" w:rsidR="00D36EC1" w:rsidRDefault="00D36EC1" w:rsidP="00D36EC1">
      <w:r>
        <w:t xml:space="preserve">    },</w:t>
      </w:r>
    </w:p>
    <w:p w14:paraId="39597046" w14:textId="77777777" w:rsidR="00D36EC1" w:rsidRDefault="00D36EC1" w:rsidP="00D36EC1">
      <w:r>
        <w:t xml:space="preserve">    {</w:t>
      </w:r>
    </w:p>
    <w:p w14:paraId="37350120" w14:textId="77777777" w:rsidR="00D36EC1" w:rsidRDefault="00D36EC1" w:rsidP="00D36EC1">
      <w:r>
        <w:t xml:space="preserve">      "glyph": "Grief",</w:t>
      </w:r>
    </w:p>
    <w:p w14:paraId="0778FE59" w14:textId="77777777" w:rsidR="00D36EC1" w:rsidRDefault="00D36EC1" w:rsidP="00D36EC1">
      <w:r>
        <w:t xml:space="preserve">      "symbol": "Gf",</w:t>
      </w:r>
    </w:p>
    <w:p w14:paraId="47C24804" w14:textId="77777777" w:rsidR="00D36EC1" w:rsidRDefault="00D36EC1" w:rsidP="00D36EC1">
      <w:r>
        <w:t xml:space="preserve">      "shapeDescription": "Ripple droplet with fading core",</w:t>
      </w:r>
    </w:p>
    <w:p w14:paraId="03519753" w14:textId="77777777" w:rsidR="00D36EC1" w:rsidRDefault="00D36EC1" w:rsidP="00D36EC1">
      <w:r>
        <w:t xml:space="preserve">      "visualCue": "Hallowed Blue fading into grey mist",</w:t>
      </w:r>
    </w:p>
    <w:p w14:paraId="6C2704C5" w14:textId="77777777" w:rsidR="00D36EC1" w:rsidRDefault="00D36EC1" w:rsidP="00D36EC1">
      <w:r>
        <w:t xml:space="preserve">      "suggestedSVG": "</w:t>
      </w:r>
      <w:proofErr w:type="spellStart"/>
      <w:r>
        <w:t>ripple-core.svg</w:t>
      </w:r>
      <w:proofErr w:type="spellEnd"/>
      <w:r>
        <w:t>"</w:t>
      </w:r>
    </w:p>
    <w:p w14:paraId="2FEEED8F" w14:textId="77777777" w:rsidR="00D36EC1" w:rsidRDefault="00D36EC1" w:rsidP="00D36EC1">
      <w:r>
        <w:t xml:space="preserve">    },</w:t>
      </w:r>
    </w:p>
    <w:p w14:paraId="7C1C583E" w14:textId="77777777" w:rsidR="00D36EC1" w:rsidRDefault="00D36EC1" w:rsidP="00D36EC1">
      <w:r>
        <w:t xml:space="preserve">    {</w:t>
      </w:r>
    </w:p>
    <w:p w14:paraId="667245CC" w14:textId="77777777" w:rsidR="00D36EC1" w:rsidRDefault="00D36EC1" w:rsidP="00D36EC1">
      <w:r>
        <w:t xml:space="preserve">      "glyph": "Presence",</w:t>
      </w:r>
    </w:p>
    <w:p w14:paraId="48EC85F1" w14:textId="77777777" w:rsidR="00D36EC1" w:rsidRDefault="00D36EC1" w:rsidP="00D36EC1">
      <w:r>
        <w:t xml:space="preserve">      "symbol": "Ps",</w:t>
      </w:r>
    </w:p>
    <w:p w14:paraId="34DB386E" w14:textId="77777777" w:rsidR="00D36EC1" w:rsidRDefault="00D36EC1" w:rsidP="00D36EC1">
      <w:r>
        <w:t xml:space="preserve">      "shapeDescription": "Centered dot within soft ring",</w:t>
      </w:r>
    </w:p>
    <w:p w14:paraId="5910B18C" w14:textId="77777777" w:rsidR="00D36EC1" w:rsidRDefault="00D36EC1" w:rsidP="00D36EC1">
      <w:r>
        <w:t xml:space="preserve">      "visualCue": "</w:t>
      </w:r>
      <w:proofErr w:type="spellStart"/>
      <w:r>
        <w:t>Clearlight</w:t>
      </w:r>
      <w:proofErr w:type="spellEnd"/>
      <w:r>
        <w:t xml:space="preserve"> white over velvet ring haze",</w:t>
      </w:r>
    </w:p>
    <w:p w14:paraId="70781CAD" w14:textId="77777777" w:rsidR="00D36EC1" w:rsidRDefault="00D36EC1" w:rsidP="00D36EC1">
      <w:r>
        <w:t xml:space="preserve">      "suggestedSVG": "</w:t>
      </w:r>
      <w:proofErr w:type="spellStart"/>
      <w:r>
        <w:t>center-ring.svg</w:t>
      </w:r>
      <w:proofErr w:type="spellEnd"/>
      <w:r>
        <w:t>"</w:t>
      </w:r>
    </w:p>
    <w:p w14:paraId="4AF10A5D" w14:textId="77777777" w:rsidR="00D36EC1" w:rsidRDefault="00D36EC1" w:rsidP="00D36EC1">
      <w:r>
        <w:t xml:space="preserve">    },</w:t>
      </w:r>
    </w:p>
    <w:p w14:paraId="1C2772D2" w14:textId="77777777" w:rsidR="00D36EC1" w:rsidRDefault="00D36EC1" w:rsidP="00D36EC1">
      <w:r>
        <w:t xml:space="preserve">    {</w:t>
      </w:r>
    </w:p>
    <w:p w14:paraId="306C9E62" w14:textId="77777777" w:rsidR="00D36EC1" w:rsidRDefault="00D36EC1" w:rsidP="00D36EC1">
      <w:r>
        <w:t xml:space="preserve">      "glyph": "Trust",</w:t>
      </w:r>
    </w:p>
    <w:p w14:paraId="5204E300" w14:textId="77777777" w:rsidR="00D36EC1" w:rsidRDefault="00D36EC1" w:rsidP="00D36EC1">
      <w:r>
        <w:t xml:space="preserve">      "symbol": "Tr",</w:t>
      </w:r>
    </w:p>
    <w:p w14:paraId="20856931" w14:textId="77777777" w:rsidR="00D36EC1" w:rsidRDefault="00D36EC1" w:rsidP="00D36EC1">
      <w:r>
        <w:t xml:space="preserve">      "shapeDescription": "Interlaced ring with anchor line",</w:t>
      </w:r>
    </w:p>
    <w:p w14:paraId="39214FBF" w14:textId="77777777" w:rsidR="00D36EC1" w:rsidRDefault="00D36EC1" w:rsidP="00D36EC1">
      <w:r>
        <w:t xml:space="preserve">      "visualCue": "Honey Gold with soft shimmer stitch",</w:t>
      </w:r>
    </w:p>
    <w:p w14:paraId="4DFD2F26" w14:textId="77777777" w:rsidR="00D36EC1" w:rsidRDefault="00D36EC1" w:rsidP="00D36EC1">
      <w:r>
        <w:t xml:space="preserve">      "suggestedSVG": "</w:t>
      </w:r>
      <w:proofErr w:type="spellStart"/>
      <w:r>
        <w:t>linked-anchor.svg</w:t>
      </w:r>
      <w:proofErr w:type="spellEnd"/>
      <w:r>
        <w:t>"</w:t>
      </w:r>
    </w:p>
    <w:p w14:paraId="050699B4" w14:textId="77777777" w:rsidR="00D36EC1" w:rsidRDefault="00D36EC1" w:rsidP="00D36EC1">
      <w:r>
        <w:t xml:space="preserve">    },</w:t>
      </w:r>
    </w:p>
    <w:p w14:paraId="69433A26" w14:textId="77777777" w:rsidR="00D36EC1" w:rsidRDefault="00D36EC1" w:rsidP="00D36EC1">
      <w:r>
        <w:t xml:space="preserve">    {</w:t>
      </w:r>
    </w:p>
    <w:p w14:paraId="531AA0A4" w14:textId="77777777" w:rsidR="00D36EC1" w:rsidRDefault="00D36EC1" w:rsidP="00D36EC1">
      <w:r>
        <w:t xml:space="preserve">      "glyph": "Tenderness",</w:t>
      </w:r>
    </w:p>
    <w:p w14:paraId="3F918F71" w14:textId="77777777" w:rsidR="00D36EC1" w:rsidRDefault="00D36EC1" w:rsidP="00D36EC1">
      <w:r>
        <w:t xml:space="preserve">      "symbol": "Td",</w:t>
      </w:r>
    </w:p>
    <w:p w14:paraId="4E38B00D" w14:textId="77777777" w:rsidR="00D36EC1" w:rsidRDefault="00D36EC1" w:rsidP="00D36EC1">
      <w:r>
        <w:t xml:space="preserve">      "shapeDescription": "Cradle curve with inner bloom spiral",</w:t>
      </w:r>
    </w:p>
    <w:p w14:paraId="6FC6BFEE" w14:textId="77777777" w:rsidR="00D36EC1" w:rsidRDefault="00D36EC1" w:rsidP="00D36EC1">
      <w:r>
        <w:t xml:space="preserve">      "visualCue": "Velvet Drift pink over soft arc",</w:t>
      </w:r>
    </w:p>
    <w:p w14:paraId="36BE0C2A" w14:textId="77777777" w:rsidR="00D36EC1" w:rsidRDefault="00D36EC1" w:rsidP="00D36EC1">
      <w:r>
        <w:t xml:space="preserve">      "suggestedSVG": "</w:t>
      </w:r>
      <w:proofErr w:type="spellStart"/>
      <w:r>
        <w:t>cradle-bloom.svg</w:t>
      </w:r>
      <w:proofErr w:type="spellEnd"/>
      <w:r>
        <w:t>"</w:t>
      </w:r>
    </w:p>
    <w:p w14:paraId="33E58718" w14:textId="77777777" w:rsidR="00D36EC1" w:rsidRDefault="00D36EC1" w:rsidP="00D36EC1">
      <w:r>
        <w:t xml:space="preserve">    },</w:t>
      </w:r>
    </w:p>
    <w:p w14:paraId="077C6369" w14:textId="77777777" w:rsidR="00D36EC1" w:rsidRDefault="00D36EC1" w:rsidP="00D36EC1">
      <w:r>
        <w:t xml:space="preserve">    {</w:t>
      </w:r>
    </w:p>
    <w:p w14:paraId="49FE75C1" w14:textId="77777777" w:rsidR="00D36EC1" w:rsidRDefault="00D36EC1" w:rsidP="00D36EC1">
      <w:r>
        <w:t xml:space="preserve">      "glyph": "Desire",</w:t>
      </w:r>
    </w:p>
    <w:p w14:paraId="41F8594F" w14:textId="77777777" w:rsidR="00D36EC1" w:rsidRDefault="00D36EC1" w:rsidP="00D36EC1">
      <w:r>
        <w:t xml:space="preserve">      "symbol": "Ds",</w:t>
      </w:r>
    </w:p>
    <w:p w14:paraId="6F8710A0" w14:textId="77777777" w:rsidR="00D36EC1" w:rsidRDefault="00D36EC1" w:rsidP="00D36EC1">
      <w:r>
        <w:t xml:space="preserve">      "shapeDescription": "Upward flame arc with pulse tail",</w:t>
      </w:r>
    </w:p>
    <w:p w14:paraId="2B95BDAA" w14:textId="77777777" w:rsidR="00D36EC1" w:rsidRDefault="00D36EC1" w:rsidP="00D36EC1">
      <w:r>
        <w:t xml:space="preserve">      "visualCue": "Burnt Rose flame gradient with motion blur",</w:t>
      </w:r>
    </w:p>
    <w:p w14:paraId="2A9A000C" w14:textId="77777777" w:rsidR="00D36EC1" w:rsidRDefault="00D36EC1" w:rsidP="00D36EC1">
      <w:r>
        <w:t xml:space="preserve">      "suggestedSVG": "</w:t>
      </w:r>
      <w:proofErr w:type="spellStart"/>
      <w:r>
        <w:t>flame-pulse.svg</w:t>
      </w:r>
      <w:proofErr w:type="spellEnd"/>
      <w:r>
        <w:t>"</w:t>
      </w:r>
    </w:p>
    <w:p w14:paraId="7100854D" w14:textId="77777777" w:rsidR="00D36EC1" w:rsidRDefault="00D36EC1" w:rsidP="00D36EC1">
      <w:r>
        <w:t xml:space="preserve">    },</w:t>
      </w:r>
    </w:p>
    <w:p w14:paraId="3C06DCF9" w14:textId="77777777" w:rsidR="00D36EC1" w:rsidRDefault="00D36EC1" w:rsidP="00D36EC1">
      <w:r>
        <w:t xml:space="preserve">    {</w:t>
      </w:r>
    </w:p>
    <w:p w14:paraId="6E581BFD" w14:textId="77777777" w:rsidR="00D36EC1" w:rsidRDefault="00D36EC1" w:rsidP="00D36EC1">
      <w:r>
        <w:t xml:space="preserve">      "glyph": "Stillness",</w:t>
      </w:r>
    </w:p>
    <w:p w14:paraId="4536A974" w14:textId="77777777" w:rsidR="00D36EC1" w:rsidRDefault="00D36EC1" w:rsidP="00D36EC1">
      <w:r>
        <w:t xml:space="preserve">      "symbol": "St",</w:t>
      </w:r>
    </w:p>
    <w:p w14:paraId="5D0F9A3C" w14:textId="77777777" w:rsidR="00D36EC1" w:rsidRDefault="00D36EC1" w:rsidP="00D36EC1">
      <w:r>
        <w:t xml:space="preserve">      "shapeDescription": "Floating shape with no motion tail",</w:t>
      </w:r>
    </w:p>
    <w:p w14:paraId="3A9CDA7F" w14:textId="77777777" w:rsidR="00D36EC1" w:rsidRDefault="00D36EC1" w:rsidP="00D36EC1">
      <w:r>
        <w:t xml:space="preserve">      "visualCue": "Mist Opal translucent center over silence field",</w:t>
      </w:r>
    </w:p>
    <w:p w14:paraId="2E7706CA" w14:textId="77777777" w:rsidR="00D36EC1" w:rsidRDefault="00D36EC1" w:rsidP="00D36EC1">
      <w:r>
        <w:t xml:space="preserve">      "suggestedSVG": "</w:t>
      </w:r>
      <w:proofErr w:type="spellStart"/>
      <w:r>
        <w:t>float-dot.svg</w:t>
      </w:r>
      <w:proofErr w:type="spellEnd"/>
      <w:r>
        <w:t>"</w:t>
      </w:r>
    </w:p>
    <w:p w14:paraId="274C4641" w14:textId="77777777" w:rsidR="00D36EC1" w:rsidRDefault="00D36EC1" w:rsidP="00D36EC1">
      <w:r>
        <w:t xml:space="preserve">    },</w:t>
      </w:r>
    </w:p>
    <w:p w14:paraId="34300168" w14:textId="77777777" w:rsidR="00D36EC1" w:rsidRDefault="00D36EC1" w:rsidP="00D36EC1">
      <w:r>
        <w:t xml:space="preserve">    {</w:t>
      </w:r>
    </w:p>
    <w:p w14:paraId="30B2CBCC" w14:textId="77777777" w:rsidR="00D36EC1" w:rsidRDefault="00D36EC1" w:rsidP="00D36EC1">
      <w:r>
        <w:t xml:space="preserve">      "glyph": "Clarity",</w:t>
      </w:r>
    </w:p>
    <w:p w14:paraId="564122DB" w14:textId="77777777" w:rsidR="00D36EC1" w:rsidRDefault="00D36EC1" w:rsidP="00D36EC1">
      <w:r>
        <w:t xml:space="preserve">      "symbol": "Cl",</w:t>
      </w:r>
    </w:p>
    <w:p w14:paraId="1BE30BEB" w14:textId="77777777" w:rsidR="00D36EC1" w:rsidRDefault="00D36EC1" w:rsidP="00D36EC1">
      <w:r>
        <w:t xml:space="preserve">      "shapeDescription": "Precision wave across centered line",</w:t>
      </w:r>
    </w:p>
    <w:p w14:paraId="704D0079" w14:textId="77777777" w:rsidR="00D36EC1" w:rsidRDefault="00D36EC1" w:rsidP="00D36EC1">
      <w:r>
        <w:t xml:space="preserve">      "visualCue": "Ice Silver waveform with slight shimmer edge",</w:t>
      </w:r>
    </w:p>
    <w:p w14:paraId="55181472" w14:textId="77777777" w:rsidR="00D36EC1" w:rsidRDefault="00D36EC1" w:rsidP="00D36EC1">
      <w:r>
        <w:t xml:space="preserve">      "suggestedSVG": "</w:t>
      </w:r>
      <w:proofErr w:type="spellStart"/>
      <w:r>
        <w:t>wave-line.svg</w:t>
      </w:r>
      <w:proofErr w:type="spellEnd"/>
      <w:r>
        <w:t>"</w:t>
      </w:r>
    </w:p>
    <w:p w14:paraId="17D5483C" w14:textId="77777777" w:rsidR="00D36EC1" w:rsidRDefault="00D36EC1" w:rsidP="00D36EC1">
      <w:r>
        <w:t xml:space="preserve">    },</w:t>
      </w:r>
    </w:p>
    <w:p w14:paraId="6C40F212" w14:textId="77777777" w:rsidR="00D36EC1" w:rsidRDefault="00D36EC1" w:rsidP="00D36EC1">
      <w:r>
        <w:t xml:space="preserve">    {</w:t>
      </w:r>
    </w:p>
    <w:p w14:paraId="1293994C" w14:textId="77777777" w:rsidR="00D36EC1" w:rsidRDefault="00D36EC1" w:rsidP="00D36EC1">
      <w:r>
        <w:t xml:space="preserve">      "glyph": "Forgiveness",</w:t>
      </w:r>
    </w:p>
    <w:p w14:paraId="436CBCB8" w14:textId="77777777" w:rsidR="00D36EC1" w:rsidRDefault="00D36EC1" w:rsidP="00D36EC1">
      <w:r>
        <w:t xml:space="preserve">      "symbol": "Fg",</w:t>
      </w:r>
    </w:p>
    <w:p w14:paraId="3D90BCF4" w14:textId="77777777" w:rsidR="00D36EC1" w:rsidRDefault="00D36EC1" w:rsidP="00D36EC1">
      <w:r>
        <w:t xml:space="preserve">      "shapeDescription": "Bridge arc crossed by ripple vein",</w:t>
      </w:r>
    </w:p>
    <w:p w14:paraId="74ADBBDF" w14:textId="77777777" w:rsidR="00D36EC1" w:rsidRDefault="00D36EC1" w:rsidP="00D36EC1">
      <w:r>
        <w:t xml:space="preserve">      "visualCue": "Soft Brass arc with glowing thread",</w:t>
      </w:r>
    </w:p>
    <w:p w14:paraId="480D550B" w14:textId="77777777" w:rsidR="00D36EC1" w:rsidRDefault="00D36EC1" w:rsidP="00D36EC1">
      <w:r>
        <w:t xml:space="preserve">      "suggestedSVG": "</w:t>
      </w:r>
      <w:proofErr w:type="spellStart"/>
      <w:r>
        <w:t>bridge-ripple.svg</w:t>
      </w:r>
      <w:proofErr w:type="spellEnd"/>
      <w:r>
        <w:t>"</w:t>
      </w:r>
    </w:p>
    <w:p w14:paraId="42846A93" w14:textId="77777777" w:rsidR="00D36EC1" w:rsidRDefault="00D36EC1" w:rsidP="00D36EC1">
      <w:r>
        <w:t xml:space="preserve">    }</w:t>
      </w:r>
    </w:p>
    <w:p w14:paraId="6CF97299" w14:textId="77777777" w:rsidR="00D36EC1" w:rsidRDefault="00D36EC1" w:rsidP="00D36EC1">
      <w:r>
        <w:t xml:space="preserve">    // … Continue through Base 30 as needed</w:t>
      </w:r>
    </w:p>
    <w:p w14:paraId="38AE58AF" w14:textId="77777777" w:rsidR="00D36EC1" w:rsidRDefault="00D36EC1" w:rsidP="00D36EC1">
      <w:r>
        <w:t xml:space="preserve">  ]</w:t>
      </w:r>
    </w:p>
    <w:p w14:paraId="138D0A38" w14:textId="77777777" w:rsidR="00D36EC1" w:rsidRDefault="00D36EC1" w:rsidP="00D36EC1">
      <w:r>
        <w:t>}</w:t>
      </w:r>
    </w:p>
    <w:p w14:paraId="24CDB540" w14:textId="77777777" w:rsidR="00D36EC1" w:rsidRDefault="00D36EC1" w:rsidP="00D36EC1"/>
    <w:p w14:paraId="02AF26DB" w14:textId="77777777" w:rsidR="00D36EC1" w:rsidRDefault="00D36EC1" w:rsidP="00D36EC1">
      <w:r>
        <w:t>---</w:t>
      </w:r>
    </w:p>
    <w:p w14:paraId="1472416E" w14:textId="77777777" w:rsidR="00D36EC1" w:rsidRDefault="00D36EC1" w:rsidP="00D36EC1"/>
    <w:p w14:paraId="2C6BBB0C" w14:textId="7E44D055" w:rsidR="00D36EC1" w:rsidRDefault="00D36EC1">
      <w:r>
        <w:t>This completes the aesthetic schema—the glyphs aren’t just data, they’re visible emotion.</w:t>
      </w:r>
    </w:p>
    <w:sectPr w:rsidR="00D3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C1"/>
    <w:rsid w:val="00D36EC1"/>
    <w:rsid w:val="00F3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13B16"/>
  <w15:chartTrackingRefBased/>
  <w15:docId w15:val="{B0E9D1AE-90C3-F24D-8741-D8FE66CA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E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E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E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E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Taurin Robinson</dc:creator>
  <cp:keywords/>
  <dc:description/>
  <cp:lastModifiedBy>Taurin Robinson</cp:lastModifiedBy>
  <cp:revision>2</cp:revision>
  <dcterms:created xsi:type="dcterms:W3CDTF">2025-07-20T03:45:00Z</dcterms:created>
  <dcterms:modified xsi:type="dcterms:W3CDTF">2025-07-20T03:45:00Z</dcterms:modified>
</cp:coreProperties>
</file>