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83" w:rsidRDefault="00933A83" w:rsidP="00933A83">
      <w:r>
        <w:t>- Thảo luận: sinh viên trả lời phần thảo luận của giảng viên thế nào ?</w:t>
      </w:r>
    </w:p>
    <w:p w:rsidR="00933A83" w:rsidRDefault="00933A83" w:rsidP="00933A83">
      <w:r>
        <w:t>- Khác biệt giữa phản biện và hội đồng.</w:t>
      </w:r>
    </w:p>
    <w:p w:rsidR="00933A83" w:rsidRDefault="00933A83" w:rsidP="00933A83">
      <w:r>
        <w:t>- Có bao nhiêu hội đồng được thành lập trong đợt xét duyệt.</w:t>
      </w:r>
    </w:p>
    <w:p w:rsidR="00933A83" w:rsidRDefault="00933A83" w:rsidP="00933A83">
      <w:r>
        <w:t>- Hội đồng xét duyệt và hội đồng đánh giá nghiệm thu có giống nhau không ?</w:t>
      </w:r>
    </w:p>
    <w:p w:rsidR="00933A83" w:rsidRDefault="00933A83" w:rsidP="00933A83">
      <w:r>
        <w:t>- Đánh giá nghiệm thu là thực hiện online ? Có qua gặp mặt ở ngoài không ?</w:t>
      </w:r>
    </w:p>
    <w:p w:rsidR="00933A83" w:rsidRDefault="00933A83" w:rsidP="00933A83">
      <w:r>
        <w:t>- Câu hỏi/trả lời trong phần đánh giá nghiệm thu có cần lưu lại ?</w:t>
      </w:r>
    </w:p>
    <w:p w:rsidR="007156A0" w:rsidRPr="00933A83" w:rsidRDefault="00933A83" w:rsidP="00933A83">
      <w:r>
        <w:t>- Ở các tuần báo cáo của sinh viên thì giáo viên có cần phản hồi gì hay không ?</w:t>
      </w:r>
      <w:bookmarkStart w:id="0" w:name="_GoBack"/>
      <w:bookmarkEnd w:id="0"/>
    </w:p>
    <w:sectPr w:rsidR="007156A0" w:rsidRPr="009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7285"/>
    <w:multiLevelType w:val="hybridMultilevel"/>
    <w:tmpl w:val="880EF3D2"/>
    <w:lvl w:ilvl="0" w:tplc="1C381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F06FF"/>
    <w:multiLevelType w:val="hybridMultilevel"/>
    <w:tmpl w:val="F920E63A"/>
    <w:lvl w:ilvl="0" w:tplc="9796C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C3"/>
    <w:rsid w:val="000B5B33"/>
    <w:rsid w:val="000C5A42"/>
    <w:rsid w:val="00136822"/>
    <w:rsid w:val="004204C3"/>
    <w:rsid w:val="004755D4"/>
    <w:rsid w:val="00537C72"/>
    <w:rsid w:val="00626171"/>
    <w:rsid w:val="00654684"/>
    <w:rsid w:val="00691895"/>
    <w:rsid w:val="007156A0"/>
    <w:rsid w:val="00903F41"/>
    <w:rsid w:val="00933A83"/>
    <w:rsid w:val="00966A1B"/>
    <w:rsid w:val="00D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0520-97FC-4ACE-90E4-29BDF1C8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Rải Đinh</dc:creator>
  <cp:keywords/>
  <dc:description/>
  <cp:lastModifiedBy>Rải Đinh</cp:lastModifiedBy>
  <cp:revision>19</cp:revision>
  <dcterms:created xsi:type="dcterms:W3CDTF">2019-11-09T14:57:00Z</dcterms:created>
  <dcterms:modified xsi:type="dcterms:W3CDTF">2020-01-04T05:16:00Z</dcterms:modified>
</cp:coreProperties>
</file>