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859" w:rsidRDefault="00A96859">
      <w:r>
        <w:t>EVIDENCIAS</w:t>
      </w:r>
    </w:p>
    <w:p w:rsidR="00A96859" w:rsidRDefault="001C7F59">
      <w:r>
        <w:t>1.- Consulta de la posición actual</w:t>
      </w:r>
    </w:p>
    <w:p w:rsidR="00101745" w:rsidRDefault="00A96859">
      <w:r>
        <w:rPr>
          <w:noProof/>
        </w:rPr>
        <w:drawing>
          <wp:inline distT="0" distB="0" distL="0" distR="0" wp14:anchorId="3A990840" wp14:editId="287C4AEA">
            <wp:extent cx="5612130" cy="3006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59" w:rsidRDefault="001C7F59"/>
    <w:p w:rsidR="001C7F59" w:rsidRDefault="001C7F59">
      <w:r>
        <w:t>2.- Insertar/Actualizar posición y también insertar en histórico</w:t>
      </w:r>
    </w:p>
    <w:p w:rsidR="00A96859" w:rsidRDefault="00A96859">
      <w:r>
        <w:rPr>
          <w:noProof/>
        </w:rPr>
        <w:drawing>
          <wp:inline distT="0" distB="0" distL="0" distR="0" wp14:anchorId="7FE3827B" wp14:editId="21C71AEC">
            <wp:extent cx="5612130" cy="3015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59" w:rsidRDefault="001C7F59"/>
    <w:p w:rsidR="001C7F59" w:rsidRDefault="001C7F59"/>
    <w:p w:rsidR="001C7F59" w:rsidRDefault="001C7F59"/>
    <w:p w:rsidR="001C7F59" w:rsidRDefault="001C7F59">
      <w:r>
        <w:lastRenderedPageBreak/>
        <w:t>3.- Consulta del histórico</w:t>
      </w:r>
    </w:p>
    <w:p w:rsidR="00A96859" w:rsidRDefault="00A96859">
      <w:r>
        <w:rPr>
          <w:noProof/>
        </w:rPr>
        <w:drawing>
          <wp:inline distT="0" distB="0" distL="0" distR="0" wp14:anchorId="4F7648AF" wp14:editId="093C372A">
            <wp:extent cx="5612130" cy="3321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9" w:rsidRDefault="00A96859"/>
    <w:p w:rsidR="00817A97" w:rsidRDefault="00817A97">
      <w:r>
        <w:t>4.- WAT que lleva los registros con la posición actual de cada viaje</w:t>
      </w:r>
    </w:p>
    <w:p w:rsidR="00A96859" w:rsidRDefault="00A96859">
      <w:r>
        <w:rPr>
          <w:noProof/>
        </w:rPr>
        <w:drawing>
          <wp:inline distT="0" distB="0" distL="0" distR="0" wp14:anchorId="58758E89" wp14:editId="0172C936">
            <wp:extent cx="5612130" cy="21082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9" w:rsidRDefault="00A96859"/>
    <w:p w:rsidR="00817A97" w:rsidRDefault="00817A97">
      <w:r>
        <w:t>5.- Consulta en la BD del histórico</w:t>
      </w:r>
    </w:p>
    <w:p w:rsidR="00A96859" w:rsidRDefault="00A96859">
      <w:r>
        <w:rPr>
          <w:noProof/>
        </w:rPr>
        <w:drawing>
          <wp:inline distT="0" distB="0" distL="0" distR="0" wp14:anchorId="330AF252" wp14:editId="737183A6">
            <wp:extent cx="5612130" cy="1087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9"/>
    <w:rsid w:val="00101745"/>
    <w:rsid w:val="001C7F59"/>
    <w:rsid w:val="00817A97"/>
    <w:rsid w:val="00A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8FC"/>
  <w15:chartTrackingRefBased/>
  <w15:docId w15:val="{63D9FA28-E2B3-4A85-9D02-81C5003C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Rivera Cabrera</dc:creator>
  <cp:keywords/>
  <dc:description/>
  <cp:lastModifiedBy>Gustavo Rivera Cabrera</cp:lastModifiedBy>
  <cp:revision>2</cp:revision>
  <dcterms:created xsi:type="dcterms:W3CDTF">2019-01-12T21:28:00Z</dcterms:created>
  <dcterms:modified xsi:type="dcterms:W3CDTF">2019-01-12T21:43:00Z</dcterms:modified>
</cp:coreProperties>
</file>