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47A62" w:rsidRDefault="00A7715B">
      <w:r>
        <w:t>Tawanda Ronald Munyanyi</w:t>
      </w:r>
    </w:p>
    <w:p w:rsidR="00A7715B" w:rsidRDefault="00A7715B">
      <w:hyperlink r:id="rId4" w:history="1">
        <w:r w:rsidRPr="00942266">
          <w:rPr>
            <w:rStyle w:val="Hyperlink"/>
          </w:rPr>
          <w:t>ronaldtmunyanyi@gmail.com</w:t>
        </w:r>
      </w:hyperlink>
    </w:p>
    <w:p w:rsidR="00A7715B" w:rsidRDefault="00A7715B">
      <w:r>
        <w:t>+263772890167</w:t>
      </w:r>
    </w:p>
    <w:p w:rsidR="00A7715B" w:rsidRDefault="00A7715B"/>
    <w:p w:rsidR="00A7715B" w:rsidRDefault="00A7715B">
      <w:r>
        <w:rPr>
          <w:noProof/>
        </w:rPr>
        <w:drawing>
          <wp:inline distT="0" distB="0" distL="0" distR="0" wp14:anchorId="1C157B87" wp14:editId="2BB64C40">
            <wp:extent cx="5943600" cy="31203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15B" w:rsidRDefault="00A7715B">
      <w:bookmarkStart w:id="0" w:name="_GoBack"/>
      <w:bookmarkEnd w:id="0"/>
    </w:p>
    <w:p w:rsidR="00A7715B" w:rsidRDefault="00A7715B">
      <w:r>
        <w:rPr>
          <w:noProof/>
        </w:rPr>
        <w:lastRenderedPageBreak/>
        <w:drawing>
          <wp:inline distT="0" distB="0" distL="0" distR="0">
            <wp:extent cx="5943600" cy="3340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0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337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422900" cy="8223250"/>
            <wp:effectExtent l="76200" t="76200" r="139700" b="13970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900" cy="82232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53386B" w:rsidRDefault="0053386B">
      <w:r>
        <w:rPr>
          <w:noProof/>
        </w:rPr>
        <w:lastRenderedPageBreak/>
        <w:drawing>
          <wp:inline distT="0" distB="0" distL="0" distR="0">
            <wp:extent cx="5480050" cy="8223250"/>
            <wp:effectExtent l="76200" t="76200" r="139700" b="13970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82232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5338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15B"/>
    <w:rsid w:val="00325C1E"/>
    <w:rsid w:val="00447A62"/>
    <w:rsid w:val="00454D0A"/>
    <w:rsid w:val="0053386B"/>
    <w:rsid w:val="0064501C"/>
    <w:rsid w:val="006A39AD"/>
    <w:rsid w:val="00983577"/>
    <w:rsid w:val="00A7715B"/>
    <w:rsid w:val="00AB3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74B69"/>
  <w15:chartTrackingRefBased/>
  <w15:docId w15:val="{0401D9ED-5CC5-4F23-AFA9-02F11C40A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771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71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mailto:ronaldtmunyanyi@gmail.com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tawanda munyanyi</dc:creator>
  <cp:keywords/>
  <dc:description/>
  <cp:lastModifiedBy>tawanda munyanyi</cp:lastModifiedBy>
  <cp:revision>2</cp:revision>
  <dcterms:created xsi:type="dcterms:W3CDTF">2025-11-29T13:33:00Z</dcterms:created>
  <dcterms:modified xsi:type="dcterms:W3CDTF">2025-11-29T13:41:00Z</dcterms:modified>
</cp:coreProperties>
</file>