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2C026" w14:textId="77777777" w:rsidR="00F63A93" w:rsidRPr="00E75BFC" w:rsidRDefault="00F63A93">
      <w:pPr>
        <w:pStyle w:val="Textoindependiente"/>
      </w:pPr>
    </w:p>
    <w:p w14:paraId="78C22E32" w14:textId="77777777" w:rsidR="00F63A93" w:rsidRPr="00E75BFC" w:rsidRDefault="00F63A93">
      <w:pPr>
        <w:pStyle w:val="Textoindependiente"/>
      </w:pPr>
    </w:p>
    <w:p w14:paraId="4C731D70" w14:textId="77777777" w:rsidR="00F63A93" w:rsidRPr="00E75BFC" w:rsidRDefault="00F63A93">
      <w:pPr>
        <w:pStyle w:val="Textoindependiente"/>
      </w:pPr>
    </w:p>
    <w:p w14:paraId="773D3377" w14:textId="77777777" w:rsidR="00F63A93" w:rsidRPr="00E75BFC" w:rsidRDefault="00F63A93">
      <w:pPr>
        <w:pStyle w:val="Textoindependiente"/>
      </w:pPr>
    </w:p>
    <w:p w14:paraId="01EC5E03" w14:textId="77777777" w:rsidR="00F63A93" w:rsidRPr="00E75BFC" w:rsidRDefault="00F63A93">
      <w:pPr>
        <w:pStyle w:val="Textoindependiente"/>
      </w:pPr>
    </w:p>
    <w:p w14:paraId="63DF3D47" w14:textId="77777777" w:rsidR="00F63A93" w:rsidRPr="00E75BFC" w:rsidRDefault="00F63A93">
      <w:pPr>
        <w:pStyle w:val="Textoindependiente"/>
      </w:pPr>
    </w:p>
    <w:p w14:paraId="063EC2BC" w14:textId="77777777" w:rsidR="00F63A93" w:rsidRPr="00E75BFC" w:rsidRDefault="00F63A93">
      <w:pPr>
        <w:pStyle w:val="Textoindependiente"/>
      </w:pPr>
    </w:p>
    <w:p w14:paraId="30C16D08" w14:textId="77777777" w:rsidR="00F63A93" w:rsidRPr="00E75BFC" w:rsidRDefault="00F63A93">
      <w:pPr>
        <w:pStyle w:val="Textoindependiente"/>
      </w:pPr>
    </w:p>
    <w:p w14:paraId="0780915E" w14:textId="77777777" w:rsidR="00F63A93" w:rsidRPr="00E75BFC" w:rsidRDefault="002A4BF3">
      <w:pPr>
        <w:ind w:left="2589" w:right="2592"/>
        <w:jc w:val="center"/>
        <w:rPr>
          <w:sz w:val="24"/>
        </w:rPr>
      </w:pPr>
      <w:r w:rsidRPr="00E75BFC">
        <w:rPr>
          <w:spacing w:val="-2"/>
          <w:sz w:val="24"/>
        </w:rPr>
        <w:t>INTEGRANTES:</w:t>
      </w:r>
    </w:p>
    <w:p w14:paraId="19C0C68D" w14:textId="321042AC" w:rsidR="00B70FFD" w:rsidRPr="00E75BFC" w:rsidRDefault="00B70FFD" w:rsidP="00B70FFD">
      <w:pPr>
        <w:spacing w:before="139" w:line="360" w:lineRule="auto"/>
        <w:ind w:left="2589" w:right="2588"/>
        <w:jc w:val="center"/>
        <w:rPr>
          <w:sz w:val="24"/>
        </w:rPr>
      </w:pPr>
      <w:r w:rsidRPr="00E75BFC">
        <w:rPr>
          <w:sz w:val="24"/>
        </w:rPr>
        <w:t xml:space="preserve">TAYLOR </w:t>
      </w:r>
      <w:r w:rsidR="00A9745D">
        <w:rPr>
          <w:sz w:val="24"/>
        </w:rPr>
        <w:t>A.</w:t>
      </w:r>
      <w:r w:rsidRPr="00E75BFC">
        <w:rPr>
          <w:sz w:val="24"/>
        </w:rPr>
        <w:t xml:space="preserve"> </w:t>
      </w:r>
      <w:r w:rsidR="00A9745D">
        <w:rPr>
          <w:sz w:val="24"/>
        </w:rPr>
        <w:t xml:space="preserve">QUIÑONES </w:t>
      </w:r>
      <w:r w:rsidRPr="00E75BFC">
        <w:rPr>
          <w:sz w:val="24"/>
        </w:rPr>
        <w:t>CAICEDO</w:t>
      </w:r>
    </w:p>
    <w:p w14:paraId="6A55853C" w14:textId="49FC982D" w:rsidR="00F63A93" w:rsidRPr="00E75BFC" w:rsidRDefault="00B70FFD" w:rsidP="00B70FFD">
      <w:pPr>
        <w:spacing w:before="139" w:line="360" w:lineRule="auto"/>
        <w:ind w:left="2589" w:right="2588"/>
        <w:jc w:val="center"/>
        <w:rPr>
          <w:sz w:val="24"/>
        </w:rPr>
      </w:pPr>
      <w:r w:rsidRPr="00E75BFC">
        <w:rPr>
          <w:sz w:val="24"/>
        </w:rPr>
        <w:t>YAN CARLOS CIFUENTES</w:t>
      </w:r>
    </w:p>
    <w:p w14:paraId="6DE53093" w14:textId="713D8186" w:rsidR="00F63A93" w:rsidRPr="00E75BFC" w:rsidRDefault="00B70FFD">
      <w:pPr>
        <w:spacing w:before="1" w:line="360" w:lineRule="auto"/>
        <w:ind w:left="1885" w:right="1881"/>
        <w:jc w:val="center"/>
        <w:rPr>
          <w:sz w:val="24"/>
        </w:rPr>
      </w:pPr>
      <w:r w:rsidRPr="00E75BFC">
        <w:rPr>
          <w:sz w:val="24"/>
        </w:rPr>
        <w:t>YEISON STIVEN LOZANO</w:t>
      </w:r>
    </w:p>
    <w:p w14:paraId="6E00304D" w14:textId="25444F60" w:rsidR="00B70FFD" w:rsidRPr="00E75BFC" w:rsidRDefault="00B70FFD">
      <w:pPr>
        <w:spacing w:before="1" w:line="360" w:lineRule="auto"/>
        <w:ind w:left="1885" w:right="1881"/>
        <w:jc w:val="center"/>
        <w:rPr>
          <w:sz w:val="24"/>
        </w:rPr>
      </w:pPr>
      <w:r w:rsidRPr="00E75BFC">
        <w:rPr>
          <w:sz w:val="24"/>
        </w:rPr>
        <w:t>ESTEBAN RUIZ</w:t>
      </w:r>
    </w:p>
    <w:p w14:paraId="16C08895" w14:textId="494A80F2" w:rsidR="00B70FFD" w:rsidRPr="00E75BFC" w:rsidRDefault="00B70FFD">
      <w:pPr>
        <w:spacing w:before="1" w:line="360" w:lineRule="auto"/>
        <w:ind w:left="1885" w:right="1881"/>
        <w:jc w:val="center"/>
        <w:rPr>
          <w:sz w:val="24"/>
        </w:rPr>
      </w:pPr>
      <w:r w:rsidRPr="00E75BFC">
        <w:rPr>
          <w:sz w:val="24"/>
        </w:rPr>
        <w:t xml:space="preserve">JOHNATHAN JAVIER LOZANO </w:t>
      </w:r>
    </w:p>
    <w:p w14:paraId="1E3B1010" w14:textId="53B3868A" w:rsidR="00B70FFD" w:rsidRPr="00E75BFC" w:rsidRDefault="00B70FFD">
      <w:pPr>
        <w:spacing w:before="1" w:line="360" w:lineRule="auto"/>
        <w:ind w:left="1885" w:right="1881"/>
        <w:jc w:val="center"/>
        <w:rPr>
          <w:sz w:val="24"/>
        </w:rPr>
      </w:pPr>
      <w:r w:rsidRPr="00E75BFC">
        <w:rPr>
          <w:sz w:val="24"/>
        </w:rPr>
        <w:t>ANA LORENA VENTE</w:t>
      </w:r>
    </w:p>
    <w:p w14:paraId="2D941463" w14:textId="155ACBA1" w:rsidR="00B70FFD" w:rsidRPr="00E75BFC" w:rsidRDefault="00B70FFD">
      <w:pPr>
        <w:spacing w:before="1" w:line="360" w:lineRule="auto"/>
        <w:ind w:left="1885" w:right="1881"/>
        <w:jc w:val="center"/>
        <w:rPr>
          <w:sz w:val="24"/>
        </w:rPr>
      </w:pPr>
      <w:r w:rsidRPr="00E75BFC">
        <w:rPr>
          <w:sz w:val="24"/>
        </w:rPr>
        <w:t>CRISTIAN OBISPO</w:t>
      </w:r>
    </w:p>
    <w:p w14:paraId="7786A443" w14:textId="77777777" w:rsidR="00F63A93" w:rsidRPr="00E75BFC" w:rsidRDefault="00F63A93">
      <w:pPr>
        <w:pStyle w:val="Textoindependiente"/>
      </w:pPr>
    </w:p>
    <w:p w14:paraId="03589448" w14:textId="77777777" w:rsidR="00F63A93" w:rsidRPr="00E75BFC" w:rsidRDefault="00F63A93">
      <w:pPr>
        <w:pStyle w:val="Textoindependiente"/>
      </w:pPr>
    </w:p>
    <w:p w14:paraId="783D3E08" w14:textId="77777777" w:rsidR="00F63A93" w:rsidRPr="00E75BFC" w:rsidRDefault="00F63A93">
      <w:pPr>
        <w:pStyle w:val="Textoindependiente"/>
      </w:pPr>
    </w:p>
    <w:p w14:paraId="6081BBBB" w14:textId="77777777" w:rsidR="00F63A93" w:rsidRPr="00E75BFC" w:rsidRDefault="00F63A93">
      <w:pPr>
        <w:pStyle w:val="Textoindependiente"/>
      </w:pPr>
    </w:p>
    <w:p w14:paraId="6C0BD477" w14:textId="77777777" w:rsidR="00F63A93" w:rsidRPr="00E75BFC" w:rsidRDefault="00F63A93">
      <w:pPr>
        <w:pStyle w:val="Textoindependiente"/>
      </w:pPr>
    </w:p>
    <w:p w14:paraId="1CE2C9C6" w14:textId="77777777" w:rsidR="00F63A93" w:rsidRPr="00E75BFC" w:rsidRDefault="00F63A93">
      <w:pPr>
        <w:pStyle w:val="Textoindependiente"/>
      </w:pPr>
    </w:p>
    <w:p w14:paraId="4363842D" w14:textId="77777777" w:rsidR="00F63A93" w:rsidRPr="00E75BFC" w:rsidRDefault="00F63A93">
      <w:pPr>
        <w:pStyle w:val="Textoindependiente"/>
      </w:pPr>
    </w:p>
    <w:p w14:paraId="5BD2849E" w14:textId="77777777" w:rsidR="00F63A93" w:rsidRPr="00E75BFC" w:rsidRDefault="00F63A93">
      <w:pPr>
        <w:pStyle w:val="Textoindependiente"/>
      </w:pPr>
    </w:p>
    <w:p w14:paraId="36368C2C" w14:textId="77777777" w:rsidR="00F63A93" w:rsidRPr="00E75BFC" w:rsidRDefault="00F63A93">
      <w:pPr>
        <w:pStyle w:val="Textoindependiente"/>
      </w:pPr>
    </w:p>
    <w:p w14:paraId="65AC479A" w14:textId="77777777" w:rsidR="00F63A93" w:rsidRPr="00E75BFC" w:rsidRDefault="002A4BF3">
      <w:pPr>
        <w:spacing w:before="1" w:line="720" w:lineRule="auto"/>
        <w:ind w:left="2589" w:right="2590"/>
        <w:jc w:val="center"/>
        <w:rPr>
          <w:sz w:val="24"/>
        </w:rPr>
      </w:pPr>
      <w:r w:rsidRPr="00E75BFC">
        <w:rPr>
          <w:sz w:val="24"/>
        </w:rPr>
        <w:t>UNIVERSIDAD</w:t>
      </w:r>
      <w:r w:rsidRPr="00E75BFC">
        <w:rPr>
          <w:spacing w:val="-15"/>
          <w:sz w:val="24"/>
        </w:rPr>
        <w:t xml:space="preserve"> </w:t>
      </w:r>
      <w:r w:rsidRPr="00E75BFC">
        <w:rPr>
          <w:sz w:val="24"/>
        </w:rPr>
        <w:t>DEL</w:t>
      </w:r>
      <w:r w:rsidRPr="00E75BFC">
        <w:rPr>
          <w:spacing w:val="-15"/>
          <w:sz w:val="24"/>
        </w:rPr>
        <w:t xml:space="preserve"> </w:t>
      </w:r>
      <w:r w:rsidRPr="00E75BFC">
        <w:rPr>
          <w:sz w:val="24"/>
        </w:rPr>
        <w:t>PACIFICO INGENIERIA DE SISTEMAS BUENAVENTURA VALLE</w:t>
      </w:r>
    </w:p>
    <w:p w14:paraId="1D43D410" w14:textId="6E69F61F" w:rsidR="00F63A93" w:rsidRPr="00E75BFC" w:rsidRDefault="002A4BF3">
      <w:pPr>
        <w:ind w:left="2589" w:right="2589"/>
        <w:jc w:val="center"/>
        <w:rPr>
          <w:sz w:val="24"/>
        </w:rPr>
      </w:pPr>
      <w:r w:rsidRPr="00E75BFC">
        <w:rPr>
          <w:sz w:val="24"/>
        </w:rPr>
        <w:t xml:space="preserve">OCTUBRE </w:t>
      </w:r>
      <w:r w:rsidRPr="00E75BFC">
        <w:rPr>
          <w:spacing w:val="-4"/>
          <w:sz w:val="24"/>
        </w:rPr>
        <w:t>2025</w:t>
      </w:r>
    </w:p>
    <w:p w14:paraId="4E2B199E" w14:textId="77777777" w:rsidR="00F63A93" w:rsidRPr="00E75BFC" w:rsidRDefault="00F63A93">
      <w:pPr>
        <w:jc w:val="center"/>
        <w:rPr>
          <w:sz w:val="24"/>
        </w:rPr>
        <w:sectPr w:rsidR="00F63A93" w:rsidRPr="00E75BFC">
          <w:headerReference w:type="default" r:id="rId8"/>
          <w:type w:val="continuous"/>
          <w:pgSz w:w="12240" w:h="15840"/>
          <w:pgMar w:top="1680" w:right="1440" w:bottom="280" w:left="1440" w:header="1426" w:footer="0" w:gutter="0"/>
          <w:pgNumType w:start="1"/>
          <w:cols w:space="720"/>
        </w:sectPr>
      </w:pPr>
    </w:p>
    <w:p w14:paraId="668297E4" w14:textId="77777777" w:rsidR="00F63A93" w:rsidRPr="00E75BFC" w:rsidRDefault="00F63A93">
      <w:pPr>
        <w:pStyle w:val="Textoindependiente"/>
        <w:rPr>
          <w:sz w:val="23"/>
        </w:rPr>
      </w:pPr>
    </w:p>
    <w:p w14:paraId="3B09E955" w14:textId="77777777" w:rsidR="00F63A93" w:rsidRPr="00E75BFC" w:rsidRDefault="00F63A93">
      <w:pPr>
        <w:pStyle w:val="Textoindependiente"/>
        <w:rPr>
          <w:sz w:val="23"/>
        </w:rPr>
      </w:pPr>
    </w:p>
    <w:p w14:paraId="0649441D" w14:textId="77777777" w:rsidR="00F63A93" w:rsidRPr="00E75BFC" w:rsidRDefault="00F63A93">
      <w:pPr>
        <w:pStyle w:val="Textoindependiente"/>
        <w:rPr>
          <w:sz w:val="23"/>
        </w:rPr>
      </w:pPr>
    </w:p>
    <w:p w14:paraId="43C6C508" w14:textId="77777777" w:rsidR="00F63A93" w:rsidRPr="00E75BFC" w:rsidRDefault="00F63A93">
      <w:pPr>
        <w:pStyle w:val="Textoindependiente"/>
        <w:rPr>
          <w:sz w:val="23"/>
        </w:rPr>
      </w:pPr>
    </w:p>
    <w:p w14:paraId="3B819C19" w14:textId="77777777" w:rsidR="00F63A93" w:rsidRPr="00E75BFC" w:rsidRDefault="00F63A93">
      <w:pPr>
        <w:pStyle w:val="Textoindependiente"/>
        <w:rPr>
          <w:sz w:val="23"/>
        </w:rPr>
      </w:pPr>
    </w:p>
    <w:p w14:paraId="764E3CE7" w14:textId="77777777" w:rsidR="00F63A93" w:rsidRPr="00E75BFC" w:rsidRDefault="00F63A93">
      <w:pPr>
        <w:pStyle w:val="Textoindependiente"/>
        <w:rPr>
          <w:sz w:val="23"/>
        </w:rPr>
      </w:pPr>
    </w:p>
    <w:p w14:paraId="3283513F" w14:textId="77777777" w:rsidR="00F63A93" w:rsidRPr="00E75BFC" w:rsidRDefault="00F63A93">
      <w:pPr>
        <w:pStyle w:val="Textoindependiente"/>
        <w:rPr>
          <w:sz w:val="23"/>
        </w:rPr>
      </w:pPr>
    </w:p>
    <w:p w14:paraId="72D0A3F1" w14:textId="77777777" w:rsidR="00F63A93" w:rsidRPr="00E75BFC" w:rsidRDefault="00F63A93">
      <w:pPr>
        <w:pStyle w:val="Textoindependiente"/>
        <w:spacing w:before="5"/>
        <w:rPr>
          <w:sz w:val="23"/>
        </w:rPr>
      </w:pPr>
    </w:p>
    <w:p w14:paraId="492E4E62" w14:textId="77777777" w:rsidR="00F63A93" w:rsidRPr="00E75BFC" w:rsidRDefault="002A4BF3">
      <w:pPr>
        <w:ind w:left="2591" w:right="2588"/>
        <w:jc w:val="center"/>
        <w:rPr>
          <w:sz w:val="23"/>
        </w:rPr>
      </w:pPr>
      <w:r w:rsidRPr="00E75BFC">
        <w:rPr>
          <w:spacing w:val="-2"/>
          <w:sz w:val="23"/>
        </w:rPr>
        <w:t>DOCENTE:</w:t>
      </w:r>
    </w:p>
    <w:p w14:paraId="1081ECEE" w14:textId="77777777" w:rsidR="00F63A93" w:rsidRPr="00E75BFC" w:rsidRDefault="002A4BF3">
      <w:pPr>
        <w:spacing w:before="134"/>
        <w:ind w:left="1885" w:right="1881"/>
        <w:jc w:val="center"/>
        <w:rPr>
          <w:sz w:val="23"/>
        </w:rPr>
      </w:pPr>
      <w:r w:rsidRPr="00E75BFC">
        <w:rPr>
          <w:sz w:val="23"/>
        </w:rPr>
        <w:t>WILMAN</w:t>
      </w:r>
      <w:r w:rsidRPr="00E75BFC">
        <w:rPr>
          <w:spacing w:val="-5"/>
          <w:sz w:val="23"/>
        </w:rPr>
        <w:t xml:space="preserve"> </w:t>
      </w:r>
      <w:r w:rsidRPr="00E75BFC">
        <w:rPr>
          <w:sz w:val="23"/>
        </w:rPr>
        <w:t>ANDRES</w:t>
      </w:r>
      <w:r w:rsidRPr="00E75BFC">
        <w:rPr>
          <w:spacing w:val="-4"/>
          <w:sz w:val="23"/>
        </w:rPr>
        <w:t xml:space="preserve"> </w:t>
      </w:r>
      <w:r w:rsidRPr="00E75BFC">
        <w:rPr>
          <w:sz w:val="23"/>
        </w:rPr>
        <w:t>QUIÑONEZ</w:t>
      </w:r>
      <w:r w:rsidRPr="00E75BFC">
        <w:rPr>
          <w:spacing w:val="-3"/>
          <w:sz w:val="23"/>
        </w:rPr>
        <w:t xml:space="preserve"> </w:t>
      </w:r>
      <w:r w:rsidRPr="00E75BFC">
        <w:rPr>
          <w:spacing w:val="-2"/>
          <w:sz w:val="23"/>
        </w:rPr>
        <w:t>VALENCIA</w:t>
      </w:r>
    </w:p>
    <w:p w14:paraId="636B2C71" w14:textId="77777777" w:rsidR="00F63A93" w:rsidRPr="00E75BFC" w:rsidRDefault="00F63A93">
      <w:pPr>
        <w:pStyle w:val="Textoindependiente"/>
        <w:rPr>
          <w:sz w:val="23"/>
        </w:rPr>
      </w:pPr>
    </w:p>
    <w:p w14:paraId="2194DDEB" w14:textId="77777777" w:rsidR="00F63A93" w:rsidRPr="00E75BFC" w:rsidRDefault="00F63A93">
      <w:pPr>
        <w:pStyle w:val="Textoindependiente"/>
        <w:rPr>
          <w:sz w:val="23"/>
        </w:rPr>
      </w:pPr>
    </w:p>
    <w:p w14:paraId="6712454E" w14:textId="77777777" w:rsidR="00F63A93" w:rsidRPr="00E75BFC" w:rsidRDefault="00F63A93">
      <w:pPr>
        <w:pStyle w:val="Textoindependiente"/>
        <w:rPr>
          <w:sz w:val="23"/>
        </w:rPr>
      </w:pPr>
    </w:p>
    <w:p w14:paraId="42F99F5F" w14:textId="77777777" w:rsidR="00F63A93" w:rsidRPr="00E75BFC" w:rsidRDefault="00F63A93">
      <w:pPr>
        <w:pStyle w:val="Textoindependiente"/>
        <w:rPr>
          <w:sz w:val="23"/>
        </w:rPr>
      </w:pPr>
    </w:p>
    <w:p w14:paraId="7D63D7C6" w14:textId="77777777" w:rsidR="00F63A93" w:rsidRPr="00E75BFC" w:rsidRDefault="00F63A93">
      <w:pPr>
        <w:pStyle w:val="Textoindependiente"/>
        <w:rPr>
          <w:sz w:val="23"/>
        </w:rPr>
      </w:pPr>
    </w:p>
    <w:p w14:paraId="7A59C614" w14:textId="77777777" w:rsidR="00F63A93" w:rsidRPr="00E75BFC" w:rsidRDefault="00F63A93">
      <w:pPr>
        <w:pStyle w:val="Textoindependiente"/>
        <w:rPr>
          <w:sz w:val="23"/>
        </w:rPr>
      </w:pPr>
    </w:p>
    <w:p w14:paraId="6110F6E8" w14:textId="77777777" w:rsidR="00F63A93" w:rsidRPr="00E75BFC" w:rsidRDefault="00F63A93">
      <w:pPr>
        <w:pStyle w:val="Textoindependiente"/>
        <w:rPr>
          <w:sz w:val="23"/>
        </w:rPr>
      </w:pPr>
    </w:p>
    <w:p w14:paraId="62DD160B" w14:textId="77777777" w:rsidR="00F63A93" w:rsidRPr="00E75BFC" w:rsidRDefault="00F63A93">
      <w:pPr>
        <w:pStyle w:val="Textoindependiente"/>
        <w:rPr>
          <w:sz w:val="23"/>
        </w:rPr>
      </w:pPr>
    </w:p>
    <w:p w14:paraId="56A39630" w14:textId="77777777" w:rsidR="00F63A93" w:rsidRPr="00E75BFC" w:rsidRDefault="00F63A93">
      <w:pPr>
        <w:pStyle w:val="Textoindependiente"/>
        <w:spacing w:before="133"/>
        <w:rPr>
          <w:sz w:val="23"/>
        </w:rPr>
      </w:pPr>
    </w:p>
    <w:p w14:paraId="5CC58262" w14:textId="77777777" w:rsidR="00F63A93" w:rsidRPr="00E75BFC" w:rsidRDefault="002A4BF3">
      <w:pPr>
        <w:spacing w:line="360" w:lineRule="auto"/>
        <w:ind w:left="3205" w:right="3039" w:firstLine="696"/>
        <w:rPr>
          <w:sz w:val="23"/>
        </w:rPr>
      </w:pPr>
      <w:r w:rsidRPr="00E75BFC">
        <w:rPr>
          <w:spacing w:val="-2"/>
          <w:sz w:val="23"/>
        </w:rPr>
        <w:t xml:space="preserve">ASIGNATURA: </w:t>
      </w:r>
      <w:r w:rsidRPr="00E75BFC">
        <w:rPr>
          <w:sz w:val="23"/>
        </w:rPr>
        <w:t>ELECTIVA</w:t>
      </w:r>
      <w:r w:rsidRPr="00E75BFC">
        <w:rPr>
          <w:spacing w:val="-15"/>
          <w:sz w:val="23"/>
        </w:rPr>
        <w:t xml:space="preserve"> </w:t>
      </w:r>
      <w:r w:rsidRPr="00E75BFC">
        <w:rPr>
          <w:sz w:val="23"/>
        </w:rPr>
        <w:t>PROFESIONAL</w:t>
      </w:r>
      <w:r w:rsidRPr="00E75BFC">
        <w:rPr>
          <w:spacing w:val="-14"/>
          <w:sz w:val="23"/>
        </w:rPr>
        <w:t xml:space="preserve"> </w:t>
      </w:r>
      <w:r w:rsidRPr="00E75BFC">
        <w:rPr>
          <w:sz w:val="23"/>
        </w:rPr>
        <w:t>II</w:t>
      </w:r>
    </w:p>
    <w:p w14:paraId="2027C65D" w14:textId="77777777" w:rsidR="00F63A93" w:rsidRPr="00E75BFC" w:rsidRDefault="00F63A93">
      <w:pPr>
        <w:pStyle w:val="Textoindependiente"/>
        <w:rPr>
          <w:sz w:val="23"/>
        </w:rPr>
      </w:pPr>
    </w:p>
    <w:p w14:paraId="30F1B2AE" w14:textId="77777777" w:rsidR="00F63A93" w:rsidRPr="00E75BFC" w:rsidRDefault="00F63A93">
      <w:pPr>
        <w:pStyle w:val="Textoindependiente"/>
        <w:rPr>
          <w:sz w:val="23"/>
        </w:rPr>
      </w:pPr>
    </w:p>
    <w:p w14:paraId="43608F55" w14:textId="77777777" w:rsidR="00F63A93" w:rsidRPr="00E75BFC" w:rsidRDefault="00F63A93">
      <w:pPr>
        <w:pStyle w:val="Textoindependiente"/>
        <w:rPr>
          <w:sz w:val="23"/>
        </w:rPr>
      </w:pPr>
    </w:p>
    <w:p w14:paraId="6A678CB6" w14:textId="77777777" w:rsidR="00F63A93" w:rsidRPr="00E75BFC" w:rsidRDefault="00F63A93">
      <w:pPr>
        <w:pStyle w:val="Textoindependiente"/>
        <w:rPr>
          <w:sz w:val="23"/>
        </w:rPr>
      </w:pPr>
    </w:p>
    <w:p w14:paraId="218E2458" w14:textId="77777777" w:rsidR="00F63A93" w:rsidRPr="00E75BFC" w:rsidRDefault="00F63A93">
      <w:pPr>
        <w:pStyle w:val="Textoindependiente"/>
        <w:rPr>
          <w:sz w:val="23"/>
        </w:rPr>
      </w:pPr>
    </w:p>
    <w:p w14:paraId="651511F8" w14:textId="77777777" w:rsidR="00F63A93" w:rsidRPr="00E75BFC" w:rsidRDefault="00F63A93">
      <w:pPr>
        <w:pStyle w:val="Textoindependiente"/>
        <w:spacing w:before="1"/>
        <w:rPr>
          <w:sz w:val="23"/>
        </w:rPr>
      </w:pPr>
    </w:p>
    <w:p w14:paraId="745F344D" w14:textId="77777777" w:rsidR="00F63A93" w:rsidRPr="00E75BFC" w:rsidRDefault="002A4BF3">
      <w:pPr>
        <w:spacing w:line="720" w:lineRule="auto"/>
        <w:ind w:left="2589" w:right="2590"/>
        <w:jc w:val="center"/>
        <w:rPr>
          <w:sz w:val="24"/>
        </w:rPr>
      </w:pPr>
      <w:r w:rsidRPr="00E75BFC">
        <w:rPr>
          <w:sz w:val="24"/>
        </w:rPr>
        <w:t>UNIVERSIDAD</w:t>
      </w:r>
      <w:r w:rsidRPr="00E75BFC">
        <w:rPr>
          <w:spacing w:val="-15"/>
          <w:sz w:val="24"/>
        </w:rPr>
        <w:t xml:space="preserve"> </w:t>
      </w:r>
      <w:r w:rsidRPr="00E75BFC">
        <w:rPr>
          <w:sz w:val="24"/>
        </w:rPr>
        <w:t>DEL</w:t>
      </w:r>
      <w:r w:rsidRPr="00E75BFC">
        <w:rPr>
          <w:spacing w:val="-15"/>
          <w:sz w:val="24"/>
        </w:rPr>
        <w:t xml:space="preserve"> </w:t>
      </w:r>
      <w:r w:rsidRPr="00E75BFC">
        <w:rPr>
          <w:sz w:val="24"/>
        </w:rPr>
        <w:t>PACIFICO INGENIERIA DE SISTEMAS BUENAVENTURA VALLE</w:t>
      </w:r>
    </w:p>
    <w:p w14:paraId="03666CAE" w14:textId="77777777" w:rsidR="00F63A93" w:rsidRPr="00E75BFC" w:rsidRDefault="002A4BF3">
      <w:pPr>
        <w:spacing w:before="1"/>
        <w:ind w:left="2589" w:right="2589"/>
        <w:jc w:val="center"/>
        <w:rPr>
          <w:sz w:val="24"/>
        </w:rPr>
      </w:pPr>
      <w:r w:rsidRPr="00E75BFC">
        <w:rPr>
          <w:sz w:val="24"/>
        </w:rPr>
        <w:t xml:space="preserve">22 OCTUBRE </w:t>
      </w:r>
      <w:r w:rsidRPr="00E75BFC">
        <w:rPr>
          <w:spacing w:val="-4"/>
          <w:sz w:val="24"/>
        </w:rPr>
        <w:t>2025</w:t>
      </w:r>
    </w:p>
    <w:p w14:paraId="0B6408AF" w14:textId="77777777" w:rsidR="00F63A93" w:rsidRPr="00E75BFC" w:rsidRDefault="00F63A93">
      <w:pPr>
        <w:jc w:val="center"/>
        <w:rPr>
          <w:sz w:val="24"/>
        </w:rPr>
        <w:sectPr w:rsidR="00F63A93" w:rsidRPr="00E75BFC">
          <w:pgSz w:w="12240" w:h="15840"/>
          <w:pgMar w:top="1680" w:right="1440" w:bottom="280" w:left="1440" w:header="1426" w:footer="0" w:gutter="0"/>
          <w:cols w:space="720"/>
        </w:sectPr>
      </w:pPr>
    </w:p>
    <w:p w14:paraId="1D8B8BF7" w14:textId="77777777" w:rsidR="001B3F43" w:rsidRPr="00E75BFC" w:rsidRDefault="001B3F43" w:rsidP="001B3F43">
      <w:pPr>
        <w:spacing w:before="10"/>
        <w:jc w:val="center"/>
        <w:rPr>
          <w:b/>
          <w:sz w:val="24"/>
        </w:rPr>
      </w:pPr>
      <w:r w:rsidRPr="00E75BFC">
        <w:rPr>
          <w:b/>
          <w:sz w:val="24"/>
        </w:rPr>
        <w:lastRenderedPageBreak/>
        <w:t xml:space="preserve">Tabla de </w:t>
      </w:r>
      <w:r w:rsidRPr="00E75BFC">
        <w:rPr>
          <w:b/>
          <w:spacing w:val="-2"/>
          <w:sz w:val="24"/>
        </w:rPr>
        <w:t>contenido</w:t>
      </w:r>
    </w:p>
    <w:p w14:paraId="04A7B051" w14:textId="77777777" w:rsidR="00F63A93" w:rsidRPr="00E75BFC" w:rsidRDefault="00F63A93" w:rsidP="001B3F43">
      <w:pPr>
        <w:pStyle w:val="Textoindependiente"/>
        <w:jc w:val="center"/>
      </w:pPr>
    </w:p>
    <w:p w14:paraId="3023D943" w14:textId="77777777" w:rsidR="00F63A93" w:rsidRPr="00E75BFC" w:rsidRDefault="00F63A93">
      <w:pPr>
        <w:pStyle w:val="Textoindependiente"/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es-ES" w:eastAsia="en-US"/>
        </w:rPr>
        <w:id w:val="-1895234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AE95C5" w14:textId="12DB1901" w:rsidR="00766A01" w:rsidRDefault="00766A01">
          <w:pPr>
            <w:pStyle w:val="TtuloTDC"/>
          </w:pPr>
          <w:r>
            <w:rPr>
              <w:lang w:val="es-ES"/>
            </w:rPr>
            <w:t>Contenido</w:t>
          </w:r>
        </w:p>
        <w:p w14:paraId="6FE9DB42" w14:textId="60326B1D" w:rsidR="00C31AE2" w:rsidRDefault="00766A01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eastAsia="es-MX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2648311" w:history="1">
            <w:r w:rsidR="00C31AE2" w:rsidRPr="00910B59">
              <w:rPr>
                <w:rStyle w:val="Hipervnculo"/>
                <w:noProof/>
              </w:rPr>
              <w:t>Introducción</w:t>
            </w:r>
            <w:r w:rsidR="00C31AE2">
              <w:rPr>
                <w:noProof/>
                <w:webHidden/>
              </w:rPr>
              <w:tab/>
            </w:r>
            <w:r w:rsidR="00C31AE2">
              <w:rPr>
                <w:noProof/>
                <w:webHidden/>
              </w:rPr>
              <w:fldChar w:fldCharType="begin"/>
            </w:r>
            <w:r w:rsidR="00C31AE2">
              <w:rPr>
                <w:noProof/>
                <w:webHidden/>
              </w:rPr>
              <w:instrText xml:space="preserve"> PAGEREF _Toc212648311 \h </w:instrText>
            </w:r>
            <w:r w:rsidR="00C31AE2">
              <w:rPr>
                <w:noProof/>
                <w:webHidden/>
              </w:rPr>
            </w:r>
            <w:r w:rsidR="00C31AE2">
              <w:rPr>
                <w:noProof/>
                <w:webHidden/>
              </w:rPr>
              <w:fldChar w:fldCharType="separate"/>
            </w:r>
            <w:r w:rsidR="00C31AE2">
              <w:rPr>
                <w:noProof/>
                <w:webHidden/>
              </w:rPr>
              <w:t>4</w:t>
            </w:r>
            <w:r w:rsidR="00C31AE2">
              <w:rPr>
                <w:noProof/>
                <w:webHidden/>
              </w:rPr>
              <w:fldChar w:fldCharType="end"/>
            </w:r>
          </w:hyperlink>
        </w:p>
        <w:p w14:paraId="798D6A42" w14:textId="1333235C" w:rsidR="00C31AE2" w:rsidRDefault="002A4BF3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eastAsia="es-MX"/>
              <w14:ligatures w14:val="standardContextual"/>
            </w:rPr>
          </w:pPr>
          <w:hyperlink w:anchor="_Toc212648312" w:history="1">
            <w:r w:rsidR="00C31AE2" w:rsidRPr="00910B59">
              <w:rPr>
                <w:rStyle w:val="Hipervnculo"/>
                <w:noProof/>
              </w:rPr>
              <w:t>Descripción</w:t>
            </w:r>
            <w:r w:rsidR="00C31AE2" w:rsidRPr="00910B59">
              <w:rPr>
                <w:rStyle w:val="Hipervnculo"/>
                <w:noProof/>
                <w:spacing w:val="1"/>
              </w:rPr>
              <w:t xml:space="preserve"> </w:t>
            </w:r>
            <w:r w:rsidR="00C31AE2" w:rsidRPr="00910B59">
              <w:rPr>
                <w:rStyle w:val="Hipervnculo"/>
                <w:noProof/>
              </w:rPr>
              <w:t>del problema</w:t>
            </w:r>
            <w:r w:rsidR="00C31AE2" w:rsidRPr="00910B59">
              <w:rPr>
                <w:rStyle w:val="Hipervnculo"/>
                <w:noProof/>
                <w:spacing w:val="-1"/>
              </w:rPr>
              <w:t xml:space="preserve"> </w:t>
            </w:r>
            <w:r w:rsidR="00C31AE2" w:rsidRPr="00910B59">
              <w:rPr>
                <w:rStyle w:val="Hipervnculo"/>
                <w:noProof/>
              </w:rPr>
              <w:t>y</w:t>
            </w:r>
            <w:r w:rsidR="00C31AE2" w:rsidRPr="00910B59">
              <w:rPr>
                <w:rStyle w:val="Hipervnculo"/>
                <w:noProof/>
                <w:spacing w:val="-1"/>
              </w:rPr>
              <w:t xml:space="preserve"> </w:t>
            </w:r>
            <w:r w:rsidR="00C31AE2" w:rsidRPr="00910B59">
              <w:rPr>
                <w:rStyle w:val="Hipervnculo"/>
                <w:noProof/>
              </w:rPr>
              <w:t>definición</w:t>
            </w:r>
            <w:r w:rsidR="00C31AE2" w:rsidRPr="00910B59">
              <w:rPr>
                <w:rStyle w:val="Hipervnculo"/>
                <w:noProof/>
                <w:spacing w:val="-3"/>
              </w:rPr>
              <w:t xml:space="preserve"> </w:t>
            </w:r>
            <w:r w:rsidR="00C31AE2" w:rsidRPr="00910B59">
              <w:rPr>
                <w:rStyle w:val="Hipervnculo"/>
                <w:noProof/>
              </w:rPr>
              <w:t xml:space="preserve">del </w:t>
            </w:r>
            <w:r w:rsidR="00C31AE2" w:rsidRPr="00910B59">
              <w:rPr>
                <w:rStyle w:val="Hipervnculo"/>
                <w:noProof/>
                <w:spacing w:val="-2"/>
              </w:rPr>
              <w:t>problema</w:t>
            </w:r>
            <w:r w:rsidR="00C31AE2">
              <w:rPr>
                <w:noProof/>
                <w:webHidden/>
              </w:rPr>
              <w:tab/>
            </w:r>
            <w:r w:rsidR="00C31AE2">
              <w:rPr>
                <w:noProof/>
                <w:webHidden/>
              </w:rPr>
              <w:fldChar w:fldCharType="begin"/>
            </w:r>
            <w:r w:rsidR="00C31AE2">
              <w:rPr>
                <w:noProof/>
                <w:webHidden/>
              </w:rPr>
              <w:instrText xml:space="preserve"> PAGEREF _Toc212648312 \h </w:instrText>
            </w:r>
            <w:r w:rsidR="00C31AE2">
              <w:rPr>
                <w:noProof/>
                <w:webHidden/>
              </w:rPr>
            </w:r>
            <w:r w:rsidR="00C31AE2">
              <w:rPr>
                <w:noProof/>
                <w:webHidden/>
              </w:rPr>
              <w:fldChar w:fldCharType="separate"/>
            </w:r>
            <w:r w:rsidR="00C31AE2">
              <w:rPr>
                <w:noProof/>
                <w:webHidden/>
              </w:rPr>
              <w:t>5</w:t>
            </w:r>
            <w:r w:rsidR="00C31AE2">
              <w:rPr>
                <w:noProof/>
                <w:webHidden/>
              </w:rPr>
              <w:fldChar w:fldCharType="end"/>
            </w:r>
          </w:hyperlink>
        </w:p>
        <w:p w14:paraId="41326CC6" w14:textId="56082FA3" w:rsidR="00C31AE2" w:rsidRDefault="002A4BF3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eastAsia="es-MX"/>
              <w14:ligatures w14:val="standardContextual"/>
            </w:rPr>
          </w:pPr>
          <w:hyperlink w:anchor="_Toc212648313" w:history="1">
            <w:r w:rsidR="00C31AE2" w:rsidRPr="00910B59">
              <w:rPr>
                <w:rStyle w:val="Hipervnculo"/>
                <w:noProof/>
              </w:rPr>
              <w:t>Problema</w:t>
            </w:r>
            <w:r w:rsidR="00C31AE2">
              <w:rPr>
                <w:noProof/>
                <w:webHidden/>
              </w:rPr>
              <w:tab/>
            </w:r>
            <w:r w:rsidR="00C31AE2">
              <w:rPr>
                <w:noProof/>
                <w:webHidden/>
              </w:rPr>
              <w:fldChar w:fldCharType="begin"/>
            </w:r>
            <w:r w:rsidR="00C31AE2">
              <w:rPr>
                <w:noProof/>
                <w:webHidden/>
              </w:rPr>
              <w:instrText xml:space="preserve"> PAGEREF _Toc212648313 \h </w:instrText>
            </w:r>
            <w:r w:rsidR="00C31AE2">
              <w:rPr>
                <w:noProof/>
                <w:webHidden/>
              </w:rPr>
            </w:r>
            <w:r w:rsidR="00C31AE2">
              <w:rPr>
                <w:noProof/>
                <w:webHidden/>
              </w:rPr>
              <w:fldChar w:fldCharType="separate"/>
            </w:r>
            <w:r w:rsidR="00C31AE2">
              <w:rPr>
                <w:noProof/>
                <w:webHidden/>
              </w:rPr>
              <w:t>5</w:t>
            </w:r>
            <w:r w:rsidR="00C31AE2">
              <w:rPr>
                <w:noProof/>
                <w:webHidden/>
              </w:rPr>
              <w:fldChar w:fldCharType="end"/>
            </w:r>
          </w:hyperlink>
        </w:p>
        <w:p w14:paraId="4683B914" w14:textId="27CAE231" w:rsidR="00C31AE2" w:rsidRDefault="002A4BF3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eastAsia="es-MX"/>
              <w14:ligatures w14:val="standardContextual"/>
            </w:rPr>
          </w:pPr>
          <w:hyperlink w:anchor="_Toc212648314" w:history="1">
            <w:r w:rsidR="00C31AE2" w:rsidRPr="00910B59">
              <w:rPr>
                <w:rStyle w:val="Hipervnculo"/>
                <w:noProof/>
              </w:rPr>
              <w:t>Justificación</w:t>
            </w:r>
            <w:r w:rsidR="00C31AE2">
              <w:rPr>
                <w:noProof/>
                <w:webHidden/>
              </w:rPr>
              <w:tab/>
            </w:r>
            <w:r w:rsidR="00C31AE2">
              <w:rPr>
                <w:noProof/>
                <w:webHidden/>
              </w:rPr>
              <w:fldChar w:fldCharType="begin"/>
            </w:r>
            <w:r w:rsidR="00C31AE2">
              <w:rPr>
                <w:noProof/>
                <w:webHidden/>
              </w:rPr>
              <w:instrText xml:space="preserve"> PAGEREF _Toc212648314 \h </w:instrText>
            </w:r>
            <w:r w:rsidR="00C31AE2">
              <w:rPr>
                <w:noProof/>
                <w:webHidden/>
              </w:rPr>
            </w:r>
            <w:r w:rsidR="00C31AE2">
              <w:rPr>
                <w:noProof/>
                <w:webHidden/>
              </w:rPr>
              <w:fldChar w:fldCharType="separate"/>
            </w:r>
            <w:r w:rsidR="00C31AE2">
              <w:rPr>
                <w:noProof/>
                <w:webHidden/>
              </w:rPr>
              <w:t>6</w:t>
            </w:r>
            <w:r w:rsidR="00C31AE2">
              <w:rPr>
                <w:noProof/>
                <w:webHidden/>
              </w:rPr>
              <w:fldChar w:fldCharType="end"/>
            </w:r>
          </w:hyperlink>
        </w:p>
        <w:p w14:paraId="4660033D" w14:textId="1306C55C" w:rsidR="00C31AE2" w:rsidRDefault="002A4BF3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eastAsia="es-MX"/>
              <w14:ligatures w14:val="standardContextual"/>
            </w:rPr>
          </w:pPr>
          <w:hyperlink w:anchor="_Toc212648315" w:history="1">
            <w:r w:rsidR="00C31AE2" w:rsidRPr="00910B59">
              <w:rPr>
                <w:rStyle w:val="Hipervnculo"/>
                <w:noProof/>
              </w:rPr>
              <w:t>Objetivo</w:t>
            </w:r>
            <w:r w:rsidR="00C31AE2" w:rsidRPr="00910B59">
              <w:rPr>
                <w:rStyle w:val="Hipervnculo"/>
                <w:noProof/>
                <w:spacing w:val="1"/>
              </w:rPr>
              <w:t xml:space="preserve"> </w:t>
            </w:r>
            <w:r w:rsidR="00C31AE2" w:rsidRPr="00910B59">
              <w:rPr>
                <w:rStyle w:val="Hipervnculo"/>
                <w:noProof/>
                <w:spacing w:val="-2"/>
              </w:rPr>
              <w:t>General</w:t>
            </w:r>
            <w:r w:rsidR="00C31AE2">
              <w:rPr>
                <w:noProof/>
                <w:webHidden/>
              </w:rPr>
              <w:tab/>
            </w:r>
            <w:r w:rsidR="00C31AE2">
              <w:rPr>
                <w:noProof/>
                <w:webHidden/>
              </w:rPr>
              <w:fldChar w:fldCharType="begin"/>
            </w:r>
            <w:r w:rsidR="00C31AE2">
              <w:rPr>
                <w:noProof/>
                <w:webHidden/>
              </w:rPr>
              <w:instrText xml:space="preserve"> PAGEREF _Toc212648315 \h </w:instrText>
            </w:r>
            <w:r w:rsidR="00C31AE2">
              <w:rPr>
                <w:noProof/>
                <w:webHidden/>
              </w:rPr>
            </w:r>
            <w:r w:rsidR="00C31AE2">
              <w:rPr>
                <w:noProof/>
                <w:webHidden/>
              </w:rPr>
              <w:fldChar w:fldCharType="separate"/>
            </w:r>
            <w:r w:rsidR="00C31AE2">
              <w:rPr>
                <w:noProof/>
                <w:webHidden/>
              </w:rPr>
              <w:t>7</w:t>
            </w:r>
            <w:r w:rsidR="00C31AE2">
              <w:rPr>
                <w:noProof/>
                <w:webHidden/>
              </w:rPr>
              <w:fldChar w:fldCharType="end"/>
            </w:r>
          </w:hyperlink>
        </w:p>
        <w:p w14:paraId="6C69263B" w14:textId="4FC6A1E5" w:rsidR="00C31AE2" w:rsidRDefault="002A4BF3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eastAsia="es-MX"/>
              <w14:ligatures w14:val="standardContextual"/>
            </w:rPr>
          </w:pPr>
          <w:hyperlink w:anchor="_Toc212648316" w:history="1">
            <w:r w:rsidR="00C31AE2" w:rsidRPr="00910B59">
              <w:rPr>
                <w:rStyle w:val="Hipervnculo"/>
                <w:noProof/>
              </w:rPr>
              <w:t>Objetivos Específicos</w:t>
            </w:r>
            <w:r w:rsidR="00C31AE2">
              <w:rPr>
                <w:noProof/>
                <w:webHidden/>
              </w:rPr>
              <w:tab/>
            </w:r>
            <w:r w:rsidR="00C31AE2">
              <w:rPr>
                <w:noProof/>
                <w:webHidden/>
              </w:rPr>
              <w:fldChar w:fldCharType="begin"/>
            </w:r>
            <w:r w:rsidR="00C31AE2">
              <w:rPr>
                <w:noProof/>
                <w:webHidden/>
              </w:rPr>
              <w:instrText xml:space="preserve"> PAGEREF _Toc212648316 \h </w:instrText>
            </w:r>
            <w:r w:rsidR="00C31AE2">
              <w:rPr>
                <w:noProof/>
                <w:webHidden/>
              </w:rPr>
            </w:r>
            <w:r w:rsidR="00C31AE2">
              <w:rPr>
                <w:noProof/>
                <w:webHidden/>
              </w:rPr>
              <w:fldChar w:fldCharType="separate"/>
            </w:r>
            <w:r w:rsidR="00C31AE2">
              <w:rPr>
                <w:noProof/>
                <w:webHidden/>
              </w:rPr>
              <w:t>8</w:t>
            </w:r>
            <w:r w:rsidR="00C31AE2">
              <w:rPr>
                <w:noProof/>
                <w:webHidden/>
              </w:rPr>
              <w:fldChar w:fldCharType="end"/>
            </w:r>
          </w:hyperlink>
        </w:p>
        <w:p w14:paraId="18EC94EE" w14:textId="632783C8" w:rsidR="00C31AE2" w:rsidRDefault="002A4BF3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eastAsia="es-MX"/>
              <w14:ligatures w14:val="standardContextual"/>
            </w:rPr>
          </w:pPr>
          <w:hyperlink w:anchor="_Toc212648317" w:history="1">
            <w:r w:rsidR="00C31AE2" w:rsidRPr="00910B59">
              <w:rPr>
                <w:rStyle w:val="Hipervnculo"/>
                <w:noProof/>
              </w:rPr>
              <w:t>Marco</w:t>
            </w:r>
            <w:r w:rsidR="00C31AE2" w:rsidRPr="00910B59">
              <w:rPr>
                <w:rStyle w:val="Hipervnculo"/>
                <w:noProof/>
                <w:spacing w:val="1"/>
              </w:rPr>
              <w:t xml:space="preserve"> </w:t>
            </w:r>
            <w:r w:rsidR="00C31AE2" w:rsidRPr="00910B59">
              <w:rPr>
                <w:rStyle w:val="Hipervnculo"/>
                <w:noProof/>
              </w:rPr>
              <w:t>Teórico</w:t>
            </w:r>
            <w:r w:rsidR="00C31AE2">
              <w:rPr>
                <w:noProof/>
                <w:webHidden/>
              </w:rPr>
              <w:tab/>
            </w:r>
            <w:r w:rsidR="00C31AE2">
              <w:rPr>
                <w:noProof/>
                <w:webHidden/>
              </w:rPr>
              <w:fldChar w:fldCharType="begin"/>
            </w:r>
            <w:r w:rsidR="00C31AE2">
              <w:rPr>
                <w:noProof/>
                <w:webHidden/>
              </w:rPr>
              <w:instrText xml:space="preserve"> PAGEREF _Toc212648317 \h </w:instrText>
            </w:r>
            <w:r w:rsidR="00C31AE2">
              <w:rPr>
                <w:noProof/>
                <w:webHidden/>
              </w:rPr>
            </w:r>
            <w:r w:rsidR="00C31AE2">
              <w:rPr>
                <w:noProof/>
                <w:webHidden/>
              </w:rPr>
              <w:fldChar w:fldCharType="separate"/>
            </w:r>
            <w:r w:rsidR="00C31AE2">
              <w:rPr>
                <w:noProof/>
                <w:webHidden/>
              </w:rPr>
              <w:t>9</w:t>
            </w:r>
            <w:r w:rsidR="00C31AE2">
              <w:rPr>
                <w:noProof/>
                <w:webHidden/>
              </w:rPr>
              <w:fldChar w:fldCharType="end"/>
            </w:r>
          </w:hyperlink>
        </w:p>
        <w:p w14:paraId="471A2CBA" w14:textId="1B85118C" w:rsidR="00C31AE2" w:rsidRDefault="002A4BF3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eastAsia="es-MX"/>
              <w14:ligatures w14:val="standardContextual"/>
            </w:rPr>
          </w:pPr>
          <w:hyperlink w:anchor="_Toc212648318" w:history="1">
            <w:r w:rsidR="00C31AE2" w:rsidRPr="00910B59">
              <w:rPr>
                <w:rStyle w:val="Hipervnculo"/>
                <w:noProof/>
              </w:rPr>
              <w:t>Roles</w:t>
            </w:r>
            <w:r w:rsidR="00C31AE2" w:rsidRPr="00910B59">
              <w:rPr>
                <w:rStyle w:val="Hipervnculo"/>
                <w:noProof/>
                <w:spacing w:val="-1"/>
              </w:rPr>
              <w:t xml:space="preserve"> </w:t>
            </w:r>
            <w:r w:rsidR="00C31AE2" w:rsidRPr="00910B59">
              <w:rPr>
                <w:rStyle w:val="Hipervnculo"/>
                <w:noProof/>
              </w:rPr>
              <w:t>principales:</w:t>
            </w:r>
            <w:r w:rsidR="00C31AE2">
              <w:rPr>
                <w:noProof/>
                <w:webHidden/>
              </w:rPr>
              <w:tab/>
            </w:r>
            <w:r w:rsidR="00C31AE2">
              <w:rPr>
                <w:noProof/>
                <w:webHidden/>
              </w:rPr>
              <w:fldChar w:fldCharType="begin"/>
            </w:r>
            <w:r w:rsidR="00C31AE2">
              <w:rPr>
                <w:noProof/>
                <w:webHidden/>
              </w:rPr>
              <w:instrText xml:space="preserve"> PAGEREF _Toc212648318 \h </w:instrText>
            </w:r>
            <w:r w:rsidR="00C31AE2">
              <w:rPr>
                <w:noProof/>
                <w:webHidden/>
              </w:rPr>
            </w:r>
            <w:r w:rsidR="00C31AE2">
              <w:rPr>
                <w:noProof/>
                <w:webHidden/>
              </w:rPr>
              <w:fldChar w:fldCharType="separate"/>
            </w:r>
            <w:r w:rsidR="00C31AE2">
              <w:rPr>
                <w:noProof/>
                <w:webHidden/>
              </w:rPr>
              <w:t>10</w:t>
            </w:r>
            <w:r w:rsidR="00C31AE2">
              <w:rPr>
                <w:noProof/>
                <w:webHidden/>
              </w:rPr>
              <w:fldChar w:fldCharType="end"/>
            </w:r>
          </w:hyperlink>
        </w:p>
        <w:p w14:paraId="5232B33C" w14:textId="00702A0E" w:rsidR="00C31AE2" w:rsidRDefault="002A4BF3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eastAsia="es-MX"/>
              <w14:ligatures w14:val="standardContextual"/>
            </w:rPr>
          </w:pPr>
          <w:hyperlink w:anchor="_Toc212648319" w:history="1">
            <w:r w:rsidR="00C31AE2" w:rsidRPr="00910B59">
              <w:rPr>
                <w:rStyle w:val="Hipervnculo"/>
                <w:noProof/>
              </w:rPr>
              <w:t>Artefactos</w:t>
            </w:r>
            <w:r w:rsidR="00C31AE2" w:rsidRPr="00910B59">
              <w:rPr>
                <w:rStyle w:val="Hipervnculo"/>
                <w:noProof/>
                <w:spacing w:val="-4"/>
              </w:rPr>
              <w:t xml:space="preserve"> </w:t>
            </w:r>
            <w:r w:rsidR="00C31AE2" w:rsidRPr="00910B59">
              <w:rPr>
                <w:rStyle w:val="Hipervnculo"/>
                <w:noProof/>
              </w:rPr>
              <w:t>principales:</w:t>
            </w:r>
            <w:r w:rsidR="00C31AE2">
              <w:rPr>
                <w:noProof/>
                <w:webHidden/>
              </w:rPr>
              <w:tab/>
            </w:r>
            <w:r w:rsidR="00C31AE2">
              <w:rPr>
                <w:noProof/>
                <w:webHidden/>
              </w:rPr>
              <w:fldChar w:fldCharType="begin"/>
            </w:r>
            <w:r w:rsidR="00C31AE2">
              <w:rPr>
                <w:noProof/>
                <w:webHidden/>
              </w:rPr>
              <w:instrText xml:space="preserve"> PAGEREF _Toc212648319 \h </w:instrText>
            </w:r>
            <w:r w:rsidR="00C31AE2">
              <w:rPr>
                <w:noProof/>
                <w:webHidden/>
              </w:rPr>
            </w:r>
            <w:r w:rsidR="00C31AE2">
              <w:rPr>
                <w:noProof/>
                <w:webHidden/>
              </w:rPr>
              <w:fldChar w:fldCharType="separate"/>
            </w:r>
            <w:r w:rsidR="00C31AE2">
              <w:rPr>
                <w:noProof/>
                <w:webHidden/>
              </w:rPr>
              <w:t>10</w:t>
            </w:r>
            <w:r w:rsidR="00C31AE2">
              <w:rPr>
                <w:noProof/>
                <w:webHidden/>
              </w:rPr>
              <w:fldChar w:fldCharType="end"/>
            </w:r>
          </w:hyperlink>
        </w:p>
        <w:p w14:paraId="7E12F290" w14:textId="1C035CD6" w:rsidR="00C31AE2" w:rsidRDefault="002A4BF3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eastAsia="es-MX"/>
              <w14:ligatures w14:val="standardContextual"/>
            </w:rPr>
          </w:pPr>
          <w:hyperlink w:anchor="_Toc212648320" w:history="1">
            <w:r w:rsidR="00C31AE2" w:rsidRPr="00910B59">
              <w:rPr>
                <w:rStyle w:val="Hipervnculo"/>
                <w:noProof/>
              </w:rPr>
              <w:t>Fases</w:t>
            </w:r>
            <w:r w:rsidR="00C31AE2" w:rsidRPr="00910B59">
              <w:rPr>
                <w:rStyle w:val="Hipervnculo"/>
                <w:noProof/>
                <w:spacing w:val="-1"/>
              </w:rPr>
              <w:t xml:space="preserve"> </w:t>
            </w:r>
            <w:r w:rsidR="00C31AE2" w:rsidRPr="00910B59">
              <w:rPr>
                <w:rStyle w:val="Hipervnculo"/>
                <w:noProof/>
              </w:rPr>
              <w:t>de</w:t>
            </w:r>
            <w:r w:rsidR="00C31AE2" w:rsidRPr="00910B59">
              <w:rPr>
                <w:rStyle w:val="Hipervnculo"/>
                <w:noProof/>
                <w:spacing w:val="-1"/>
              </w:rPr>
              <w:t xml:space="preserve"> </w:t>
            </w:r>
            <w:r w:rsidR="00C31AE2" w:rsidRPr="00910B59">
              <w:rPr>
                <w:rStyle w:val="Hipervnculo"/>
                <w:noProof/>
                <w:spacing w:val="-2"/>
              </w:rPr>
              <w:t>Scrum:</w:t>
            </w:r>
            <w:r w:rsidR="00C31AE2">
              <w:rPr>
                <w:noProof/>
                <w:webHidden/>
              </w:rPr>
              <w:tab/>
            </w:r>
            <w:r w:rsidR="00C31AE2">
              <w:rPr>
                <w:noProof/>
                <w:webHidden/>
              </w:rPr>
              <w:fldChar w:fldCharType="begin"/>
            </w:r>
            <w:r w:rsidR="00C31AE2">
              <w:rPr>
                <w:noProof/>
                <w:webHidden/>
              </w:rPr>
              <w:instrText xml:space="preserve"> PAGEREF _Toc212648320 \h </w:instrText>
            </w:r>
            <w:r w:rsidR="00C31AE2">
              <w:rPr>
                <w:noProof/>
                <w:webHidden/>
              </w:rPr>
            </w:r>
            <w:r w:rsidR="00C31AE2">
              <w:rPr>
                <w:noProof/>
                <w:webHidden/>
              </w:rPr>
              <w:fldChar w:fldCharType="separate"/>
            </w:r>
            <w:r w:rsidR="00C31AE2">
              <w:rPr>
                <w:noProof/>
                <w:webHidden/>
              </w:rPr>
              <w:t>11</w:t>
            </w:r>
            <w:r w:rsidR="00C31AE2">
              <w:rPr>
                <w:noProof/>
                <w:webHidden/>
              </w:rPr>
              <w:fldChar w:fldCharType="end"/>
            </w:r>
          </w:hyperlink>
        </w:p>
        <w:p w14:paraId="37F0827D" w14:textId="40703D20" w:rsidR="00C31AE2" w:rsidRDefault="002A4BF3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eastAsia="es-MX"/>
              <w14:ligatures w14:val="standardContextual"/>
            </w:rPr>
          </w:pPr>
          <w:hyperlink w:anchor="_Toc212648321" w:history="1">
            <w:r w:rsidR="00C31AE2" w:rsidRPr="00910B59">
              <w:rPr>
                <w:rStyle w:val="Hipervnculo"/>
                <w:noProof/>
              </w:rPr>
              <w:t>Evidencias y planificación</w:t>
            </w:r>
            <w:r w:rsidR="00C31AE2">
              <w:rPr>
                <w:noProof/>
                <w:webHidden/>
              </w:rPr>
              <w:tab/>
            </w:r>
            <w:r w:rsidR="00C31AE2">
              <w:rPr>
                <w:noProof/>
                <w:webHidden/>
              </w:rPr>
              <w:fldChar w:fldCharType="begin"/>
            </w:r>
            <w:r w:rsidR="00C31AE2">
              <w:rPr>
                <w:noProof/>
                <w:webHidden/>
              </w:rPr>
              <w:instrText xml:space="preserve"> PAGEREF _Toc212648321 \h </w:instrText>
            </w:r>
            <w:r w:rsidR="00C31AE2">
              <w:rPr>
                <w:noProof/>
                <w:webHidden/>
              </w:rPr>
            </w:r>
            <w:r w:rsidR="00C31AE2">
              <w:rPr>
                <w:noProof/>
                <w:webHidden/>
              </w:rPr>
              <w:fldChar w:fldCharType="separate"/>
            </w:r>
            <w:r w:rsidR="00C31AE2">
              <w:rPr>
                <w:noProof/>
                <w:webHidden/>
              </w:rPr>
              <w:t>12</w:t>
            </w:r>
            <w:r w:rsidR="00C31AE2">
              <w:rPr>
                <w:noProof/>
                <w:webHidden/>
              </w:rPr>
              <w:fldChar w:fldCharType="end"/>
            </w:r>
          </w:hyperlink>
        </w:p>
        <w:p w14:paraId="20CAB8C6" w14:textId="0462BD1C" w:rsidR="00C31AE2" w:rsidRDefault="002A4BF3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eastAsia="es-MX"/>
              <w14:ligatures w14:val="standardContextual"/>
            </w:rPr>
          </w:pPr>
          <w:hyperlink w:anchor="_Toc212648322" w:history="1">
            <w:r w:rsidR="00C31AE2" w:rsidRPr="00910B59">
              <w:rPr>
                <w:rStyle w:val="Hipervnculo"/>
                <w:noProof/>
              </w:rPr>
              <w:t>Conclusiones</w:t>
            </w:r>
            <w:r w:rsidR="00C31AE2" w:rsidRPr="00910B59">
              <w:rPr>
                <w:rStyle w:val="Hipervnculo"/>
                <w:noProof/>
                <w:spacing w:val="1"/>
              </w:rPr>
              <w:t xml:space="preserve"> </w:t>
            </w:r>
            <w:r w:rsidR="00C31AE2" w:rsidRPr="00910B59">
              <w:rPr>
                <w:rStyle w:val="Hipervnculo"/>
                <w:noProof/>
                <w:spacing w:val="-2"/>
              </w:rPr>
              <w:t>justificadas</w:t>
            </w:r>
            <w:r w:rsidR="00C31AE2">
              <w:rPr>
                <w:noProof/>
                <w:webHidden/>
              </w:rPr>
              <w:tab/>
            </w:r>
            <w:r w:rsidR="00C31AE2">
              <w:rPr>
                <w:noProof/>
                <w:webHidden/>
              </w:rPr>
              <w:fldChar w:fldCharType="begin"/>
            </w:r>
            <w:r w:rsidR="00C31AE2">
              <w:rPr>
                <w:noProof/>
                <w:webHidden/>
              </w:rPr>
              <w:instrText xml:space="preserve"> PAGEREF _Toc212648322 \h </w:instrText>
            </w:r>
            <w:r w:rsidR="00C31AE2">
              <w:rPr>
                <w:noProof/>
                <w:webHidden/>
              </w:rPr>
            </w:r>
            <w:r w:rsidR="00C31AE2">
              <w:rPr>
                <w:noProof/>
                <w:webHidden/>
              </w:rPr>
              <w:fldChar w:fldCharType="separate"/>
            </w:r>
            <w:r w:rsidR="00C31AE2">
              <w:rPr>
                <w:noProof/>
                <w:webHidden/>
              </w:rPr>
              <w:t>13</w:t>
            </w:r>
            <w:r w:rsidR="00C31AE2">
              <w:rPr>
                <w:noProof/>
                <w:webHidden/>
              </w:rPr>
              <w:fldChar w:fldCharType="end"/>
            </w:r>
          </w:hyperlink>
        </w:p>
        <w:p w14:paraId="1C1F42B9" w14:textId="4AD2396F" w:rsidR="00C31AE2" w:rsidRDefault="002A4BF3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eastAsia="es-MX"/>
              <w14:ligatures w14:val="standardContextual"/>
            </w:rPr>
          </w:pPr>
          <w:hyperlink w:anchor="_Toc212648323" w:history="1">
            <w:r w:rsidR="00C31AE2" w:rsidRPr="00910B59">
              <w:rPr>
                <w:rStyle w:val="Hipervnculo"/>
                <w:noProof/>
              </w:rPr>
              <w:t>Referencias</w:t>
            </w:r>
            <w:r w:rsidR="00C31AE2" w:rsidRPr="00910B59">
              <w:rPr>
                <w:rStyle w:val="Hipervnculo"/>
                <w:noProof/>
                <w:spacing w:val="-1"/>
              </w:rPr>
              <w:t xml:space="preserve"> </w:t>
            </w:r>
            <w:r w:rsidR="00C31AE2" w:rsidRPr="00910B59">
              <w:rPr>
                <w:rStyle w:val="Hipervnculo"/>
                <w:noProof/>
              </w:rPr>
              <w:t>Bibliográficas</w:t>
            </w:r>
            <w:r w:rsidR="00C31AE2">
              <w:rPr>
                <w:noProof/>
                <w:webHidden/>
              </w:rPr>
              <w:tab/>
            </w:r>
            <w:r w:rsidR="00C31AE2">
              <w:rPr>
                <w:noProof/>
                <w:webHidden/>
              </w:rPr>
              <w:fldChar w:fldCharType="begin"/>
            </w:r>
            <w:r w:rsidR="00C31AE2">
              <w:rPr>
                <w:noProof/>
                <w:webHidden/>
              </w:rPr>
              <w:instrText xml:space="preserve"> PAGEREF _Toc212648323 \h </w:instrText>
            </w:r>
            <w:r w:rsidR="00C31AE2">
              <w:rPr>
                <w:noProof/>
                <w:webHidden/>
              </w:rPr>
            </w:r>
            <w:r w:rsidR="00C31AE2">
              <w:rPr>
                <w:noProof/>
                <w:webHidden/>
              </w:rPr>
              <w:fldChar w:fldCharType="separate"/>
            </w:r>
            <w:r w:rsidR="00C31AE2">
              <w:rPr>
                <w:noProof/>
                <w:webHidden/>
              </w:rPr>
              <w:t>14</w:t>
            </w:r>
            <w:r w:rsidR="00C31AE2">
              <w:rPr>
                <w:noProof/>
                <w:webHidden/>
              </w:rPr>
              <w:fldChar w:fldCharType="end"/>
            </w:r>
          </w:hyperlink>
        </w:p>
        <w:p w14:paraId="2AB4668F" w14:textId="764F6EEC" w:rsidR="00766A01" w:rsidRDefault="00766A01">
          <w:r>
            <w:rPr>
              <w:b/>
              <w:bCs/>
              <w:lang w:val="es-ES"/>
            </w:rPr>
            <w:fldChar w:fldCharType="end"/>
          </w:r>
        </w:p>
      </w:sdtContent>
    </w:sdt>
    <w:p w14:paraId="57C1EC24" w14:textId="77777777" w:rsidR="00F63A93" w:rsidRPr="00E75BFC" w:rsidRDefault="00F63A93" w:rsidP="001B3F43">
      <w:pPr>
        <w:pStyle w:val="TDC1"/>
        <w:ind w:left="0" w:firstLine="0"/>
        <w:sectPr w:rsidR="00F63A93" w:rsidRPr="00E75BFC">
          <w:headerReference w:type="default" r:id="rId9"/>
          <w:pgSz w:w="12240" w:h="15840"/>
          <w:pgMar w:top="1680" w:right="1440" w:bottom="280" w:left="1440" w:header="1426" w:footer="0" w:gutter="0"/>
          <w:cols w:space="720"/>
        </w:sectPr>
      </w:pPr>
    </w:p>
    <w:p w14:paraId="458D021C" w14:textId="77777777" w:rsidR="00F63A93" w:rsidRPr="00E75BFC" w:rsidRDefault="00F63A93">
      <w:pPr>
        <w:pStyle w:val="Textoindependiente"/>
      </w:pPr>
    </w:p>
    <w:p w14:paraId="4E426B04" w14:textId="77777777" w:rsidR="001B3F43" w:rsidRPr="001B3F43" w:rsidRDefault="001B3F43" w:rsidP="001B3F43">
      <w:pPr>
        <w:pStyle w:val="Ttulo1"/>
        <w:jc w:val="center"/>
      </w:pPr>
      <w:bookmarkStart w:id="0" w:name="_Toc212648311"/>
      <w:r w:rsidRPr="001B3F43">
        <w:t>Introducción</w:t>
      </w:r>
      <w:bookmarkEnd w:id="0"/>
    </w:p>
    <w:p w14:paraId="2E512B96" w14:textId="77777777" w:rsidR="00AA5B2B" w:rsidRPr="001B3F43" w:rsidRDefault="00AA5B2B" w:rsidP="001B3F43">
      <w:pPr>
        <w:pStyle w:val="Textoindependiente"/>
        <w:spacing w:before="21"/>
        <w:jc w:val="center"/>
        <w:rPr>
          <w:b/>
          <w:bCs/>
        </w:rPr>
      </w:pPr>
    </w:p>
    <w:p w14:paraId="2577A3D0" w14:textId="77777777" w:rsidR="00B70FFD" w:rsidRPr="00E75BFC" w:rsidRDefault="00B70FFD" w:rsidP="00B70FFD">
      <w:pPr>
        <w:pStyle w:val="Textoindependiente"/>
        <w:spacing w:line="480" w:lineRule="auto"/>
        <w:jc w:val="both"/>
      </w:pPr>
      <w:bookmarkStart w:id="1" w:name="_bookmark0"/>
      <w:bookmarkEnd w:id="1"/>
      <w:r w:rsidRPr="00E75BFC">
        <w:t xml:space="preserve">El proyecto </w:t>
      </w:r>
      <w:r w:rsidRPr="00E75BFC">
        <w:rPr>
          <w:b/>
          <w:bCs/>
        </w:rPr>
        <w:t>Gestión de Citas Médicas</w:t>
      </w:r>
      <w:r w:rsidRPr="00E75BFC">
        <w:t xml:space="preserve"> tiene como objetivo desarrollar una aplicación web integral que optimice la administración de los procesos clínicos relacionados con la atención de pacientes.</w:t>
      </w:r>
      <w:r w:rsidRPr="00E75BFC">
        <w:br/>
        <w:t>La solución busca centralizar la información de pacientes, médicos, especialidades y clínicas, permitiendo una gestión eficiente de citas, historiales médicos, horarios y facturación, con el fin de mejorar la organización interna y la experiencia del paciente.</w:t>
      </w:r>
    </w:p>
    <w:p w14:paraId="79D4398D" w14:textId="77777777" w:rsidR="00B70FFD" w:rsidRPr="00E75BFC" w:rsidRDefault="00B70FFD" w:rsidP="00B70FFD">
      <w:pPr>
        <w:pStyle w:val="Textoindependiente"/>
        <w:spacing w:line="480" w:lineRule="auto"/>
        <w:jc w:val="both"/>
      </w:pPr>
      <w:r w:rsidRPr="00E75BFC">
        <w:t xml:space="preserve">El sistema está desarrollado en </w:t>
      </w:r>
      <w:r w:rsidRPr="00E75BFC">
        <w:rPr>
          <w:b/>
          <w:bCs/>
        </w:rPr>
        <w:t>Java con Spring Boot</w:t>
      </w:r>
      <w:r w:rsidRPr="00E75BFC">
        <w:t>, e integra módulos para registro de usuarios, manejo de roles, gestión de pacientes, médicos, clínicas y citas médicas, además de herramientas para la generación de reportes clínicos y administrativos.</w:t>
      </w:r>
    </w:p>
    <w:p w14:paraId="5DB0D201" w14:textId="77777777" w:rsidR="00B70FFD" w:rsidRPr="00E75BFC" w:rsidRDefault="00B70FFD" w:rsidP="00B70FFD">
      <w:pPr>
        <w:pStyle w:val="Textoindependiente"/>
        <w:spacing w:line="480" w:lineRule="auto"/>
        <w:jc w:val="both"/>
      </w:pPr>
      <w:r w:rsidRPr="00E75BFC">
        <w:t xml:space="preserve">Para el desarrollo se adoptó la </w:t>
      </w:r>
      <w:r w:rsidRPr="00E75BFC">
        <w:rPr>
          <w:b/>
          <w:bCs/>
        </w:rPr>
        <w:t>metodología ágil Scrum</w:t>
      </w:r>
      <w:r w:rsidRPr="00E75BFC">
        <w:t xml:space="preserve">, complementada con el enfoque </w:t>
      </w:r>
      <w:r w:rsidRPr="00E75BFC">
        <w:rPr>
          <w:b/>
          <w:bCs/>
        </w:rPr>
        <w:t>MVP (Producto Mínimo Viable)</w:t>
      </w:r>
      <w:r w:rsidRPr="00E75BFC">
        <w:t>, garantizando entregas continuas, retroalimentación constante y evolución del producto en función de las necesidades reales del entorno clínico.</w:t>
      </w:r>
    </w:p>
    <w:p w14:paraId="4E55E00B" w14:textId="77777777" w:rsidR="00F63A93" w:rsidRPr="00E75BFC" w:rsidRDefault="00F63A93" w:rsidP="00B70FFD">
      <w:pPr>
        <w:pStyle w:val="Textoindependiente"/>
        <w:spacing w:line="480" w:lineRule="auto"/>
        <w:jc w:val="center"/>
        <w:sectPr w:rsidR="00F63A93" w:rsidRPr="00E75BFC">
          <w:headerReference w:type="default" r:id="rId10"/>
          <w:pgSz w:w="12240" w:h="15840"/>
          <w:pgMar w:top="1680" w:right="1440" w:bottom="280" w:left="1440" w:header="1426" w:footer="0" w:gutter="0"/>
          <w:cols w:space="720"/>
        </w:sectPr>
      </w:pPr>
    </w:p>
    <w:p w14:paraId="55F79888" w14:textId="77777777" w:rsidR="001B3F43" w:rsidRPr="00E75BFC" w:rsidRDefault="001B3F43" w:rsidP="001B3F43">
      <w:pPr>
        <w:pStyle w:val="Ttulo1"/>
        <w:jc w:val="center"/>
      </w:pPr>
      <w:bookmarkStart w:id="2" w:name="_Toc212648312"/>
      <w:r w:rsidRPr="00E75BFC">
        <w:lastRenderedPageBreak/>
        <w:t>Descripción</w:t>
      </w:r>
      <w:r w:rsidRPr="00E75BFC">
        <w:rPr>
          <w:spacing w:val="1"/>
        </w:rPr>
        <w:t xml:space="preserve"> </w:t>
      </w:r>
      <w:r w:rsidRPr="00E75BFC">
        <w:t>del problema</w:t>
      </w:r>
      <w:r w:rsidRPr="00E75BFC">
        <w:rPr>
          <w:spacing w:val="-1"/>
        </w:rPr>
        <w:t xml:space="preserve"> </w:t>
      </w:r>
      <w:r w:rsidRPr="00E75BFC">
        <w:t>y</w:t>
      </w:r>
      <w:r w:rsidRPr="00E75BFC">
        <w:rPr>
          <w:spacing w:val="-1"/>
        </w:rPr>
        <w:t xml:space="preserve"> </w:t>
      </w:r>
      <w:r w:rsidRPr="00E75BFC">
        <w:t>definición</w:t>
      </w:r>
      <w:r w:rsidRPr="00E75BFC">
        <w:rPr>
          <w:spacing w:val="-3"/>
        </w:rPr>
        <w:t xml:space="preserve"> </w:t>
      </w:r>
      <w:r w:rsidRPr="00E75BFC">
        <w:t xml:space="preserve">del </w:t>
      </w:r>
      <w:r w:rsidRPr="00E75BFC">
        <w:rPr>
          <w:spacing w:val="-2"/>
        </w:rPr>
        <w:t>problema</w:t>
      </w:r>
      <w:bookmarkEnd w:id="2"/>
    </w:p>
    <w:p w14:paraId="1D4EAF78" w14:textId="77777777" w:rsidR="00F63A93" w:rsidRPr="00E75BFC" w:rsidRDefault="00F63A93">
      <w:pPr>
        <w:pStyle w:val="Textoindependiente"/>
      </w:pPr>
    </w:p>
    <w:p w14:paraId="6EAE558C" w14:textId="77777777" w:rsidR="00F63A93" w:rsidRPr="00C31AE2" w:rsidRDefault="00F63A93" w:rsidP="00AA5B2B">
      <w:pPr>
        <w:pStyle w:val="Textoindependiente"/>
        <w:spacing w:before="110"/>
        <w:jc w:val="center"/>
        <w:rPr>
          <w:u w:val="single"/>
        </w:rPr>
      </w:pPr>
    </w:p>
    <w:p w14:paraId="7C873CDD" w14:textId="77777777" w:rsidR="00B70FFD" w:rsidRDefault="00B70FFD" w:rsidP="00B70FFD">
      <w:pPr>
        <w:pStyle w:val="Textoindependiente"/>
        <w:spacing w:line="480" w:lineRule="auto"/>
        <w:jc w:val="both"/>
      </w:pPr>
      <w:bookmarkStart w:id="3" w:name="_bookmark1"/>
      <w:bookmarkEnd w:id="3"/>
      <w:r w:rsidRPr="00E75BFC">
        <w:t>En la actualidad, muchas clínicas y centros médicos manejan la programación de citas y el registro de pacientes mediante procesos manuales o herramientas independientes, lo que genera errores, demoras y desorganización.</w:t>
      </w:r>
      <w:r w:rsidRPr="00E75BFC">
        <w:br/>
        <w:t>La falta de una plataforma unificada limita el control de agendas médicas, dificulta el acceso a historiales clínicos y complica la facturación y seguimiento de pacientes.</w:t>
      </w:r>
    </w:p>
    <w:p w14:paraId="552D9149" w14:textId="77777777" w:rsidR="001B3F43" w:rsidRPr="00E75BFC" w:rsidRDefault="001B3F43" w:rsidP="00B70FFD">
      <w:pPr>
        <w:pStyle w:val="Textoindependiente"/>
        <w:spacing w:line="480" w:lineRule="auto"/>
        <w:jc w:val="both"/>
      </w:pPr>
    </w:p>
    <w:p w14:paraId="6B36F37A" w14:textId="5C6A65FB" w:rsidR="00B70FFD" w:rsidRDefault="00B70FFD" w:rsidP="001B3F43">
      <w:pPr>
        <w:pStyle w:val="Ttulo2"/>
      </w:pPr>
      <w:bookmarkStart w:id="4" w:name="_Toc212648313"/>
      <w:r w:rsidRPr="00E75BFC">
        <w:t>Problema</w:t>
      </w:r>
      <w:bookmarkEnd w:id="4"/>
    </w:p>
    <w:p w14:paraId="051C852C" w14:textId="77777777" w:rsidR="001B3F43" w:rsidRPr="001B3F43" w:rsidRDefault="001B3F43" w:rsidP="001B3F43"/>
    <w:p w14:paraId="36277FA4" w14:textId="77777777" w:rsidR="00B70FFD" w:rsidRPr="00E75BFC" w:rsidRDefault="00B70FFD" w:rsidP="00B70FFD">
      <w:pPr>
        <w:pStyle w:val="Textoindependiente"/>
        <w:spacing w:line="480" w:lineRule="auto"/>
        <w:jc w:val="both"/>
      </w:pPr>
      <w:r w:rsidRPr="00E75BFC">
        <w:t>La ausencia de un sistema centralizado que permita gestionar pacientes, médicos, citas y facturación de manera integrada, reduciendo los errores administrativos y mejorando la eficiencia del servicio médico.</w:t>
      </w:r>
    </w:p>
    <w:p w14:paraId="6C26657D" w14:textId="77777777" w:rsidR="00F63A93" w:rsidRPr="00E75BFC" w:rsidRDefault="00F63A93">
      <w:pPr>
        <w:pStyle w:val="Textoindependiente"/>
        <w:spacing w:line="480" w:lineRule="auto"/>
        <w:jc w:val="both"/>
        <w:sectPr w:rsidR="00F63A93" w:rsidRPr="00E75BFC">
          <w:headerReference w:type="default" r:id="rId11"/>
          <w:pgSz w:w="12240" w:h="15840"/>
          <w:pgMar w:top="1680" w:right="1440" w:bottom="280" w:left="1440" w:header="1426" w:footer="0" w:gutter="0"/>
          <w:cols w:space="720"/>
        </w:sectPr>
      </w:pPr>
    </w:p>
    <w:p w14:paraId="5BB0F63D" w14:textId="77777777" w:rsidR="001B3F43" w:rsidRDefault="001B3F43" w:rsidP="001B3F43">
      <w:pPr>
        <w:pStyle w:val="Ttulo1"/>
        <w:jc w:val="center"/>
      </w:pPr>
      <w:bookmarkStart w:id="5" w:name="_bookmark3"/>
      <w:bookmarkStart w:id="6" w:name="_Toc212648314"/>
      <w:bookmarkEnd w:id="5"/>
      <w:r w:rsidRPr="00E75BFC">
        <w:lastRenderedPageBreak/>
        <w:t>Justificación</w:t>
      </w:r>
      <w:bookmarkEnd w:id="6"/>
    </w:p>
    <w:p w14:paraId="37281B11" w14:textId="77777777" w:rsidR="001B3F43" w:rsidRPr="00E75BFC" w:rsidRDefault="001B3F43" w:rsidP="001B3F43">
      <w:pPr>
        <w:spacing w:before="10"/>
        <w:jc w:val="center"/>
        <w:rPr>
          <w:b/>
          <w:sz w:val="24"/>
        </w:rPr>
      </w:pPr>
    </w:p>
    <w:p w14:paraId="2EE371A8" w14:textId="77777777" w:rsidR="001B3F43" w:rsidRPr="00E75BFC" w:rsidRDefault="001B3F43" w:rsidP="001B3F43">
      <w:pPr>
        <w:pStyle w:val="Textoindependiente"/>
        <w:spacing w:line="14" w:lineRule="auto"/>
        <w:rPr>
          <w:sz w:val="20"/>
        </w:rPr>
      </w:pPr>
      <w:r w:rsidRPr="00E75BFC">
        <w:rPr>
          <w:noProof/>
          <w:sz w:val="20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68BF84B" wp14:editId="22C15347">
                <wp:simplePos x="0" y="0"/>
                <wp:positionH relativeFrom="page">
                  <wp:posOffset>3462654</wp:posOffset>
                </wp:positionH>
                <wp:positionV relativeFrom="page">
                  <wp:posOffset>1234016</wp:posOffset>
                </wp:positionV>
                <wp:extent cx="1074420" cy="194310"/>
                <wp:effectExtent l="0" t="0" r="0" b="0"/>
                <wp:wrapNone/>
                <wp:docPr id="86124861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74420" cy="1943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16AE206" w14:textId="77777777" w:rsidR="001B3F43" w:rsidRPr="00E75BFC" w:rsidRDefault="001B3F43" w:rsidP="001B3F43">
                            <w:pPr>
                              <w:spacing w:before="10"/>
                              <w:ind w:left="20"/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8BF84B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margin-left:272.65pt;margin-top:97.15pt;width:84.6pt;height:15.3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3tErQEAAEYDAAAOAAAAZHJzL2Uyb0RvYy54bWysUsFu2zAMvQ/YPwi6N7bTrOuMOEW3YsOA&#10;YhvQ7gNkWYqFWqImKrHz96MUJy3WW7ELTZmPj3wk1zeTHdheBTTgGl4tSs6Uk9AZt23478evF9ec&#10;YRSuEwM41fCDQn6zef9uPfpaLaGHoVOBEYnDevQN72P0dVGg7JUVuACvHAU1BCsiPcO26IIYid0O&#10;xbIsr4oRQucDSIVIf++OQb7J/ForGX9qjSqyoeHUW8w2ZNsmW2zWot4G4Xsj5zbEG7qwwjgqeqa6&#10;E1GwXTCvqKyRARB0XEiwBWhtpMoaSE1V/qPmoRdeZS00HPTnMeH/o5U/9r8CM13Dr6+q5YoMZ05Y&#10;2tSjmmILE/uQZjR6rAn64Akcp88w0a6zXvT3IJ+QIMULzDEBCZ1mMulg05fUMkqkNRzOo6ciTCa2&#10;8uNqtaSQpFj1aXVZ5d0Uz9k+YPymwLLkNDzQanMHYn+PMdUX9QkyN3Osn9qKUzvNKlroDiRipJU3&#10;HP/sRFCcDd8dzTTdx8kJJ6c9OSEOXyBfUdLi4HYXQZtcOZU48s6VaVm5ofmw0jW8fGfU8/lv/gIA&#10;AP//AwBQSwMEFAAGAAgAAAAhADX2PIbhAAAACwEAAA8AAABkcnMvZG93bnJldi54bWxMj8FOwzAM&#10;hu9IvENkJG4sXWnH2jWdJgQnJLSuHDimTdZGa5zSZFt5e8wJbrb+T78/F9vZDuyiJ28cClguImAa&#10;W6cMdgI+6teHNTAfJCo5ONQCvrWHbXl7U8hcuStW+nIIHaMS9LkU0Icw5pz7ttdW+oUbNVJ2dJOV&#10;gdap42qSVyq3A4+jaMWtNEgXejnq5163p8PZCth9YvVivt6bfXWsTF1nEb6tTkLc3827DbCg5/AH&#10;w68+qUNJTo07o/JsEJAm6SOhFGQJDUQ8LZMUWCMgjpMMeFnw/z+UPwAAAP//AwBQSwECLQAUAAYA&#10;CAAAACEAtoM4kv4AAADhAQAAEwAAAAAAAAAAAAAAAAAAAAAAW0NvbnRlbnRfVHlwZXNdLnhtbFBL&#10;AQItABQABgAIAAAAIQA4/SH/1gAAAJQBAAALAAAAAAAAAAAAAAAAAC8BAABfcmVscy8ucmVsc1BL&#10;AQItABQABgAIAAAAIQDb63tErQEAAEYDAAAOAAAAAAAAAAAAAAAAAC4CAABkcnMvZTJvRG9jLnht&#10;bFBLAQItABQABgAIAAAAIQA19jyG4QAAAAsBAAAPAAAAAAAAAAAAAAAAAAcEAABkcnMvZG93bnJl&#10;di54bWxQSwUGAAAAAAQABADzAAAAFQUAAAAA&#10;" filled="f" stroked="f">
                <v:textbox inset="0,0,0,0">
                  <w:txbxContent>
                    <w:p w14:paraId="416AE206" w14:textId="77777777" w:rsidR="001B3F43" w:rsidRPr="00E75BFC" w:rsidRDefault="001B3F43" w:rsidP="001B3F43">
                      <w:pPr>
                        <w:spacing w:before="10"/>
                        <w:ind w:left="20"/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CFD0F28" w14:textId="07FF4441" w:rsidR="00F63A93" w:rsidRPr="00E75BFC" w:rsidRDefault="00B70FFD">
      <w:pPr>
        <w:pStyle w:val="Textoindependiente"/>
        <w:spacing w:line="480" w:lineRule="auto"/>
        <w:jc w:val="both"/>
        <w:sectPr w:rsidR="00F63A93" w:rsidRPr="00E75BFC">
          <w:headerReference w:type="default" r:id="rId12"/>
          <w:pgSz w:w="12240" w:h="15840"/>
          <w:pgMar w:top="2220" w:right="1440" w:bottom="280" w:left="1440" w:header="1963" w:footer="0" w:gutter="0"/>
          <w:cols w:space="720"/>
        </w:sectPr>
      </w:pPr>
      <w:r w:rsidRPr="00E75BFC">
        <w:t xml:space="preserve">El desarrollo del sistema </w:t>
      </w:r>
      <w:r w:rsidRPr="00E75BFC">
        <w:rPr>
          <w:b/>
          <w:bCs/>
        </w:rPr>
        <w:t>Gestión de Citas Médicas</w:t>
      </w:r>
      <w:r w:rsidRPr="00E75BFC">
        <w:t xml:space="preserve"> permitirá a clínicas y consultorios optimizar la atención de pacientes, disminuir los tiempos de espera, organizar las agendas médicas y facilitar la generación de reportes e historiales clínicos.</w:t>
      </w:r>
      <w:r w:rsidRPr="00E75BFC">
        <w:br/>
        <w:t>Además, al implementar la metodología Scrum, el equipo puede adaptarse a los cambios en los requerimientos y garantizar entregas funcionales que respondan a las prioridades del negocio y las necesidades del usuario final.</w:t>
      </w:r>
    </w:p>
    <w:p w14:paraId="4D83E0DE" w14:textId="77777777" w:rsidR="001B3F43" w:rsidRPr="00E75BFC" w:rsidRDefault="001B3F43" w:rsidP="001B3F43">
      <w:pPr>
        <w:pStyle w:val="Ttulo1"/>
        <w:jc w:val="center"/>
      </w:pPr>
      <w:bookmarkStart w:id="7" w:name="_Toc212648315"/>
      <w:r w:rsidRPr="00E75BFC">
        <w:lastRenderedPageBreak/>
        <w:t>Objetivo</w:t>
      </w:r>
      <w:r w:rsidRPr="00E75BFC">
        <w:rPr>
          <w:spacing w:val="1"/>
        </w:rPr>
        <w:t xml:space="preserve"> </w:t>
      </w:r>
      <w:r w:rsidRPr="00E75BFC">
        <w:rPr>
          <w:spacing w:val="-2"/>
        </w:rPr>
        <w:t>General</w:t>
      </w:r>
      <w:bookmarkEnd w:id="7"/>
    </w:p>
    <w:p w14:paraId="11B9705D" w14:textId="77777777" w:rsidR="00F63A93" w:rsidRPr="00E75BFC" w:rsidRDefault="00F63A93" w:rsidP="00E75BFC">
      <w:pPr>
        <w:pStyle w:val="Textoindependiente"/>
        <w:spacing w:before="182"/>
      </w:pPr>
    </w:p>
    <w:p w14:paraId="4B6FCC4E" w14:textId="108F7093" w:rsidR="00F63A93" w:rsidRPr="00E75BFC" w:rsidRDefault="00B70FFD">
      <w:pPr>
        <w:pStyle w:val="Textoindependiente"/>
      </w:pPr>
      <w:bookmarkStart w:id="8" w:name="_bookmark4"/>
      <w:bookmarkEnd w:id="8"/>
      <w:r w:rsidRPr="00E75BFC">
        <w:t>Desarrollar un sistema web para la gestión integral de citas médicas, pacientes y médicos, aplicando la metodología ágil Scrum, con el fin de mejorar la eficiencia administrativa y la atención al paciente.</w:t>
      </w:r>
    </w:p>
    <w:p w14:paraId="1AFDB430" w14:textId="77777777" w:rsidR="00F63A93" w:rsidRPr="00E75BFC" w:rsidRDefault="00F63A93">
      <w:pPr>
        <w:pStyle w:val="Textoindependiente"/>
      </w:pPr>
    </w:p>
    <w:p w14:paraId="11F665D7" w14:textId="77777777" w:rsidR="00F63A93" w:rsidRPr="00E75BFC" w:rsidRDefault="00F63A93">
      <w:pPr>
        <w:pStyle w:val="Textoindependiente"/>
        <w:spacing w:before="44"/>
      </w:pPr>
    </w:p>
    <w:p w14:paraId="445CD619" w14:textId="77777777" w:rsidR="001B3F43" w:rsidRDefault="001B3F43" w:rsidP="001B3F43">
      <w:pPr>
        <w:pStyle w:val="Ttulo1"/>
        <w:tabs>
          <w:tab w:val="left" w:pos="621"/>
        </w:tabs>
        <w:spacing w:before="0"/>
      </w:pPr>
      <w:bookmarkStart w:id="9" w:name="_bookmark5"/>
      <w:bookmarkEnd w:id="9"/>
    </w:p>
    <w:p w14:paraId="4A5B4E5E" w14:textId="77777777" w:rsidR="001B3F43" w:rsidRDefault="001B3F43" w:rsidP="001B3F43">
      <w:pPr>
        <w:pStyle w:val="Ttulo1"/>
        <w:tabs>
          <w:tab w:val="left" w:pos="621"/>
        </w:tabs>
        <w:spacing w:before="0"/>
      </w:pPr>
    </w:p>
    <w:p w14:paraId="70EC7EDF" w14:textId="77777777" w:rsidR="001B3F43" w:rsidRDefault="001B3F43" w:rsidP="001B3F43">
      <w:pPr>
        <w:pStyle w:val="Ttulo1"/>
        <w:tabs>
          <w:tab w:val="left" w:pos="621"/>
        </w:tabs>
        <w:spacing w:before="0"/>
      </w:pPr>
    </w:p>
    <w:p w14:paraId="213E771D" w14:textId="77777777" w:rsidR="001B3F43" w:rsidRDefault="001B3F43" w:rsidP="001B3F43">
      <w:pPr>
        <w:pStyle w:val="Ttulo1"/>
        <w:tabs>
          <w:tab w:val="left" w:pos="621"/>
        </w:tabs>
        <w:spacing w:before="0"/>
      </w:pPr>
    </w:p>
    <w:p w14:paraId="7968AA33" w14:textId="77777777" w:rsidR="001B3F43" w:rsidRDefault="001B3F43" w:rsidP="001B3F43">
      <w:pPr>
        <w:pStyle w:val="Ttulo1"/>
        <w:tabs>
          <w:tab w:val="left" w:pos="621"/>
        </w:tabs>
        <w:spacing w:before="0"/>
      </w:pPr>
    </w:p>
    <w:p w14:paraId="6D124F52" w14:textId="77777777" w:rsidR="001B3F43" w:rsidRDefault="001B3F43" w:rsidP="001B3F43">
      <w:pPr>
        <w:pStyle w:val="Ttulo1"/>
        <w:tabs>
          <w:tab w:val="left" w:pos="621"/>
        </w:tabs>
        <w:spacing w:before="0"/>
      </w:pPr>
    </w:p>
    <w:p w14:paraId="4B89DDDA" w14:textId="77777777" w:rsidR="001B3F43" w:rsidRDefault="001B3F43" w:rsidP="001B3F43">
      <w:pPr>
        <w:pStyle w:val="Ttulo1"/>
        <w:tabs>
          <w:tab w:val="left" w:pos="621"/>
        </w:tabs>
        <w:spacing w:before="0"/>
      </w:pPr>
    </w:p>
    <w:p w14:paraId="37E7F37E" w14:textId="77777777" w:rsidR="001B3F43" w:rsidRDefault="001B3F43" w:rsidP="001B3F43">
      <w:pPr>
        <w:pStyle w:val="Ttulo1"/>
        <w:tabs>
          <w:tab w:val="left" w:pos="621"/>
        </w:tabs>
        <w:spacing w:before="0"/>
      </w:pPr>
    </w:p>
    <w:p w14:paraId="1AE3F5DF" w14:textId="77777777" w:rsidR="001B3F43" w:rsidRDefault="001B3F43" w:rsidP="001B3F43">
      <w:pPr>
        <w:pStyle w:val="Ttulo1"/>
        <w:tabs>
          <w:tab w:val="left" w:pos="621"/>
        </w:tabs>
        <w:spacing w:before="0"/>
      </w:pPr>
    </w:p>
    <w:p w14:paraId="06537A0B" w14:textId="77777777" w:rsidR="001B3F43" w:rsidRDefault="001B3F43" w:rsidP="001B3F43">
      <w:pPr>
        <w:pStyle w:val="Ttulo1"/>
        <w:tabs>
          <w:tab w:val="left" w:pos="621"/>
        </w:tabs>
        <w:spacing w:before="0"/>
      </w:pPr>
    </w:p>
    <w:p w14:paraId="30A6616E" w14:textId="77777777" w:rsidR="001B3F43" w:rsidRDefault="001B3F43" w:rsidP="001B3F43">
      <w:pPr>
        <w:pStyle w:val="Ttulo1"/>
        <w:tabs>
          <w:tab w:val="left" w:pos="621"/>
        </w:tabs>
        <w:spacing w:before="0"/>
      </w:pPr>
    </w:p>
    <w:p w14:paraId="34F8C7EF" w14:textId="77777777" w:rsidR="001B3F43" w:rsidRDefault="001B3F43" w:rsidP="001B3F43">
      <w:pPr>
        <w:pStyle w:val="Ttulo1"/>
        <w:tabs>
          <w:tab w:val="left" w:pos="621"/>
        </w:tabs>
        <w:spacing w:before="0"/>
      </w:pPr>
    </w:p>
    <w:p w14:paraId="6D023273" w14:textId="77777777" w:rsidR="001B3F43" w:rsidRDefault="001B3F43" w:rsidP="001B3F43">
      <w:pPr>
        <w:pStyle w:val="Ttulo1"/>
        <w:tabs>
          <w:tab w:val="left" w:pos="621"/>
        </w:tabs>
        <w:spacing w:before="0"/>
      </w:pPr>
    </w:p>
    <w:p w14:paraId="731ABC61" w14:textId="77777777" w:rsidR="001B3F43" w:rsidRDefault="001B3F43" w:rsidP="001B3F43">
      <w:pPr>
        <w:pStyle w:val="Ttulo1"/>
        <w:tabs>
          <w:tab w:val="left" w:pos="621"/>
        </w:tabs>
        <w:spacing w:before="0"/>
      </w:pPr>
    </w:p>
    <w:p w14:paraId="6A1BCEEF" w14:textId="77777777" w:rsidR="001B3F43" w:rsidRDefault="001B3F43" w:rsidP="001B3F43">
      <w:pPr>
        <w:pStyle w:val="Ttulo1"/>
        <w:tabs>
          <w:tab w:val="left" w:pos="621"/>
        </w:tabs>
        <w:spacing w:before="0"/>
      </w:pPr>
    </w:p>
    <w:p w14:paraId="3F22DE1C" w14:textId="77777777" w:rsidR="001B3F43" w:rsidRDefault="001B3F43" w:rsidP="001B3F43">
      <w:pPr>
        <w:pStyle w:val="Ttulo1"/>
        <w:tabs>
          <w:tab w:val="left" w:pos="621"/>
        </w:tabs>
        <w:spacing w:before="0"/>
      </w:pPr>
    </w:p>
    <w:p w14:paraId="69DCD3CE" w14:textId="77777777" w:rsidR="001B3F43" w:rsidRDefault="001B3F43" w:rsidP="001B3F43">
      <w:pPr>
        <w:pStyle w:val="Ttulo1"/>
        <w:tabs>
          <w:tab w:val="left" w:pos="621"/>
        </w:tabs>
        <w:spacing w:before="0"/>
      </w:pPr>
    </w:p>
    <w:p w14:paraId="0B86D5C1" w14:textId="77777777" w:rsidR="001B3F43" w:rsidRDefault="001B3F43" w:rsidP="001B3F43">
      <w:pPr>
        <w:pStyle w:val="Ttulo1"/>
        <w:tabs>
          <w:tab w:val="left" w:pos="621"/>
        </w:tabs>
        <w:spacing w:before="0"/>
      </w:pPr>
    </w:p>
    <w:p w14:paraId="2B33C46F" w14:textId="77777777" w:rsidR="001B3F43" w:rsidRDefault="001B3F43" w:rsidP="001B3F43">
      <w:pPr>
        <w:pStyle w:val="Ttulo1"/>
        <w:tabs>
          <w:tab w:val="left" w:pos="621"/>
        </w:tabs>
        <w:spacing w:before="0"/>
      </w:pPr>
    </w:p>
    <w:p w14:paraId="30655CA7" w14:textId="77777777" w:rsidR="001B3F43" w:rsidRDefault="001B3F43" w:rsidP="001B3F43">
      <w:pPr>
        <w:pStyle w:val="Ttulo1"/>
        <w:tabs>
          <w:tab w:val="left" w:pos="621"/>
        </w:tabs>
        <w:spacing w:before="0"/>
      </w:pPr>
    </w:p>
    <w:p w14:paraId="0D81C179" w14:textId="77777777" w:rsidR="001B3F43" w:rsidRDefault="001B3F43" w:rsidP="001B3F43">
      <w:pPr>
        <w:pStyle w:val="Ttulo1"/>
        <w:tabs>
          <w:tab w:val="left" w:pos="621"/>
        </w:tabs>
        <w:spacing w:before="0"/>
      </w:pPr>
    </w:p>
    <w:p w14:paraId="7096C39C" w14:textId="77777777" w:rsidR="001B3F43" w:rsidRDefault="001B3F43" w:rsidP="001B3F43">
      <w:pPr>
        <w:pStyle w:val="Ttulo1"/>
        <w:tabs>
          <w:tab w:val="left" w:pos="621"/>
        </w:tabs>
        <w:spacing w:before="0"/>
      </w:pPr>
    </w:p>
    <w:p w14:paraId="0F689936" w14:textId="77777777" w:rsidR="001B3F43" w:rsidRDefault="001B3F43" w:rsidP="001B3F43">
      <w:pPr>
        <w:pStyle w:val="Ttulo1"/>
        <w:tabs>
          <w:tab w:val="left" w:pos="621"/>
        </w:tabs>
        <w:spacing w:before="0"/>
      </w:pPr>
    </w:p>
    <w:p w14:paraId="0156A493" w14:textId="77777777" w:rsidR="001B3F43" w:rsidRDefault="001B3F43" w:rsidP="001B3F43">
      <w:pPr>
        <w:pStyle w:val="Ttulo1"/>
        <w:tabs>
          <w:tab w:val="left" w:pos="621"/>
        </w:tabs>
        <w:spacing w:before="0"/>
      </w:pPr>
    </w:p>
    <w:p w14:paraId="7F65F531" w14:textId="77777777" w:rsidR="001B3F43" w:rsidRDefault="001B3F43" w:rsidP="001B3F43">
      <w:pPr>
        <w:pStyle w:val="Ttulo1"/>
        <w:tabs>
          <w:tab w:val="left" w:pos="621"/>
        </w:tabs>
        <w:spacing w:before="0"/>
      </w:pPr>
    </w:p>
    <w:p w14:paraId="0D4FDA0C" w14:textId="77777777" w:rsidR="001B3F43" w:rsidRDefault="001B3F43" w:rsidP="001B3F43">
      <w:pPr>
        <w:pStyle w:val="Ttulo1"/>
        <w:tabs>
          <w:tab w:val="left" w:pos="621"/>
        </w:tabs>
        <w:spacing w:before="0"/>
      </w:pPr>
    </w:p>
    <w:p w14:paraId="236DD63C" w14:textId="77777777" w:rsidR="001B3F43" w:rsidRDefault="001B3F43" w:rsidP="001B3F43">
      <w:pPr>
        <w:pStyle w:val="Ttulo1"/>
        <w:tabs>
          <w:tab w:val="left" w:pos="621"/>
        </w:tabs>
        <w:spacing w:before="0"/>
      </w:pPr>
    </w:p>
    <w:p w14:paraId="4133CBA8" w14:textId="77777777" w:rsidR="001B3F43" w:rsidRDefault="001B3F43" w:rsidP="001B3F43">
      <w:pPr>
        <w:pStyle w:val="Ttulo1"/>
        <w:tabs>
          <w:tab w:val="left" w:pos="621"/>
        </w:tabs>
        <w:spacing w:before="0"/>
      </w:pPr>
    </w:p>
    <w:p w14:paraId="7F0FFD54" w14:textId="77777777" w:rsidR="001B3F43" w:rsidRDefault="001B3F43" w:rsidP="001B3F43">
      <w:pPr>
        <w:pStyle w:val="Ttulo1"/>
        <w:tabs>
          <w:tab w:val="left" w:pos="621"/>
        </w:tabs>
        <w:spacing w:before="0"/>
      </w:pPr>
    </w:p>
    <w:p w14:paraId="13FD485F" w14:textId="77777777" w:rsidR="001B3F43" w:rsidRDefault="001B3F43" w:rsidP="001B3F43">
      <w:pPr>
        <w:pStyle w:val="Ttulo1"/>
        <w:tabs>
          <w:tab w:val="left" w:pos="621"/>
        </w:tabs>
        <w:spacing w:before="0"/>
      </w:pPr>
    </w:p>
    <w:p w14:paraId="5A6A02DE" w14:textId="77777777" w:rsidR="001B3F43" w:rsidRDefault="001B3F43" w:rsidP="001B3F43">
      <w:pPr>
        <w:pStyle w:val="Ttulo1"/>
        <w:tabs>
          <w:tab w:val="left" w:pos="621"/>
        </w:tabs>
        <w:spacing w:before="0"/>
      </w:pPr>
    </w:p>
    <w:p w14:paraId="13297827" w14:textId="77777777" w:rsidR="001B3F43" w:rsidRDefault="001B3F43" w:rsidP="001B3F43">
      <w:pPr>
        <w:pStyle w:val="Ttulo1"/>
        <w:tabs>
          <w:tab w:val="left" w:pos="621"/>
        </w:tabs>
        <w:spacing w:before="0"/>
      </w:pPr>
    </w:p>
    <w:p w14:paraId="64157251" w14:textId="77777777" w:rsidR="001B3F43" w:rsidRDefault="001B3F43" w:rsidP="001B3F43">
      <w:pPr>
        <w:pStyle w:val="Ttulo1"/>
        <w:tabs>
          <w:tab w:val="left" w:pos="621"/>
        </w:tabs>
        <w:spacing w:before="0"/>
      </w:pPr>
    </w:p>
    <w:p w14:paraId="23544F60" w14:textId="77777777" w:rsidR="001B3F43" w:rsidRDefault="001B3F43" w:rsidP="001B3F43">
      <w:pPr>
        <w:pStyle w:val="Ttulo1"/>
        <w:tabs>
          <w:tab w:val="left" w:pos="621"/>
        </w:tabs>
        <w:spacing w:before="0"/>
      </w:pPr>
    </w:p>
    <w:p w14:paraId="661C0EF8" w14:textId="77777777" w:rsidR="001B3F43" w:rsidRDefault="001B3F43" w:rsidP="001B3F43">
      <w:pPr>
        <w:pStyle w:val="Ttulo1"/>
        <w:tabs>
          <w:tab w:val="left" w:pos="621"/>
        </w:tabs>
        <w:spacing w:before="0"/>
      </w:pPr>
    </w:p>
    <w:p w14:paraId="3F192141" w14:textId="77777777" w:rsidR="001B3F43" w:rsidRDefault="001B3F43" w:rsidP="001B3F43">
      <w:pPr>
        <w:pStyle w:val="Ttulo1"/>
        <w:tabs>
          <w:tab w:val="left" w:pos="621"/>
        </w:tabs>
        <w:spacing w:before="0"/>
      </w:pPr>
    </w:p>
    <w:p w14:paraId="01065826" w14:textId="77777777" w:rsidR="001B3F43" w:rsidRDefault="001B3F43" w:rsidP="001B3F43">
      <w:pPr>
        <w:pStyle w:val="Ttulo1"/>
        <w:tabs>
          <w:tab w:val="left" w:pos="621"/>
        </w:tabs>
        <w:spacing w:before="0"/>
      </w:pPr>
    </w:p>
    <w:p w14:paraId="4FD16F2D" w14:textId="77777777" w:rsidR="001B3F43" w:rsidRDefault="001B3F43" w:rsidP="001B3F43">
      <w:pPr>
        <w:pStyle w:val="Ttulo1"/>
        <w:tabs>
          <w:tab w:val="left" w:pos="621"/>
        </w:tabs>
        <w:spacing w:before="0"/>
      </w:pPr>
    </w:p>
    <w:p w14:paraId="7478E9DE" w14:textId="77777777" w:rsidR="001B3F43" w:rsidRDefault="001B3F43" w:rsidP="001B3F43">
      <w:pPr>
        <w:pStyle w:val="Ttulo1"/>
        <w:tabs>
          <w:tab w:val="left" w:pos="621"/>
        </w:tabs>
        <w:spacing w:before="0"/>
      </w:pPr>
    </w:p>
    <w:p w14:paraId="63C68772" w14:textId="77777777" w:rsidR="001B3F43" w:rsidRDefault="001B3F43" w:rsidP="001B3F43">
      <w:pPr>
        <w:pStyle w:val="Ttulo1"/>
        <w:tabs>
          <w:tab w:val="left" w:pos="621"/>
        </w:tabs>
        <w:spacing w:before="0"/>
      </w:pPr>
    </w:p>
    <w:p w14:paraId="09D5ABF3" w14:textId="77777777" w:rsidR="001B3F43" w:rsidRDefault="001B3F43" w:rsidP="001B3F43">
      <w:pPr>
        <w:pStyle w:val="Ttulo1"/>
        <w:tabs>
          <w:tab w:val="left" w:pos="621"/>
        </w:tabs>
        <w:spacing w:before="0"/>
      </w:pPr>
    </w:p>
    <w:p w14:paraId="54D59853" w14:textId="77777777" w:rsidR="001B3F43" w:rsidRDefault="001B3F43" w:rsidP="001B3F43">
      <w:pPr>
        <w:pStyle w:val="Ttulo1"/>
        <w:tabs>
          <w:tab w:val="left" w:pos="621"/>
        </w:tabs>
        <w:spacing w:before="0"/>
      </w:pPr>
    </w:p>
    <w:p w14:paraId="34AD98C3" w14:textId="653246DE" w:rsidR="00F63A93" w:rsidRPr="001B3F43" w:rsidRDefault="002A4BF3" w:rsidP="001B3F43">
      <w:pPr>
        <w:pStyle w:val="Ttulo1"/>
        <w:jc w:val="center"/>
      </w:pPr>
      <w:bookmarkStart w:id="10" w:name="_Toc212648316"/>
      <w:r w:rsidRPr="001B3F43">
        <w:lastRenderedPageBreak/>
        <w:t xml:space="preserve">Objetivos </w:t>
      </w:r>
      <w:r w:rsidRPr="001B3F43">
        <w:t>Específicos</w:t>
      </w:r>
      <w:bookmarkEnd w:id="10"/>
    </w:p>
    <w:p w14:paraId="02CA3867" w14:textId="77777777" w:rsidR="00F63A93" w:rsidRPr="00E75BFC" w:rsidRDefault="00F63A93">
      <w:pPr>
        <w:pStyle w:val="Textoindependiente"/>
        <w:spacing w:before="204"/>
        <w:rPr>
          <w:b/>
        </w:rPr>
      </w:pPr>
    </w:p>
    <w:p w14:paraId="5A0BADAF" w14:textId="0F555D07" w:rsidR="00B70FFD" w:rsidRPr="00E75BFC" w:rsidRDefault="00B70FFD" w:rsidP="00B70FFD">
      <w:pPr>
        <w:pStyle w:val="Prrafodelista"/>
        <w:numPr>
          <w:ilvl w:val="0"/>
          <w:numId w:val="9"/>
        </w:numPr>
        <w:spacing w:line="480" w:lineRule="auto"/>
        <w:rPr>
          <w:sz w:val="24"/>
        </w:rPr>
      </w:pPr>
      <w:r w:rsidRPr="00E75BFC">
        <w:rPr>
          <w:sz w:val="24"/>
        </w:rPr>
        <w:t>Levantar los requerimientos funcionales junto con el Product Owner.</w:t>
      </w:r>
    </w:p>
    <w:p w14:paraId="0D130332" w14:textId="581B719D" w:rsidR="00B70FFD" w:rsidRPr="00E75BFC" w:rsidRDefault="00B70FFD" w:rsidP="00B70FFD">
      <w:pPr>
        <w:pStyle w:val="Prrafodelista"/>
        <w:numPr>
          <w:ilvl w:val="0"/>
          <w:numId w:val="9"/>
        </w:numPr>
        <w:spacing w:line="480" w:lineRule="auto"/>
        <w:rPr>
          <w:sz w:val="24"/>
        </w:rPr>
      </w:pPr>
      <w:r w:rsidRPr="00E75BFC">
        <w:rPr>
          <w:sz w:val="24"/>
        </w:rPr>
        <w:t>2.Construir el Product Backlog con las épicas y casos de uso del sistema.</w:t>
      </w:r>
    </w:p>
    <w:p w14:paraId="2D6E48DE" w14:textId="7B70C196" w:rsidR="00B70FFD" w:rsidRPr="00E75BFC" w:rsidRDefault="00B70FFD" w:rsidP="00B70FFD">
      <w:pPr>
        <w:pStyle w:val="Prrafodelista"/>
        <w:numPr>
          <w:ilvl w:val="0"/>
          <w:numId w:val="9"/>
        </w:numPr>
        <w:spacing w:line="480" w:lineRule="auto"/>
        <w:rPr>
          <w:sz w:val="24"/>
        </w:rPr>
      </w:pPr>
      <w:r w:rsidRPr="00E75BFC">
        <w:rPr>
          <w:sz w:val="24"/>
        </w:rPr>
        <w:t>Priorizar los requisitos en la Sprint Planning según su valor de negocio.</w:t>
      </w:r>
    </w:p>
    <w:p w14:paraId="7AEE2CDC" w14:textId="2FBF997E" w:rsidR="00B70FFD" w:rsidRPr="00E75BFC" w:rsidRDefault="00B70FFD" w:rsidP="00B70FFD">
      <w:pPr>
        <w:pStyle w:val="Prrafodelista"/>
        <w:numPr>
          <w:ilvl w:val="0"/>
          <w:numId w:val="9"/>
        </w:numPr>
        <w:spacing w:line="480" w:lineRule="auto"/>
        <w:rPr>
          <w:sz w:val="24"/>
        </w:rPr>
      </w:pPr>
      <w:r w:rsidRPr="00E75BFC">
        <w:rPr>
          <w:sz w:val="24"/>
        </w:rPr>
        <w:t>Asignar tareas específicas en el Sprint Backlog a los miembros del equipo.</w:t>
      </w:r>
    </w:p>
    <w:p w14:paraId="1E3BE750" w14:textId="6470564E" w:rsidR="00B70FFD" w:rsidRPr="00E75BFC" w:rsidRDefault="00B70FFD" w:rsidP="00B70FFD">
      <w:pPr>
        <w:pStyle w:val="Prrafodelista"/>
        <w:numPr>
          <w:ilvl w:val="0"/>
          <w:numId w:val="9"/>
        </w:numPr>
        <w:spacing w:line="480" w:lineRule="auto"/>
        <w:rPr>
          <w:sz w:val="24"/>
        </w:rPr>
      </w:pPr>
      <w:r w:rsidRPr="00E75BFC">
        <w:rPr>
          <w:sz w:val="24"/>
        </w:rPr>
        <w:t>Implementar iterativamente los módulos del sistema (frontend y backend).</w:t>
      </w:r>
    </w:p>
    <w:p w14:paraId="7B25B769" w14:textId="53684613" w:rsidR="00B70FFD" w:rsidRPr="00E75BFC" w:rsidRDefault="00B70FFD" w:rsidP="00B70FFD">
      <w:pPr>
        <w:pStyle w:val="Prrafodelista"/>
        <w:numPr>
          <w:ilvl w:val="0"/>
          <w:numId w:val="9"/>
        </w:numPr>
        <w:spacing w:line="480" w:lineRule="auto"/>
        <w:rPr>
          <w:sz w:val="24"/>
        </w:rPr>
      </w:pPr>
      <w:r w:rsidRPr="00E75BFC">
        <w:rPr>
          <w:sz w:val="24"/>
        </w:rPr>
        <w:t>Validar los avances al final de cada sprint con el Product Owner.</w:t>
      </w:r>
    </w:p>
    <w:p w14:paraId="67A5C7FE" w14:textId="77777777" w:rsidR="00F63A93" w:rsidRPr="00E75BFC" w:rsidRDefault="00F63A93">
      <w:pPr>
        <w:pStyle w:val="Prrafodelista"/>
        <w:spacing w:line="480" w:lineRule="auto"/>
        <w:rPr>
          <w:sz w:val="24"/>
        </w:rPr>
        <w:sectPr w:rsidR="00F63A93" w:rsidRPr="00E75BFC">
          <w:headerReference w:type="default" r:id="rId13"/>
          <w:pgSz w:w="12240" w:h="15840"/>
          <w:pgMar w:top="1680" w:right="1440" w:bottom="280" w:left="1440" w:header="1426" w:footer="0" w:gutter="0"/>
          <w:cols w:space="720"/>
        </w:sectPr>
      </w:pPr>
    </w:p>
    <w:p w14:paraId="2E39168C" w14:textId="77777777" w:rsidR="001B3F43" w:rsidRPr="00E75BFC" w:rsidRDefault="001B3F43" w:rsidP="001B3F43">
      <w:pPr>
        <w:pStyle w:val="Ttulo1"/>
        <w:jc w:val="center"/>
      </w:pPr>
      <w:bookmarkStart w:id="11" w:name="_Toc212648317"/>
      <w:r w:rsidRPr="00E75BFC">
        <w:lastRenderedPageBreak/>
        <w:t>Marco</w:t>
      </w:r>
      <w:r w:rsidRPr="00E75BFC">
        <w:rPr>
          <w:spacing w:val="1"/>
        </w:rPr>
        <w:t xml:space="preserve"> </w:t>
      </w:r>
      <w:r w:rsidRPr="00E75BFC">
        <w:t>Teórico</w:t>
      </w:r>
      <w:bookmarkEnd w:id="11"/>
    </w:p>
    <w:p w14:paraId="5DF657E1" w14:textId="207AA3F8" w:rsidR="00F63A93" w:rsidRPr="00E75BFC" w:rsidRDefault="00F63A93" w:rsidP="001B3F43">
      <w:pPr>
        <w:spacing w:before="10"/>
        <w:ind w:left="20"/>
      </w:pPr>
    </w:p>
    <w:p w14:paraId="22B34B41" w14:textId="63A9ACDA" w:rsidR="001B3F43" w:rsidRDefault="00B70FFD">
      <w:pPr>
        <w:pStyle w:val="Textoindependiente"/>
      </w:pPr>
      <w:bookmarkStart w:id="12" w:name="_bookmark6"/>
      <w:bookmarkEnd w:id="12"/>
      <w:r w:rsidRPr="00E75BFC">
        <w:t xml:space="preserve">La metodología </w:t>
      </w:r>
      <w:r w:rsidRPr="00E75BFC">
        <w:rPr>
          <w:b/>
          <w:bCs/>
        </w:rPr>
        <w:t>Scrum</w:t>
      </w:r>
      <w:r w:rsidRPr="00E75BFC">
        <w:t xml:space="preserve"> es un marco ágil de desarrollo de software basado en ciclos cortos llamados </w:t>
      </w:r>
      <w:r w:rsidRPr="00E75BFC">
        <w:rPr>
          <w:i/>
          <w:iCs/>
        </w:rPr>
        <w:t>sprints</w:t>
      </w:r>
      <w:r w:rsidRPr="00E75BFC">
        <w:t>, que fomentan la colaboración, la entrega continua y la mejora constante.</w:t>
      </w:r>
      <w:r w:rsidRPr="00E75BFC">
        <w:br/>
        <w:t>Scrum se adapta perfectamente a proyectos como este, donde se requiere interacción con múltiples roles y una evolución progresiva del producto.</w:t>
      </w:r>
    </w:p>
    <w:p w14:paraId="7F59018E" w14:textId="79A769FF" w:rsidR="001B3F43" w:rsidRDefault="001B3F43">
      <w:pPr>
        <w:rPr>
          <w:sz w:val="24"/>
          <w:szCs w:val="24"/>
        </w:rPr>
      </w:pPr>
      <w:r>
        <w:br w:type="page"/>
      </w:r>
    </w:p>
    <w:p w14:paraId="496FE81B" w14:textId="5EAAE082" w:rsidR="00F63A93" w:rsidRDefault="002A4BF3" w:rsidP="001B3F43">
      <w:pPr>
        <w:pStyle w:val="Ttulo1"/>
        <w:jc w:val="center"/>
      </w:pPr>
      <w:bookmarkStart w:id="13" w:name="_bookmark7"/>
      <w:bookmarkStart w:id="14" w:name="_Toc212648318"/>
      <w:bookmarkEnd w:id="13"/>
      <w:r w:rsidRPr="00E75BFC">
        <w:lastRenderedPageBreak/>
        <w:t>Roles</w:t>
      </w:r>
      <w:r w:rsidRPr="00E75BFC">
        <w:rPr>
          <w:spacing w:val="-1"/>
        </w:rPr>
        <w:t xml:space="preserve"> </w:t>
      </w:r>
      <w:r w:rsidRPr="00E75BFC">
        <w:t>principales:</w:t>
      </w:r>
      <w:bookmarkEnd w:id="14"/>
    </w:p>
    <w:p w14:paraId="5F1871C9" w14:textId="77777777" w:rsidR="001B3F43" w:rsidRPr="001B3F43" w:rsidRDefault="001B3F43" w:rsidP="001B3F43">
      <w:pPr>
        <w:pStyle w:val="Ttulo1"/>
        <w:jc w:val="center"/>
      </w:pPr>
    </w:p>
    <w:p w14:paraId="38502771" w14:textId="3FBCD9B0" w:rsidR="00B70FFD" w:rsidRPr="00E75BFC" w:rsidRDefault="00B70FFD" w:rsidP="001B3F43">
      <w:pPr>
        <w:pStyle w:val="Textoindependiente"/>
        <w:jc w:val="both"/>
      </w:pPr>
      <w:r w:rsidRPr="00E75BFC">
        <w:t>Product Owner: Taylor Antonio Quiñones Caicedo</w:t>
      </w:r>
    </w:p>
    <w:p w14:paraId="7605F0AA" w14:textId="4AF806FC" w:rsidR="00B70FFD" w:rsidRPr="00E75BFC" w:rsidRDefault="00B70FFD" w:rsidP="001B3F43">
      <w:pPr>
        <w:pStyle w:val="Textoindependiente"/>
        <w:jc w:val="both"/>
      </w:pPr>
      <w:r w:rsidRPr="00E75BFC">
        <w:t>Scrum Master: Yan Carlos Cifuentes</w:t>
      </w:r>
    </w:p>
    <w:p w14:paraId="5CEEA90F" w14:textId="2830C76B" w:rsidR="00B70FFD" w:rsidRPr="00E75BFC" w:rsidRDefault="00B70FFD" w:rsidP="001B3F43">
      <w:pPr>
        <w:pStyle w:val="Textoindependiente"/>
        <w:jc w:val="both"/>
      </w:pPr>
      <w:r w:rsidRPr="00E75BFC">
        <w:t>Frontend Developer: Yeison Stiven Lozano</w:t>
      </w:r>
    </w:p>
    <w:p w14:paraId="4AD895AA" w14:textId="55D2F1C9" w:rsidR="00B70FFD" w:rsidRPr="00E75BFC" w:rsidRDefault="00B70FFD" w:rsidP="001B3F43">
      <w:pPr>
        <w:pStyle w:val="Textoindependiente"/>
        <w:jc w:val="both"/>
      </w:pPr>
      <w:r w:rsidRPr="00E75BFC">
        <w:t>Backend Developer: Esteban Ruiz</w:t>
      </w:r>
    </w:p>
    <w:p w14:paraId="71F28634" w14:textId="50FA8CBA" w:rsidR="00B70FFD" w:rsidRPr="00E75BFC" w:rsidRDefault="00B70FFD" w:rsidP="001B3F43">
      <w:pPr>
        <w:pStyle w:val="Textoindependiente"/>
        <w:jc w:val="both"/>
      </w:pPr>
      <w:r w:rsidRPr="00E75BFC">
        <w:t>UI/UX Designer: Ana Lorena Vente</w:t>
      </w:r>
    </w:p>
    <w:p w14:paraId="001364DE" w14:textId="2CB416D2" w:rsidR="00B70FFD" w:rsidRPr="00E75BFC" w:rsidRDefault="00B70FFD" w:rsidP="001B3F43">
      <w:pPr>
        <w:pStyle w:val="Textoindependiente"/>
        <w:jc w:val="both"/>
      </w:pPr>
      <w:r w:rsidRPr="00E75BFC">
        <w:t>DB Designer: Cristian Obispo</w:t>
      </w:r>
    </w:p>
    <w:p w14:paraId="03114263" w14:textId="75277A3A" w:rsidR="00B70FFD" w:rsidRPr="00E75BFC" w:rsidRDefault="00B70FFD" w:rsidP="001B3F43">
      <w:pPr>
        <w:pStyle w:val="Textoindependiente"/>
        <w:jc w:val="both"/>
      </w:pPr>
      <w:r w:rsidRPr="00E75BFC">
        <w:t>Tester/QA: Jhonathan Lozano</w:t>
      </w:r>
    </w:p>
    <w:p w14:paraId="46E7DED8" w14:textId="77777777" w:rsidR="00F63A93" w:rsidRPr="00E75BFC" w:rsidRDefault="00F63A93">
      <w:pPr>
        <w:pStyle w:val="Textoindependiente"/>
      </w:pPr>
    </w:p>
    <w:p w14:paraId="485CF16A" w14:textId="77777777" w:rsidR="00F63A93" w:rsidRPr="00E75BFC" w:rsidRDefault="00F63A93">
      <w:pPr>
        <w:pStyle w:val="Textoindependiente"/>
      </w:pPr>
    </w:p>
    <w:p w14:paraId="30A64D65" w14:textId="77777777" w:rsidR="00F63A93" w:rsidRPr="00E75BFC" w:rsidRDefault="00F63A93">
      <w:pPr>
        <w:pStyle w:val="Textoindependiente"/>
        <w:spacing w:before="43"/>
      </w:pPr>
    </w:p>
    <w:p w14:paraId="76F3E604" w14:textId="77777777" w:rsidR="00F63A93" w:rsidRPr="00E75BFC" w:rsidRDefault="002A4BF3" w:rsidP="001B3F43">
      <w:pPr>
        <w:pStyle w:val="Ttulo2"/>
      </w:pPr>
      <w:bookmarkStart w:id="15" w:name="_bookmark8"/>
      <w:bookmarkStart w:id="16" w:name="_Toc212648319"/>
      <w:bookmarkEnd w:id="15"/>
      <w:r w:rsidRPr="00E75BFC">
        <w:t>Artefactos</w:t>
      </w:r>
      <w:r w:rsidRPr="00E75BFC">
        <w:rPr>
          <w:spacing w:val="-4"/>
        </w:rPr>
        <w:t xml:space="preserve"> </w:t>
      </w:r>
      <w:r w:rsidRPr="00E75BFC">
        <w:t>principales:</w:t>
      </w:r>
      <w:bookmarkEnd w:id="16"/>
    </w:p>
    <w:p w14:paraId="05CC2EDA" w14:textId="77777777" w:rsidR="00F63A93" w:rsidRPr="001B3F43" w:rsidRDefault="00F63A93">
      <w:pPr>
        <w:pStyle w:val="Textoindependiente"/>
        <w:spacing w:before="204"/>
        <w:rPr>
          <w:bCs/>
        </w:rPr>
      </w:pPr>
    </w:p>
    <w:p w14:paraId="78F493FA" w14:textId="3B1A53A2" w:rsidR="00B70FFD" w:rsidRPr="001B3F43" w:rsidRDefault="00B70FFD" w:rsidP="00B70FFD">
      <w:pPr>
        <w:pStyle w:val="Prrafodelista"/>
        <w:numPr>
          <w:ilvl w:val="0"/>
          <w:numId w:val="10"/>
        </w:numPr>
        <w:spacing w:line="619" w:lineRule="auto"/>
        <w:rPr>
          <w:bCs/>
          <w:sz w:val="24"/>
        </w:rPr>
      </w:pPr>
      <w:r w:rsidRPr="001B3F43">
        <w:rPr>
          <w:bCs/>
          <w:sz w:val="24"/>
        </w:rPr>
        <w:t>Product Backlog: Lista completa de épicas y requisitos.</w:t>
      </w:r>
    </w:p>
    <w:p w14:paraId="59DDE750" w14:textId="2A7651D8" w:rsidR="00B70FFD" w:rsidRPr="001B3F43" w:rsidRDefault="00B70FFD" w:rsidP="00B70FFD">
      <w:pPr>
        <w:pStyle w:val="Prrafodelista"/>
        <w:numPr>
          <w:ilvl w:val="0"/>
          <w:numId w:val="10"/>
        </w:numPr>
        <w:spacing w:line="619" w:lineRule="auto"/>
        <w:rPr>
          <w:bCs/>
          <w:sz w:val="24"/>
        </w:rPr>
      </w:pPr>
      <w:r w:rsidRPr="001B3F43">
        <w:rPr>
          <w:bCs/>
          <w:sz w:val="24"/>
        </w:rPr>
        <w:t>Sprint Backlog: Conjunto de tareas seleccionadas por sprint.</w:t>
      </w:r>
    </w:p>
    <w:p w14:paraId="55294D27" w14:textId="32F995FC" w:rsidR="001B3F43" w:rsidRPr="001B3F43" w:rsidRDefault="00B70FFD" w:rsidP="001B3F43">
      <w:pPr>
        <w:pStyle w:val="Prrafodelista"/>
        <w:numPr>
          <w:ilvl w:val="0"/>
          <w:numId w:val="10"/>
        </w:numPr>
        <w:spacing w:line="619" w:lineRule="auto"/>
        <w:rPr>
          <w:bCs/>
          <w:sz w:val="24"/>
        </w:rPr>
        <w:sectPr w:rsidR="001B3F43" w:rsidRPr="001B3F43">
          <w:headerReference w:type="default" r:id="rId14"/>
          <w:pgSz w:w="12240" w:h="15840"/>
          <w:pgMar w:top="1680" w:right="1440" w:bottom="280" w:left="1440" w:header="1426" w:footer="0" w:gutter="0"/>
          <w:cols w:space="720"/>
        </w:sectPr>
      </w:pPr>
      <w:r w:rsidRPr="001B3F43">
        <w:rPr>
          <w:bCs/>
          <w:sz w:val="24"/>
        </w:rPr>
        <w:t>Incremento: Producto funcional entregado al final de cada cicl</w:t>
      </w:r>
      <w:r w:rsidR="001B3F43">
        <w:rPr>
          <w:bCs/>
          <w:sz w:val="24"/>
        </w:rPr>
        <w:t>o</w:t>
      </w:r>
    </w:p>
    <w:p w14:paraId="0D91DB23" w14:textId="42877D81" w:rsidR="00F63A93" w:rsidRPr="00E75BFC" w:rsidRDefault="00B70FFD">
      <w:pPr>
        <w:pStyle w:val="Textoindependiente"/>
      </w:pPr>
      <w:bookmarkStart w:id="17" w:name="_bookmark9"/>
      <w:bookmarkEnd w:id="17"/>
      <w:r w:rsidRPr="00E75BFC">
        <w:lastRenderedPageBreak/>
        <w:t xml:space="preserve">El proyecto se gestionó con </w:t>
      </w:r>
      <w:r w:rsidRPr="00E75BFC">
        <w:rPr>
          <w:b/>
          <w:bCs/>
        </w:rPr>
        <w:t>Scrum</w:t>
      </w:r>
      <w:r w:rsidRPr="00E75BFC">
        <w:t xml:space="preserve"> siguiendo las fases clásicas de planeación, ejecución y revisión. Además, se integró el concepto de </w:t>
      </w:r>
      <w:r w:rsidRPr="00E75BFC">
        <w:rPr>
          <w:b/>
          <w:bCs/>
        </w:rPr>
        <w:t>MVP (Minimum Viable Product)</w:t>
      </w:r>
      <w:r w:rsidRPr="00E75BFC">
        <w:t xml:space="preserve"> para garantizar entregas tempranas y funcionales.</w:t>
      </w:r>
    </w:p>
    <w:p w14:paraId="2F9080BE" w14:textId="77777777" w:rsidR="00F63A93" w:rsidRPr="00E75BFC" w:rsidRDefault="00F63A93">
      <w:pPr>
        <w:pStyle w:val="Textoindependiente"/>
        <w:spacing w:before="65"/>
      </w:pPr>
    </w:p>
    <w:p w14:paraId="55A7C73F" w14:textId="77777777" w:rsidR="00F63A93" w:rsidRPr="00E75BFC" w:rsidRDefault="002A4BF3" w:rsidP="001B3F43">
      <w:pPr>
        <w:pStyle w:val="Ttulo1"/>
        <w:jc w:val="center"/>
      </w:pPr>
      <w:bookmarkStart w:id="18" w:name="_bookmark10"/>
      <w:bookmarkStart w:id="19" w:name="_Toc212648320"/>
      <w:bookmarkEnd w:id="18"/>
      <w:r w:rsidRPr="00E75BFC">
        <w:t>Fases</w:t>
      </w:r>
      <w:r w:rsidRPr="00E75BFC">
        <w:rPr>
          <w:spacing w:val="-1"/>
        </w:rPr>
        <w:t xml:space="preserve"> </w:t>
      </w:r>
      <w:r w:rsidRPr="00E75BFC">
        <w:t>de</w:t>
      </w:r>
      <w:r w:rsidRPr="00E75BFC">
        <w:rPr>
          <w:spacing w:val="-1"/>
        </w:rPr>
        <w:t xml:space="preserve"> </w:t>
      </w:r>
      <w:r w:rsidRPr="00E75BFC">
        <w:rPr>
          <w:spacing w:val="-2"/>
        </w:rPr>
        <w:t>Scrum:</w:t>
      </w:r>
      <w:bookmarkEnd w:id="19"/>
    </w:p>
    <w:p w14:paraId="2093AE01" w14:textId="77777777" w:rsidR="00F63A93" w:rsidRPr="00E75BFC" w:rsidRDefault="00F63A93">
      <w:pPr>
        <w:pStyle w:val="Textoindependiente"/>
        <w:spacing w:before="204"/>
        <w:rPr>
          <w:b/>
        </w:rPr>
      </w:pPr>
    </w:p>
    <w:p w14:paraId="2514E6B2" w14:textId="3591C65C" w:rsidR="00B70FFD" w:rsidRPr="00E75BFC" w:rsidRDefault="00B70FFD" w:rsidP="00B70FFD">
      <w:pPr>
        <w:pStyle w:val="Textoindependiente"/>
        <w:spacing w:line="480" w:lineRule="auto"/>
      </w:pPr>
      <w:r w:rsidRPr="00E75BFC">
        <w:rPr>
          <w:b/>
          <w:bCs/>
        </w:rPr>
        <w:t>Product Backlog:</w:t>
      </w:r>
      <w:r w:rsidRPr="00E75BFC">
        <w:br/>
        <w:t>Incluye las siguientes épicas:</w:t>
      </w:r>
    </w:p>
    <w:p w14:paraId="2DE3104F" w14:textId="77777777" w:rsidR="00B70FFD" w:rsidRPr="00E75BFC" w:rsidRDefault="00B70FFD" w:rsidP="00B70FFD">
      <w:pPr>
        <w:pStyle w:val="Textoindependiente"/>
        <w:numPr>
          <w:ilvl w:val="0"/>
          <w:numId w:val="11"/>
        </w:numPr>
        <w:spacing w:line="480" w:lineRule="auto"/>
      </w:pPr>
      <w:r w:rsidRPr="00E75BFC">
        <w:t>E1: Gestión de Pacientes y Usuarios</w:t>
      </w:r>
    </w:p>
    <w:p w14:paraId="7AF571C6" w14:textId="77777777" w:rsidR="00B70FFD" w:rsidRPr="00E75BFC" w:rsidRDefault="00B70FFD" w:rsidP="00B70FFD">
      <w:pPr>
        <w:pStyle w:val="Textoindependiente"/>
        <w:numPr>
          <w:ilvl w:val="0"/>
          <w:numId w:val="11"/>
        </w:numPr>
        <w:spacing w:line="480" w:lineRule="auto"/>
      </w:pPr>
      <w:r w:rsidRPr="00E75BFC">
        <w:t>E2: Gestión y Programación de Citas</w:t>
      </w:r>
    </w:p>
    <w:p w14:paraId="351AB948" w14:textId="77777777" w:rsidR="00B70FFD" w:rsidRPr="00E75BFC" w:rsidRDefault="00B70FFD" w:rsidP="00B70FFD">
      <w:pPr>
        <w:pStyle w:val="Textoindependiente"/>
        <w:numPr>
          <w:ilvl w:val="0"/>
          <w:numId w:val="11"/>
        </w:numPr>
        <w:spacing w:line="480" w:lineRule="auto"/>
      </w:pPr>
      <w:r w:rsidRPr="00E75BFC">
        <w:t>E3: Historial Médico y Diagnósticos</w:t>
      </w:r>
    </w:p>
    <w:p w14:paraId="5D42DED7" w14:textId="77777777" w:rsidR="00B70FFD" w:rsidRPr="00E75BFC" w:rsidRDefault="00B70FFD" w:rsidP="00B70FFD">
      <w:pPr>
        <w:pStyle w:val="Textoindependiente"/>
        <w:numPr>
          <w:ilvl w:val="0"/>
          <w:numId w:val="11"/>
        </w:numPr>
        <w:spacing w:line="480" w:lineRule="auto"/>
      </w:pPr>
      <w:r w:rsidRPr="00E75BFC">
        <w:t>E4: Facturación y Reportes Clínicos</w:t>
      </w:r>
    </w:p>
    <w:p w14:paraId="4C685940" w14:textId="77777777" w:rsidR="00F63A93" w:rsidRPr="00E75BFC" w:rsidRDefault="00F63A93">
      <w:pPr>
        <w:pStyle w:val="Textoindependiente"/>
        <w:spacing w:line="480" w:lineRule="auto"/>
      </w:pPr>
    </w:p>
    <w:p w14:paraId="0332B7A9" w14:textId="390222CA" w:rsidR="00B70FFD" w:rsidRPr="00E75BFC" w:rsidRDefault="00B70FFD" w:rsidP="00B70FFD">
      <w:pPr>
        <w:pStyle w:val="Textoindependiente"/>
        <w:spacing w:line="480" w:lineRule="auto"/>
      </w:pPr>
      <w:r w:rsidRPr="00E75BFC">
        <w:rPr>
          <w:b/>
          <w:bCs/>
        </w:rPr>
        <w:t>Sprint Planning:</w:t>
      </w:r>
      <w:r w:rsidRPr="00E75BFC">
        <w:br/>
        <w:t>Se priorizaron funcionalidades básicas de registro, login, gestión de pacientes y citas.</w:t>
      </w:r>
    </w:p>
    <w:p w14:paraId="4BBC7342" w14:textId="52974E7C" w:rsidR="00B70FFD" w:rsidRPr="00E75BFC" w:rsidRDefault="00B70FFD" w:rsidP="00B70FFD">
      <w:pPr>
        <w:pStyle w:val="Textoindependiente"/>
        <w:spacing w:line="480" w:lineRule="auto"/>
      </w:pPr>
      <w:r w:rsidRPr="00E75BFC">
        <w:rPr>
          <w:b/>
          <w:bCs/>
        </w:rPr>
        <w:t>Sprint Execution:</w:t>
      </w:r>
      <w:r w:rsidRPr="00E75BFC">
        <w:br/>
        <w:t>Los sprints se dividieron en tareas para frontend y backend.</w:t>
      </w:r>
    </w:p>
    <w:p w14:paraId="179E92E8" w14:textId="6F6DDF5A" w:rsidR="00B70FFD" w:rsidRPr="00E75BFC" w:rsidRDefault="00B70FFD" w:rsidP="00B70FFD">
      <w:pPr>
        <w:pStyle w:val="Textoindependiente"/>
        <w:spacing w:line="480" w:lineRule="auto"/>
      </w:pPr>
      <w:r w:rsidRPr="00E75BFC">
        <w:rPr>
          <w:b/>
          <w:bCs/>
        </w:rPr>
        <w:t>Daily Scrum:</w:t>
      </w:r>
      <w:r w:rsidRPr="00E75BFC">
        <w:br/>
        <w:t>Reuniones breves para revisar avances y obstáculos.</w:t>
      </w:r>
    </w:p>
    <w:p w14:paraId="2BCE438F" w14:textId="77777777" w:rsidR="00B70FFD" w:rsidRPr="00E75BFC" w:rsidRDefault="00B70FFD">
      <w:pPr>
        <w:pStyle w:val="Textoindependiente"/>
        <w:spacing w:line="480" w:lineRule="auto"/>
      </w:pPr>
      <w:r w:rsidRPr="00E75BFC">
        <w:rPr>
          <w:b/>
          <w:bCs/>
        </w:rPr>
        <w:t>Sprint Review y Retrospective:</w:t>
      </w:r>
      <w:r w:rsidRPr="00E75BFC">
        <w:br/>
        <w:t>Presentación de avances, validación con el Product Owner y mejora continua del proceso.</w:t>
      </w:r>
    </w:p>
    <w:p w14:paraId="354ACBCC" w14:textId="77777777" w:rsidR="00B70FFD" w:rsidRPr="00E75BFC" w:rsidRDefault="00B70FFD">
      <w:pPr>
        <w:pStyle w:val="Textoindependiente"/>
        <w:spacing w:line="480" w:lineRule="auto"/>
      </w:pPr>
    </w:p>
    <w:p w14:paraId="71CA6E6D" w14:textId="77777777" w:rsidR="00B70FFD" w:rsidRPr="00E75BFC" w:rsidRDefault="00B70FFD">
      <w:pPr>
        <w:pStyle w:val="Textoindependiente"/>
        <w:spacing w:line="480" w:lineRule="auto"/>
      </w:pPr>
    </w:p>
    <w:p w14:paraId="2D2782C1" w14:textId="77777777" w:rsidR="00B70FFD" w:rsidRPr="00E75BFC" w:rsidRDefault="00B70FFD">
      <w:pPr>
        <w:pStyle w:val="Textoindependiente"/>
        <w:spacing w:line="480" w:lineRule="auto"/>
      </w:pPr>
    </w:p>
    <w:p w14:paraId="4875D281" w14:textId="77777777" w:rsidR="00B70FFD" w:rsidRPr="00E75BFC" w:rsidRDefault="00B70FFD">
      <w:pPr>
        <w:pStyle w:val="Textoindependiente"/>
        <w:spacing w:line="480" w:lineRule="auto"/>
      </w:pPr>
    </w:p>
    <w:p w14:paraId="4AE7E6AF" w14:textId="77777777" w:rsidR="00B70FFD" w:rsidRDefault="00B70FFD">
      <w:pPr>
        <w:pStyle w:val="Textoindependiente"/>
        <w:spacing w:line="480" w:lineRule="auto"/>
      </w:pPr>
    </w:p>
    <w:p w14:paraId="6826AE5C" w14:textId="77777777" w:rsidR="001B3F43" w:rsidRDefault="001B3F43">
      <w:pPr>
        <w:pStyle w:val="Textoindependiente"/>
        <w:spacing w:line="480" w:lineRule="auto"/>
      </w:pPr>
    </w:p>
    <w:p w14:paraId="0F4C0B32" w14:textId="77777777" w:rsidR="001B3F43" w:rsidRPr="00E75BFC" w:rsidRDefault="001B3F43">
      <w:pPr>
        <w:pStyle w:val="Textoindependiente"/>
        <w:spacing w:line="480" w:lineRule="auto"/>
      </w:pPr>
    </w:p>
    <w:p w14:paraId="04F843DB" w14:textId="434FDB23" w:rsidR="00AA5B2B" w:rsidRPr="00E75BFC" w:rsidRDefault="00B70FFD" w:rsidP="001B3F43">
      <w:pPr>
        <w:pStyle w:val="Ttulo1"/>
      </w:pPr>
      <w:bookmarkStart w:id="20" w:name="_Toc212648321"/>
      <w:r w:rsidRPr="00E75BFC">
        <w:lastRenderedPageBreak/>
        <w:t>Evidencias y planificación</w:t>
      </w:r>
      <w:bookmarkEnd w:id="20"/>
    </w:p>
    <w:p w14:paraId="129940B9" w14:textId="77777777" w:rsidR="001B3F43" w:rsidRDefault="001B3F43" w:rsidP="001B3F43">
      <w:pPr>
        <w:pStyle w:val="Textoindependiente"/>
        <w:spacing w:line="480" w:lineRule="auto"/>
        <w:jc w:val="center"/>
        <w:rPr>
          <w:b/>
          <w:bCs/>
        </w:rPr>
      </w:pPr>
    </w:p>
    <w:p w14:paraId="1DED4DB2" w14:textId="2881B213" w:rsidR="00B70FFD" w:rsidRPr="00E75BFC" w:rsidRDefault="00B70FFD" w:rsidP="00B70FFD">
      <w:pPr>
        <w:pStyle w:val="Textoindependiente"/>
        <w:spacing w:line="480" w:lineRule="auto"/>
      </w:pPr>
      <w:r w:rsidRPr="00E75BFC">
        <w:rPr>
          <w:b/>
          <w:bCs/>
        </w:rPr>
        <w:t>Sprint 1 – Frontend (1 semana)</w:t>
      </w:r>
    </w:p>
    <w:p w14:paraId="33CA56E5" w14:textId="77777777" w:rsidR="00B70FFD" w:rsidRPr="00E75BFC" w:rsidRDefault="00B70FFD" w:rsidP="00B70FFD">
      <w:pPr>
        <w:pStyle w:val="Textoindependiente"/>
        <w:numPr>
          <w:ilvl w:val="0"/>
          <w:numId w:val="12"/>
        </w:numPr>
        <w:spacing w:line="480" w:lineRule="auto"/>
      </w:pPr>
      <w:r w:rsidRPr="00E75BFC">
        <w:t>Diseñar pantalla de inicio de sesión y registro.</w:t>
      </w:r>
    </w:p>
    <w:p w14:paraId="74744FA0" w14:textId="77777777" w:rsidR="00B70FFD" w:rsidRPr="00E75BFC" w:rsidRDefault="00B70FFD" w:rsidP="00B70FFD">
      <w:pPr>
        <w:pStyle w:val="Textoindependiente"/>
        <w:numPr>
          <w:ilvl w:val="0"/>
          <w:numId w:val="12"/>
        </w:numPr>
        <w:spacing w:line="480" w:lineRule="auto"/>
      </w:pPr>
      <w:r w:rsidRPr="00E75BFC">
        <w:t>Maquetar vista principal de paciente.</w:t>
      </w:r>
    </w:p>
    <w:p w14:paraId="2D1FB56C" w14:textId="77777777" w:rsidR="00B70FFD" w:rsidRPr="00E75BFC" w:rsidRDefault="00B70FFD" w:rsidP="00B70FFD">
      <w:pPr>
        <w:pStyle w:val="Textoindependiente"/>
        <w:numPr>
          <w:ilvl w:val="0"/>
          <w:numId w:val="12"/>
        </w:numPr>
        <w:spacing w:line="480" w:lineRule="auto"/>
      </w:pPr>
      <w:r w:rsidRPr="00E75BFC">
        <w:t>Crear template de registro y perfil del médico.</w:t>
      </w:r>
      <w:r w:rsidRPr="00E75BFC">
        <w:br/>
      </w:r>
      <w:r w:rsidRPr="00E75BFC">
        <w:rPr>
          <w:b/>
          <w:bCs/>
        </w:rPr>
        <w:t>Encargados:</w:t>
      </w:r>
      <w:r w:rsidRPr="00E75BFC">
        <w:t xml:space="preserve"> Cristian Obispo, Ana Lorena Vente, Taylor Quiñones, Yeison Lozano.</w:t>
      </w:r>
    </w:p>
    <w:p w14:paraId="347FB34C" w14:textId="77777777" w:rsidR="00B70FFD" w:rsidRPr="00E75BFC" w:rsidRDefault="00B70FFD" w:rsidP="00B70FFD">
      <w:pPr>
        <w:pStyle w:val="Textoindependiente"/>
        <w:spacing w:line="480" w:lineRule="auto"/>
      </w:pPr>
      <w:r w:rsidRPr="00E75BFC">
        <w:rPr>
          <w:b/>
          <w:bCs/>
        </w:rPr>
        <w:t>Sprint 2 – Backend (2 semanas)</w:t>
      </w:r>
    </w:p>
    <w:p w14:paraId="220E33E4" w14:textId="77777777" w:rsidR="00B70FFD" w:rsidRPr="00E75BFC" w:rsidRDefault="00B70FFD" w:rsidP="00B70FFD">
      <w:pPr>
        <w:pStyle w:val="Textoindependiente"/>
        <w:numPr>
          <w:ilvl w:val="0"/>
          <w:numId w:val="13"/>
        </w:numPr>
        <w:spacing w:line="480" w:lineRule="auto"/>
      </w:pPr>
      <w:r w:rsidRPr="00E75BFC">
        <w:t>Crear modelos principales y mappers.</w:t>
      </w:r>
    </w:p>
    <w:p w14:paraId="15E97E08" w14:textId="77777777" w:rsidR="00B70FFD" w:rsidRPr="00E75BFC" w:rsidRDefault="00B70FFD" w:rsidP="00B70FFD">
      <w:pPr>
        <w:pStyle w:val="Textoindependiente"/>
        <w:numPr>
          <w:ilvl w:val="0"/>
          <w:numId w:val="13"/>
        </w:numPr>
        <w:spacing w:line="480" w:lineRule="auto"/>
      </w:pPr>
      <w:r w:rsidRPr="00E75BFC">
        <w:t>Implementar lógica de creación de citas médicas.</w:t>
      </w:r>
    </w:p>
    <w:p w14:paraId="3994C855" w14:textId="77777777" w:rsidR="00B70FFD" w:rsidRPr="00E75BFC" w:rsidRDefault="00B70FFD" w:rsidP="00B70FFD">
      <w:pPr>
        <w:pStyle w:val="Textoindependiente"/>
        <w:numPr>
          <w:ilvl w:val="0"/>
          <w:numId w:val="13"/>
        </w:numPr>
        <w:spacing w:line="480" w:lineRule="auto"/>
      </w:pPr>
      <w:r w:rsidRPr="00E75BFC">
        <w:t>Diseñar pantalla de creación de citas.</w:t>
      </w:r>
    </w:p>
    <w:p w14:paraId="1BD62D0A" w14:textId="77777777" w:rsidR="00B70FFD" w:rsidRPr="00E75BFC" w:rsidRDefault="00B70FFD" w:rsidP="00B70FFD">
      <w:pPr>
        <w:pStyle w:val="Textoindependiente"/>
        <w:numPr>
          <w:ilvl w:val="0"/>
          <w:numId w:val="13"/>
        </w:numPr>
        <w:spacing w:line="480" w:lineRule="auto"/>
      </w:pPr>
      <w:r w:rsidRPr="00E75BFC">
        <w:t>Configurar relaciones entre entidades y servicios.</w:t>
      </w:r>
      <w:r w:rsidRPr="00E75BFC">
        <w:br/>
      </w:r>
      <w:r w:rsidRPr="00E75BFC">
        <w:rPr>
          <w:b/>
          <w:bCs/>
        </w:rPr>
        <w:t>Encargados:</w:t>
      </w:r>
      <w:r w:rsidRPr="00E75BFC">
        <w:t xml:space="preserve"> Esteban Ruiz, Yan Carlos Cifuentes.</w:t>
      </w:r>
    </w:p>
    <w:p w14:paraId="028A890A" w14:textId="77777777" w:rsidR="00B70FFD" w:rsidRPr="00E75BFC" w:rsidRDefault="00B70FFD" w:rsidP="00B70FFD">
      <w:pPr>
        <w:pStyle w:val="Textoindependiente"/>
        <w:spacing w:line="480" w:lineRule="auto"/>
        <w:rPr>
          <w:b/>
          <w:bCs/>
        </w:rPr>
      </w:pPr>
      <w:r w:rsidRPr="00E75BFC">
        <w:rPr>
          <w:b/>
          <w:bCs/>
        </w:rPr>
        <w:t>Casos de uso destacados</w:t>
      </w:r>
    </w:p>
    <w:p w14:paraId="17B80526" w14:textId="77777777" w:rsidR="00B70FFD" w:rsidRPr="00E75BFC" w:rsidRDefault="00B70FFD" w:rsidP="00B70FFD">
      <w:pPr>
        <w:pStyle w:val="Textoindependiente"/>
        <w:numPr>
          <w:ilvl w:val="0"/>
          <w:numId w:val="14"/>
        </w:numPr>
        <w:spacing w:line="480" w:lineRule="auto"/>
      </w:pPr>
      <w:r w:rsidRPr="00E75BFC">
        <w:t>Registrar paciente.</w:t>
      </w:r>
    </w:p>
    <w:p w14:paraId="09AA4559" w14:textId="77777777" w:rsidR="00B70FFD" w:rsidRPr="00E75BFC" w:rsidRDefault="00B70FFD" w:rsidP="00B70FFD">
      <w:pPr>
        <w:pStyle w:val="Textoindependiente"/>
        <w:numPr>
          <w:ilvl w:val="0"/>
          <w:numId w:val="14"/>
        </w:numPr>
        <w:spacing w:line="480" w:lineRule="auto"/>
      </w:pPr>
      <w:r w:rsidRPr="00E75BFC">
        <w:t>Iniciar sesión.</w:t>
      </w:r>
    </w:p>
    <w:p w14:paraId="643316D6" w14:textId="77777777" w:rsidR="00B70FFD" w:rsidRPr="00E75BFC" w:rsidRDefault="00B70FFD" w:rsidP="00B70FFD">
      <w:pPr>
        <w:pStyle w:val="Textoindependiente"/>
        <w:numPr>
          <w:ilvl w:val="0"/>
          <w:numId w:val="14"/>
        </w:numPr>
        <w:spacing w:line="480" w:lineRule="auto"/>
      </w:pPr>
      <w:r w:rsidRPr="00E75BFC">
        <w:t>Recuperar contraseña.</w:t>
      </w:r>
    </w:p>
    <w:p w14:paraId="16FFEFBA" w14:textId="77777777" w:rsidR="00B70FFD" w:rsidRPr="00E75BFC" w:rsidRDefault="00B70FFD" w:rsidP="00B70FFD">
      <w:pPr>
        <w:pStyle w:val="Textoindependiente"/>
        <w:numPr>
          <w:ilvl w:val="0"/>
          <w:numId w:val="14"/>
        </w:numPr>
        <w:spacing w:line="480" w:lineRule="auto"/>
      </w:pPr>
      <w:r w:rsidRPr="00E75BFC">
        <w:t>Reservar, modificar o cancelar cita médica.</w:t>
      </w:r>
    </w:p>
    <w:p w14:paraId="739C8031" w14:textId="77777777" w:rsidR="00B70FFD" w:rsidRPr="00E75BFC" w:rsidRDefault="00B70FFD" w:rsidP="00B70FFD">
      <w:pPr>
        <w:pStyle w:val="Textoindependiente"/>
        <w:numPr>
          <w:ilvl w:val="0"/>
          <w:numId w:val="14"/>
        </w:numPr>
        <w:spacing w:line="480" w:lineRule="auto"/>
      </w:pPr>
      <w:r w:rsidRPr="00E75BFC">
        <w:t>Registrar atención médica y generar facturación.</w:t>
      </w:r>
    </w:p>
    <w:p w14:paraId="55EEDEE5" w14:textId="77777777" w:rsidR="00B70FFD" w:rsidRPr="00E75BFC" w:rsidRDefault="00B70FFD" w:rsidP="00B70FFD">
      <w:pPr>
        <w:pStyle w:val="Textoindependiente"/>
        <w:numPr>
          <w:ilvl w:val="0"/>
          <w:numId w:val="14"/>
        </w:numPr>
        <w:spacing w:line="480" w:lineRule="auto"/>
      </w:pPr>
      <w:r w:rsidRPr="00E75BFC">
        <w:t>Consultar historial clínico y reportes.</w:t>
      </w:r>
    </w:p>
    <w:p w14:paraId="47E9E436" w14:textId="77777777" w:rsidR="00B70FFD" w:rsidRPr="00E75BFC" w:rsidRDefault="00B70FFD" w:rsidP="00B70FFD">
      <w:pPr>
        <w:pStyle w:val="Textoindependiente"/>
        <w:spacing w:line="480" w:lineRule="auto"/>
        <w:rPr>
          <w:b/>
          <w:bCs/>
        </w:rPr>
      </w:pPr>
      <w:r w:rsidRPr="00E75BFC">
        <w:rPr>
          <w:b/>
          <w:bCs/>
        </w:rPr>
        <w:t>Módulos principales</w:t>
      </w:r>
    </w:p>
    <w:p w14:paraId="72E4D078" w14:textId="77777777" w:rsidR="00B70FFD" w:rsidRPr="00E75BFC" w:rsidRDefault="00B70FFD" w:rsidP="00B70FFD">
      <w:pPr>
        <w:pStyle w:val="Textoindependiente"/>
        <w:numPr>
          <w:ilvl w:val="0"/>
          <w:numId w:val="15"/>
        </w:numPr>
        <w:spacing w:line="480" w:lineRule="auto"/>
      </w:pPr>
      <w:r w:rsidRPr="00E75BFC">
        <w:rPr>
          <w:b/>
          <w:bCs/>
        </w:rPr>
        <w:t>Gestión de usuarios:</w:t>
      </w:r>
      <w:r w:rsidRPr="00E75BFC">
        <w:t xml:space="preserve"> pacientes, médicos y clínicas.</w:t>
      </w:r>
    </w:p>
    <w:p w14:paraId="4F1E782A" w14:textId="77777777" w:rsidR="00B70FFD" w:rsidRPr="00E75BFC" w:rsidRDefault="00B70FFD" w:rsidP="00B70FFD">
      <w:pPr>
        <w:pStyle w:val="Textoindependiente"/>
        <w:numPr>
          <w:ilvl w:val="0"/>
          <w:numId w:val="15"/>
        </w:numPr>
        <w:spacing w:line="480" w:lineRule="auto"/>
      </w:pPr>
      <w:r w:rsidRPr="00E75BFC">
        <w:rPr>
          <w:b/>
          <w:bCs/>
        </w:rPr>
        <w:t>Agenda médica:</w:t>
      </w:r>
      <w:r w:rsidRPr="00E75BFC">
        <w:t xml:space="preserve"> programación de citas.</w:t>
      </w:r>
    </w:p>
    <w:p w14:paraId="5EF4C4BD" w14:textId="77777777" w:rsidR="00B70FFD" w:rsidRPr="00E75BFC" w:rsidRDefault="00B70FFD" w:rsidP="00B70FFD">
      <w:pPr>
        <w:pStyle w:val="Textoindependiente"/>
        <w:numPr>
          <w:ilvl w:val="0"/>
          <w:numId w:val="15"/>
        </w:numPr>
        <w:spacing w:line="480" w:lineRule="auto"/>
      </w:pPr>
      <w:r w:rsidRPr="00E75BFC">
        <w:rPr>
          <w:b/>
          <w:bCs/>
        </w:rPr>
        <w:t>Historial clínico:</w:t>
      </w:r>
      <w:r w:rsidRPr="00E75BFC">
        <w:t xml:space="preserve"> registro y consultas.</w:t>
      </w:r>
    </w:p>
    <w:p w14:paraId="6F2C6C8F" w14:textId="77777777" w:rsidR="00B70FFD" w:rsidRPr="00E75BFC" w:rsidRDefault="00B70FFD" w:rsidP="00B70FFD">
      <w:pPr>
        <w:pStyle w:val="Textoindependiente"/>
        <w:numPr>
          <w:ilvl w:val="0"/>
          <w:numId w:val="15"/>
        </w:numPr>
        <w:spacing w:line="480" w:lineRule="auto"/>
      </w:pPr>
      <w:r w:rsidRPr="00E75BFC">
        <w:rPr>
          <w:b/>
          <w:bCs/>
        </w:rPr>
        <w:t>Facturación:</w:t>
      </w:r>
      <w:r w:rsidRPr="00E75BFC">
        <w:t xml:space="preserve"> emisión de comprobantes y reportes.</w:t>
      </w:r>
    </w:p>
    <w:p w14:paraId="164DAB5A" w14:textId="77777777" w:rsidR="00B70FFD" w:rsidRPr="00E75BFC" w:rsidRDefault="00B70FFD" w:rsidP="00B70FFD">
      <w:pPr>
        <w:pStyle w:val="Textoindependiente"/>
        <w:numPr>
          <w:ilvl w:val="0"/>
          <w:numId w:val="15"/>
        </w:numPr>
        <w:spacing w:line="480" w:lineRule="auto"/>
      </w:pPr>
      <w:r w:rsidRPr="00E75BFC">
        <w:rPr>
          <w:b/>
          <w:bCs/>
        </w:rPr>
        <w:t>Notificaciones:</w:t>
      </w:r>
      <w:r w:rsidRPr="00E75BFC">
        <w:t xml:space="preserve"> recordatorios automáticos.</w:t>
      </w:r>
    </w:p>
    <w:p w14:paraId="509B5281" w14:textId="77777777" w:rsidR="00F63A93" w:rsidRPr="00E75BFC" w:rsidRDefault="00F63A93">
      <w:pPr>
        <w:pStyle w:val="Textoindependiente"/>
        <w:spacing w:line="619" w:lineRule="auto"/>
        <w:sectPr w:rsidR="00F63A93" w:rsidRPr="00E75BFC">
          <w:headerReference w:type="default" r:id="rId15"/>
          <w:pgSz w:w="12240" w:h="15840"/>
          <w:pgMar w:top="1680" w:right="1440" w:bottom="280" w:left="1440" w:header="1426" w:footer="0" w:gutter="0"/>
          <w:cols w:space="720"/>
        </w:sectPr>
      </w:pPr>
    </w:p>
    <w:p w14:paraId="3448EC4F" w14:textId="42606C39" w:rsidR="00AA5B2B" w:rsidRPr="00E75BFC" w:rsidRDefault="00AA5B2B" w:rsidP="001B3F43">
      <w:pPr>
        <w:pStyle w:val="Ttulo1"/>
        <w:jc w:val="center"/>
      </w:pPr>
      <w:bookmarkStart w:id="21" w:name="_Toc212648322"/>
      <w:r w:rsidRPr="00E75BFC">
        <w:lastRenderedPageBreak/>
        <w:t>Conclusiones</w:t>
      </w:r>
      <w:r w:rsidRPr="00E75BFC">
        <w:rPr>
          <w:spacing w:val="1"/>
        </w:rPr>
        <w:t xml:space="preserve"> </w:t>
      </w:r>
      <w:r w:rsidRPr="00E75BFC">
        <w:rPr>
          <w:spacing w:val="-2"/>
        </w:rPr>
        <w:t>justificadas</w:t>
      </w:r>
      <w:bookmarkEnd w:id="21"/>
    </w:p>
    <w:p w14:paraId="71B8F7CD" w14:textId="77777777" w:rsidR="00F63A93" w:rsidRPr="00E75BFC" w:rsidRDefault="00F63A93">
      <w:pPr>
        <w:pStyle w:val="Textoindependiente"/>
        <w:spacing w:before="204"/>
      </w:pPr>
    </w:p>
    <w:p w14:paraId="5C63E12C" w14:textId="364ABAA4" w:rsidR="00F63A93" w:rsidRPr="00E75BFC" w:rsidRDefault="00DD6363">
      <w:pPr>
        <w:pStyle w:val="Textoindependiente"/>
        <w:spacing w:line="480" w:lineRule="auto"/>
        <w:jc w:val="both"/>
        <w:sectPr w:rsidR="00F63A93" w:rsidRPr="00E75BFC">
          <w:headerReference w:type="default" r:id="rId16"/>
          <w:pgSz w:w="12240" w:h="15840"/>
          <w:pgMar w:top="1680" w:right="1440" w:bottom="280" w:left="1440" w:header="1426" w:footer="0" w:gutter="0"/>
          <w:cols w:space="720"/>
        </w:sectPr>
      </w:pPr>
      <w:bookmarkStart w:id="22" w:name="_bookmark13"/>
      <w:bookmarkEnd w:id="22"/>
      <w:r w:rsidRPr="00E75BFC">
        <w:t>La implementación de Scrum permitió distribuir responsabilidades, priorizar tareas y mantener una comunicación constante entre los integrantes.</w:t>
      </w:r>
      <w:r w:rsidRPr="00E75BFC">
        <w:br/>
        <w:t>El enfoque MVP favoreció el desarrollo iterativo, asegurando la entrega de un sistema funcional en etapas.</w:t>
      </w:r>
      <w:r w:rsidRPr="00E75BFC">
        <w:br/>
        <w:t xml:space="preserve">El proyecto </w:t>
      </w:r>
      <w:r w:rsidRPr="00E75BFC">
        <w:rPr>
          <w:b/>
          <w:bCs/>
        </w:rPr>
        <w:t>Gestión de Citas Médicas</w:t>
      </w:r>
      <w:r w:rsidRPr="00E75BFC">
        <w:t xml:space="preserve"> demuestra la importancia de la planificación ágil en entornos clínicos, logrando eficiencia, trazabilidad y una mejor experiencia tanto para pacientes como para el personal médico.</w:t>
      </w:r>
    </w:p>
    <w:p w14:paraId="0BF485C5" w14:textId="7DC61AE6" w:rsidR="00D4282B" w:rsidRPr="00E75BFC" w:rsidRDefault="00D4282B" w:rsidP="00D4282B">
      <w:pPr>
        <w:pStyle w:val="Ttulo1"/>
        <w:jc w:val="center"/>
      </w:pPr>
      <w:bookmarkStart w:id="23" w:name="_Toc212648323"/>
      <w:r w:rsidRPr="00E75BFC">
        <w:lastRenderedPageBreak/>
        <w:t>Referencias</w:t>
      </w:r>
      <w:r w:rsidRPr="00E75BFC">
        <w:rPr>
          <w:spacing w:val="-1"/>
        </w:rPr>
        <w:t xml:space="preserve"> </w:t>
      </w:r>
      <w:r w:rsidRPr="00E75BFC">
        <w:t>Bibliográficas</w:t>
      </w:r>
      <w:bookmarkEnd w:id="23"/>
    </w:p>
    <w:p w14:paraId="7EC23EB4" w14:textId="77777777" w:rsidR="00F63A93" w:rsidRPr="00E75BFC" w:rsidRDefault="00F63A93">
      <w:pPr>
        <w:pStyle w:val="Textoindependiente"/>
      </w:pPr>
    </w:p>
    <w:p w14:paraId="7CEC8AE7" w14:textId="77777777" w:rsidR="00F63A93" w:rsidRPr="00E75BFC" w:rsidRDefault="00F63A93">
      <w:pPr>
        <w:pStyle w:val="Textoindependiente"/>
        <w:spacing w:before="182"/>
      </w:pPr>
    </w:p>
    <w:p w14:paraId="7F416AE7" w14:textId="0D159479" w:rsidR="00AA5B2B" w:rsidRPr="00AA5B2B" w:rsidRDefault="00AA5B2B" w:rsidP="00AA5B2B">
      <w:pPr>
        <w:pStyle w:val="Textoindependiente"/>
        <w:spacing w:line="480" w:lineRule="auto"/>
        <w:ind w:left="262" w:right="3039" w:firstLine="719"/>
      </w:pPr>
      <w:r w:rsidRPr="00AA5B2B">
        <w:t xml:space="preserve">Atlassian. (s.f.). </w:t>
      </w:r>
      <w:r w:rsidRPr="00AA5B2B">
        <w:rPr>
          <w:i/>
          <w:iCs/>
        </w:rPr>
        <w:t>¿Qué es Scrum?</w:t>
      </w:r>
      <w:r w:rsidRPr="00AA5B2B">
        <w:t xml:space="preserve"> Recuperado de </w:t>
      </w:r>
      <w:hyperlink r:id="rId17" w:tgtFrame="_new" w:history="1">
        <w:r w:rsidRPr="00AA5B2B">
          <w:rPr>
            <w:rStyle w:val="Hipervnculo"/>
          </w:rPr>
          <w:t>https://www.atlassian.com/es/agile/scrum</w:t>
        </w:r>
      </w:hyperlink>
    </w:p>
    <w:p w14:paraId="0BAF2704" w14:textId="2A5A7B08" w:rsidR="00AA5B2B" w:rsidRPr="00AA5B2B" w:rsidRDefault="00AA5B2B" w:rsidP="00AA5B2B">
      <w:pPr>
        <w:pStyle w:val="Textoindependiente"/>
        <w:spacing w:line="480" w:lineRule="auto"/>
        <w:ind w:left="262" w:right="3039" w:firstLine="719"/>
      </w:pPr>
      <w:r w:rsidRPr="00AA5B2B">
        <w:t xml:space="preserve">Proyectos Ágiles. (s.f.). </w:t>
      </w:r>
      <w:r w:rsidRPr="00AA5B2B">
        <w:rPr>
          <w:i/>
          <w:iCs/>
        </w:rPr>
        <w:t>Qué es Scrum.</w:t>
      </w:r>
      <w:r w:rsidRPr="00AA5B2B">
        <w:t xml:space="preserve"> Recuperado de </w:t>
      </w:r>
      <w:hyperlink r:id="rId18" w:tgtFrame="_new" w:history="1">
        <w:r w:rsidRPr="00AA5B2B">
          <w:rPr>
            <w:rStyle w:val="Hipervnculo"/>
          </w:rPr>
          <w:t>https://proyectosagiles.org/que-es-scrum</w:t>
        </w:r>
      </w:hyperlink>
    </w:p>
    <w:p w14:paraId="59788B1C" w14:textId="77777777" w:rsidR="00AA5B2B" w:rsidRPr="00AA5B2B" w:rsidRDefault="00AA5B2B" w:rsidP="00AA5B2B">
      <w:pPr>
        <w:pStyle w:val="Textoindependiente"/>
        <w:spacing w:line="480" w:lineRule="auto"/>
        <w:ind w:left="262" w:right="3039" w:firstLine="719"/>
      </w:pPr>
      <w:r w:rsidRPr="00AA5B2B">
        <w:t xml:space="preserve">  Donetonic. (s.f.). </w:t>
      </w:r>
      <w:r w:rsidRPr="00AA5B2B">
        <w:rPr>
          <w:i/>
          <w:iCs/>
        </w:rPr>
        <w:t>Product Backlog y Sprint Backlog.</w:t>
      </w:r>
      <w:r w:rsidRPr="00AA5B2B">
        <w:t xml:space="preserve"> Recuperado de </w:t>
      </w:r>
      <w:hyperlink r:id="rId19" w:tgtFrame="_new" w:history="1">
        <w:r w:rsidRPr="00AA5B2B">
          <w:rPr>
            <w:rStyle w:val="Hipervnculo"/>
          </w:rPr>
          <w:t>https://donetonic.com/es/product-backlog-y-sprint-backlog</w:t>
        </w:r>
      </w:hyperlink>
    </w:p>
    <w:p w14:paraId="007D9608" w14:textId="23F65019" w:rsidR="00AA5B2B" w:rsidRPr="00AA5B2B" w:rsidRDefault="00AA5B2B" w:rsidP="00AA5B2B">
      <w:pPr>
        <w:pStyle w:val="Textoindependiente"/>
        <w:spacing w:line="480" w:lineRule="auto"/>
        <w:ind w:left="262" w:right="3039" w:firstLine="719"/>
      </w:pPr>
      <w:r w:rsidRPr="00AA5B2B">
        <w:t xml:space="preserve">  Miro. (2025). </w:t>
      </w:r>
      <w:r w:rsidRPr="00AA5B2B">
        <w:rPr>
          <w:i/>
          <w:iCs/>
        </w:rPr>
        <w:t xml:space="preserve">Proyecto Gestión de Citas Médicas – </w:t>
      </w:r>
    </w:p>
    <w:p w14:paraId="005EE6DC" w14:textId="67C0AB5D" w:rsidR="00F63A93" w:rsidRPr="00D4282B" w:rsidRDefault="00D4282B" w:rsidP="00AA5B2B">
      <w:pPr>
        <w:pStyle w:val="Textoindependiente"/>
        <w:spacing w:line="480" w:lineRule="auto"/>
        <w:ind w:left="262" w:right="3039" w:firstLine="719"/>
        <w:rPr>
          <w:u w:val="single"/>
        </w:rPr>
      </w:pPr>
      <w:r w:rsidRPr="00D4282B">
        <w:t>https://miro.com/welcomeonboard/WW80VURiczJXTi9pazh1WHRDaWJZUElEOHIxdDdUMXJJZ1A2cVhNaXFDR1V4Ti9qUXh1bVoyelIxK2RYUmpiOEpyRXFwYUFLZ3pyMkRjRmFtelhFblRjMVZSczdlNUhaSGRYMldCZ2EzenJOQTV1MXU1OUVNbVFBa1VXblZydHZ0R2lncW1vRmFBVnlLcVJzTmdFdlNRPT0hdjE=?share_link_id=269982715660</w:t>
      </w:r>
    </w:p>
    <w:sectPr w:rsidR="00F63A93" w:rsidRPr="00D4282B">
      <w:headerReference w:type="default" r:id="rId20"/>
      <w:pgSz w:w="12240" w:h="15840"/>
      <w:pgMar w:top="1680" w:right="1440" w:bottom="280" w:left="1440" w:header="142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CFAED" w14:textId="77777777" w:rsidR="002A4BF3" w:rsidRPr="00E75BFC" w:rsidRDefault="002A4BF3">
      <w:r w:rsidRPr="00E75BFC">
        <w:separator/>
      </w:r>
    </w:p>
  </w:endnote>
  <w:endnote w:type="continuationSeparator" w:id="0">
    <w:p w14:paraId="7F0D6C3E" w14:textId="77777777" w:rsidR="002A4BF3" w:rsidRPr="00E75BFC" w:rsidRDefault="002A4BF3">
      <w:r w:rsidRPr="00E75BF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E0F10" w14:textId="77777777" w:rsidR="002A4BF3" w:rsidRPr="00E75BFC" w:rsidRDefault="002A4BF3">
      <w:r w:rsidRPr="00E75BFC">
        <w:separator/>
      </w:r>
    </w:p>
  </w:footnote>
  <w:footnote w:type="continuationSeparator" w:id="0">
    <w:p w14:paraId="02BF7D3A" w14:textId="77777777" w:rsidR="002A4BF3" w:rsidRPr="00E75BFC" w:rsidRDefault="002A4BF3">
      <w:r w:rsidRPr="00E75BF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F457C" w14:textId="0649C835" w:rsidR="00F63A93" w:rsidRPr="00E75BFC" w:rsidRDefault="002A4BF3" w:rsidP="00DD6363">
    <w:pPr>
      <w:pStyle w:val="Textoindependiente"/>
      <w:tabs>
        <w:tab w:val="left" w:pos="6795"/>
      </w:tabs>
      <w:spacing w:line="14" w:lineRule="auto"/>
      <w:rPr>
        <w:sz w:val="20"/>
      </w:rPr>
    </w:pPr>
    <w:r w:rsidRPr="00E75BFC">
      <w:rPr>
        <w:noProof/>
        <w:sz w:val="20"/>
      </w:rPr>
      <mc:AlternateContent>
        <mc:Choice Requires="wps">
          <w:drawing>
            <wp:anchor distT="0" distB="0" distL="0" distR="0" simplePos="0" relativeHeight="487390208" behindDoc="1" locked="0" layoutInCell="1" allowOverlap="1" wp14:anchorId="01FC8F9A" wp14:editId="615980BE">
              <wp:simplePos x="0" y="0"/>
              <wp:positionH relativeFrom="page">
                <wp:posOffset>2486024</wp:posOffset>
              </wp:positionH>
              <wp:positionV relativeFrom="page">
                <wp:posOffset>857250</wp:posOffset>
              </wp:positionV>
              <wp:extent cx="3350957" cy="2324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50957" cy="2324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B311444" w14:textId="36A309C0" w:rsidR="00F63A93" w:rsidRPr="00E75BFC" w:rsidRDefault="002A4BF3">
                          <w:pPr>
                            <w:spacing w:before="10"/>
                            <w:ind w:left="20"/>
                            <w:rPr>
                              <w:sz w:val="24"/>
                            </w:rPr>
                          </w:pPr>
                          <w:r w:rsidRPr="00E75BFC">
                            <w:rPr>
                              <w:sz w:val="24"/>
                            </w:rPr>
                            <w:t>PROYECTO</w:t>
                          </w:r>
                          <w:r w:rsidRPr="00E75BFC"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 w:rsidRPr="00E75BFC">
                            <w:rPr>
                              <w:sz w:val="24"/>
                            </w:rPr>
                            <w:t>DE</w:t>
                          </w:r>
                          <w:r w:rsidRPr="00E75BFC"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 w:rsidRPr="00E75BFC">
                            <w:rPr>
                              <w:sz w:val="24"/>
                            </w:rPr>
                            <w:t>GESTIÓN</w:t>
                          </w:r>
                          <w:r w:rsidRPr="00E75BFC"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 w:rsidRPr="00E75BFC">
                            <w:rPr>
                              <w:sz w:val="24"/>
                            </w:rPr>
                            <w:t>DE</w:t>
                          </w:r>
                          <w:r w:rsidRPr="00E75BFC"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 w:rsidR="00B70FFD" w:rsidRPr="00E75BFC">
                            <w:rPr>
                              <w:spacing w:val="-2"/>
                              <w:sz w:val="24"/>
                            </w:rPr>
                            <w:t>CITAS MEDICAS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1FC8F9A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195.75pt;margin-top:67.5pt;width:263.85pt;height:18.3pt;z-index:-159262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AddqQEAAD8DAAAOAAAAZHJzL2Uyb0RvYy54bWysUttuGyEQfa/Uf0C816ztppeV11HbqFWl&#10;qKmU9ANYFryoC0MZ7F3/fQe8dqLmLeoLDHCYc87MbK4nN7CDjmjBN3y5qDjTXkFn/a7hvx6+vvnA&#10;GSbpOzmA1w0/auTX29evNmOo9Qp6GDodGSXxWI+h4X1KoRYCVa+dxAUE7enRQHQy0THuRBflSNnd&#10;IFZV9U6MELsQQWlEur05PfJtyW+MVunOGNSJDQ0nbamssaxtXsV2I+tdlKG3apYhX6DCSeuJ9JLq&#10;RibJ9tE+S+WsioBg0kKBE2CMVbp4IDfL6h83970Munih4mC4lAn/X1r14/AzMttR7zjz0lGLHvSU&#10;WpjYMhdnDFgT5j4QKk2fYcrAbBTDLajfSBDxBHP6gITOmMlEl3eyyegj1f94qTmRMEWX6/VV9fHq&#10;PWeK3lbr1dtlaYp4/B0ipm8aHMtBwyP1tCiQh1tMmV/WZ8gs5sSfZaWpnWYXLXRHMjFSrxuOf/Yy&#10;as6G756KmQfjHMRz0J6DmIYvUMYne/HwaZ/A2MKcKU55Z2bqUhE0T1Qeg6fngnqc++1fAAAA//8D&#10;AFBLAwQUAAYACAAAACEAqwRqC+AAAAALAQAADwAAAGRycy9kb3ducmV2LnhtbEyPQU+DQBCF7yb+&#10;h82YeLMLbYqCLE1j9GTSSPHgcWGnQMrOIrtt8d87Pelx3vvy5r18M9tBnHHyvSMF8SICgdQ401Or&#10;4LN6e3gC4YMmowdHqOAHPWyK25tcZ8ZdqMTzPrSCQ8hnWkEXwphJ6ZsOrfYLNyKxd3CT1YHPqZVm&#10;0hcOt4NcRlEire6JP3R6xJcOm+P+ZBVsv6h87b939Ud5KPuqSiN6T45K3d/N22cQAefwB8O1PleH&#10;gjvV7kTGi0HBKo3XjLKxWvMoJtI4XYKoWXmME5BFLv9vKH4BAAD//wMAUEsBAi0AFAAGAAgAAAAh&#10;ALaDOJL+AAAA4QEAABMAAAAAAAAAAAAAAAAAAAAAAFtDb250ZW50X1R5cGVzXS54bWxQSwECLQAU&#10;AAYACAAAACEAOP0h/9YAAACUAQAACwAAAAAAAAAAAAAAAAAvAQAAX3JlbHMvLnJlbHNQSwECLQAU&#10;AAYACAAAACEAHGwHXakBAAA/AwAADgAAAAAAAAAAAAAAAAAuAgAAZHJzL2Uyb0RvYy54bWxQSwEC&#10;LQAUAAYACAAAACEAqwRqC+AAAAALAQAADwAAAAAAAAAAAAAAAAADBAAAZHJzL2Rvd25yZXYueG1s&#10;UEsFBgAAAAAEAAQA8wAAABAFAAAAAA==&#10;" filled="f" stroked="f">
              <v:textbox inset="0,0,0,0">
                <w:txbxContent>
                  <w:p w14:paraId="6B311444" w14:textId="36A309C0" w:rsidR="00F63A93" w:rsidRPr="00E75BFC" w:rsidRDefault="002A4BF3">
                    <w:pPr>
                      <w:spacing w:before="10"/>
                      <w:ind w:left="20"/>
                      <w:rPr>
                        <w:sz w:val="24"/>
                      </w:rPr>
                    </w:pPr>
                    <w:r w:rsidRPr="00E75BFC">
                      <w:rPr>
                        <w:sz w:val="24"/>
                      </w:rPr>
                      <w:t>PROYECTO</w:t>
                    </w:r>
                    <w:r w:rsidRPr="00E75BFC">
                      <w:rPr>
                        <w:spacing w:val="-2"/>
                        <w:sz w:val="24"/>
                      </w:rPr>
                      <w:t xml:space="preserve"> </w:t>
                    </w:r>
                    <w:r w:rsidRPr="00E75BFC">
                      <w:rPr>
                        <w:sz w:val="24"/>
                      </w:rPr>
                      <w:t>DE</w:t>
                    </w:r>
                    <w:r w:rsidRPr="00E75BFC">
                      <w:rPr>
                        <w:spacing w:val="-1"/>
                        <w:sz w:val="24"/>
                      </w:rPr>
                      <w:t xml:space="preserve"> </w:t>
                    </w:r>
                    <w:r w:rsidRPr="00E75BFC">
                      <w:rPr>
                        <w:sz w:val="24"/>
                      </w:rPr>
                      <w:t>GESTIÓN</w:t>
                    </w:r>
                    <w:r w:rsidRPr="00E75BFC">
                      <w:rPr>
                        <w:spacing w:val="-1"/>
                        <w:sz w:val="24"/>
                      </w:rPr>
                      <w:t xml:space="preserve"> </w:t>
                    </w:r>
                    <w:r w:rsidRPr="00E75BFC">
                      <w:rPr>
                        <w:sz w:val="24"/>
                      </w:rPr>
                      <w:t>DE</w:t>
                    </w:r>
                    <w:r w:rsidRPr="00E75BFC">
                      <w:rPr>
                        <w:spacing w:val="-1"/>
                        <w:sz w:val="24"/>
                      </w:rPr>
                      <w:t xml:space="preserve"> </w:t>
                    </w:r>
                    <w:r w:rsidR="00B70FFD" w:rsidRPr="00E75BFC">
                      <w:rPr>
                        <w:spacing w:val="-2"/>
                        <w:sz w:val="24"/>
                      </w:rPr>
                      <w:t>CITAS MEDICAS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D6363" w:rsidRPr="00E75BFC">
      <w:rPr>
        <w:sz w:val="20"/>
      </w:rPr>
      <w:tab/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AF496" w14:textId="77777777" w:rsidR="00F63A93" w:rsidRPr="00E75BFC" w:rsidRDefault="002A4BF3">
    <w:pPr>
      <w:pStyle w:val="Textoindependiente"/>
      <w:spacing w:line="14" w:lineRule="auto"/>
      <w:rPr>
        <w:sz w:val="20"/>
      </w:rPr>
    </w:pPr>
    <w:r w:rsidRPr="00E75BFC">
      <w:rPr>
        <w:noProof/>
        <w:sz w:val="20"/>
      </w:rPr>
      <mc:AlternateContent>
        <mc:Choice Requires="wps">
          <w:drawing>
            <wp:anchor distT="0" distB="0" distL="0" distR="0" simplePos="0" relativeHeight="487395328" behindDoc="1" locked="0" layoutInCell="1" allowOverlap="1" wp14:anchorId="38FA906C" wp14:editId="36AF5647">
              <wp:simplePos x="0" y="0"/>
              <wp:positionH relativeFrom="page">
                <wp:posOffset>3020695</wp:posOffset>
              </wp:positionH>
              <wp:positionV relativeFrom="page">
                <wp:posOffset>892640</wp:posOffset>
              </wp:positionV>
              <wp:extent cx="1958339" cy="194310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58339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72CCA52" w14:textId="7B01B7C9" w:rsidR="00F63A93" w:rsidRPr="00E75BFC" w:rsidRDefault="00F63A93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FA906C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36" type="#_x0000_t202" style="position:absolute;margin-left:237.85pt;margin-top:70.3pt;width:154.2pt;height:15.3pt;z-index:-159211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NnTrQEAAEgDAAAOAAAAZHJzL2Uyb0RvYy54bWysU1Fv0zAQfkfiP1h+p25WQGvUdAImENIE&#10;kzZ+gOPYjbXYZ3xuk/57zm7TTfCG9uKc7c/ffd/dZXMzuYEddEQLvuHVYsmZ9go663cN//X49d01&#10;Z5ik7+QAXjf8qJHfbN++2Yyh1lfQw9DpyIjEYz2GhvcphVoIVL12EhcQtKdLA9HJRNu4E12UI7G7&#10;QVwtlx/FCLELEZRGpNPb0yXfFn5jtEo/jUGd2NBw0pbKGsva5lVsN7LeRRl6q84y5H+ocNJ6Snqh&#10;upVJsn20/1A5qyIgmLRQ4AQYY5UuHshNtfzLzUMvgy5eqDgYLmXC16NVPw73kdmOeldx5qWjHj3q&#10;KbUwMTqh8owBa0I9BMKl6TNMBC1WMdyBekKCiBeY0wMkdC7HZKLLXzLK6CF14HipOmVhKrOtP1yv&#10;VmvOFN1V6/erqrRFPL8OEdM3DY7loOGRuloUyMMdppxf1jPkLOaUP8tKUzsVf+vZTAvdkbyM1PSG&#10;4++9jJqz4bunquYJmYM4B+0cxDR8gTJH2ZKHT/sExhYBOdOJ9yyA2lV0nUcrz8PLfUE9/wDbPwAA&#10;AP//AwBQSwMEFAAGAAgAAAAhAEgkEl/gAAAACwEAAA8AAABkcnMvZG93bnJldi54bWxMj8FOwzAM&#10;hu9IvENkJG4s6VTaUZpOE4ITEqIrB45pk7XRGqc02VbeHnOCo/1/+v253C5uZGczB+tRQrISwAx2&#10;XlvsJXw0L3cbYCEq1Gr0aCR8mwDb6vqqVIX2F6zNeR97RiUYCiVhiHEqOA/dYJwKKz8ZpOzgZ6ci&#10;jXPP9awuVO5GvhYi405ZpAuDmszTYLrj/uQk7D6xfrZfb+17faht0zwIfM2OUt7eLLtHYNEs8Q+G&#10;X31Sh4qcWn9CHdgoIc3vc0IpSEUGjIh8kybAWtrkyRp4VfL/P1Q/AAAA//8DAFBLAQItABQABgAI&#10;AAAAIQC2gziS/gAAAOEBAAATAAAAAAAAAAAAAAAAAAAAAABbQ29udGVudF9UeXBlc10ueG1sUEsB&#10;Ai0AFAAGAAgAAAAhADj9If/WAAAAlAEAAAsAAAAAAAAAAAAAAAAALwEAAF9yZWxzLy5yZWxzUEsB&#10;Ai0AFAAGAAgAAAAhACgM2dOtAQAASAMAAA4AAAAAAAAAAAAAAAAALgIAAGRycy9lMm9Eb2MueG1s&#10;UEsBAi0AFAAGAAgAAAAhAEgkEl/gAAAACwEAAA8AAAAAAAAAAAAAAAAABwQAAGRycy9kb3ducmV2&#10;LnhtbFBLBQYAAAAABAAEAPMAAAAUBQAAAAA=&#10;" filled="f" stroked="f">
              <v:textbox inset="0,0,0,0">
                <w:txbxContent>
                  <w:p w14:paraId="472CCA52" w14:textId="7B01B7C9" w:rsidR="00F63A93" w:rsidRPr="00E75BFC" w:rsidRDefault="00F63A93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DAE97" w14:textId="77777777" w:rsidR="00F63A93" w:rsidRPr="00E75BFC" w:rsidRDefault="002A4BF3">
    <w:pPr>
      <w:pStyle w:val="Textoindependiente"/>
      <w:spacing w:line="14" w:lineRule="auto"/>
      <w:rPr>
        <w:sz w:val="20"/>
      </w:rPr>
    </w:pPr>
    <w:r w:rsidRPr="00E75BFC">
      <w:rPr>
        <w:noProof/>
        <w:sz w:val="20"/>
      </w:rPr>
      <mc:AlternateContent>
        <mc:Choice Requires="wps">
          <w:drawing>
            <wp:anchor distT="0" distB="0" distL="0" distR="0" simplePos="0" relativeHeight="487390720" behindDoc="1" locked="0" layoutInCell="1" allowOverlap="1" wp14:anchorId="7A46ACC5" wp14:editId="09952169">
              <wp:simplePos x="0" y="0"/>
              <wp:positionH relativeFrom="page">
                <wp:posOffset>3250819</wp:posOffset>
              </wp:positionH>
              <wp:positionV relativeFrom="page">
                <wp:posOffset>892640</wp:posOffset>
              </wp:positionV>
              <wp:extent cx="127127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7127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0517059" w14:textId="110F931D" w:rsidR="00F63A93" w:rsidRPr="001B3F43" w:rsidRDefault="00F63A93" w:rsidP="001B3F43">
                          <w:pPr>
                            <w:spacing w:before="10"/>
                            <w:rPr>
                              <w:b/>
                              <w:sz w:val="24"/>
                              <w:lang w:val="en-US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46ACC5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8" type="#_x0000_t202" style="position:absolute;margin-left:255.95pt;margin-top:70.3pt;width:100.1pt;height:15.3pt;z-index:-159257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QdbqgEAAEYDAAAOAAAAZHJzL2Uyb0RvYy54bWysUttu2zAMfR/QfxD03ih2h12MOMXWYsOA&#10;YhvQ7gNkWYqFWaImKrHz96OUOC22t2GAIdMmdXjOITe3sxvZQUe04Fterdacaa+gt37X8h9Pn67f&#10;cYZJ+l6O4HXLjxr57fbq1WYKja5hgLHXkRGIx2YKLR9SCo0QqAbtJK4gaE9JA9HJRJ9xJ/ooJ0J3&#10;o6jX6zdigtiHCEoj0t/7U5JvC74xWqVvxqBObGw5cUvljOXs8im2G9nsogyDVWca8h9YOGk9Nb1A&#10;3csk2T7av6CcVREQTFopcAKMsUoXDaSmWv+h5nGQQRctZA6Gi034/2DV18P3yGzf8pozLx2N6EnP&#10;qYOZ1dmcKWBDNY+BqtL8EWYachGK4QHUT6QS8aLmdAGpOpsxm+jym2Qyukj+Hy+eUxOmMlr9lh5K&#10;KcpV71/fVGUo4vl2iJg+a3AsBy2PNNPCQB4eMOX+sllKzmRO/TOtNHdzUVctYjroj6RlopG3HH/t&#10;ZdScjV88eZr3YwniEnRLENN4B2WLsiQPH/YJjC0EcqcT7pkADavwOi9W3oaX36Xqef23vwEAAP//&#10;AwBQSwMEFAAGAAgAAAAhAOfoZiXfAAAACwEAAA8AAABkcnMvZG93bnJldi54bWxMj8FOwzAQRO9I&#10;/IO1SNyo7QoCTeNUFYITEiINhx6d2E2sxusQu234e5YT3HZ3RrNvis3sB3a2U3QBFciFAGaxDcZh&#10;p+Czfr17AhaTRqOHgFbBt42wKa+vCp2bcMHKnnepYxSCMdcK+pTGnPPY9tbruAijRdIOYfI60Tp1&#10;3Ez6QuF+4EshMu61Q/rQ69E+97Y97k5ewXaP1Yv7em8+qkPl6nol8C07KnV7M2/XwJKd058ZfvEJ&#10;HUpiasIJTWSDggcpV2Ql4V5kwMjxKJcSWEMXmoCXBf/fofwBAAD//wMAUEsBAi0AFAAGAAgAAAAh&#10;ALaDOJL+AAAA4QEAABMAAAAAAAAAAAAAAAAAAAAAAFtDb250ZW50X1R5cGVzXS54bWxQSwECLQAU&#10;AAYACAAAACEAOP0h/9YAAACUAQAACwAAAAAAAAAAAAAAAAAvAQAAX3JlbHMvLnJlbHNQSwECLQAU&#10;AAYACAAAACEAPxUHW6oBAABGAwAADgAAAAAAAAAAAAAAAAAuAgAAZHJzL2Uyb0RvYy54bWxQSwEC&#10;LQAUAAYACAAAACEA5+hmJd8AAAALAQAADwAAAAAAAAAAAAAAAAAEBAAAZHJzL2Rvd25yZXYueG1s&#10;UEsFBgAAAAAEAAQA8wAAABAFAAAAAA==&#10;" filled="f" stroked="f">
              <v:textbox inset="0,0,0,0">
                <w:txbxContent>
                  <w:p w14:paraId="30517059" w14:textId="110F931D" w:rsidR="00F63A93" w:rsidRPr="001B3F43" w:rsidRDefault="00F63A93" w:rsidP="001B3F43">
                    <w:pPr>
                      <w:spacing w:before="10"/>
                      <w:rPr>
                        <w:b/>
                        <w:sz w:val="24"/>
                        <w:lang w:val="en-US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225BF" w14:textId="77777777" w:rsidR="00F63A93" w:rsidRPr="00E75BFC" w:rsidRDefault="002A4BF3">
    <w:pPr>
      <w:pStyle w:val="Textoindependiente"/>
      <w:spacing w:line="14" w:lineRule="auto"/>
      <w:rPr>
        <w:sz w:val="20"/>
      </w:rPr>
    </w:pPr>
    <w:r w:rsidRPr="00E75BFC">
      <w:rPr>
        <w:noProof/>
        <w:sz w:val="20"/>
      </w:rPr>
      <mc:AlternateContent>
        <mc:Choice Requires="wps">
          <w:drawing>
            <wp:anchor distT="0" distB="0" distL="0" distR="0" simplePos="0" relativeHeight="487391232" behindDoc="1" locked="0" layoutInCell="1" allowOverlap="1" wp14:anchorId="4C3E0F74" wp14:editId="49E0D6A5">
              <wp:simplePos x="0" y="0"/>
              <wp:positionH relativeFrom="margin">
                <wp:align>center</wp:align>
              </wp:positionH>
              <wp:positionV relativeFrom="topMargin">
                <wp:align>bottom</wp:align>
              </wp:positionV>
              <wp:extent cx="882503" cy="2800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82503" cy="2800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23E98DB" w14:textId="2C40D544" w:rsidR="00F63A93" w:rsidRPr="00E75BFC" w:rsidRDefault="00F63A93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3E0F74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9" type="#_x0000_t202" style="position:absolute;margin-left:0;margin-top:0;width:69.5pt;height:22.05pt;z-index:-15925248;visibility:visible;mso-wrap-style:square;mso-width-percent:0;mso-height-percent:0;mso-wrap-distance-left:0;mso-wrap-distance-top:0;mso-wrap-distance-right:0;mso-wrap-distance-bottom:0;mso-position-horizontal:center;mso-position-horizontal-relative:margin;mso-position-vertical:bottom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+5TqQEAAEUDAAAOAAAAZHJzL2Uyb0RvYy54bWysUsFu3CAQvUfqPyDuXRyvUq2s9UZto0aR&#10;ojZSkg/AGNZWDUMZdu39+w54vYnaW9ULDPB4897MbG8nO7CjDtiDq/n1quBMOwVt7/Y1f3359nHD&#10;GUbpWjmA0zU/aeS3uw9X29FXuoQOhlYHRiQOq9HXvIvRV0Kg6rSVuAKvHT0aCFZGOoa9aIMcid0O&#10;oiyKT2KE0PoASiPS7d38yHeZ3xit4g9jUEc21Jy0xbyGvDZpFbutrPZB+q5XZxnyH1RY2TtKeqG6&#10;k1GyQ+j/orK9CoBg4kqBFWBMr3T2QG6uiz/cPHfS6+yFioP+Uib8f7Tq+/EpsL6t+ZozJy216EVP&#10;sYGJrVNxRo8VYZ49oeL0BSZqcjaK/hHUTySIeIeZPyChUzEmE2zaySajj1T/06XmlIQputxsypuC&#10;cit6KjdFsb5JacXbZx8w3muwLAU1D9TSLEAeHzHO0AVy1jKnT6ri1EzZXLl4aaA9kZWROl5z/HWQ&#10;QXM2PDgqaRqPJQhL0CxBiMNXyEOUHDn4fIhg+iwgZZp5zwKoV9nCea7SMLw/Z9Tb9O9+AwAA//8D&#10;AFBLAwQUAAYACAAAACEAcv7EldsAAAAEAQAADwAAAGRycy9kb3ducmV2LnhtbEyPwW7CMBBE75X6&#10;D9ZW6q04tAiVNA5CqD1VqhrSQ4+beEks4nWIDaR/X8MFLiONZjXzNluOthNHGrxxrGA6SUAQ104b&#10;bhT8lB9PryB8QNbYOSYFf+Rhmd/fZZhqd+KCjpvQiFjCPkUFbQh9KqWvW7LoJ64njtnWDRZDtEMj&#10;9YCnWG47+Zwkc2nRcFxosad1S/Vuc7AKVr9cvJv9V/VdbAtTlouEP+c7pR4fxtUbiEBjuB7DGT+i&#10;Qx6ZKndg7UWnID4SLnrOXhbRVgpmsynIPJO38Pk/AAAA//8DAFBLAQItABQABgAIAAAAIQC2gziS&#10;/gAAAOEBAAATAAAAAAAAAAAAAAAAAAAAAABbQ29udGVudF9UeXBlc10ueG1sUEsBAi0AFAAGAAgA&#10;AAAhADj9If/WAAAAlAEAAAsAAAAAAAAAAAAAAAAALwEAAF9yZWxzLy5yZWxzUEsBAi0AFAAGAAgA&#10;AAAhAICn7lOpAQAARQMAAA4AAAAAAAAAAAAAAAAALgIAAGRycy9lMm9Eb2MueG1sUEsBAi0AFAAG&#10;AAgAAAAhAHL+xJXbAAAABAEAAA8AAAAAAAAAAAAAAAAAAwQAAGRycy9kb3ducmV2LnhtbFBLBQYA&#10;AAAABAAEAPMAAAALBQAAAAA=&#10;" filled="f" stroked="f">
              <v:textbox inset="0,0,0,0">
                <w:txbxContent>
                  <w:p w14:paraId="723E98DB" w14:textId="2C40D544" w:rsidR="00F63A93" w:rsidRPr="00E75BFC" w:rsidRDefault="00F63A93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80A61" w14:textId="77777777" w:rsidR="00F63A93" w:rsidRPr="00E75BFC" w:rsidRDefault="002A4BF3">
    <w:pPr>
      <w:pStyle w:val="Textoindependiente"/>
      <w:spacing w:line="14" w:lineRule="auto"/>
      <w:rPr>
        <w:sz w:val="20"/>
      </w:rPr>
    </w:pPr>
    <w:r w:rsidRPr="00E75BFC">
      <w:rPr>
        <w:noProof/>
        <w:sz w:val="20"/>
      </w:rPr>
      <mc:AlternateContent>
        <mc:Choice Requires="wps">
          <w:drawing>
            <wp:anchor distT="0" distB="0" distL="0" distR="0" simplePos="0" relativeHeight="487391744" behindDoc="1" locked="0" layoutInCell="1" allowOverlap="1" wp14:anchorId="50D0C3F3" wp14:editId="413C2589">
              <wp:simplePos x="0" y="0"/>
              <wp:positionH relativeFrom="page">
                <wp:posOffset>2192782</wp:posOffset>
              </wp:positionH>
              <wp:positionV relativeFrom="page">
                <wp:posOffset>892640</wp:posOffset>
              </wp:positionV>
              <wp:extent cx="3614420" cy="19431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1442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A54A274" w14:textId="1AD0C3E3" w:rsidR="00F63A93" w:rsidRPr="00E75BFC" w:rsidRDefault="00F63A93" w:rsidP="001B3F43">
                          <w:pPr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D0C3F3" id="_x0000_t202" coordsize="21600,21600" o:spt="202" path="m,l,21600r21600,l21600,xe">
              <v:stroke joinstyle="miter"/>
              <v:path gradientshapeok="t" o:connecttype="rect"/>
            </v:shapetype>
            <v:shape id="Textbox 4" o:spid="_x0000_s1030" type="#_x0000_t202" style="position:absolute;margin-left:172.65pt;margin-top:70.3pt;width:284.6pt;height:15.3pt;z-index:-15924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mimqwEAAEYDAAAOAAAAZHJzL2Uyb0RvYy54bWysUsFu2zAMvQ/oPwi6N4oTo9iMOMW2osOA&#10;YhvQ7gNkWYqNWaIqKrHz96OUOC22W9GLTJlPj++R3NxOdmAHHbAHV/NiseRMOwVt73Y1//10f/2R&#10;M4zStXIAp2t+1Mhvt1cfNqOv9Ao6GFodGJE4rEZf8y5GXwmBqtNW4gK8dpQ0EKyMdA070QY5Ersd&#10;xGq5vBEjhNYHUBqR/t6dknyb+Y3RKv40BnVkQ81JW8xnyGeTTrHdyGoXpO96dZYh36DCyt5R0QvV&#10;nYyS7UP/H5XtVQAEExcKrABjeqWzB3JTLP9x89hJr7MXag76S5vw/WjVj8OvwPq25iVnTloa0ZOe&#10;YgMTK1NzRo8VYR49oeL0BSYacjaK/gHUHySIeIU5PUBCp2ZMJtj0JZuMHlL/j5eeUxGm6Of6pijL&#10;FaUU5YpP5brIQxEvr33A+E2DZSmoeaCZZgXy8IAx1ZfVDDmLOdVPsuLUTNndejbTQHskLyONvOb4&#10;vJdBczZ8d9TTtB9zEOagmYMQh6+QtyhZcvB5H8H0WUCqdOI9C6BhZV3nxUrb8PqeUS/rv/0LAAD/&#10;/wMAUEsDBBQABgAIAAAAIQDJhVN04AAAAAsBAAAPAAAAZHJzL2Rvd25yZXYueG1sTI/BTsMwDIbv&#10;SLxDZCRuLOnWFVaaThOCExKiKweOaZO10RqnNNlW3h5zgqP9f/r9udjObmBnMwXrUUKyEMAMtl5b&#10;7CR81C93D8BCVKjV4NFI+DYBtuX1VaFy7S9YmfM+doxKMORKQh/jmHMe2t44FRZ+NEjZwU9ORRqn&#10;jutJXajcDXwpRMadskgXejWap960x/3JSdh9YvVsv96a9+pQ2breCHzNjlLe3sy7R2DRzPEPhl99&#10;UoeSnBp/Qh3YIGGVrleEUpCKDBgRmyRdA2toc58sgZcF//9D+QMAAP//AwBQSwECLQAUAAYACAAA&#10;ACEAtoM4kv4AAADhAQAAEwAAAAAAAAAAAAAAAAAAAAAAW0NvbnRlbnRfVHlwZXNdLnhtbFBLAQIt&#10;ABQABgAIAAAAIQA4/SH/1gAAAJQBAAALAAAAAAAAAAAAAAAAAC8BAABfcmVscy8ucmVsc1BLAQIt&#10;ABQABgAIAAAAIQDuTmimqwEAAEYDAAAOAAAAAAAAAAAAAAAAAC4CAABkcnMvZTJvRG9jLnhtbFBL&#10;AQItABQABgAIAAAAIQDJhVN04AAAAAsBAAAPAAAAAAAAAAAAAAAAAAUEAABkcnMvZG93bnJldi54&#10;bWxQSwUGAAAAAAQABADzAAAAEgUAAAAA&#10;" filled="f" stroked="f">
              <v:textbox inset="0,0,0,0">
                <w:txbxContent>
                  <w:p w14:paraId="1A54A274" w14:textId="1AD0C3E3" w:rsidR="00F63A93" w:rsidRPr="00E75BFC" w:rsidRDefault="00F63A93" w:rsidP="001B3F43">
                    <w:pPr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6D398" w14:textId="0A1F43AD" w:rsidR="00F63A93" w:rsidRPr="00E75BFC" w:rsidRDefault="002A4BF3">
    <w:pPr>
      <w:pStyle w:val="Textoindependiente"/>
      <w:spacing w:line="14" w:lineRule="auto"/>
      <w:rPr>
        <w:sz w:val="20"/>
      </w:rPr>
    </w:pPr>
    <w:r w:rsidRPr="00E75BFC">
      <w:rPr>
        <w:noProof/>
        <w:sz w:val="20"/>
      </w:rPr>
      <mc:AlternateContent>
        <mc:Choice Requires="wps">
          <w:drawing>
            <wp:anchor distT="0" distB="0" distL="0" distR="0" simplePos="0" relativeHeight="487392256" behindDoc="1" locked="0" layoutInCell="1" allowOverlap="1" wp14:anchorId="5E4AEFEC" wp14:editId="5CB5AE6A">
              <wp:simplePos x="0" y="0"/>
              <wp:positionH relativeFrom="page">
                <wp:posOffset>3462654</wp:posOffset>
              </wp:positionH>
              <wp:positionV relativeFrom="page">
                <wp:posOffset>1234016</wp:posOffset>
              </wp:positionV>
              <wp:extent cx="1074420" cy="19431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7442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30968E3" w14:textId="4F32E986" w:rsidR="00F63A93" w:rsidRPr="00E75BFC" w:rsidRDefault="00F63A93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4AEFEC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272.65pt;margin-top:97.15pt;width:84.6pt;height:15.3pt;z-index:-159242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2bhqwEAAEYDAAAOAAAAZHJzL2Uyb0RvYy54bWysUttu2zAMfR+wfxD0vsjJ0l2MOMW2YsOA&#10;Yh3Q7gNkWYqFWaImKrHz96OUOC3Wt2IvMmUeHZ5DcnM9uYEddEQLvuHLRcWZ9go663cN//Xw9c0H&#10;zjBJ38kBvG74USO/3r5+tRlDrVfQw9DpyIjEYz2GhvcphVoIVL12EhcQtKekgehkomvciS7Kkdjd&#10;IFZV9U6MELsQQWlE+ntzSvJt4TdGq3RnDOrEhoaTtlTOWM42n2K7kfUuytBbdZYhX6DCSeup6IXq&#10;RibJ9tE+o3JWRUAwaaHACTDGKl08kJtl9Y+b+14GXbxQczBc2oT/j1b9OPyMzHYNv+LMS0cjetBT&#10;amFiV7k5Y8CaMPeBUGn6DBMNuRjFcAvqNxJEPMGcHiChczMmE13+kk1GD6n/x0vPqQhTma16v16v&#10;KKUot/y4frssQxGPr0PE9E2DYzloeKSZFgXycIsp15f1DDmLOdXPstLUTsXdejbTQnckLyONvOH4&#10;Zy+j5mz47qmneT/mIM5BOwcxDV+gbFG25OHTPoGxRUCudOI9C6BhFV3nxcrb8PReUI/rv/0LAAD/&#10;/wMAUEsDBBQABgAIAAAAIQA19jyG4QAAAAsBAAAPAAAAZHJzL2Rvd25yZXYueG1sTI/BTsMwDIbv&#10;SLxDZCRuLF1px9o1nSYEJyS0rhw4pk3WRmuc0mRbeXvMCW62/k+/Pxfb2Q7soidvHApYLiJgGlun&#10;DHYCPurXhzUwHyQqOTjUAr61h215e1PIXLkrVvpyCB2jEvS5FNCHMOac+7bXVvqFGzVSdnSTlYHW&#10;qeNqklcqtwOPo2jFrTRIF3o56udet6fD2QrYfWL1Yr7em311rExdZxG+rU5C3N/Nuw2woOfwB8Ov&#10;PqlDSU6NO6PybBCQJukjoRRkCQ1EPC2TFFgjII6TDHhZ8P8/lD8AAAD//wMAUEsBAi0AFAAGAAgA&#10;AAAhALaDOJL+AAAA4QEAABMAAAAAAAAAAAAAAAAAAAAAAFtDb250ZW50X1R5cGVzXS54bWxQSwEC&#10;LQAUAAYACAAAACEAOP0h/9YAAACUAQAACwAAAAAAAAAAAAAAAAAvAQAAX3JlbHMvLnJlbHNQSwEC&#10;LQAUAAYACAAAACEAPTtm4asBAABGAwAADgAAAAAAAAAAAAAAAAAuAgAAZHJzL2Uyb0RvYy54bWxQ&#10;SwECLQAUAAYACAAAACEANfY8huEAAAALAQAADwAAAAAAAAAAAAAAAAAFBAAAZHJzL2Rvd25yZXYu&#10;eG1sUEsFBgAAAAAEAAQA8wAAABMFAAAAAA==&#10;" filled="f" stroked="f">
              <v:textbox inset="0,0,0,0">
                <w:txbxContent>
                  <w:p w14:paraId="730968E3" w14:textId="4F32E986" w:rsidR="00F63A93" w:rsidRPr="00E75BFC" w:rsidRDefault="00F63A93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7A734" w14:textId="77777777" w:rsidR="00F63A93" w:rsidRPr="00E75BFC" w:rsidRDefault="002A4BF3">
    <w:pPr>
      <w:pStyle w:val="Textoindependiente"/>
      <w:spacing w:line="14" w:lineRule="auto"/>
      <w:rPr>
        <w:sz w:val="20"/>
      </w:rPr>
    </w:pPr>
    <w:r w:rsidRPr="00E75BFC">
      <w:rPr>
        <w:noProof/>
        <w:sz w:val="20"/>
      </w:rPr>
      <mc:AlternateContent>
        <mc:Choice Requires="wps">
          <w:drawing>
            <wp:anchor distT="0" distB="0" distL="0" distR="0" simplePos="0" relativeHeight="487392768" behindDoc="1" locked="0" layoutInCell="1" allowOverlap="1" wp14:anchorId="500DFB97" wp14:editId="05A88E6F">
              <wp:simplePos x="0" y="0"/>
              <wp:positionH relativeFrom="page">
                <wp:posOffset>3308730</wp:posOffset>
              </wp:positionH>
              <wp:positionV relativeFrom="page">
                <wp:posOffset>892640</wp:posOffset>
              </wp:positionV>
              <wp:extent cx="1383030" cy="19431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8303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E519815" w14:textId="592A797F" w:rsidR="00F63A93" w:rsidRPr="00E75BFC" w:rsidRDefault="00F63A93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0DFB97" id="_x0000_t202" coordsize="21600,21600" o:spt="202" path="m,l,21600r21600,l21600,xe">
              <v:stroke joinstyle="miter"/>
              <v:path gradientshapeok="t" o:connecttype="rect"/>
            </v:shapetype>
            <v:shape id="Textbox 6" o:spid="_x0000_s1032" type="#_x0000_t202" style="position:absolute;margin-left:260.55pt;margin-top:70.3pt;width:108.9pt;height:15.3pt;z-index:-15923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KO8qwEAAEYDAAAOAAAAZHJzL2Uyb0RvYy54bWysUsFu2zAMvQ/YPwi6L3KaLeiMOMW2YsOA&#10;YivQ7gNkWYqFWaImKrHz96OUOC22W9GLTJlPj++R3NxMbmAHHdGCb/hyUXGmvYLO+l3Dfz1+fXfN&#10;GSbpOzmA1w0/auQ327dvNmOo9RX0MHQ6MiLxWI+h4X1KoRYCVa+dxAUE7SlpIDqZ6Bp3ootyJHY3&#10;iKuqWosRYhciKI1If29PSb4t/MZolX4agzqxoeGkLZUzlrPNp9huZL2LMvRWnWXIF6hw0noqeqG6&#10;lUmyfbT/UTmrIiCYtFDgBBhjlS4eyM2y+sfNQy+DLl6oORgubcLXo1U/DveR2a7ha868dDSiRz2l&#10;Fia2zs0ZA9aEeQiEStNnmGjIxSiGO1C/kSDiGeb0AAmdmzGZ6PKXbDJ6SP0/XnpORZjKbKvrVbWi&#10;lKLc8uP71bIMRTy9DhHTNw2O5aDhkWZaFMjDHaZcX9Yz5CzmVD/LSlM7FXcfZjMtdEfyMtLIG45/&#10;9jJqzobvnnqa92MO4hy0cxDT8AXKFmVLHj7tExhbBORKJ96zABpW0XVerLwNz+8F9bT+278AAAD/&#10;/wMAUEsDBBQABgAIAAAAIQCLVKc24AAAAAsBAAAPAAAAZHJzL2Rvd25yZXYueG1sTI/BTsMwDIbv&#10;SLxDZCRuLGmBbitNpwnBCQnRlQPHtMnaaI1Tmmwrb485jaP9f/r9udjMbmAnMwXrUUKyEMAMtl5b&#10;7CR81q93K2AhKtRq8Ggk/JgAm/L6qlC59meszGkXO0YlGHIloY9xzDkPbW+cCgs/GqRs7yenIo1T&#10;x/WkzlTuBp4KkXGnLNKFXo3muTftYXd0ErZfWL3Y7/fmo9pXtq7XAt+yg5S3N/P2CVg0c7zA8KdP&#10;6lCSU+OPqAMbJDymSUIoBQ8iA0bE8n61BtbQZpmkwMuC//+h/AUAAP//AwBQSwECLQAUAAYACAAA&#10;ACEAtoM4kv4AAADhAQAAEwAAAAAAAAAAAAAAAAAAAAAAW0NvbnRlbnRfVHlwZXNdLnhtbFBLAQIt&#10;ABQABgAIAAAAIQA4/SH/1gAAAJQBAAALAAAAAAAAAAAAAAAAAC8BAABfcmVscy8ucmVsc1BLAQIt&#10;ABQABgAIAAAAIQAVPKO8qwEAAEYDAAAOAAAAAAAAAAAAAAAAAC4CAABkcnMvZTJvRG9jLnhtbFBL&#10;AQItABQABgAIAAAAIQCLVKc24AAAAAsBAAAPAAAAAAAAAAAAAAAAAAUEAABkcnMvZG93bnJldi54&#10;bWxQSwUGAAAAAAQABADzAAAAEgUAAAAA&#10;" filled="f" stroked="f">
              <v:textbox inset="0,0,0,0">
                <w:txbxContent>
                  <w:p w14:paraId="4E519815" w14:textId="592A797F" w:rsidR="00F63A93" w:rsidRPr="00E75BFC" w:rsidRDefault="00F63A93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C6657" w14:textId="77777777" w:rsidR="00F63A93" w:rsidRPr="00E75BFC" w:rsidRDefault="002A4BF3">
    <w:pPr>
      <w:pStyle w:val="Textoindependiente"/>
      <w:spacing w:line="14" w:lineRule="auto"/>
      <w:rPr>
        <w:sz w:val="20"/>
      </w:rPr>
    </w:pPr>
    <w:r w:rsidRPr="00E75BFC">
      <w:rPr>
        <w:noProof/>
        <w:sz w:val="20"/>
      </w:rPr>
      <mc:AlternateContent>
        <mc:Choice Requires="wps">
          <w:drawing>
            <wp:anchor distT="0" distB="0" distL="0" distR="0" simplePos="0" relativeHeight="487393280" behindDoc="1" locked="0" layoutInCell="1" allowOverlap="1" wp14:anchorId="2FDCC767" wp14:editId="7AE112AD">
              <wp:simplePos x="0" y="0"/>
              <wp:positionH relativeFrom="page">
                <wp:posOffset>3389503</wp:posOffset>
              </wp:positionH>
              <wp:positionV relativeFrom="page">
                <wp:posOffset>892640</wp:posOffset>
              </wp:positionV>
              <wp:extent cx="1221740" cy="19431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2174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3BA60A2" w14:textId="1B0F1F86" w:rsidR="00F63A93" w:rsidRPr="001B3F43" w:rsidRDefault="00F63A93" w:rsidP="001B3F43">
                          <w:pPr>
                            <w:spacing w:before="10"/>
                            <w:rPr>
                              <w:b/>
                              <w:sz w:val="24"/>
                              <w:lang w:val="en-US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DCC767" id="_x0000_t202" coordsize="21600,21600" o:spt="202" path="m,l,21600r21600,l21600,xe">
              <v:stroke joinstyle="miter"/>
              <v:path gradientshapeok="t" o:connecttype="rect"/>
            </v:shapetype>
            <v:shape id="Textbox 7" o:spid="_x0000_s1033" type="#_x0000_t202" style="position:absolute;margin-left:266.9pt;margin-top:70.3pt;width:96.2pt;height:15.3pt;z-index:-159232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+NOqwEAAEYDAAAOAAAAZHJzL2Uyb0RvYy54bWysUsFu2zAMvQ/YPwi6L4qzotmMOMW2YsOA&#10;YivQ7gNkWYqFWaImKrHz96OUOC22W9GLTJlPj++R3NxMbmAHHdGCb3i1WHKmvYLO+l3Dfz1+ffeB&#10;M0zSd3IArxt+1Mhvtm/fbMZQ6xX0MHQ6MiLxWI+h4X1KoRYCVa+dxAUE7SlpIDqZ6Bp3ootyJHY3&#10;iNVyeS1GiF2IoDQi/b09Jfm28BujVfppDOrEhoaTtlTOWM42n2K7kfUuytBbdZYhX6DCSeup6IXq&#10;VibJ9tH+R+WsioBg0kKBE2CMVbp4IDfV8h83D70Munih5mC4tAlfj1b9ONxHZruGrznz0tGIHvWU&#10;WpjYOjdnDFgT5iEQKk2fYaIhF6MY7kD9RoKIZ5jTAyR0bsZkostfssnoIfX/eOk5FWEqs61W1fqK&#10;Uopy1cer91UZinh6HSKmbxocy0HDI820KJCHO0y5vqxnyFnMqX6WlaZ2Ku6uZzMtdEfyMtLIG45/&#10;9jJqzobvnnqa92MO4hy0cxDT8AXKFmVLHj7tExhbBORKJ96zABpW0XVerLwNz+8F9bT+278AAAD/&#10;/wMAUEsDBBQABgAIAAAAIQDo/C/i4AAAAAsBAAAPAAAAZHJzL2Rvd25yZXYueG1sTI/BTsMwEETv&#10;SPyDtUjcqN0UUghxqgrBCQmRhgNHJ94mUeN1iN02/D3LCY6zM5p5m29mN4gTTqH3pGG5UCCQGm97&#10;ajV8VC839yBCNGTN4Ak1fGOATXF5kZvM+jOVeNrFVnAJhcxo6GIcMylD06EzYeFHJPb2fnImspxa&#10;aSdz5nI3yESpVDrTEy90ZsSnDpvD7ug0bD+pfO6/3ur3cl/2VfWg6DU9aH19NW8fQUSc418YfvEZ&#10;HQpmqv2RbBCDhrvVitEjG7cqBcGJdZImIGq+rJcJyCKX/38ofgAAAP//AwBQSwECLQAUAAYACAAA&#10;ACEAtoM4kv4AAADhAQAAEwAAAAAAAAAAAAAAAAAAAAAAW0NvbnRlbnRfVHlwZXNdLnhtbFBLAQIt&#10;ABQABgAIAAAAIQA4/SH/1gAAAJQBAAALAAAAAAAAAAAAAAAAAC8BAABfcmVscy8ucmVsc1BLAQIt&#10;ABQABgAIAAAAIQCL9+NOqwEAAEYDAAAOAAAAAAAAAAAAAAAAAC4CAABkcnMvZTJvRG9jLnhtbFBL&#10;AQItABQABgAIAAAAIQDo/C/i4AAAAAsBAAAPAAAAAAAAAAAAAAAAAAUEAABkcnMvZG93bnJldi54&#10;bWxQSwUGAAAAAAQABADzAAAAEgUAAAAA&#10;" filled="f" stroked="f">
              <v:textbox inset="0,0,0,0">
                <w:txbxContent>
                  <w:p w14:paraId="73BA60A2" w14:textId="1B0F1F86" w:rsidR="00F63A93" w:rsidRPr="001B3F43" w:rsidRDefault="00F63A93" w:rsidP="001B3F43">
                    <w:pPr>
                      <w:spacing w:before="10"/>
                      <w:rPr>
                        <w:b/>
                        <w:sz w:val="24"/>
                        <w:lang w:val="en-US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4B75C" w14:textId="77777777" w:rsidR="00F63A93" w:rsidRPr="00E75BFC" w:rsidRDefault="002A4BF3">
    <w:pPr>
      <w:pStyle w:val="Textoindependiente"/>
      <w:spacing w:line="14" w:lineRule="auto"/>
      <w:rPr>
        <w:sz w:val="20"/>
      </w:rPr>
    </w:pPr>
    <w:r w:rsidRPr="00E75BFC">
      <w:rPr>
        <w:noProof/>
        <w:sz w:val="20"/>
      </w:rPr>
      <mc:AlternateContent>
        <mc:Choice Requires="wps">
          <w:drawing>
            <wp:anchor distT="0" distB="0" distL="0" distR="0" simplePos="0" relativeHeight="487394304" behindDoc="1" locked="0" layoutInCell="1" allowOverlap="1" wp14:anchorId="4CE13A96" wp14:editId="0B8CB6EC">
              <wp:simplePos x="0" y="0"/>
              <wp:positionH relativeFrom="page">
                <wp:posOffset>2939923</wp:posOffset>
              </wp:positionH>
              <wp:positionV relativeFrom="page">
                <wp:posOffset>892640</wp:posOffset>
              </wp:positionV>
              <wp:extent cx="2118995" cy="19431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1899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F60DA94" w14:textId="77777777" w:rsidR="00F63A93" w:rsidRPr="00E75BFC" w:rsidRDefault="002A4BF3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  <w:lang w:val="en-US"/>
                            </w:rPr>
                          </w:pPr>
                          <w:r w:rsidRPr="00E75BFC">
                            <w:rPr>
                              <w:b/>
                              <w:sz w:val="24"/>
                            </w:rPr>
                            <w:t>7.</w:t>
                          </w:r>
                          <w:r w:rsidRPr="00E75BFC">
                            <w:rPr>
                              <w:b/>
                              <w:spacing w:val="29"/>
                              <w:sz w:val="24"/>
                            </w:rPr>
                            <w:t xml:space="preserve">  </w:t>
                          </w:r>
                          <w:r w:rsidRPr="00E75BFC">
                            <w:rPr>
                              <w:b/>
                              <w:sz w:val="24"/>
                            </w:rPr>
                            <w:t>Proyecto</w:t>
                          </w:r>
                          <w:r w:rsidRPr="00E75BFC"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 w:rsidRPr="00E75BFC">
                            <w:rPr>
                              <w:b/>
                              <w:sz w:val="24"/>
                            </w:rPr>
                            <w:t>Gestión de</w:t>
                          </w:r>
                          <w:r w:rsidRPr="00E75BFC"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 w:rsidRPr="00E75BFC">
                            <w:rPr>
                              <w:b/>
                              <w:spacing w:val="-2"/>
                              <w:sz w:val="24"/>
                            </w:rPr>
                            <w:t>Talleres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E13A96" id="_x0000_t202" coordsize="21600,21600" o:spt="202" path="m,l,21600r21600,l21600,xe">
              <v:stroke joinstyle="miter"/>
              <v:path gradientshapeok="t" o:connecttype="rect"/>
            </v:shapetype>
            <v:shape id="Textbox 9" o:spid="_x0000_s1034" type="#_x0000_t202" style="position:absolute;margin-left:231.5pt;margin-top:70.3pt;width:166.85pt;height:15.3pt;z-index:-159221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c84rQEAAEYDAAAOAAAAZHJzL2Uyb0RvYy54bWysUstu2zAQvBfIPxC8x7KcPiLBctA0aFEg&#10;aAok+QCKIi2iIpfl0pb8913SlhO0tyIXckkOZ2d2d30z2YHtVUADruHlYsmZchI647YNf376ennN&#10;GUbhOjGAUw0/KOQ3m4t369HXagU9DJ0KjEgc1qNveB+jr4sCZa+swAV45ehRQ7Ai0jFsiy6Ikdjt&#10;UKyWy4/FCKHzAaRCpNu74yPfZH6tlYwPWqOKbGg4aYt5DXlt01ps1qLeBuF7I08yxH+osMI4Snqm&#10;uhNRsF0w/1BZIwMg6LiQYAvQ2kiVPZCbcvmXm8deeJW9UHHQn8uEb0crf+x/Bma6hlecOWGpRU9q&#10;ii1MrErFGT3WhHn0hIrTLUzU5GwU/T3IX0iQ4hXm+AEJnYox6WDTTjYZfaT6H841pyRM0uWqLK+r&#10;6gNnkt7K6v1VmZtSvPz2AeM3BZaloOGBepoViP09xpRf1DPkJOaYP8mKUztld59mMy10B/IyUssb&#10;jr93IijOhu+OaprmYw7CHLRzEOLwBfIUJUsOPu8iaJMFpExH3pMAalbWdRqsNA2vzxn1Mv6bPwAA&#10;AP//AwBQSwMEFAAGAAgAAAAhAD1uGpXgAAAACwEAAA8AAABkcnMvZG93bnJldi54bWxMj8FOwzAQ&#10;RO9I/IO1SNyo3VI5NMSpKgQnJEQaDhyd2E2sxusQu234e5YTHHdmNPum2M5+YGc7RRdQwXIhgFls&#10;g3HYKfioX+4egMWk0eghoFXwbSNsy+urQucmXLCy533qGJVgzLWCPqUx5zy2vfU6LsJokbxDmLxO&#10;dE4dN5O+ULkf+EoIyb12SB96Pdqn3rbH/ckr2H1i9ey+3pr36lC5ut4IfJVHpW5v5t0jsGTn9BeG&#10;X3xCh5KYmnBCE9mgYC3vaUsiYy0kMEpkG5kBa0jJlivgZcH/byh/AAAA//8DAFBLAQItABQABgAI&#10;AAAAIQC2gziS/gAAAOEBAAATAAAAAAAAAAAAAAAAAAAAAABbQ29udGVudF9UeXBlc10ueG1sUEsB&#10;Ai0AFAAGAAgAAAAhADj9If/WAAAAlAEAAAsAAAAAAAAAAAAAAAAALwEAAF9yZWxzLy5yZWxzUEsB&#10;Ai0AFAAGAAgAAAAhAC9lzzitAQAARgMAAA4AAAAAAAAAAAAAAAAALgIAAGRycy9lMm9Eb2MueG1s&#10;UEsBAi0AFAAGAAgAAAAhAD1uGpXgAAAACwEAAA8AAAAAAAAAAAAAAAAABwQAAGRycy9kb3ducmV2&#10;LnhtbFBLBQYAAAAABAAEAPMAAAAUBQAAAAA=&#10;" filled="f" stroked="f">
              <v:textbox inset="0,0,0,0">
                <w:txbxContent>
                  <w:p w14:paraId="5F60DA94" w14:textId="77777777" w:rsidR="00F63A93" w:rsidRPr="00E75BFC" w:rsidRDefault="002A4BF3">
                    <w:pPr>
                      <w:spacing w:before="10"/>
                      <w:ind w:left="20"/>
                      <w:rPr>
                        <w:b/>
                        <w:sz w:val="24"/>
                        <w:lang w:val="en-US"/>
                      </w:rPr>
                    </w:pPr>
                    <w:r w:rsidRPr="00E75BFC">
                      <w:rPr>
                        <w:b/>
                        <w:sz w:val="24"/>
                      </w:rPr>
                      <w:t>7.</w:t>
                    </w:r>
                    <w:r w:rsidRPr="00E75BFC">
                      <w:rPr>
                        <w:b/>
                        <w:spacing w:val="29"/>
                        <w:sz w:val="24"/>
                      </w:rPr>
                      <w:t xml:space="preserve">  </w:t>
                    </w:r>
                    <w:r w:rsidRPr="00E75BFC">
                      <w:rPr>
                        <w:b/>
                        <w:sz w:val="24"/>
                      </w:rPr>
                      <w:t>Proyecto</w:t>
                    </w:r>
                    <w:r w:rsidRPr="00E75BFC"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 w:rsidRPr="00E75BFC">
                      <w:rPr>
                        <w:b/>
                        <w:sz w:val="24"/>
                      </w:rPr>
                      <w:t>Gestión de</w:t>
                    </w:r>
                    <w:r w:rsidRPr="00E75BFC"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 w:rsidRPr="00E75BFC">
                      <w:rPr>
                        <w:b/>
                        <w:spacing w:val="-2"/>
                        <w:sz w:val="24"/>
                      </w:rPr>
                      <w:t>Talleres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57A74" w14:textId="77777777" w:rsidR="00F63A93" w:rsidRPr="00E75BFC" w:rsidRDefault="002A4BF3">
    <w:pPr>
      <w:pStyle w:val="Textoindependiente"/>
      <w:spacing w:line="14" w:lineRule="auto"/>
      <w:rPr>
        <w:sz w:val="20"/>
      </w:rPr>
    </w:pPr>
    <w:r w:rsidRPr="00E75BFC">
      <w:rPr>
        <w:noProof/>
        <w:sz w:val="20"/>
      </w:rPr>
      <mc:AlternateContent>
        <mc:Choice Requires="wps">
          <w:drawing>
            <wp:anchor distT="0" distB="0" distL="0" distR="0" simplePos="0" relativeHeight="487394816" behindDoc="1" locked="0" layoutInCell="1" allowOverlap="1" wp14:anchorId="1E82F9DD" wp14:editId="5E7832AD">
              <wp:simplePos x="0" y="0"/>
              <wp:positionH relativeFrom="page">
                <wp:posOffset>3054223</wp:posOffset>
              </wp:positionH>
              <wp:positionV relativeFrom="page">
                <wp:posOffset>892640</wp:posOffset>
              </wp:positionV>
              <wp:extent cx="1892300" cy="194310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92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4439CB7" w14:textId="47C9B18B" w:rsidR="00F63A93" w:rsidRPr="001B3F43" w:rsidRDefault="00F63A93" w:rsidP="001B3F43">
                          <w:pPr>
                            <w:spacing w:before="10"/>
                            <w:rPr>
                              <w:b/>
                              <w:sz w:val="24"/>
                              <w:lang w:val="en-US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E82F9DD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35" type="#_x0000_t202" style="position:absolute;margin-left:240.5pt;margin-top:70.3pt;width:149pt;height:15.3pt;z-index:-159216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nEmqgEAAEgDAAAOAAAAZHJzL2Uyb0RvYy54bWysU8GO0zAQvSPxD5bv1GkXoW7UdAWsQEgr&#10;QNrlAxzHbixij/G4Tfr3jJ2mu4Ib4uLYnuc3781MdneTG9hJR7TgG75eVZxpr6Cz/tDwH0+f3mw5&#10;wyR9JwfwuuFnjfxu//rVbgy13kAPQ6cjIxKP9Rga3qcUaiFQ9dpJXEHQnoIGopOJjvEguihHYneD&#10;2FTVOzFC7EIEpRHp9n4O8n3hN0ar9M0Y1IkNDSdtqayxrG1exX4n60OUobfqIkP+gwonraekV6p7&#10;mSQ7RvsXlbMqAoJJKwVOgDFW6eKB3KyrP9w89jLo4oWKg+FaJvx/tOrr6XtktqPeUXm8dNSjJz2l&#10;FiZGN1SeMWBNqMdAuDR9gImgxSqGB1A/kSDiBWZ+gITO5ZhMdPlLRhk9pBTna9UpC1OZbXu7uako&#10;pCi2vn17M+cVz69DxPRZg2N50/BIXS0K5OkBU84v6wVyETPnz7LS1E7F33Yx00J3Ji8jNb3h+Oso&#10;o+Zs+OKpqnlClk1cNu2yiWn4CGWOsiUP748JjC0CcqaZ9yKA2lV0XUYrz8PLc0E9/wD73wAAAP//&#10;AwBQSwMEFAAGAAgAAAAhAOMZNRXgAAAACwEAAA8AAABkcnMvZG93bnJldi54bWxMj8FOwzAQRO9I&#10;/QdrK3GjdqoqaUOcqkJwQkKk4cDRid3EarwOsduGv2c5wXFnRrNviv3sBnY1U7AeJSQrAcxg67XF&#10;TsJH/fKwBRaiQq0Gj0bCtwmwLxd3hcq1v2FlrsfYMSrBkCsJfYxjznloe+NUWPnRIHknPzkV6Zw6&#10;rid1o3I38LUQKXfKIn3o1WieetOejxcn4fCJ1bP9emveq1Nl63on8DU9S3m/nA+PwKKZ418YfvEJ&#10;HUpiavwFdWCDhM02oS2RjI1IgVEiy3akNKRkyRp4WfD/G8ofAAAA//8DAFBLAQItABQABgAIAAAA&#10;IQC2gziS/gAAAOEBAAATAAAAAAAAAAAAAAAAAAAAAABbQ29udGVudF9UeXBlc10ueG1sUEsBAi0A&#10;FAAGAAgAAAAhADj9If/WAAAAlAEAAAsAAAAAAAAAAAAAAAAALwEAAF9yZWxzLy5yZWxzUEsBAi0A&#10;FAAGAAgAAAAhALw2cSaqAQAASAMAAA4AAAAAAAAAAAAAAAAALgIAAGRycy9lMm9Eb2MueG1sUEsB&#10;Ai0AFAAGAAgAAAAhAOMZNRXgAAAACwEAAA8AAAAAAAAAAAAAAAAABAQAAGRycy9kb3ducmV2Lnht&#10;bFBLBQYAAAAABAAEAPMAAAARBQAAAAA=&#10;" filled="f" stroked="f">
              <v:textbox inset="0,0,0,0">
                <w:txbxContent>
                  <w:p w14:paraId="34439CB7" w14:textId="47C9B18B" w:rsidR="00F63A93" w:rsidRPr="001B3F43" w:rsidRDefault="00F63A93" w:rsidP="001B3F43">
                    <w:pPr>
                      <w:spacing w:before="10"/>
                      <w:rPr>
                        <w:b/>
                        <w:sz w:val="24"/>
                        <w:lang w:val="en-US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370B7"/>
    <w:multiLevelType w:val="multilevel"/>
    <w:tmpl w:val="81BEC930"/>
    <w:lvl w:ilvl="0">
      <w:start w:val="4"/>
      <w:numFmt w:val="decimal"/>
      <w:lvlText w:val="%1"/>
      <w:lvlJc w:val="left"/>
      <w:pPr>
        <w:ind w:left="622" w:hanging="36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22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s-MX" w:eastAsia="en-US" w:bidi="ar-SA"/>
      </w:rPr>
    </w:lvl>
    <w:lvl w:ilvl="2">
      <w:numFmt w:val="bullet"/>
      <w:lvlText w:val="•"/>
      <w:lvlJc w:val="left"/>
      <w:pPr>
        <w:ind w:left="2368" w:hanging="36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242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16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99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64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38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1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43B7B2B"/>
    <w:multiLevelType w:val="multilevel"/>
    <w:tmpl w:val="E35E42CA"/>
    <w:lvl w:ilvl="0">
      <w:start w:val="1"/>
      <w:numFmt w:val="decimal"/>
      <w:lvlText w:val="%1."/>
      <w:lvlJc w:val="left"/>
      <w:pPr>
        <w:ind w:left="701" w:hanging="4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8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920" w:hanging="36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1140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314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488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662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837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011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0AC72987"/>
    <w:multiLevelType w:val="multilevel"/>
    <w:tmpl w:val="D226AA8A"/>
    <w:lvl w:ilvl="0">
      <w:start w:val="5"/>
      <w:numFmt w:val="decimal"/>
      <w:lvlText w:val="%1"/>
      <w:lvlJc w:val="left"/>
      <w:pPr>
        <w:ind w:left="982" w:hanging="36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82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1222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028" w:hanging="24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933" w:hanging="24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37" w:hanging="24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42" w:hanging="24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46" w:hanging="24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51" w:hanging="240"/>
      </w:pPr>
      <w:rPr>
        <w:rFonts w:hint="default"/>
        <w:lang w:val="es-ES" w:eastAsia="en-US" w:bidi="ar-SA"/>
      </w:rPr>
    </w:lvl>
  </w:abstractNum>
  <w:abstractNum w:abstractNumId="3" w15:restartNumberingAfterBreak="0">
    <w:nsid w:val="16CC482E"/>
    <w:multiLevelType w:val="multilevel"/>
    <w:tmpl w:val="E4E01F4A"/>
    <w:lvl w:ilvl="0">
      <w:start w:val="7"/>
      <w:numFmt w:val="decimal"/>
      <w:lvlText w:val="%1"/>
      <w:lvlJc w:val="left"/>
      <w:pPr>
        <w:ind w:left="622" w:hanging="36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22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368" w:hanging="36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242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16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99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64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38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12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205925F8"/>
    <w:multiLevelType w:val="hybridMultilevel"/>
    <w:tmpl w:val="91E46F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CF6B0C"/>
    <w:multiLevelType w:val="multilevel"/>
    <w:tmpl w:val="CF6AA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550149"/>
    <w:multiLevelType w:val="multilevel"/>
    <w:tmpl w:val="1D20D054"/>
    <w:lvl w:ilvl="0">
      <w:start w:val="1"/>
      <w:numFmt w:val="decimal"/>
      <w:lvlText w:val="%1."/>
      <w:lvlJc w:val="left"/>
      <w:pPr>
        <w:ind w:left="62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82" w:hanging="4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1222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237" w:hanging="24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255" w:hanging="24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272" w:hanging="24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290" w:hanging="24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07" w:hanging="24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25" w:hanging="240"/>
      </w:pPr>
      <w:rPr>
        <w:rFonts w:hint="default"/>
        <w:lang w:val="es-ES" w:eastAsia="en-US" w:bidi="ar-SA"/>
      </w:rPr>
    </w:lvl>
  </w:abstractNum>
  <w:abstractNum w:abstractNumId="7" w15:restartNumberingAfterBreak="0">
    <w:nsid w:val="47CB7198"/>
    <w:multiLevelType w:val="multilevel"/>
    <w:tmpl w:val="2DB04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5D4D2B"/>
    <w:multiLevelType w:val="multilevel"/>
    <w:tmpl w:val="85BE50AC"/>
    <w:lvl w:ilvl="0">
      <w:start w:val="2"/>
      <w:numFmt w:val="decimal"/>
      <w:lvlText w:val="%1"/>
      <w:lvlJc w:val="left"/>
      <w:pPr>
        <w:ind w:left="622" w:hanging="36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22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368" w:hanging="36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242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16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99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64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38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12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48B74A1F"/>
    <w:multiLevelType w:val="multilevel"/>
    <w:tmpl w:val="7548E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5F4E6E"/>
    <w:multiLevelType w:val="hybridMultilevel"/>
    <w:tmpl w:val="4DA894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694DDE"/>
    <w:multiLevelType w:val="hybridMultilevel"/>
    <w:tmpl w:val="4A1C6B1C"/>
    <w:lvl w:ilvl="0" w:tplc="5BC64F50">
      <w:start w:val="1"/>
      <w:numFmt w:val="decimal"/>
      <w:lvlText w:val="%1"/>
      <w:lvlJc w:val="left"/>
      <w:pPr>
        <w:ind w:left="98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02" w:hanging="360"/>
      </w:pPr>
    </w:lvl>
    <w:lvl w:ilvl="2" w:tplc="080A001B" w:tentative="1">
      <w:start w:val="1"/>
      <w:numFmt w:val="lowerRoman"/>
      <w:lvlText w:val="%3."/>
      <w:lvlJc w:val="right"/>
      <w:pPr>
        <w:ind w:left="2422" w:hanging="180"/>
      </w:pPr>
    </w:lvl>
    <w:lvl w:ilvl="3" w:tplc="080A000F" w:tentative="1">
      <w:start w:val="1"/>
      <w:numFmt w:val="decimal"/>
      <w:lvlText w:val="%4."/>
      <w:lvlJc w:val="left"/>
      <w:pPr>
        <w:ind w:left="3142" w:hanging="360"/>
      </w:pPr>
    </w:lvl>
    <w:lvl w:ilvl="4" w:tplc="080A0019" w:tentative="1">
      <w:start w:val="1"/>
      <w:numFmt w:val="lowerLetter"/>
      <w:lvlText w:val="%5."/>
      <w:lvlJc w:val="left"/>
      <w:pPr>
        <w:ind w:left="3862" w:hanging="360"/>
      </w:pPr>
    </w:lvl>
    <w:lvl w:ilvl="5" w:tplc="080A001B" w:tentative="1">
      <w:start w:val="1"/>
      <w:numFmt w:val="lowerRoman"/>
      <w:lvlText w:val="%6."/>
      <w:lvlJc w:val="right"/>
      <w:pPr>
        <w:ind w:left="4582" w:hanging="180"/>
      </w:pPr>
    </w:lvl>
    <w:lvl w:ilvl="6" w:tplc="080A000F" w:tentative="1">
      <w:start w:val="1"/>
      <w:numFmt w:val="decimal"/>
      <w:lvlText w:val="%7."/>
      <w:lvlJc w:val="left"/>
      <w:pPr>
        <w:ind w:left="5302" w:hanging="360"/>
      </w:pPr>
    </w:lvl>
    <w:lvl w:ilvl="7" w:tplc="080A0019" w:tentative="1">
      <w:start w:val="1"/>
      <w:numFmt w:val="lowerLetter"/>
      <w:lvlText w:val="%8."/>
      <w:lvlJc w:val="left"/>
      <w:pPr>
        <w:ind w:left="6022" w:hanging="360"/>
      </w:pPr>
    </w:lvl>
    <w:lvl w:ilvl="8" w:tplc="080A001B" w:tentative="1">
      <w:start w:val="1"/>
      <w:numFmt w:val="lowerRoman"/>
      <w:lvlText w:val="%9."/>
      <w:lvlJc w:val="right"/>
      <w:pPr>
        <w:ind w:left="6742" w:hanging="180"/>
      </w:pPr>
    </w:lvl>
  </w:abstractNum>
  <w:abstractNum w:abstractNumId="12" w15:restartNumberingAfterBreak="0">
    <w:nsid w:val="55810ACA"/>
    <w:multiLevelType w:val="multilevel"/>
    <w:tmpl w:val="42C0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656195"/>
    <w:multiLevelType w:val="hybridMultilevel"/>
    <w:tmpl w:val="ACB8B8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41599C"/>
    <w:multiLevelType w:val="hybridMultilevel"/>
    <w:tmpl w:val="0E06469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277C6D"/>
    <w:multiLevelType w:val="hybridMultilevel"/>
    <w:tmpl w:val="5DF63CD4"/>
    <w:lvl w:ilvl="0" w:tplc="171275CA">
      <w:start w:val="1"/>
      <w:numFmt w:val="decimal"/>
      <w:lvlText w:val="%1."/>
      <w:lvlJc w:val="left"/>
      <w:pPr>
        <w:ind w:left="62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42" w:hanging="360"/>
      </w:pPr>
    </w:lvl>
    <w:lvl w:ilvl="2" w:tplc="080A001B" w:tentative="1">
      <w:start w:val="1"/>
      <w:numFmt w:val="lowerRoman"/>
      <w:lvlText w:val="%3."/>
      <w:lvlJc w:val="right"/>
      <w:pPr>
        <w:ind w:left="2062" w:hanging="180"/>
      </w:pPr>
    </w:lvl>
    <w:lvl w:ilvl="3" w:tplc="080A000F" w:tentative="1">
      <w:start w:val="1"/>
      <w:numFmt w:val="decimal"/>
      <w:lvlText w:val="%4."/>
      <w:lvlJc w:val="left"/>
      <w:pPr>
        <w:ind w:left="2782" w:hanging="360"/>
      </w:pPr>
    </w:lvl>
    <w:lvl w:ilvl="4" w:tplc="080A0019" w:tentative="1">
      <w:start w:val="1"/>
      <w:numFmt w:val="lowerLetter"/>
      <w:lvlText w:val="%5."/>
      <w:lvlJc w:val="left"/>
      <w:pPr>
        <w:ind w:left="3502" w:hanging="360"/>
      </w:pPr>
    </w:lvl>
    <w:lvl w:ilvl="5" w:tplc="080A001B" w:tentative="1">
      <w:start w:val="1"/>
      <w:numFmt w:val="lowerRoman"/>
      <w:lvlText w:val="%6."/>
      <w:lvlJc w:val="right"/>
      <w:pPr>
        <w:ind w:left="4222" w:hanging="180"/>
      </w:pPr>
    </w:lvl>
    <w:lvl w:ilvl="6" w:tplc="080A000F" w:tentative="1">
      <w:start w:val="1"/>
      <w:numFmt w:val="decimal"/>
      <w:lvlText w:val="%7."/>
      <w:lvlJc w:val="left"/>
      <w:pPr>
        <w:ind w:left="4942" w:hanging="360"/>
      </w:pPr>
    </w:lvl>
    <w:lvl w:ilvl="7" w:tplc="080A0019" w:tentative="1">
      <w:start w:val="1"/>
      <w:numFmt w:val="lowerLetter"/>
      <w:lvlText w:val="%8."/>
      <w:lvlJc w:val="left"/>
      <w:pPr>
        <w:ind w:left="5662" w:hanging="360"/>
      </w:pPr>
    </w:lvl>
    <w:lvl w:ilvl="8" w:tplc="080A001B" w:tentative="1">
      <w:start w:val="1"/>
      <w:numFmt w:val="lowerRoman"/>
      <w:lvlText w:val="%9."/>
      <w:lvlJc w:val="right"/>
      <w:pPr>
        <w:ind w:left="6382" w:hanging="180"/>
      </w:pPr>
    </w:lvl>
  </w:abstractNum>
  <w:abstractNum w:abstractNumId="16" w15:restartNumberingAfterBreak="0">
    <w:nsid w:val="762D7D09"/>
    <w:multiLevelType w:val="multilevel"/>
    <w:tmpl w:val="39585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A842F2"/>
    <w:multiLevelType w:val="hybridMultilevel"/>
    <w:tmpl w:val="DBEA5E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8"/>
  </w:num>
  <w:num w:numId="6">
    <w:abstractNumId w:val="1"/>
  </w:num>
  <w:num w:numId="7">
    <w:abstractNumId w:val="15"/>
  </w:num>
  <w:num w:numId="8">
    <w:abstractNumId w:val="11"/>
  </w:num>
  <w:num w:numId="9">
    <w:abstractNumId w:val="4"/>
  </w:num>
  <w:num w:numId="10">
    <w:abstractNumId w:val="17"/>
  </w:num>
  <w:num w:numId="11">
    <w:abstractNumId w:val="9"/>
  </w:num>
  <w:num w:numId="12">
    <w:abstractNumId w:val="7"/>
  </w:num>
  <w:num w:numId="13">
    <w:abstractNumId w:val="12"/>
  </w:num>
  <w:num w:numId="14">
    <w:abstractNumId w:val="16"/>
  </w:num>
  <w:num w:numId="15">
    <w:abstractNumId w:val="5"/>
  </w:num>
  <w:num w:numId="16">
    <w:abstractNumId w:val="10"/>
  </w:num>
  <w:num w:numId="17">
    <w:abstractNumId w:val="1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A93"/>
    <w:rsid w:val="000B3620"/>
    <w:rsid w:val="001B3F43"/>
    <w:rsid w:val="002A4BF3"/>
    <w:rsid w:val="002A789E"/>
    <w:rsid w:val="00766A01"/>
    <w:rsid w:val="00912A3A"/>
    <w:rsid w:val="00A9745D"/>
    <w:rsid w:val="00AA5B2B"/>
    <w:rsid w:val="00B70FFD"/>
    <w:rsid w:val="00C159A5"/>
    <w:rsid w:val="00C31AE2"/>
    <w:rsid w:val="00D4282B"/>
    <w:rsid w:val="00DD6363"/>
    <w:rsid w:val="00E75BFC"/>
    <w:rsid w:val="00EA7420"/>
    <w:rsid w:val="00F63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870696"/>
  <w15:docId w15:val="{A0D10882-3CFA-4030-A3C9-29513186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MX"/>
    </w:rPr>
  </w:style>
  <w:style w:type="paragraph" w:styleId="Ttulo1">
    <w:name w:val="heading 1"/>
    <w:basedOn w:val="Normal"/>
    <w:uiPriority w:val="9"/>
    <w:qFormat/>
    <w:pPr>
      <w:spacing w:before="10"/>
      <w:ind w:left="20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70FF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70FF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0FF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377"/>
      <w:ind w:left="701" w:hanging="439"/>
    </w:pPr>
    <w:rPr>
      <w:sz w:val="24"/>
      <w:szCs w:val="24"/>
    </w:rPr>
  </w:style>
  <w:style w:type="paragraph" w:styleId="TDC2">
    <w:name w:val="toc 2"/>
    <w:basedOn w:val="Normal"/>
    <w:uiPriority w:val="39"/>
    <w:qFormat/>
    <w:pPr>
      <w:spacing w:before="377"/>
      <w:ind w:left="862" w:hanging="360"/>
    </w:pPr>
    <w:rPr>
      <w:sz w:val="24"/>
      <w:szCs w:val="24"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221" w:hanging="24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B70FF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70FFD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70FF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70FFD"/>
    <w:rPr>
      <w:rFonts w:ascii="Times New Roman" w:eastAsia="Times New Roman" w:hAnsi="Times New Roman" w:cs="Times New Roman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70FF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B70FF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0FFD"/>
    <w:rPr>
      <w:rFonts w:asciiTheme="majorHAnsi" w:eastAsiaTheme="majorEastAsia" w:hAnsiTheme="majorHAnsi" w:cstheme="majorBidi"/>
      <w:i/>
      <w:iCs/>
      <w:color w:val="365F91" w:themeColor="accent1" w:themeShade="BF"/>
      <w:lang w:val="es-ES"/>
    </w:rPr>
  </w:style>
  <w:style w:type="character" w:styleId="Hipervnculo">
    <w:name w:val="Hyperlink"/>
    <w:basedOn w:val="Fuentedeprrafopredeter"/>
    <w:uiPriority w:val="99"/>
    <w:unhideWhenUsed/>
    <w:rsid w:val="00AA5B2B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A5B2B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E75BFC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18" Type="http://schemas.openxmlformats.org/officeDocument/2006/relationships/hyperlink" Target="https://proyectosagiles.org/que-es-scru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hyperlink" Target="https://www.atlassian.com/es/agile/scrum" TargetMode="External"/><Relationship Id="rId2" Type="http://schemas.openxmlformats.org/officeDocument/2006/relationships/numbering" Target="numbering.xml"/><Relationship Id="rId16" Type="http://schemas.openxmlformats.org/officeDocument/2006/relationships/header" Target="header9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eader" Target="header8.xml"/><Relationship Id="rId10" Type="http://schemas.openxmlformats.org/officeDocument/2006/relationships/header" Target="header3.xml"/><Relationship Id="rId19" Type="http://schemas.openxmlformats.org/officeDocument/2006/relationships/hyperlink" Target="https://donetonic.com/es/product-backlog-y-sprint-backlog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7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A02D16-8DAC-4367-90E7-E9D1D7645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14</Pages>
  <Words>1302</Words>
  <Characters>7164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ROMAN CUERO ORDO�EZ</dc:creator>
  <cp:lastModifiedBy>Admin</cp:lastModifiedBy>
  <cp:revision>8</cp:revision>
  <dcterms:created xsi:type="dcterms:W3CDTF">2025-10-29T20:04:00Z</dcterms:created>
  <dcterms:modified xsi:type="dcterms:W3CDTF">2025-10-29T22:28:00Z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2025-10-29T00:00:00Z</vt:filetime>
  </property>
  <property fmtid="{D5CDD505-2E9C-101B-9397-08002B2CF9AE}" pid="5" name="Producer">
    <vt:lpwstr>Microsoft® Word LTSC</vt:lpwstr>
  </property>
</Properties>
</file>