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7EA" w:rsidRDefault="00E227EA" w:rsidP="00A67411"/>
    <w:p w:rsidR="001852FD" w:rsidRDefault="001852FD" w:rsidP="00A73487">
      <w:pPr>
        <w:jc w:val="center"/>
        <w:rPr>
          <w:rFonts w:asciiTheme="minorHAnsi" w:hAnsiTheme="minorHAnsi"/>
          <w:b/>
          <w:sz w:val="36"/>
          <w:szCs w:val="36"/>
          <w:u w:val="single"/>
        </w:rPr>
      </w:pPr>
    </w:p>
    <w:p w:rsidR="001852FD" w:rsidRPr="00DC078E" w:rsidRDefault="001852FD" w:rsidP="001852FD">
      <w:pPr>
        <w:jc w:val="center"/>
        <w:rPr>
          <w:rFonts w:asciiTheme="minorHAnsi" w:hAnsiTheme="minorHAnsi"/>
          <w:b/>
          <w:sz w:val="40"/>
          <w:szCs w:val="40"/>
        </w:rPr>
      </w:pPr>
      <w:r w:rsidRPr="00DC078E">
        <w:rPr>
          <w:rFonts w:asciiTheme="minorHAnsi" w:hAnsiTheme="minorHAnsi"/>
          <w:b/>
          <w:sz w:val="40"/>
          <w:szCs w:val="40"/>
        </w:rPr>
        <w:t>Team Dragon</w:t>
      </w:r>
    </w:p>
    <w:p w:rsidR="001852FD" w:rsidRPr="001852FD" w:rsidRDefault="001852FD" w:rsidP="001852FD">
      <w:pPr>
        <w:jc w:val="center"/>
        <w:rPr>
          <w:rFonts w:asciiTheme="minorHAnsi" w:hAnsiTheme="minorHAnsi"/>
          <w:b/>
          <w:sz w:val="36"/>
          <w:szCs w:val="36"/>
        </w:rPr>
      </w:pPr>
    </w:p>
    <w:p w:rsidR="001852FD" w:rsidRDefault="001852FD" w:rsidP="001852FD">
      <w:pPr>
        <w:jc w:val="center"/>
        <w:rPr>
          <w:rFonts w:asciiTheme="minorHAnsi" w:hAnsiTheme="minorHAnsi"/>
          <w:b/>
          <w:sz w:val="36"/>
          <w:szCs w:val="36"/>
        </w:rPr>
      </w:pPr>
      <w:r w:rsidRPr="001852FD">
        <w:rPr>
          <w:rFonts w:asciiTheme="minorHAnsi" w:hAnsiTheme="minorHAnsi"/>
          <w:b/>
          <w:sz w:val="36"/>
          <w:szCs w:val="36"/>
        </w:rPr>
        <w:t>Dungeon and Dragon Game Helper Site</w:t>
      </w:r>
    </w:p>
    <w:p w:rsidR="001852FD" w:rsidRPr="001852FD" w:rsidRDefault="001852FD" w:rsidP="001852FD">
      <w:pPr>
        <w:jc w:val="center"/>
        <w:rPr>
          <w:rFonts w:asciiTheme="minorHAnsi" w:hAnsiTheme="minorHAnsi"/>
          <w:b/>
          <w:sz w:val="36"/>
          <w:szCs w:val="36"/>
        </w:rPr>
      </w:pPr>
    </w:p>
    <w:p w:rsidR="00E227EA" w:rsidRPr="00E227EA" w:rsidRDefault="00E227EA" w:rsidP="001852FD">
      <w:pPr>
        <w:rPr>
          <w:rFonts w:asciiTheme="minorHAnsi" w:hAnsiTheme="minorHAnsi"/>
          <w:b/>
          <w:sz w:val="36"/>
          <w:szCs w:val="36"/>
          <w:u w:val="single"/>
        </w:rPr>
      </w:pPr>
      <w:r w:rsidRPr="00E227EA">
        <w:rPr>
          <w:rFonts w:asciiTheme="minorHAnsi" w:hAnsiTheme="minorHAnsi"/>
          <w:b/>
          <w:sz w:val="36"/>
          <w:szCs w:val="36"/>
          <w:u w:val="single"/>
        </w:rPr>
        <w:t>Implement</w:t>
      </w:r>
      <w:r w:rsidR="009F4A0E">
        <w:rPr>
          <w:rFonts w:asciiTheme="minorHAnsi" w:hAnsiTheme="minorHAnsi"/>
          <w:b/>
          <w:sz w:val="36"/>
          <w:szCs w:val="36"/>
          <w:u w:val="single"/>
        </w:rPr>
        <w:t>ed user stories in iteration 02</w:t>
      </w:r>
    </w:p>
    <w:p w:rsidR="00E227EA" w:rsidRDefault="00E227EA" w:rsidP="00A67411"/>
    <w:p w:rsidR="001852FD" w:rsidRDefault="001852FD" w:rsidP="00DE3037">
      <w:pPr>
        <w:jc w:val="both"/>
      </w:pPr>
      <w:r>
        <w:t>In the Dungeon and Dragon helper site, we had 21 user stories. We implement</w:t>
      </w:r>
      <w:r w:rsidR="009F4A0E">
        <w:t>ed</w:t>
      </w:r>
      <w:r>
        <w:t xml:space="preserve"> </w:t>
      </w:r>
      <w:r w:rsidR="00CF0162">
        <w:t>15</w:t>
      </w:r>
      <w:r>
        <w:t xml:space="preserve"> of them completely in iteration 1 and</w:t>
      </w:r>
      <w:r w:rsidR="009F4A0E">
        <w:t xml:space="preserve"> now completed remaining 5 user stories in iteration 2.</w:t>
      </w:r>
      <w:r>
        <w:t xml:space="preserve"> </w:t>
      </w:r>
      <w:r w:rsidR="00DE3037">
        <w:t xml:space="preserve">“US </w:t>
      </w:r>
      <w:r w:rsidR="009F4A0E">
        <w:t>5</w:t>
      </w:r>
      <w:r w:rsidR="00DE3037">
        <w:t>” (building the player character sheet) is the most important and time consuming part of this project. We implemented the view and the controller for that user story</w:t>
      </w:r>
      <w:r w:rsidR="009F4A0E">
        <w:t xml:space="preserve"> in the iteration 1</w:t>
      </w:r>
      <w:r w:rsidR="00DE3037">
        <w:t xml:space="preserve">. </w:t>
      </w:r>
      <w:r w:rsidR="009F4A0E">
        <w:t xml:space="preserve"> In this iteration 2, we implemented the functionality that</w:t>
      </w:r>
      <w:r w:rsidR="00DE3037">
        <w:t xml:space="preserve"> </w:t>
      </w:r>
      <w:r w:rsidR="00D574A6">
        <w:t>provide</w:t>
      </w:r>
      <w:r w:rsidR="009F4A0E">
        <w:t xml:space="preserve">d </w:t>
      </w:r>
      <w:r w:rsidR="00D574A6">
        <w:t xml:space="preserve"> necessary </w:t>
      </w:r>
      <w:r w:rsidR="009F4A0E">
        <w:t xml:space="preserve">information from the game manual through </w:t>
      </w:r>
      <w:proofErr w:type="spellStart"/>
      <w:r w:rsidR="009F4A0E">
        <w:t>ajax</w:t>
      </w:r>
      <w:proofErr w:type="spellEnd"/>
      <w:r w:rsidR="009F4A0E">
        <w:t xml:space="preserve">-powered auto-population based on race, class and background selection. This now enables  a user to </w:t>
      </w:r>
      <w:r w:rsidR="00D574A6">
        <w:t>build the player character without ha</w:t>
      </w:r>
      <w:r w:rsidR="009F4A0E">
        <w:t>ving to rely on the user manual</w:t>
      </w:r>
      <w:r w:rsidR="00CF5513">
        <w:t xml:space="preserve">. The user stories implemented in this iteration are given below: </w:t>
      </w:r>
      <w:r w:rsidR="00DE3037">
        <w:t xml:space="preserve"> </w:t>
      </w:r>
      <w:r>
        <w:t xml:space="preserve"> </w:t>
      </w:r>
    </w:p>
    <w:p w:rsidR="00E227EA" w:rsidRDefault="00E227EA" w:rsidP="00A67411"/>
    <w:p w:rsidR="00A67411" w:rsidRDefault="00A67411" w:rsidP="00A67411">
      <w:pPr>
        <w:rPr>
          <w:rFonts w:asciiTheme="minorHAnsi" w:hAnsiTheme="minorHAnsi"/>
          <w:b/>
          <w:u w:val="single"/>
        </w:rPr>
      </w:pPr>
    </w:p>
    <w:p w:rsidR="00A67411" w:rsidRPr="00A73487" w:rsidRDefault="00BD581F" w:rsidP="00A67411">
      <w:pPr>
        <w:rPr>
          <w:b/>
        </w:rPr>
      </w:pPr>
      <w:r>
        <w:rPr>
          <w:b/>
        </w:rPr>
        <w:t>US1</w:t>
      </w:r>
    </w:p>
    <w:p w:rsidR="00A67411" w:rsidRDefault="00A67411" w:rsidP="00A67411">
      <w:pPr>
        <w:ind w:left="720"/>
      </w:pPr>
      <w:r>
        <w:t>Title: View inventory</w:t>
      </w:r>
    </w:p>
    <w:p w:rsidR="00A67411" w:rsidRDefault="00A67411" w:rsidP="00A67411">
      <w:pPr>
        <w:ind w:left="720"/>
      </w:pPr>
      <w:r>
        <w:t>Description: As a dungeon master or player character, I should be able to view inventory.</w:t>
      </w:r>
    </w:p>
    <w:p w:rsidR="00A67411" w:rsidRDefault="00A67411" w:rsidP="00A67411">
      <w:pPr>
        <w:rPr>
          <w:rFonts w:asciiTheme="minorHAnsi" w:eastAsia="Times New Roman" w:hAnsiTheme="minorHAnsi"/>
          <w:b/>
          <w:color w:val="000000"/>
          <w:u w:val="single"/>
        </w:rPr>
      </w:pPr>
    </w:p>
    <w:p w:rsidR="00BD581F" w:rsidRPr="00BD581F" w:rsidRDefault="00BD581F" w:rsidP="00BD581F">
      <w:pPr>
        <w:rPr>
          <w:b/>
        </w:rPr>
      </w:pPr>
      <w:r w:rsidRPr="00BD581F">
        <w:rPr>
          <w:b/>
        </w:rPr>
        <w:t>US2</w:t>
      </w:r>
    </w:p>
    <w:p w:rsidR="00BD581F" w:rsidRDefault="00BD581F" w:rsidP="00BD581F">
      <w:pPr>
        <w:ind w:left="720"/>
      </w:pPr>
      <w:r>
        <w:t>Title: Assign achievement</w:t>
      </w:r>
    </w:p>
    <w:p w:rsidR="00BD581F" w:rsidRDefault="00BD581F" w:rsidP="00BD581F">
      <w:pPr>
        <w:ind w:left="720"/>
      </w:pPr>
      <w:r>
        <w:t>Description: As a dungeon master, I should be able to assign achievements to player characters.</w:t>
      </w:r>
    </w:p>
    <w:p w:rsidR="00BD581F" w:rsidRDefault="00BD581F" w:rsidP="00A67411">
      <w:pPr>
        <w:rPr>
          <w:b/>
        </w:rPr>
      </w:pPr>
    </w:p>
    <w:p w:rsidR="00BD581F" w:rsidRPr="009F4A0E" w:rsidRDefault="00BD581F" w:rsidP="00BD581F">
      <w:pPr>
        <w:rPr>
          <w:b/>
        </w:rPr>
      </w:pPr>
      <w:r w:rsidRPr="009F4A0E">
        <w:rPr>
          <w:b/>
        </w:rPr>
        <w:t>US3</w:t>
      </w:r>
    </w:p>
    <w:p w:rsidR="00BD581F" w:rsidRDefault="00BD581F" w:rsidP="00BD581F">
      <w:pPr>
        <w:ind w:left="720"/>
      </w:pPr>
      <w:r>
        <w:t xml:space="preserve">Title: Reveal/hide attributes </w:t>
      </w:r>
    </w:p>
    <w:p w:rsidR="00BD581F" w:rsidRDefault="00BD581F" w:rsidP="00BD581F">
      <w:pPr>
        <w:ind w:left="720"/>
      </w:pPr>
      <w:r>
        <w:t>Description: As a player character, I should be able to choose what attributes to reveal and what to hide in my player character sheet.</w:t>
      </w:r>
    </w:p>
    <w:p w:rsidR="00A67411" w:rsidRDefault="00A67411" w:rsidP="00A67411"/>
    <w:p w:rsidR="00BD581F" w:rsidRPr="009F4A0E" w:rsidRDefault="00BD581F" w:rsidP="00BD581F">
      <w:pPr>
        <w:rPr>
          <w:b/>
        </w:rPr>
      </w:pPr>
      <w:r w:rsidRPr="009F4A0E">
        <w:rPr>
          <w:b/>
        </w:rPr>
        <w:t>US4</w:t>
      </w:r>
    </w:p>
    <w:p w:rsidR="00BD581F" w:rsidRDefault="00BD581F" w:rsidP="00BD581F">
      <w:pPr>
        <w:ind w:left="720"/>
      </w:pPr>
      <w:r>
        <w:t>Title:  View known player character sheet details</w:t>
      </w:r>
    </w:p>
    <w:p w:rsidR="00BD581F" w:rsidRDefault="00BD581F" w:rsidP="00BD581F">
      <w:pPr>
        <w:ind w:left="720"/>
      </w:pPr>
      <w:r>
        <w:t>Description: As a player character, I should be able to view only known (revealed) attributes of any player in his character sheet.</w:t>
      </w:r>
    </w:p>
    <w:p w:rsidR="00A67411" w:rsidRDefault="00A67411" w:rsidP="00A67411">
      <w:pPr>
        <w:ind w:left="720"/>
      </w:pPr>
    </w:p>
    <w:p w:rsidR="00A67411" w:rsidRDefault="00A67411" w:rsidP="00A67411">
      <w:pPr>
        <w:rPr>
          <w:rFonts w:asciiTheme="minorHAnsi" w:hAnsiTheme="minorHAnsi"/>
          <w:b/>
          <w:u w:val="single"/>
        </w:rPr>
      </w:pPr>
    </w:p>
    <w:p w:rsidR="00A67411" w:rsidRPr="00A73487" w:rsidRDefault="00A67411" w:rsidP="00A67411">
      <w:pPr>
        <w:rPr>
          <w:b/>
        </w:rPr>
      </w:pPr>
      <w:r w:rsidRPr="00A73487">
        <w:rPr>
          <w:b/>
        </w:rPr>
        <w:t xml:space="preserve">US </w:t>
      </w:r>
      <w:r w:rsidR="00BD581F">
        <w:rPr>
          <w:b/>
        </w:rPr>
        <w:t>5</w:t>
      </w:r>
    </w:p>
    <w:p w:rsidR="00A67411" w:rsidRDefault="00A67411" w:rsidP="00A67411">
      <w:r>
        <w:tab/>
        <w:t>Title: Build player character</w:t>
      </w:r>
    </w:p>
    <w:p w:rsidR="00A67411" w:rsidRDefault="00A67411" w:rsidP="00A67411">
      <w:pPr>
        <w:ind w:left="720"/>
      </w:pPr>
      <w:r>
        <w:t>Description: As a user, I want to build a player character so that the player can use the character sheet.</w:t>
      </w:r>
    </w:p>
    <w:p w:rsidR="00A67411" w:rsidRDefault="00A67411" w:rsidP="00A67411">
      <w:pPr>
        <w:ind w:left="720"/>
      </w:pPr>
    </w:p>
    <w:p w:rsidR="00A67411" w:rsidRPr="00512EB6" w:rsidRDefault="00BD581F" w:rsidP="00A67411">
      <w:pPr>
        <w:ind w:left="720"/>
        <w:rPr>
          <w:i/>
          <w:color w:val="C00000"/>
        </w:rPr>
      </w:pPr>
      <w:r>
        <w:rPr>
          <w:i/>
          <w:color w:val="C00000"/>
        </w:rPr>
        <w:lastRenderedPageBreak/>
        <w:t>(continued from Iter1</w:t>
      </w:r>
      <w:r w:rsidR="00A67411" w:rsidRPr="00512EB6">
        <w:rPr>
          <w:i/>
          <w:color w:val="C00000"/>
        </w:rPr>
        <w:t>)</w:t>
      </w:r>
    </w:p>
    <w:p w:rsidR="00A67411" w:rsidRPr="000156AA" w:rsidRDefault="00A67411" w:rsidP="00A67411">
      <w:pPr>
        <w:rPr>
          <w:rFonts w:asciiTheme="minorHAnsi" w:hAnsiTheme="minorHAnsi"/>
        </w:rPr>
      </w:pPr>
    </w:p>
    <w:p w:rsidR="00BD581F" w:rsidRPr="00BD581F" w:rsidRDefault="00BD581F" w:rsidP="00BD581F">
      <w:pPr>
        <w:rPr>
          <w:b/>
        </w:rPr>
      </w:pPr>
      <w:r w:rsidRPr="00BD581F">
        <w:rPr>
          <w:b/>
        </w:rPr>
        <w:t>US6</w:t>
      </w:r>
    </w:p>
    <w:p w:rsidR="00BD581F" w:rsidRDefault="00BD581F" w:rsidP="00BD581F">
      <w:pPr>
        <w:ind w:left="720"/>
      </w:pPr>
      <w:r>
        <w:t>Title: View every player character sheet detail</w:t>
      </w:r>
    </w:p>
    <w:p w:rsidR="00BD581F" w:rsidRDefault="00BD581F" w:rsidP="00BD581F">
      <w:pPr>
        <w:ind w:left="720"/>
      </w:pPr>
      <w:r>
        <w:t>Description: As a dungeon master, I should be able to view both known and hidden attributes of any player it his character sheet.</w:t>
      </w:r>
    </w:p>
    <w:p w:rsidR="00A67411" w:rsidRDefault="00A67411" w:rsidP="00A67411"/>
    <w:p w:rsidR="00BD581F" w:rsidRPr="009F4A0E" w:rsidRDefault="00BD581F" w:rsidP="00BD581F">
      <w:pPr>
        <w:rPr>
          <w:b/>
        </w:rPr>
      </w:pPr>
      <w:r w:rsidRPr="009F4A0E">
        <w:rPr>
          <w:b/>
        </w:rPr>
        <w:t>US</w:t>
      </w:r>
      <w:r w:rsidR="009F4A0E" w:rsidRPr="009F4A0E">
        <w:rPr>
          <w:b/>
        </w:rPr>
        <w:t>7</w:t>
      </w:r>
    </w:p>
    <w:p w:rsidR="00BD581F" w:rsidRDefault="00BD581F" w:rsidP="00BD581F">
      <w:pPr>
        <w:ind w:left="720"/>
      </w:pPr>
      <w:r>
        <w:t>Title: Assign experience points</w:t>
      </w:r>
    </w:p>
    <w:p w:rsidR="00BD581F" w:rsidRDefault="00BD581F" w:rsidP="00BD581F">
      <w:pPr>
        <w:ind w:left="720"/>
      </w:pPr>
      <w:r>
        <w:t>Description: As a dungeon master, I should be able to assign experience points to player characters.</w:t>
      </w:r>
    </w:p>
    <w:p w:rsidR="00A67411" w:rsidRDefault="00A67411" w:rsidP="00A67411">
      <w:pPr>
        <w:ind w:left="720"/>
      </w:pPr>
    </w:p>
    <w:p w:rsidR="00A67411" w:rsidRDefault="00A67411" w:rsidP="00A67411">
      <w:pPr>
        <w:ind w:left="720"/>
      </w:pPr>
      <w:r>
        <w:t>.</w:t>
      </w:r>
    </w:p>
    <w:p w:rsidR="00A67411" w:rsidRPr="00A05C8F" w:rsidRDefault="00A67411" w:rsidP="00A67411">
      <w:pPr>
        <w:rPr>
          <w:rFonts w:asciiTheme="minorHAnsi" w:hAnsiTheme="minorHAnsi"/>
          <w:b/>
          <w:u w:val="single"/>
        </w:rPr>
      </w:pPr>
    </w:p>
    <w:p w:rsidR="00A67411" w:rsidRDefault="00A67411" w:rsidP="00A67411"/>
    <w:p w:rsidR="00A67411" w:rsidRDefault="00A67411" w:rsidP="00A67411"/>
    <w:p w:rsidR="00A67411" w:rsidRDefault="00A67411" w:rsidP="00A67411"/>
    <w:p w:rsidR="000952CE" w:rsidRDefault="000952CE" w:rsidP="00A67411"/>
    <w:p w:rsidR="000952CE" w:rsidRDefault="000952CE" w:rsidP="00A67411"/>
    <w:sectPr w:rsidR="000952CE" w:rsidSect="002E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0DD3"/>
    <w:multiLevelType w:val="multilevel"/>
    <w:tmpl w:val="12F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32483"/>
    <w:multiLevelType w:val="multilevel"/>
    <w:tmpl w:val="EC8C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C07FD0"/>
    <w:multiLevelType w:val="multilevel"/>
    <w:tmpl w:val="497A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F0DB4"/>
    <w:multiLevelType w:val="multilevel"/>
    <w:tmpl w:val="D5E2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B41A93"/>
    <w:multiLevelType w:val="multilevel"/>
    <w:tmpl w:val="42C4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E41598"/>
    <w:multiLevelType w:val="multilevel"/>
    <w:tmpl w:val="55A8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54433B"/>
    <w:multiLevelType w:val="multilevel"/>
    <w:tmpl w:val="FA1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1C5383"/>
    <w:multiLevelType w:val="multilevel"/>
    <w:tmpl w:val="3E84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142FD3"/>
    <w:multiLevelType w:val="multilevel"/>
    <w:tmpl w:val="E3A0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5D1C00"/>
    <w:multiLevelType w:val="multilevel"/>
    <w:tmpl w:val="E8A8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540465"/>
    <w:multiLevelType w:val="multilevel"/>
    <w:tmpl w:val="709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413EAB"/>
    <w:multiLevelType w:val="multilevel"/>
    <w:tmpl w:val="AAEC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362F4A"/>
    <w:multiLevelType w:val="multilevel"/>
    <w:tmpl w:val="A86C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754B40"/>
    <w:multiLevelType w:val="multilevel"/>
    <w:tmpl w:val="18D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E799F"/>
    <w:multiLevelType w:val="multilevel"/>
    <w:tmpl w:val="4EA2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0"/>
  </w:num>
  <w:num w:numId="5">
    <w:abstractNumId w:val="13"/>
  </w:num>
  <w:num w:numId="6">
    <w:abstractNumId w:val="2"/>
  </w:num>
  <w:num w:numId="7">
    <w:abstractNumId w:val="14"/>
  </w:num>
  <w:num w:numId="8">
    <w:abstractNumId w:val="4"/>
  </w:num>
  <w:num w:numId="9">
    <w:abstractNumId w:val="8"/>
  </w:num>
  <w:num w:numId="10">
    <w:abstractNumId w:val="7"/>
  </w:num>
  <w:num w:numId="11">
    <w:abstractNumId w:val="10"/>
  </w:num>
  <w:num w:numId="12">
    <w:abstractNumId w:val="11"/>
  </w:num>
  <w:num w:numId="13">
    <w:abstractNumId w:val="1"/>
  </w:num>
  <w:num w:numId="14">
    <w:abstractNumId w:val="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A67411"/>
    <w:rsid w:val="0007798E"/>
    <w:rsid w:val="000952CE"/>
    <w:rsid w:val="0011057B"/>
    <w:rsid w:val="001852FD"/>
    <w:rsid w:val="003639B0"/>
    <w:rsid w:val="003F319B"/>
    <w:rsid w:val="00512EB6"/>
    <w:rsid w:val="005B212C"/>
    <w:rsid w:val="007A42F7"/>
    <w:rsid w:val="00802425"/>
    <w:rsid w:val="008940A0"/>
    <w:rsid w:val="00897ED5"/>
    <w:rsid w:val="008F5A73"/>
    <w:rsid w:val="0097763F"/>
    <w:rsid w:val="0098655C"/>
    <w:rsid w:val="009A58A4"/>
    <w:rsid w:val="009F4A0E"/>
    <w:rsid w:val="00A62893"/>
    <w:rsid w:val="00A67411"/>
    <w:rsid w:val="00A73487"/>
    <w:rsid w:val="00BD581F"/>
    <w:rsid w:val="00CA6439"/>
    <w:rsid w:val="00CC556C"/>
    <w:rsid w:val="00CF0162"/>
    <w:rsid w:val="00CF5513"/>
    <w:rsid w:val="00D574A6"/>
    <w:rsid w:val="00DC078E"/>
    <w:rsid w:val="00DE3037"/>
    <w:rsid w:val="00E227EA"/>
    <w:rsid w:val="00E7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1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411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apple-tab-span">
    <w:name w:val="apple-tab-span"/>
    <w:basedOn w:val="DefaultParagraphFont"/>
    <w:rsid w:val="00A67411"/>
  </w:style>
  <w:style w:type="table" w:styleId="TableGrid">
    <w:name w:val="Table Grid"/>
    <w:basedOn w:val="TableNormal"/>
    <w:uiPriority w:val="59"/>
    <w:rsid w:val="00986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1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411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apple-tab-span">
    <w:name w:val="apple-tab-span"/>
    <w:basedOn w:val="DefaultParagraphFont"/>
    <w:rsid w:val="00A67411"/>
  </w:style>
  <w:style w:type="table" w:styleId="TableGrid">
    <w:name w:val="Table Grid"/>
    <w:basedOn w:val="TableNormal"/>
    <w:uiPriority w:val="59"/>
    <w:rsid w:val="00986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0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Nurmohammed Patwary (npatwary)</dc:creator>
  <cp:lastModifiedBy>nabin</cp:lastModifiedBy>
  <cp:revision>3</cp:revision>
  <dcterms:created xsi:type="dcterms:W3CDTF">2015-05-05T14:34:00Z</dcterms:created>
  <dcterms:modified xsi:type="dcterms:W3CDTF">2015-05-05T14:52:00Z</dcterms:modified>
</cp:coreProperties>
</file>