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16BF5" w14:textId="4025C301" w:rsidR="00092AC0" w:rsidRDefault="00796B99" w:rsidP="00796B99">
      <w:pPr>
        <w:pStyle w:val="Heading1"/>
      </w:pPr>
      <w:r>
        <w:t xml:space="preserve">Summary on </w:t>
      </w:r>
      <w:proofErr w:type="spellStart"/>
      <w:r>
        <w:t>Py</w:t>
      </w:r>
      <w:proofErr w:type="spellEnd"/>
      <w:r>
        <w:t xml:space="preserve"> Academy Homework</w:t>
      </w:r>
    </w:p>
    <w:p w14:paraId="03B6CA78" w14:textId="16820D8D" w:rsidR="00796B99" w:rsidRDefault="00796B99" w:rsidP="00796B99"/>
    <w:p w14:paraId="164E974B" w14:textId="2657E34C" w:rsidR="00796B99" w:rsidRDefault="00796B99" w:rsidP="00796B99">
      <w:r>
        <w:t xml:space="preserve">District-wide standardized test result analyses </w:t>
      </w:r>
      <w:proofErr w:type="gramStart"/>
      <w:r>
        <w:t>shows</w:t>
      </w:r>
      <w:proofErr w:type="gramEnd"/>
      <w:r>
        <w:t xml:space="preserve"> couple of trends based on data. Below </w:t>
      </w:r>
      <w:proofErr w:type="gramStart"/>
      <w:r>
        <w:t>is</w:t>
      </w:r>
      <w:proofErr w:type="gramEnd"/>
      <w:r>
        <w:t xml:space="preserve"> the brief descriptions of these trends:</w:t>
      </w:r>
    </w:p>
    <w:p w14:paraId="14B79655" w14:textId="6AD03616" w:rsidR="00796B99" w:rsidRDefault="00796B99" w:rsidP="00796B99"/>
    <w:p w14:paraId="50B7DBCF" w14:textId="5ABF7046" w:rsidR="00796B99" w:rsidRPr="00796B99" w:rsidRDefault="00796B99" w:rsidP="00796B99">
      <w:pPr>
        <w:rPr>
          <w:b/>
          <w:bCs/>
        </w:rPr>
      </w:pPr>
      <w:r>
        <w:tab/>
      </w:r>
      <w:r w:rsidRPr="00796B99">
        <w:rPr>
          <w:b/>
          <w:bCs/>
        </w:rPr>
        <w:t>Highest Overall Passing Rate</w:t>
      </w:r>
      <w:r w:rsidR="003B6295">
        <w:rPr>
          <w:b/>
          <w:bCs/>
        </w:rPr>
        <w:t>:</w:t>
      </w:r>
    </w:p>
    <w:p w14:paraId="7084DA1E" w14:textId="241150F8" w:rsidR="00796B99" w:rsidRDefault="00796B99" w:rsidP="00796B99">
      <w:pPr>
        <w:pStyle w:val="ListParagraph"/>
        <w:numPr>
          <w:ilvl w:val="0"/>
          <w:numId w:val="1"/>
        </w:numPr>
      </w:pPr>
      <w:r>
        <w:t>Schools with low budget per student.</w:t>
      </w:r>
    </w:p>
    <w:p w14:paraId="0E59A0E2" w14:textId="09F59E5E" w:rsidR="00796B99" w:rsidRDefault="00796B99" w:rsidP="00796B99">
      <w:pPr>
        <w:pStyle w:val="ListParagraph"/>
        <w:numPr>
          <w:ilvl w:val="0"/>
          <w:numId w:val="1"/>
        </w:numPr>
      </w:pPr>
      <w:r>
        <w:t xml:space="preserve">Medium size schools </w:t>
      </w:r>
    </w:p>
    <w:p w14:paraId="2EC940B6" w14:textId="3FACA30C" w:rsidR="003B6295" w:rsidRDefault="003B6295" w:rsidP="00796B99">
      <w:pPr>
        <w:pStyle w:val="ListParagraph"/>
        <w:numPr>
          <w:ilvl w:val="0"/>
          <w:numId w:val="1"/>
        </w:numPr>
      </w:pPr>
      <w:r>
        <w:t xml:space="preserve">Charter schools </w:t>
      </w:r>
    </w:p>
    <w:p w14:paraId="473D4A4E" w14:textId="7D430338" w:rsidR="003B6295" w:rsidRDefault="003B6295" w:rsidP="003B6295"/>
    <w:p w14:paraId="0EDF7ABA" w14:textId="15E93659" w:rsidR="003B6295" w:rsidRDefault="003B6295" w:rsidP="003B6295">
      <w:pPr>
        <w:ind w:left="720"/>
      </w:pPr>
      <w:r>
        <w:t>All grades have same scores for each school.</w:t>
      </w:r>
    </w:p>
    <w:p w14:paraId="2ED6A184" w14:textId="1C5AE42F" w:rsidR="003B6295" w:rsidRDefault="003B6295" w:rsidP="003B6295">
      <w:pPr>
        <w:ind w:left="720"/>
      </w:pPr>
      <w:r>
        <w:t>Schools perform better in Reading than Math.</w:t>
      </w:r>
      <w:bookmarkStart w:id="0" w:name="_GoBack"/>
      <w:bookmarkEnd w:id="0"/>
    </w:p>
    <w:p w14:paraId="063EC4A2" w14:textId="77777777" w:rsidR="003B6295" w:rsidRDefault="003B6295" w:rsidP="003B6295">
      <w:pPr>
        <w:ind w:left="720"/>
      </w:pPr>
    </w:p>
    <w:p w14:paraId="2D8CD20E" w14:textId="77777777" w:rsidR="003B6295" w:rsidRPr="00796B99" w:rsidRDefault="003B6295" w:rsidP="003B6295">
      <w:pPr>
        <w:ind w:left="720"/>
      </w:pPr>
    </w:p>
    <w:sectPr w:rsidR="003B6295" w:rsidRPr="0079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B7D14"/>
    <w:multiLevelType w:val="hybridMultilevel"/>
    <w:tmpl w:val="C5CCC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5C"/>
    <w:rsid w:val="000F3D39"/>
    <w:rsid w:val="003B6295"/>
    <w:rsid w:val="00796B99"/>
    <w:rsid w:val="007C4643"/>
    <w:rsid w:val="00D8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E4B3"/>
  <w15:chartTrackingRefBased/>
  <w15:docId w15:val="{5D3E80E3-4DAD-4EFA-B823-9255A19B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Bhaijee</dc:creator>
  <cp:keywords/>
  <dc:description/>
  <cp:lastModifiedBy>Tasneem Bhaijee</cp:lastModifiedBy>
  <cp:revision>2</cp:revision>
  <dcterms:created xsi:type="dcterms:W3CDTF">2020-04-07T05:11:00Z</dcterms:created>
  <dcterms:modified xsi:type="dcterms:W3CDTF">2020-04-07T05:25:00Z</dcterms:modified>
</cp:coreProperties>
</file>