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A28D" w14:textId="77777777" w:rsidR="007914DC" w:rsidRP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914DC">
        <w:rPr>
          <w:rFonts w:ascii="Times New Roman" w:hAnsi="Times New Roman" w:cs="Times New Roman"/>
          <w:sz w:val="40"/>
          <w:szCs w:val="40"/>
        </w:rPr>
        <w:t>Design  TM</w:t>
      </w:r>
      <w:proofErr w:type="gramEnd"/>
      <w:r w:rsidRPr="007914DC">
        <w:rPr>
          <w:rFonts w:ascii="Times New Roman" w:hAnsi="Times New Roman" w:cs="Times New Roman"/>
          <w:sz w:val="40"/>
          <w:szCs w:val="40"/>
        </w:rPr>
        <w:t xml:space="preserve"> to  perform addition of following</w:t>
      </w:r>
    </w:p>
    <w:p w14:paraId="570AFC9F" w14:textId="77777777" w:rsidR="007914DC" w:rsidRPr="00B45F57" w:rsidRDefault="007914DC" w:rsidP="007914DC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B45F57">
        <w:rPr>
          <w:rFonts w:ascii="Times New Roman" w:hAnsi="Times New Roman" w:cs="Times New Roman"/>
          <w:sz w:val="40"/>
          <w:szCs w:val="40"/>
        </w:rPr>
        <w:t>W</w:t>
      </w:r>
      <w:proofErr w:type="gramStart"/>
      <w:r w:rsidRPr="00B45F57">
        <w:rPr>
          <w:rFonts w:ascii="Times New Roman" w:hAnsi="Times New Roman" w:cs="Times New Roman"/>
          <w:sz w:val="40"/>
          <w:szCs w:val="40"/>
        </w:rPr>
        <w:t>=  aa</w:t>
      </w:r>
      <w:proofErr w:type="gramEnd"/>
      <w:r w:rsidRPr="00B45F57">
        <w:rPr>
          <w:rFonts w:ascii="Times New Roman" w:hAnsi="Times New Roman" w:cs="Times New Roman"/>
          <w:sz w:val="40"/>
          <w:szCs w:val="40"/>
        </w:rPr>
        <w:t xml:space="preserve">     +  </w:t>
      </w:r>
      <w:proofErr w:type="spellStart"/>
      <w:r w:rsidRPr="00B45F57">
        <w:rPr>
          <w:rFonts w:ascii="Times New Roman" w:hAnsi="Times New Roman" w:cs="Times New Roman"/>
          <w:sz w:val="40"/>
          <w:szCs w:val="40"/>
        </w:rPr>
        <w:t>aaaa</w:t>
      </w:r>
      <w:proofErr w:type="spellEnd"/>
    </w:p>
    <w:p w14:paraId="5B8A5446" w14:textId="77777777" w:rsidR="007914DC" w:rsidRDefault="007914DC" w:rsidP="007914DC">
      <w:pPr>
        <w:ind w:left="720"/>
        <w:rPr>
          <w:rFonts w:ascii="Times New Roman" w:hAnsi="Times New Roman" w:cs="Times New Roman"/>
          <w:sz w:val="40"/>
          <w:szCs w:val="40"/>
        </w:rPr>
      </w:pPr>
      <w:r w:rsidRPr="00B45F57">
        <w:rPr>
          <w:rFonts w:ascii="Times New Roman" w:hAnsi="Times New Roman" w:cs="Times New Roman"/>
          <w:sz w:val="40"/>
          <w:szCs w:val="40"/>
        </w:rPr>
        <w:t xml:space="preserve">After Addition of a’s </w:t>
      </w:r>
      <w:proofErr w:type="gramStart"/>
      <w:r w:rsidRPr="00B45F57">
        <w:rPr>
          <w:rFonts w:ascii="Times New Roman" w:hAnsi="Times New Roman" w:cs="Times New Roman"/>
          <w:sz w:val="40"/>
          <w:szCs w:val="40"/>
        </w:rPr>
        <w:t xml:space="preserve">=  </w:t>
      </w:r>
      <w:proofErr w:type="spellStart"/>
      <w:r w:rsidRPr="00B45F57">
        <w:rPr>
          <w:rFonts w:ascii="Times New Roman" w:hAnsi="Times New Roman" w:cs="Times New Roman"/>
          <w:sz w:val="40"/>
          <w:szCs w:val="40"/>
        </w:rPr>
        <w:t>aaaaaa</w:t>
      </w:r>
      <w:proofErr w:type="spellEnd"/>
      <w:proofErr w:type="gramEnd"/>
    </w:p>
    <w:p w14:paraId="64CFEC93" w14:textId="77777777" w:rsidR="007914DC" w:rsidRDefault="007914DC" w:rsidP="007914DC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DD83DC0" wp14:editId="6BC5F911">
            <wp:extent cx="5219700" cy="3633470"/>
            <wp:effectExtent l="0" t="0" r="0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B9DE" w14:textId="77777777" w:rsidR="007914DC" w:rsidRDefault="007914DC" w:rsidP="007914DC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64EE33CA" w14:textId="77777777" w:rsidR="007914DC" w:rsidRDefault="007914DC" w:rsidP="007914DC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2145CACA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0D816B45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38FCFF46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5CD9E5A9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2E4C7E4E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47963E1E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69D9DF2F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6654098E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40FF739D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23031E83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49B63E36" w14:textId="77777777" w:rsidR="007914DC" w:rsidRPr="00335E7A" w:rsidRDefault="007914DC" w:rsidP="007914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8.</w:t>
      </w:r>
      <w:r w:rsidRPr="00335E7A">
        <w:rPr>
          <w:rFonts w:ascii="Times New Roman" w:hAnsi="Times New Roman" w:cs="Times New Roman"/>
          <w:sz w:val="40"/>
          <w:szCs w:val="40"/>
        </w:rPr>
        <w:t xml:space="preserve"> Design TM to </w:t>
      </w:r>
      <w:proofErr w:type="gramStart"/>
      <w:r w:rsidRPr="00335E7A">
        <w:rPr>
          <w:rFonts w:ascii="Times New Roman" w:hAnsi="Times New Roman" w:cs="Times New Roman"/>
          <w:sz w:val="40"/>
          <w:szCs w:val="40"/>
        </w:rPr>
        <w:t>perform  subtraction</w:t>
      </w:r>
      <w:proofErr w:type="gramEnd"/>
    </w:p>
    <w:p w14:paraId="6F7D876A" w14:textId="77777777" w:rsidR="007914DC" w:rsidRPr="00335E7A" w:rsidRDefault="007914DC" w:rsidP="007914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335E7A">
        <w:rPr>
          <w:rFonts w:ascii="Times New Roman" w:hAnsi="Times New Roman" w:cs="Times New Roman"/>
          <w:sz w:val="40"/>
          <w:szCs w:val="40"/>
        </w:rPr>
        <w:t xml:space="preserve">W= </w:t>
      </w:r>
      <w:proofErr w:type="spellStart"/>
      <w:r w:rsidRPr="00335E7A">
        <w:rPr>
          <w:rFonts w:ascii="Times New Roman" w:hAnsi="Times New Roman" w:cs="Times New Roman"/>
          <w:sz w:val="40"/>
          <w:szCs w:val="40"/>
        </w:rPr>
        <w:t>aaa</w:t>
      </w:r>
      <w:proofErr w:type="spellEnd"/>
      <w:r w:rsidRPr="00335E7A">
        <w:rPr>
          <w:rFonts w:ascii="Times New Roman" w:hAnsi="Times New Roman" w:cs="Times New Roman"/>
          <w:sz w:val="40"/>
          <w:szCs w:val="40"/>
        </w:rPr>
        <w:t>-aa</w:t>
      </w:r>
    </w:p>
    <w:p w14:paraId="3DC0D9A1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335E7A">
        <w:rPr>
          <w:rFonts w:ascii="Times New Roman" w:hAnsi="Times New Roman" w:cs="Times New Roman"/>
          <w:sz w:val="40"/>
          <w:szCs w:val="40"/>
        </w:rPr>
        <w:t xml:space="preserve">The Result of </w:t>
      </w:r>
      <w:proofErr w:type="gramStart"/>
      <w:r w:rsidRPr="00335E7A">
        <w:rPr>
          <w:rFonts w:ascii="Times New Roman" w:hAnsi="Times New Roman" w:cs="Times New Roman"/>
          <w:sz w:val="40"/>
          <w:szCs w:val="40"/>
        </w:rPr>
        <w:t>Subtraction  is</w:t>
      </w:r>
      <w:proofErr w:type="gramEnd"/>
      <w:r w:rsidRPr="00335E7A">
        <w:rPr>
          <w:rFonts w:ascii="Times New Roman" w:hAnsi="Times New Roman" w:cs="Times New Roman"/>
          <w:sz w:val="40"/>
          <w:szCs w:val="40"/>
        </w:rPr>
        <w:t xml:space="preserve"> = a</w:t>
      </w:r>
    </w:p>
    <w:p w14:paraId="2A69D386" w14:textId="77777777" w:rsidR="007914DC" w:rsidRPr="0048366C" w:rsidRDefault="007914DC" w:rsidP="007914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48"/>
          <w:szCs w:val="48"/>
        </w:rPr>
        <w:t xml:space="preserve">    </w:t>
      </w:r>
      <w:r w:rsidRPr="0048366C">
        <w:rPr>
          <w:rFonts w:ascii="Times New Roman" w:hAnsi="Times New Roman" w:cs="Times New Roman"/>
          <w:b/>
          <w:bCs/>
        </w:rPr>
        <w:t xml:space="preserve">The result of </w:t>
      </w:r>
      <w:proofErr w:type="spellStart"/>
      <w:r w:rsidRPr="0048366C">
        <w:rPr>
          <w:rFonts w:ascii="Times New Roman" w:hAnsi="Times New Roman" w:cs="Times New Roman"/>
          <w:b/>
          <w:bCs/>
        </w:rPr>
        <w:t>substraction</w:t>
      </w:r>
      <w:proofErr w:type="spellEnd"/>
      <w:r w:rsidRPr="0048366C">
        <w:rPr>
          <w:rFonts w:ascii="Times New Roman" w:hAnsi="Times New Roman" w:cs="Times New Roman"/>
          <w:b/>
          <w:bCs/>
        </w:rPr>
        <w:t> is = a</w:t>
      </w:r>
    </w:p>
    <w:p w14:paraId="38E493F2" w14:textId="77777777" w:rsidR="007914DC" w:rsidRPr="0048366C" w:rsidRDefault="007914DC" w:rsidP="007914D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F0E701" wp14:editId="48DAE582">
            <wp:extent cx="5727700" cy="32194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83B5" w14:textId="77777777" w:rsidR="007914DC" w:rsidRDefault="007914DC" w:rsidP="007914DC"/>
    <w:p w14:paraId="5F257398" w14:textId="77777777" w:rsidR="007914DC" w:rsidRDefault="007914DC" w:rsidP="007914DC"/>
    <w:p w14:paraId="3AD07AF1" w14:textId="77777777" w:rsidR="007914DC" w:rsidRDefault="007914DC" w:rsidP="007914DC"/>
    <w:p w14:paraId="6B093887" w14:textId="77777777" w:rsidR="007914DC" w:rsidRDefault="007914DC" w:rsidP="007914DC"/>
    <w:p w14:paraId="5BCA9019" w14:textId="77777777" w:rsidR="007914DC" w:rsidRDefault="007914DC" w:rsidP="007914DC">
      <w:r>
        <w:rPr>
          <w:noProof/>
        </w:rPr>
        <w:lastRenderedPageBreak/>
        <w:drawing>
          <wp:inline distT="0" distB="0" distL="0" distR="0" wp14:anchorId="10A38565" wp14:editId="6C412D02">
            <wp:extent cx="5727700" cy="32194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EF12" w14:textId="77777777" w:rsidR="007914DC" w:rsidRDefault="007914DC" w:rsidP="007914DC">
      <w:r>
        <w:br w:type="page"/>
      </w:r>
      <w:r>
        <w:lastRenderedPageBreak/>
        <w:t xml:space="preserve">  </w:t>
      </w:r>
      <w:r>
        <w:rPr>
          <w:noProof/>
        </w:rPr>
        <w:drawing>
          <wp:inline distT="0" distB="0" distL="0" distR="0" wp14:anchorId="1B68A435" wp14:editId="1870501C">
            <wp:extent cx="5727700" cy="321945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2CCC" w14:textId="77777777" w:rsidR="007914DC" w:rsidRDefault="007914DC" w:rsidP="007914DC"/>
    <w:p w14:paraId="18D99535" w14:textId="77777777" w:rsidR="007914DC" w:rsidRDefault="007914DC" w:rsidP="007914DC"/>
    <w:p w14:paraId="6E3DD8E9" w14:textId="77777777" w:rsidR="007914DC" w:rsidRDefault="007914DC" w:rsidP="007914DC"/>
    <w:p w14:paraId="55B7477F" w14:textId="77777777" w:rsidR="007914DC" w:rsidRDefault="007914DC" w:rsidP="007914DC"/>
    <w:p w14:paraId="733EBFDB" w14:textId="77777777" w:rsidR="007914DC" w:rsidRDefault="007914DC" w:rsidP="007914DC">
      <w:r>
        <w:rPr>
          <w:noProof/>
        </w:rPr>
        <w:drawing>
          <wp:inline distT="0" distB="0" distL="0" distR="0" wp14:anchorId="27BE0742" wp14:editId="40293496">
            <wp:extent cx="5727700" cy="321945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23E7" w14:textId="77777777" w:rsidR="007914DC" w:rsidRPr="0048366C" w:rsidRDefault="007914DC" w:rsidP="007914DC">
      <w:pPr>
        <w:rPr>
          <w:rFonts w:ascii="Times New Roman" w:hAnsi="Times New Roman" w:cs="Times New Roman"/>
        </w:rPr>
      </w:pPr>
    </w:p>
    <w:p w14:paraId="15952BC3" w14:textId="77777777" w:rsidR="007914DC" w:rsidRPr="0048366C" w:rsidRDefault="007914DC" w:rsidP="007914DC">
      <w:pPr>
        <w:rPr>
          <w:rFonts w:ascii="Times New Roman" w:hAnsi="Times New Roman" w:cs="Times New Roman"/>
        </w:rPr>
      </w:pPr>
    </w:p>
    <w:p w14:paraId="16BC9F53" w14:textId="77777777" w:rsidR="007914DC" w:rsidRPr="0048366C" w:rsidRDefault="007914DC" w:rsidP="007914DC">
      <w:pPr>
        <w:rPr>
          <w:rFonts w:ascii="Times New Roman" w:hAnsi="Times New Roman" w:cs="Times New Roman"/>
        </w:rPr>
      </w:pPr>
    </w:p>
    <w:p w14:paraId="5D38F191" w14:textId="77777777" w:rsidR="007914DC" w:rsidRPr="0048366C" w:rsidRDefault="007914DC" w:rsidP="007914DC">
      <w:pPr>
        <w:rPr>
          <w:rFonts w:ascii="Times New Roman" w:hAnsi="Times New Roman" w:cs="Times New Roman"/>
        </w:rPr>
      </w:pPr>
    </w:p>
    <w:p w14:paraId="6C982D47" w14:textId="77777777" w:rsidR="007914DC" w:rsidRPr="0048366C" w:rsidRDefault="007914DC" w:rsidP="007914DC">
      <w:pPr>
        <w:rPr>
          <w:rFonts w:ascii="Times New Roman" w:hAnsi="Times New Roman" w:cs="Times New Roman"/>
        </w:rPr>
      </w:pPr>
    </w:p>
    <w:p w14:paraId="250DE253" w14:textId="77777777" w:rsidR="007914DC" w:rsidRPr="0048366C" w:rsidRDefault="007914DC" w:rsidP="007914DC">
      <w:pPr>
        <w:rPr>
          <w:rFonts w:ascii="Times New Roman" w:hAnsi="Times New Roman" w:cs="Times New Roman"/>
        </w:rPr>
      </w:pPr>
    </w:p>
    <w:p w14:paraId="20B0426D" w14:textId="77777777" w:rsidR="007914DC" w:rsidRDefault="007914DC" w:rsidP="007914DC">
      <w:pPr>
        <w:rPr>
          <w:noProof/>
        </w:rPr>
      </w:pPr>
    </w:p>
    <w:p w14:paraId="24F112E3" w14:textId="77777777" w:rsidR="007914DC" w:rsidRPr="0048366C" w:rsidRDefault="007914DC" w:rsidP="007914DC">
      <w:pPr>
        <w:rPr>
          <w:rFonts w:ascii="Times New Roman" w:hAnsi="Times New Roman" w:cs="Times New Roman"/>
        </w:rPr>
      </w:pPr>
    </w:p>
    <w:p w14:paraId="4F6E4649" w14:textId="77777777" w:rsidR="007914DC" w:rsidRPr="003D358A" w:rsidRDefault="007914DC" w:rsidP="007914DC">
      <w:pPr>
        <w:rPr>
          <w:rFonts w:ascii="Times New Roman" w:hAnsi="Times New Roman" w:cs="Times New Roman"/>
          <w:sz w:val="48"/>
          <w:szCs w:val="48"/>
        </w:rPr>
      </w:pPr>
      <w:r w:rsidRPr="003D358A">
        <w:rPr>
          <w:noProof/>
          <w:sz w:val="48"/>
          <w:szCs w:val="48"/>
        </w:rPr>
        <w:drawing>
          <wp:inline distT="0" distB="0" distL="0" distR="0" wp14:anchorId="07D32E85" wp14:editId="4BAC577E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44B9" w14:textId="77777777" w:rsidR="007914DC" w:rsidRDefault="007914DC" w:rsidP="007914DC">
      <w:pPr>
        <w:rPr>
          <w:rFonts w:ascii="Times New Roman" w:hAnsi="Times New Roman" w:cs="Times New Roman"/>
          <w:sz w:val="40"/>
          <w:szCs w:val="40"/>
        </w:rPr>
      </w:pPr>
    </w:p>
    <w:p w14:paraId="73F94BFD" w14:textId="77777777" w:rsidR="004F1D3A" w:rsidRDefault="004F1D3A"/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B34C7"/>
    <w:multiLevelType w:val="hybridMultilevel"/>
    <w:tmpl w:val="B2B680D0"/>
    <w:lvl w:ilvl="0" w:tplc="FFFFFFF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573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DC"/>
    <w:rsid w:val="004F1D3A"/>
    <w:rsid w:val="0079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75CE"/>
  <w15:chartTrackingRefBased/>
  <w15:docId w15:val="{F9181010-A45D-490E-A591-AB719701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2023-01-20T07:42:00Z</dcterms:created>
  <dcterms:modified xsi:type="dcterms:W3CDTF">2023-01-20T07:43:00Z</dcterms:modified>
</cp:coreProperties>
</file>