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DD2" w:rsidRPr="00D044AF" w:rsidRDefault="00926DD2" w:rsidP="00926DD2">
      <w:pPr>
        <w:rPr>
          <w:rFonts w:asciiTheme="minorHAnsi" w:hAnsiTheme="minorHAnsi" w:cstheme="minorHAnsi"/>
        </w:rPr>
      </w:pPr>
      <w:r w:rsidRPr="00D044AF">
        <w:rPr>
          <w:rFonts w:asciiTheme="minorHAnsi" w:hAnsiTheme="minorHAnsi" w:cstheme="minorHAnsi"/>
          <w:color w:val="000000"/>
          <w:shd w:val="clear" w:color="auto" w:fill="FFFFFF"/>
        </w:rPr>
        <w:t>Dear Marjorie Friedrichs</w:t>
      </w:r>
    </w:p>
    <w:p w:rsidR="00926DD2" w:rsidRDefault="00926DD2" w:rsidP="00926DD2">
      <w:pPr>
        <w:rPr>
          <w:rFonts w:asciiTheme="minorHAnsi" w:hAnsiTheme="minorHAnsi" w:cstheme="minorHAnsi"/>
          <w:color w:val="000000"/>
          <w:shd w:val="clear" w:color="auto" w:fill="FFFFFF"/>
        </w:rPr>
      </w:pPr>
    </w:p>
    <w:p w:rsidR="00926DD2" w:rsidRDefault="00926DD2" w:rsidP="00926DD2">
      <w:pPr>
        <w:rPr>
          <w:rFonts w:asciiTheme="minorHAnsi" w:hAnsiTheme="minorHAnsi" w:cstheme="minorHAnsi"/>
          <w:color w:val="000000"/>
          <w:shd w:val="clear" w:color="auto" w:fill="FFFFFF"/>
        </w:rPr>
      </w:pPr>
    </w:p>
    <w:p w:rsidR="00926DD2" w:rsidRDefault="00926DD2" w:rsidP="00926DD2">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We thank you for this opportunity to revise and resubmit our manuscript and are grateful for the many constructive comments provided by our reviewers.  We have made multiple changes to the manuscript in response to these comments and believe that this has strengthened our publication.  We also made small editorial changes. Please find attached the revised version of our manuscript (both clean and with track change comments)</w:t>
      </w:r>
      <w:r>
        <w:rPr>
          <w:rFonts w:asciiTheme="minorHAnsi" w:hAnsiTheme="minorHAnsi" w:cstheme="minorHAnsi"/>
          <w:color w:val="000000"/>
          <w:shd w:val="clear" w:color="auto" w:fill="FFFFFF"/>
        </w:rPr>
        <w:t xml:space="preserve"> as well as </w:t>
      </w:r>
      <w:r w:rsidR="00342C2B">
        <w:rPr>
          <w:rFonts w:asciiTheme="minorHAnsi" w:hAnsiTheme="minorHAnsi" w:cstheme="minorHAnsi"/>
          <w:color w:val="000000"/>
          <w:shd w:val="clear" w:color="auto" w:fill="FFFFFF"/>
        </w:rPr>
        <w:t>a</w:t>
      </w:r>
      <w:r>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point </w:t>
      </w:r>
      <w:r>
        <w:rPr>
          <w:rFonts w:asciiTheme="minorHAnsi" w:hAnsiTheme="minorHAnsi" w:cstheme="minorHAnsi"/>
          <w:color w:val="000000"/>
          <w:shd w:val="clear" w:color="auto" w:fill="FFFFFF"/>
        </w:rPr>
        <w:t>by</w:t>
      </w:r>
      <w:r>
        <w:rPr>
          <w:rFonts w:asciiTheme="minorHAnsi" w:hAnsiTheme="minorHAnsi" w:cstheme="minorHAnsi"/>
          <w:color w:val="000000"/>
          <w:shd w:val="clear" w:color="auto" w:fill="FFFFFF"/>
        </w:rPr>
        <w:t xml:space="preserve"> point response to the reviewers comments. </w:t>
      </w:r>
    </w:p>
    <w:p w:rsidR="00926DD2" w:rsidRPr="00926DD2" w:rsidRDefault="00926DD2" w:rsidP="00926DD2">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In the </w:t>
      </w:r>
      <w:r w:rsidRPr="00926DD2">
        <w:rPr>
          <w:rFonts w:asciiTheme="minorHAnsi" w:hAnsiTheme="minorHAnsi" w:cstheme="minorHAnsi"/>
          <w:color w:val="000000"/>
          <w:shd w:val="clear" w:color="auto" w:fill="FFFFFF"/>
        </w:rPr>
        <w:t xml:space="preserve">manuscript we repeatedly refer to a manuscript submitted to JGR-Biogeosciences in revision (Wang et al. </w:t>
      </w:r>
      <w:r w:rsidRPr="00926DD2">
        <w:rPr>
          <w:rFonts w:asciiTheme="minorHAnsi" w:hAnsiTheme="minorHAnsi" w:cstheme="minorHAnsi"/>
          <w:color w:val="000000"/>
          <w:shd w:val="clear" w:color="auto" w:fill="FFFFFF"/>
        </w:rPr>
        <w:t>2019JG005569R</w:t>
      </w:r>
      <w:r w:rsidRPr="00926DD2">
        <w:rPr>
          <w:rFonts w:asciiTheme="minorHAnsi" w:hAnsiTheme="minorHAnsi" w:cstheme="minorHAnsi"/>
          <w:color w:val="000000"/>
          <w:shd w:val="clear" w:color="auto" w:fill="FFFFFF"/>
        </w:rPr>
        <w:t>, Lagrangian studies of net community production: The effect of diel and multi-day non-steady state factors and vertical fluxes on O2/Ar in a dynamic upwelling region</w:t>
      </w:r>
      <w:r>
        <w:rPr>
          <w:rFonts w:asciiTheme="minorHAnsi" w:hAnsiTheme="minorHAnsi" w:cstheme="minorHAnsi"/>
          <w:color w:val="000000"/>
          <w:shd w:val="clear" w:color="auto" w:fill="FFFFFF"/>
        </w:rPr>
        <w:t>). If possible we would like to keep the citations to this manuscript in the text and if at all possible even link the both MS (once accepted) between the JGR journals.</w:t>
      </w:r>
      <w:r w:rsidR="000965B1">
        <w:rPr>
          <w:rFonts w:asciiTheme="minorHAnsi" w:hAnsiTheme="minorHAnsi" w:cstheme="minorHAnsi"/>
          <w:color w:val="000000"/>
          <w:shd w:val="clear" w:color="auto" w:fill="FFFFFF"/>
        </w:rPr>
        <w:t xml:space="preserve"> The manuscript is attached to this resubmission. </w:t>
      </w:r>
    </w:p>
    <w:p w:rsidR="00926DD2" w:rsidRDefault="00926DD2" w:rsidP="00926DD2">
      <w:pPr>
        <w:rPr>
          <w:rFonts w:asciiTheme="minorHAnsi" w:hAnsiTheme="minorHAnsi" w:cstheme="minorHAnsi"/>
          <w:color w:val="000000"/>
          <w:shd w:val="clear" w:color="auto" w:fill="FFFFFF"/>
        </w:rPr>
      </w:pPr>
      <w:bookmarkStart w:id="0" w:name="_GoBack"/>
      <w:bookmarkEnd w:id="0"/>
    </w:p>
    <w:p w:rsidR="00926DD2" w:rsidRDefault="00926DD2" w:rsidP="00926DD2">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Best,</w:t>
      </w:r>
    </w:p>
    <w:p w:rsidR="00926DD2" w:rsidRDefault="00926DD2" w:rsidP="00926DD2">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Sven Kranz</w:t>
      </w:r>
    </w:p>
    <w:p w:rsidR="00342C2B" w:rsidRDefault="00342C2B" w:rsidP="00926DD2">
      <w:pPr>
        <w:rPr>
          <w:rFonts w:asciiTheme="minorHAnsi" w:hAnsiTheme="minorHAnsi" w:cstheme="minorHAnsi"/>
          <w:color w:val="000000"/>
          <w:shd w:val="clear" w:color="auto" w:fill="FFFFFF"/>
        </w:rPr>
      </w:pPr>
    </w:p>
    <w:p w:rsidR="00342C2B" w:rsidRDefault="00342C2B" w:rsidP="00926DD2">
      <w:pPr>
        <w:rPr>
          <w:rFonts w:asciiTheme="minorHAnsi" w:hAnsiTheme="minorHAnsi" w:cstheme="minorHAnsi"/>
          <w:color w:val="000000"/>
          <w:shd w:val="clear" w:color="auto" w:fill="FFFFFF"/>
        </w:rPr>
      </w:pPr>
    </w:p>
    <w:p w:rsidR="005032B8" w:rsidRDefault="000965B1"/>
    <w:sectPr w:rsidR="005032B8" w:rsidSect="0062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D2"/>
    <w:rsid w:val="00025516"/>
    <w:rsid w:val="00034929"/>
    <w:rsid w:val="000965B1"/>
    <w:rsid w:val="000A6922"/>
    <w:rsid w:val="000B19E5"/>
    <w:rsid w:val="000D3B47"/>
    <w:rsid w:val="000D5BDC"/>
    <w:rsid w:val="000F3AA5"/>
    <w:rsid w:val="000F68EA"/>
    <w:rsid w:val="001147B7"/>
    <w:rsid w:val="00126B74"/>
    <w:rsid w:val="001402D7"/>
    <w:rsid w:val="00144B12"/>
    <w:rsid w:val="00185AE0"/>
    <w:rsid w:val="001915A4"/>
    <w:rsid w:val="001F16AF"/>
    <w:rsid w:val="00271296"/>
    <w:rsid w:val="00292768"/>
    <w:rsid w:val="002D0EFE"/>
    <w:rsid w:val="002E15D7"/>
    <w:rsid w:val="00324497"/>
    <w:rsid w:val="00342C2B"/>
    <w:rsid w:val="00343DBE"/>
    <w:rsid w:val="00363073"/>
    <w:rsid w:val="003E7485"/>
    <w:rsid w:val="004176CF"/>
    <w:rsid w:val="00461B91"/>
    <w:rsid w:val="00462EDB"/>
    <w:rsid w:val="00482E68"/>
    <w:rsid w:val="004D1AA9"/>
    <w:rsid w:val="00525500"/>
    <w:rsid w:val="00530ABF"/>
    <w:rsid w:val="00557E06"/>
    <w:rsid w:val="00563D01"/>
    <w:rsid w:val="0058113A"/>
    <w:rsid w:val="00594BF7"/>
    <w:rsid w:val="005E6DB3"/>
    <w:rsid w:val="006061E1"/>
    <w:rsid w:val="00617210"/>
    <w:rsid w:val="0062420A"/>
    <w:rsid w:val="0063553C"/>
    <w:rsid w:val="00650F68"/>
    <w:rsid w:val="006555FA"/>
    <w:rsid w:val="00661024"/>
    <w:rsid w:val="0069348B"/>
    <w:rsid w:val="00696752"/>
    <w:rsid w:val="006A3A10"/>
    <w:rsid w:val="006A44A5"/>
    <w:rsid w:val="006A7064"/>
    <w:rsid w:val="006B75BA"/>
    <w:rsid w:val="006C0CA7"/>
    <w:rsid w:val="006D05D0"/>
    <w:rsid w:val="006F3B1C"/>
    <w:rsid w:val="006F6CFC"/>
    <w:rsid w:val="007014E6"/>
    <w:rsid w:val="007026C6"/>
    <w:rsid w:val="007042B5"/>
    <w:rsid w:val="0071354B"/>
    <w:rsid w:val="007357C9"/>
    <w:rsid w:val="00784935"/>
    <w:rsid w:val="00790374"/>
    <w:rsid w:val="00795F14"/>
    <w:rsid w:val="007B737B"/>
    <w:rsid w:val="0080567D"/>
    <w:rsid w:val="0081441A"/>
    <w:rsid w:val="00834AF0"/>
    <w:rsid w:val="00864288"/>
    <w:rsid w:val="00874557"/>
    <w:rsid w:val="008C0331"/>
    <w:rsid w:val="008E7CA8"/>
    <w:rsid w:val="0092348E"/>
    <w:rsid w:val="00926DD2"/>
    <w:rsid w:val="00941E92"/>
    <w:rsid w:val="00977927"/>
    <w:rsid w:val="009812D9"/>
    <w:rsid w:val="00994F8F"/>
    <w:rsid w:val="009A53AF"/>
    <w:rsid w:val="00A24CE6"/>
    <w:rsid w:val="00A50683"/>
    <w:rsid w:val="00A66123"/>
    <w:rsid w:val="00A74AA3"/>
    <w:rsid w:val="00AA08BC"/>
    <w:rsid w:val="00AA48BB"/>
    <w:rsid w:val="00AA52B1"/>
    <w:rsid w:val="00AA57A3"/>
    <w:rsid w:val="00AC238D"/>
    <w:rsid w:val="00AC4458"/>
    <w:rsid w:val="00AF4F09"/>
    <w:rsid w:val="00B05728"/>
    <w:rsid w:val="00B057AE"/>
    <w:rsid w:val="00B411A4"/>
    <w:rsid w:val="00B6279F"/>
    <w:rsid w:val="00B902A0"/>
    <w:rsid w:val="00B95C6A"/>
    <w:rsid w:val="00BA6224"/>
    <w:rsid w:val="00BB3354"/>
    <w:rsid w:val="00BC09F5"/>
    <w:rsid w:val="00BD03BF"/>
    <w:rsid w:val="00BD3890"/>
    <w:rsid w:val="00C22FE2"/>
    <w:rsid w:val="00C33DD1"/>
    <w:rsid w:val="00C635CA"/>
    <w:rsid w:val="00C700E2"/>
    <w:rsid w:val="00C7553E"/>
    <w:rsid w:val="00C8378D"/>
    <w:rsid w:val="00C951E6"/>
    <w:rsid w:val="00CA10BC"/>
    <w:rsid w:val="00CB3C0F"/>
    <w:rsid w:val="00CC034F"/>
    <w:rsid w:val="00CD2A3B"/>
    <w:rsid w:val="00CD2C40"/>
    <w:rsid w:val="00CD3D2A"/>
    <w:rsid w:val="00CD77A0"/>
    <w:rsid w:val="00CF1397"/>
    <w:rsid w:val="00D01D64"/>
    <w:rsid w:val="00D0781C"/>
    <w:rsid w:val="00D27071"/>
    <w:rsid w:val="00D47207"/>
    <w:rsid w:val="00D7077B"/>
    <w:rsid w:val="00D97863"/>
    <w:rsid w:val="00E3017A"/>
    <w:rsid w:val="00E378D5"/>
    <w:rsid w:val="00E715DF"/>
    <w:rsid w:val="00EB04FC"/>
    <w:rsid w:val="00EB2952"/>
    <w:rsid w:val="00EC2016"/>
    <w:rsid w:val="00F85795"/>
    <w:rsid w:val="00F87B0F"/>
    <w:rsid w:val="00FA484D"/>
    <w:rsid w:val="00FB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37E03"/>
  <w15:chartTrackingRefBased/>
  <w15:docId w15:val="{3C009C54-EE30-3B48-B182-2BD3CD27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DD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5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894</Characters>
  <Application>Microsoft Office Word</Application>
  <DocSecurity>0</DocSecurity>
  <Lines>7</Lines>
  <Paragraphs>2</Paragraphs>
  <ScaleCrop>false</ScaleCrop>
  <Company>Florida State University</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Kranz</dc:creator>
  <cp:keywords/>
  <dc:description/>
  <cp:lastModifiedBy>Sven Kranz</cp:lastModifiedBy>
  <cp:revision>3</cp:revision>
  <dcterms:created xsi:type="dcterms:W3CDTF">2020-03-03T23:16:00Z</dcterms:created>
  <dcterms:modified xsi:type="dcterms:W3CDTF">2020-03-03T23:23:00Z</dcterms:modified>
</cp:coreProperties>
</file>