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 w:rsidP="0019474E">
      <w:pPr>
        <w:jc w:val="center"/>
        <w:rPr>
          <w:rFonts w:ascii="Verdana" w:eastAsiaTheme="minorEastAsia" w:hAnsi="Verdana" w:cs="Consolas" w:hint="eastAsia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5171D3" w:rsidP="0086419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数据类型：</w:t>
      </w:r>
      <w:r w:rsidR="0086419C" w:rsidRPr="00143FF7">
        <w:rPr>
          <w:rFonts w:ascii="Verdana" w:eastAsiaTheme="minorEastAsia" w:hAnsi="Verdana" w:cs="Consolas"/>
        </w:rPr>
        <w:t xml:space="preserve"> 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E35059">
        <w:rPr>
          <w:rFonts w:ascii="Verdana" w:eastAsiaTheme="minorEastAsia" w:hAnsi="Verdana" w:cs="Consolas"/>
        </w:rPr>
        <w:t xml:space="preserve">, 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Ind w:w="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640085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640085" w:rsidRDefault="00640085" w:rsidP="00640085">
      <w:pPr>
        <w:ind w:firstLine="420"/>
        <w:jc w:val="left"/>
        <w:rPr>
          <w:rFonts w:ascii="Verdana" w:eastAsiaTheme="minorEastAsia" w:hAnsi="Verdana" w:cs="Consolas" w:hint="eastAsia"/>
        </w:rPr>
      </w:pPr>
    </w:p>
    <w:p w:rsidR="001739CE" w:rsidRPr="00251E41" w:rsidRDefault="001739CE" w:rsidP="001739CE">
      <w:pPr>
        <w:rPr>
          <w:rFonts w:ascii="Verdana" w:eastAsiaTheme="minorEastAsia" w:hAnsi="Verdana" w:cs="Consolas"/>
          <w:b/>
        </w:rPr>
      </w:pPr>
      <w:r w:rsidRPr="00251E41">
        <w:rPr>
          <w:rFonts w:ascii="Verdana" w:eastAsiaTheme="minorEastAsia" w:hAnsi="Verdana" w:cs="Consolas" w:hint="eastAsia"/>
          <w:b/>
        </w:rPr>
        <w:t>Annotation</w:t>
      </w:r>
      <w:r w:rsidRPr="00251E41">
        <w:rPr>
          <w:rFonts w:ascii="Verdana" w:eastAsiaTheme="minorEastAsia" w:hAnsi="Verdana" w:cs="Consolas"/>
          <w:b/>
        </w:rPr>
        <w:t>(</w:t>
      </w:r>
      <w:r w:rsidRPr="00251E41">
        <w:rPr>
          <w:rFonts w:ascii="Verdana" w:eastAsiaTheme="minorEastAsia" w:hAnsi="Verdana" w:cs="Consolas" w:hint="eastAsia"/>
          <w:b/>
        </w:rPr>
        <w:t>注解</w:t>
      </w:r>
      <w:r w:rsidRPr="00251E41">
        <w:rPr>
          <w:rFonts w:ascii="Verdana" w:eastAsiaTheme="minorEastAsia" w:hAnsi="Verdana" w:cs="Consolas" w:hint="eastAsia"/>
          <w:b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  <w:r w:rsidR="0087679A">
        <w:rPr>
          <w:rFonts w:ascii="Verdana" w:eastAsiaTheme="minorEastAsia" w:hAnsi="Verdana" w:cs="Consolas"/>
        </w:rPr>
        <w:t>ING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1737E8" w:rsidRDefault="0046687F" w:rsidP="001739CE">
      <w:pPr>
        <w:rPr>
          <w:rFonts w:ascii="Verdana" w:eastAsiaTheme="minorEastAsia" w:hAnsi="Verdana" w:cs="Consolas"/>
        </w:rPr>
      </w:pPr>
      <w:r w:rsidRPr="001737E8">
        <w:rPr>
          <w:rFonts w:ascii="Verdana" w:eastAsiaTheme="minorEastAsia" w:hAnsi="Verdana" w:cs="Consolas" w:hint="eastAsia"/>
          <w:b/>
        </w:rPr>
        <w:t>Reflection(</w:t>
      </w:r>
      <w:r w:rsidRPr="001737E8">
        <w:rPr>
          <w:rFonts w:ascii="Verdana" w:eastAsiaTheme="minorEastAsia" w:hAnsi="Verdana" w:cs="Consolas" w:hint="eastAsia"/>
          <w:b/>
        </w:rPr>
        <w:t>反射</w:t>
      </w:r>
      <w:r w:rsidRPr="001737E8">
        <w:rPr>
          <w:rFonts w:ascii="Verdana" w:eastAsiaTheme="minorEastAsia" w:hAnsi="Verdana" w:cs="Consolas" w:hint="eastAsia"/>
          <w:b/>
        </w:rPr>
        <w:t>)</w:t>
      </w:r>
    </w:p>
    <w:p w:rsidR="001737E8" w:rsidRDefault="001737E8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46687F">
        <w:rPr>
          <w:rFonts w:ascii="Verdana" w:eastAsiaTheme="minorEastAsia" w:hAnsi="Verdana" w:cs="Consolas" w:hint="eastAsia"/>
        </w:rPr>
        <w:t>获取类</w:t>
      </w:r>
      <w:r w:rsidR="0046687F">
        <w:rPr>
          <w:rFonts w:ascii="Verdana" w:eastAsiaTheme="minorEastAsia" w:hAnsi="Verdana" w:cs="Consolas" w:hint="eastAsia"/>
        </w:rPr>
        <w:t>/</w:t>
      </w:r>
      <w:r w:rsidR="0046687F">
        <w:rPr>
          <w:rFonts w:ascii="Verdana" w:eastAsiaTheme="minorEastAsia" w:hAnsi="Verdana" w:cs="Consolas" w:hint="eastAsia"/>
        </w:rPr>
        <w:t>对象的运行时信息</w:t>
      </w:r>
    </w:p>
    <w:p w:rsidR="0046687F" w:rsidRDefault="001737E8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46687F">
        <w:rPr>
          <w:rFonts w:ascii="Verdana" w:eastAsiaTheme="minorEastAsia" w:hAnsi="Verdana" w:cs="Consolas" w:hint="eastAsia"/>
        </w:rPr>
        <w:t>(Field/Method/Constructor</w:t>
      </w:r>
      <w:r w:rsidR="0046687F">
        <w:rPr>
          <w:rFonts w:ascii="Verdana" w:eastAsiaTheme="minorEastAsia" w:hAnsi="Verdana" w:cs="Consolas"/>
        </w:rPr>
        <w:t>/</w:t>
      </w:r>
      <w:r w:rsidR="0046687F">
        <w:rPr>
          <w:rFonts w:ascii="Verdana" w:eastAsiaTheme="minorEastAsia" w:hAnsi="Verdana" w:cs="Consolas" w:hint="eastAsia"/>
        </w:rPr>
        <w:t>Modifier</w:t>
      </w:r>
      <w:r>
        <w:rPr>
          <w:rFonts w:ascii="Verdana" w:eastAsiaTheme="minorEastAsia" w:hAnsi="Verdana" w:cs="Consolas"/>
        </w:rPr>
        <w:t>/Annotation</w:t>
      </w:r>
      <w:r w:rsidR="0046687F">
        <w:rPr>
          <w:rFonts w:ascii="Verdana" w:eastAsiaTheme="minorEastAsia" w:hAnsi="Verdana" w:cs="Consolas" w:hint="eastAsia"/>
        </w:rPr>
        <w:t>)</w:t>
      </w:r>
    </w:p>
    <w:p w:rsidR="002C7260" w:rsidRPr="001739CE" w:rsidRDefault="002C7260" w:rsidP="001739CE">
      <w:pPr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Default="005171D3" w:rsidP="00D4057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 w:rsidR="0046687F">
        <w:rPr>
          <w:rFonts w:ascii="Verdana" w:eastAsiaTheme="minorEastAsia" w:hAnsi="Verdana" w:cs="Consolas"/>
        </w:rPr>
        <w:t xml:space="preserve"> </w:t>
      </w:r>
      <w:r>
        <w:rPr>
          <w:rFonts w:ascii="Verdana" w:eastAsiaTheme="minorEastAsia" w:hAnsi="Verdana" w:cs="Consolas"/>
        </w:rPr>
        <w:t>同函数名，不同的函数签名</w:t>
      </w:r>
    </w:p>
    <w:p w:rsidR="00E47024" w:rsidRPr="00143FF7" w:rsidRDefault="00D619DC" w:rsidP="00E80581">
      <w:pPr>
        <w:ind w:firstLine="420"/>
        <w:rPr>
          <w:rFonts w:ascii="Verdana" w:eastAsiaTheme="minorEastAsia" w:hAnsi="Verdana" w:cs="Consolas" w:hint="eastAsia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E47024">
      <w:pPr>
        <w:rPr>
          <w:rFonts w:ascii="Verdana" w:eastAsiaTheme="minorEastAsia" w:hAnsi="Verdana" w:cs="Consolas"/>
        </w:rPr>
      </w:pPr>
      <w:bookmarkStart w:id="0" w:name="_GoBack"/>
      <w:bookmarkEnd w:id="0"/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lastRenderedPageBreak/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="0035107B">
        <w:rPr>
          <w:rFonts w:ascii="Verdana" w:eastAsiaTheme="minorEastAsia" w:hAnsi="Verdana" w:cs="Consolas"/>
          <w:color w:val="FF0000"/>
        </w:rPr>
        <w:t xml:space="preserve"> 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lastRenderedPageBreak/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proofErr w:type="gramStart"/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</w:t>
      </w:r>
      <w:proofErr w:type="gramEnd"/>
      <w:r w:rsidRPr="00151CF4">
        <w:t xml:space="preserve">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proofErr w:type="gramStart"/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</w:t>
      </w:r>
      <w:proofErr w:type="gramEnd"/>
      <w:r w:rsidR="00CF1C49" w:rsidRPr="00CF1C49">
        <w:t>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proofErr w:type="gramStart"/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>hashCode</w:t>
      </w:r>
      <w:proofErr w:type="gramEnd"/>
      <w:r w:rsidRPr="00CF1C49">
        <w:t xml:space="preserve">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</w:t>
      </w:r>
      <w:proofErr w:type="gramStart"/>
      <w:r w:rsidRPr="007F1B01">
        <w:t>&gt;</w:t>
      </w:r>
      <w:r>
        <w:rPr>
          <w:rFonts w:hint="eastAsia"/>
        </w:rPr>
        <w:t xml:space="preserve"> </w:t>
      </w:r>
      <w:r w:rsidRPr="007F1B01">
        <w:t xml:space="preserve"> getClass</w:t>
      </w:r>
      <w:proofErr w:type="gramEnd"/>
      <w:r w:rsidRPr="007F1B01">
        <w:t>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 xml:space="preserve">boolean </w:t>
      </w:r>
      <w:proofErr w:type="gramStart"/>
      <w:r w:rsidRPr="00BC0011">
        <w:t>equals​(</w:t>
      </w:r>
      <w:proofErr w:type="gramEnd"/>
      <w:r w:rsidRPr="00BC0011">
        <w:t>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9B15F2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9B15F2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3pt;height:156.2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9B15F2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9B15F2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85pt;height:106.9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add​</w:t>
      </w:r>
      <w:r w:rsidR="000627E0" w:rsidRPr="00281405">
        <w:t>(</w:t>
      </w:r>
      <w:proofErr w:type="gramEnd"/>
      <w:r w:rsidR="000627E0" w:rsidRPr="00281405">
        <w:t>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</w:r>
      <w:proofErr w:type="gramStart"/>
      <w:r w:rsidRPr="00281405">
        <w:t>iterator(</w:t>
      </w:r>
      <w:proofErr w:type="gramEnd"/>
      <w:r w:rsidRPr="00281405">
        <w:t>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addAll​</w:t>
      </w:r>
      <w:r w:rsidR="000627E0" w:rsidRPr="00281405">
        <w:t>(</w:t>
      </w:r>
      <w:proofErr w:type="gramEnd"/>
      <w:r w:rsidR="000627E0" w:rsidRPr="00281405">
        <w:t>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contains​</w:t>
      </w:r>
      <w:r w:rsidR="000627E0" w:rsidRPr="00281405">
        <w:t>(</w:t>
      </w:r>
      <w:proofErr w:type="gramEnd"/>
      <w:r w:rsidR="000627E0" w:rsidRPr="00281405">
        <w:t>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isEmpty(</w:t>
      </w:r>
      <w:proofErr w:type="gramEnd"/>
      <w:r w:rsidRPr="00281405">
        <w:t>)</w:t>
      </w:r>
    </w:p>
    <w:p w:rsidR="0095087A" w:rsidRDefault="0095087A" w:rsidP="0022761B">
      <w:pPr>
        <w:ind w:leftChars="200" w:left="420"/>
      </w:pPr>
      <w:r w:rsidRPr="00281405">
        <w:lastRenderedPageBreak/>
        <w:t>boolean</w:t>
      </w:r>
      <w:r w:rsidRPr="00281405">
        <w:tab/>
      </w:r>
      <w:proofErr w:type="gramStart"/>
      <w:r w:rsidRPr="00281405">
        <w:t>remove​</w:t>
      </w:r>
      <w:r w:rsidR="000627E0" w:rsidRPr="00281405">
        <w:t>(</w:t>
      </w:r>
      <w:proofErr w:type="gramEnd"/>
      <w:r w:rsidR="000627E0" w:rsidRPr="00281405">
        <w:t>Object o)</w:t>
      </w:r>
    </w:p>
    <w:p w:rsidR="002C48EE" w:rsidRPr="00281405" w:rsidRDefault="002C48EE" w:rsidP="0022761B">
      <w:pPr>
        <w:ind w:leftChars="200" w:left="420"/>
      </w:pPr>
      <w:r w:rsidRPr="002C48EE">
        <w:t xml:space="preserve">boolean </w:t>
      </w:r>
      <w:proofErr w:type="gramStart"/>
      <w:r w:rsidRPr="002C48EE">
        <w:t>retainAll​(</w:t>
      </w:r>
      <w:proofErr w:type="gramEnd"/>
      <w:r w:rsidRPr="002C48EE">
        <w:t>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</w:r>
      <w:proofErr w:type="gramStart"/>
      <w:r w:rsidRPr="00281405">
        <w:t>size(</w:t>
      </w:r>
      <w:proofErr w:type="gramEnd"/>
      <w:r w:rsidRPr="00281405">
        <w:t>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</w:t>
      </w:r>
      <w:proofErr w:type="gramStart"/>
      <w:r w:rsidRPr="00281405">
        <w:t>clear(</w:t>
      </w:r>
      <w:proofErr w:type="gramEnd"/>
      <w:r w:rsidRPr="00281405">
        <w:t>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proofErr w:type="gramStart"/>
      <w:r w:rsidR="000627E0" w:rsidRPr="00281405">
        <w:t>toArray(</w:t>
      </w:r>
      <w:proofErr w:type="gramEnd"/>
      <w:r w:rsidR="000627E0" w:rsidRPr="00281405">
        <w:t>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</w:r>
      <w:proofErr w:type="gramStart"/>
      <w:r>
        <w:t>hasNext(</w:t>
      </w:r>
      <w:proofErr w:type="gramEnd"/>
      <w:r>
        <w:t>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</w:t>
      </w:r>
      <w:proofErr w:type="gramStart"/>
      <w:r w:rsidRPr="00132E0F">
        <w:t>next(</w:t>
      </w:r>
      <w:proofErr w:type="gramEnd"/>
      <w:r w:rsidRPr="00132E0F">
        <w:t>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</w:r>
      <w:proofErr w:type="gramStart"/>
      <w:r>
        <w:t>remove(</w:t>
      </w:r>
      <w:proofErr w:type="gramEnd"/>
      <w:r>
        <w:t>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</w:r>
      <w:proofErr w:type="gramStart"/>
      <w:r>
        <w:t>forEachRemaining​(</w:t>
      </w:r>
      <w:proofErr w:type="gramEnd"/>
      <w:r>
        <w:t>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</w:t>
      </w:r>
      <w:proofErr w:type="gramStart"/>
      <w:r w:rsidRPr="00032E65">
        <w:rPr>
          <w:b/>
        </w:rPr>
        <w:t>K,V</w:t>
      </w:r>
      <w:proofErr w:type="gramEnd"/>
      <w:r w:rsidRPr="00032E65">
        <w:rPr>
          <w:b/>
        </w:rPr>
        <w:t>&gt;</w:t>
      </w:r>
    </w:p>
    <w:p w:rsidR="00B61BD7" w:rsidRPr="00B61BD7" w:rsidRDefault="00B61BD7" w:rsidP="00B61BD7">
      <w:pPr>
        <w:ind w:firstLine="420"/>
      </w:pPr>
      <w:r w:rsidRPr="00B61BD7">
        <w:t xml:space="preserve">boolean </w:t>
      </w:r>
      <w:proofErr w:type="gramStart"/>
      <w:r w:rsidRPr="00B61BD7">
        <w:t>containsKey​(</w:t>
      </w:r>
      <w:proofErr w:type="gramEnd"/>
      <w:r w:rsidRPr="00B61BD7">
        <w:t>Object key)</w:t>
      </w:r>
    </w:p>
    <w:p w:rsidR="00F92341" w:rsidRDefault="00032E65" w:rsidP="009B66DD">
      <w:pPr>
        <w:ind w:firstLine="420"/>
      </w:pPr>
      <w:r w:rsidRPr="00032E65">
        <w:t xml:space="preserve">V </w:t>
      </w:r>
      <w:proofErr w:type="gramStart"/>
      <w:r w:rsidRPr="00032E65">
        <w:t>put​(</w:t>
      </w:r>
      <w:proofErr w:type="gramEnd"/>
      <w:r w:rsidRPr="00032E65">
        <w:t>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 xml:space="preserve">V </w:t>
      </w:r>
      <w:proofErr w:type="gramStart"/>
      <w:r w:rsidRPr="000927EC">
        <w:t>get​(</w:t>
      </w:r>
      <w:proofErr w:type="gramEnd"/>
      <w:r w:rsidRPr="000927EC">
        <w:t>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 xml:space="preserve">default </w:t>
      </w:r>
      <w:proofErr w:type="gramStart"/>
      <w:r w:rsidRPr="004D0F1B">
        <w:t>VgetOrDefault​(</w:t>
      </w:r>
      <w:proofErr w:type="gramEnd"/>
      <w:r w:rsidRPr="004D0F1B">
        <w:t>Object key, V defaultValue)</w:t>
      </w:r>
    </w:p>
    <w:p w:rsidR="004D0F1B" w:rsidRDefault="004D0F1B" w:rsidP="009B66DD">
      <w:pPr>
        <w:ind w:firstLine="420"/>
      </w:pPr>
      <w:r w:rsidRPr="004D0F1B">
        <w:t xml:space="preserve">V </w:t>
      </w:r>
      <w:proofErr w:type="gramStart"/>
      <w:r w:rsidRPr="004D0F1B">
        <w:t>remove​(</w:t>
      </w:r>
      <w:proofErr w:type="gramEnd"/>
      <w:r w:rsidRPr="004D0F1B">
        <w:t xml:space="preserve">Object key) </w:t>
      </w:r>
    </w:p>
    <w:p w:rsidR="004D0F1B" w:rsidRDefault="004D0F1B" w:rsidP="009B66DD">
      <w:pPr>
        <w:ind w:firstLine="420"/>
      </w:pPr>
      <w:r w:rsidRPr="004D0F1B">
        <w:t xml:space="preserve">default boolean </w:t>
      </w:r>
      <w:proofErr w:type="gramStart"/>
      <w:r w:rsidRPr="004D0F1B">
        <w:t>remove​(</w:t>
      </w:r>
      <w:proofErr w:type="gramEnd"/>
      <w:r w:rsidRPr="004D0F1B">
        <w:t>Object key, Object value)</w:t>
      </w:r>
    </w:p>
    <w:p w:rsidR="00396A2C" w:rsidRDefault="00396A2C" w:rsidP="009B66DD">
      <w:pPr>
        <w:ind w:firstLine="420"/>
      </w:pPr>
      <w:r w:rsidRPr="00396A2C">
        <w:t>Set&lt;Map.Entry&lt;</w:t>
      </w:r>
      <w:proofErr w:type="gramStart"/>
      <w:r w:rsidRPr="00396A2C">
        <w:t>K,V</w:t>
      </w:r>
      <w:proofErr w:type="gramEnd"/>
      <w:r w:rsidRPr="00396A2C">
        <w:t>&gt;&gt; entrySet()</w:t>
      </w:r>
    </w:p>
    <w:p w:rsidR="00070069" w:rsidRDefault="00070069" w:rsidP="009B66DD">
      <w:pPr>
        <w:ind w:firstLine="420"/>
      </w:pPr>
      <w:r w:rsidRPr="00070069">
        <w:t>Set&lt;K&gt;</w:t>
      </w:r>
      <w:proofErr w:type="gramStart"/>
      <w:r w:rsidRPr="00070069">
        <w:t>keySet(</w:t>
      </w:r>
      <w:proofErr w:type="gramEnd"/>
      <w:r w:rsidRPr="00070069">
        <w:t>)</w:t>
      </w:r>
    </w:p>
    <w:p w:rsidR="004D0F1B" w:rsidRDefault="00070069" w:rsidP="004D0F1B">
      <w:pPr>
        <w:ind w:firstLine="420"/>
      </w:pPr>
      <w:r w:rsidRPr="00070069">
        <w:t>Collection&lt;V&gt;</w:t>
      </w:r>
      <w:proofErr w:type="gramStart"/>
      <w:r w:rsidRPr="00070069">
        <w:t>values(</w:t>
      </w:r>
      <w:proofErr w:type="gramEnd"/>
      <w:r w:rsidRPr="00070069">
        <w:t>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 xml:space="preserve">static &lt;T&gt; T </w:t>
      </w:r>
      <w:proofErr w:type="gramStart"/>
      <w:r w:rsidRPr="009B036D">
        <w:t>max​(</w:t>
      </w:r>
      <w:proofErr w:type="gramEnd"/>
      <w:r w:rsidRPr="009B036D">
        <w:t>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 xml:space="preserve">static &lt;T&gt; void </w:t>
      </w:r>
      <w:proofErr w:type="gramStart"/>
      <w:r w:rsidRPr="009B036D">
        <w:t>sort​(</w:t>
      </w:r>
      <w:proofErr w:type="gramEnd"/>
      <w:r w:rsidRPr="009B036D">
        <w:t>List&lt;T&gt; list, Comparator&lt;? super T&gt; c)</w:t>
      </w:r>
    </w:p>
    <w:p w:rsidR="00AA3131" w:rsidRDefault="00AA3131" w:rsidP="009B036D">
      <w:pPr>
        <w:ind w:firstLine="420"/>
      </w:pPr>
      <w:r w:rsidRPr="00AA3131">
        <w:t xml:space="preserve">static void </w:t>
      </w:r>
      <w:proofErr w:type="gramStart"/>
      <w:r w:rsidRPr="00AA3131">
        <w:t>shuffle​(</w:t>
      </w:r>
      <w:proofErr w:type="gramEnd"/>
      <w:r w:rsidRPr="00AA3131">
        <w:t>List&lt;?&gt; list)</w:t>
      </w:r>
    </w:p>
    <w:p w:rsidR="007D0E83" w:rsidRDefault="007D0E83" w:rsidP="009B036D">
      <w:pPr>
        <w:ind w:firstLine="420"/>
      </w:pPr>
      <w:r w:rsidRPr="007D0E83">
        <w:t xml:space="preserve">static &lt;T&gt; int </w:t>
      </w:r>
      <w:proofErr w:type="gramStart"/>
      <w:r w:rsidRPr="007D0E83">
        <w:t>binarySearch​(</w:t>
      </w:r>
      <w:proofErr w:type="gramEnd"/>
      <w:r w:rsidRPr="007D0E83">
        <w:t>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 xml:space="preserve">static &lt;T&gt; boolean </w:t>
      </w:r>
      <w:proofErr w:type="gramStart"/>
      <w:r w:rsidRPr="00C10410">
        <w:t>replaceAll​(</w:t>
      </w:r>
      <w:proofErr w:type="gramEnd"/>
      <w:r w:rsidRPr="00C10410">
        <w:t>List&lt;T&gt; list, T oldVal, T newVal)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copy​(</w:t>
      </w:r>
      <w:proofErr w:type="gramEnd"/>
      <w:r w:rsidRPr="00467412">
        <w:t>List&lt;? super T&gt; dest, List&lt;? extends T&gt; src)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fill​(</w:t>
      </w:r>
      <w:proofErr w:type="gramEnd"/>
      <w:r w:rsidRPr="00467412">
        <w:t>List&lt;? super T&gt; list, T obj)</w:t>
      </w:r>
    </w:p>
    <w:p w:rsidR="00B31820" w:rsidRDefault="00B31820" w:rsidP="009B036D">
      <w:pPr>
        <w:ind w:firstLine="420"/>
      </w:pPr>
      <w:r w:rsidRPr="00B31820">
        <w:t xml:space="preserve">static int </w:t>
      </w:r>
      <w:proofErr w:type="gramStart"/>
      <w:r w:rsidRPr="00B31820">
        <w:t>indexOfSubList​(</w:t>
      </w:r>
      <w:proofErr w:type="gramEnd"/>
      <w:r w:rsidRPr="00B31820">
        <w:t>List&lt;?&gt; source, List&lt;?&gt; target)</w:t>
      </w:r>
    </w:p>
    <w:p w:rsidR="00B31820" w:rsidRDefault="00B31820" w:rsidP="009B036D">
      <w:pPr>
        <w:ind w:firstLine="420"/>
      </w:pPr>
      <w:r w:rsidRPr="00B31820">
        <w:t xml:space="preserve">static void </w:t>
      </w:r>
      <w:proofErr w:type="gramStart"/>
      <w:r w:rsidRPr="00B31820">
        <w:t>reverse​(</w:t>
      </w:r>
      <w:proofErr w:type="gramEnd"/>
      <w:r w:rsidRPr="00B31820">
        <w:t>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Pr="00D825D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sectPr w:rsidR="00393663" w:rsidRPr="00D825D3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5F2" w:rsidRDefault="009B15F2" w:rsidP="00961CE4">
      <w:r>
        <w:separator/>
      </w:r>
    </w:p>
  </w:endnote>
  <w:endnote w:type="continuationSeparator" w:id="0">
    <w:p w:rsidR="009B15F2" w:rsidRDefault="009B15F2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5F2" w:rsidRDefault="009B15F2" w:rsidP="00961CE4">
      <w:r>
        <w:separator/>
      </w:r>
    </w:p>
  </w:footnote>
  <w:footnote w:type="continuationSeparator" w:id="0">
    <w:p w:rsidR="009B15F2" w:rsidRDefault="009B15F2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627E0"/>
    <w:rsid w:val="00070069"/>
    <w:rsid w:val="00087011"/>
    <w:rsid w:val="000927EC"/>
    <w:rsid w:val="00097085"/>
    <w:rsid w:val="000A3029"/>
    <w:rsid w:val="000A33AE"/>
    <w:rsid w:val="000B15F6"/>
    <w:rsid w:val="000D5E68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923"/>
    <w:rsid w:val="00165CE3"/>
    <w:rsid w:val="00167BCE"/>
    <w:rsid w:val="001737E8"/>
    <w:rsid w:val="001739CE"/>
    <w:rsid w:val="0018067E"/>
    <w:rsid w:val="001825ED"/>
    <w:rsid w:val="00184F39"/>
    <w:rsid w:val="00185BBF"/>
    <w:rsid w:val="0019474E"/>
    <w:rsid w:val="001A1D89"/>
    <w:rsid w:val="001A3B05"/>
    <w:rsid w:val="001A56B6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4B2E"/>
    <w:rsid w:val="001E79E0"/>
    <w:rsid w:val="001F6C40"/>
    <w:rsid w:val="00215E4D"/>
    <w:rsid w:val="002206CE"/>
    <w:rsid w:val="0022761B"/>
    <w:rsid w:val="00235D9B"/>
    <w:rsid w:val="0024407F"/>
    <w:rsid w:val="002455A0"/>
    <w:rsid w:val="00247BFD"/>
    <w:rsid w:val="00251E41"/>
    <w:rsid w:val="00275678"/>
    <w:rsid w:val="0027788D"/>
    <w:rsid w:val="00281405"/>
    <w:rsid w:val="002950C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F050F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93663"/>
    <w:rsid w:val="00396A2C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A4926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327CE"/>
    <w:rsid w:val="005328FA"/>
    <w:rsid w:val="00540181"/>
    <w:rsid w:val="0054628D"/>
    <w:rsid w:val="00570EB1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7088"/>
    <w:rsid w:val="006202E4"/>
    <w:rsid w:val="006248F4"/>
    <w:rsid w:val="00627B85"/>
    <w:rsid w:val="00637D32"/>
    <w:rsid w:val="00640085"/>
    <w:rsid w:val="00650591"/>
    <w:rsid w:val="006516ED"/>
    <w:rsid w:val="00657EA9"/>
    <w:rsid w:val="00661935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20053"/>
    <w:rsid w:val="00721862"/>
    <w:rsid w:val="00750029"/>
    <w:rsid w:val="007555F3"/>
    <w:rsid w:val="00761168"/>
    <w:rsid w:val="007715B8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7FC8"/>
    <w:rsid w:val="008509EF"/>
    <w:rsid w:val="0086419C"/>
    <w:rsid w:val="008657B5"/>
    <w:rsid w:val="00865CFB"/>
    <w:rsid w:val="00874EC7"/>
    <w:rsid w:val="0087679A"/>
    <w:rsid w:val="00877C01"/>
    <w:rsid w:val="00893AE8"/>
    <w:rsid w:val="008A4683"/>
    <w:rsid w:val="008A51FE"/>
    <w:rsid w:val="008B0614"/>
    <w:rsid w:val="008B7416"/>
    <w:rsid w:val="008C22C6"/>
    <w:rsid w:val="008E4F1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61CE4"/>
    <w:rsid w:val="009656AD"/>
    <w:rsid w:val="00966934"/>
    <w:rsid w:val="00973FE5"/>
    <w:rsid w:val="009772D6"/>
    <w:rsid w:val="0099659B"/>
    <w:rsid w:val="009A4901"/>
    <w:rsid w:val="009A7108"/>
    <w:rsid w:val="009B036D"/>
    <w:rsid w:val="009B15F2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808F2"/>
    <w:rsid w:val="00A83348"/>
    <w:rsid w:val="00AA3131"/>
    <w:rsid w:val="00AB1910"/>
    <w:rsid w:val="00AB22AF"/>
    <w:rsid w:val="00AB3C32"/>
    <w:rsid w:val="00AB6D76"/>
    <w:rsid w:val="00AC0F9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63533"/>
    <w:rsid w:val="00C7306C"/>
    <w:rsid w:val="00C81292"/>
    <w:rsid w:val="00C8214F"/>
    <w:rsid w:val="00C87E30"/>
    <w:rsid w:val="00C970B2"/>
    <w:rsid w:val="00CA5E86"/>
    <w:rsid w:val="00CC2E9C"/>
    <w:rsid w:val="00CC4A1E"/>
    <w:rsid w:val="00CC61E8"/>
    <w:rsid w:val="00CD33B0"/>
    <w:rsid w:val="00CD3A1F"/>
    <w:rsid w:val="00CF1C49"/>
    <w:rsid w:val="00CF1CA4"/>
    <w:rsid w:val="00D11824"/>
    <w:rsid w:val="00D22DDE"/>
    <w:rsid w:val="00D4057C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E0A62"/>
    <w:rsid w:val="00DE1772"/>
    <w:rsid w:val="00DE4372"/>
    <w:rsid w:val="00DE4A40"/>
    <w:rsid w:val="00DE585C"/>
    <w:rsid w:val="00DF1B86"/>
    <w:rsid w:val="00DF2138"/>
    <w:rsid w:val="00DF4B41"/>
    <w:rsid w:val="00DF5A77"/>
    <w:rsid w:val="00E03B24"/>
    <w:rsid w:val="00E04364"/>
    <w:rsid w:val="00E0730E"/>
    <w:rsid w:val="00E133F2"/>
    <w:rsid w:val="00E23615"/>
    <w:rsid w:val="00E35059"/>
    <w:rsid w:val="00E44EE7"/>
    <w:rsid w:val="00E47024"/>
    <w:rsid w:val="00E5282A"/>
    <w:rsid w:val="00E541EB"/>
    <w:rsid w:val="00E54BE3"/>
    <w:rsid w:val="00E62CEE"/>
    <w:rsid w:val="00E63C8C"/>
    <w:rsid w:val="00E80581"/>
    <w:rsid w:val="00E8380B"/>
    <w:rsid w:val="00EA5D62"/>
    <w:rsid w:val="00EB562B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54CE"/>
    <w:rsid w:val="00F9062D"/>
    <w:rsid w:val="00F92341"/>
    <w:rsid w:val="00FA38BA"/>
    <w:rsid w:val="00FA6936"/>
    <w:rsid w:val="00FC237B"/>
    <w:rsid w:val="00FC5758"/>
    <w:rsid w:val="00FC6839"/>
    <w:rsid w:val="00FD4AB3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B897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700</Words>
  <Characters>3994</Characters>
  <Application>Microsoft Office Word</Application>
  <DocSecurity>0</DocSecurity>
  <Lines>33</Lines>
  <Paragraphs>9</Paragraphs>
  <ScaleCrop>false</ScaleCrop>
  <Company> 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334</cp:revision>
  <dcterms:created xsi:type="dcterms:W3CDTF">2014-02-13T05:04:00Z</dcterms:created>
  <dcterms:modified xsi:type="dcterms:W3CDTF">2019-01-01T14:59:00Z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