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sz w:val="40"/>
          <w:szCs w:val="40"/>
        </w:rPr>
        <w:t>CAHIER DE CHARGE</w:t>
      </w:r>
    </w:p>
    <w:p>
      <w:pPr>
        <w:pStyle w:val="4"/>
        <w:numPr>
          <w:ilvl w:val="0"/>
          <w:numId w:val="1"/>
        </w:numPr>
        <w:jc w:val="center"/>
      </w:pPr>
      <w:r>
        <w:t>CONTEXTE ET PRESENTATION DU PROJET</w:t>
      </w:r>
    </w:p>
    <w:p>
      <w:pPr>
        <w:pStyle w:val="4"/>
      </w:pPr>
      <w:r>
        <w:t xml:space="preserve">&lt;&lt;Développement d’une </w:t>
      </w:r>
      <w:r>
        <w:rPr>
          <w:lang w:val="fr-FR"/>
        </w:rPr>
        <w:t>plate-forme</w:t>
      </w:r>
      <w:r>
        <w:t xml:space="preserve"> de rencontre entre les personnels de santé et les patients&gt;&gt;</w:t>
      </w:r>
    </w:p>
    <w:p>
      <w:pPr>
        <w:pStyle w:val="4"/>
      </w:pPr>
    </w:p>
    <w:p>
      <w:pPr>
        <w:pStyle w:val="4"/>
      </w:pPr>
      <w:r>
        <w:rPr>
          <w:b/>
        </w:rPr>
        <w:t xml:space="preserve">CONTEXTE : </w:t>
      </w:r>
      <w:r>
        <w:t>application web de rencontre entre un patient et un spécialiste de la santé. En y ajoutant une messagerie instantanée</w:t>
      </w:r>
    </w:p>
    <w:p>
      <w:pPr>
        <w:pStyle w:val="4"/>
      </w:pPr>
    </w:p>
    <w:p>
      <w:pPr>
        <w:pStyle w:val="4"/>
      </w:pPr>
      <w:r>
        <w:rPr>
          <w:b/>
        </w:rPr>
        <w:t xml:space="preserve">Objectif : </w:t>
      </w:r>
      <w:r>
        <w:t xml:space="preserve">permettre à un patient de ce faire consulter sens être obliger de ce déplacer </w:t>
      </w:r>
    </w:p>
    <w:p>
      <w:pPr>
        <w:pStyle w:val="4"/>
      </w:pPr>
    </w:p>
    <w:p>
      <w:pPr>
        <w:pStyle w:val="4"/>
      </w:pPr>
      <w:r>
        <w:rPr>
          <w:b/>
        </w:rPr>
        <w:t>Historique :</w:t>
      </w:r>
      <w:r>
        <w:t xml:space="preserve"> aucun 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rPr>
          <w:b/>
        </w:rPr>
        <w:t>CONTRAINTE ET BESOIN LIES AU PROJET</w:t>
      </w:r>
    </w:p>
    <w:p>
      <w:pPr>
        <w:pStyle w:val="4"/>
        <w:rPr>
          <w:b/>
        </w:rPr>
      </w:pPr>
    </w:p>
    <w:p>
      <w:pPr>
        <w:pStyle w:val="4"/>
      </w:pPr>
    </w:p>
    <w:p>
      <w:pPr>
        <w:pStyle w:val="4"/>
        <w:numPr>
          <w:ilvl w:val="1"/>
          <w:numId w:val="2"/>
        </w:numPr>
      </w:pPr>
      <w:r>
        <w:t>BESOIN FONCTIONNELS</w:t>
      </w:r>
    </w:p>
    <w:p>
      <w:pPr>
        <w:pStyle w:val="4"/>
      </w:pPr>
    </w:p>
    <w:p>
      <w:pPr>
        <w:pStyle w:val="4"/>
      </w:pPr>
      <w:r>
        <w:t>*Le patient doit toujours s’authentifier (renseigner ces information son nom, adresse, etc.)</w:t>
      </w:r>
    </w:p>
    <w:p>
      <w:pPr>
        <w:pStyle w:val="4"/>
      </w:pPr>
      <w:r>
        <w:t>*le médecin doit avoir toutes les informations sur ces patients et d’y accéder en seulement quelque secondes</w:t>
      </w:r>
      <w:bookmarkStart w:id="0" w:name="_GoBack"/>
      <w:bookmarkEnd w:id="0"/>
    </w:p>
    <w:p>
      <w:pPr>
        <w:pStyle w:val="4"/>
      </w:pPr>
      <w:r>
        <w:t>*le patient doit pouvoir consulter le planning de travail de chaque médecin afin de vérifier la disponibilité du médecin</w:t>
      </w:r>
    </w:p>
    <w:p>
      <w:pPr>
        <w:pStyle w:val="4"/>
      </w:pPr>
      <w:r>
        <w:t xml:space="preserve">*automatiser la prise de rendez-vous </w:t>
      </w:r>
    </w:p>
    <w:p>
      <w:pPr>
        <w:pStyle w:val="4"/>
      </w:pPr>
      <w:r>
        <w:t>*plateforme de discussion instantanée entre le patient et un spécialiste</w:t>
      </w:r>
    </w:p>
    <w:p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 xml:space="preserve">*localisation du patients en cas d’urgence </w:t>
      </w:r>
    </w:p>
    <w:p>
      <w:pPr>
        <w:pStyle w:val="4"/>
        <w:numPr>
          <w:ilvl w:val="0"/>
          <w:numId w:val="3"/>
        </w:numPr>
      </w:pPr>
      <w:r>
        <w:t>CONTRAINTE : développement en PHP, html 5, css3, MySQL, boostrap, jquery,Ajax. Application web qui aura toujours besoin d’un navigateur pour s’exécuté.</w:t>
      </w:r>
    </w:p>
    <w:p/>
    <w:p>
      <w:pPr>
        <w:pStyle w:val="4"/>
        <w:numPr>
          <w:ilvl w:val="0"/>
          <w:numId w:val="1"/>
        </w:numPr>
      </w:pPr>
      <w:r>
        <w:rPr>
          <w:b/>
        </w:rPr>
        <w:t xml:space="preserve">RESULTAT ATTENDUS </w:t>
      </w:r>
    </w:p>
    <w:p>
      <w:r>
        <w:t xml:space="preserve">Résultat attendus : création de maquettes, intégration, développement effectifs de l’application web et mise en ligne  </w:t>
      </w:r>
    </w:p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34665F"/>
    <w:multiLevelType w:val="multilevel"/>
    <w:tmpl w:val="3F34665F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62D7124F"/>
    <w:multiLevelType w:val="multilevel"/>
    <w:tmpl w:val="62D7124F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">
    <w:nsid w:val="720B5CF1"/>
    <w:multiLevelType w:val="multilevel"/>
    <w:tmpl w:val="720B5CF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2A7"/>
    <w:rsid w:val="000022A7"/>
    <w:rsid w:val="00065519"/>
    <w:rsid w:val="000B7CBD"/>
    <w:rsid w:val="001E218C"/>
    <w:rsid w:val="00252DB5"/>
    <w:rsid w:val="0031086F"/>
    <w:rsid w:val="006E3B0F"/>
    <w:rsid w:val="00B7485C"/>
    <w:rsid w:val="00C676E4"/>
    <w:rsid w:val="00D31598"/>
    <w:rsid w:val="00D46589"/>
    <w:rsid w:val="00EE7A80"/>
    <w:rsid w:val="1528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180</Words>
  <Characters>995</Characters>
  <Lines>8</Lines>
  <Paragraphs>2</Paragraphs>
  <TotalTime>99</TotalTime>
  <ScaleCrop>false</ScaleCrop>
  <LinksUpToDate>false</LinksUpToDate>
  <CharactersWithSpaces>1173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2021-12-27T10:44:00Z</dcterms:created>
  <dc:creator>KAMTA</dc:creator>
  <cp:lastModifiedBy>KAMTA</cp:lastModifiedBy>
  <dcterms:modified xsi:type="dcterms:W3CDTF">2021-12-27T15:34:17Z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1036-11.2.0.10258</vt:lpwstr>
  </property>
  <property fmtid="{D5CDD505-2E9C-101B-9397-08002B2CF9AE}" pid="3" name="ICV">
    <vt:lpwstr>59528967B12D4D24ADFD757294265EE6</vt:lpwstr>
  </property>
</Properties>
</file>