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333" w14:textId="69419DC0" w:rsidR="00CC633A" w:rsidRPr="00741312" w:rsidRDefault="00A97751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Tee</w:t>
      </w:r>
      <w:r w:rsidR="009B3E4B"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49167707" w14:textId="02F6C884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>|</w:t>
      </w:r>
      <w:r w:rsidR="00DE7C83" w:rsidRPr="0011328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113282" w:rsidRPr="00113282">
        <w:rPr>
          <w:rFonts w:ascii="Arial" w:eastAsia="Century Gothic" w:hAnsi="Arial" w:cs="Arial"/>
          <w:bCs/>
          <w:sz w:val="20"/>
          <w:szCs w:val="20"/>
        </w:rPr>
        <w:t xml:space="preserve">+1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358F8A82" w14:textId="34A0C5D4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06CC1344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Seattle, WA</w:t>
      </w:r>
    </w:p>
    <w:p w14:paraId="39275909" w14:textId="1B461B8E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Investigate</w:t>
      </w:r>
      <w:r w:rsidR="0099210A">
        <w:rPr>
          <w:rFonts w:ascii="Arial" w:hAnsi="Arial" w:cs="Arial"/>
          <w:bCs/>
          <w:sz w:val="20"/>
          <w:szCs w:val="20"/>
        </w:rPr>
        <w:t>d</w:t>
      </w:r>
      <w:proofErr w:type="spellEnd"/>
      <w:r w:rsidR="0099210A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99210A">
        <w:rPr>
          <w:rFonts w:ascii="Arial" w:hAnsi="Arial" w:cs="Arial"/>
          <w:bCs/>
          <w:sz w:val="20"/>
          <w:szCs w:val="20"/>
        </w:rPr>
        <w:t>content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creators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‘ </w:t>
      </w:r>
      <w:proofErr w:type="spellStart"/>
      <w:r>
        <w:rPr>
          <w:rFonts w:ascii="Arial" w:hAnsi="Arial" w:cs="Arial"/>
          <w:bCs/>
          <w:sz w:val="20"/>
          <w:szCs w:val="20"/>
        </w:rPr>
        <w:t>pain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points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Cs/>
          <w:sz w:val="20"/>
          <w:szCs w:val="20"/>
        </w:rPr>
        <w:t>using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Live Breaks feature</w:t>
      </w:r>
    </w:p>
    <w:p w14:paraId="0D4C5013" w14:textId="401CC465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Conduct</w:t>
      </w:r>
      <w:r w:rsidR="0099210A">
        <w:rPr>
          <w:rFonts w:ascii="Arial" w:hAnsi="Arial" w:cs="Arial"/>
          <w:bCs/>
          <w:sz w:val="20"/>
          <w:szCs w:val="20"/>
        </w:rPr>
        <w:t>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interviews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with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users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non-users </w:t>
      </w:r>
      <w:proofErr w:type="spellStart"/>
      <w:r>
        <w:rPr>
          <w:rFonts w:ascii="Arial" w:hAnsi="Arial" w:cs="Arial"/>
          <w:bCs/>
          <w:sz w:val="20"/>
          <w:szCs w:val="20"/>
        </w:rPr>
        <w:t>of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Live Breaks</w:t>
      </w:r>
    </w:p>
    <w:p w14:paraId="700FD860" w14:textId="51C3DD8F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Present</w:t>
      </w:r>
      <w:r w:rsidR="0099210A">
        <w:rPr>
          <w:rFonts w:ascii="Arial" w:hAnsi="Arial" w:cs="Arial"/>
          <w:bCs/>
          <w:sz w:val="20"/>
          <w:szCs w:val="20"/>
        </w:rPr>
        <w:t>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findings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stakeholders</w:t>
      </w:r>
      <w:proofErr w:type="spellEnd"/>
    </w:p>
    <w:p w14:paraId="64A62C92" w14:textId="46FED877" w:rsidR="0099210A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Participated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internal </w:t>
      </w:r>
      <w:proofErr w:type="spellStart"/>
      <w:r>
        <w:rPr>
          <w:rFonts w:ascii="Arial" w:hAnsi="Arial" w:cs="Arial"/>
          <w:bCs/>
          <w:sz w:val="20"/>
          <w:szCs w:val="20"/>
        </w:rPr>
        <w:t>hackathon</w:t>
      </w:r>
      <w:proofErr w:type="spellEnd"/>
    </w:p>
    <w:p w14:paraId="39C33515" w14:textId="08488B82" w:rsidR="0099210A" w:rsidRPr="00A97751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Improved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internal </w:t>
      </w:r>
      <w:proofErr w:type="spellStart"/>
      <w:r>
        <w:rPr>
          <w:rFonts w:ascii="Arial" w:hAnsi="Arial" w:cs="Arial"/>
          <w:bCs/>
          <w:sz w:val="20"/>
          <w:szCs w:val="20"/>
        </w:rPr>
        <w:t>documentation</w:t>
      </w:r>
      <w:proofErr w:type="spellEnd"/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08/2018 - </w:t>
      </w:r>
      <w:proofErr w:type="spellStart"/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Conduct 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analyze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semi-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structured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interviews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open and axial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coding</w:t>
      </w:r>
      <w:proofErr w:type="spellEnd"/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Create 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paper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and digital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prototypes</w:t>
      </w:r>
      <w:proofErr w:type="spellEnd"/>
    </w:p>
    <w:p w14:paraId="7AEFFB1E" w14:textId="4B5458D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Design</w:t>
      </w:r>
      <w:r w:rsidR="003222B1">
        <w:rPr>
          <w:rFonts w:ascii="Arial" w:hAnsi="Arial" w:cs="Arial"/>
          <w:bCs/>
          <w:sz w:val="20"/>
          <w:szCs w:val="20"/>
        </w:rPr>
        <w:t>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implement</w:t>
      </w:r>
      <w:r w:rsidR="003222B1">
        <w:rPr>
          <w:rFonts w:ascii="Arial" w:hAnsi="Arial" w:cs="Arial"/>
          <w:bCs/>
          <w:sz w:val="20"/>
          <w:szCs w:val="20"/>
        </w:rPr>
        <w:t>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Mechanical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Turk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experiments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cognitive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biases</w:t>
      </w:r>
      <w:proofErr w:type="spellEnd"/>
      <w:r w:rsidR="00B854AF"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 w:rsidR="00B854AF">
        <w:rPr>
          <w:rFonts w:ascii="Arial" w:hAnsi="Arial" w:cs="Arial"/>
          <w:bCs/>
          <w:sz w:val="20"/>
          <w:szCs w:val="20"/>
        </w:rPr>
        <w:t>visualizations</w:t>
      </w:r>
      <w:proofErr w:type="spellEnd"/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 xml:space="preserve">Design 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studies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participatory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workshops</w:t>
      </w:r>
      <w:proofErr w:type="spellEnd"/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Oversee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students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Cs/>
          <w:sz w:val="20"/>
          <w:szCs w:val="20"/>
        </w:rPr>
        <w:t>lead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professional </w:t>
      </w:r>
      <w:proofErr w:type="spellStart"/>
      <w:r>
        <w:rPr>
          <w:rFonts w:ascii="Arial" w:hAnsi="Arial" w:cs="Arial"/>
          <w:bCs/>
          <w:sz w:val="20"/>
          <w:szCs w:val="20"/>
        </w:rPr>
        <w:t>development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meetings</w:t>
      </w:r>
      <w:proofErr w:type="spellEnd"/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Built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 mobile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D3.js </w:t>
      </w:r>
      <w:r w:rsidRPr="00741312">
        <w:rPr>
          <w:rFonts w:ascii="Arial" w:hAnsi="Arial" w:cs="Arial"/>
          <w:bCs/>
          <w:sz w:val="20"/>
          <w:szCs w:val="20"/>
        </w:rPr>
        <w:t xml:space="preserve">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performed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usability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testing</w:t>
      </w:r>
      <w:proofErr w:type="spellEnd"/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6518B0E6" w14:textId="1C30AA09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Grade</w:t>
      </w:r>
      <w:r w:rsidR="005D51F6">
        <w:rPr>
          <w:rFonts w:ascii="Arial" w:eastAsia="Century Gothic" w:hAnsi="Arial" w:cs="Arial"/>
          <w:sz w:val="20"/>
          <w:szCs w:val="20"/>
        </w:rPr>
        <w:t>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Programming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Paradigms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daily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assignments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in-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class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exercises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projects</w:t>
      </w:r>
      <w:proofErr w:type="spellEnd"/>
    </w:p>
    <w:p w14:paraId="7F4761C2" w14:textId="69F1707F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H</w:t>
      </w:r>
      <w:r w:rsidR="005D51F6">
        <w:rPr>
          <w:rFonts w:ascii="Arial" w:eastAsia="Century Gothic" w:hAnsi="Arial" w:cs="Arial"/>
          <w:sz w:val="20"/>
          <w:szCs w:val="20"/>
        </w:rPr>
        <w:t>e</w:t>
      </w:r>
      <w:r w:rsidRPr="00741312">
        <w:rPr>
          <w:rFonts w:ascii="Arial" w:eastAsia="Century Gothic" w:hAnsi="Arial" w:cs="Arial"/>
          <w:sz w:val="20"/>
          <w:szCs w:val="20"/>
        </w:rPr>
        <w:t xml:space="preserve">ld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regular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office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hours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707E597E" w14:textId="34339E88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Act</w:t>
      </w:r>
      <w:r w:rsidR="005D51F6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liason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between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professor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image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techniques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Elliptical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Fourier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Descri</w:t>
      </w:r>
      <w:r w:rsidRPr="00C353D3">
        <w:rPr>
          <w:rFonts w:ascii="Arial" w:eastAsia="Century Gothic" w:hAnsi="Arial" w:cs="Arial"/>
          <w:sz w:val="20"/>
          <w:szCs w:val="20"/>
        </w:rPr>
        <w:t>ptors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landmark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r w:rsidR="003C6BBE" w:rsidRPr="00C353D3">
        <w:rPr>
          <w:rFonts w:ascii="Arial" w:eastAsia="Century Gothic" w:hAnsi="Arial" w:cs="Arial"/>
          <w:sz w:val="20"/>
          <w:szCs w:val="20"/>
        </w:rPr>
        <w:t xml:space="preserve">in </w:t>
      </w:r>
      <w:proofErr w:type="spellStart"/>
      <w:r w:rsidR="003C6BBE" w:rsidRPr="00C353D3">
        <w:rPr>
          <w:rFonts w:ascii="Arial" w:eastAsia="Century Gothic" w:hAnsi="Arial" w:cs="Arial"/>
          <w:sz w:val="20"/>
          <w:szCs w:val="20"/>
        </w:rPr>
        <w:t>Matlab</w:t>
      </w:r>
      <w:proofErr w:type="spellEnd"/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utilized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data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principal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component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users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developers</w:t>
      </w:r>
      <w:proofErr w:type="spellEnd"/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Created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Century Gothic" w:hAnsi="Arial" w:cs="Arial"/>
          <w:sz w:val="20"/>
          <w:szCs w:val="20"/>
        </w:rPr>
        <w:t>tested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>
        <w:rPr>
          <w:rFonts w:ascii="Arial" w:eastAsia="Century Gothic" w:hAnsi="Arial" w:cs="Arial"/>
          <w:sz w:val="20"/>
          <w:szCs w:val="20"/>
        </w:rPr>
        <w:t>graphical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user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students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'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academic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progress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through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individual and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group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tutoring</w:t>
      </w:r>
      <w:proofErr w:type="spellEnd"/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science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subjects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calculus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chemistry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physics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engineering</w:t>
      </w:r>
      <w:proofErr w:type="spellEnd"/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Obtained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Level 2 Tutor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certification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from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College Reading and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supported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internal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embedded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modules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ASCET Database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using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code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coverage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Implemented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CERT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project-wide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security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assessment</w:t>
      </w:r>
      <w:proofErr w:type="spellEnd"/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Test and Validation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Identified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automotive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infotainment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Validated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navigation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(General Motors)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both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bench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trips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locate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verify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Worked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ensure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that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resolved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quickly</w:t>
      </w:r>
      <w:proofErr w:type="spellEnd"/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improved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60632DDA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 w:rsidR="009A7FB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0</w:t>
      </w:r>
      <w:r w:rsidR="00217FF0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5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Ronald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Metoyer</w:t>
      </w:r>
      <w:proofErr w:type="spellEnd"/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Diagnostic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Assistance Software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Mental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Healthcare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Pass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With</w:t>
      </w:r>
      <w:proofErr w:type="spellEnd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Distinction</w:t>
      </w:r>
      <w:proofErr w:type="spellEnd"/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Milwaukee School </w:t>
      </w:r>
      <w:proofErr w:type="spellStart"/>
      <w:r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List</w:t>
      </w:r>
      <w:r w:rsidR="00905B31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="00905B31">
        <w:rPr>
          <w:rFonts w:ascii="Arial" w:eastAsia="Century Gothic" w:hAnsi="Arial" w:cs="Arial"/>
          <w:sz w:val="20"/>
          <w:szCs w:val="20"/>
        </w:rPr>
        <w:t xml:space="preserve"> High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Honors</w:t>
      </w:r>
      <w:proofErr w:type="spellEnd"/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</w:t>
      </w:r>
      <w:proofErr w:type="spellEnd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Languages</w:t>
      </w:r>
      <w:proofErr w:type="spellEnd"/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52659921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Interviews,</w:t>
      </w:r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Focus Groups, </w:t>
      </w:r>
      <w:proofErr w:type="spellStart"/>
      <w:r w:rsidR="00475181">
        <w:rPr>
          <w:rFonts w:ascii="Arial" w:eastAsia="Century Gothic" w:hAnsi="Arial" w:cs="Arial"/>
          <w:color w:val="434343"/>
          <w:sz w:val="20"/>
          <w:szCs w:val="20"/>
        </w:rPr>
        <w:t>Contextual</w:t>
      </w:r>
      <w:proofErr w:type="spellEnd"/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="00475181">
        <w:rPr>
          <w:rFonts w:ascii="Arial" w:eastAsia="Century Gothic" w:hAnsi="Arial" w:cs="Arial"/>
          <w:color w:val="434343"/>
          <w:sz w:val="20"/>
          <w:szCs w:val="20"/>
        </w:rPr>
        <w:t>Inquiry</w:t>
      </w:r>
      <w:proofErr w:type="spellEnd"/>
      <w:r w:rsidR="00475181">
        <w:rPr>
          <w:rFonts w:ascii="Arial" w:eastAsia="Century Gothic" w:hAnsi="Arial" w:cs="Arial"/>
          <w:color w:val="434343"/>
          <w:sz w:val="20"/>
          <w:szCs w:val="20"/>
        </w:rPr>
        <w:t>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802840">
        <w:rPr>
          <w:rFonts w:ascii="Arial" w:eastAsia="Century Gothic" w:hAnsi="Arial" w:cs="Arial"/>
          <w:color w:val="434343"/>
          <w:sz w:val="20"/>
          <w:szCs w:val="20"/>
        </w:rPr>
        <w:t>Remote U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sability Studies,</w:t>
      </w:r>
      <w:r w:rsidR="003A2A7D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="003A2A7D">
        <w:rPr>
          <w:rFonts w:ascii="Arial" w:eastAsia="Century Gothic" w:hAnsi="Arial" w:cs="Arial"/>
          <w:color w:val="434343"/>
          <w:sz w:val="20"/>
          <w:szCs w:val="20"/>
        </w:rPr>
        <w:t>Observations</w:t>
      </w:r>
      <w:proofErr w:type="spellEnd"/>
      <w:r w:rsidR="003A2A7D">
        <w:rPr>
          <w:rFonts w:ascii="Arial" w:eastAsia="Century Gothic" w:hAnsi="Arial" w:cs="Arial"/>
          <w:color w:val="434343"/>
          <w:sz w:val="20"/>
          <w:szCs w:val="20"/>
        </w:rPr>
        <w:t>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Participatory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Design,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Mechanical</w:t>
      </w:r>
      <w:proofErr w:type="spellEnd"/>
      <w:r w:rsidR="002C15C6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Turk, Maze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D3.js,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Figma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Zeplin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61E3807B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and Axial Coding, </w:t>
      </w:r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Affinity </w:t>
      </w:r>
      <w:proofErr w:type="spellStart"/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>Diagramming</w:t>
      </w:r>
      <w:proofErr w:type="spellEnd"/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0B6899">
        <w:rPr>
          <w:rFonts w:ascii="Arial" w:eastAsia="Century Gothic" w:hAnsi="Arial" w:cs="Arial"/>
          <w:color w:val="434343"/>
          <w:sz w:val="20"/>
          <w:szCs w:val="20"/>
        </w:rPr>
        <w:t xml:space="preserve">ANOVA,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SPSS,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Atlas.TI</w:t>
      </w:r>
      <w:proofErr w:type="spellEnd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Saturate</w:t>
      </w:r>
      <w:proofErr w:type="spellEnd"/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proofErr w:type="spellStart"/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  <w:proofErr w:type="spellEnd"/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eaching and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Tutoring</w:t>
      </w:r>
      <w:proofErr w:type="spellEnd"/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Science</w:t>
      </w:r>
      <w:r w:rsidR="00A96301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Computing and </w:t>
      </w:r>
      <w:proofErr w:type="spellStart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Algorithms</w:t>
      </w:r>
      <w:proofErr w:type="spellEnd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Programming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Paradigms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Software,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Functional</w:t>
      </w:r>
      <w:proofErr w:type="spellEnd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Languages</w:t>
      </w:r>
      <w:proofErr w:type="spellEnd"/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Engineering</w:t>
      </w:r>
      <w:r w:rsidR="001073F3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gram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Digital Systems</w:t>
      </w:r>
      <w:proofErr w:type="gramEnd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proofErr w:type="spellStart"/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lastRenderedPageBreak/>
        <w:t>Mathematics</w:t>
      </w:r>
      <w:proofErr w:type="spellEnd"/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Calculus</w:t>
      </w:r>
      <w:proofErr w:type="spellEnd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Differential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Equations</w:t>
      </w:r>
      <w:proofErr w:type="spellEnd"/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2899362E" w:rsidR="00CC633A" w:rsidRPr="00B34C13" w:rsidRDefault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CONFERENCE AND JOURNAL PAPERS</w:t>
      </w:r>
    </w:p>
    <w:p w14:paraId="6CEFD5B8" w14:textId="002CA8ED" w:rsidR="00964745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Designing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Temporalities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4C59347C" w14:textId="139FCBE6" w:rsidR="00713247" w:rsidRPr="00541C13" w:rsidRDefault="00713247" w:rsidP="0071324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Haimson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O., &amp;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R.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Using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Discord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Community, and Other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Means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Online Collective Trans Care: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Decision-making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and Storytelling in Online Transgender Health Support Groups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0247570D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A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Crowdsourced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Exploration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Effects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Visualization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Confirmation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Bias in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Decision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>-Making in Non-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Experts</w:t>
      </w:r>
      <w:proofErr w:type="spellEnd"/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spellStart"/>
      <w:proofErr w:type="gram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spellEnd"/>
      <w:proofErr w:type="gramEnd"/>
      <w:r>
        <w:rPr>
          <w:rFonts w:ascii="Arial" w:eastAsia="Century Gothic" w:hAnsi="Arial" w:cs="Arial"/>
          <w:bCs/>
          <w:sz w:val="20"/>
          <w:szCs w:val="20"/>
        </w:rPr>
        <w:t xml:space="preserve"> Technology Needs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Factors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, R. 2020. Evaluation and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2020 International Conference 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Girgis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G. M., Zhi, Q., &amp;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Kinyon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E. (2020).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Storytelling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Approach. Proceedings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ACM on Human-Computer Interaction, 4(1).</w:t>
      </w:r>
    </w:p>
    <w:p w14:paraId="41806DFD" w14:textId="7CADC3F3" w:rsidR="00F13DCB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Morphological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and Shape (MASS): An integrative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morphometric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analyses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Applications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in Plant Sciences, e11288.</w:t>
      </w:r>
    </w:p>
    <w:p w14:paraId="67687093" w14:textId="2CB3ADB7" w:rsidR="001D5CDF" w:rsidRDefault="001D5CDF" w:rsidP="001D5CDF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44D38B01" w14:textId="6735EF00" w:rsidR="001D5CDF" w:rsidRPr="00B34C13" w:rsidRDefault="001D5CDF" w:rsidP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EXTENDED ABSTRACTS</w:t>
      </w:r>
    </w:p>
    <w:p w14:paraId="24A0ED9C" w14:textId="58424CB5" w:rsidR="00C84A41" w:rsidRDefault="00C84A41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  <w:lang w:val="en-US"/>
        </w:rPr>
      </w:pPr>
      <w:r>
        <w:rPr>
          <w:rFonts w:ascii="Arial" w:eastAsia="Century Gothic" w:hAnsi="Arial" w:cs="Arial"/>
          <w:bCs/>
          <w:sz w:val="20"/>
          <w:szCs w:val="20"/>
          <w:lang w:val="en-US"/>
        </w:rPr>
        <w:t xml:space="preserve">Chuanromanee, T., &amp; Metoyer, R. 2022. </w:t>
      </w:r>
      <w:r w:rsidRPr="00C84A41">
        <w:rPr>
          <w:rFonts w:ascii="Arial" w:eastAsia="Century Gothic" w:hAnsi="Arial" w:cs="Arial"/>
          <w:bCs/>
          <w:sz w:val="20"/>
          <w:szCs w:val="20"/>
          <w:lang w:val="en-US"/>
        </w:rPr>
        <w:t>Designing the Trans Experience: Technology and Common Gender Transition Narratives</w:t>
      </w:r>
      <w:r w:rsidR="00576654">
        <w:rPr>
          <w:rFonts w:ascii="Arial" w:eastAsia="Century Gothic" w:hAnsi="Arial" w:cs="Arial"/>
          <w:bCs/>
          <w:sz w:val="20"/>
          <w:szCs w:val="20"/>
          <w:lang w:val="en-US"/>
        </w:rPr>
        <w:t>. To appear in Doctoral Consortium for DIS 2022.</w:t>
      </w:r>
    </w:p>
    <w:p w14:paraId="3210E9CE" w14:textId="6D4C568A" w:rsidR="00217FF0" w:rsidRPr="00217FF0" w:rsidRDefault="00217FF0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  <w:lang w:val="en-US"/>
        </w:rPr>
      </w:pPr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 xml:space="preserve">Collective, C. J., Molina León, G., 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Kirabo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, L., Wong-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Villacres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 xml:space="preserve">, M., 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Karusala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 xml:space="preserve">, N., Kumar, N., </w:t>
      </w:r>
      <w:r>
        <w:rPr>
          <w:rFonts w:ascii="Arial" w:eastAsia="Century Gothic" w:hAnsi="Arial" w:cs="Arial"/>
          <w:bCs/>
          <w:sz w:val="20"/>
          <w:szCs w:val="20"/>
          <w:lang w:val="en-US"/>
        </w:rPr>
        <w:t>Bidwell, N., Reynolds</w:t>
      </w:r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-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Cuéllar</w:t>
      </w:r>
      <w:proofErr w:type="spellEnd"/>
      <w:r>
        <w:rPr>
          <w:rFonts w:ascii="Arial" w:eastAsia="Century Gothic" w:hAnsi="Arial" w:cs="Arial"/>
          <w:bCs/>
          <w:sz w:val="20"/>
          <w:szCs w:val="20"/>
          <w:lang w:val="en-US"/>
        </w:rPr>
        <w:t xml:space="preserve">, P., </w:t>
      </w:r>
      <w:proofErr w:type="spellStart"/>
      <w:r>
        <w:rPr>
          <w:rFonts w:ascii="Arial" w:eastAsia="Century Gothic" w:hAnsi="Arial" w:cs="Arial"/>
          <w:bCs/>
          <w:sz w:val="20"/>
          <w:szCs w:val="20"/>
          <w:lang w:val="en-US"/>
        </w:rPr>
        <w:t>Protim</w:t>
      </w:r>
      <w:proofErr w:type="spellEnd"/>
      <w:r>
        <w:rPr>
          <w:rFonts w:ascii="Arial" w:eastAsia="Century Gothic" w:hAnsi="Arial" w:cs="Arial"/>
          <w:bCs/>
          <w:sz w:val="20"/>
          <w:szCs w:val="20"/>
          <w:lang w:val="en-US"/>
        </w:rPr>
        <w:t xml:space="preserve"> Borah, P., Garg, R., </w:t>
      </w:r>
      <w:proofErr w:type="spellStart"/>
      <w:r>
        <w:rPr>
          <w:rFonts w:ascii="Arial" w:eastAsia="Century Gothic" w:hAnsi="Arial" w:cs="Arial"/>
          <w:bCs/>
          <w:sz w:val="20"/>
          <w:szCs w:val="20"/>
          <w:lang w:val="en-US"/>
        </w:rPr>
        <w:t>Oswal</w:t>
      </w:r>
      <w:proofErr w:type="spellEnd"/>
      <w:r>
        <w:rPr>
          <w:rFonts w:ascii="Arial" w:eastAsia="Century Gothic" w:hAnsi="Arial" w:cs="Arial"/>
          <w:bCs/>
          <w:sz w:val="20"/>
          <w:szCs w:val="20"/>
          <w:lang w:val="en-US"/>
        </w:rPr>
        <w:t xml:space="preserve">, S.K., </w:t>
      </w:r>
      <w:r w:rsidRPr="00217FF0">
        <w:rPr>
          <w:rFonts w:ascii="Arial" w:eastAsia="Century Gothic" w:hAnsi="Arial" w:cs="Arial"/>
          <w:b/>
          <w:sz w:val="20"/>
          <w:szCs w:val="20"/>
          <w:lang w:val="en-US"/>
        </w:rPr>
        <w:t>Chuanromanee, T</w:t>
      </w:r>
      <w:r>
        <w:rPr>
          <w:rFonts w:ascii="Arial" w:eastAsia="Century Gothic" w:hAnsi="Arial" w:cs="Arial"/>
          <w:bCs/>
          <w:sz w:val="20"/>
          <w:szCs w:val="20"/>
          <w:lang w:val="en-US"/>
        </w:rPr>
        <w:t xml:space="preserve">., </w:t>
      </w:r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&amp; Sharma, V. 2021. Following the Trail of Citational Justice: Critically Examining Knowledge Production in HCI. In Companion Publication of the 2021 Conference on Computer Supported Cooperative Work and Social Computing (pp. 360-363).</w:t>
      </w:r>
    </w:p>
    <w:p w14:paraId="3813326C" w14:textId="4BB9CD97" w:rsidR="00217FF0" w:rsidRPr="00741312" w:rsidRDefault="001D5CDF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</w:t>
      </w:r>
      <w:proofErr w:type="gramStart"/>
      <w:r>
        <w:rPr>
          <w:rFonts w:ascii="Arial" w:eastAsia="Century Gothic" w:hAnsi="Arial" w:cs="Arial"/>
          <w:bCs/>
          <w:sz w:val="20"/>
          <w:szCs w:val="20"/>
        </w:rPr>
        <w:t>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Dym</w:t>
      </w:r>
      <w:proofErr w:type="spellEnd"/>
      <w:proofErr w:type="gramEnd"/>
      <w:r w:rsidRPr="001D5CDF">
        <w:rPr>
          <w:rFonts w:ascii="Arial" w:eastAsia="Century Gothic" w:hAnsi="Arial" w:cs="Arial"/>
          <w:bCs/>
          <w:sz w:val="20"/>
          <w:szCs w:val="20"/>
        </w:rPr>
        <w:t>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Scheuerman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Strengthening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Community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In Extended Abstracts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Factors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3D32232C" w14:textId="5059D850" w:rsidR="002E7EC0" w:rsidRDefault="002E7EC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spellStart"/>
      <w:proofErr w:type="gram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spellEnd"/>
      <w:proofErr w:type="gramEnd"/>
      <w:r>
        <w:rPr>
          <w:rFonts w:ascii="Arial" w:eastAsia="Century Gothic" w:hAnsi="Arial" w:cs="Arial"/>
          <w:bCs/>
          <w:sz w:val="20"/>
          <w:szCs w:val="20"/>
        </w:rPr>
        <w:t xml:space="preserve"> Technology Needs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 xml:space="preserve">CHI Conference on Human </w:t>
      </w:r>
      <w:proofErr w:type="spellStart"/>
      <w:r w:rsidRPr="00582F16">
        <w:rPr>
          <w:rFonts w:ascii="Arial" w:eastAsia="Century Gothic" w:hAnsi="Arial" w:cs="Arial"/>
          <w:bCs/>
          <w:sz w:val="20"/>
          <w:szCs w:val="20"/>
        </w:rPr>
        <w:t>Factors</w:t>
      </w:r>
      <w:proofErr w:type="spellEnd"/>
      <w:r w:rsidRPr="00582F16">
        <w:rPr>
          <w:rFonts w:ascii="Arial" w:eastAsia="Century Gothic" w:hAnsi="Arial" w:cs="Arial"/>
          <w:bCs/>
          <w:sz w:val="20"/>
          <w:szCs w:val="20"/>
        </w:rPr>
        <w:t xml:space="preserve">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21CC58F2" w:rsidR="003F6460" w:rsidRDefault="003F646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Evaluation and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December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4FB37898" w:rsidR="001F299D" w:rsidRDefault="001F299D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Storytelling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Supported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Cooperative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Work and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Social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October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17, 2020</w:t>
      </w:r>
    </w:p>
    <w:p w14:paraId="0A730E15" w14:textId="5C7065BB" w:rsidR="00D612D5" w:rsidRPr="00741312" w:rsidRDefault="00D612D5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Morphological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and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Michigan Academy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Science, Arts, and Letters, Central Michigan University, Mount Pleasant, MI, March 9, 2018</w:t>
      </w: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Quantitative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Department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53F5992E" w14:textId="5EFBAA52" w:rsidR="00A56ED7" w:rsidRDefault="00A56ED7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Storytelling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Prospective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PhD Student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Visit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Poster Session,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D7B0DC3" w14:textId="77C20180" w:rsidR="009F1192" w:rsidRPr="00741312" w:rsidRDefault="009F1192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lastRenderedPageBreak/>
        <w:t xml:space="preserve">Evaluation and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Usability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CRA URMD Grad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Cohort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Workshop, Computing Research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Waikoloa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HI, March 22, 2019.</w:t>
      </w:r>
    </w:p>
    <w:p w14:paraId="4C54014C" w14:textId="5E2CB391" w:rsidR="000744BC" w:rsidRPr="00B15C9B" w:rsidRDefault="000744BC" w:rsidP="00B15C9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Morphological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and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Kettering University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Homecoming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Flint, MI, May 17, 2018.</w:t>
      </w: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Leaf Shape.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Research Experience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Undergraduates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519C52D1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  <w:r w:rsidR="00E47EFD">
        <w:rPr>
          <w:rFonts w:ascii="Arial" w:eastAsia="Century Gothic" w:hAnsi="Arial" w:cs="Arial"/>
          <w:b/>
          <w:sz w:val="24"/>
          <w:szCs w:val="24"/>
        </w:rPr>
        <w:t xml:space="preserve"> AND PANELS</w:t>
      </w:r>
    </w:p>
    <w:p w14:paraId="7522038C" w14:textId="2860DAB8" w:rsidR="00E47EFD" w:rsidRDefault="00E47EFD" w:rsidP="00E47EF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60C38">
        <w:rPr>
          <w:rFonts w:ascii="Arial" w:eastAsia="Century Gothic" w:hAnsi="Arial" w:cs="Arial"/>
          <w:bCs/>
          <w:sz w:val="20"/>
          <w:szCs w:val="20"/>
        </w:rPr>
        <w:t xml:space="preserve">Applied Trans Studies </w:t>
      </w:r>
      <w:r>
        <w:rPr>
          <w:rFonts w:ascii="Arial" w:eastAsia="Century Gothic" w:hAnsi="Arial" w:cs="Arial"/>
          <w:bCs/>
          <w:sz w:val="20"/>
          <w:szCs w:val="20"/>
        </w:rPr>
        <w:t>x</w:t>
      </w:r>
      <w:r w:rsidRPr="00260C38">
        <w:rPr>
          <w:rFonts w:ascii="Arial" w:eastAsia="Century Gothic" w:hAnsi="Arial" w:cs="Arial"/>
          <w:bCs/>
          <w:sz w:val="20"/>
          <w:szCs w:val="20"/>
        </w:rPr>
        <w:t xml:space="preserve"> Digital Studies</w:t>
      </w:r>
      <w:r w:rsidR="00A07B04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Center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Applied Transgender Studies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Invited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Panelist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at Applied Trans Tech Studies Symposium, Virtual,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January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21, 2022.</w:t>
      </w:r>
    </w:p>
    <w:p w14:paraId="1AADE461" w14:textId="4126DF0B" w:rsidR="00404A5B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>
        <w:rPr>
          <w:rFonts w:ascii="Arial" w:eastAsia="Century Gothic" w:hAnsi="Arial" w:cs="Arial"/>
          <w:bCs/>
          <w:sz w:val="20"/>
          <w:szCs w:val="20"/>
        </w:rPr>
        <w:t>Being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Queer Kid: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Navigating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Disclosure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E47EFD">
        <w:rPr>
          <w:rFonts w:ascii="Arial" w:eastAsia="Century Gothic" w:hAnsi="Arial" w:cs="Arial"/>
          <w:bCs/>
          <w:sz w:val="20"/>
          <w:szCs w:val="20"/>
        </w:rPr>
        <w:t>Invited</w:t>
      </w:r>
      <w:proofErr w:type="spellEnd"/>
      <w:r w:rsidR="00E47EFD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E47EFD">
        <w:rPr>
          <w:rFonts w:ascii="Arial" w:eastAsia="Century Gothic" w:hAnsi="Arial" w:cs="Arial"/>
          <w:bCs/>
          <w:sz w:val="20"/>
          <w:szCs w:val="20"/>
        </w:rPr>
        <w:t>talk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Diversity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Week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CAC6F2C" w14:textId="6E31BF93" w:rsidR="00CD6F92" w:rsidRDefault="00CD6F92" w:rsidP="00CD6F92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058F6D62" w14:textId="2300F1E0" w:rsidR="00CD6F92" w:rsidRPr="00CD6F92" w:rsidRDefault="00CD6F92" w:rsidP="00CD6F92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MEDIA APPEARANCES</w:t>
      </w:r>
    </w:p>
    <w:p w14:paraId="31E3649D" w14:textId="26DACF1A" w:rsidR="00CD6F92" w:rsidRPr="00741312" w:rsidRDefault="00344390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344390">
        <w:rPr>
          <w:rFonts w:ascii="Arial" w:eastAsia="Century Gothic" w:hAnsi="Arial" w:cs="Arial"/>
          <w:bCs/>
          <w:sz w:val="20"/>
          <w:szCs w:val="20"/>
        </w:rPr>
        <w:t>These Deepfake Voices Can Help Trans Gamers</w:t>
      </w:r>
      <w:r>
        <w:rPr>
          <w:rFonts w:ascii="Arial" w:eastAsia="Century Gothic" w:hAnsi="Arial" w:cs="Arial"/>
          <w:bCs/>
          <w:sz w:val="20"/>
          <w:szCs w:val="20"/>
        </w:rPr>
        <w:t xml:space="preserve">. September 21, 2021. </w:t>
      </w:r>
      <w:r w:rsidR="00CD6F92" w:rsidRPr="00CD6F92">
        <w:rPr>
          <w:rFonts w:ascii="Arial" w:eastAsia="Century Gothic" w:hAnsi="Arial" w:cs="Arial"/>
          <w:bCs/>
          <w:sz w:val="20"/>
          <w:szCs w:val="20"/>
        </w:rPr>
        <w:t>https://www.wired.com/story/deepfake-voices-help-trans-gamers/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2EE702B6" w14:textId="466DF4E6" w:rsidR="00352AB4" w:rsidRPr="00352AB4" w:rsidRDefault="00067BA0" w:rsidP="00352AB4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6F5FB9F6" w14:textId="3ABE0208" w:rsidR="00352AB4" w:rsidRDefault="00352AB4" w:rsidP="00352AB4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</w:t>
      </w:r>
      <w:proofErr w:type="spellStart"/>
      <w:r>
        <w:rPr>
          <w:rFonts w:ascii="Arial" w:eastAsia="Century Gothic" w:hAnsi="Arial" w:cs="Arial"/>
          <w:sz w:val="20"/>
          <w:szCs w:val="20"/>
        </w:rPr>
        <w:t>Cohort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IDEALS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</w:t>
      </w:r>
      <w:proofErr w:type="spellStart"/>
      <w:r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  <w:r w:rsidR="0089500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22</w:t>
      </w:r>
    </w:p>
    <w:p w14:paraId="3B7176D5" w14:textId="4E520F57" w:rsidR="0073292D" w:rsidRPr="00FB2C09" w:rsidRDefault="0073292D" w:rsidP="0073292D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Jane Street Scholar </w:t>
      </w:r>
      <w:r w:rsidRPr="00741312">
        <w:rPr>
          <w:rFonts w:ascii="Arial" w:eastAsia="Century Gothic" w:hAnsi="Arial" w:cs="Arial"/>
          <w:sz w:val="20"/>
          <w:szCs w:val="20"/>
        </w:rPr>
        <w:t xml:space="preserve">| </w:t>
      </w: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0805808C" w14:textId="43A86984" w:rsidR="00FB2C09" w:rsidRPr="00FB2C09" w:rsidRDefault="0073292D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Flatiron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Health </w:t>
      </w: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Scholar </w:t>
      </w:r>
      <w:r w:rsidR="00FB2C09" w:rsidRPr="00741312">
        <w:rPr>
          <w:rFonts w:ascii="Arial" w:eastAsia="Century Gothic" w:hAnsi="Arial" w:cs="Arial"/>
          <w:sz w:val="20"/>
          <w:szCs w:val="20"/>
        </w:rPr>
        <w:t xml:space="preserve">| </w:t>
      </w:r>
      <w:proofErr w:type="spellStart"/>
      <w:r w:rsidR="00FB2C09">
        <w:rPr>
          <w:rFonts w:ascii="Arial" w:eastAsia="Century Gothic" w:hAnsi="Arial" w:cs="Arial"/>
          <w:sz w:val="20"/>
          <w:szCs w:val="20"/>
        </w:rPr>
        <w:t>Tapia</w:t>
      </w:r>
      <w:proofErr w:type="spellEnd"/>
      <w:r w:rsidR="00FB2C09">
        <w:rPr>
          <w:rFonts w:ascii="Arial" w:eastAsia="Century Gothic" w:hAnsi="Arial" w:cs="Arial"/>
          <w:sz w:val="20"/>
          <w:szCs w:val="20"/>
        </w:rPr>
        <w:t xml:space="preserve"> Conference | </w:t>
      </w:r>
      <w:r w:rsidR="00FB2C0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Leadership </w:t>
      </w:r>
      <w:proofErr w:type="spellStart"/>
      <w:r>
        <w:rPr>
          <w:rFonts w:ascii="Arial" w:eastAsia="Century Gothic" w:hAnsi="Arial" w:cs="Arial"/>
          <w:sz w:val="20"/>
          <w:szCs w:val="20"/>
        </w:rPr>
        <w:t>Advancing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Socially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Engaged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</w:t>
      </w:r>
      <w:proofErr w:type="spellStart"/>
      <w:r w:rsidR="00354B59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354B59">
        <w:rPr>
          <w:rFonts w:ascii="Arial" w:eastAsia="Century Gothic" w:hAnsi="Arial" w:cs="Arial"/>
          <w:sz w:val="20"/>
          <w:szCs w:val="20"/>
        </w:rPr>
        <w:t xml:space="preserve">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53140294" w:rsidR="00FB2C09" w:rsidRPr="009D0AE6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Access</w:t>
      </w:r>
      <w:r w:rsidR="009D0AE6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2C666EC6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</w:t>
      </w:r>
      <w:proofErr w:type="spellStart"/>
      <w:r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GEM Associate Fellow | The National 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Consortium</w:t>
      </w:r>
      <w:proofErr w:type="spellEnd"/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James and Eileen Simon Graduate Fellowship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Medal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Presidential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Full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proofErr w:type="gramStart"/>
      <w:r w:rsidRPr="00741312">
        <w:rPr>
          <w:rFonts w:ascii="Arial" w:eastAsia="Century Gothic" w:hAnsi="Arial" w:cs="Arial"/>
          <w:sz w:val="20"/>
          <w:szCs w:val="20"/>
        </w:rPr>
        <w:t>Tuition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)|</w:t>
      </w:r>
      <w:proofErr w:type="gram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</w:t>
      </w:r>
      <w:proofErr w:type="spellStart"/>
      <w:r w:rsidR="002C1606"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2C1606" w:rsidRPr="00741312">
        <w:rPr>
          <w:rFonts w:ascii="Arial" w:eastAsia="Century Gothic" w:hAnsi="Arial" w:cs="Arial"/>
          <w:sz w:val="20"/>
          <w:szCs w:val="20"/>
        </w:rPr>
        <w:t xml:space="preserve">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Siemens Merit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0C3CCBF8" w14:textId="4ABE4E7D" w:rsidR="00433161" w:rsidRDefault="00433161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Student Volunteer | </w:t>
      </w:r>
      <w:r w:rsidR="006926D4">
        <w:rPr>
          <w:rFonts w:ascii="Arial" w:eastAsia="Century Gothic" w:hAnsi="Arial" w:cs="Arial"/>
          <w:sz w:val="20"/>
          <w:szCs w:val="20"/>
        </w:rPr>
        <w:t xml:space="preserve">ACM </w:t>
      </w:r>
      <w:r>
        <w:rPr>
          <w:rFonts w:ascii="Arial" w:eastAsia="Century Gothic" w:hAnsi="Arial" w:cs="Arial"/>
          <w:sz w:val="20"/>
          <w:szCs w:val="20"/>
        </w:rPr>
        <w:t xml:space="preserve">CHI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-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2022</w:t>
      </w:r>
    </w:p>
    <w:p w14:paraId="267D1E21" w14:textId="5F1037E2" w:rsidR="00113282" w:rsidRDefault="0011328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Co-Organizer | </w:t>
      </w:r>
      <w:r w:rsidRPr="00113282">
        <w:rPr>
          <w:rFonts w:ascii="Arial" w:eastAsia="Century Gothic" w:hAnsi="Arial" w:cs="Arial"/>
          <w:sz w:val="20"/>
          <w:szCs w:val="20"/>
        </w:rPr>
        <w:t xml:space="preserve">Trans/Queer in HCI Mentoring </w:t>
      </w:r>
      <w:proofErr w:type="spellStart"/>
      <w:r w:rsidRPr="00113282">
        <w:rPr>
          <w:rFonts w:ascii="Arial" w:eastAsia="Century Gothic" w:hAnsi="Arial" w:cs="Arial"/>
          <w:sz w:val="20"/>
          <w:szCs w:val="20"/>
        </w:rPr>
        <w:t>Program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2021-present</w:t>
      </w:r>
    </w:p>
    <w:p w14:paraId="697D6679" w14:textId="3BEA4C47" w:rsidR="007B17D3" w:rsidRDefault="007B17D3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Board Member | The LGBTQ Center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2021-2023</w:t>
      </w:r>
    </w:p>
    <w:p w14:paraId="33CED6D6" w14:textId="27C9C080" w:rsidR="005650CC" w:rsidRDefault="005650C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</w:t>
      </w:r>
      <w:r w:rsidR="002B6842">
        <w:rPr>
          <w:rFonts w:ascii="Arial" w:eastAsia="Century Gothic" w:hAnsi="Arial" w:cs="Arial"/>
          <w:sz w:val="20"/>
          <w:szCs w:val="20"/>
        </w:rPr>
        <w:t xml:space="preserve">IEEE ISEC TPC 2019, 2021; </w:t>
      </w:r>
      <w:r>
        <w:rPr>
          <w:rFonts w:ascii="Arial" w:eastAsia="Century Gothic" w:hAnsi="Arial" w:cs="Arial"/>
          <w:sz w:val="20"/>
          <w:szCs w:val="20"/>
        </w:rPr>
        <w:t>ACM CSCW</w:t>
      </w:r>
      <w:r w:rsidR="00433161">
        <w:rPr>
          <w:rFonts w:ascii="Arial" w:eastAsia="Century Gothic" w:hAnsi="Arial" w:cs="Arial"/>
          <w:sz w:val="20"/>
          <w:szCs w:val="20"/>
        </w:rPr>
        <w:t xml:space="preserve"> </w:t>
      </w:r>
      <w:r w:rsidR="00433161" w:rsidRPr="006926D4">
        <w:rPr>
          <w:rFonts w:ascii="Arial" w:eastAsia="Century Gothic" w:hAnsi="Arial" w:cs="Arial"/>
          <w:b/>
          <w:bCs/>
          <w:sz w:val="20"/>
          <w:szCs w:val="20"/>
        </w:rPr>
        <w:t>2021</w:t>
      </w:r>
      <w:r w:rsidR="002B6842">
        <w:rPr>
          <w:rFonts w:ascii="Arial" w:eastAsia="Century Gothic" w:hAnsi="Arial" w:cs="Arial"/>
          <w:sz w:val="20"/>
          <w:szCs w:val="20"/>
        </w:rPr>
        <w:t xml:space="preserve">, 2022; CHI PLAY </w:t>
      </w:r>
      <w:r w:rsidR="002B6842" w:rsidRPr="006926D4">
        <w:rPr>
          <w:rFonts w:ascii="Arial" w:eastAsia="Century Gothic" w:hAnsi="Arial" w:cs="Arial"/>
          <w:b/>
          <w:bCs/>
          <w:sz w:val="20"/>
          <w:szCs w:val="20"/>
        </w:rPr>
        <w:t>2022</w:t>
      </w:r>
      <w:r>
        <w:rPr>
          <w:rFonts w:ascii="Arial" w:eastAsia="Century Gothic" w:hAnsi="Arial" w:cs="Arial"/>
          <w:sz w:val="20"/>
          <w:szCs w:val="20"/>
        </w:rPr>
        <w:t xml:space="preserve"> |</w:t>
      </w:r>
      <w:r w:rsidR="002B6842">
        <w:rPr>
          <w:rFonts w:ascii="Arial" w:eastAsia="Century Gothic" w:hAnsi="Arial" w:cs="Arial"/>
          <w:sz w:val="20"/>
          <w:szCs w:val="20"/>
        </w:rPr>
        <w:br/>
        <w:t xml:space="preserve">            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 w:rsidR="002B684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019-present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  <w:t xml:space="preserve"> </w:t>
      </w:r>
      <w:proofErr w:type="gramStart"/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  </w:t>
      </w:r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bold</w:t>
      </w:r>
      <w:proofErr w:type="spellEnd"/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special</w:t>
      </w:r>
      <w:proofErr w:type="spellEnd"/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recognition</w:t>
      </w:r>
      <w:proofErr w:type="spellEnd"/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)</w:t>
      </w:r>
    </w:p>
    <w:p w14:paraId="526433DB" w14:textId="1B2D4D31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Student Board Member | University </w:t>
      </w:r>
      <w:proofErr w:type="spellStart"/>
      <w:r>
        <w:rPr>
          <w:rFonts w:ascii="Arial" w:eastAsia="Century Gothic" w:hAnsi="Arial" w:cs="Arial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</w:t>
      </w:r>
      <w:r w:rsidR="003D528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lastRenderedPageBreak/>
        <w:t xml:space="preserve">Outreach and </w:t>
      </w:r>
      <w:proofErr w:type="spellStart"/>
      <w:r>
        <w:rPr>
          <w:rFonts w:ascii="Arial" w:eastAsia="Century Gothic" w:hAnsi="Arial" w:cs="Arial"/>
          <w:sz w:val="20"/>
          <w:szCs w:val="20"/>
        </w:rPr>
        <w:t>Solidarity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gramStart"/>
      <w:r w:rsidR="00717D9C">
        <w:rPr>
          <w:rFonts w:ascii="Arial" w:eastAsia="Century Gothic" w:hAnsi="Arial" w:cs="Arial"/>
          <w:sz w:val="20"/>
          <w:szCs w:val="20"/>
        </w:rPr>
        <w:t>Queer</w:t>
      </w:r>
      <w:proofErr w:type="gramEnd"/>
      <w:r w:rsidR="00717D9C">
        <w:rPr>
          <w:rFonts w:ascii="Arial" w:eastAsia="Century Gothic" w:hAnsi="Arial" w:cs="Arial"/>
          <w:sz w:val="20"/>
          <w:szCs w:val="20"/>
        </w:rPr>
        <w:t xml:space="preserve">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F5F41C6" w14:textId="217D902F" w:rsidR="00CC633A" w:rsidRPr="00741312" w:rsidRDefault="00071B48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AE7D6F">
        <w:rPr>
          <w:rFonts w:ascii="Arial" w:eastAsia="Century Gothic" w:hAnsi="Arial" w:cs="Arial"/>
          <w:sz w:val="20"/>
          <w:szCs w:val="20"/>
        </w:rPr>
        <w:t xml:space="preserve"> and Board Member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Irish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4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Reproductive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proofErr w:type="spellStart"/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1B91457D" w14:textId="2179FA8A" w:rsidR="00226900" w:rsidRPr="00741312" w:rsidRDefault="00920655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Volunteer</w:t>
      </w:r>
      <w:r w:rsidR="0000310A"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Amazing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Grace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Counseling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URMD Grad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Cohort</w:t>
      </w:r>
      <w:proofErr w:type="spellEnd"/>
      <w:r w:rsidR="00251A2D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251A2D" w:rsidRPr="00741312">
        <w:rPr>
          <w:rFonts w:ascii="Arial" w:eastAsia="Century Gothic" w:hAnsi="Arial" w:cs="Arial"/>
          <w:sz w:val="20"/>
          <w:szCs w:val="20"/>
        </w:rPr>
        <w:t>Participant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proofErr w:type="spellStart"/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Striving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Excellence in College and University Teaching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Kaneb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Center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4667A9B9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Responsible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Conduct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Research | CITI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  <w:r w:rsidR="00FB0C7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Society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Applied and Industrial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Mathematics</w:t>
      </w:r>
      <w:proofErr w:type="spellEnd"/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1E5235" w:rsidRPr="00741312">
        <w:rPr>
          <w:rFonts w:ascii="Arial" w:eastAsia="Century Gothic" w:hAnsi="Arial" w:cs="Arial"/>
          <w:sz w:val="20"/>
          <w:szCs w:val="20"/>
        </w:rPr>
        <w:t>Upsilon</w:t>
      </w:r>
      <w:proofErr w:type="spellEnd"/>
      <w:r w:rsidR="001E5235" w:rsidRPr="00741312">
        <w:rPr>
          <w:rFonts w:ascii="Arial" w:eastAsia="Century Gothic" w:hAnsi="Arial" w:cs="Arial"/>
          <w:sz w:val="20"/>
          <w:szCs w:val="20"/>
        </w:rPr>
        <w:t xml:space="preserve">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6302" w14:textId="77777777" w:rsidR="003E483E" w:rsidRDefault="003E483E" w:rsidP="006047DB">
      <w:pPr>
        <w:spacing w:after="0" w:line="240" w:lineRule="auto"/>
      </w:pPr>
      <w:r>
        <w:separator/>
      </w:r>
    </w:p>
  </w:endnote>
  <w:endnote w:type="continuationSeparator" w:id="0">
    <w:p w14:paraId="590D9E59" w14:textId="77777777" w:rsidR="003E483E" w:rsidRDefault="003E483E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FC13" w14:textId="77777777" w:rsidR="003E483E" w:rsidRDefault="003E483E" w:rsidP="006047DB">
      <w:pPr>
        <w:spacing w:after="0" w:line="240" w:lineRule="auto"/>
      </w:pPr>
      <w:r>
        <w:separator/>
      </w:r>
    </w:p>
  </w:footnote>
  <w:footnote w:type="continuationSeparator" w:id="0">
    <w:p w14:paraId="6CEB3C76" w14:textId="77777777" w:rsidR="003E483E" w:rsidRDefault="003E483E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614339">
    <w:abstractNumId w:val="8"/>
  </w:num>
  <w:num w:numId="2" w16cid:durableId="2092458824">
    <w:abstractNumId w:val="6"/>
  </w:num>
  <w:num w:numId="3" w16cid:durableId="806049091">
    <w:abstractNumId w:val="1"/>
  </w:num>
  <w:num w:numId="4" w16cid:durableId="757018717">
    <w:abstractNumId w:val="2"/>
  </w:num>
  <w:num w:numId="5" w16cid:durableId="701245484">
    <w:abstractNumId w:val="3"/>
  </w:num>
  <w:num w:numId="6" w16cid:durableId="228926605">
    <w:abstractNumId w:val="4"/>
  </w:num>
  <w:num w:numId="7" w16cid:durableId="1785078841">
    <w:abstractNumId w:val="5"/>
  </w:num>
  <w:num w:numId="8" w16cid:durableId="1377463264">
    <w:abstractNumId w:val="7"/>
  </w:num>
  <w:num w:numId="9" w16cid:durableId="74811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261D0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5D4F"/>
    <w:rsid w:val="000770DA"/>
    <w:rsid w:val="000827E3"/>
    <w:rsid w:val="00082D12"/>
    <w:rsid w:val="0008732E"/>
    <w:rsid w:val="000A1693"/>
    <w:rsid w:val="000B3B7A"/>
    <w:rsid w:val="000B6899"/>
    <w:rsid w:val="000C352F"/>
    <w:rsid w:val="000D6440"/>
    <w:rsid w:val="000E1768"/>
    <w:rsid w:val="000F6A46"/>
    <w:rsid w:val="001073F3"/>
    <w:rsid w:val="00113121"/>
    <w:rsid w:val="00113282"/>
    <w:rsid w:val="001140FA"/>
    <w:rsid w:val="00130CBC"/>
    <w:rsid w:val="00132683"/>
    <w:rsid w:val="00145802"/>
    <w:rsid w:val="00153DDB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D5CDF"/>
    <w:rsid w:val="001E5235"/>
    <w:rsid w:val="001F299D"/>
    <w:rsid w:val="001F6FD8"/>
    <w:rsid w:val="0020138B"/>
    <w:rsid w:val="002016A3"/>
    <w:rsid w:val="00217FF0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842"/>
    <w:rsid w:val="002B6A77"/>
    <w:rsid w:val="002B7485"/>
    <w:rsid w:val="002C15C6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22B1"/>
    <w:rsid w:val="00324A9D"/>
    <w:rsid w:val="00344390"/>
    <w:rsid w:val="003470B5"/>
    <w:rsid w:val="00352AB4"/>
    <w:rsid w:val="00354B59"/>
    <w:rsid w:val="00356BCD"/>
    <w:rsid w:val="003773D5"/>
    <w:rsid w:val="003A2A7D"/>
    <w:rsid w:val="003B52C3"/>
    <w:rsid w:val="003C6BBE"/>
    <w:rsid w:val="003D526D"/>
    <w:rsid w:val="003D5285"/>
    <w:rsid w:val="003D5D9F"/>
    <w:rsid w:val="003D6E2E"/>
    <w:rsid w:val="003E483E"/>
    <w:rsid w:val="003F5AFE"/>
    <w:rsid w:val="003F6460"/>
    <w:rsid w:val="00404A5B"/>
    <w:rsid w:val="00404D4F"/>
    <w:rsid w:val="00410946"/>
    <w:rsid w:val="00433161"/>
    <w:rsid w:val="00444351"/>
    <w:rsid w:val="00447DD1"/>
    <w:rsid w:val="0046279D"/>
    <w:rsid w:val="00464E24"/>
    <w:rsid w:val="00464FB7"/>
    <w:rsid w:val="0046524D"/>
    <w:rsid w:val="00475181"/>
    <w:rsid w:val="00475A6A"/>
    <w:rsid w:val="0048284B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76654"/>
    <w:rsid w:val="0058093E"/>
    <w:rsid w:val="00582F16"/>
    <w:rsid w:val="00586442"/>
    <w:rsid w:val="005A0C2B"/>
    <w:rsid w:val="005A2CD9"/>
    <w:rsid w:val="005B18B4"/>
    <w:rsid w:val="005C72AB"/>
    <w:rsid w:val="005D0B0D"/>
    <w:rsid w:val="005D51F6"/>
    <w:rsid w:val="005D6AD2"/>
    <w:rsid w:val="005D6E90"/>
    <w:rsid w:val="005E6251"/>
    <w:rsid w:val="006047DB"/>
    <w:rsid w:val="00642EE3"/>
    <w:rsid w:val="00642FB4"/>
    <w:rsid w:val="006445C8"/>
    <w:rsid w:val="006467F2"/>
    <w:rsid w:val="0064693C"/>
    <w:rsid w:val="00653665"/>
    <w:rsid w:val="00656663"/>
    <w:rsid w:val="006733B2"/>
    <w:rsid w:val="006926D4"/>
    <w:rsid w:val="006942DE"/>
    <w:rsid w:val="00695C20"/>
    <w:rsid w:val="006A3DAD"/>
    <w:rsid w:val="006A445B"/>
    <w:rsid w:val="006A5D54"/>
    <w:rsid w:val="006E1F11"/>
    <w:rsid w:val="006F0406"/>
    <w:rsid w:val="006F0588"/>
    <w:rsid w:val="00713247"/>
    <w:rsid w:val="00713820"/>
    <w:rsid w:val="00714F59"/>
    <w:rsid w:val="00717D9C"/>
    <w:rsid w:val="0072635D"/>
    <w:rsid w:val="0073136C"/>
    <w:rsid w:val="0073292D"/>
    <w:rsid w:val="00735936"/>
    <w:rsid w:val="00736C0C"/>
    <w:rsid w:val="00741312"/>
    <w:rsid w:val="0074406D"/>
    <w:rsid w:val="00744B2A"/>
    <w:rsid w:val="0074535C"/>
    <w:rsid w:val="007457CF"/>
    <w:rsid w:val="00756650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0F2D"/>
    <w:rsid w:val="007B17D3"/>
    <w:rsid w:val="007B7B5B"/>
    <w:rsid w:val="007C7582"/>
    <w:rsid w:val="007E2A6B"/>
    <w:rsid w:val="007E522E"/>
    <w:rsid w:val="007F0358"/>
    <w:rsid w:val="00802840"/>
    <w:rsid w:val="008149CB"/>
    <w:rsid w:val="00822858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95004"/>
    <w:rsid w:val="008A2E17"/>
    <w:rsid w:val="008B30D1"/>
    <w:rsid w:val="008E6189"/>
    <w:rsid w:val="008E7C16"/>
    <w:rsid w:val="008F66DA"/>
    <w:rsid w:val="00905B31"/>
    <w:rsid w:val="0091464B"/>
    <w:rsid w:val="00920655"/>
    <w:rsid w:val="0095628C"/>
    <w:rsid w:val="0096125C"/>
    <w:rsid w:val="00964745"/>
    <w:rsid w:val="009853E6"/>
    <w:rsid w:val="0098594A"/>
    <w:rsid w:val="0099210A"/>
    <w:rsid w:val="009A7FBA"/>
    <w:rsid w:val="009B3DEC"/>
    <w:rsid w:val="009B3E4B"/>
    <w:rsid w:val="009B5B33"/>
    <w:rsid w:val="009D0AE6"/>
    <w:rsid w:val="009F1192"/>
    <w:rsid w:val="00A035FB"/>
    <w:rsid w:val="00A07B04"/>
    <w:rsid w:val="00A07C83"/>
    <w:rsid w:val="00A31127"/>
    <w:rsid w:val="00A43748"/>
    <w:rsid w:val="00A50B4B"/>
    <w:rsid w:val="00A54901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D215D"/>
    <w:rsid w:val="00AE293E"/>
    <w:rsid w:val="00AE7D6F"/>
    <w:rsid w:val="00AF1CF3"/>
    <w:rsid w:val="00AF3CAA"/>
    <w:rsid w:val="00B15C9B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BF05DC"/>
    <w:rsid w:val="00C03396"/>
    <w:rsid w:val="00C05ECD"/>
    <w:rsid w:val="00C21058"/>
    <w:rsid w:val="00C26624"/>
    <w:rsid w:val="00C353D3"/>
    <w:rsid w:val="00C54448"/>
    <w:rsid w:val="00C72E55"/>
    <w:rsid w:val="00C84A41"/>
    <w:rsid w:val="00C97F7E"/>
    <w:rsid w:val="00CC2654"/>
    <w:rsid w:val="00CC633A"/>
    <w:rsid w:val="00CD23EF"/>
    <w:rsid w:val="00CD4AEE"/>
    <w:rsid w:val="00CD6F92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A73DF"/>
    <w:rsid w:val="00DB5695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47EFD"/>
    <w:rsid w:val="00E617EE"/>
    <w:rsid w:val="00E637D5"/>
    <w:rsid w:val="00E63AB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287D"/>
    <w:rsid w:val="00EF3007"/>
    <w:rsid w:val="00F13DCB"/>
    <w:rsid w:val="00F30267"/>
    <w:rsid w:val="00F30CB9"/>
    <w:rsid w:val="00F3476E"/>
    <w:rsid w:val="00F51040"/>
    <w:rsid w:val="00F60CEC"/>
    <w:rsid w:val="00F64D13"/>
    <w:rsid w:val="00F65ACD"/>
    <w:rsid w:val="00F6728B"/>
    <w:rsid w:val="00F72ADA"/>
    <w:rsid w:val="00F736AE"/>
    <w:rsid w:val="00FA566F"/>
    <w:rsid w:val="00FB0C73"/>
    <w:rsid w:val="00FB2C0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136</cp:revision>
  <cp:lastPrinted>2020-03-12T10:32:00Z</cp:lastPrinted>
  <dcterms:created xsi:type="dcterms:W3CDTF">2020-03-12T10:32:00Z</dcterms:created>
  <dcterms:modified xsi:type="dcterms:W3CDTF">2022-05-17T10:54:00Z</dcterms:modified>
</cp:coreProperties>
</file>