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ca9736kbc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&amp; GitHub – Beginner’s Guide (Python Project Example)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3zesih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Git?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that tracks changes in your code so you can go back in time, work with others, and manage versions easily.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time machine for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o5a56rfr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GitHub?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</w:t>
      </w: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where you can store Git repositories online and collaborate with others.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tww59mh6z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Basic Git Commands</w:t>
      </w:r>
    </w:p>
    <w:tbl>
      <w:tblPr>
        <w:tblStyle w:val="Table1"/>
        <w:tblW w:w="6775.0" w:type="dxa"/>
        <w:jc w:val="left"/>
        <w:tblLayout w:type="fixed"/>
        <w:tblLook w:val="0600"/>
      </w:tblPr>
      <w:tblGrid>
        <w:gridCol w:w="3125"/>
        <w:gridCol w:w="3650"/>
        <w:tblGridChange w:id="0">
          <w:tblGrid>
            <w:gridCol w:w="312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Create a Git repository in the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Stage all changes for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Save changes with a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See the current status of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View commit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Link local repo to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Upload to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Download latest changes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375h6tqs2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Folder Structure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</w:t>
      </w:r>
      <w:r w:rsidDel="00000000" w:rsidR="00000000" w:rsidRPr="00000000">
        <w:rPr>
          <w:b w:val="1"/>
          <w:bCs w:val="1"/>
          <w:rtl w:val="0"/>
        </w:rPr>
        <w:t xml:space="preserve">Python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my-python-project/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ph8ajx7ze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Load environment variables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API_KEY = os.getenv("API_KEY")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print("Hello, Git &amp; GitHub!")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print(f"Your API Key is: {API_KEY}")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3xlgmqjg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(Stores sensitive info – never commit to GitHub)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API_KEY=123456abcdef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blwytpjxi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(Tells Git which files to ignore)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Python cache files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Virtual environment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Environment variables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lc0pramz4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Step-by-Step Workflow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Initialize Git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Add files to staging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Create GitHub Repo</w:t>
      </w:r>
      <w:r w:rsidDel="00000000" w:rsidR="00000000" w:rsidRPr="00000000">
        <w:rPr>
          <w:rtl w:val="0"/>
        </w:rPr>
        <w:t xml:space="preserve"> (on github.com)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Connect Local Repo to GitHub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remote add origin https://github.com/username/my-python-project.git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b w:val="1"/>
          <w:bCs w:val="1"/>
          <w:rtl w:val="0"/>
        </w:rPr>
        <w:t xml:space="preserve">Update Project Later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git commit -m "Updated main.py"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0ev0qhhnl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Never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 other sensitive files</w:t>
        <w:br w:type="textWrapping"/>
        <w:t xml:space="preserve"> ✅ Commit often with clear messages</w:t>
        <w:br w:type="textWrapping"/>
        <w:t xml:space="preserve"> ✅ Pull before pushing changes when working in teams</w:t>
        <w:br w:type="textWrapping"/>
        <w:t xml:space="preserve"> 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 keep repo clean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rd54151g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Happens If You Don’t Follow Best Practices?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294.166225516146"/>
        <w:gridCol w:w="7065.833774483854"/>
        <w:tblGridChange w:id="0">
          <w:tblGrid>
            <w:gridCol w:w="2294.166225516146"/>
            <w:gridCol w:w="7065.8337744838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 If You Ignore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commit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or sensitive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Your API keys, passwords, or private data could become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— anyone can misuse them. Even in private repos, teammates may accidentally expose them later.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 often with clear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 won’t know what changes were made when — making debugging and rollback difficult.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 before pushing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someone else pushed changes, your push might be rejected, causing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merge conflicts</w:t>
            </w:r>
            <w:r w:rsidDel="00000000" w:rsidR="00000000" w:rsidRPr="00000000">
              <w:rPr>
                <w:rtl w:val="0"/>
              </w:rPr>
              <w:t xml:space="preserve"> that are hard to fix.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Your repo will get filled with unnecessary files (e.g., logs, temporary files, large datasets), making it slower and messy.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Real risk</w:t>
      </w:r>
      <w:r w:rsidDel="00000000" w:rsidR="00000000" w:rsidRPr="00000000">
        <w:rPr>
          <w:rtl w:val="0"/>
        </w:rPr>
        <w:t xml:space="preserve">: 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has caused actual companies to leak database credentials publicly.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y71kpm0v7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jrkd8bkwr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uc3lalh00f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to Create a Branch and Merge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pretend you’re adding a new feature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4k15u7sh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Create a New Branch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Create branch named 'feature-welcome'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branch feature-welcome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Switch to that branch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checkout feature-welcome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(Shortcut: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git checkout -b feature-welcome</w:t>
      </w:r>
      <w:r w:rsidDel="00000000" w:rsidR="00000000" w:rsidRPr="00000000">
        <w:rPr>
          <w:i w:val="1"/>
          <w:iCs w:val="1"/>
          <w:rtl w:val="0"/>
        </w:rPr>
        <w:t xml:space="preserve"> creates + switches in one command)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g7azctol0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Make Changes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welcome_user(name):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f"Welcome, {name}!"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print(welcome_user("Ostad"))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1bv7ni561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Commit Changes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main.py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"Added welcome_user function"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8b3wvf01qh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Merge Back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Switch to main branch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Merge the feature branch into main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merge feature-welcome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htncpo676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Push Changes to GitHub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07rhtf1x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Delete the Branch (Optional)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branch -d feature-welcome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Additional Resource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https://www.w3schools.com/git/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gi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