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3C13" w:rsidRDefault="00B83C13">
      <w:r>
        <w:t xml:space="preserve">R: [onverstaanbaar] ons breed, en vandaar ook dat we inmiddels voor de tweede keer naar Brussel zijn geweest om te kijken wat we, als je het hebt over de meest innovatieve binnenstad. </w:t>
      </w:r>
      <w:proofErr w:type="spellStart"/>
      <w:r>
        <w:t>Dat gaat</w:t>
      </w:r>
      <w:proofErr w:type="spellEnd"/>
      <w:r>
        <w:t xml:space="preserve"> verder dan alleen maar </w:t>
      </w:r>
      <w:proofErr w:type="spellStart"/>
      <w:r>
        <w:t>retail</w:t>
      </w:r>
      <w:proofErr w:type="spellEnd"/>
      <w:r>
        <w:t xml:space="preserve"> en heeft te maken met </w:t>
      </w:r>
      <w:r w:rsidRPr="00471713">
        <w:rPr>
          <w:b/>
          <w:bCs/>
        </w:rPr>
        <w:t>circulair,</w:t>
      </w:r>
      <w:r>
        <w:t xml:space="preserve"> met duurzaamheid, met CO2 neutraal, en hoe kun je die zaken met elkaar verbinden en daar een project van maken, daar zijn we nu mee bezig om te organiseren, en dat is heel interessant om dat te weten, dus we willen dat in samenwerking met een vijf- zestal Europese steden gaan </w:t>
      </w:r>
      <w:r w:rsidRPr="00471713">
        <w:rPr>
          <w:b/>
          <w:bCs/>
        </w:rPr>
        <w:t>wegzetten.</w:t>
      </w:r>
    </w:p>
    <w:p w:rsidR="0094098C" w:rsidRPr="00B83C13" w:rsidRDefault="0094098C"/>
    <w:p w:rsidR="00B83C13" w:rsidRDefault="00B83C13">
      <w:r>
        <w:t xml:space="preserve">I: </w:t>
      </w:r>
      <w:r w:rsidR="0094098C">
        <w:t xml:space="preserve">Ik heb een aantal vragen, de eerste vragen die ik heb zijn hoe ondersteunt de </w:t>
      </w:r>
      <w:proofErr w:type="spellStart"/>
      <w:r w:rsidR="0094098C">
        <w:t>Cityclub</w:t>
      </w:r>
      <w:proofErr w:type="spellEnd"/>
      <w:r w:rsidR="0094098C">
        <w:t xml:space="preserve"> ondernemers in de</w:t>
      </w:r>
      <w:r w:rsidR="00703C36">
        <w:t xml:space="preserve"> </w:t>
      </w:r>
      <w:r w:rsidR="0094098C">
        <w:t xml:space="preserve">stad Groningen? Wat is de rol van de </w:t>
      </w:r>
      <w:proofErr w:type="spellStart"/>
      <w:r w:rsidR="0094098C">
        <w:t>Cityclub</w:t>
      </w:r>
      <w:proofErr w:type="spellEnd"/>
      <w:r w:rsidR="0094098C">
        <w:t>?</w:t>
      </w:r>
    </w:p>
    <w:p w:rsidR="0094098C" w:rsidRDefault="0094098C"/>
    <w:p w:rsidR="00B83C13" w:rsidRDefault="00B83C13">
      <w:r>
        <w:t>R:</w:t>
      </w:r>
      <w:r w:rsidR="0094098C">
        <w:t xml:space="preserve"> De rol van de </w:t>
      </w:r>
      <w:proofErr w:type="spellStart"/>
      <w:r w:rsidR="0094098C">
        <w:t>Cityclub</w:t>
      </w:r>
      <w:proofErr w:type="spellEnd"/>
      <w:r w:rsidR="0094098C">
        <w:t xml:space="preserve"> is, wij vertegenwoordigen hen in hun belangen als het gaat om de politiek, de gemeente, bij dossiers die van belang zijn op het gebied van ruimtelijke ordening, maar ook reclamebepalingen, wat mag wel, wat mag niet, </w:t>
      </w:r>
      <w:r w:rsidR="0022100C">
        <w:t xml:space="preserve">hoe kun je er inderdaad als </w:t>
      </w:r>
      <w:r w:rsidR="0022100C">
        <w:rPr>
          <w:b/>
          <w:bCs/>
        </w:rPr>
        <w:t xml:space="preserve">[onverstaanbaar] </w:t>
      </w:r>
      <w:r w:rsidR="0022100C">
        <w:t>uitkomen</w:t>
      </w:r>
      <w:r w:rsidR="0094098C">
        <w:t xml:space="preserve">. En wij organiseren die ondernemers, die doen hun winkeltje open en sluiten hem weer, en dat is al heel veel werk, en wij proberen collectief hen tot stand te brengen, en proberen hen collectief een stem te geven in de politiek, zodat je inderdaad evenwichtig een </w:t>
      </w:r>
      <w:r w:rsidR="00703C36">
        <w:t>gesprekspartner</w:t>
      </w:r>
      <w:r w:rsidR="0094098C">
        <w:t xml:space="preserve"> wordt van de gemeente vanuit ondernemers gezien, terwijl dat altijd in de tijd vanuit </w:t>
      </w:r>
      <w:proofErr w:type="spellStart"/>
      <w:r w:rsidR="0022100C">
        <w:t>Jacque</w:t>
      </w:r>
      <w:proofErr w:type="spellEnd"/>
      <w:r w:rsidR="0022100C">
        <w:t xml:space="preserve"> </w:t>
      </w:r>
      <w:proofErr w:type="spellStart"/>
      <w:r w:rsidR="0022100C">
        <w:t>Wallage</w:t>
      </w:r>
      <w:proofErr w:type="spellEnd"/>
      <w:r w:rsidR="0022100C">
        <w:t xml:space="preserve">, Karin Dekker, weet ik veel wie, </w:t>
      </w:r>
      <w:r w:rsidR="004170DD">
        <w:t>vaak eenrichtingsverkeer was en je had vaak over ondernemers gesproken in plaats van met ondernemers. Dus daar hebben wij verandering in gebracht en dat proberen we steeds op een hoger niveau te brengen.</w:t>
      </w:r>
    </w:p>
    <w:p w:rsidR="004170DD" w:rsidRDefault="004170DD"/>
    <w:p w:rsidR="004170DD" w:rsidRPr="0022100C" w:rsidRDefault="004170DD">
      <w:r>
        <w:t xml:space="preserve">I: En sinds wanneer bestaat de </w:t>
      </w:r>
      <w:proofErr w:type="spellStart"/>
      <w:r>
        <w:t>Cityclub</w:t>
      </w:r>
      <w:proofErr w:type="spellEnd"/>
      <w:r>
        <w:t>?</w:t>
      </w:r>
      <w:r>
        <w:br/>
      </w:r>
      <w:r>
        <w:br/>
        <w:t xml:space="preserve">R: De Groninger </w:t>
      </w:r>
      <w:proofErr w:type="spellStart"/>
      <w:r>
        <w:t>Cityclub</w:t>
      </w:r>
      <w:proofErr w:type="spellEnd"/>
      <w:r>
        <w:t xml:space="preserve"> bestaat vanaf de tachtiger jaren, en dat was een verzameling van straten in de binnenstad en marketing viel daar ook onder, en ter lange leste, en dat is begin 2000 gebeurt, is marketing omdat dat toch naar een hoger niveau getild moest worden, is zelfstandig marketing Groningen geworden. De Groninger </w:t>
      </w:r>
      <w:proofErr w:type="spellStart"/>
      <w:r>
        <w:t>Cityclub</w:t>
      </w:r>
      <w:proofErr w:type="spellEnd"/>
      <w:r>
        <w:t xml:space="preserve"> is opgeschaald tot de binnenrand van </w:t>
      </w:r>
      <w:r w:rsidR="0022100C" w:rsidRPr="0022100C">
        <w:rPr>
          <w:b/>
          <w:bCs/>
        </w:rPr>
        <w:t>diepe ring</w:t>
      </w:r>
      <w:r>
        <w:t xml:space="preserve">, en dat is nu nog verder gegaan. En na de </w:t>
      </w:r>
      <w:r w:rsidR="0022100C">
        <w:rPr>
          <w:b/>
          <w:bCs/>
        </w:rPr>
        <w:t>[onverstaanbaar]</w:t>
      </w:r>
      <w:r>
        <w:rPr>
          <w:b/>
          <w:bCs/>
        </w:rPr>
        <w:t xml:space="preserve"> </w:t>
      </w:r>
      <w:r>
        <w:t xml:space="preserve">aan postcodes want we hebben een fondsonderneming met Groningen waardoor ondernemers ook </w:t>
      </w:r>
      <w:r w:rsidR="00471713">
        <w:t>financiële</w:t>
      </w:r>
      <w:r>
        <w:t xml:space="preserve"> </w:t>
      </w:r>
      <w:r w:rsidR="00471713">
        <w:t xml:space="preserve">steun hebben gekregen en heel veel dingen in cofinanciering met de gemeente doen, maar als de ondernemers geld genereert en wat te bieden hebt en zegt “dit willen we op deze manier doen, wat vinden jullie ervan? Willen jullie ook mee?” Dan praat je heel anders dan dat je vroeger </w:t>
      </w:r>
      <w:r w:rsidR="0022100C">
        <w:rPr>
          <w:b/>
          <w:bCs/>
        </w:rPr>
        <w:t>[onverstaanbaar]</w:t>
      </w:r>
      <w:r w:rsidR="0022100C">
        <w:t>.</w:t>
      </w:r>
    </w:p>
    <w:p w:rsidR="00471713" w:rsidRPr="00471713" w:rsidRDefault="00471713"/>
    <w:p w:rsidR="00471713" w:rsidRDefault="00471713">
      <w:r w:rsidRPr="00471713">
        <w:t xml:space="preserve">I: </w:t>
      </w:r>
      <w:r>
        <w:t>Dus dat betekent dat jullie meer slagkracht hebben gekregen richting de gemeente.</w:t>
      </w:r>
    </w:p>
    <w:p w:rsidR="00471713" w:rsidRDefault="00471713"/>
    <w:p w:rsidR="00471713" w:rsidRDefault="00471713">
      <w:r>
        <w:t xml:space="preserve">R: Absoluut. We zijn een serieuze gesprekspartner van de gemeente en ze betrekken ons vanuit hun dossiers. “Waar zijn ze mee bezig </w:t>
      </w:r>
      <w:proofErr w:type="spellStart"/>
      <w:r>
        <w:rPr>
          <w:b/>
          <w:bCs/>
        </w:rPr>
        <w:t>binnenstadsvisie</w:t>
      </w:r>
      <w:proofErr w:type="spellEnd"/>
      <w:r>
        <w:rPr>
          <w:b/>
          <w:bCs/>
        </w:rPr>
        <w:t>”</w:t>
      </w:r>
      <w:r>
        <w:t xml:space="preserve"> dan worden wij daarbij betrokken om daarover mee te praten, om dat vorm te geven.</w:t>
      </w:r>
    </w:p>
    <w:p w:rsidR="00471713" w:rsidRDefault="00471713"/>
    <w:p w:rsidR="00471713" w:rsidRDefault="00471713">
      <w:r>
        <w:t>I: En hoeveel ondernemers zijn er ongeveer aangesloten?</w:t>
      </w:r>
      <w:r>
        <w:br/>
      </w:r>
      <w:r>
        <w:br/>
        <w:t xml:space="preserve">R: Er zijn een goede 500 ondernemers in de binnenstad aangesloten, en ook een aantal buiten die zone, dan krijg je het over het </w:t>
      </w:r>
      <w:r w:rsidRPr="00471713">
        <w:rPr>
          <w:b/>
          <w:bCs/>
        </w:rPr>
        <w:t>schoolplein</w:t>
      </w:r>
      <w:r>
        <w:t xml:space="preserve">, de Decathlon, die gaat open, </w:t>
      </w:r>
      <w:r w:rsidR="0022100C">
        <w:rPr>
          <w:b/>
          <w:bCs/>
        </w:rPr>
        <w:t>[onverstaanbaar]</w:t>
      </w:r>
      <w:r>
        <w:t xml:space="preserve">, Mediamarkt is dat niet, IKEA is dat niet, dat soort van ondernemingen die </w:t>
      </w:r>
      <w:r>
        <w:lastRenderedPageBreak/>
        <w:t xml:space="preserve">inderdaad eigenlijk meer met </w:t>
      </w:r>
      <w:proofErr w:type="spellStart"/>
      <w:r>
        <w:t>retail</w:t>
      </w:r>
      <w:proofErr w:type="spellEnd"/>
      <w:r>
        <w:t xml:space="preserve"> in de binnenstad van doen hebben, ook vergelijkbaar zijn als heel MKB-bedrijven die daar in dat gebied zitten.</w:t>
      </w:r>
    </w:p>
    <w:p w:rsidR="00471713" w:rsidRDefault="00471713"/>
    <w:p w:rsidR="00471713" w:rsidRDefault="00471713">
      <w:r>
        <w:t xml:space="preserve">I: En bijvoorbeeld winkeliers van </w:t>
      </w:r>
      <w:proofErr w:type="spellStart"/>
      <w:r>
        <w:t>Paddepoel</w:t>
      </w:r>
      <w:proofErr w:type="spellEnd"/>
      <w:r>
        <w:t>, of Vinkhuizen, of Leeuwenborg, zijn die ook nog-?</w:t>
      </w:r>
      <w:r>
        <w:br/>
      </w:r>
      <w:r>
        <w:br/>
        <w:t xml:space="preserve">R: </w:t>
      </w:r>
      <w:r w:rsidR="00456598">
        <w:t xml:space="preserve">Die vallen niet onder ons gebied, die vallen onder Bedrijven Vereniging West. En daar vallen het Overwinningsplein, Heilman, </w:t>
      </w:r>
      <w:proofErr w:type="spellStart"/>
      <w:r w:rsidR="00456598">
        <w:t>Paddepoel</w:t>
      </w:r>
      <w:proofErr w:type="spellEnd"/>
      <w:r w:rsidR="00456598">
        <w:t xml:space="preserve">, dat soort vakgebieden, die vallen daaronder. We staan wel in direct contact met elkaar, want we hebben samen met West die Groninger </w:t>
      </w:r>
      <w:proofErr w:type="spellStart"/>
      <w:r w:rsidR="00456598">
        <w:t>retail</w:t>
      </w:r>
      <w:proofErr w:type="spellEnd"/>
      <w:r w:rsidR="00456598">
        <w:t xml:space="preserve"> ondernemersagenda tot stand gebracht anderhalf jaar geleden. Dus dat is een gezamenlijk document. Het was eerst altijd ieder voor zich, dat gold voor ons allen, maar nu wordt er eerder samengewerkt en dat zie je ook terug in de resultaten.</w:t>
      </w:r>
    </w:p>
    <w:p w:rsidR="00456598" w:rsidRDefault="00456598"/>
    <w:p w:rsidR="00456598" w:rsidRDefault="00456598">
      <w:r>
        <w:t>I: Wat is er nou specifiek voor de ondernemers in Groningen? Is dat nou een andere samenstelling dan in andere steden? Wijkt Groningen daarvan af?</w:t>
      </w:r>
    </w:p>
    <w:p w:rsidR="00456598" w:rsidRDefault="00456598"/>
    <w:p w:rsidR="00456598" w:rsidRDefault="00456598">
      <w:r>
        <w:t xml:space="preserve">R: Wat Groningen onderscheidend maakt ten opzichte </w:t>
      </w:r>
      <w:proofErr w:type="spellStart"/>
      <w:r>
        <w:t xml:space="preserve">van </w:t>
      </w:r>
      <w:proofErr w:type="spellEnd"/>
      <w:r>
        <w:t xml:space="preserve">andere steden is dat wij een binnenstad hebben als een postzegel, onze </w:t>
      </w:r>
      <w:proofErr w:type="spellStart"/>
      <w:r>
        <w:t>binnenstand</w:t>
      </w:r>
      <w:proofErr w:type="spellEnd"/>
      <w:r>
        <w:t xml:space="preserve"> is een kilometer bij een kilometer </w:t>
      </w:r>
      <w:r>
        <w:t>bij een kilometer</w:t>
      </w:r>
      <w:r>
        <w:t xml:space="preserve"> </w:t>
      </w:r>
      <w:r>
        <w:t>bij een kilometer</w:t>
      </w:r>
      <w:r>
        <w:t>, we hebben een hele compacte binnenstad met hele authentieke kenmerken, als je het hebt over universiteit en kunst en cultuur heeft het daar een hele belangrijke plek in</w:t>
      </w:r>
      <w:r w:rsidR="00AF2D94">
        <w:t xml:space="preserve">, maar het zit ook allemaal in het hartje van de stad. Je hebt de oude gebouwen van de universiteit, maar ook datgene wat er omheen zit aan winkeltjes in Oude Kijk in t’ Jatstraat, enzovoort, dat komt ook mede door de manier waarop die binnenstad gezet is, want wij hebben als geen andere stad een jonge bevolking, de jongste bevolking van Nederland, en dat zie je ook terug in de manier waarop die stad leeft en bruist, waarom het </w:t>
      </w:r>
      <w:proofErr w:type="spellStart"/>
      <w:r w:rsidR="00AF2D94">
        <w:t>eingelijk</w:t>
      </w:r>
      <w:proofErr w:type="spellEnd"/>
      <w:r w:rsidR="00AF2D94">
        <w:t xml:space="preserve"> een 24-uursstad is, maar authentieke winkels nemen een hele belangrijke en onderscheidende rol in beslag ten opzichte van andere steden. Laatste 10 jaar ben ik heel van bedr</w:t>
      </w:r>
      <w:r w:rsidR="00703C36">
        <w:t xml:space="preserve">ijfsleider voor V&amp;D geweest in de binnenstad, maar wij waren een keten en wat ik wel altijd heb gedaan, en dat heeft V&amp;D Groningen ook onderscheidend gemaakt ten opzichte van andere </w:t>
      </w:r>
      <w:proofErr w:type="spellStart"/>
      <w:r w:rsidR="00703C36">
        <w:t>V&amp;D’s</w:t>
      </w:r>
      <w:proofErr w:type="spellEnd"/>
      <w:r w:rsidR="00703C36">
        <w:t xml:space="preserve"> in het land, ik heb ondanks dat de directie daar niet altijd even blij mee was, maar heel veel de verbinding gezocht met de lokale bevolking maar ook met lokale spelers, als </w:t>
      </w:r>
      <w:proofErr w:type="spellStart"/>
      <w:r w:rsidR="00703C36">
        <w:t>knolskoek</w:t>
      </w:r>
      <w:proofErr w:type="spellEnd"/>
      <w:r w:rsidR="00703C36">
        <w:t xml:space="preserve">, </w:t>
      </w:r>
      <w:proofErr w:type="spellStart"/>
      <w:r w:rsidR="00703C36">
        <w:t>hooghout</w:t>
      </w:r>
      <w:proofErr w:type="spellEnd"/>
      <w:r w:rsidR="00703C36">
        <w:t xml:space="preserve">, FC Groningen, toen FC Groningen de beker won, hadden wij een enorm shirt aan de gevel hangen, en met spelers in het pand organiseerden we dingen samen, en dat de verbinding met de lokale bevolking is enorm belangrijk voor ons en dat maakt ondernemers in die binnenstad ook sterk als ze dat </w:t>
      </w:r>
      <w:r w:rsidR="00B247C6">
        <w:t xml:space="preserve">op de juiste manier </w:t>
      </w:r>
      <w:r w:rsidR="00703C36">
        <w:t>oppakken. Mooi voorbeeld daarvan is schoenenzaken</w:t>
      </w:r>
      <w:r w:rsidR="00B247C6">
        <w:t xml:space="preserve"> in de Zwanenstraat. Als er een authentieke winkel is die zo goed anticipeert op datgene wat de Groningers trots op zijn, die organiseren ook presentaties binnen hun </w:t>
      </w:r>
      <w:proofErr w:type="spellStart"/>
      <w:r w:rsidR="00B247C6">
        <w:t>retail</w:t>
      </w:r>
      <w:proofErr w:type="spellEnd"/>
      <w:r w:rsidR="00B247C6">
        <w:t xml:space="preserve"> winkel af en toe een keer in de </w:t>
      </w:r>
      <w:proofErr w:type="spellStart"/>
      <w:r w:rsidR="00B247C6">
        <w:t>maands</w:t>
      </w:r>
      <w:proofErr w:type="spellEnd"/>
      <w:r w:rsidR="00B247C6">
        <w:t xml:space="preserve"> op de ochtend, binnenkort zijn er de jongens van Tesla, die houden daar een spreekbeurt en daar komen 50 ondernemers, Groningers, die komen daarheen. Als je begrijpt hoe dat werkt kun je scoren, want Groningers zijn gewoon trots op hetgeen wat ze zelf hebben voortgebracht en dat zie je in Groningen veel meer als in andere steden van Nederland. Die zijn ook wel trots, maar anders trots.</w:t>
      </w:r>
    </w:p>
    <w:p w:rsidR="00B247C6" w:rsidRDefault="00B247C6"/>
    <w:p w:rsidR="00B247C6" w:rsidRDefault="00B247C6">
      <w:r>
        <w:t xml:space="preserve">I: Betekent dat nou als ik probeer te pakken in de vorm van een netwerk dat de Groninger ondernemers sterker </w:t>
      </w:r>
      <w:proofErr w:type="spellStart"/>
      <w:r>
        <w:t>vernet</w:t>
      </w:r>
      <w:proofErr w:type="spellEnd"/>
      <w:r>
        <w:t xml:space="preserve"> zijn? Dat ze een diepere verbinding hebben met elkaar dan winkeliers in andere steden?</w:t>
      </w:r>
    </w:p>
    <w:p w:rsidR="00B247C6" w:rsidRDefault="00B247C6"/>
    <w:p w:rsidR="00B247C6" w:rsidRDefault="00B247C6">
      <w:r>
        <w:t xml:space="preserve">R: Ja, dat klopt. Het moet wel georganiseerd worden, en daar zijn wij ook heel hard mee bezig geweest, ik ben 3 jaar nu al voorzitter van de </w:t>
      </w:r>
      <w:proofErr w:type="spellStart"/>
      <w:r>
        <w:t>Cityclub</w:t>
      </w:r>
      <w:proofErr w:type="spellEnd"/>
      <w:r>
        <w:t xml:space="preserve"> en wij netwerken heel veel. Wij organiseren Groningen </w:t>
      </w:r>
      <w:proofErr w:type="spellStart"/>
      <w:r>
        <w:t>retail</w:t>
      </w:r>
      <w:proofErr w:type="spellEnd"/>
      <w:r>
        <w:t xml:space="preserve"> </w:t>
      </w:r>
      <w:proofErr w:type="spellStart"/>
      <w:r>
        <w:t>academy</w:t>
      </w:r>
      <w:proofErr w:type="spellEnd"/>
      <w:r>
        <w:t xml:space="preserve">, op </w:t>
      </w:r>
      <w:proofErr w:type="spellStart"/>
      <w:r>
        <w:t>Martiniplaza</w:t>
      </w:r>
      <w:proofErr w:type="spellEnd"/>
      <w:r>
        <w:t xml:space="preserve">, dat bestaat nu ook al sinds twee en een half jaar, in 35 avonden die wij georganiseerd hebben zijn inmiddels 2.500 ondernemers aanwezig geweest. Soms dezelfde, soms totaal anders. We hebben ook met mijn </w:t>
      </w:r>
      <w:proofErr w:type="spellStart"/>
      <w:r>
        <w:t>collegas</w:t>
      </w:r>
      <w:proofErr w:type="spellEnd"/>
      <w:r>
        <w:t xml:space="preserve"> geprobeerd via de provincie ondernemers vanuit de provincie daarbij te betrekken, omdat wij natuurlijk beter gefaciliteerd zijn, en </w:t>
      </w:r>
      <w:r w:rsidR="0022100C">
        <w:rPr>
          <w:b/>
          <w:bCs/>
        </w:rPr>
        <w:t>[onverstaanbaar]</w:t>
      </w:r>
      <w:r>
        <w:rPr>
          <w:b/>
          <w:bCs/>
        </w:rPr>
        <w:t xml:space="preserve"> </w:t>
      </w:r>
      <w:r>
        <w:t xml:space="preserve">kost </w:t>
      </w:r>
      <w:bookmarkStart w:id="0" w:name="_GoBack"/>
      <w:bookmarkEnd w:id="0"/>
      <w:r>
        <w:t xml:space="preserve">niks, laten we het nu doen. En ook de Leisure Academy hebben we </w:t>
      </w:r>
      <w:r w:rsidR="00BA57E8">
        <w:t>nu ook</w:t>
      </w:r>
      <w:r>
        <w:t xml:space="preserve"> gestart, </w:t>
      </w:r>
      <w:r w:rsidR="00BA57E8">
        <w:t xml:space="preserve">over de vrijetijdseconomie, wat kunnen we nou meer om Groningen, om onderdelen op een goede, duurzame manier toerisme weg kunnen zetten. Probeer nou stad en provincie met elkaar te verbinden, want heel veel mensen komen voor de stad Groningen, maar Groningen is een mooie, rijke provincie waar de verhalen van Groningen evident zijn, prachtig zijn, maar mensen kennen ze niet. En die ondernemers zijn zo druk bezig om hun eigen ding te doen, die komen niet toe, als ze zich nog ergens aan toe komen is dat al heel wat, dat is soms </w:t>
      </w:r>
      <w:r w:rsidR="009916E4">
        <w:t>tranen trekkend</w:t>
      </w:r>
      <w:r w:rsidR="00BA57E8">
        <w:t xml:space="preserve"> als je inderdaad kijkt naar het niveau</w:t>
      </w:r>
      <w:r w:rsidR="009916E4">
        <w:t xml:space="preserve">, en het bereik daarvan is ook minimaal, dus ze proberen inderdaad door een groot portal te komen, waarop wij missen en allen Groningen wegzetten. Maar goed, er moet een organisatie achter zitten om ze bij elkaar te brengen, en dat gold ook richting wat is Groningse </w:t>
      </w:r>
      <w:r w:rsidR="009916E4">
        <w:rPr>
          <w:b/>
          <w:bCs/>
        </w:rPr>
        <w:t xml:space="preserve">circuit </w:t>
      </w:r>
      <w:r w:rsidR="009916E4">
        <w:t xml:space="preserve">nu, versus wat het was. Toen hadden we een bestuur van 12 goedbedoelde ondernemers die </w:t>
      </w:r>
      <w:r w:rsidR="009916E4" w:rsidRPr="00DF66E6">
        <w:rPr>
          <w:b/>
          <w:bCs/>
        </w:rPr>
        <w:t>[onverstaanbaar]</w:t>
      </w:r>
      <w:r w:rsidR="009916E4">
        <w:t xml:space="preserve">, nou, we hebben nu een slagvaardig bestuur 3 koppen waar ik dan voorzitter mag zijn, vervangend voorzitter en communicatie en algemene zaken gelijk penningmeester, en daarnaast hebben we een aantal commissies met </w:t>
      </w:r>
      <w:r w:rsidR="00DF66E6">
        <w:t xml:space="preserve">commissie </w:t>
      </w:r>
      <w:proofErr w:type="spellStart"/>
      <w:r w:rsidR="00DF66E6">
        <w:t>retail</w:t>
      </w:r>
      <w:proofErr w:type="spellEnd"/>
      <w:r w:rsidR="00DF66E6">
        <w:t xml:space="preserve">, commissie ga zo maar door, en die mogen hun eigen mensen betrekken op het punt dat zij vinden dat het noodzakelijk is omdat op dat moment dat te beleven is, maar er is een driekoppig bestuur die slagvaardig organiseert, die deels de rekening stuurt voor de uren- ik werk achttien uur voor de Groninger </w:t>
      </w:r>
      <w:proofErr w:type="spellStart"/>
      <w:r w:rsidR="00DF66E6">
        <w:t>Cityclub</w:t>
      </w:r>
      <w:proofErr w:type="spellEnd"/>
      <w:r w:rsidR="00DF66E6">
        <w:t xml:space="preserve">, daarnaast heb ik mijn </w:t>
      </w:r>
      <w:proofErr w:type="spellStart"/>
      <w:r w:rsidR="00DF66E6">
        <w:t>retail</w:t>
      </w:r>
      <w:proofErr w:type="spellEnd"/>
      <w:r w:rsidR="00DF66E6">
        <w:t xml:space="preserve"> adviesbedrijf, ben ik vaak dertig uur bezig, maar het is ook hartstikke leuk, het is een hobby-</w:t>
      </w:r>
    </w:p>
    <w:p w:rsidR="00DF66E6" w:rsidRDefault="00DF66E6"/>
    <w:p w:rsidR="00DF66E6" w:rsidRDefault="00DF66E6">
      <w:r>
        <w:t xml:space="preserve">I: Precies. </w:t>
      </w:r>
      <w:r w:rsidRPr="00DF66E6">
        <w:rPr>
          <w:b/>
          <w:bCs/>
        </w:rPr>
        <w:t>[</w:t>
      </w:r>
      <w:proofErr w:type="gramStart"/>
      <w:r w:rsidRPr="00DF66E6">
        <w:rPr>
          <w:b/>
          <w:bCs/>
        </w:rPr>
        <w:t>onverstaanbaar</w:t>
      </w:r>
      <w:proofErr w:type="gramEnd"/>
      <w:r w:rsidRPr="00DF66E6">
        <w:rPr>
          <w:b/>
          <w:bCs/>
        </w:rPr>
        <w:t>]</w:t>
      </w:r>
    </w:p>
    <w:p w:rsidR="00DF66E6" w:rsidRDefault="00DF66E6"/>
    <w:p w:rsidR="00DF66E6" w:rsidRDefault="00DF66E6">
      <w:r>
        <w:t>R: Maar ga er niet vanuit dat je met vrijwilligers alleen een professionele organisatie optuigt die professioneel in gesprek kan gaan met 5.000 verschillende ambtenaren waarvoor er een aantal dossiers zijn die onvoorstelbaar belangrijk zijn, dus die moeten altijd ingeleverd zijn, je moet weten waarover het gaat.</w:t>
      </w:r>
    </w:p>
    <w:p w:rsidR="00DF66E6" w:rsidRDefault="00DF66E6"/>
    <w:p w:rsidR="00DF66E6" w:rsidRDefault="00DF66E6">
      <w:r>
        <w:t xml:space="preserve">I: Sinds wanneer is de </w:t>
      </w:r>
      <w:proofErr w:type="spellStart"/>
      <w:r>
        <w:t>Cityclub</w:t>
      </w:r>
      <w:proofErr w:type="spellEnd"/>
      <w:r>
        <w:t xml:space="preserve"> zo geprofessionaliseerd? </w:t>
      </w:r>
    </w:p>
    <w:p w:rsidR="00DF66E6" w:rsidRDefault="00DF66E6"/>
    <w:p w:rsidR="00DF66E6" w:rsidRDefault="00DF66E6">
      <w:r>
        <w:t>R: Dat is de laatste drie, vier jaar is dat gebeurd. En sinds wij inderdaad daar tijd voor kunnen investeren, en- men vraagt af en toe- dit kan niet, we willen eerst een bestuur van 12 man. Maar iedereen die zat gezellig bij elkaar met een kop koffie en zo, en iedereen die had punten en die werden allemaal ingebracht en over het algemeen waren er 18 punten waarvan je er 3 behandelde, want dan was het time over</w:t>
      </w:r>
      <w:r w:rsidR="00686123">
        <w:t xml:space="preserve">. En nu is het gewoon </w:t>
      </w:r>
      <w:r w:rsidR="00686123">
        <w:rPr>
          <w:i/>
          <w:iCs/>
        </w:rPr>
        <w:t xml:space="preserve">tak </w:t>
      </w:r>
      <w:proofErr w:type="spellStart"/>
      <w:r w:rsidR="00686123">
        <w:rPr>
          <w:i/>
          <w:iCs/>
        </w:rPr>
        <w:t>tak</w:t>
      </w:r>
      <w:proofErr w:type="spellEnd"/>
      <w:r w:rsidR="00686123">
        <w:rPr>
          <w:i/>
          <w:iCs/>
        </w:rPr>
        <w:t xml:space="preserve"> </w:t>
      </w:r>
      <w:proofErr w:type="spellStart"/>
      <w:r w:rsidR="00686123">
        <w:rPr>
          <w:i/>
          <w:iCs/>
        </w:rPr>
        <w:t>tak</w:t>
      </w:r>
      <w:proofErr w:type="spellEnd"/>
      <w:r w:rsidR="00686123">
        <w:t xml:space="preserve">, iedere maandag zitten we even met zijn drieën bij elkaar, wordt dat slagvaardig teruggekoppeld. “Wat doen we? Wie moeten we even bellen? Waar gaat het over? Wat speelt er?” en dan gaat de hamer erop en dan wordt het geacteerd. Dan moet ik wel zeggen, wij werken veel samen met het servicepunt detailhandel, </w:t>
      </w:r>
      <w:r w:rsidR="00686123" w:rsidRPr="00686123">
        <w:rPr>
          <w:b/>
          <w:bCs/>
        </w:rPr>
        <w:t>R.V. Mulder</w:t>
      </w:r>
      <w:r w:rsidR="00686123">
        <w:rPr>
          <w:b/>
          <w:bCs/>
        </w:rPr>
        <w:t xml:space="preserve">, </w:t>
      </w:r>
      <w:r w:rsidR="00686123">
        <w:t xml:space="preserve">die werkt uitvoerend </w:t>
      </w:r>
      <w:r w:rsidR="00686123">
        <w:lastRenderedPageBreak/>
        <w:t xml:space="preserve">in 22 uur voor ons en is continu bezig in de binnenstad met ondernemers, met collectieven, met, als het specifieke zaken betreft, de gemeente, die hij dan uitvoert, dat is wel van belang. Dus ja, die organisatie is onvoorstelbaar veranderd, en we zijn behoorlijk wat slagvaardiger en iedereen die kende- die ondernemersagenda bestaat uit 22 thema’s, waarvan wij 16 thema’s bij de hand nemen dit jaar, er zijn in totaal 56 projecten waarop wij samenwerken met andere spelers en thema’s waar we dan weer onderliggend mee bezig zijn en anderen daarbij proberen te betrekken. Het is wel </w:t>
      </w:r>
      <w:r w:rsidR="00686123">
        <w:rPr>
          <w:b/>
          <w:bCs/>
        </w:rPr>
        <w:t>verwond/veel werk</w:t>
      </w:r>
      <w:r w:rsidR="00686123">
        <w:t xml:space="preserve"> maar we bereiken ook heel veel. Dat is ook de kunst- misschien is dat ook wel een vraag die nog komt, “Hoe komt dat dan, dat succes?”- Dat succes van Groningen en de Groninger </w:t>
      </w:r>
      <w:proofErr w:type="spellStart"/>
      <w:r w:rsidR="00686123">
        <w:t>Cityclub</w:t>
      </w:r>
      <w:proofErr w:type="spellEnd"/>
      <w:r w:rsidR="00686123">
        <w:t xml:space="preserve"> is hem gelegen in de samen</w:t>
      </w:r>
      <w:r w:rsidR="00934E43">
        <w:t>werking met al die stakeholders in Groningen. Doe het samen, doordat je een compacte stad hebt, doordat je de netwerken kent die voor ons van belang zijn, of het nou de</w:t>
      </w:r>
      <w:r w:rsidR="00934E43" w:rsidRPr="00934E43">
        <w:t xml:space="preserve"> prammenmakers </w:t>
      </w:r>
      <w:r w:rsidR="00934E43">
        <w:t xml:space="preserve">zijn van de gemeente of van andere bedrijfsverenigingen of marketing Groningen, we doen het samen. En dat is ook het verhaal geweest in Brussel, en de samenhang ontbreekt in heel veel steden. Er zijn mensen die lopen heel hard voor </w:t>
      </w:r>
      <w:r w:rsidR="00934E43">
        <w:rPr>
          <w:b/>
          <w:bCs/>
        </w:rPr>
        <w:t>de muziek</w:t>
      </w:r>
      <w:r w:rsidR="00934E43">
        <w:t xml:space="preserve"> heel vaak, er zijn andere mensen die blijven hangen die doen niks. Zeggen dan “Ja, jullie doen niks! Blablabla!”, weet je? </w:t>
      </w:r>
      <w:proofErr w:type="gramStart"/>
      <w:r w:rsidR="00934E43">
        <w:t>Samen doen</w:t>
      </w:r>
      <w:proofErr w:type="gramEnd"/>
      <w:r w:rsidR="00934E43">
        <w:t>! Neem elkaar niet ieder moment de maat, maar probeer het beste van de anderen boven te krijgen en probeer daar een match van te maken, en probeer samen puzzelstukjes</w:t>
      </w:r>
      <w:r w:rsidR="00934E43">
        <w:rPr>
          <w:b/>
          <w:bCs/>
        </w:rPr>
        <w:t xml:space="preserve">- </w:t>
      </w:r>
      <w:r w:rsidR="00934E43">
        <w:t>die zijn altijd wel aanwezig in de stad. Maar je moet die puzzel leggen en dat is de kunst. En als dat lukt, en je verneemt dat dat effect heeft, dan gaat hij nog eens een keer glanzen ook nog.</w:t>
      </w:r>
    </w:p>
    <w:p w:rsidR="00934E43" w:rsidRDefault="00934E43"/>
    <w:p w:rsidR="00934E43" w:rsidRDefault="00934E43">
      <w:r>
        <w:t xml:space="preserve">I: Precies. Ik merk dus, de laatste jaren zie je dus dat dat op een hele mooie manier loopt. Ik zou graag even de geschiedenis in willen duiken. Als we nou naar de ondernemerstoestand in Groningen kijken, en we kijken daarnaar vanaf de jaren ’70, dan duik ik eigenlijk naar de </w:t>
      </w:r>
      <w:r w:rsidR="003C2115">
        <w:t>tijd waarin het verkeerscirculatieplan werd ingevoerd. Is nou de populatie van winkels en ondernemers, is dat erg veranderd over de jaren?</w:t>
      </w:r>
    </w:p>
    <w:p w:rsidR="003C2115" w:rsidRDefault="003C2115"/>
    <w:p w:rsidR="003C2115" w:rsidRDefault="003C2115">
      <w:r>
        <w:t xml:space="preserve">R: Dat is </w:t>
      </w:r>
      <w:proofErr w:type="spellStart"/>
      <w:r>
        <w:t>giga</w:t>
      </w:r>
      <w:proofErr w:type="spellEnd"/>
      <w:r>
        <w:t xml:space="preserve"> veranderd. Groningen was een stad waar met name op dinsdag de mensen vanuit de provincie naar de stad kwamen, dan was het veemarkt. Dus de provincialen kwamen dan naar Groningen en deden daar hun inkopen</w:t>
      </w:r>
      <w:r w:rsidR="00B32035">
        <w:t>.</w:t>
      </w:r>
    </w:p>
    <w:p w:rsidR="00B32035" w:rsidRDefault="00B32035"/>
    <w:p w:rsidR="00B32035" w:rsidRPr="00C234F9" w:rsidRDefault="00B32035">
      <w:r>
        <w:t>I: Op dinsdag?</w:t>
      </w:r>
      <w:r>
        <w:br/>
      </w:r>
      <w:r>
        <w:br/>
        <w:t xml:space="preserve">R: Op dinsdag, met name dinsdag was een hele goede dag. Ik ken een beetje de geschiedenis van V&amp;D, los van het feit dat ik daar 10 laatste jaar gewerkt heb maar tussenpoos heb ik 30 jaar bij V&amp;D gewerkt en in het begin heb ik ook wel in Groningen gewerkt, en toen was dat met name nog heel erg het geval. Dus daar is heel veel in veranderd want van noodzakelijk boodschappen doen- wat het toen was- is het naar het niveau gegaan van </w:t>
      </w:r>
      <w:r w:rsidRPr="00B32035">
        <w:rPr>
          <w:b/>
          <w:bCs/>
        </w:rPr>
        <w:t>shopping, boffen</w:t>
      </w:r>
      <w:r>
        <w:t xml:space="preserve">. Heel veel mensen beleven nu de binnenstad, en daarnaast kopen ze in de binnenstad, en dat gaat richting 2030 gaat dat alleen maar toenemen. Noodzakelijke aankopen bestellen ze wel via internet of zo. Maar de jeugd, en dat is wel mooi, die blijven naar die binnenstad komen. De winkels zijn ontmoetingsplaatsen voor hun en je ziet ook dat als je de samenstelling van de binnenstad bekijkt, </w:t>
      </w:r>
      <w:proofErr w:type="spellStart"/>
      <w:r>
        <w:t>retail</w:t>
      </w:r>
      <w:proofErr w:type="spellEnd"/>
      <w:r>
        <w:t xml:space="preserve">, horeca, dan zie </w:t>
      </w:r>
      <w:proofErr w:type="spellStart"/>
      <w:r>
        <w:t>je d</w:t>
      </w:r>
      <w:proofErr w:type="spellEnd"/>
      <w:r>
        <w:t xml:space="preserve">at in de jaren ’70 dat toen de binnenstad als het gaat om </w:t>
      </w:r>
      <w:r w:rsidRPr="00B32035">
        <w:rPr>
          <w:b/>
          <w:bCs/>
        </w:rPr>
        <w:t>di</w:t>
      </w:r>
      <w:r>
        <w:rPr>
          <w:b/>
          <w:bCs/>
        </w:rPr>
        <w:t xml:space="preserve">e </w:t>
      </w:r>
      <w:r w:rsidRPr="00B32035">
        <w:rPr>
          <w:b/>
          <w:bCs/>
        </w:rPr>
        <w:t>acteren</w:t>
      </w:r>
      <w:r>
        <w:t xml:space="preserve"> daar, dat dat 85% </w:t>
      </w:r>
      <w:proofErr w:type="spellStart"/>
      <w:r>
        <w:t>retail</w:t>
      </w:r>
      <w:proofErr w:type="spellEnd"/>
      <w:r>
        <w:t xml:space="preserve"> was, of misschien wel 90%, en daarnaast waren anderen in horeca, en met name nachthoreca. Dat nachthoreca is met name </w:t>
      </w:r>
      <w:proofErr w:type="spellStart"/>
      <w:r>
        <w:t>daghoreca</w:t>
      </w:r>
      <w:proofErr w:type="spellEnd"/>
      <w:r>
        <w:t xml:space="preserve"> geworden en zie je dat wat er gebeurd is in de </w:t>
      </w:r>
      <w:proofErr w:type="spellStart"/>
      <w:r>
        <w:t>retail</w:t>
      </w:r>
      <w:proofErr w:type="spellEnd"/>
      <w:r>
        <w:t xml:space="preserve"> vanaf 2006-2007, is het beroerder gegaan in de </w:t>
      </w:r>
      <w:proofErr w:type="spellStart"/>
      <w:r>
        <w:t>retail</w:t>
      </w:r>
      <w:proofErr w:type="spellEnd"/>
      <w:r>
        <w:t xml:space="preserve">, aanbod was enorm, daar kwam steeds meer bij. Ik weet nog </w:t>
      </w:r>
      <w:r>
        <w:lastRenderedPageBreak/>
        <w:t>wel toen ik ooit bij V&amp;D in Groningen</w:t>
      </w:r>
      <w:r w:rsidR="00C234F9">
        <w:t xml:space="preserve"> werkte</w:t>
      </w:r>
      <w:r>
        <w:t>,</w:t>
      </w:r>
      <w:r w:rsidR="00C234F9">
        <w:t xml:space="preserve"> nu al 25 jaar geleden, toen hadden wij een E.V. op de parterre. Een E.V. was een Extra Verkoopstand, en op die Extra Verkoopstand, daar verkochten wij die dingen die wij verkochten. Maar ik heb ik altijd heel oneerbiedig gezegd “Ook al zetten we daar blikken stront neer, dan verkoop je ze nog”. Omdat V&amp;D en Blokker, die waren de enige in hun soort. Er was zo weinig aanbod, en sinds die tijd is het aanbod in </w:t>
      </w:r>
      <w:proofErr w:type="spellStart"/>
      <w:r w:rsidR="00C234F9">
        <w:t>retail</w:t>
      </w:r>
      <w:proofErr w:type="spellEnd"/>
      <w:r w:rsidR="00C234F9">
        <w:t xml:space="preserve">, met name </w:t>
      </w:r>
      <w:r w:rsidR="00C234F9">
        <w:rPr>
          <w:b/>
          <w:bCs/>
        </w:rPr>
        <w:t>non-food</w:t>
      </w:r>
      <w:r w:rsidR="00C234F9">
        <w:t xml:space="preserve">, maar ook fashion en food, is ongeveer vervijfvoudigd. Dus dat is het enorme verschil. En doordat er een overkill aan </w:t>
      </w:r>
      <w:proofErr w:type="spellStart"/>
      <w:r w:rsidR="00C234F9">
        <w:t>retail</w:t>
      </w:r>
      <w:proofErr w:type="spellEnd"/>
      <w:r w:rsidR="00C234F9">
        <w:t xml:space="preserve"> kwam begin 2000, met eind 2015 toen internet voor het eerst zijn intrede deed voor </w:t>
      </w:r>
      <w:proofErr w:type="spellStart"/>
      <w:r w:rsidR="00C234F9">
        <w:t>retail</w:t>
      </w:r>
      <w:proofErr w:type="spellEnd"/>
      <w:r w:rsidR="00C234F9">
        <w:t xml:space="preserve"> en zoiets dergelijks, dat kwam er nog eens een keer bij. Maar er is met name gebouwd in de jaren 2000, dat zie ik ook nog in de provincie nog veel erger en extremer dan in de stad, </w:t>
      </w:r>
      <w:r w:rsidR="00C234F9">
        <w:rPr>
          <w:b/>
          <w:bCs/>
        </w:rPr>
        <w:t xml:space="preserve">[onverstaanbaar] </w:t>
      </w:r>
      <w:r w:rsidR="00C234F9">
        <w:t>veel groter is daar, dat doordat er gebouwd werd op de behoefte van de jaren 2000 waarop de bomen er helemaal ingroeiden</w:t>
      </w:r>
      <w:r w:rsidR="0022100C">
        <w:t xml:space="preserve">, werd er maar doorgebouwd, nog meer </w:t>
      </w:r>
      <w:proofErr w:type="spellStart"/>
      <w:r w:rsidR="0022100C">
        <w:t>retail</w:t>
      </w:r>
      <w:proofErr w:type="spellEnd"/>
      <w:r w:rsidR="0022100C">
        <w:t>, nog meer, nog meer, waardoor je zag dat wij op zekere momenten in Groningen rond 2010-2012 toch ook wel 8 tot 10% leegstand hadden in de binnenstad, en de binnenstad leek te gaan verpauperen. Gelukkig is dat de andere kant op gegaan, doordat- nou ja, je hebt pieken, je hebt dalen, nu zitten we weer in een goede periode.</w:t>
      </w:r>
    </w:p>
    <w:sectPr w:rsidR="00B32035" w:rsidRPr="00C234F9" w:rsidSect="004D19A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13"/>
    <w:rsid w:val="0022100C"/>
    <w:rsid w:val="00313EAA"/>
    <w:rsid w:val="003C2115"/>
    <w:rsid w:val="004170DD"/>
    <w:rsid w:val="00456598"/>
    <w:rsid w:val="00471713"/>
    <w:rsid w:val="00477909"/>
    <w:rsid w:val="004D19AD"/>
    <w:rsid w:val="00686123"/>
    <w:rsid w:val="00703C36"/>
    <w:rsid w:val="00934E43"/>
    <w:rsid w:val="0094098C"/>
    <w:rsid w:val="009916E4"/>
    <w:rsid w:val="00AF2D94"/>
    <w:rsid w:val="00B247C6"/>
    <w:rsid w:val="00B32035"/>
    <w:rsid w:val="00B83C13"/>
    <w:rsid w:val="00BA57E8"/>
    <w:rsid w:val="00C234F9"/>
    <w:rsid w:val="00DF66E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E0DDAF0"/>
  <w15:chartTrackingRefBased/>
  <w15:docId w15:val="{5441A45A-2DD0-F941-9E81-51EEC4FD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Pages>
  <Words>2327</Words>
  <Characters>12799</Characters>
  <Application>Microsoft Office Word</Application>
  <DocSecurity>0</DocSecurity>
  <Lines>106</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annemeikerutter@gmail.com</dc:creator>
  <cp:keywords/>
  <dc:description/>
  <cp:lastModifiedBy>annemeikerutter@gmail.com</cp:lastModifiedBy>
  <cp:revision>1</cp:revision>
  <dcterms:created xsi:type="dcterms:W3CDTF">2019-11-30T11:20:00Z</dcterms:created>
  <dcterms:modified xsi:type="dcterms:W3CDTF">2019-11-30T14:16:00Z</dcterms:modified>
</cp:coreProperties>
</file>