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454FF48E" w:rsidR="00A214CB" w:rsidRDefault="003B656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Explore Computing</w:t>
      </w:r>
      <w:r w:rsidR="00010443">
        <w:rPr>
          <w:b/>
          <w:sz w:val="28"/>
          <w:szCs w:val="28"/>
        </w:rPr>
        <w:t>!</w:t>
      </w:r>
    </w:p>
    <w:p w14:paraId="36AACC38" w14:textId="29731487" w:rsidR="00A214CB" w:rsidRDefault="003B6567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2EC81B79" wp14:editId="4DD2C241">
            <wp:extent cx="5731200" cy="3822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61BC5A1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>Explore Computing</w:t>
            </w:r>
            <w:r>
              <w:rPr>
                <w:b/>
              </w:rPr>
              <w:t xml:space="preserve">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grasp the difference between hardware and software</w:t>
            </w:r>
          </w:p>
          <w:p w14:paraId="3952AA59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understand how the Kano computer Operating System works</w:t>
            </w:r>
          </w:p>
          <w:p w14:paraId="335DE3DC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gain an understanding of the different uses of code</w:t>
            </w:r>
          </w:p>
          <w:p w14:paraId="19CB9F0E" w14:textId="33FB4C5C" w:rsidR="00A214CB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Be able to use code to make basic creations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1D68B0DC" w:rsidR="00F52AC9" w:rsidRPr="007D2DD7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makes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39C4B750" w14:textId="6D62A395" w:rsidR="007775A6" w:rsidRPr="007775A6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After watching the video, can you identify the matching parts to your KANO system?  How has the Software and Hardware changed?</w:t>
            </w:r>
            <w:r w:rsidR="00E00BAA">
              <w:t xml:space="preserve">  What do you know now that would help you use this old computer?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3DE90B74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70D6">
              <w:rPr>
                <w:b/>
              </w:rPr>
              <w:t>?</w:t>
            </w:r>
            <w:r w:rsidR="00010443">
              <w:rPr>
                <w:b/>
              </w:rPr>
              <w:t xml:space="preserve"> </w:t>
            </w:r>
            <w:r w:rsidR="000170D6">
              <w:rPr>
                <w:b/>
              </w:rPr>
              <w:t>1</w:t>
            </w:r>
            <w:r w:rsidR="00010443">
              <w:rPr>
                <w:b/>
              </w:rPr>
              <w:t xml:space="preserve">5 min </w:t>
            </w:r>
          </w:p>
          <w:p w14:paraId="091742BB" w14:textId="11442C28" w:rsidR="00217ED9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Computers understand the instructions that we give it, but how do the understand our English words?  </w:t>
            </w:r>
          </w:p>
          <w:p w14:paraId="7F5EB186" w14:textId="12745359" w:rsidR="00E00BAA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use numbers to represent everything!  Even letters!</w:t>
            </w:r>
            <w:r w:rsidR="007D2DD7">
              <w:t xml:space="preserve">  The turn letters into </w:t>
            </w:r>
            <w:r w:rsidR="007D2DD7">
              <w:lastRenderedPageBreak/>
              <w:t>numbers using ASCII code.  We turn into code breakers if we want to figure out how a computer understands:</w:t>
            </w:r>
          </w:p>
          <w:p w14:paraId="13AE4019" w14:textId="1EDDAC7E" w:rsid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2F1419" w14:textId="0C80178A" w:rsidR="007D2DD7" w:rsidRP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  <w:r w:rsidRPr="007D2DD7">
              <w:rPr>
                <w:b/>
                <w:i/>
              </w:rPr>
              <w:t>Circle 100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6035A4F5" w:rsidR="00F52AC9" w:rsidRPr="00590D4C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10 min</w:t>
            </w:r>
          </w:p>
          <w:p w14:paraId="5087768D" w14:textId="1590B6D0" w:rsidR="00F52AC9" w:rsidRDefault="007D2DD7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Using the ASCII Table, decode </w:t>
            </w:r>
            <w:r w:rsidRPr="007D2DD7">
              <w:rPr>
                <w:b/>
                <w:i/>
              </w:rPr>
              <w:t>Circle 100</w:t>
            </w:r>
            <w:r>
              <w:rPr>
                <w:b/>
                <w:i/>
              </w:rPr>
              <w:t xml:space="preserve"> </w:t>
            </w:r>
            <w:r>
              <w:t>and list the numbers we give the computer.</w:t>
            </w:r>
            <w:r w:rsidR="00590D4C">
              <w:t xml:space="preserve"> Compare with your friends and see if you have the correct numbers.</w:t>
            </w:r>
          </w:p>
          <w:p w14:paraId="58B06EDD" w14:textId="0C64AC1B" w:rsidR="00A214CB" w:rsidRDefault="00A214CB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488139F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>y: How do computers understand numbers</w:t>
            </w:r>
            <w:r>
              <w:rPr>
                <w:b/>
              </w:rPr>
              <w:t>:</w:t>
            </w:r>
          </w:p>
          <w:p w14:paraId="3BCE4503" w14:textId="77777777" w:rsidR="007775A6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Okay, computers use numbers for everything.  Digging even deeper we could ask, how do the understand numbers?</w:t>
            </w:r>
          </w:p>
          <w:p w14:paraId="0A433954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Binary to the rescue!  Computers use voltages to determine a ‘1’ (On) or ‘0’ (Off).  You can think of this ‘0’ or ‘1’ as a light switch being On or Off.</w:t>
            </w:r>
          </w:p>
          <w:p w14:paraId="156A1280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E199464" w14:textId="4D4E0048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 w:rsidR="000170D6">
              <w:rPr>
                <w:b/>
              </w:rPr>
              <w:t>5</w:t>
            </w:r>
            <w:r>
              <w:rPr>
                <w:b/>
              </w:rPr>
              <w:t xml:space="preserve"> min</w:t>
            </w:r>
          </w:p>
          <w:p w14:paraId="094AA09C" w14:textId="013994FA" w:rsidR="00590D4C" w:rsidRPr="00590D4C" w:rsidRDefault="0040057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into groups of 4.  </w:t>
            </w:r>
            <w:r w:rsidR="00590D4C">
              <w:t xml:space="preserve">If we want to have the computer understand the number </w:t>
            </w:r>
            <w:r>
              <w:t>6</w:t>
            </w:r>
            <w:r w:rsidR="00590D4C">
              <w:t>, what position (On or Off) would our switches be in and how many switches would we need.</w:t>
            </w:r>
            <w:r>
              <w:t xml:space="preserve">  Discuss with your group.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17B4692B" w14:textId="54D03FBF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Build our computer again, but this time we will not use the light source or the power button.  That way we have audio!</w:t>
            </w:r>
            <w:r w:rsidR="00256E1D">
              <w:t xml:space="preserve">  Now that we have learned</w:t>
            </w:r>
            <w:r w:rsidR="00E51A33">
              <w:t xml:space="preserve"> more about computing … Time to have some Fun!</w:t>
            </w:r>
          </w:p>
          <w:p w14:paraId="542A5EEC" w14:textId="78886A15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5E4C7AF3" w:rsidR="00A214CB" w:rsidRPr="00DB5826" w:rsidRDefault="00DB5826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We have learned about how computers use commands to tell the computer what to do.  </w:t>
            </w:r>
            <w:r w:rsidR="00E51A33">
              <w:t xml:space="preserve">Open the </w:t>
            </w:r>
            <w:r>
              <w:t xml:space="preserve">Terminal Quest </w:t>
            </w:r>
            <w:r w:rsidR="00E51A33">
              <w:t>App</w:t>
            </w:r>
            <w:r>
              <w:t>.  This app is like an adventure teaching you some simple “File” commands.   Follow through the adventure to learn as many commands as you can.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15A84DDD" w:rsidR="00A214CB" w:rsidRDefault="00010443" w:rsidP="00CA339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  <w:bookmarkStart w:id="0" w:name="_GoBack"/>
            <w:bookmarkEnd w:id="0"/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B6567"/>
    <w:rsid w:val="003E674A"/>
    <w:rsid w:val="0040057C"/>
    <w:rsid w:val="004847B2"/>
    <w:rsid w:val="00590D4C"/>
    <w:rsid w:val="007775A6"/>
    <w:rsid w:val="007D2DD7"/>
    <w:rsid w:val="00906D3B"/>
    <w:rsid w:val="00A214CB"/>
    <w:rsid w:val="00CA339D"/>
    <w:rsid w:val="00D05F1C"/>
    <w:rsid w:val="00D26015"/>
    <w:rsid w:val="00DB5826"/>
    <w:rsid w:val="00E00BAA"/>
    <w:rsid w:val="00E51A33"/>
    <w:rsid w:val="00E61BB0"/>
    <w:rsid w:val="00F52AC9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11</cp:revision>
  <dcterms:created xsi:type="dcterms:W3CDTF">2018-06-28T20:18:00Z</dcterms:created>
  <dcterms:modified xsi:type="dcterms:W3CDTF">2018-07-23T19:21:00Z</dcterms:modified>
</cp:coreProperties>
</file>