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C7C3D" w14:textId="2943F150" w:rsidR="00C85F6A" w:rsidRPr="000B4F7D" w:rsidRDefault="00CF694E" w:rsidP="000B4F7D">
      <w:pPr>
        <w:spacing w:line="276" w:lineRule="auto"/>
        <w:jc w:val="center"/>
        <w:rPr>
          <w:rFonts w:asciiTheme="majorHAnsi" w:hAnsiTheme="majorHAnsi" w:cstheme="majorHAnsi"/>
          <w:b/>
          <w:bCs/>
          <w:sz w:val="40"/>
          <w:szCs w:val="40"/>
        </w:rPr>
      </w:pPr>
      <w:r w:rsidRPr="000B4F7D">
        <w:rPr>
          <w:rFonts w:asciiTheme="majorHAnsi" w:hAnsiTheme="majorHAnsi" w:cstheme="majorHAnsi"/>
          <w:b/>
          <w:bCs/>
          <w:sz w:val="40"/>
          <w:szCs w:val="40"/>
        </w:rPr>
        <w:t>Bảng câu hỏi yêu cầu</w:t>
      </w:r>
    </w:p>
    <w:p w14:paraId="4D223880" w14:textId="77777777" w:rsidR="00345050" w:rsidRPr="000B4F7D" w:rsidRDefault="00345050" w:rsidP="007D69F6">
      <w:pPr>
        <w:spacing w:line="276" w:lineRule="auto"/>
        <w:rPr>
          <w:rFonts w:asciiTheme="majorHAnsi" w:hAnsiTheme="majorHAnsi" w:cstheme="majorHAnsi"/>
          <w:b/>
          <w:bCs/>
          <w:sz w:val="26"/>
          <w:szCs w:val="26"/>
        </w:rPr>
      </w:pPr>
      <w:r w:rsidRPr="000B4F7D">
        <w:rPr>
          <w:rFonts w:asciiTheme="majorHAnsi" w:hAnsiTheme="majorHAnsi" w:cstheme="majorHAnsi"/>
          <w:b/>
          <w:bCs/>
          <w:sz w:val="26"/>
          <w:szCs w:val="26"/>
        </w:rPr>
        <w:t>1. Câu hỏi: Khách hàng muốn gì khi xem xét việc phát triển phần mềm cho phòng khám ProSkin?</w:t>
      </w:r>
    </w:p>
    <w:p w14:paraId="5198C17C" w14:textId="77777777" w:rsidR="00345050" w:rsidRPr="007D69F6" w:rsidRDefault="00345050"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t>Trả lời: Khách hàng muốn một hệ thống phần mềm giúp quản lý hoạt động của phòng khám, từ lịch hẹn, quản lý bệnh nhân đến việc theo dõi tình trạng của bệnh nhân.</w:t>
      </w:r>
    </w:p>
    <w:p w14:paraId="772F0B90" w14:textId="77777777" w:rsidR="00345050" w:rsidRPr="000B4F7D" w:rsidRDefault="00345050" w:rsidP="007D69F6">
      <w:pPr>
        <w:spacing w:line="276" w:lineRule="auto"/>
        <w:rPr>
          <w:rFonts w:asciiTheme="majorHAnsi" w:hAnsiTheme="majorHAnsi" w:cstheme="majorHAnsi"/>
          <w:b/>
          <w:bCs/>
          <w:sz w:val="26"/>
          <w:szCs w:val="26"/>
        </w:rPr>
      </w:pPr>
      <w:r w:rsidRPr="000B4F7D">
        <w:rPr>
          <w:rFonts w:asciiTheme="majorHAnsi" w:hAnsiTheme="majorHAnsi" w:cstheme="majorHAnsi"/>
          <w:b/>
          <w:bCs/>
          <w:sz w:val="26"/>
          <w:szCs w:val="26"/>
        </w:rPr>
        <w:t>2. Câu hỏi: Khách hàng có những quy trình và nhiệm vụ cụ thể nào trong phòng khám mà họ muốn tối ưu hóa hoặc tự động hóa bằng phần mềm?</w:t>
      </w:r>
    </w:p>
    <w:p w14:paraId="1CF07E1E" w14:textId="77777777" w:rsidR="00345050" w:rsidRPr="007D69F6" w:rsidRDefault="00345050"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t>Trả lời: Khách hàng muốn tối ưu hóa việc quản lý lịch hẹn, quản lý thông tin bệnh nhân, theo dõi tiến trình điều trị, và thực hiện các giao dịch tài chính liên quan đến dịch vụ da liễu.</w:t>
      </w:r>
    </w:p>
    <w:p w14:paraId="45BEEB20" w14:textId="77777777" w:rsidR="00345050" w:rsidRPr="000B4F7D" w:rsidRDefault="00345050" w:rsidP="007D69F6">
      <w:pPr>
        <w:spacing w:line="276" w:lineRule="auto"/>
        <w:rPr>
          <w:rFonts w:asciiTheme="majorHAnsi" w:hAnsiTheme="majorHAnsi" w:cstheme="majorHAnsi"/>
          <w:b/>
          <w:bCs/>
          <w:sz w:val="26"/>
          <w:szCs w:val="26"/>
        </w:rPr>
      </w:pPr>
      <w:r w:rsidRPr="000B4F7D">
        <w:rPr>
          <w:rFonts w:asciiTheme="majorHAnsi" w:hAnsiTheme="majorHAnsi" w:cstheme="majorHAnsi"/>
          <w:b/>
          <w:bCs/>
          <w:sz w:val="26"/>
          <w:szCs w:val="26"/>
        </w:rPr>
        <w:t>3. Câu hỏi: Khách hàng cần tích hợp hệ thống phần mềm mới với các hệ thống hiện có tại phòng khám không?</w:t>
      </w:r>
    </w:p>
    <w:p w14:paraId="194E87B5" w14:textId="77777777" w:rsidR="00345050" w:rsidRPr="007D69F6" w:rsidRDefault="00345050"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t>Trả lời: Khách hàng cần tích hợp phần mềm mới với hệ thống quản lý lịch hẹn và hồ sơ bệnh nhân hiện đang sử dụng.</w:t>
      </w:r>
    </w:p>
    <w:p w14:paraId="76C745D9" w14:textId="77777777" w:rsidR="00345050" w:rsidRPr="006C67C2" w:rsidRDefault="00345050" w:rsidP="007D69F6">
      <w:pPr>
        <w:spacing w:line="276" w:lineRule="auto"/>
        <w:rPr>
          <w:rFonts w:asciiTheme="majorHAnsi" w:hAnsiTheme="majorHAnsi" w:cstheme="majorHAnsi"/>
          <w:b/>
          <w:bCs/>
          <w:sz w:val="26"/>
          <w:szCs w:val="26"/>
        </w:rPr>
      </w:pPr>
      <w:r w:rsidRPr="006C67C2">
        <w:rPr>
          <w:rFonts w:asciiTheme="majorHAnsi" w:hAnsiTheme="majorHAnsi" w:cstheme="majorHAnsi"/>
          <w:b/>
          <w:bCs/>
          <w:sz w:val="26"/>
          <w:szCs w:val="26"/>
        </w:rPr>
        <w:t>4. Câu hỏi: Khách hàng có yêu cầu đặc biệt nào về giao diện người dùng hoặc trải nghiệm người dùng không?</w:t>
      </w:r>
    </w:p>
    <w:p w14:paraId="16237B62" w14:textId="450C9B1D" w:rsidR="00345050" w:rsidRPr="007D69F6" w:rsidRDefault="00345050"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t>Trả lời: Khách hàng muốn một giao diện người dùng thân thiện, dễ sử dụng, và có tích hợp các chức năng quản lý lịch hẹn, tạo báo cáo.</w:t>
      </w:r>
    </w:p>
    <w:p w14:paraId="5FCF1EDF" w14:textId="77777777" w:rsidR="00345050" w:rsidRPr="006C67C2" w:rsidRDefault="00345050" w:rsidP="007D69F6">
      <w:pPr>
        <w:spacing w:line="276" w:lineRule="auto"/>
        <w:rPr>
          <w:rFonts w:asciiTheme="majorHAnsi" w:hAnsiTheme="majorHAnsi" w:cstheme="majorHAnsi"/>
          <w:b/>
          <w:bCs/>
          <w:sz w:val="26"/>
          <w:szCs w:val="26"/>
        </w:rPr>
      </w:pPr>
      <w:r w:rsidRPr="006C67C2">
        <w:rPr>
          <w:rFonts w:asciiTheme="majorHAnsi" w:hAnsiTheme="majorHAnsi" w:cstheme="majorHAnsi"/>
          <w:b/>
          <w:bCs/>
          <w:sz w:val="26"/>
          <w:szCs w:val="26"/>
        </w:rPr>
        <w:t>5. Câu hỏi: Khách hàng muốn bất kỳ tính năng đặc biệt nào cho việc quản lý dịch vụ làm đẹp hoặc trị bệnh da liễu?</w:t>
      </w:r>
    </w:p>
    <w:p w14:paraId="61BE31FD" w14:textId="77777777" w:rsidR="00345050" w:rsidRPr="007D69F6" w:rsidRDefault="00345050"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t>Trả lời: Khách hàng muốn tính năng quản lý dịch vụ làm đẹp, theo dõi kết quả điều trị và lịch sử bệnh lý của bệnh nhân.</w:t>
      </w:r>
    </w:p>
    <w:p w14:paraId="41271838" w14:textId="77777777" w:rsidR="00345050" w:rsidRPr="006C67C2" w:rsidRDefault="00345050" w:rsidP="007D69F6">
      <w:pPr>
        <w:spacing w:line="276" w:lineRule="auto"/>
        <w:rPr>
          <w:rFonts w:asciiTheme="majorHAnsi" w:hAnsiTheme="majorHAnsi" w:cstheme="majorHAnsi"/>
          <w:b/>
          <w:bCs/>
          <w:sz w:val="26"/>
          <w:szCs w:val="26"/>
        </w:rPr>
      </w:pPr>
      <w:r w:rsidRPr="006C67C2">
        <w:rPr>
          <w:rFonts w:asciiTheme="majorHAnsi" w:hAnsiTheme="majorHAnsi" w:cstheme="majorHAnsi"/>
          <w:b/>
          <w:bCs/>
          <w:sz w:val="26"/>
          <w:szCs w:val="26"/>
        </w:rPr>
        <w:t>6. Câu hỏi: Khách hàng có yêu cầu nào về bảo mật thông tin bệnh nhân và dữ liệu quan trọng khác không?</w:t>
      </w:r>
    </w:p>
    <w:p w14:paraId="0424695D" w14:textId="77777777" w:rsidR="00345050" w:rsidRPr="007D69F6" w:rsidRDefault="00345050"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t>Trả lời: Khách hàng yêu cầu bảo mật cao cho dữ liệu bệnh nhân, bao gồm tuân thủ các quy định về bảo mật dữ liệu trong ngành y tế.</w:t>
      </w:r>
    </w:p>
    <w:p w14:paraId="61CC5B9B" w14:textId="77777777" w:rsidR="00345050" w:rsidRPr="006C67C2" w:rsidRDefault="00345050" w:rsidP="007D69F6">
      <w:pPr>
        <w:spacing w:line="276" w:lineRule="auto"/>
        <w:rPr>
          <w:rFonts w:asciiTheme="majorHAnsi" w:hAnsiTheme="majorHAnsi" w:cstheme="majorHAnsi"/>
          <w:b/>
          <w:bCs/>
          <w:sz w:val="26"/>
          <w:szCs w:val="26"/>
        </w:rPr>
      </w:pPr>
      <w:r w:rsidRPr="006C67C2">
        <w:rPr>
          <w:rFonts w:asciiTheme="majorHAnsi" w:hAnsiTheme="majorHAnsi" w:cstheme="majorHAnsi"/>
          <w:b/>
          <w:bCs/>
          <w:sz w:val="26"/>
          <w:szCs w:val="26"/>
        </w:rPr>
        <w:t>7. Câu hỏi: Khách hàng có bất kỳ yêu cầu nào về tích hợp thanh toán hoặc quản lý tài chính không?</w:t>
      </w:r>
    </w:p>
    <w:p w14:paraId="5FD0DA16" w14:textId="77777777" w:rsidR="00345050" w:rsidRPr="007D69F6" w:rsidRDefault="00345050"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t>Trả lời: Khách hàng muốn tích hợp thanh toán và quản lý tài chính bệnh nhân, bao gồm việc xem hóa đơn và thanh toán trực tuyến.</w:t>
      </w:r>
    </w:p>
    <w:p w14:paraId="6B4C6BD2" w14:textId="77777777" w:rsidR="00345050" w:rsidRPr="006C67C2" w:rsidRDefault="00345050" w:rsidP="007D69F6">
      <w:pPr>
        <w:spacing w:line="276" w:lineRule="auto"/>
        <w:rPr>
          <w:rFonts w:asciiTheme="majorHAnsi" w:hAnsiTheme="majorHAnsi" w:cstheme="majorHAnsi"/>
          <w:b/>
          <w:bCs/>
          <w:sz w:val="26"/>
          <w:szCs w:val="26"/>
        </w:rPr>
      </w:pPr>
      <w:r w:rsidRPr="006C67C2">
        <w:rPr>
          <w:rFonts w:asciiTheme="majorHAnsi" w:hAnsiTheme="majorHAnsi" w:cstheme="majorHAnsi"/>
          <w:b/>
          <w:bCs/>
          <w:sz w:val="26"/>
          <w:szCs w:val="26"/>
        </w:rPr>
        <w:t>8. Câu hỏi: Khách hàng muốn theo dõi lượng thuốc và nguyên vật liệu sử dụng trong quá trình điều trị không?</w:t>
      </w:r>
    </w:p>
    <w:p w14:paraId="0EC6802F" w14:textId="77777777" w:rsidR="00345050" w:rsidRPr="007D69F6" w:rsidRDefault="00345050"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t>Trả lời: Khách hàng muốn có tính năng theo dõi và quản lý lượng thuốc và nguyên vật liệu sử dụng trong quá trình điều trị.</w:t>
      </w:r>
    </w:p>
    <w:p w14:paraId="08495CF7" w14:textId="77777777" w:rsidR="00345050" w:rsidRPr="006C67C2" w:rsidRDefault="00345050" w:rsidP="007D69F6">
      <w:pPr>
        <w:spacing w:line="276" w:lineRule="auto"/>
        <w:rPr>
          <w:rFonts w:asciiTheme="majorHAnsi" w:hAnsiTheme="majorHAnsi" w:cstheme="majorHAnsi"/>
          <w:b/>
          <w:bCs/>
          <w:sz w:val="26"/>
          <w:szCs w:val="26"/>
        </w:rPr>
      </w:pPr>
      <w:r w:rsidRPr="006C67C2">
        <w:rPr>
          <w:rFonts w:asciiTheme="majorHAnsi" w:hAnsiTheme="majorHAnsi" w:cstheme="majorHAnsi"/>
          <w:b/>
          <w:bCs/>
          <w:sz w:val="26"/>
          <w:szCs w:val="26"/>
        </w:rPr>
        <w:t>9. Câu hỏi: Khách hàng cần phân quyền truy cập cho các nhân viên khác nhau không?</w:t>
      </w:r>
    </w:p>
    <w:p w14:paraId="2A9D07E5" w14:textId="77777777" w:rsidR="00345050" w:rsidRPr="007D69F6" w:rsidRDefault="00345050"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t>Trả lời: Khách hàng cần phân quyền truy cập để cho phép các nhân viên chỉ truy cập vào những phần mềm mà họ cần và có quyền sử dụng.</w:t>
      </w:r>
    </w:p>
    <w:p w14:paraId="15AC893E" w14:textId="77777777" w:rsidR="00345050" w:rsidRPr="006C67C2" w:rsidRDefault="00345050" w:rsidP="007D69F6">
      <w:pPr>
        <w:spacing w:line="276" w:lineRule="auto"/>
        <w:rPr>
          <w:rFonts w:asciiTheme="majorHAnsi" w:hAnsiTheme="majorHAnsi" w:cstheme="majorHAnsi"/>
          <w:b/>
          <w:bCs/>
          <w:sz w:val="26"/>
          <w:szCs w:val="26"/>
        </w:rPr>
      </w:pPr>
      <w:r w:rsidRPr="006C67C2">
        <w:rPr>
          <w:rFonts w:asciiTheme="majorHAnsi" w:hAnsiTheme="majorHAnsi" w:cstheme="majorHAnsi"/>
          <w:b/>
          <w:bCs/>
          <w:sz w:val="26"/>
          <w:szCs w:val="26"/>
        </w:rPr>
        <w:t>10. Câu hỏi: Khách hàng muốn cập nhật thông tin bệnh nhân và lịch hẹn từ xa không?</w:t>
      </w:r>
    </w:p>
    <w:p w14:paraId="7EB1E3F1" w14:textId="51F04D75" w:rsidR="00CF694E" w:rsidRPr="007D69F6" w:rsidRDefault="00345050"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t>Trả lời: Khách hàng muốn có khả năng cập nhật thông tin bệnh nhân và lịch hẹn từ xa thông qua ứng dụng di động hoặc giao diện web.</w:t>
      </w:r>
    </w:p>
    <w:p w14:paraId="7FB7B7FC" w14:textId="77777777" w:rsidR="00856C9F" w:rsidRPr="006C67C2" w:rsidRDefault="00856C9F" w:rsidP="007D69F6">
      <w:pPr>
        <w:spacing w:line="276" w:lineRule="auto"/>
        <w:rPr>
          <w:rFonts w:asciiTheme="majorHAnsi" w:hAnsiTheme="majorHAnsi" w:cstheme="majorHAnsi"/>
          <w:b/>
          <w:bCs/>
          <w:sz w:val="26"/>
          <w:szCs w:val="26"/>
        </w:rPr>
      </w:pPr>
      <w:r w:rsidRPr="006C67C2">
        <w:rPr>
          <w:rFonts w:asciiTheme="majorHAnsi" w:hAnsiTheme="majorHAnsi" w:cstheme="majorHAnsi"/>
          <w:b/>
          <w:bCs/>
          <w:sz w:val="26"/>
          <w:szCs w:val="26"/>
        </w:rPr>
        <w:t>11. Câu hỏi: Khách hàng có yêu cầu đặc biệt nào về quản lý hồ sơ bệnh nhân không?</w:t>
      </w:r>
    </w:p>
    <w:p w14:paraId="74E97FE5" w14:textId="77777777" w:rsidR="00856C9F" w:rsidRPr="007D69F6" w:rsidRDefault="00856C9F"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t>Trả lời: Khách hàng muốn có tính năng quản lý hồ sơ bệnh nhân bao gồm thông tin cá nhân, hồ sơ bệnh án, hình ảnh trước và sau điều trị, và lịch sử điều trị.</w:t>
      </w:r>
    </w:p>
    <w:p w14:paraId="6EF1894D" w14:textId="77777777" w:rsidR="00856C9F" w:rsidRPr="006C67C2" w:rsidRDefault="00856C9F" w:rsidP="007D69F6">
      <w:pPr>
        <w:spacing w:line="276" w:lineRule="auto"/>
        <w:rPr>
          <w:rFonts w:asciiTheme="majorHAnsi" w:hAnsiTheme="majorHAnsi" w:cstheme="majorHAnsi"/>
          <w:b/>
          <w:bCs/>
          <w:sz w:val="26"/>
          <w:szCs w:val="26"/>
        </w:rPr>
      </w:pPr>
      <w:r w:rsidRPr="006C67C2">
        <w:rPr>
          <w:rFonts w:asciiTheme="majorHAnsi" w:hAnsiTheme="majorHAnsi" w:cstheme="majorHAnsi"/>
          <w:b/>
          <w:bCs/>
          <w:sz w:val="26"/>
          <w:szCs w:val="26"/>
        </w:rPr>
        <w:t>12. Câu hỏi: Khách hàng muốn hệ thống phần mềm có tích hợp hệ thống quản lý kho không?</w:t>
      </w:r>
    </w:p>
    <w:p w14:paraId="3C9C5F29" w14:textId="77777777" w:rsidR="00856C9F" w:rsidRPr="007D69F6" w:rsidRDefault="00856C9F"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t>Trả lời: Khách hàng muốn tích hợp hệ thống quản lý kho để quản lý thuốc, nguyên vật liệu, và sản phẩm làm đẹp.</w:t>
      </w:r>
    </w:p>
    <w:p w14:paraId="2CCC798C" w14:textId="77777777" w:rsidR="00856C9F" w:rsidRPr="006C67C2" w:rsidRDefault="00856C9F" w:rsidP="007D69F6">
      <w:pPr>
        <w:spacing w:line="276" w:lineRule="auto"/>
        <w:rPr>
          <w:rFonts w:asciiTheme="majorHAnsi" w:hAnsiTheme="majorHAnsi" w:cstheme="majorHAnsi"/>
          <w:b/>
          <w:bCs/>
          <w:sz w:val="26"/>
          <w:szCs w:val="26"/>
        </w:rPr>
      </w:pPr>
      <w:r w:rsidRPr="006C67C2">
        <w:rPr>
          <w:rFonts w:asciiTheme="majorHAnsi" w:hAnsiTheme="majorHAnsi" w:cstheme="majorHAnsi"/>
          <w:b/>
          <w:bCs/>
          <w:sz w:val="26"/>
          <w:szCs w:val="26"/>
        </w:rPr>
        <w:t>13. Câu hỏi: Khách hàng cần khả năng tạo báo cáo thống kê về hoạt động của phòng khám không?</w:t>
      </w:r>
    </w:p>
    <w:p w14:paraId="63AD1680" w14:textId="77777777" w:rsidR="00856C9F" w:rsidRPr="007D69F6" w:rsidRDefault="00856C9F"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t>Trả lời: Khách hàng muốn khả năng tạo báo cáo thống kê về lịch hẹn, doanh số bán hàng, số lượng bệnh nhân điều trị, và hiệu suất nhân viên.</w:t>
      </w:r>
    </w:p>
    <w:p w14:paraId="30A60006" w14:textId="77777777" w:rsidR="00856C9F" w:rsidRPr="006C67C2" w:rsidRDefault="00856C9F" w:rsidP="007D69F6">
      <w:pPr>
        <w:spacing w:line="276" w:lineRule="auto"/>
        <w:rPr>
          <w:rFonts w:asciiTheme="majorHAnsi" w:hAnsiTheme="majorHAnsi" w:cstheme="majorHAnsi"/>
          <w:b/>
          <w:bCs/>
          <w:sz w:val="26"/>
          <w:szCs w:val="26"/>
        </w:rPr>
      </w:pPr>
      <w:r w:rsidRPr="006C67C2">
        <w:rPr>
          <w:rFonts w:asciiTheme="majorHAnsi" w:hAnsiTheme="majorHAnsi" w:cstheme="majorHAnsi"/>
          <w:b/>
          <w:bCs/>
          <w:sz w:val="26"/>
          <w:szCs w:val="26"/>
        </w:rPr>
        <w:t>14. Câu hỏi: Khách hàng cần khả năng tạo và gửi thông báo và lịch hẹn qua email hoặc tin nhắn không?</w:t>
      </w:r>
    </w:p>
    <w:p w14:paraId="38475AFC" w14:textId="77777777" w:rsidR="00856C9F" w:rsidRPr="007D69F6" w:rsidRDefault="00856C9F"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t>Trả lời: Khách hàng muốn khả năng tạo và gửi thông báo lịch hẹn và thông tin liên quan qua email hoặc tin nhắn SMS.</w:t>
      </w:r>
    </w:p>
    <w:p w14:paraId="03F0D2E2" w14:textId="2EEAEE67" w:rsidR="00856C9F" w:rsidRPr="006C67C2" w:rsidRDefault="00856C9F" w:rsidP="007D69F6">
      <w:pPr>
        <w:spacing w:line="276" w:lineRule="auto"/>
        <w:rPr>
          <w:rFonts w:asciiTheme="majorHAnsi" w:hAnsiTheme="majorHAnsi" w:cstheme="majorHAnsi"/>
          <w:b/>
          <w:bCs/>
          <w:sz w:val="26"/>
          <w:szCs w:val="26"/>
        </w:rPr>
      </w:pPr>
      <w:r w:rsidRPr="006C67C2">
        <w:rPr>
          <w:rFonts w:asciiTheme="majorHAnsi" w:hAnsiTheme="majorHAnsi" w:cstheme="majorHAnsi"/>
          <w:b/>
          <w:bCs/>
          <w:sz w:val="26"/>
          <w:szCs w:val="26"/>
        </w:rPr>
        <w:t xml:space="preserve">15. Câu hỏi: Khách hàng muốn hệ thống phần mềm hỗ trợ cho việc đặt lịch hẹn trực tuyến từ </w:t>
      </w:r>
      <w:r w:rsidR="009E418F">
        <w:rPr>
          <w:rFonts w:asciiTheme="majorHAnsi" w:hAnsiTheme="majorHAnsi" w:cstheme="majorHAnsi"/>
          <w:b/>
          <w:bCs/>
          <w:sz w:val="26"/>
          <w:szCs w:val="26"/>
        </w:rPr>
        <w:t>phần mềm</w:t>
      </w:r>
      <w:r w:rsidRPr="006C67C2">
        <w:rPr>
          <w:rFonts w:asciiTheme="majorHAnsi" w:hAnsiTheme="majorHAnsi" w:cstheme="majorHAnsi"/>
          <w:b/>
          <w:bCs/>
          <w:sz w:val="26"/>
          <w:szCs w:val="26"/>
        </w:rPr>
        <w:t xml:space="preserve"> của họ không?</w:t>
      </w:r>
    </w:p>
    <w:p w14:paraId="7311ECB2" w14:textId="2EDB4B52" w:rsidR="00856C9F" w:rsidRPr="007D69F6" w:rsidRDefault="00856C9F"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t xml:space="preserve">Trả lời: Khách hàng muốn tích hợp tính năng đặt lịch hẹn trực tuyến từ </w:t>
      </w:r>
      <w:r w:rsidR="009E418F">
        <w:rPr>
          <w:rFonts w:asciiTheme="majorHAnsi" w:hAnsiTheme="majorHAnsi" w:cstheme="majorHAnsi"/>
          <w:sz w:val="26"/>
          <w:szCs w:val="26"/>
        </w:rPr>
        <w:t xml:space="preserve">phần mềm </w:t>
      </w:r>
      <w:r w:rsidRPr="007D69F6">
        <w:rPr>
          <w:rFonts w:asciiTheme="majorHAnsi" w:hAnsiTheme="majorHAnsi" w:cstheme="majorHAnsi"/>
          <w:sz w:val="26"/>
          <w:szCs w:val="26"/>
        </w:rPr>
        <w:t>của họ để thuận tiện cho bệnh nhân.</w:t>
      </w:r>
    </w:p>
    <w:p w14:paraId="0525D61F" w14:textId="77777777" w:rsidR="00856C9F" w:rsidRPr="006C67C2" w:rsidRDefault="00856C9F" w:rsidP="007D69F6">
      <w:pPr>
        <w:spacing w:line="276" w:lineRule="auto"/>
        <w:rPr>
          <w:rFonts w:asciiTheme="majorHAnsi" w:hAnsiTheme="majorHAnsi" w:cstheme="majorHAnsi"/>
          <w:b/>
          <w:bCs/>
          <w:sz w:val="26"/>
          <w:szCs w:val="26"/>
        </w:rPr>
      </w:pPr>
      <w:r w:rsidRPr="006C67C2">
        <w:rPr>
          <w:rFonts w:asciiTheme="majorHAnsi" w:hAnsiTheme="majorHAnsi" w:cstheme="majorHAnsi"/>
          <w:b/>
          <w:bCs/>
          <w:sz w:val="26"/>
          <w:szCs w:val="26"/>
        </w:rPr>
        <w:t>16. Câu hỏi: Khách hàng cần tích hợp giải pháp thanh toán trực tuyến như ví điện tử hay cổng thanh toán không?</w:t>
      </w:r>
    </w:p>
    <w:p w14:paraId="28EB2ECE" w14:textId="77777777" w:rsidR="00856C9F" w:rsidRPr="007D69F6" w:rsidRDefault="00856C9F"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t>Trả lời: Khách hàng muốn tích hợp giải pháp thanh toán trực tuyến, bao gồm ví điện tử và cổng thanh toán, để đơn giản hóa thanh toán cho bệnh nhân.</w:t>
      </w:r>
    </w:p>
    <w:p w14:paraId="099FA3EA" w14:textId="77777777" w:rsidR="00856C9F" w:rsidRPr="00B04587" w:rsidRDefault="00856C9F" w:rsidP="007D69F6">
      <w:pPr>
        <w:spacing w:line="276" w:lineRule="auto"/>
        <w:rPr>
          <w:rFonts w:asciiTheme="majorHAnsi" w:hAnsiTheme="majorHAnsi" w:cstheme="majorHAnsi"/>
          <w:b/>
          <w:bCs/>
          <w:sz w:val="26"/>
          <w:szCs w:val="26"/>
        </w:rPr>
      </w:pPr>
      <w:r w:rsidRPr="00B04587">
        <w:rPr>
          <w:rFonts w:asciiTheme="majorHAnsi" w:hAnsiTheme="majorHAnsi" w:cstheme="majorHAnsi"/>
          <w:b/>
          <w:bCs/>
          <w:sz w:val="26"/>
          <w:szCs w:val="26"/>
        </w:rPr>
        <w:t>17. Câu hỏi: Khách hàng có yêu cầu về tích hợp trí thông minh như trí tuệ nhân tạo (AI) cho việc đánh giá da liễu không?</w:t>
      </w:r>
    </w:p>
    <w:p w14:paraId="17EF44DA" w14:textId="3A142DFD" w:rsidR="00856C9F" w:rsidRPr="007D69F6" w:rsidRDefault="00856C9F"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t xml:space="preserve">Trả lời: Khách hàng </w:t>
      </w:r>
      <w:r w:rsidR="00853286">
        <w:rPr>
          <w:rFonts w:asciiTheme="majorHAnsi" w:hAnsiTheme="majorHAnsi" w:cstheme="majorHAnsi"/>
          <w:sz w:val="26"/>
          <w:szCs w:val="26"/>
        </w:rPr>
        <w:t xml:space="preserve">chưa </w:t>
      </w:r>
      <w:r w:rsidRPr="007D69F6">
        <w:rPr>
          <w:rFonts w:asciiTheme="majorHAnsi" w:hAnsiTheme="majorHAnsi" w:cstheme="majorHAnsi"/>
          <w:sz w:val="26"/>
          <w:szCs w:val="26"/>
        </w:rPr>
        <w:t>muốn tích hợp trí thông minh, như AI, để hỗ trợ trong việc đánh giá da liễu và đề xuất phương pháp điều trị.</w:t>
      </w:r>
    </w:p>
    <w:p w14:paraId="65D95D4C" w14:textId="77777777" w:rsidR="00856C9F" w:rsidRPr="00853286" w:rsidRDefault="00856C9F" w:rsidP="007D69F6">
      <w:pPr>
        <w:spacing w:line="276" w:lineRule="auto"/>
        <w:rPr>
          <w:rFonts w:asciiTheme="majorHAnsi" w:hAnsiTheme="majorHAnsi" w:cstheme="majorHAnsi"/>
          <w:b/>
          <w:bCs/>
          <w:sz w:val="26"/>
          <w:szCs w:val="26"/>
        </w:rPr>
      </w:pPr>
      <w:r w:rsidRPr="00853286">
        <w:rPr>
          <w:rFonts w:asciiTheme="majorHAnsi" w:hAnsiTheme="majorHAnsi" w:cstheme="majorHAnsi"/>
          <w:b/>
          <w:bCs/>
          <w:sz w:val="26"/>
          <w:szCs w:val="26"/>
        </w:rPr>
        <w:t>18. Câu hỏi: Khách hàng muốn hệ thống phần mềm có tích hợp cơ sở dữ liệu hình ảnh không?</w:t>
      </w:r>
    </w:p>
    <w:p w14:paraId="627242BF" w14:textId="77777777" w:rsidR="00856C9F" w:rsidRPr="007D69F6" w:rsidRDefault="00856C9F"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t>Trả lời: Khách hàng muốn tích hợp cơ sở dữ liệu hình ảnh để lưu trữ và quản lý hình ảnh trước và sau điều trị của bệnh nhân.</w:t>
      </w:r>
    </w:p>
    <w:p w14:paraId="08410A94" w14:textId="77777777" w:rsidR="00856C9F" w:rsidRPr="00853286" w:rsidRDefault="00856C9F" w:rsidP="007D69F6">
      <w:pPr>
        <w:spacing w:line="276" w:lineRule="auto"/>
        <w:rPr>
          <w:rFonts w:asciiTheme="majorHAnsi" w:hAnsiTheme="majorHAnsi" w:cstheme="majorHAnsi"/>
          <w:b/>
          <w:bCs/>
          <w:sz w:val="26"/>
          <w:szCs w:val="26"/>
        </w:rPr>
      </w:pPr>
      <w:r w:rsidRPr="00853286">
        <w:rPr>
          <w:rFonts w:asciiTheme="majorHAnsi" w:hAnsiTheme="majorHAnsi" w:cstheme="majorHAnsi"/>
          <w:b/>
          <w:bCs/>
          <w:sz w:val="26"/>
          <w:szCs w:val="26"/>
        </w:rPr>
        <w:t>19. Câu hỏi: Khách hàng cần tích hợp tính năng ghi âm và lưu trữ cuộc hội thoại giữa bác sĩ và bệnh nhân không?</w:t>
      </w:r>
    </w:p>
    <w:p w14:paraId="1A2D4C9A" w14:textId="77777777" w:rsidR="00856C9F" w:rsidRPr="007D69F6" w:rsidRDefault="00856C9F"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t>Trả lời: Khách hàng muốn tích hợp tính năng ghi âm và lưu trữ cuộc hội thoại giữa bác sĩ và bệnh nhân để ghi chép và bảo mật thông tin.</w:t>
      </w:r>
    </w:p>
    <w:p w14:paraId="7C413626" w14:textId="77777777" w:rsidR="00856C9F" w:rsidRPr="00853286" w:rsidRDefault="00856C9F" w:rsidP="007D69F6">
      <w:pPr>
        <w:spacing w:line="276" w:lineRule="auto"/>
        <w:rPr>
          <w:rFonts w:asciiTheme="majorHAnsi" w:hAnsiTheme="majorHAnsi" w:cstheme="majorHAnsi"/>
          <w:b/>
          <w:bCs/>
          <w:sz w:val="26"/>
          <w:szCs w:val="26"/>
        </w:rPr>
      </w:pPr>
      <w:r w:rsidRPr="00853286">
        <w:rPr>
          <w:rFonts w:asciiTheme="majorHAnsi" w:hAnsiTheme="majorHAnsi" w:cstheme="majorHAnsi"/>
          <w:b/>
          <w:bCs/>
          <w:sz w:val="26"/>
          <w:szCs w:val="26"/>
        </w:rPr>
        <w:t>20. Câu hỏi: Khách hàng có yêu cầu về tích hợp bảng điều khiển thống kê sức khỏe toàn cầu không?</w:t>
      </w:r>
    </w:p>
    <w:p w14:paraId="65EFBA44" w14:textId="350D51C8" w:rsidR="00856C9F" w:rsidRPr="007D69F6" w:rsidRDefault="00856C9F"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t>Trả lời: Khách hàng muốn tích hợp bảng điều khiển thống kê sức khỏe toàn cầu để theo dõi xu hướng và thống kê về bệnh nhân và dịch vụ.</w:t>
      </w:r>
    </w:p>
    <w:p w14:paraId="0B266831" w14:textId="77777777" w:rsidR="00997549" w:rsidRPr="00853286" w:rsidRDefault="00997549" w:rsidP="007D69F6">
      <w:pPr>
        <w:spacing w:line="276" w:lineRule="auto"/>
        <w:rPr>
          <w:rFonts w:asciiTheme="majorHAnsi" w:hAnsiTheme="majorHAnsi" w:cstheme="majorHAnsi"/>
          <w:b/>
          <w:bCs/>
          <w:sz w:val="26"/>
          <w:szCs w:val="26"/>
        </w:rPr>
      </w:pPr>
      <w:r w:rsidRPr="00853286">
        <w:rPr>
          <w:rFonts w:asciiTheme="majorHAnsi" w:hAnsiTheme="majorHAnsi" w:cstheme="majorHAnsi"/>
          <w:b/>
          <w:bCs/>
          <w:sz w:val="26"/>
          <w:szCs w:val="26"/>
        </w:rPr>
        <w:t>21. Câu hỏi: Khách hàng muốn tích hợp tính năng tự động lên lịch hẹn dựa trên lịch sử của bệnh nhân không?</w:t>
      </w:r>
    </w:p>
    <w:p w14:paraId="1DEB883C" w14:textId="77777777" w:rsidR="00997549" w:rsidRPr="007D69F6" w:rsidRDefault="00997549"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t>Trả lời: Khách hàng muốn tích hợp tính năng tự động lên lịch hẹn dựa trên lịch sử điều trị và các yêu cầu đặc biệt của bệnh nhân.</w:t>
      </w:r>
    </w:p>
    <w:p w14:paraId="07F8518A" w14:textId="77777777" w:rsidR="00997549" w:rsidRPr="00853286" w:rsidRDefault="00997549" w:rsidP="007D69F6">
      <w:pPr>
        <w:spacing w:line="276" w:lineRule="auto"/>
        <w:rPr>
          <w:rFonts w:asciiTheme="majorHAnsi" w:hAnsiTheme="majorHAnsi" w:cstheme="majorHAnsi"/>
          <w:b/>
          <w:bCs/>
          <w:sz w:val="26"/>
          <w:szCs w:val="26"/>
        </w:rPr>
      </w:pPr>
      <w:r w:rsidRPr="00853286">
        <w:rPr>
          <w:rFonts w:asciiTheme="majorHAnsi" w:hAnsiTheme="majorHAnsi" w:cstheme="majorHAnsi"/>
          <w:b/>
          <w:bCs/>
          <w:sz w:val="26"/>
          <w:szCs w:val="26"/>
        </w:rPr>
        <w:t>22. Câu hỏi: Khách hàng có yêu cầu về tích hợp kích hoạt thông báo và nhắc nhở đối với bệnh nhân không?</w:t>
      </w:r>
    </w:p>
    <w:p w14:paraId="6F5DC91E" w14:textId="77777777" w:rsidR="00997549" w:rsidRPr="007D69F6" w:rsidRDefault="00997549"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t>Trả lời: Khách hàng muốn tích hợp tính năng gửi thông báo và nhắc nhở cho bệnh nhân về lịch hẹn, đặt lại lịch hẹn, hoặc uống thuốc đúng giờ.</w:t>
      </w:r>
    </w:p>
    <w:p w14:paraId="2C314382" w14:textId="77777777" w:rsidR="00997549" w:rsidRPr="00853286" w:rsidRDefault="00997549" w:rsidP="007D69F6">
      <w:pPr>
        <w:spacing w:line="276" w:lineRule="auto"/>
        <w:rPr>
          <w:rFonts w:asciiTheme="majorHAnsi" w:hAnsiTheme="majorHAnsi" w:cstheme="majorHAnsi"/>
          <w:b/>
          <w:bCs/>
          <w:sz w:val="26"/>
          <w:szCs w:val="26"/>
        </w:rPr>
      </w:pPr>
      <w:r w:rsidRPr="00853286">
        <w:rPr>
          <w:rFonts w:asciiTheme="majorHAnsi" w:hAnsiTheme="majorHAnsi" w:cstheme="majorHAnsi"/>
          <w:b/>
          <w:bCs/>
          <w:sz w:val="26"/>
          <w:szCs w:val="26"/>
        </w:rPr>
        <w:t>23. Câu hỏi: Khách hàng muốn tích hợp tính năng hỗ trợ cho việc quản lý số lượng bệnh nhân và bác sĩ không?</w:t>
      </w:r>
    </w:p>
    <w:p w14:paraId="4CED83C0" w14:textId="77777777" w:rsidR="00997549" w:rsidRPr="007D69F6" w:rsidRDefault="00997549"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t>Trả lời: Khách hàng muốn tích hợp tính năng hỗ trợ quản lý số lượng bệnh nhân, bác sĩ, và nhân viên để đảm bảo hiệu suất cao.</w:t>
      </w:r>
    </w:p>
    <w:p w14:paraId="22E41DFB" w14:textId="77777777" w:rsidR="00997549" w:rsidRPr="00853286" w:rsidRDefault="00997549" w:rsidP="007D69F6">
      <w:pPr>
        <w:spacing w:line="276" w:lineRule="auto"/>
        <w:rPr>
          <w:rFonts w:asciiTheme="majorHAnsi" w:hAnsiTheme="majorHAnsi" w:cstheme="majorHAnsi"/>
          <w:b/>
          <w:bCs/>
          <w:sz w:val="26"/>
          <w:szCs w:val="26"/>
        </w:rPr>
      </w:pPr>
      <w:r w:rsidRPr="00853286">
        <w:rPr>
          <w:rFonts w:asciiTheme="majorHAnsi" w:hAnsiTheme="majorHAnsi" w:cstheme="majorHAnsi"/>
          <w:b/>
          <w:bCs/>
          <w:sz w:val="26"/>
          <w:szCs w:val="26"/>
        </w:rPr>
        <w:t>24. Câu hỏi: Khách hàng có yêu cầu về tích hợp tính năng truy xuất dữ liệu từ xa cho bác sĩ và chuyên gia khác không?</w:t>
      </w:r>
    </w:p>
    <w:p w14:paraId="66BCAF76" w14:textId="77777777" w:rsidR="00997549" w:rsidRPr="007D69F6" w:rsidRDefault="00997549"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t>Trả lời: Khách hàng muốn tích hợp tính năng truy xuất dữ liệu từ xa để cho phép bác sĩ và chuyên gia khác xem thông tin bệnh nhân từ xa.</w:t>
      </w:r>
    </w:p>
    <w:p w14:paraId="06D03488" w14:textId="77777777" w:rsidR="00997549" w:rsidRPr="00853286" w:rsidRDefault="00997549" w:rsidP="007D69F6">
      <w:pPr>
        <w:spacing w:line="276" w:lineRule="auto"/>
        <w:rPr>
          <w:rFonts w:asciiTheme="majorHAnsi" w:hAnsiTheme="majorHAnsi" w:cstheme="majorHAnsi"/>
          <w:b/>
          <w:bCs/>
          <w:sz w:val="26"/>
          <w:szCs w:val="26"/>
        </w:rPr>
      </w:pPr>
      <w:r w:rsidRPr="00853286">
        <w:rPr>
          <w:rFonts w:asciiTheme="majorHAnsi" w:hAnsiTheme="majorHAnsi" w:cstheme="majorHAnsi"/>
          <w:b/>
          <w:bCs/>
          <w:sz w:val="26"/>
          <w:szCs w:val="26"/>
        </w:rPr>
        <w:t>25. Câu hỏi: Khách hàng muốn hệ thống phần mềm có tích hợp khả năng gửi kết quả và báo cáo cho bệnh nhân qua email không?</w:t>
      </w:r>
    </w:p>
    <w:p w14:paraId="3BA8C088" w14:textId="77777777" w:rsidR="00997549" w:rsidRPr="007D69F6" w:rsidRDefault="00997549"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t>Trả lời: Khách hàng muốn tích hợp khả năng gửi kết quả và báo cáo cho bệnh nhân qua email để cung cấp dịch vụ và thông tin đầy đủ.</w:t>
      </w:r>
    </w:p>
    <w:p w14:paraId="1206F31D" w14:textId="77777777" w:rsidR="00997549" w:rsidRPr="00853286" w:rsidRDefault="00997549" w:rsidP="007D69F6">
      <w:pPr>
        <w:spacing w:line="276" w:lineRule="auto"/>
        <w:rPr>
          <w:rFonts w:asciiTheme="majorHAnsi" w:hAnsiTheme="majorHAnsi" w:cstheme="majorHAnsi"/>
          <w:b/>
          <w:bCs/>
          <w:sz w:val="26"/>
          <w:szCs w:val="26"/>
        </w:rPr>
      </w:pPr>
      <w:r w:rsidRPr="00853286">
        <w:rPr>
          <w:rFonts w:asciiTheme="majorHAnsi" w:hAnsiTheme="majorHAnsi" w:cstheme="majorHAnsi"/>
          <w:b/>
          <w:bCs/>
          <w:sz w:val="26"/>
          <w:szCs w:val="26"/>
        </w:rPr>
        <w:t>26. Câu hỏi: Khách hàng muốn tích hợp khả năng quản lý dữ liệu về các sản phẩm làm đẹp và thuốc trị bệnh da liễu không?</w:t>
      </w:r>
    </w:p>
    <w:p w14:paraId="5C70C782" w14:textId="0F7A9967" w:rsidR="00997549" w:rsidRPr="007D69F6" w:rsidRDefault="00997549" w:rsidP="007D69F6">
      <w:pPr>
        <w:spacing w:line="276" w:lineRule="auto"/>
        <w:rPr>
          <w:rFonts w:asciiTheme="majorHAnsi" w:hAnsiTheme="majorHAnsi" w:cstheme="majorHAnsi"/>
          <w:sz w:val="26"/>
          <w:szCs w:val="26"/>
        </w:rPr>
      </w:pPr>
      <w:r w:rsidRPr="007D69F6">
        <w:rPr>
          <w:rFonts w:asciiTheme="majorHAnsi" w:hAnsiTheme="majorHAnsi" w:cstheme="majorHAnsi"/>
          <w:sz w:val="26"/>
          <w:szCs w:val="26"/>
        </w:rPr>
        <w:lastRenderedPageBreak/>
        <w:t>Trả lời: Khách hàng muốn tích hợp khả năng quản lý dữ liệu về các sản phẩm làm đẹp và thuốc trị bệnh da liễu, bao gồm lịch sử và số lượng tồn kho.</w:t>
      </w:r>
    </w:p>
    <w:sectPr w:rsidR="00997549" w:rsidRPr="007D6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0712"/>
    <w:rsid w:val="000B4F7D"/>
    <w:rsid w:val="000B7D72"/>
    <w:rsid w:val="00345050"/>
    <w:rsid w:val="005B6CBC"/>
    <w:rsid w:val="006C526A"/>
    <w:rsid w:val="006C67C2"/>
    <w:rsid w:val="00760712"/>
    <w:rsid w:val="007D69F6"/>
    <w:rsid w:val="00853286"/>
    <w:rsid w:val="00856C9F"/>
    <w:rsid w:val="00997549"/>
    <w:rsid w:val="009E418F"/>
    <w:rsid w:val="00B04587"/>
    <w:rsid w:val="00C329CF"/>
    <w:rsid w:val="00C85F6A"/>
    <w:rsid w:val="00CF694E"/>
    <w:rsid w:val="00D92E78"/>
    <w:rsid w:val="00DF0564"/>
    <w:rsid w:val="00E31D65"/>
    <w:rsid w:val="00E776F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D915"/>
  <w15:chartTrackingRefBased/>
  <w15:docId w15:val="{A42FBC2A-9588-43AC-8888-3758A80E0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46088">
      <w:bodyDiv w:val="1"/>
      <w:marLeft w:val="0"/>
      <w:marRight w:val="0"/>
      <w:marTop w:val="0"/>
      <w:marBottom w:val="0"/>
      <w:divBdr>
        <w:top w:val="none" w:sz="0" w:space="0" w:color="auto"/>
        <w:left w:val="none" w:sz="0" w:space="0" w:color="auto"/>
        <w:bottom w:val="none" w:sz="0" w:space="0" w:color="auto"/>
        <w:right w:val="none" w:sz="0" w:space="0" w:color="auto"/>
      </w:divBdr>
    </w:div>
    <w:div w:id="848640814">
      <w:bodyDiv w:val="1"/>
      <w:marLeft w:val="0"/>
      <w:marRight w:val="0"/>
      <w:marTop w:val="0"/>
      <w:marBottom w:val="0"/>
      <w:divBdr>
        <w:top w:val="none" w:sz="0" w:space="0" w:color="auto"/>
        <w:left w:val="none" w:sz="0" w:space="0" w:color="auto"/>
        <w:bottom w:val="none" w:sz="0" w:space="0" w:color="auto"/>
        <w:right w:val="none" w:sz="0" w:space="0" w:color="auto"/>
      </w:divBdr>
    </w:div>
    <w:div w:id="113437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928</Words>
  <Characters>5295</Characters>
  <Application>Microsoft Office Word</Application>
  <DocSecurity>0</DocSecurity>
  <Lines>44</Lines>
  <Paragraphs>12</Paragraphs>
  <ScaleCrop>false</ScaleCrop>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Nhật</dc:creator>
  <cp:keywords/>
  <dc:description/>
  <cp:lastModifiedBy>Nam Nhật</cp:lastModifiedBy>
  <cp:revision>15</cp:revision>
  <dcterms:created xsi:type="dcterms:W3CDTF">2023-10-31T01:13:00Z</dcterms:created>
  <dcterms:modified xsi:type="dcterms:W3CDTF">2023-10-31T01:28:00Z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2023-10-31T01:14:14Z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5513fe31-f28a-44fa-8ecc-43731ee2c1c4</vt:lpwstr>
  </property>
  <property fmtid="{D5CDD505-2E9C-101B-9397-08002B2CF9AE}" pid="7" name="MSIP_Label_defa4170-0d19-0005-0004-bc88714345d2_ActionId">
    <vt:lpwstr>3126230d-6813-4745-a44c-ad96a567b60b</vt:lpwstr>
  </property>
  <property fmtid="{D5CDD505-2E9C-101B-9397-08002B2CF9AE}" pid="8" name="MSIP_Label_defa4170-0d19-0005-0004-bc88714345d2_ContentBits">
    <vt:lpwstr>0</vt:lpwstr>
  </property>
</Properties>
</file>