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C5B4" w14:textId="77777777" w:rsidR="00583AFC" w:rsidRDefault="00583AFC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E354D9A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EEE42A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A5CE3E" wp14:editId="67E5D95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A6651" w14:textId="77777777" w:rsidR="00583AFC" w:rsidRPr="00272FD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72FD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>BIÊN BẢN HỌP NHÓM</w:t>
                            </w:r>
                          </w:p>
                          <w:p w14:paraId="694410CF" w14:textId="6DE5DED0" w:rsidR="00583AFC" w:rsidRPr="00272FD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lang w:val="vi-VN"/>
                              </w:rPr>
                            </w:pPr>
                            <w:r w:rsidRPr="00272FD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 xml:space="preserve">TUẦN </w:t>
                            </w:r>
                            <w:r w:rsidR="00272FDA" w:rsidRPr="00272FD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CE3E" id="Hình chữ nhật 308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484A6651" w14:textId="77777777" w:rsidR="00583AFC" w:rsidRPr="00272FDA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72FDA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>BIÊN BẢN HỌP NHÓM</w:t>
                      </w:r>
                    </w:p>
                    <w:p w14:paraId="694410CF" w14:textId="6DE5DED0" w:rsidR="00583AFC" w:rsidRPr="00272FDA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  <w:lang w:val="vi-VN"/>
                        </w:rPr>
                      </w:pPr>
                      <w:r w:rsidRPr="00272FDA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 xml:space="preserve">TUẦN </w:t>
                      </w:r>
                      <w:r w:rsidR="00272FDA" w:rsidRPr="00272FDA">
                        <w:rPr>
                          <w:b/>
                          <w:bCs/>
                          <w:color w:val="FFFFFF" w:themeColor="background1"/>
                          <w:sz w:val="72"/>
                          <w:lang w:val="vi-V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70B3E33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20AB8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60CE9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5CE1E59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32E72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8DA3CD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75E2D52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CEEC7D" wp14:editId="58535F1C">
                <wp:simplePos x="0" y="0"/>
                <wp:positionH relativeFrom="column">
                  <wp:posOffset>4838700</wp:posOffset>
                </wp:positionH>
                <wp:positionV relativeFrom="paragraph">
                  <wp:posOffset>209550</wp:posOffset>
                </wp:positionV>
                <wp:extent cx="1569720" cy="1413510"/>
                <wp:effectExtent l="0" t="0" r="0" b="0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903" y="3078008"/>
                          <a:ext cx="1560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352C" w14:textId="2B0D845B" w:rsidR="00583AFC" w:rsidRPr="00272FDA" w:rsidRDefault="001939F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272FDA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2</w:t>
                            </w:r>
                            <w:r w:rsidR="00272FDA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0</w:t>
                            </w:r>
                            <w:r w:rsidRPr="00272FDA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</w:rPr>
                              <w:t xml:space="preserve">:00 </w:t>
                            </w:r>
                            <w:r w:rsidRPr="00272FDA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</w:rPr>
                              <w:tab/>
                            </w:r>
                          </w:p>
                          <w:p w14:paraId="7A69C301" w14:textId="3BA8C37F" w:rsidR="00583AFC" w:rsidRPr="00272FDA" w:rsidRDefault="00931CB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27</w:t>
                            </w:r>
                            <w:r w:rsidR="001939F6" w:rsidRPr="00272FDA">
                              <w:rPr>
                                <w:rFonts w:eastAsia="Quattrocento Sans"/>
                                <w:color w:val="000000"/>
                                <w:sz w:val="40"/>
                              </w:rPr>
                              <w:t>/09/2023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EC7D" id="Hình chữ nhật 309" o:spid="_x0000_s1027" style="position:absolute;margin-left:381pt;margin-top:16.5pt;width:123.6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" stroked="f">
                <v:textbox inset="2.53958mm,1.2694mm,2.53958mm,1.2694mm">
                  <w:txbxContent>
                    <w:p w14:paraId="54A9352C" w14:textId="2B0D845B" w:rsidR="00583AFC" w:rsidRPr="00272FDA" w:rsidRDefault="001939F6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272FDA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2</w:t>
                      </w:r>
                      <w:r w:rsidR="00272FDA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0</w:t>
                      </w:r>
                      <w:r w:rsidRPr="00272FDA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</w:rPr>
                        <w:t xml:space="preserve">:00 </w:t>
                      </w:r>
                      <w:r w:rsidRPr="00272FDA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</w:rPr>
                        <w:tab/>
                      </w:r>
                    </w:p>
                    <w:p w14:paraId="7A69C301" w14:textId="3BA8C37F" w:rsidR="00583AFC" w:rsidRPr="00272FDA" w:rsidRDefault="00931CB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27</w:t>
                      </w:r>
                      <w:r w:rsidR="001939F6" w:rsidRPr="00272FDA">
                        <w:rPr>
                          <w:rFonts w:eastAsia="Quattrocento Sans"/>
                          <w:color w:val="000000"/>
                          <w:sz w:val="40"/>
                        </w:rPr>
                        <w:t>/09/2023</w:t>
                      </w:r>
                    </w:p>
                  </w:txbxContent>
                </v:textbox>
              </v:rect>
            </w:pict>
          </mc:Fallback>
        </mc:AlternateContent>
      </w:r>
    </w:p>
    <w:p w14:paraId="22FD9B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64EC85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76956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2F33C72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06CAE82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46FB50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C809481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0BCDCCDE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139165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361C1D6B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FA162B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550650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DFDA0A" w14:textId="77777777" w:rsidR="00583AFC" w:rsidRDefault="00583AFC">
      <w:pPr>
        <w:rPr>
          <w:rFonts w:ascii="Quattrocento Sans" w:eastAsia="Quattrocento Sans" w:hAnsi="Quattrocento Sans" w:cs="Quattrocento Sans"/>
        </w:rPr>
        <w:sectPr w:rsidR="00583A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3BCAD90" w14:textId="77777777" w:rsidR="00583AFC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sdt>
        <w:sdtPr>
          <w:tag w:val="goog_rdk_0"/>
          <w:id w:val="1031380210"/>
        </w:sdtPr>
        <w:sdtContent>
          <w:r>
            <w:rPr>
              <w:rFonts w:ascii="Arial" w:eastAsia="Arial" w:hAnsi="Arial" w:cs="Arial"/>
              <w:b/>
              <w:color w:val="548DD4"/>
              <w:sz w:val="48"/>
              <w:szCs w:val="48"/>
            </w:rPr>
            <w:t>Biên bản họp nhóm</w:t>
          </w:r>
        </w:sdtContent>
      </w:sdt>
    </w:p>
    <w:p w14:paraId="585B57C9" w14:textId="77777777" w:rsidR="00583AFC" w:rsidRDefault="00000000">
      <w:pPr>
        <w:pStyle w:val="u1"/>
        <w:numPr>
          <w:ilvl w:val="0"/>
          <w:numId w:val="2"/>
        </w:numPr>
      </w:pPr>
      <w:r>
        <w:t>Thông tin chung</w:t>
      </w:r>
    </w:p>
    <w:p w14:paraId="43439821" w14:textId="12E40AF7" w:rsidR="00583AFC" w:rsidRPr="001939F6" w:rsidRDefault="00000000">
      <w:pPr>
        <w:tabs>
          <w:tab w:val="left" w:pos="6030"/>
          <w:tab w:val="left" w:pos="9900"/>
        </w:tabs>
        <w:rPr>
          <w:rFonts w:ascii="Segoe UI" w:eastAsia="Quattrocento Sans" w:hAnsi="Segoe UI" w:cs="Segoe UI"/>
          <w:sz w:val="24"/>
          <w:szCs w:val="24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Tên nhóm: Phát triển ứng dụng Quản lý Phòng khám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da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liễu</w:t>
      </w:r>
      <w:r w:rsidRPr="001939F6">
        <w:rPr>
          <w:rFonts w:ascii="Segoe UI" w:eastAsia="Quattrocento Sans" w:hAnsi="Segoe UI" w:cs="Segoe UI"/>
          <w:sz w:val="24"/>
          <w:szCs w:val="24"/>
        </w:rPr>
        <w:t xml:space="preserve">          Mã nhóm: 07</w:t>
      </w:r>
    </w:p>
    <w:p w14:paraId="34DEA461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1"/>
          <w:id w:val="1285313463"/>
        </w:sdtPr>
        <w:sdtContent>
          <w:r w:rsidRPr="001939F6">
            <w:rPr>
              <w:rFonts w:ascii="Segoe UI" w:eastAsia="Arial" w:hAnsi="Segoe UI" w:cs="Segoe UI"/>
            </w:rPr>
            <w:t>Các thành viên có tham dự:</w:t>
          </w:r>
        </w:sdtContent>
      </w:sdt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243"/>
        <w:gridCol w:w="2289"/>
        <w:gridCol w:w="3330"/>
        <w:gridCol w:w="1440"/>
        <w:gridCol w:w="1373"/>
      </w:tblGrid>
      <w:tr w:rsidR="00583AFC" w:rsidRPr="001939F6" w14:paraId="5D4CAE32" w14:textId="77777777" w:rsidTr="001939F6">
        <w:tc>
          <w:tcPr>
            <w:tcW w:w="621" w:type="dxa"/>
            <w:shd w:val="clear" w:color="auto" w:fill="000000"/>
            <w:vAlign w:val="center"/>
          </w:tcPr>
          <w:p w14:paraId="5C54DA7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43" w:type="dxa"/>
            <w:shd w:val="clear" w:color="auto" w:fill="000000"/>
            <w:vAlign w:val="center"/>
          </w:tcPr>
          <w:p w14:paraId="3E4D7D5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289" w:type="dxa"/>
            <w:shd w:val="clear" w:color="auto" w:fill="000000"/>
            <w:vAlign w:val="center"/>
          </w:tcPr>
          <w:p w14:paraId="3DCE4D58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2"/>
                <w:id w:val="-649142306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2E7A0189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440" w:type="dxa"/>
            <w:shd w:val="clear" w:color="auto" w:fill="000000"/>
            <w:vAlign w:val="center"/>
          </w:tcPr>
          <w:p w14:paraId="1999B313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373" w:type="dxa"/>
            <w:shd w:val="clear" w:color="auto" w:fill="000000"/>
            <w:vAlign w:val="center"/>
          </w:tcPr>
          <w:p w14:paraId="38778C43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46D805A2" w14:textId="77777777" w:rsidTr="001939F6">
        <w:tc>
          <w:tcPr>
            <w:tcW w:w="621" w:type="dxa"/>
            <w:vAlign w:val="center"/>
          </w:tcPr>
          <w:p w14:paraId="61C3956B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13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FBBD6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3330" w:type="dxa"/>
            <w:vAlign w:val="center"/>
          </w:tcPr>
          <w:p w14:paraId="6345CDB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1440" w:type="dxa"/>
            <w:vAlign w:val="center"/>
          </w:tcPr>
          <w:p w14:paraId="07F0EE0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  <w:tc>
          <w:tcPr>
            <w:tcW w:w="1373" w:type="dxa"/>
            <w:vAlign w:val="center"/>
          </w:tcPr>
          <w:p w14:paraId="40E907AB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PM, BA, Design</w:t>
            </w:r>
          </w:p>
        </w:tc>
      </w:tr>
      <w:tr w:rsidR="00583AFC" w:rsidRPr="001939F6" w14:paraId="57BD940B" w14:textId="77777777" w:rsidTr="001939F6">
        <w:tc>
          <w:tcPr>
            <w:tcW w:w="621" w:type="dxa"/>
            <w:vAlign w:val="center"/>
          </w:tcPr>
          <w:p w14:paraId="685D01D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DC90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6563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616E7D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1440" w:type="dxa"/>
            <w:vAlign w:val="center"/>
          </w:tcPr>
          <w:p w14:paraId="77C98EE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  <w:tc>
          <w:tcPr>
            <w:tcW w:w="1373" w:type="dxa"/>
            <w:vAlign w:val="center"/>
          </w:tcPr>
          <w:p w14:paraId="0A7C25A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69FECEC9" w14:textId="77777777" w:rsidTr="001939F6">
        <w:tc>
          <w:tcPr>
            <w:tcW w:w="621" w:type="dxa"/>
            <w:vAlign w:val="center"/>
          </w:tcPr>
          <w:p w14:paraId="1EE5470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D4D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699733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CDA378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1440" w:type="dxa"/>
            <w:vAlign w:val="center"/>
          </w:tcPr>
          <w:p w14:paraId="2A8FF74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  <w:tc>
          <w:tcPr>
            <w:tcW w:w="1373" w:type="dxa"/>
            <w:vAlign w:val="center"/>
          </w:tcPr>
          <w:p w14:paraId="700E2719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7D719438" w14:textId="77777777" w:rsidTr="001939F6">
        <w:tc>
          <w:tcPr>
            <w:tcW w:w="621" w:type="dxa"/>
            <w:vAlign w:val="center"/>
          </w:tcPr>
          <w:p w14:paraId="6F4FD3A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975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F4DCC2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7EC5F2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1440" w:type="dxa"/>
            <w:vAlign w:val="center"/>
          </w:tcPr>
          <w:p w14:paraId="0AF95FB5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  <w:tc>
          <w:tcPr>
            <w:tcW w:w="1373" w:type="dxa"/>
            <w:vAlign w:val="center"/>
          </w:tcPr>
          <w:p w14:paraId="1BD9612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22D2915E" w14:textId="77777777" w:rsidTr="001939F6">
        <w:tc>
          <w:tcPr>
            <w:tcW w:w="621" w:type="dxa"/>
            <w:vAlign w:val="center"/>
          </w:tcPr>
          <w:p w14:paraId="0950343D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0C06E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31325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1096AFDC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1440" w:type="dxa"/>
            <w:vAlign w:val="center"/>
          </w:tcPr>
          <w:p w14:paraId="7FE54AC2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  <w:tc>
          <w:tcPr>
            <w:tcW w:w="1373" w:type="dxa"/>
            <w:vAlign w:val="center"/>
          </w:tcPr>
          <w:p w14:paraId="1A720265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50FE9327" w14:textId="77777777" w:rsidTr="001939F6">
        <w:trPr>
          <w:trHeight w:val="497"/>
        </w:trPr>
        <w:tc>
          <w:tcPr>
            <w:tcW w:w="621" w:type="dxa"/>
            <w:vAlign w:val="center"/>
          </w:tcPr>
          <w:p w14:paraId="031F913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31BE2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21A7B1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69979198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330" w:type="dxa"/>
            <w:vAlign w:val="center"/>
          </w:tcPr>
          <w:p w14:paraId="532ADBC9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1440" w:type="dxa"/>
            <w:vAlign w:val="center"/>
          </w:tcPr>
          <w:p w14:paraId="2E3E877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  <w:tc>
          <w:tcPr>
            <w:tcW w:w="1373" w:type="dxa"/>
            <w:vAlign w:val="center"/>
          </w:tcPr>
          <w:p w14:paraId="2FE0753E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</w:tbl>
    <w:sdt>
      <w:sdtPr>
        <w:rPr>
          <w:rFonts w:ascii="Segoe UI" w:hAnsi="Segoe UI" w:cs="Segoe UI"/>
        </w:rPr>
        <w:tag w:val="goog_rdk_8"/>
        <w:id w:val="-1826349953"/>
      </w:sdtPr>
      <w:sdtContent>
        <w:p w14:paraId="72668876" w14:textId="0B89F754" w:rsidR="00583AFC" w:rsidRPr="001939F6" w:rsidRDefault="00000000">
          <w:pPr>
            <w:rPr>
              <w:rFonts w:ascii="Segoe UI" w:eastAsia="Quattrocento Sans" w:hAnsi="Segoe UI" w:cs="Segoe UI"/>
            </w:rPr>
          </w:pPr>
          <w:r w:rsidRPr="001939F6">
            <w:rPr>
              <w:rFonts w:ascii="Segoe UI" w:eastAsia="Arial" w:hAnsi="Segoe UI" w:cs="Segoe UI"/>
            </w:rPr>
            <w:t>Các thành viên vắng mặt:</w:t>
          </w:r>
        </w:p>
      </w:sdtContent>
    </w:sdt>
    <w:tbl>
      <w:tblPr>
        <w:tblStyle w:val="a0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583AFC" w:rsidRPr="001939F6" w14:paraId="0126768C" w14:textId="77777777">
        <w:tc>
          <w:tcPr>
            <w:tcW w:w="637" w:type="dxa"/>
            <w:shd w:val="clear" w:color="auto" w:fill="000000"/>
          </w:tcPr>
          <w:p w14:paraId="628DFD2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94" w:type="dxa"/>
            <w:shd w:val="clear" w:color="auto" w:fill="000000"/>
          </w:tcPr>
          <w:p w14:paraId="7C354C0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947" w:type="dxa"/>
            <w:shd w:val="clear" w:color="auto" w:fill="000000"/>
          </w:tcPr>
          <w:p w14:paraId="23B2B5B6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9"/>
                <w:id w:val="2089890138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2340" w:type="dxa"/>
            <w:shd w:val="clear" w:color="auto" w:fill="000000"/>
          </w:tcPr>
          <w:p w14:paraId="19F1C2B0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260" w:type="dxa"/>
            <w:shd w:val="clear" w:color="auto" w:fill="000000"/>
          </w:tcPr>
          <w:p w14:paraId="6AC69CE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818" w:type="dxa"/>
            <w:shd w:val="clear" w:color="auto" w:fill="000000"/>
          </w:tcPr>
          <w:p w14:paraId="607EF268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32010C39" w14:textId="77777777">
        <w:tc>
          <w:tcPr>
            <w:tcW w:w="637" w:type="dxa"/>
          </w:tcPr>
          <w:p w14:paraId="3B9E888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94" w:type="dxa"/>
          </w:tcPr>
          <w:p w14:paraId="4BE7F783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947" w:type="dxa"/>
          </w:tcPr>
          <w:p w14:paraId="1D0F2D71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40" w:type="dxa"/>
          </w:tcPr>
          <w:p w14:paraId="6A4EFB26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260" w:type="dxa"/>
          </w:tcPr>
          <w:p w14:paraId="7305DC5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818" w:type="dxa"/>
          </w:tcPr>
          <w:p w14:paraId="42E3A36B" w14:textId="77777777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6FC82F2E" w14:textId="77777777" w:rsidR="00583AFC" w:rsidRPr="001939F6" w:rsidRDefault="00583AFC">
      <w:pPr>
        <w:rPr>
          <w:rFonts w:ascii="Segoe UI" w:eastAsia="Quattrocento Sans" w:hAnsi="Segoe UI" w:cs="Segoe UI"/>
        </w:rPr>
      </w:pPr>
    </w:p>
    <w:p w14:paraId="6DC6ED1F" w14:textId="77777777" w:rsidR="00583AFC" w:rsidRPr="001939F6" w:rsidRDefault="00000000">
      <w:pPr>
        <w:rPr>
          <w:rFonts w:ascii="Segoe UI" w:eastAsia="Quattrocento Sans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tag w:val="goog_rdk_10"/>
          <w:id w:val="-1674482971"/>
        </w:sdtPr>
        <w:sdtContent>
          <w:r w:rsidRPr="001939F6">
            <w:rPr>
              <w:rFonts w:ascii="Segoe UI" w:eastAsia="Arial" w:hAnsi="Segoe UI" w:cs="Segoe UI"/>
              <w:sz w:val="24"/>
              <w:szCs w:val="24"/>
            </w:rPr>
            <w:t>Mục tiêu cuộc họp nhằm:</w:t>
          </w:r>
        </w:sdtContent>
      </w:sdt>
    </w:p>
    <w:p w14:paraId="0BFF9A57" w14:textId="6DDBECB4" w:rsidR="00272FDA" w:rsidRDefault="002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</w:rPr>
        <w:t>Design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giao diện cho Đăng nhập, Đăng ký</w:t>
      </w:r>
    </w:p>
    <w:p w14:paraId="22D2C705" w14:textId="77777777" w:rsidR="00272FDA" w:rsidRPr="00272FDA" w:rsidRDefault="002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272FDA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Hoàn thành Class diagram, ERD, Xây dựng Database cơ bản</w:t>
      </w:r>
    </w:p>
    <w:p w14:paraId="35E51094" w14:textId="43A41733" w:rsidR="001939F6" w:rsidRDefault="002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272FDA">
        <w:rPr>
          <w:rFonts w:ascii="Segoe UI" w:eastAsia="Quattrocento Sans" w:hAnsi="Segoe UI" w:cs="Segoe UI"/>
          <w:color w:val="000000"/>
          <w:sz w:val="24"/>
          <w:szCs w:val="24"/>
        </w:rPr>
        <w:t>Vẽ object diagram</w:t>
      </w:r>
    </w:p>
    <w:p w14:paraId="65BB80B3" w14:textId="0D2625EF" w:rsidR="00272FDA" w:rsidRPr="001939F6" w:rsidRDefault="002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</w:rPr>
        <w:t>Tìm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hiểu C# cho cụm chức năng được giao với mỗi Dev</w:t>
      </w:r>
    </w:p>
    <w:p w14:paraId="6E12454A" w14:textId="7FDBC91C" w:rsidR="00583AFC" w:rsidRPr="001939F6" w:rsidRDefault="00000000">
      <w:pPr>
        <w:rPr>
          <w:rFonts w:ascii="Segoe UI" w:eastAsia="Quattrocento Sans" w:hAnsi="Segoe UI" w:cs="Segoe UI"/>
          <w:sz w:val="24"/>
          <w:szCs w:val="24"/>
          <w:lang w:val="vi-VN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Địa điểm: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Google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Meet</w:t>
      </w:r>
    </w:p>
    <w:p w14:paraId="4DF90FBC" w14:textId="21A8206E" w:rsidR="00583AFC" w:rsidRPr="001939F6" w:rsidRDefault="00000000">
      <w:pPr>
        <w:tabs>
          <w:tab w:val="left" w:pos="4950"/>
          <w:tab w:val="left" w:pos="9900"/>
        </w:tabs>
        <w:rPr>
          <w:rFonts w:ascii="Quattrocento Sans" w:eastAsia="Quattrocento Sans" w:hAnsi="Quattrocento Sans" w:cs="Quattrocento Sans"/>
          <w:lang w:val="vi-VN"/>
        </w:rPr>
        <w:sectPr w:rsidR="00583AFC" w:rsidRPr="001939F6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Thời gian bắt đầu: </w:t>
      </w:r>
      <w:r w:rsidR="00272FDA">
        <w:rPr>
          <w:rFonts w:ascii="Segoe UI" w:eastAsia="Quattrocento Sans" w:hAnsi="Segoe UI" w:cs="Segoe UI"/>
          <w:sz w:val="24"/>
          <w:szCs w:val="24"/>
          <w:lang w:val="vi-VN"/>
        </w:rPr>
        <w:t>20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:00 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ab/>
        <w:t xml:space="preserve">Thời gian kết thúc: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23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>:00</w:t>
      </w:r>
      <w:r w:rsidRPr="001939F6">
        <w:rPr>
          <w:rFonts w:ascii="Quattrocento Sans" w:eastAsia="Quattrocento Sans" w:hAnsi="Quattrocento Sans" w:cs="Quattrocento Sans"/>
          <w:lang w:val="vi-VN"/>
        </w:rPr>
        <w:tab/>
      </w:r>
    </w:p>
    <w:p w14:paraId="7087E71E" w14:textId="77777777" w:rsidR="00583AFC" w:rsidRDefault="00000000" w:rsidP="001939F6">
      <w:pPr>
        <w:pStyle w:val="u1"/>
        <w:numPr>
          <w:ilvl w:val="0"/>
          <w:numId w:val="2"/>
        </w:numPr>
      </w:pPr>
      <w:sdt>
        <w:sdtPr>
          <w:tag w:val="goog_rdk_11"/>
          <w:id w:val="535618168"/>
        </w:sdtPr>
        <w:sdtContent>
          <w:r>
            <w:rPr>
              <w:rFonts w:ascii="Arial" w:eastAsia="Arial" w:hAnsi="Arial" w:cs="Arial"/>
            </w:rPr>
            <w:t>Kết quả buổi họp</w:t>
          </w:r>
        </w:sdtContent>
      </w:sdt>
    </w:p>
    <w:p w14:paraId="38A012D9" w14:textId="1BD0896E" w:rsidR="00272FDA" w:rsidRPr="00272FDA" w:rsidRDefault="00272FDA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>Kiểm tra tiến độ tuần trước</w:t>
      </w:r>
    </w:p>
    <w:p w14:paraId="51785D45" w14:textId="356AA606" w:rsidR="001939F6" w:rsidRPr="001939F6" w:rsidRDefault="00272FDA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272FDA">
        <w:rPr>
          <w:rFonts w:ascii="Segoe UI" w:hAnsi="Segoe UI" w:cs="Segoe UI"/>
          <w:sz w:val="24"/>
          <w:szCs w:val="24"/>
          <w:lang w:val="vi-VN"/>
        </w:rPr>
        <w:t>Tiếp</w:t>
      </w:r>
      <w:r>
        <w:rPr>
          <w:rFonts w:ascii="Segoe UI" w:hAnsi="Segoe UI" w:cs="Segoe UI"/>
          <w:sz w:val="24"/>
          <w:szCs w:val="24"/>
          <w:lang w:val="vi-VN"/>
        </w:rPr>
        <w:t xml:space="preserve"> tục phát triển </w:t>
      </w:r>
      <w:r w:rsidRPr="00272FDA">
        <w:rPr>
          <w:rFonts w:ascii="Segoe UI" w:hAnsi="Segoe UI" w:cs="Segoe UI"/>
          <w:sz w:val="24"/>
          <w:szCs w:val="24"/>
          <w:lang w:val="vi-VN"/>
        </w:rPr>
        <w:t xml:space="preserve">Class diagram, ERD, </w:t>
      </w:r>
      <w:r>
        <w:rPr>
          <w:rFonts w:ascii="Segoe UI" w:hAnsi="Segoe UI" w:cs="Segoe UI"/>
          <w:sz w:val="24"/>
          <w:szCs w:val="24"/>
          <w:lang w:val="vi-VN"/>
        </w:rPr>
        <w:t>x</w:t>
      </w:r>
      <w:r w:rsidRPr="00272FDA">
        <w:rPr>
          <w:rFonts w:ascii="Segoe UI" w:hAnsi="Segoe UI" w:cs="Segoe UI"/>
          <w:sz w:val="24"/>
          <w:szCs w:val="24"/>
          <w:lang w:val="vi-VN"/>
        </w:rPr>
        <w:t xml:space="preserve">ây dựng Database cơ </w:t>
      </w:r>
      <w:r>
        <w:rPr>
          <w:rFonts w:ascii="Segoe UI" w:hAnsi="Segoe UI" w:cs="Segoe UI"/>
          <w:sz w:val="24"/>
          <w:szCs w:val="24"/>
          <w:lang w:val="vi-VN"/>
        </w:rPr>
        <w:t>bản.</w:t>
      </w:r>
    </w:p>
    <w:p w14:paraId="422935EA" w14:textId="04A56F2F" w:rsidR="001939F6" w:rsidRPr="001939F6" w:rsidRDefault="00272FDA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  <w:sectPr w:rsidR="001939F6" w:rsidRPr="001939F6">
          <w:pgSz w:w="12240" w:h="15840"/>
          <w:pgMar w:top="1080" w:right="1080" w:bottom="1080" w:left="1080" w:header="720" w:footer="720" w:gutter="0"/>
          <w:cols w:space="720"/>
        </w:sectPr>
      </w:pPr>
      <w:r>
        <w:rPr>
          <w:rFonts w:ascii="Segoe UI" w:hAnsi="Segoe UI" w:cs="Segoe UI"/>
          <w:sz w:val="24"/>
          <w:szCs w:val="24"/>
          <w:lang w:val="vi-VN"/>
        </w:rPr>
        <w:t>Hoàn thành phân chia công việc cho từng Dev</w:t>
      </w:r>
    </w:p>
    <w:p w14:paraId="42061824" w14:textId="37E36766" w:rsidR="00583AFC" w:rsidRPr="001939F6" w:rsidRDefault="00000000">
      <w:pPr>
        <w:pStyle w:val="u1"/>
        <w:numPr>
          <w:ilvl w:val="0"/>
          <w:numId w:val="2"/>
        </w:numPr>
        <w:rPr>
          <w:lang w:val="vi-VN"/>
        </w:rPr>
      </w:pPr>
      <w:r w:rsidRPr="001939F6">
        <w:rPr>
          <w:lang w:val="vi-VN"/>
        </w:rPr>
        <w:lastRenderedPageBreak/>
        <w:t>Bảng đánh giá công việc tuần trước (từ</w:t>
      </w:r>
      <w:r w:rsidR="00F35956">
        <w:rPr>
          <w:lang w:val="vi-VN"/>
        </w:rPr>
        <w:t xml:space="preserve"> </w:t>
      </w:r>
      <w:r w:rsidR="00272FDA">
        <w:rPr>
          <w:lang w:val="vi-VN"/>
        </w:rPr>
        <w:t>20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 xml:space="preserve"> đến </w:t>
      </w:r>
      <w:r w:rsidR="00272FDA">
        <w:rPr>
          <w:lang w:val="vi-VN"/>
        </w:rPr>
        <w:t>27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>)</w:t>
      </w:r>
    </w:p>
    <w:tbl>
      <w:tblPr>
        <w:tblStyle w:val="a1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835"/>
        <w:gridCol w:w="2790"/>
        <w:gridCol w:w="2390"/>
        <w:gridCol w:w="2733"/>
        <w:gridCol w:w="2550"/>
      </w:tblGrid>
      <w:tr w:rsidR="00583AFC" w14:paraId="49A3A50A" w14:textId="77777777" w:rsidTr="00BE7A9D">
        <w:tc>
          <w:tcPr>
            <w:tcW w:w="598" w:type="dxa"/>
            <w:shd w:val="clear" w:color="auto" w:fill="000000"/>
            <w:vAlign w:val="center"/>
          </w:tcPr>
          <w:p w14:paraId="7ED8F783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835" w:type="dxa"/>
            <w:shd w:val="clear" w:color="auto" w:fill="000000"/>
            <w:vAlign w:val="center"/>
          </w:tcPr>
          <w:p w14:paraId="649C6602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2"/>
                <w:id w:val="2137905716"/>
              </w:sdtPr>
              <w:sdtContent>
                <w:r w:rsidRPr="00BE7A9D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2790" w:type="dxa"/>
            <w:shd w:val="clear" w:color="auto" w:fill="000000"/>
            <w:vAlign w:val="center"/>
          </w:tcPr>
          <w:p w14:paraId="5F0239A9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3"/>
                <w:id w:val="1764873358"/>
              </w:sdtPr>
              <w:sdtContent>
                <w:r w:rsidRPr="00BE7A9D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2390" w:type="dxa"/>
            <w:shd w:val="clear" w:color="auto" w:fill="000000"/>
            <w:vAlign w:val="center"/>
          </w:tcPr>
          <w:p w14:paraId="736AE78D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Kết quả làm được</w:t>
            </w:r>
          </w:p>
        </w:tc>
        <w:tc>
          <w:tcPr>
            <w:tcW w:w="2733" w:type="dxa"/>
            <w:shd w:val="clear" w:color="auto" w:fill="000000"/>
            <w:vAlign w:val="center"/>
          </w:tcPr>
          <w:p w14:paraId="67420049" w14:textId="1D26755A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Khó khăn đang gặp</w:t>
            </w:r>
          </w:p>
        </w:tc>
        <w:tc>
          <w:tcPr>
            <w:tcW w:w="2550" w:type="dxa"/>
            <w:shd w:val="clear" w:color="auto" w:fill="000000"/>
            <w:vAlign w:val="center"/>
          </w:tcPr>
          <w:p w14:paraId="6A11D84B" w14:textId="77777777" w:rsidR="00583AFC" w:rsidRPr="00BE7A9D" w:rsidRDefault="00000000" w:rsidP="00BE7A9D">
            <w:pPr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Đánh giá của nhóm cho người phụ trách</w:t>
            </w:r>
          </w:p>
        </w:tc>
      </w:tr>
      <w:tr w:rsidR="00BE7A9D" w14:paraId="57739EAE" w14:textId="77777777" w:rsidTr="00BE7A9D">
        <w:tc>
          <w:tcPr>
            <w:tcW w:w="598" w:type="dxa"/>
          </w:tcPr>
          <w:p w14:paraId="25FF4AC6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835" w:type="dxa"/>
            <w:vAlign w:val="center"/>
          </w:tcPr>
          <w:p w14:paraId="4DE4551C" w14:textId="2BF05A9E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2790" w:type="dxa"/>
            <w:vAlign w:val="center"/>
          </w:tcPr>
          <w:p w14:paraId="4BA20271" w14:textId="76DC20E3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Vẽ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Activity diagram</w:t>
            </w:r>
          </w:p>
        </w:tc>
        <w:tc>
          <w:tcPr>
            <w:tcW w:w="2390" w:type="dxa"/>
            <w:vAlign w:val="center"/>
          </w:tcPr>
          <w:p w14:paraId="214478C7" w14:textId="1A608B72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 w:rsidRPr="00F35956">
              <w:rPr>
                <w:rFonts w:ascii="Segoe UI" w:eastAsia="Quattrocento Sans" w:hAnsi="Segoe UI" w:cs="Segoe UI"/>
              </w:rPr>
              <w:t>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5ADA27F5" w14:textId="77777777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E3BCEA5" w14:textId="77777777" w:rsidR="00BE7A9D" w:rsidRPr="00F35956" w:rsidRDefault="00BE7A9D" w:rsidP="00BE7A9D">
            <w:pPr>
              <w:rPr>
                <w:rFonts w:ascii="Segoe UI" w:eastAsia="Quattrocento Sans" w:hAnsi="Segoe UI" w:cs="Segoe UI"/>
              </w:rPr>
            </w:pPr>
          </w:p>
        </w:tc>
      </w:tr>
      <w:tr w:rsidR="00BE7A9D" w14:paraId="0C5C36AE" w14:textId="77777777" w:rsidTr="00BE7A9D">
        <w:tc>
          <w:tcPr>
            <w:tcW w:w="598" w:type="dxa"/>
          </w:tcPr>
          <w:p w14:paraId="099B541A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835" w:type="dxa"/>
          </w:tcPr>
          <w:p w14:paraId="26F62996" w14:textId="2BA70D1D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2790" w:type="dxa"/>
          </w:tcPr>
          <w:p w14:paraId="4CA6258D" w14:textId="46DCC959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>Class diagram, ERD</w:t>
            </w:r>
          </w:p>
        </w:tc>
        <w:tc>
          <w:tcPr>
            <w:tcW w:w="2390" w:type="dxa"/>
            <w:vAlign w:val="center"/>
          </w:tcPr>
          <w:p w14:paraId="1CFB65B2" w14:textId="629C2FE5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>
              <w:rPr>
                <w:rFonts w:ascii="Segoe UI" w:eastAsia="Quattrocento Sans" w:hAnsi="Segoe UI" w:cs="Segoe UI"/>
              </w:rPr>
              <w:t>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73791E79" w14:textId="1CE659E8" w:rsidR="00BE7A9D" w:rsidRPr="00BE7A9D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</w:p>
        </w:tc>
        <w:tc>
          <w:tcPr>
            <w:tcW w:w="2550" w:type="dxa"/>
            <w:vAlign w:val="center"/>
          </w:tcPr>
          <w:p w14:paraId="08930CBC" w14:textId="77777777" w:rsidR="00BE7A9D" w:rsidRPr="00F35956" w:rsidRDefault="00BE7A9D" w:rsidP="00BE7A9D">
            <w:pPr>
              <w:rPr>
                <w:rFonts w:ascii="Segoe UI" w:eastAsia="Quattrocento Sans" w:hAnsi="Segoe UI" w:cs="Segoe UI"/>
              </w:rPr>
            </w:pPr>
          </w:p>
        </w:tc>
      </w:tr>
      <w:tr w:rsidR="00BE7A9D" w14:paraId="7CCEFF9D" w14:textId="77777777" w:rsidTr="00BE7A9D">
        <w:tc>
          <w:tcPr>
            <w:tcW w:w="598" w:type="dxa"/>
          </w:tcPr>
          <w:p w14:paraId="48AA7565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835" w:type="dxa"/>
          </w:tcPr>
          <w:p w14:paraId="4E6688C5" w14:textId="1F2528BC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2790" w:type="dxa"/>
          </w:tcPr>
          <w:p w14:paraId="4E99C8AE" w14:textId="6F98801F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>Database cơ bản</w:t>
            </w:r>
          </w:p>
        </w:tc>
        <w:tc>
          <w:tcPr>
            <w:tcW w:w="2390" w:type="dxa"/>
            <w:vAlign w:val="center"/>
          </w:tcPr>
          <w:p w14:paraId="7CB49040" w14:textId="11F1A971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 w:rsidRPr="00F35956">
              <w:rPr>
                <w:rFonts w:ascii="Segoe UI" w:eastAsia="Quattrocento Sans" w:hAnsi="Segoe UI" w:cs="Segoe UI"/>
              </w:rPr>
              <w:t>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360EEDAC" w14:textId="77777777" w:rsidR="00BE7A9D" w:rsidRPr="00F3595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5C0B43A" w14:textId="77777777" w:rsidR="00BE7A9D" w:rsidRPr="00F35956" w:rsidRDefault="00BE7A9D" w:rsidP="00BE7A9D">
            <w:pPr>
              <w:rPr>
                <w:rFonts w:ascii="Segoe UI" w:eastAsia="Quattrocento Sans" w:hAnsi="Segoe UI" w:cs="Segoe UI"/>
              </w:rPr>
            </w:pPr>
          </w:p>
        </w:tc>
      </w:tr>
      <w:tr w:rsidR="00F35956" w14:paraId="63662B4A" w14:textId="77777777" w:rsidTr="00BE7A9D">
        <w:tc>
          <w:tcPr>
            <w:tcW w:w="598" w:type="dxa"/>
          </w:tcPr>
          <w:p w14:paraId="2C3135A1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835" w:type="dxa"/>
            <w:vAlign w:val="center"/>
          </w:tcPr>
          <w:p w14:paraId="76E3243F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90" w:type="dxa"/>
            <w:vAlign w:val="center"/>
          </w:tcPr>
          <w:p w14:paraId="02F27F06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90" w:type="dxa"/>
            <w:vAlign w:val="center"/>
          </w:tcPr>
          <w:p w14:paraId="2BFFBFA7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0D684589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4405768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4B0A1164" w14:textId="520DEFD5" w:rsidR="00583AFC" w:rsidRDefault="00000000">
      <w:pPr>
        <w:pStyle w:val="u1"/>
        <w:numPr>
          <w:ilvl w:val="0"/>
          <w:numId w:val="2"/>
        </w:numPr>
      </w:pPr>
      <w:r>
        <w:t xml:space="preserve">Bảng phân công công việc tuần sau (từ </w:t>
      </w:r>
      <w:r w:rsidR="00BE7A9D">
        <w:t>27</w:t>
      </w:r>
      <w:r>
        <w:t>/</w:t>
      </w:r>
      <w:r w:rsidR="00F35956">
        <w:t>09</w:t>
      </w:r>
      <w:r>
        <w:t>/</w:t>
      </w:r>
      <w:r w:rsidR="00BE7A9D">
        <w:t>2023</w:t>
      </w:r>
      <w:r>
        <w:t xml:space="preserve"> đến </w:t>
      </w:r>
      <w:r w:rsidR="00BE7A9D">
        <w:t>04</w:t>
      </w:r>
      <w:r>
        <w:t>/</w:t>
      </w:r>
      <w:r w:rsidR="00BE7A9D">
        <w:t>10</w:t>
      </w:r>
      <w:r>
        <w:t>/</w:t>
      </w:r>
      <w:r w:rsidR="00BE7A9D">
        <w:t>2023</w:t>
      </w:r>
      <w:r>
        <w:t>)</w:t>
      </w:r>
    </w:p>
    <w:tbl>
      <w:tblPr>
        <w:tblStyle w:val="a2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745"/>
        <w:gridCol w:w="3622"/>
        <w:gridCol w:w="1783"/>
        <w:gridCol w:w="1800"/>
        <w:gridCol w:w="3348"/>
      </w:tblGrid>
      <w:tr w:rsidR="00583AFC" w14:paraId="0DF16CBA" w14:textId="77777777" w:rsidTr="00BE7A9D">
        <w:tc>
          <w:tcPr>
            <w:tcW w:w="598" w:type="dxa"/>
            <w:shd w:val="clear" w:color="auto" w:fill="000000"/>
            <w:vAlign w:val="center"/>
          </w:tcPr>
          <w:p w14:paraId="5C49F634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745" w:type="dxa"/>
            <w:shd w:val="clear" w:color="auto" w:fill="000000"/>
            <w:vAlign w:val="center"/>
          </w:tcPr>
          <w:p w14:paraId="1C7710AB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4"/>
                <w:id w:val="-1297669348"/>
              </w:sdtPr>
              <w:sdtContent>
                <w:r w:rsidRPr="00BE7A9D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622" w:type="dxa"/>
            <w:shd w:val="clear" w:color="auto" w:fill="000000"/>
            <w:vAlign w:val="center"/>
          </w:tcPr>
          <w:p w14:paraId="1EC7398E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5"/>
                <w:id w:val="788392918"/>
              </w:sdtPr>
              <w:sdtContent>
                <w:r w:rsidRPr="00BE7A9D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783" w:type="dxa"/>
            <w:shd w:val="clear" w:color="auto" w:fill="000000"/>
            <w:vAlign w:val="center"/>
          </w:tcPr>
          <w:p w14:paraId="5BF7B05C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Bắt đầu</w:t>
            </w:r>
          </w:p>
        </w:tc>
        <w:tc>
          <w:tcPr>
            <w:tcW w:w="1800" w:type="dxa"/>
            <w:shd w:val="clear" w:color="auto" w:fill="000000"/>
            <w:vAlign w:val="center"/>
          </w:tcPr>
          <w:p w14:paraId="4835A6F8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6"/>
                <w:id w:val="-649821782"/>
              </w:sdtPr>
              <w:sdtContent>
                <w:r w:rsidRPr="00BE7A9D">
                  <w:rPr>
                    <w:rFonts w:asciiTheme="minorHAnsi" w:eastAsia="Arial" w:hAnsiTheme="minorHAnsi" w:cstheme="minorHAnsi"/>
                    <w:b/>
                    <w:color w:val="FFFFFF"/>
                  </w:rPr>
                  <w:t>Kết thúc</w:t>
                </w:r>
              </w:sdtContent>
            </w:sdt>
          </w:p>
        </w:tc>
        <w:tc>
          <w:tcPr>
            <w:tcW w:w="3348" w:type="dxa"/>
            <w:shd w:val="clear" w:color="auto" w:fill="000000"/>
            <w:vAlign w:val="center"/>
          </w:tcPr>
          <w:p w14:paraId="4D534100" w14:textId="77777777" w:rsidR="00583AFC" w:rsidRPr="00BE7A9D" w:rsidRDefault="00000000" w:rsidP="00BE7A9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E7A9D">
              <w:rPr>
                <w:rFonts w:asciiTheme="minorHAnsi" w:eastAsia="Quattrocento Sans" w:hAnsiTheme="minorHAnsi" w:cstheme="minorHAnsi"/>
                <w:b/>
                <w:color w:val="FFFFFF"/>
              </w:rPr>
              <w:t>Kết quả mong đợi</w:t>
            </w:r>
          </w:p>
        </w:tc>
      </w:tr>
      <w:tr w:rsidR="00F35956" w14:paraId="3C2B43AC" w14:textId="77777777" w:rsidTr="00016206">
        <w:tc>
          <w:tcPr>
            <w:tcW w:w="598" w:type="dxa"/>
          </w:tcPr>
          <w:p w14:paraId="01E4D93E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45" w:type="dxa"/>
            <w:vAlign w:val="center"/>
          </w:tcPr>
          <w:p w14:paraId="436EBF71" w14:textId="229842A0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622" w:type="dxa"/>
            <w:vAlign w:val="center"/>
          </w:tcPr>
          <w:p w14:paraId="0AB33A6F" w14:textId="087FB791" w:rsidR="00F35956" w:rsidRPr="00016206" w:rsidRDefault="00BE7A9D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BE7A9D">
              <w:rPr>
                <w:rFonts w:ascii="Segoe UI" w:eastAsia="Quattrocento Sans" w:hAnsi="Segoe UI" w:cs="Segoe UI"/>
              </w:rPr>
              <w:t>Design Đăng nhập, đăng ký</w:t>
            </w:r>
          </w:p>
        </w:tc>
        <w:tc>
          <w:tcPr>
            <w:tcW w:w="1783" w:type="dxa"/>
            <w:vAlign w:val="center"/>
          </w:tcPr>
          <w:p w14:paraId="18D5596B" w14:textId="48ED6457" w:rsidR="00F35956" w:rsidRPr="00016206" w:rsidRDefault="00BE7A9D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27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4BD40DFA" w14:textId="6AD2DCCD" w:rsidR="00F35956" w:rsidRPr="00016206" w:rsidRDefault="00BE7A9D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04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</w:t>
            </w:r>
            <w:r>
              <w:rPr>
                <w:rFonts w:ascii="Segoe UI" w:eastAsia="Quattrocento Sans" w:hAnsi="Segoe UI" w:cs="Segoe UI"/>
                <w:lang w:val="vi-VN"/>
              </w:rPr>
              <w:t>10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/2023</w:t>
            </w:r>
          </w:p>
        </w:tc>
        <w:tc>
          <w:tcPr>
            <w:tcW w:w="3348" w:type="dxa"/>
            <w:vAlign w:val="center"/>
          </w:tcPr>
          <w:p w14:paraId="2128FAD3" w14:textId="198B6485" w:rsidR="00F35956" w:rsidRPr="00BE7A9D" w:rsidRDefault="00BE7A9D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Xong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để xây dựng App</w:t>
            </w:r>
          </w:p>
        </w:tc>
      </w:tr>
      <w:tr w:rsidR="00BE7A9D" w:rsidRPr="00272FDA" w14:paraId="63E7B3BD" w14:textId="77777777" w:rsidTr="003F3AFA">
        <w:tc>
          <w:tcPr>
            <w:tcW w:w="598" w:type="dxa"/>
          </w:tcPr>
          <w:p w14:paraId="62D00136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45" w:type="dxa"/>
          </w:tcPr>
          <w:p w14:paraId="60CB6BC0" w14:textId="429A8FBF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622" w:type="dxa"/>
          </w:tcPr>
          <w:p w14:paraId="76F19D9B" w14:textId="5266EC8B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BE7A9D">
              <w:rPr>
                <w:rFonts w:ascii="Segoe UI" w:eastAsia="Quattrocento Sans" w:hAnsi="Segoe UI" w:cs="Segoe UI"/>
                <w:lang w:val="vi-VN"/>
              </w:rPr>
              <w:t xml:space="preserve">Vẽ </w:t>
            </w:r>
            <w:r>
              <w:rPr>
                <w:rFonts w:ascii="Segoe UI" w:eastAsia="Quattrocento Sans" w:hAnsi="Segoe UI" w:cs="Segoe UI"/>
                <w:lang w:val="vi-VN"/>
              </w:rPr>
              <w:t>O</w:t>
            </w:r>
            <w:r w:rsidRPr="00BE7A9D">
              <w:rPr>
                <w:rFonts w:ascii="Segoe UI" w:eastAsia="Quattrocento Sans" w:hAnsi="Segoe UI" w:cs="Segoe UI"/>
                <w:lang w:val="vi-VN"/>
              </w:rPr>
              <w:t>bject diagram</w:t>
            </w:r>
          </w:p>
        </w:tc>
        <w:tc>
          <w:tcPr>
            <w:tcW w:w="1783" w:type="dxa"/>
          </w:tcPr>
          <w:p w14:paraId="2E3842FD" w14:textId="761D8706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5014B">
              <w:rPr>
                <w:rFonts w:ascii="Segoe UI" w:eastAsia="Quattrocento Sans" w:hAnsi="Segoe UI" w:cs="Segoe UI"/>
              </w:rPr>
              <w:t>27</w:t>
            </w:r>
            <w:r w:rsidRPr="0055014B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</w:tcPr>
          <w:p w14:paraId="3F6EAB2B" w14:textId="65780DED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04</w:t>
            </w:r>
            <w:r w:rsidRPr="00996602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</w:tcPr>
          <w:p w14:paraId="13A9607F" w14:textId="26EDDF0A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sơ đồ</w:t>
            </w:r>
          </w:p>
        </w:tc>
      </w:tr>
      <w:tr w:rsidR="00BE7A9D" w14:paraId="50734F6A" w14:textId="77777777" w:rsidTr="003F3AFA">
        <w:tc>
          <w:tcPr>
            <w:tcW w:w="598" w:type="dxa"/>
          </w:tcPr>
          <w:p w14:paraId="4AE73E10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45" w:type="dxa"/>
          </w:tcPr>
          <w:p w14:paraId="2444D4F0" w14:textId="1F6C9124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622" w:type="dxa"/>
          </w:tcPr>
          <w:p w14:paraId="7FA9CEF4" w14:textId="4688D7AC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Class </w:t>
            </w:r>
            <w:r>
              <w:rPr>
                <w:rFonts w:ascii="Segoe UI" w:eastAsia="Quattrocento Sans" w:hAnsi="Segoe UI" w:cs="Segoe UI"/>
                <w:lang w:val="vi-VN"/>
              </w:rPr>
              <w:t>Diagram, ERD</w:t>
            </w:r>
          </w:p>
        </w:tc>
        <w:tc>
          <w:tcPr>
            <w:tcW w:w="1783" w:type="dxa"/>
          </w:tcPr>
          <w:p w14:paraId="307569B1" w14:textId="4245AD00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5014B">
              <w:rPr>
                <w:rFonts w:ascii="Segoe UI" w:eastAsia="Quattrocento Sans" w:hAnsi="Segoe UI" w:cs="Segoe UI"/>
              </w:rPr>
              <w:t>27</w:t>
            </w:r>
            <w:r w:rsidRPr="0055014B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</w:tcPr>
          <w:p w14:paraId="2364794E" w14:textId="0AD92352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11</w:t>
            </w:r>
            <w:r w:rsidRPr="00996602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</w:tcPr>
          <w:p w14:paraId="608E5C2F" w14:textId="26BF867E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sơ đồ</w:t>
            </w:r>
          </w:p>
        </w:tc>
      </w:tr>
      <w:tr w:rsidR="00BE7A9D" w:rsidRPr="002803B5" w14:paraId="2511ABB6" w14:textId="77777777" w:rsidTr="00B7402E">
        <w:tc>
          <w:tcPr>
            <w:tcW w:w="598" w:type="dxa"/>
          </w:tcPr>
          <w:p w14:paraId="72BA7543" w14:textId="77777777" w:rsidR="00BE7A9D" w:rsidRDefault="00BE7A9D" w:rsidP="00BE7A9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45" w:type="dxa"/>
            <w:vAlign w:val="center"/>
          </w:tcPr>
          <w:p w14:paraId="763190C9" w14:textId="74D06D33" w:rsidR="00BE7A9D" w:rsidRPr="00016206" w:rsidRDefault="00BE7A9D" w:rsidP="00BE7A9D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1041176153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622" w:type="dxa"/>
          </w:tcPr>
          <w:p w14:paraId="668C5C30" w14:textId="13C99258" w:rsidR="00BE7A9D" w:rsidRPr="00644E67" w:rsidRDefault="00644E67" w:rsidP="00644E67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 w:rsidRPr="00644E67">
              <w:rPr>
                <w:rFonts w:ascii="Segoe UI" w:eastAsia="Quattrocento Sans" w:hAnsi="Segoe UI" w:cs="Segoe UI"/>
                <w:lang w:val="de-DE"/>
              </w:rPr>
              <w:t>Code demo xem + đặt lịch khám</w:t>
            </w:r>
          </w:p>
        </w:tc>
        <w:tc>
          <w:tcPr>
            <w:tcW w:w="1783" w:type="dxa"/>
          </w:tcPr>
          <w:p w14:paraId="31B9904E" w14:textId="09FA15A2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2A7F1F">
              <w:rPr>
                <w:rFonts w:ascii="Segoe UI" w:eastAsia="Quattrocento Sans" w:hAnsi="Segoe UI" w:cs="Segoe UI"/>
              </w:rPr>
              <w:t>27</w:t>
            </w:r>
            <w:r w:rsidRPr="002A7F1F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</w:tcPr>
          <w:p w14:paraId="36E1C545" w14:textId="65FBA960" w:rsidR="00BE7A9D" w:rsidRPr="00016206" w:rsidRDefault="00BE7A9D" w:rsidP="00BE7A9D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996602">
              <w:rPr>
                <w:rFonts w:ascii="Segoe UI" w:eastAsia="Quattrocento Sans" w:hAnsi="Segoe UI" w:cs="Segoe UI"/>
              </w:rPr>
              <w:t>04</w:t>
            </w:r>
            <w:r w:rsidRPr="00996602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</w:tcPr>
          <w:p w14:paraId="0E59C61B" w14:textId="776AA87B" w:rsidR="00BE7A9D" w:rsidRPr="00644E67" w:rsidRDefault="00644E67" w:rsidP="00BE7A9D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2803B5">
              <w:rPr>
                <w:rFonts w:ascii="Segoe UI" w:eastAsia="Quattrocento Sans" w:hAnsi="Segoe UI" w:cs="Segoe UI"/>
                <w:lang w:val="de-DE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  <w:tr w:rsidR="00644E67" w:rsidRPr="00644E67" w14:paraId="0613BC03" w14:textId="77777777" w:rsidTr="00644E67">
        <w:tc>
          <w:tcPr>
            <w:tcW w:w="598" w:type="dxa"/>
          </w:tcPr>
          <w:p w14:paraId="31F53DE9" w14:textId="77777777" w:rsidR="00644E67" w:rsidRDefault="00644E67" w:rsidP="00644E67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45" w:type="dxa"/>
            <w:vAlign w:val="center"/>
          </w:tcPr>
          <w:p w14:paraId="2854D07D" w14:textId="7AFA2261" w:rsidR="00644E67" w:rsidRPr="00016206" w:rsidRDefault="00644E67" w:rsidP="00644E67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1480227219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622" w:type="dxa"/>
          </w:tcPr>
          <w:p w14:paraId="58CF11C4" w14:textId="7E86668B" w:rsidR="00644E67" w:rsidRPr="00016206" w:rsidRDefault="00644E67" w:rsidP="00644E67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T</w:t>
            </w:r>
            <w:r w:rsidRPr="00644E67">
              <w:rPr>
                <w:rFonts w:ascii="Segoe UI" w:eastAsia="Quattrocento Sans" w:hAnsi="Segoe UI" w:cs="Segoe UI"/>
              </w:rPr>
              <w:t>ìm hiểu xác nhận OTP</w:t>
            </w:r>
          </w:p>
        </w:tc>
        <w:tc>
          <w:tcPr>
            <w:tcW w:w="1783" w:type="dxa"/>
          </w:tcPr>
          <w:p w14:paraId="1AE97B8D" w14:textId="5A1C9149" w:rsidR="00644E67" w:rsidRPr="00016206" w:rsidRDefault="00644E67" w:rsidP="00644E67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2A7F1F">
              <w:rPr>
                <w:rFonts w:ascii="Segoe UI" w:eastAsia="Quattrocento Sans" w:hAnsi="Segoe UI" w:cs="Segoe UI"/>
              </w:rPr>
              <w:t>27</w:t>
            </w:r>
            <w:r w:rsidRPr="002A7F1F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</w:tcPr>
          <w:p w14:paraId="0A35808E" w14:textId="029DB8F2" w:rsidR="00644E67" w:rsidRPr="00016206" w:rsidRDefault="00644E67" w:rsidP="00644E67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996602">
              <w:rPr>
                <w:rFonts w:ascii="Segoe UI" w:eastAsia="Quattrocento Sans" w:hAnsi="Segoe UI" w:cs="Segoe UI"/>
              </w:rPr>
              <w:t>04</w:t>
            </w:r>
            <w:r w:rsidRPr="00996602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41918122" w14:textId="51CE70D1" w:rsidR="00644E67" w:rsidRPr="00644E67" w:rsidRDefault="00644E67" w:rsidP="00644E67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 w:rsidRPr="00644E67">
              <w:rPr>
                <w:rFonts w:ascii="Segoe UI" w:eastAsia="Quattrocento Sans" w:hAnsi="Segoe UI" w:cs="Segoe UI"/>
                <w:lang w:val="de-DE"/>
              </w:rPr>
              <w:t>Hoàn</w:t>
            </w:r>
            <w:r w:rsidRPr="00522710"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  <w:tr w:rsidR="00644E67" w:rsidRPr="00644E67" w14:paraId="0751A5D8" w14:textId="77777777" w:rsidTr="00644E67">
        <w:trPr>
          <w:trHeight w:val="503"/>
        </w:trPr>
        <w:tc>
          <w:tcPr>
            <w:tcW w:w="598" w:type="dxa"/>
            <w:vAlign w:val="center"/>
          </w:tcPr>
          <w:p w14:paraId="05ED7CAF" w14:textId="25C5B50B" w:rsidR="00644E67" w:rsidRDefault="00644E67" w:rsidP="00644E67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Theme="minorHAnsi" w:eastAsia="Quattrocento Sans" w:hAnsiTheme="minorHAnsi" w:cstheme="minorHAnsi"/>
              </w:rPr>
              <w:t>6</w:t>
            </w:r>
          </w:p>
        </w:tc>
        <w:tc>
          <w:tcPr>
            <w:tcW w:w="2745" w:type="dxa"/>
            <w:vAlign w:val="center"/>
          </w:tcPr>
          <w:p w14:paraId="02D4F65B" w14:textId="6905CFF5" w:rsidR="00644E67" w:rsidRPr="00016206" w:rsidRDefault="00644E67" w:rsidP="00644E67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57955955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622" w:type="dxa"/>
            <w:vAlign w:val="center"/>
          </w:tcPr>
          <w:p w14:paraId="3EFBBE0D" w14:textId="5102BCA7" w:rsidR="00644E67" w:rsidRPr="00016206" w:rsidRDefault="00644E67" w:rsidP="00644E67">
            <w:pPr>
              <w:rPr>
                <w:rFonts w:ascii="Segoe UI" w:eastAsia="Quattrocento Sans" w:hAnsi="Segoe UI" w:cs="Segoe UI"/>
              </w:rPr>
            </w:pPr>
            <w:r w:rsidRPr="00644E67">
              <w:rPr>
                <w:rFonts w:ascii="Segoe UI" w:eastAsia="Quattrocento Sans" w:hAnsi="Segoe UI" w:cs="Segoe UI"/>
              </w:rPr>
              <w:t>Code demo Bệnh án</w:t>
            </w:r>
          </w:p>
        </w:tc>
        <w:tc>
          <w:tcPr>
            <w:tcW w:w="1783" w:type="dxa"/>
            <w:vAlign w:val="center"/>
          </w:tcPr>
          <w:p w14:paraId="5AB6CD05" w14:textId="14FE8885" w:rsidR="00644E67" w:rsidRPr="00016206" w:rsidRDefault="00644E67" w:rsidP="00644E67">
            <w:pPr>
              <w:jc w:val="center"/>
              <w:rPr>
                <w:rFonts w:ascii="Segoe UI" w:eastAsia="Quattrocento Sans" w:hAnsi="Segoe UI" w:cs="Segoe UI"/>
              </w:rPr>
            </w:pPr>
            <w:r w:rsidRPr="002A7F1F">
              <w:rPr>
                <w:rFonts w:ascii="Segoe UI" w:eastAsia="Quattrocento Sans" w:hAnsi="Segoe UI" w:cs="Segoe UI"/>
              </w:rPr>
              <w:t>27</w:t>
            </w:r>
            <w:r w:rsidRPr="002A7F1F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31E4108F" w14:textId="77CCD30F" w:rsidR="00644E67" w:rsidRPr="00016206" w:rsidRDefault="00644E67" w:rsidP="00644E67">
            <w:pPr>
              <w:jc w:val="center"/>
              <w:rPr>
                <w:rFonts w:ascii="Segoe UI" w:eastAsia="Quattrocento Sans" w:hAnsi="Segoe UI" w:cs="Segoe UI"/>
              </w:rPr>
            </w:pPr>
            <w:r w:rsidRPr="00996602">
              <w:rPr>
                <w:rFonts w:ascii="Segoe UI" w:eastAsia="Quattrocento Sans" w:hAnsi="Segoe UI" w:cs="Segoe UI"/>
              </w:rPr>
              <w:t>04</w:t>
            </w:r>
            <w:r w:rsidRPr="00996602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155C0C54" w14:textId="77CADEC2" w:rsidR="00644E67" w:rsidRPr="00644E67" w:rsidRDefault="00644E67" w:rsidP="00644E67">
            <w:pPr>
              <w:rPr>
                <w:rFonts w:ascii="Segoe UI" w:eastAsia="Quattrocento Sans" w:hAnsi="Segoe UI" w:cs="Segoe UI"/>
                <w:lang w:val="de-DE"/>
              </w:rPr>
            </w:pPr>
            <w:r w:rsidRPr="00644E67">
              <w:rPr>
                <w:rFonts w:ascii="Segoe UI" w:eastAsia="Quattrocento Sans" w:hAnsi="Segoe UI" w:cs="Segoe UI"/>
                <w:lang w:val="de-DE"/>
              </w:rPr>
              <w:t>Hoàn</w:t>
            </w:r>
            <w:r w:rsidRPr="00522710"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</w:tbl>
    <w:p w14:paraId="3E207D95" w14:textId="77777777" w:rsidR="00583A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sdt>
        <w:sdtPr>
          <w:tag w:val="goog_rdk_17"/>
          <w:id w:val="-1168324032"/>
        </w:sdtPr>
        <w:sdtContent>
          <w:r>
            <w:rPr>
              <w:rFonts w:ascii="Arial" w:eastAsia="Arial" w:hAnsi="Arial" w:cs="Arial"/>
              <w:b/>
              <w:color w:val="366091"/>
              <w:sz w:val="28"/>
              <w:szCs w:val="28"/>
            </w:rPr>
            <w:t>Minh chứng cuộc họp</w:t>
          </w:r>
        </w:sdtContent>
      </w:sdt>
    </w:p>
    <w:p w14:paraId="33815BA6" w14:textId="008E7647" w:rsidR="00583AFC" w:rsidRDefault="00583AFC">
      <w:pPr>
        <w:rPr>
          <w:i/>
          <w:color w:val="FF0000"/>
        </w:rPr>
      </w:pPr>
    </w:p>
    <w:sectPr w:rsidR="00583AFC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4CEC" w14:textId="77777777" w:rsidR="00253F86" w:rsidRDefault="00253F86">
      <w:pPr>
        <w:spacing w:before="0" w:after="0" w:line="240" w:lineRule="auto"/>
      </w:pPr>
      <w:r>
        <w:separator/>
      </w:r>
    </w:p>
  </w:endnote>
  <w:endnote w:type="continuationSeparator" w:id="0">
    <w:p w14:paraId="11373FD2" w14:textId="77777777" w:rsidR="00253F86" w:rsidRDefault="00253F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7C8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583AFC" w14:paraId="2FF73F55" w14:textId="77777777">
      <w:tc>
        <w:tcPr>
          <w:tcW w:w="9279" w:type="dxa"/>
        </w:tcPr>
        <w:p w14:paraId="23935DEA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>Đại học Tôn Đức Thắng | Khoa Công nghệ Thông tin</w:t>
          </w:r>
        </w:p>
      </w:tc>
      <w:tc>
        <w:tcPr>
          <w:tcW w:w="1031" w:type="dxa"/>
          <w:shd w:val="clear" w:color="auto" w:fill="0070C0"/>
        </w:tcPr>
        <w:p w14:paraId="67868DB5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B456CE8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9787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583AFC" w14:paraId="7B9C4D49" w14:textId="77777777">
      <w:tc>
        <w:tcPr>
          <w:tcW w:w="12519" w:type="dxa"/>
        </w:tcPr>
        <w:p w14:paraId="5E8FEE88" w14:textId="77777777" w:rsidR="00583AFC" w:rsidRDefault="00583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91" w:type="dxa"/>
          <w:shd w:val="clear" w:color="auto" w:fill="0070C0"/>
        </w:tcPr>
        <w:p w14:paraId="52BEC51A" w14:textId="0BD48A8B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64DD75E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6810" w14:textId="77777777" w:rsidR="00253F86" w:rsidRDefault="00253F86">
      <w:pPr>
        <w:spacing w:before="0" w:after="0" w:line="240" w:lineRule="auto"/>
      </w:pPr>
      <w:r>
        <w:separator/>
      </w:r>
    </w:p>
  </w:footnote>
  <w:footnote w:type="continuationSeparator" w:id="0">
    <w:p w14:paraId="19B79730" w14:textId="77777777" w:rsidR="00253F86" w:rsidRDefault="00253F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3F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FF0000"/>
      </w:rPr>
    </w:pPr>
  </w:p>
  <w:tbl>
    <w:tblPr>
      <w:tblStyle w:val="a3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962"/>
      <w:gridCol w:w="4628"/>
    </w:tblGrid>
    <w:tr w:rsidR="00583AFC" w14:paraId="24E33726" w14:textId="77777777">
      <w:trPr>
        <w:trHeight w:val="198"/>
      </w:trPr>
      <w:tc>
        <w:tcPr>
          <w:tcW w:w="4962" w:type="dxa"/>
          <w:shd w:val="clear" w:color="auto" w:fill="0070C0"/>
        </w:tcPr>
        <w:p w14:paraId="752E478C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18"/>
              <w:id w:val="-1449620901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628" w:type="dxa"/>
        </w:tcPr>
        <w:p w14:paraId="0B7BBBE0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19"/>
              <w:id w:val="865710786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3BC77E2D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3B0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362"/>
      <w:gridCol w:w="5228"/>
    </w:tblGrid>
    <w:tr w:rsidR="00583AFC" w14:paraId="355EE721" w14:textId="77777777">
      <w:trPr>
        <w:trHeight w:val="198"/>
      </w:trPr>
      <w:tc>
        <w:tcPr>
          <w:tcW w:w="4362" w:type="dxa"/>
          <w:shd w:val="clear" w:color="auto" w:fill="0070C0"/>
        </w:tcPr>
        <w:p w14:paraId="044EC9AD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20"/>
              <w:id w:val="1618183718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Nhập môn Công nghệ Thông tin</w:t>
              </w:r>
            </w:sdtContent>
          </w:sdt>
        </w:p>
      </w:tc>
      <w:tc>
        <w:tcPr>
          <w:tcW w:w="5228" w:type="dxa"/>
        </w:tcPr>
        <w:p w14:paraId="5D9B998F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21"/>
              <w:id w:val="-918327175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14D5B136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CF"/>
    <w:multiLevelType w:val="multilevel"/>
    <w:tmpl w:val="475E38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E1FDD"/>
    <w:multiLevelType w:val="multilevel"/>
    <w:tmpl w:val="15920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868"/>
    <w:multiLevelType w:val="hybridMultilevel"/>
    <w:tmpl w:val="08E49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4137">
    <w:abstractNumId w:val="1"/>
  </w:num>
  <w:num w:numId="2" w16cid:durableId="928275257">
    <w:abstractNumId w:val="0"/>
  </w:num>
  <w:num w:numId="3" w16cid:durableId="145386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FC"/>
    <w:rsid w:val="00016206"/>
    <w:rsid w:val="001939F6"/>
    <w:rsid w:val="00253F86"/>
    <w:rsid w:val="00272FDA"/>
    <w:rsid w:val="002803B5"/>
    <w:rsid w:val="003A7825"/>
    <w:rsid w:val="00583AFC"/>
    <w:rsid w:val="00644E67"/>
    <w:rsid w:val="00841B66"/>
    <w:rsid w:val="008858A4"/>
    <w:rsid w:val="00931CBA"/>
    <w:rsid w:val="00BE7A9D"/>
    <w:rsid w:val="00F35956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D72"/>
  <w15:docId w15:val="{A2E35F5B-6EA5-467D-97D2-19785A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cl9WaJdd94TFIit3GWhOn9gh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hMKAjExEg0KCwgHQgc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DgAciExWndhcWpSMGJKbFduZFU0M0FHbnk5UF9NUHl4QjUz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7</cp:revision>
  <dcterms:created xsi:type="dcterms:W3CDTF">2012-10-02T17:31:00Z</dcterms:created>
  <dcterms:modified xsi:type="dcterms:W3CDTF">2023-10-24T08:24:00Z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2023-10-24T07:31:37Z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2d59bbb3-bd51-40f5-985b-3e30cd56a21d</vt:lpwstr>
  </property>
  <property fmtid="{D5CDD505-2E9C-101B-9397-08002B2CF9AE}" pid="8" name="MSIP_Label_defa4170-0d19-0005-0004-bc88714345d2_ContentBits">
    <vt:lpwstr>0</vt:lpwstr>
  </property>
</Properties>
</file>