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&lt;title&gt;Ontario Grade 5–6 Report Card Comment Generator&lt;/title&gt;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ONTARIO REPORT CARD COMMENT GENERATOR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Single-file application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========================================================= 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--navy:#17365d;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--blue:#2563eb;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--blue-dark:#1d4ed8;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--blue-light:#eff6ff;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--green:#15803d;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--green-light:#ecfdf5;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--orange:#c2410c;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--orange-light:#fff7ed;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--red:#b91c1c;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--red-light:#fef2f2;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--purple:#7c3aed;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--purple-light:#f5f3ff;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--gray-50:#f8fafc;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--gray-100:#f1f5f9;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--gray-200:#e2e8f0;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--gray-300:#cbd5e1;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--gray-500:#64748b;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--gray-700:#334155;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--gray-900:#0f172a;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--white:#ffffff;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--shadow:0 5px 20px rgba(15,23,42,.07);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box-sizing:border-box;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font-family: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Inter,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system-ui,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-apple-system,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BlinkMacSystemFont,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"Segoe UI",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Arial,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sans-serif;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background:#f4f7fb;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color:var(--gray-900);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line-height:1.5;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button,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input,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textarea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font:inherit;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button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.app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max-width:1200px;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margin:auto;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padding:20px;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/* HEADER */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background: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linear-gradient(135deg,#17365d 0%,#2563eb 100%);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border-radius:20px;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padding:32px;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margin-bottom:20px;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box-shadow:0 12px 35px rgba(23,54,93,.22);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.hero h1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margin:0 0 8px;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font-size:31px;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line-height:1.15;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.hero p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max-width:850px;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opacity:.93;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/* NAVIGATION */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.tabs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gap:8px;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margin-bottom:20px;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.tab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border:1px solid var(--gray-300);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background:white;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color:var(--gray-700);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padding:11px 16px;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border-radius:10px;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font-weight:700;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.tab.active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background:var(--navy);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border-color:var(--navy);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/* CARDS */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background:white;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border:1px solid var(--gray-200);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border-radius:17px;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padding:24px;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margin-bottom:20px;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box-shadow:var(--shadow);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.card h2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margin:0 0 7px;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color:var(--navy);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font-size:21px;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.card-description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margin:0 0 20px;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color:var(--gray-500);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/* GRID */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.grid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gap:17px;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.grid-2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grid-template-columns:repeat(2,minmax(0,1fr));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.grid-3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grid-template-columns:repeat(3,minmax(0,1fr));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.full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grid-column:1/-1;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/* FORMS */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.field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flex-direction:column;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gap:7px;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.field label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font-size:13px;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color:var(--gray-700);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input,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select,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textarea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width:100%;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border:1px solid var(--gray-300);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border-radius:10px;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padding:12px 13px;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background:white;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color:var(--gray-900);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input:focus,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select:focus,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textarea:focus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outline:3px solid rgba(37,99,235,.13);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border-color:var(--blue);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textarea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min-height:120px;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resize:vertical;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/* SEARCH */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.search-box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.search-box input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padding-left:42px;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.search-icon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left:14px;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top:11px;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font-size:18px;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color:var(--gray-500);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/* EXPECTATIONS */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.expectation-list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max-height:480px;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overflow:auto;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border:1px solid var(--gray-200);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border-radius:13px;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background:var(--gray-50);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padding:10px;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.expectation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gap:12px;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padding:14px;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background:white;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border:1px solid var(--gray-200);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border-radius:11px;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margin-bottom:8px;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cursor:pointer;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.expectation:hover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border-color:#93c5fd;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background:#f8fbff;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.expectation.selected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background:#eff6ff;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border-color:#60a5fa;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.expectation input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width:auto;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margin-top:4px;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.exp-code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font-weight:900;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color:var(--blue);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min-width:55px;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.exp-text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.exp-meta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margin-top:4px;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color:var(--gray-500);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font-size:12px;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/* CHIPS */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.chips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gap:8px;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.chip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border:1px solid var(--gray-300);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background:white;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color:var(--gray-700);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padding:9px 13px;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border-radius:999px;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font-size:13px;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font-weight:700;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.chip:hover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border-color:var(--blue);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.chip.selected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background:var(--blue);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border-color:var(--blue);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/* BUTTONS */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.actions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gap:9px;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margin-top:18px;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.btn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border:0;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border-radius:10px;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padding:12px 17px;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.btn-primary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background:var(--blue);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.btn-primary:hover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background:var(--blue-dark);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.btn-secondary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background:var(--gray-100);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color:var(--gray-900);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.btn-green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background:var(--green);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.btn-orange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background:var(--orange);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.btn-danger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background:var(--red-light);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color:var(--red);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/* COMMENT */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.comment-output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min-height:190px;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padding:20px;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border:2px solid #bfdbfe;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background:#f8fbff;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border-radius:13px;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font-size:17px;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line-height:1.7;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white-space:pre-wrap;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.comment-output.empty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color:#94a3b8;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.comment-output.empty::before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content:"Your generated comment will appear here.";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/* STATUS */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.status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border-radius:11px;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padding:13px 15px;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margin-top:15px;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.status.success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background:var(--green-light);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color:#166534;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.status.warning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background:var(--orange-light);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color:#9a3412;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.status.error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background:var(--red-light);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color:#991b1b;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.status.info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background:var(--blue-light);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color:#1e40af;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/* QUALITY */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.quality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gap:7px;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margin-top:15px;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.quality-item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gap:9px;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padding:8px 10px;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border-radius:8px;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font-size:13px;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.quality-good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background:var(--green-light);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color:#166534;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.quality-warning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background:var(--orange-light);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color:#9a3412;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/* BADGES */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.badge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display:inline-block;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padding:4px 8px;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border-radius:999px;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background:var(--gray-100);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color:var(--gray-700);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font-size:11px;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font-weight:800;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margin:2px;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/* SAVED COMMENTS */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.saved-comment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border:1px solid var(--gray-200);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border-radius:11px;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padding:15px;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margin-bottom:9px;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background:white;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.saved-comment strong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color:var(--navy);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/* INFO */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.info-box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padding:15px;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background:var(--blue-light);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border-left:4px solid var(--blue);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border-radius:9px;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font-size:14px;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/* FOOTER */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.footer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padding:25px 10px;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color:var(--gray-500);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font-size:12px;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/* PRINT */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@media print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background:white;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.hero,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.tabs,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.no-print,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display:none!important;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box-shadow:none;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border:1px solid #ddd;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/* MOBILE */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@media(max-width:800px)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.grid-2,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.grid-3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grid-template-columns:1fr;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.hero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padding:23px;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.hero h1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font-size:25px;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.app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padding:10px;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padding:18px;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&lt;div class="app"&gt;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&lt;header class="hero"&gt;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&lt;h1&gt;Ontario Grade 5–6 Report Card Comment Generator&lt;/h1&gt;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Create curriculum-connected, evidence-based report card comments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for Grades 5 and 6. French is intentionally excluded.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&lt;div class="tabs no-print"&gt;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&lt;button class="tab active" onclick="showTab('academic',this)"&gt;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Academic Comments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&lt;button class="tab" onclick="showTab('learningSkills',this)"&gt;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Learning Skills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&lt;button class="tab" onclick="showTab('search',this)"&gt;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Curriculum Search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&lt;!-- ======================================================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ACADEMIC TAB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====================================================== --&gt;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&lt;div id="academicTab"&gt;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&lt;section class="card"&gt;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&lt;h2&gt;1. Student Information&lt;/h2&gt;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&lt;p class="card-description"&gt;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Enter the information you want reflected in the comment.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&lt;div class="grid grid-3"&gt;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&lt;div class="field"&gt;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&lt;label&gt;Student name&lt;/label&gt;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&lt;input id="studentName" placeholder="e.g., Maya"&gt;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&lt;div class="field"&gt;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&lt;label&gt;Grade&lt;/label&gt;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&lt;select id="grade" onchange="loadSubjects()"&gt;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&lt;option value=""&gt;Select grade&lt;/option&gt;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&lt;option value="5"&gt;Grade 5&lt;/option&gt;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&lt;option value="6"&gt;Grade 6&lt;/option&gt;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&lt;div class="field"&gt;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&lt;label&gt;Pronouns&lt;/label&gt;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&lt;select id="pronouns"&gt;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&lt;option value="they"&gt;they / their&lt;/option&gt;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&lt;option value="she"&gt;she / her&lt;/option&gt;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&lt;option value="he"&gt;he / his&lt;/option&gt;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&lt;div class="field"&gt;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&lt;label&gt;Subject&lt;/label&gt;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&lt;select id="subject" onchange="loadStrands()"&gt;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&lt;option value=""&gt;Select subject&lt;/option&gt;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&lt;div class="field"&gt;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&lt;label&gt;Strand / discipline&lt;/label&gt;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&lt;select id="strand" onchange="loadExpectations()"&gt;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&lt;option value=""&gt;Select strand&lt;/option&gt;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&lt;div class="field"&gt;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&lt;label&gt;Performance&lt;/label&gt;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&lt;select id="performance"&gt;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&lt;option value="exceeding"&gt;Exceeding expectations&lt;/option&gt;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&lt;option value="strong"&gt;Strong and consistent&lt;/option&gt;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&lt;option value="meeting" selected&gt;Meeting expectations&lt;/option&gt;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&lt;option value="developing"&gt;Developing&lt;/option&gt;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&lt;option value="beginning"&gt;Beginning&lt;/option&gt;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&lt;section class="card"&gt;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&lt;h2&gt;2. Select Specific Expectations&lt;/h2&gt;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&lt;p class="card-description"&gt;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Select the curriculum expectations that best represent the learning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you are commenting on.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&lt;div class="search-box"&gt;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&lt;span class="search-icon"&gt;⌕&lt;/span&gt;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&lt;input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id="expectationSearch"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placeholder="Search expectations..."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oninput="filterExpectations()"&gt;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&lt;div id="expectationList" class="expectation-list"&gt;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&lt;div class="info-box"&gt;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Choose a grade, subject, and strand first.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&lt;div id="selectedSummary"&gt;&lt;/div&gt;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&lt;section class="card"&gt;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&lt;h2&gt;3. Teacher Evidence&lt;/h2&gt;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&lt;p class="card-description"&gt;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Describe what the student actually did, said, created, explained,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solved, demonstrated, or applied.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&lt;div class="field"&gt;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&lt;label&gt;Observable evidence&lt;/label&gt;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&lt;textarea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id="evidence"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placeholder="Example: Maya used fraction strips and number lines to compare fractions and clearly explained why two fractions were equivalent."&gt;&lt;/textarea&gt;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&lt;section class="card"&gt;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&lt;h2&gt;4. Choose a Next Step&lt;/h2&gt;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&lt;div class="chips"&gt;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&lt;button class="chip selected"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data-next="independence"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onclick="chooseNext(this)"&gt;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Apply skills more independently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&lt;button class="chip"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data-next="reasoning"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onclick="chooseNext(this)"&gt;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Explain reasoning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&lt;button class="chip"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data-next="transfer"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onclick="chooseNext(this)"&gt;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Transfer learning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&lt;button class="chip"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data-next="vocabulary"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onclick="chooseNext(this)"&gt;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Use precise vocabulary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&lt;button class="chip"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data-next="evidence"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onclick="chooseNext(this)"&gt;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Use evidence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&lt;button class="chip"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data-next="strategies"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onclick="chooseNext(this)"&gt;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Use varied strategies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&lt;button class="chip"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data-next="communication"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onclick="chooseNext(this)"&gt;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Communicate ideas clearly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&lt;section class="card"&gt;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&lt;h2&gt;5. Generate Report Card Comment&lt;/h2&gt;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&lt;div class="actions no-print"&gt;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&lt;button class="btn btn-primary"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onclick="generateAcademicComment()"&gt;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Generate Comment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&lt;button class="btn btn-green"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onclick="copyComment()"&gt;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&lt;button class="btn btn-secondary"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onclick="saveComment()"&gt;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&lt;button class="btn btn-secondary"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onclick="window.print()"&gt;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&lt;button class="btn btn-danger"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onclick="resetAcademic()"&gt;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Reset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&lt;div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id="academicOutput"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class="comment-output empty"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style="margin-top:18px;"&gt;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&lt;div id="qualityCheck"&gt;&lt;/div&gt;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&lt;section class="card"&gt;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&lt;h2&gt;Curriculum Connection&lt;/h2&gt;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&lt;div id="curriculumConnection"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class="info-box"&gt;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No expectations selected.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&lt;section class="card"&gt;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&lt;h2&gt;Saved Comments&lt;/h2&gt;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&lt;div id="savedComments"&gt;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&lt;div class="info-box"&gt;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Saved comments will appear here. They are stored only in this browser.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&lt;!-- ======================================================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LEARNING SKILLS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====================================================== --&gt;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&lt;div id="learningSkillsTab" style="display:none;"&gt;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&lt;section class="card"&gt;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&lt;h2&gt;Learning Skills &amp; Work Habits&lt;/h2&gt;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&lt;p class="card-description"&gt;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Generate a separate comment for one of the six Ontario Learning Skills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and Work Habits.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&lt;div class="grid grid-2"&gt;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&lt;div class="field"&gt;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&lt;label&gt;Student name&lt;/label&gt;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&lt;input id="lsName" placeholder="e.g., Maya"&gt;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&lt;div class="field"&gt;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&lt;label&gt;Learning Skill&lt;/label&gt;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&lt;select id="learningSkill"&gt;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&lt;option&gt;Responsibility&lt;/option&gt;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&lt;option&gt;Organization&lt;/option&gt;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&lt;option&gt;Independent Work&lt;/option&gt;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&lt;option&gt;Collaboration&lt;/option&gt;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&lt;option&gt;Initiative&lt;/option&gt;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&lt;option&gt;Self-Regulation&lt;/option&gt;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&lt;div class="field full"&gt;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&lt;label&gt;Performance&lt;/label&gt;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&lt;div class="chips"&gt;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&lt;button class="chip selected"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data-lslevel="strong"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onclick="chooseLSLevel(this)"&gt;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Consistently demonstrates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&lt;button class="chip"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data-lslevel="usually"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onclick="chooseLSLevel(this)"&gt;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Usually demonstrates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&lt;button class="chip"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data-lslevel="developing"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onclick="chooseLSLevel(this)"&gt;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Developing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&lt;div class="field full"&gt;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&lt;label&gt;Teacher evidence&lt;/label&gt;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&lt;textarea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id="lsEvidence"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placeholder="Example: Maya independently records assignments, brings required materials, and checks her work before submitting it."&gt;&lt;/textarea&gt;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&lt;div class="actions"&gt;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&lt;button class="btn btn-primary"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onclick="generateLearningSkillComment()"&gt;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Generate Learning Skills Comment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&lt;button class="btn btn-green"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onclick="copyLearningSkill()"&gt;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&lt;div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id="lsOutput"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class="comment-output empty"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style="margin-top:18px;"&gt;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&lt;!-- ======================================================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SEARCH TAB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====================================================== --&gt;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&lt;div id="searchTab" style="display:none;"&gt;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&lt;section class="card"&gt;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&lt;h2&gt;Curriculum Expectation Search&lt;/h2&gt;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&lt;p class="card-description"&gt;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Search the curriculum database by grade, subject, strand, code, or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teacher-friendly description.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&lt;div class="field"&gt;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&lt;label&gt;Search&lt;/label&gt;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&lt;input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id="globalSearch"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placeholder="Try: fractions, reading, ecosystems, government, collaboration..."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oninput="globalSearch()"&gt;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&lt;div id="globalResults"&gt;&lt;/div&gt;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&lt;footer class="footer"&gt;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Ontario Grade 5–6 Report Card Comment Generator&lt;br&gt;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Teacher tool — review every generated comment before official use.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CURRICULUM DATABASE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IMPORTANT: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The records below are structured as curriculum-navigation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records. The descriptors are concise teacher-facing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paraphrases, NOT verbatim Ministry curriculum text.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Add/replace records with your board-approved curriculum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dataset as needed.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const CURRICULUM =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5: 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"Language": {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"Overall / Integrated Language Learning": [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code:"A",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text:"Oral communication",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keywords:"oral communication listening speaking discussion presentation"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code:"B",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text:"Foundations of language",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keywords:"foundations vocabulary grammar language conventions"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code:"C",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text:"Comprehension: understanding and responding to texts",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keywords:"reading comprehension texts inference main idea perspective"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code:"D",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text:"Composition: expressing ideas and creating texts",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keywords:"writing composition creating texts audience purpose"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"Reading &amp; Comprehension": [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code:"C1",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text:"Use reading strategies to construct meaning from a range of texts.",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keywords:"reading strategies comprehension"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code:"C2",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text:"Analyse and respond to ideas, information, perspectives, and text forms.",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keywords:"analysis perspective text forms"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code:"C3",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text:"Make connections, inferences, interpretations, and critical responses.",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keywords:"inference connections critical literacy"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"Writing &amp; Composition": [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code:"D1",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text:"Generate, organize, and develop ideas for a range of purposes and audiences.",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keywords:"writing planning purpose audience"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code:"D2",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text:"Create texts using appropriate forms, structures, language, and conventions.",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keywords:"writing forms structures conventions"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code:"D3",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text:"Revise, edit, publish, and present texts effectively.",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keywords:"revision editing publishing presentation"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"Mathematics": {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"A. Mathematical Thinking and Making Connections": [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code:"A1",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text:"Use mathematical processes and social-emotional learning skills to support mathematical thinking.",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keywords:"mathematical thinking perseverance collaboration identity"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code:"A2",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text:"Make connections among mathematical ideas and between mathematics and real-life contexts.",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keywords:"connections application real life"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code:"A3",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text:"Apply mathematical modelling and problem-solving processes.",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keywords:"modelling problem solving"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"B. Number": [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code:"B1",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text:"Demonstrate understanding of whole numbers and place value.",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keywords:"whole numbers place value"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code:"B2",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text:"Represent, compare, and work with fractions and decimals.",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keywords:"fractions decimals"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code:"B3",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text:"Use operations, estimation, and mental-math strategies to solve problems.",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keywords:"operations estimation multiplication division"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"C. Algebra": [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code:"C1",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text:"Identify, describe, extend, and create patterns.",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keywords:"patterns algebra"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code:"C2",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text:"Use variables, expressions, equations, and relationships to represent situations.",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keywords:"variables expressions equations"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"D. Data": [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code:"D1",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text:"Collect, organize, represent, and interpret data.",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keywords:"data graphs statistics"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code:"D2",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text:"Analyse data and communicate conclusions.",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keywords:"data analysis conclusions"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"E. Spatial Sense": [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code:"E1",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text:"Identify and describe properties and relationships of geometric figures.",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keywords:"geometry shapes"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code:"E2",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text:"Determine and apply measurement concepts involving length, area, and perimeter.",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keywords:"measurement area perimeter"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code:"E3",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text:"Use spatial reasoning, location, and transformations.",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keywords:"spatial transformations location"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"F. Financial Literacy": [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code:"F1",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text:"Demonstrate understanding of money, financial choices, and responsible decision-making.",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keywords:"money financial literacy"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code:"F2",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text:"Create and analyse budgets and financial plans.",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keywords:"budget saving spending"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"Science and Technology":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"A. STEM Investigation Skills, Coding, and Emerging Technologies": [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code:"A1",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text:"Use scientific investigation and engineering design processes to investigate questions and solve problems.",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keywords:"inquiry investigation engineering design"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code:"A2",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text:"Use coding and emerging technologies to model, investigate, and solve problems.",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keywords:"coding technology"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code:"A3",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text:"Connect science and technology learning to practical applications, careers, and contributions.",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keywords:"STEM careers applications"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"B. Life Systems": [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code:"B1",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text:"Assess relationships among living things, society, and the environment.",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keywords:"ecosystems environment living things"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code:"B2",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text:"Demonstrate understanding of key concepts related to living systems.",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keywords:"life systems biology"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"C. Matter and Energy": [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code:"C1",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text:"Assess applications and impacts of matter and energy concepts.",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keywords:"matter energy"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code:"C2",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text:"Demonstrate understanding of key concepts related to matter and energy.",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keywords:"matter energy properties"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"D. Structures and Mechanisms": [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code:"D1",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text:"Assess structures and mechanisms and their effects on people and the environment.",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keywords:"structures mechanisms design"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code:"D2",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text:"Demonstrate understanding of structures, forces, and mechanisms.",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keywords:"forces structures mechanisms"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"E. Earth and Space Systems": [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code:"E1",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text:"Assess relationships between Earth and space systems and human activity.",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keywords:"earth space climate environment"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code:"E2",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text:"Demonstrate understanding of Earth and space systems.",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keywords:"earth space"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"Social Studies":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"A. Heritage and Identity": [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code:"A1",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text:"Analyse interactions among Indigenous peoples and Europeans before 1713.",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keywords:"Indigenous European contact history"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code:"A2",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text:"Use historical thinking concepts and evidence to investigate the past.",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keywords:"historical evidence perspective continuity change"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code:"A3",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text:"Communicate conclusions about historical developments and perspectives.",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keywords:"history communication evidence"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"B. People and Environments": [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code:"B1",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text:"Explain roles and responsibilities of different levels of government.",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keywords:"government citizenship"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code:"B2",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text:"Analyse civic issues from multiple perspectives.",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keywords:"civic issues perspective"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code:"B3",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text:"Apply citizenship concepts and propose responsible action.",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keywords:"citizenship action"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"Health and Physical Education": {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"A. Social-Emotional Learning Skills": [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code:"A1.1",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text:"Identify and manage emotions and recognize sources of stress.",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keywords:"emotions stress self regulation"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code:"A1.2",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text:"Recognize and respond to the feelings and perspectives of others.",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keywords:"empathy relationships"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code:"A1.3",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text:"Maintain positive motivation and perseverance.",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keywords:"perseverance motivation"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code:"A1.4",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text:"Build relationships and communicate effectively.",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keywords:"communication relationships"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code:"A1.5",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text:"Develop self-awareness and self-confidence.",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keywords:"self awareness confidence"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code:"A1.6",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text:"Use critical and creative thinking to make decisions and solve problems.",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keywords:"critical thinking problem solving"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"B. Active Living": [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code:"B1",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text:"Participate regularly in physical activities and apply safety practices.",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keywords:"physical activity fitness safety"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code:"B2",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text:"Demonstrate understanding of fitness concepts and develop personal fitness goals.",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keywords:"fitness goals health"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"C. Movement Competence": [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code:"C1",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text:"Demonstrate movement skills and apply movement concepts.",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keywords:"movement skills"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code:"C2",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text:"Apply movement strategies appropriately in a range of physical activities.",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keywords:"movement strategies games"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"D. Healthy Living": [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code:"D1.1",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text:"Identify supports and strategies related to personal safety, injury prevention, and emergencies.",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keywords:"safety injury prevention"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code:"D1.2",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text:"Explain short- and long-term effects associated with alcohol use.",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keywords:"alcohol substance use"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code:"D1.3",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text:"Demonstrate understanding of aspects of human development.",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keywords:"human development"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code:"D1.4",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text:"Demonstrate understanding of reproductive development.",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keywords:"reproductive system puberty"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code:"D2.1",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text:"Interpret nutrition information and food labels.",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keywords:"nutrition food labels"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code:"D2.2",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text:"Apply strategies for responding to threats to personal safety.",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keywords:"personal safety"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code:"D2.3",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text:"Apply refusal and decision-making skills related to substance use and other behaviours.",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keywords:"refusal decision making"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code:"D2.4",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text:"Develop a positive self-concept and understand diversity in sexual orientation.",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keywords:"self concept diversity"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code:"D2.5",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text:"Use strategies to manage emotional and interpersonal changes associated with puberty.",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keywords:"puberty emotions"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code:"D2.6",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text:"Identify ways to support others and recognize when help should be sought.",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keywords:"mental health help"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code:"D3.1",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text:"Analyse media influences on food choices.",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keywords:"media nutrition"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code:"D3.2",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text:"Explain how actions and self-concept influence health and safety.",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keywords:"health safety self concept"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code:"D3.3",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text:"Analyse influences on decisions about alcohol and cannabis.",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keywords:"substance use media influence"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code:"D3.4",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text:"Recognize stigma and identify ways to support mental health.",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keywords:"mental health stigma"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"Arts – Dance": {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"B1. Creating and Presenting": [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code:"B1",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text:"Use the creative process to create and present dance works.",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keywords:"dance creation performance"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"B2. Reflecting, Responding, and Analysing": [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code:"B2",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text:"Reflect on and analyse dance works using elements and principles of dance.",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keywords:"dance analysis reflection"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"B3. Exploring Forms and Cultural Contexts": [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code:"B3",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text:"Explore dance forms and their cultural and historical contexts.",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keywords:"dance culture history"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"Arts – Drama": {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"B1. Creating and Presenting": [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code:"B1",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text:"Use process drama, role play, and drama conventions to communicate ideas and perspectives.",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keywords:"drama role play performance"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"B2. Reflecting, Responding, and Analysing": [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code:"B2",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text:"Reflect on and analyse drama works and experiences.",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keywords:"drama analysis reflection"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"B3. Exploring Forms and Cultural Contexts": [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code:"B3",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text:"Explore drama forms and their cultural and historical contexts.",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keywords:"drama culture history"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"Arts – Music": {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"B1. Creating and Presenting": [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code:"B1",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text:"Create and perform music using musical elements and techniques.",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keywords:"music performance creation"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"B2. Reflecting, Responding, and Analysing": [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code:"B2",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text:"Reflect on and analyse music using appropriate musical vocabulary.",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keywords:"music analysis reflection"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"B3. Exploring Forms and Cultural Contexts": [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code:"B3",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text:"Explore musical forms and their cultural and historical contexts.",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keywords:"music culture history"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"Arts – Visual Arts": {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"D1. Creating and Presenting": [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code:"D1",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text:"Use the creative process and elements and principles of design to create visual and media art.",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keywords:"visual art design creation"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"D2. Reflecting, Responding, and Analysing": [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code:"D2",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text:"Reflect on and analyse visual and media artworks.",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keywords:"visual art analysis reflection"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"D3. Exploring Forms and Cultural Contexts": [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code:"D3.1",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text:"Describe how visual and media art forms and styles communicate messages and contexts.",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keywords:"art forms messages context"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code:"D3.2",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text:"Demonstrate awareness of how visual arts reflect beliefs and traditions.",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keywords:"art culture beliefs traditions"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GRADE 6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6: {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"Language": {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"Oral Communication": [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code:"A",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text:"Listen actively and communicate ideas effectively in a range of oral contexts.",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keywords:"oral communication listening speaking"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"Foundations of Language": [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code:"B",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text:"Apply knowledge of vocabulary and language conventions to communicate clearly.",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keywords:"vocabulary grammar conventions"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"Reading &amp; Comprehension": [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code:"C1",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text:"Use appropriate reading strategies to construct meaning from increasingly complex texts.",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keywords:"reading comprehension"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code:"C2",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text:"Analyse ideas, perspectives, information, and text forms.",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keywords:"analysis perspective critical literacy"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code:"C3",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text:"Make increasingly insightful connections and interpretations.",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keywords:"inference connections interpretation"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"Writing &amp; Composition": [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code:"D1",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text:"Generate, organize, and develop ideas for different purposes and audiences.",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keywords:"writing purpose audience"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code:"D2",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text:"Create, revise, edit, and present texts effectively.",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keywords:"writing revision editing"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"Mathematics": {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"A. Mathematical Thinking and Making Connections": [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code:"A1",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text:"Use mathematical processes and social-emotional learning skills.",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keywords:"mathematical thinking perseverance"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code:"A2",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text:"Make connections among mathematical ideas and real-life situations.",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keywords:"connections applications"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code:"A3",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text:"Apply mathematical problem-solving and modelling processes.",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keywords:"problem solving modelling"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"B. Number": [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code:"B1",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text:"Represent and compare numbers using place value.",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keywords:"number place value"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code:"B2",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text:"Work with fractions, decimals, ratios, rates, and rational numbers.",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keywords:"fractions decimals ratios rates"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code:"B3",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text:"Apply operations, estimation, and mental-math strategies.",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keywords:"operations estimation"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"C. Algebra": [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code:"C1",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text:"Identify, describe, extend, and represent patterns.",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keywords:"patterns algebra"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code:"C2",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text:"Represent and solve relationships involving variables and equations.",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keywords:"variables equations"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code:"C3",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text:"Generalize relationships using algebraic expressions.",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keywords:"algebra expressions"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code:"C4",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text:"Apply mathematical modelling to represent, analyse, and make predictions about real-life situations.",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keywords:"modelling real life",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overallOnly:true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"D. Data": [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code:"D1",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text:"Collect, organize, represent, and interpret data.",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keywords:"data graphs"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code:"D2",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text:"Analyse trends and relationships in data.",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keywords:"data analysis trends"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code:"D3",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text:"Communicate conclusions using data and mathematical reasoning.",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keywords:"data conclusions"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"E. Spatial Sense": [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code:"E1",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text:"Describe and analyse properties of geometric figures.",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keywords:"geometry"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code:"E2",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text:"Determine area, perimeter, volume, and other measurements.",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keywords:"measurement area volume"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code:"E3",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text:"Use spatial reasoning, location, and transformations.",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keywords:"transformations spatial"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"F. Financial Literacy": [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code:"F1",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text:"Analyse financial decisions and their consequences.",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keywords:"financial literacy money"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code:"F2",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text:"Create and analyse budgets and financial plans.",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keywords:"budget saving spending"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"Science and Technology": {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"A. STEM Investigation Skills, Coding, and Emerging Technologies": [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code:"A1",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text:"Use scientific investigation and engineering design processes.",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keywords:"inquiry investigation engineering"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code:"A2",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text:"Use coding and emerging technologies to model and investigate.",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keywords:"coding technology"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code:"A3",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text:"Connect science and technology learning to applications, careers, and contributions.",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keywords:"STEM careers applications"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"B. Life Systems": [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code:"B1",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text:"Assess impacts and relationships involving living systems.",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keywords:"life systems ecosystems"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code:"B2",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text:"Demonstrate understanding of key concepts in living systems.",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keywords:"biology ecosystems"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"C. Matter and Energy": [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code:"C1",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text:"Assess applications and impacts related to matter and energy.",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keywords:"matter energy"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code:"C2",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text:"Demonstrate understanding of matter and energy concepts.",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keywords:"matter energy properties"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"D. Structures and Mechanisms": [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code:"D1",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text:"Assess structures, forces, mechanisms, and technological applications.",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keywords:"structures forces mechanisms"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code:"D2",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text:"Demonstrate understanding of structures and mechanisms.",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keywords:"structures design forces"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"E. Earth and Space Systems": [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code:"E1",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text:"Assess interactions among Earth and space systems and human activity.",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keywords:"earth space climate"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code:"E2",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text:"Demonstrate understanding of Earth and space systems.",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keywords:"earth space"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"Social Studies": {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"A. Heritage and Identity": [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code:"A1",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text:"Analyse communities in Canada, past and present, from multiple perspectives.",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keywords:"Canadian communities history perspectives"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code:"A2",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text:"Use evidence and social studies thinking concepts to investigate change and continuity.",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keywords:"evidence continuity change"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code:"A3",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text:"Communicate conclusions about Canadian communities and their development.",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keywords:"history communication"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"B. People and Environments": [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code:"B1",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text:"Analyse Canada's interactions with the global community.",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keywords:"global community Canada"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code:"B2",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text:"Investigate global issues and their effects on people and environments.",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keywords:"global issues environment"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code:"B3",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text:"Analyse patterns and relationships using geographic and social studies evidence.",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keywords:"geography mapping patterns"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"Health and Physical Education": {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"A. Social-Emotional Learning Skills": [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code:"A1.1",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text:"Identify and manage emotions and recognize sources of stress.",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keywords:"emotions stress"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code:"A1.2",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text:"Recognize and respond constructively to the feelings of others.",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keywords:"relationships empathy"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code:"A1.3",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text:"Maintain positive motivation and perseverance.",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keywords:"motivation perseverance"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code:"A1.4",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text:"Build relationships and communicate effectively.",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keywords:"communication relationships"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code:"A1.5",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text:"Develop self-awareness and self-confidence.",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keywords:"self awareness confidence"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code:"A1.6",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text:"Think critically and creatively to make decisions and solve problems.",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keywords:"critical thinking"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"B. Active Living": [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code:"B1",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text:"Participate regularly in physical activities and demonstrate safe practices.",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keywords:"physical activity fitness safety"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code:"B2",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text:"Apply fitness concepts to personal activity and health.",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keywords:"fitness health goals"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"C. Movement Competence": [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code:"C1",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text:"Demonstrate movement skills with control and apply movement concepts.",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keywords:"movement skills"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code:"C2",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text:"Apply movement strategies appropriately in physical activities.",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keywords:"movement strategies"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"D. Healthy Living": [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code:"D1",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text:"Demonstrate understanding of health concepts related to safety, substance use, human development, and mental health.",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keywords:"health concepts safety substance puberty mental health"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code:"D2",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text:"Apply strategies for making healthy choices.",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keywords:"healthy choices decisions"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code:"D3",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text:"Analyse connections among personal choices, health, media, and the environment.",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keywords:"health media choices"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"Arts – Dance": {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"B1. Creating and Presenting": [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code:"B1",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text:"Create and present dance works using the creative process.",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keywords:"dance creation"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"B2. Reflecting, Responding, and Analysing": [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code:"B2",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text:"Analyse and reflect on dance works and experiences.",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keywords:"dance analysis"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"B3. Exploring Forms and Cultural Contexts": [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code:"B3",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text:"Explore dance forms in cultural and historical contexts.",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keywords:"dance culture"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"Arts – Drama": {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"B1. Creating and Presenting": [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code:"B1.1",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text:"Engage actively in drama exploration and role play.",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keywords:"drama role play"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code:"B1.2",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text:"Use drama elements to establish role and dramatic context.",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keywords:"drama elements role"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code:"B1.3",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text:"Plan and shape drama by introducing perspectives and ideas.",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keywords:"drama planning perspectives"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code:"B1.4",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text:"Communicate feelings, thoughts, and ideas to an audience using appropriate aids.",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keywords:"drama presentation"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"B2. Reflecting, Responding, and Analysing": [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code:"B2",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text:"Reflect on and analyse drama works and experiences.",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keywords:"drama analysis reflection"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"B3. Exploring Forms and Cultural Contexts": [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code:"B3",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text:"Explore drama forms and their cultural and historical contexts.",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keywords:"drama culture"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"Arts – Music": {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"B1. Creating and Presenting": [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code:"B1",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text:"Create and perform musical works using appropriate elements and techniques.",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keywords:"music performance"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"B2. Reflecting, Responding, and Analysing": [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code:"B2",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text:"Analyse and reflect on musical works and experiences.",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keywords:"music analysis"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"B3. Exploring Forms and Cultural Contexts": [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code:"B3",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text:"Explore musical forms and their cultural and historical contexts.",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keywords:"music culture"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"Arts – Visual Arts": {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"D1. Creating and Presenting": [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code:"D1",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text:"Use the creative process, elements, and principles of design to create art.",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keywords:"visual art creation design"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"D2. Reflecting, Responding, and Analysing": [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code:"D2",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text:"Analyse and reflect on visual and media artworks.",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keywords:"visual art analysis"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"D3. Exploring Forms and Cultural Contexts": [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code:"D3",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text:"Analyse visual and media art forms, styles, messages, beliefs, traditions, and contexts.",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keywords:"visual art culture context"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APPLICATION STATE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let selectedExpectations = [];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let selectedNextStep = "independence";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let selectedLSLevel = "strong";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TABS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function showTab(tab, button) {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document.getElementById("academicTab").style.display =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tab === "academic" ? "block" : "none";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document.getElementById("learningSkillsTab").style.display =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tab === "learningSkills" ? "block" : "none";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document.getElementById("searchTab").style.display =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tab === "search" ? "block" : "none";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document.querySelectorAll(".tab").forEach(t =&gt;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t.classList.remove("active")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button.classList.add("active");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SUBJECTS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function loadSubjects() {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const grade = document.getElementById("grade").value;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const subject =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document.getElementById("subject");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subject.innerHTML =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'&lt;option value=""&gt;Select subject&lt;/option&gt;';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document.getElementById("strand").innerHTML =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'&lt;option value=""&gt;Select strand&lt;/option&gt;';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document.getElementById("expectationList").innerHTML =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'&lt;div class="info-box"&gt;Choose a subject and strand.&lt;/div&gt;';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selectedExpectations = [];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if (!grade) return;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Object.keys(CURRICULUM[grade]).forEach(name =&gt; {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const option =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document.createElement("option");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option.value = name;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option.textContent = name;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subject.appendChild(option);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STRANDS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function loadStrands() {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const grade =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document.getElementById("grade").value;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const subject =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document.getElementById("subject").value;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const strand =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document.getElementById("strand");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strand.innerHTML =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'&lt;option value=""&gt;Select strand&lt;/option&gt;';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selectedExpectations = [];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if (!grade || !subject) return;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Object.keys(CURRICULUM[grade][subject])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.forEach(name =&gt; {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const option =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    document.createElement("option");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option.value = name;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option.textContent = name;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strand.appendChild(option);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EXPECTATIONS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function loadExpectations() {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const grade =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document.getElementById("grade").value;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const subject =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document.getElementById("subject").value;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const strand =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document.getElementById("strand").value;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const container =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document.getElementById("expectationList");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selectedExpectations = [];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container.innerHTML = "";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if (!grade || !subject || !strand) {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container.innerHTML =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    '&lt;div class="info-box"&gt;Choose your curriculum selections.&lt;/div&gt;';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renderExpectations(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CURRICULUM[grade][subject][strand]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updateCurriculumConnection();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function renderExpectations(list) {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const container =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document.getElementById("expectationList");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container.innerHTML = "";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if (!list.length) {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container.innerHTML =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  '&lt;div class="info-box"&gt;No expectations found.&lt;/div&gt;';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list.forEach((item,index) =&gt; {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const row =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document.createElement("label");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row.className = "expectation";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row.dataset.search =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(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    item.code + " " +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    item.text + " " +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        (item.keywords || "")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  ).toLowerCase();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row.innerHTML = `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    type="checkbox"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    onchange="toggleExpectation('${escapeQuotes(item.code)}')"&gt;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    &lt;div class="exp-code"&gt;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        ${item.code}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    &lt;div class="exp-text"&gt;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        ${item.text}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    &lt;div class="exp-meta"&gt;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        ${item.overallOnly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            ? "Overall expectation — no specific expectations"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            : "Curriculum-connected selection"}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container.appendChild(row);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function filterExpectations() {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const search =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document.getElementById("expectationSearch")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.value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.toLowerCase()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.trim();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document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.querySelectorAll("#expectationList .expectation")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.forEach(row =&gt; {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row.style.display =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    !search ||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    row.dataset.search.includes(search)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        ? "flex"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          : "none";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function toggleExpectation(code) {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const grade =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document.getElementById("grade").value;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const subject =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document.getElementById("subject").value;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const strand =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document.getElementById("strand").value;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const item =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CURRICULUM[grade][subject][strand]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.find(x =&gt; x.code === code);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if (!item) return;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const exists =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selectedExpectations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.some(x =&gt; x.code === code);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if (exists) {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selectedExpectations =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  selectedExpectations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      .filter(x =&gt; x.code !== code);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selectedExpectations.push(item);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updateCurriculumConnection();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CURRICULUM CONNECTION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function updateCurriculumConnection() {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const box =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document.getElementById("curriculumConnection");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if (!selectedExpectations.length) {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box.innerHTML =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"No expectations selected.";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updateSelectedSummary();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const grade =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document.getElementById("grade").value;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const subject =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document.getElementById("subject").value;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const strand =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document.getElementById("strand").value;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box.innerHTML = `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&lt;span class="badge"&gt;Grade ${grade}&lt;/span&gt;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  &lt;span class="badge"&gt;${subject}&lt;/span&gt;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&lt;span class="badge"&gt;${strand}&lt;/span&gt;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&lt;br&gt;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${selectedExpectations.map(e =&gt; `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&lt;div style="margin-bottom:9px;"&gt;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    &lt;strong&gt;${e.code}&lt;/strong&gt;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    — ${e.text}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`).join("")}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updateSelectedSummary();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function updateSelectedSummary() {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const target =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document.getElementById("selectedSummary");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if (!selectedExpectations.length) {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target.innerHTML = "";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target.innerHTML = `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&lt;div class="status success"&gt;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  &lt;strong&gt;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      ${selectedExpectations.length}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    expectation(s) selected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&lt;/strong&gt;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${selectedExpectations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    .map(x =&gt; x.code)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      .join(", ")}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NEXT STEP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function chooseNext(button) {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document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.querySelectorAll("[data-next]")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.forEach(b =&gt; b.classList.remove("selected"));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button.classList.add("selected");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selectedNextStep =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button.dataset.next;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COMMENT GENERATION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function generateAcademicComment() {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const name =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document.getElementById("studentName")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  .value.trim() || "The student";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const pronoun =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document.getElementById("pronouns").value;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const evidence =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document.getElementById("evidence")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    .value.trim();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const performance =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document.getElementById("performance").value;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const subject =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document.getElementById("subject").value;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if (!subject) {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showMessage(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   "Please select a subject.",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   "error"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if (!selectedExpectations.length) {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showMessage(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"Please select at least one curriculum expectation.",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"error"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if (!evidence) {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showMessage(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  "Please provide teacher evidence.",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"error"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const p =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getPronouns(pronoun);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const learning =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combineLearning(selectedExpectations);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const opening =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performanceOpening(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    name,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  learning,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    performance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const evidenceSentence =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cleanSentence(evidence);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const nextStep =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createNextStep(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    name,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    p,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   selectedNextStep,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subject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let comment =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`${opening} ${evidenceSentence} ${nextStep}`;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comment =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cleanComment(comment);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document.getElementById("academicOutput")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.classList.remove("empty");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document.getElementById("academicOutput")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.textContent = comment;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qualityCheck(comment);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function combineLearning(items) {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if (items.length === 1) {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return items[0].text;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if (items.length === 2) {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return `${items[0].text} and ${items[1].text}`;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return items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.slice(0,3)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.map(x =&gt; x.text)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.join("; ");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function performanceOpening(name,learning,level) {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switch(level) {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case "exceeding":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    return `${name} demonstrates a highly developed understanding of ${lowercaseFirst(learning)}`;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case "strong":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  return `${name} demonstrates a strong and consistent understanding of ${lowercaseFirst(learning)}`;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case "developing":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    return `${name} is developing a growing understanding of ${lowercaseFirst(learning)}`;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case "beginning":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    return `${name} is beginning to demonstrate understanding of ${lowercaseFirst(learning)}`;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    return `${name} demonstrates a sound understanding of ${lowercaseFirst(learning)}`;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function createNextStep(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pronouns,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type,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subject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const prefix =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`${name}'s next step is to`;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switch(type) {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case "independence":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    return `${prefix} apply these skills with increasing independence.`;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case "reasoning":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  return `${prefix} explain ${pronouns.possessive} thinking and reasoning in greater detail.`;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case "transfer":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  return `${prefix} apply this learning in unfamiliar situations and contexts.`;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case "vocabulary":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    return `${prefix} use increasingly precise subject-specific vocabulary when communicating ${pronouns.possessive} thinking.`;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case "evidence":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   return `${prefix} support ${pronouns.possessive} ideas and conclusions with specific evidence.`;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case "strategies":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  return `${prefix} select from and apply a wider range of strategies.`;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case "communication":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   return `${prefix} communicate ${pronouns.possessive} ideas more clearly and effectively for different audiences.`;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  return `${prefix} continue to practise and apply these skills.`;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function getPronouns(value) {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if (value === "she") {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    subject:"she",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  object:"her",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    possessive:"her"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if (value === "he") {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    subject:"he",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    object:"him",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    possessive:"his"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subject:"they",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object:"them",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possessive:"their"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QUALITY CHECK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function qualityCheck(comment) {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const box =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document.getElementById("qualityCheck");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const evidence =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document.getElementById("evidence")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    .value.trim();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const checks = [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    label:"Curriculum connection",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    good:selectedExpectations.length &gt; 0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    label:"Teacher evidence included",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    good:evidence.length &gt;= 20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    label:"Strength communicated",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  good:/demonstrates|developing|beginning/.test(comment)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  label:"Next step included",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    good:/next step/i.test(comment)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    label:"Reasonably concise",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    good:comment.length &lt; 1000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box.innerHTML = `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&lt;div class="quality"&gt;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    ${checks.map(c =&gt; `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        &lt;div class="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            quality-item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            ${c.good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                ? "quality-good"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                : "quality-warning"}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          "&gt;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${c.good ? "✓" : "!"}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            ${c.label}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    `).join("")}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LEARNING SKILLS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function chooseLSLevel(button) {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document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.querySelectorAll("[data-lslevel]")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.forEach(b =&gt; b.classList.remove("selected"));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button.classList.add("selected");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selectedLSLevel =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button.dataset.lslevel;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function generateLearningSkillComment() {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const name =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document.getElementById("lsName")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      .value.trim() || "The student";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const skill =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document.getElementById("learningSkill")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    .value;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const evidence =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document.getElementById("lsEvidence")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    .value.trim();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if (!evidence) {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 alert("Please provide teacher evidence.");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const strengths = {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 "Responsibility":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     "takes responsibility for learning and classroom responsibilities",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"Organization":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    "organizes materials, time, and learning tasks effectively",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"Independent Work":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    "works independently and uses appropriate strategies to manage learning tasks",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"Collaboration":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    "works respectfully and productively with others",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"Initiative":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    "shows initiative by identifying opportunities to extend learning and contribute positively",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  "Self-Regulation":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    "uses self-regulation strategies to manage learning, emotions, and behaviour"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const nextSteps = {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"Responsibility":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    "continue to monitor responsibilities and follow through consistently",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"Organization":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    "continue to refine organizational systems and prioritize tasks effectively",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"Independent Work":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      "continue to monitor progress and select strategies independently",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"Collaboration":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    "continue to listen actively, build on others' ideas, and contribute constructively",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"Initiative":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    "continue to take thoughtful risks and seek opportunities to extend learning",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  "Self-Regulation":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    "continue to identify effective strategies for managing challenges and monitoring progress"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let opening;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if (selectedLSLevel === "strong") {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opening =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        `${name} consistently ${strengths[skill]}.`;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} else if (selectedLSLevel === "usually") {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    opening =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        `${name} usually ${strengths[skill]}.`;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    opening =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        `${name} is developing greater consistency in how ${getPronouns(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            document.getElementById("pronouns").value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        ).subject} ${strengths[skill].replace(/^.*? /,"")}.`;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const comment =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   `${opening} ${cleanSentence(evidence)} ` +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  `${name}'s next step is to ${nextSteps[skill]}.`;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const output =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    document.getElementById("lsOutput");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output.classList.remove("empty");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output.textContent =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cleanComment(comment);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function copyLearningSkill() {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 const text =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 document.getElementById("lsOutput").textContent;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if (!text) {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alert("Generate a comment first.");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copyText(text);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SAVE COMMENTS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function saveComment() {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const text =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    document.getElementById("academicOutput")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     .textContent;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if (!text) {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  alert("Generate a comment first.");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const saved =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    JSON.parse(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     localStorage.getItem("ontarioReportComments")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      || "[]"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saved.unshift({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 name: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        document.getElementById("studentName").value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      || "Student",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  subject: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      document.getElementById("subject").value,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  grade: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      document.getElementById("grade").value,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   comment:text,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    date: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        new Date().toLocaleString()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localStorage.setItem(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  "ontarioReportComments",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  JSON.stringify(saved)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renderSavedComments();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showMessage(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  "Comment saved in this browser.",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  "success"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function renderSavedComments() {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const saved =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JSON.parse(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        localStorage.getItem("ontarioReportComments")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    || "[]"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const box =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document.getElementById("savedComments");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if (!saved.length) {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    box.innerHTML =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    '&lt;div class="info-box"&gt;No saved comments.&lt;/div&gt;';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box.innerHTML =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  saved.map((item,index) =&gt; `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    &lt;div class="saved-comment"&gt;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        &lt;strong&gt;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            ${escapeHTML(item.name)}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        &lt;/strong&gt;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        &lt;span class="badge"&gt;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            Grade ${escapeHTML(item.grade)}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        &lt;span class="badge"&gt;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            ${escapeHTML(item.subject)}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          &lt;div style="margin-top:8px;"&gt;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            ${escapeHTML(item.comment)}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          &lt;div style="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                color:#64748b;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              font-size:11px;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              margin-top:7px;"&gt;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              ${escapeHTML(item.date)}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            class="btn btn-danger no-print"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              style="margin-top:8px;"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              onclick="deleteSavedComment(${index})"&gt;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            Delete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    `).join("");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function deleteSavedComment(index) {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const saved =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  JSON.parse(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        localStorage.getItem("ontarioReportComments")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      || "[]"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saved.splice(index,1);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localStorage.setItem(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"ontarioReportComments",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JSON.stringify(saved)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renderSavedComments();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GLOBAL SEARCH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function globalSearch() {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const query =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document.getElementById("globalSearch")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    .value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    .toLowerCase()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    .trim();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const output =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document.getElementById("globalResults");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if (!query) {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output.innerHTML =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    '&lt;div class="info-box"&gt;Start typing to search.&lt;/div&gt;';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const results = [];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[5,6].forEach(grade =&gt; {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Object.keys(CURRICULUM[grade])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    .forEach(subject =&gt; {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        Object.keys(CURRICULUM[grade][subject])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              .forEach(strand =&gt; {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                CURRICULUM[grade][subject][strand]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                    .forEach(item =&gt; {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                        const searchable =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                            (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                                item.code +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                                " " +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                                item.text +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                                " " +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                                item.keywords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                            ).toLowerCase();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                        if (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                            searchable.includes(query)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                        ) {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                              results.push({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                                grade,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                                      subject,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                                strand,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                                item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                            });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                    });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if (!results.length) {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    output.innerHTML =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      '&lt;div class="status warning"&gt;No matching expectations found.&lt;/div&gt;';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output.innerHTML = `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        &lt;strong&gt;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          ${results.length}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          result(s)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      &lt;/strong&gt;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  ${results.map(r =&gt; `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        &lt;div class="saved-comment"&gt;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          &lt;span class="badge"&gt;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              Grade ${r.grade}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        &lt;span class="badge"&gt;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            ${escapeHTML(r.subject)}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         &lt;span class="badge"&gt;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            ${escapeHTML(r.strand)}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        &lt;/span&gt;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        &lt;br&gt;&lt;br&gt;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          &lt;strong&gt;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             ${escapeHTML(r.item.code)}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          &lt;/strong&gt;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        — ${escapeHTML(r.item.text)}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  `).join("")}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RESET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function resetAcademic() {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  if (!confirm("Clear the current comment?")) {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document.getElementById("studentName").value = "";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document.getElementById("grade").value = "";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  document.getElementById("subject").innerHTML =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    '&lt;option value=""&gt;Select subject&lt;/option&gt;';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document.getElementById("strand").innerHTML =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  '&lt;option value=""&gt;Select strand&lt;/option&gt;';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document.getElementById("evidence").value = "";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document.getElementById("expectationSearch").value = "";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document.getElementById("expectationList").innerHTML =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  '&lt;div class="info-box"&gt;Choose a grade, subject, and strand first.&lt;/div&gt;';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document.getElementById("academicOutput")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  .classList.add("empty");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document.getElementById("academicOutput")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  .textContent = "";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document.getElementById("qualityCheck").innerHTML = "";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document.getElementById("curriculumConnection").innerHTML =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  "No expectations selected.";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selectedExpectations = [];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UTILITY FUNCTIONS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function lowercaseFirst(text) {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if (!text) return "";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    return text.charAt(0).toLowerCase()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    + text.slice(1);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function cleanSentence(text) {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text =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    text.trim();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if (!text) return "";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return text.charAt(0).toUpperCase()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      + text.slice(1)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        + (/[.!?]$/.test(text) ? "" : ".");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function cleanComment(text) {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return text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      .replace(/\s+/g," ")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    .replace(/\.\s+\./g,".")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  .trim();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function copyComment() {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const text =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    document.getElementById("academicOutput")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      .textContent;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if (!text) {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      alert("Generate a comment first.");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  copyText(text);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function copyText(text) {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  navigator.clipboard &amp;&amp;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      window.isSecureContext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    navigator.clipboard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        .writeText(text)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      .then(() =&gt; alert("Copied!"))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        .catch(() =&gt; fallbackCopy(text));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    fallbackCopy(text);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function fallbackCopy(text) {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const area =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  document.createElement("textarea");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 area.value = text;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document.body.appendChild(area);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area.select();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document.execCommand("copy");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area.remove();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alert("Copied!");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function showMessage(message,type) {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const old =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  document.querySelector(".temporary-status");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if (old) old.remove();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const div =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    document.createElement("div");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div.className =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`status ${type} temporary-status`;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div.textContent =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    message;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const target =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  document.querySelector(".card");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target.prepend(div);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setTimeout(() =&gt; div.remove(),4000);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function escapeHTML(value) {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return String(value)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    .replace(/&amp;/g,"&amp;amp;")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  .replace(/&lt;/g,"&amp;lt;")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  .replace(/&gt;/g,"&amp;gt;")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  .replace(/"/g,"&amp;quot;")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      .replace(/'/g,"&amp;#039;");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function escapeQuotes(value) {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return String(value)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  .replace(/\\/g,"\\\\")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    .replace(/'/g,"\\'");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/* =========================================================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INITIALIZATION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========================================================= */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document.addEventListener("DOMContentLoaded",() =&gt; {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  renderSavedComments();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