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JML Holdings, LLC Lienholder of LVC Surgery Center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9331 Cool Creek Dr.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Las Vegas, NV 89147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info@jmlholdingsllc.com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702-738-7528 Personal Mobile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l3a06k6vz2ic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n8wxethiahib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izcJH3dRuituKqnqVtLVsotIqA==">CgMxLjAyDmgubjh3eGV0aGlhaGliMg5oLmwzYTA2azZ2ejJpYzgAciExajdDY0dJZm0weGZjczRWMTF2YUFjLVM2dUVBOFo3aHI=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