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Lyons Physical Therapy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bhwwsfgayrq8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xtu602lz2wsc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0RvCZzmagSXJg+r6R0GvVXYsQ==">CgMxLjAyDmgueHR1NjAybHoyd3NjMg5oLmJod3dzZmdheXJxODgAciExTF9tNnpTZ1JGaE40TjdhSWFsN2k5RURpTkhGdjFCRlg=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