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D0BA7" w14:textId="5D737E6D" w:rsidR="005238E2" w:rsidRDefault="005238E2" w:rsidP="009E3C5E">
      <w:r>
        <w:rPr>
          <w:rFonts w:hint="eastAsia"/>
        </w:rPr>
        <w:t>参考软件：7billionhumans，算法</w:t>
      </w:r>
      <w:r w:rsidR="002670BD">
        <w:rPr>
          <w:rFonts w:hint="eastAsia"/>
        </w:rPr>
        <w:t>，scratch，</w:t>
      </w:r>
    </w:p>
    <w:p w14:paraId="364C6D5B" w14:textId="56D45B3D" w:rsidR="004D3354" w:rsidRDefault="009E3C5E" w:rsidP="009E3C5E">
      <w:r>
        <w:t>F</w:t>
      </w:r>
      <w:r>
        <w:rPr>
          <w:rFonts w:hint="eastAsia"/>
        </w:rPr>
        <w:t>unctional</w:t>
      </w:r>
    </w:p>
    <w:p w14:paraId="59B0429E" w14:textId="4EC3FDC4" w:rsidR="009E3C5E" w:rsidRDefault="009E3C5E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柱状条的交换过程有动画过渡，柱状条下小天平示意两者大小比较</w:t>
      </w:r>
    </w:p>
    <w:p w14:paraId="4FEB18AD" w14:textId="380B8C16" w:rsidR="009E3C5E" w:rsidRDefault="009E3C5E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进入软件后，首先动画介绍排序，给出随机数列，让用户拖动柱状条自行尝试其自己的排序方式，让用户理解软件操作逻辑</w:t>
      </w:r>
    </w:p>
    <w:p w14:paraId="2E0A0534" w14:textId="223BFBAA" w:rsidR="005238E2" w:rsidRDefault="005238E2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算法展示和选择模块考虑制作动画展示于每个按键</w:t>
      </w:r>
    </w:p>
    <w:p w14:paraId="72325B8E" w14:textId="6EE67389" w:rsidR="002670BD" w:rsidRDefault="002670BD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一下动画过程有速度控制调整模块，可以调整升序降序</w:t>
      </w:r>
    </w:p>
    <w:p w14:paraId="101907DB" w14:textId="21F4D856" w:rsidR="009E3C5E" w:rsidRDefault="009E3C5E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点入某个算法后，如果是第一次进入，首先是新手教程，先是简单的介绍，再是举例一步一步</w:t>
      </w:r>
      <w:proofErr w:type="gramStart"/>
      <w:r>
        <w:rPr>
          <w:rFonts w:hint="eastAsia"/>
        </w:rPr>
        <w:t>随说明</w:t>
      </w:r>
      <w:proofErr w:type="gramEnd"/>
      <w:r>
        <w:rPr>
          <w:rFonts w:hint="eastAsia"/>
        </w:rPr>
        <w:t>进行，由用户点击下一步；</w:t>
      </w:r>
    </w:p>
    <w:p w14:paraId="491C329C" w14:textId="13CF9116" w:rsidR="009E3C5E" w:rsidRDefault="009E3C5E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经过该新手教程后，可以解锁测试演示，随机数列，有上一步，下一步，自动按钮，该测试演示模块主要用于给用户演示，帮助理解</w:t>
      </w:r>
    </w:p>
    <w:p w14:paraId="1CFDBEC1" w14:textId="6C2D97B3" w:rsidR="009E3C5E" w:rsidRDefault="009E3C5E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经过测试演示理解模块后，解锁用户拖动</w:t>
      </w:r>
      <w:r w:rsidR="005238E2">
        <w:rPr>
          <w:rFonts w:hint="eastAsia"/>
        </w:rPr>
        <w:t>模块功能，用户可以进入到模拟算法模块，由用户来模仿特定算法过程进行一次次拖动排序，系统监测操作是否正确并给予提示</w:t>
      </w:r>
    </w:p>
    <w:p w14:paraId="2C219175" w14:textId="7251DC73" w:rsidR="005238E2" w:rsidRDefault="005238E2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完成用户模拟操作测试后，解锁伪代码书写模块，拖动给出语言模块，进行编程，以期达到特定算法目的</w:t>
      </w:r>
    </w:p>
    <w:p w14:paraId="49830DE8" w14:textId="5BB6AF98" w:rsidR="005238E2" w:rsidRDefault="005238E2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语言切换功能</w:t>
      </w:r>
    </w:p>
    <w:p w14:paraId="0A7B46DE" w14:textId="5D3AE90D" w:rsidR="005238E2" w:rsidRDefault="005238E2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夜间模式</w:t>
      </w:r>
    </w:p>
    <w:p w14:paraId="405C304E" w14:textId="4F6B8B00" w:rsidR="005238E2" w:rsidRDefault="005238E2" w:rsidP="005238E2">
      <w:pPr>
        <w:ind w:left="360"/>
      </w:pPr>
    </w:p>
    <w:p w14:paraId="6BC05936" w14:textId="674B2CDD" w:rsidR="005238E2" w:rsidRDefault="005238E2" w:rsidP="005238E2">
      <w:r>
        <w:t>U</w:t>
      </w:r>
      <w:r>
        <w:rPr>
          <w:rFonts w:hint="eastAsia"/>
        </w:rPr>
        <w:t>n</w:t>
      </w:r>
      <w:r>
        <w:t>functional</w:t>
      </w:r>
    </w:p>
    <w:p w14:paraId="4A04F7B8" w14:textId="29145009" w:rsidR="005238E2" w:rsidRDefault="005238E2" w:rsidP="005238E2">
      <w:pPr>
        <w:pStyle w:val="ListParagraph"/>
        <w:numPr>
          <w:ilvl w:val="0"/>
          <w:numId w:val="4"/>
        </w:numPr>
      </w:pPr>
      <w:r>
        <w:rPr>
          <w:rFonts w:hint="eastAsia"/>
        </w:rPr>
        <w:t>多平台</w:t>
      </w:r>
    </w:p>
    <w:p w14:paraId="0B4F2D15" w14:textId="5F35566F" w:rsidR="005238E2" w:rsidRDefault="005238E2" w:rsidP="005238E2">
      <w:pPr>
        <w:pStyle w:val="ListParagraph"/>
        <w:numPr>
          <w:ilvl w:val="0"/>
          <w:numId w:val="4"/>
        </w:numPr>
      </w:pPr>
      <w:r>
        <w:rPr>
          <w:rFonts w:hint="eastAsia"/>
        </w:rPr>
        <w:t>源代码共享</w:t>
      </w:r>
    </w:p>
    <w:p w14:paraId="1C41C554" w14:textId="77777777" w:rsidR="002670BD" w:rsidRDefault="002670BD" w:rsidP="005238E2">
      <w:pPr>
        <w:pStyle w:val="ListParagraph"/>
        <w:numPr>
          <w:ilvl w:val="0"/>
          <w:numId w:val="4"/>
        </w:numPr>
      </w:pPr>
    </w:p>
    <w:sectPr w:rsidR="002670BD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622A5"/>
    <w:multiLevelType w:val="hybridMultilevel"/>
    <w:tmpl w:val="835A96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7CF9"/>
    <w:multiLevelType w:val="hybridMultilevel"/>
    <w:tmpl w:val="7166C2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F72E40"/>
    <w:multiLevelType w:val="hybridMultilevel"/>
    <w:tmpl w:val="FA0AE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B55E8"/>
    <w:multiLevelType w:val="hybridMultilevel"/>
    <w:tmpl w:val="B9F0D4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DF"/>
    <w:rsid w:val="000B43DF"/>
    <w:rsid w:val="002670BD"/>
    <w:rsid w:val="004D3354"/>
    <w:rsid w:val="005238E2"/>
    <w:rsid w:val="007409E8"/>
    <w:rsid w:val="009E3C5E"/>
    <w:rsid w:val="00D2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9999"/>
  <w15:chartTrackingRefBased/>
  <w15:docId w15:val="{C23F7E4D-8D85-4835-AAD6-DB397E0A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4</cp:revision>
  <dcterms:created xsi:type="dcterms:W3CDTF">2020-10-17T06:24:00Z</dcterms:created>
  <dcterms:modified xsi:type="dcterms:W3CDTF">2020-10-20T11:17:00Z</dcterms:modified>
</cp:coreProperties>
</file>