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Homemade stuffed mussels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Mixed seafood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marinated in citrus fruits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Breaded goat's cheese crottins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in salad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Roast chicken, soft-boiled egg.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Buffala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mozzarella crisp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Old fashioned tomato with pesto, raw ham chiffonade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Chips dish.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Moules marinières</w:t>
      </w:r>
    </w:p>
    <w:p w:rsidR="00000000" w:rsidDel="00000000" w:rsidP="00000000" w:rsidRDefault="00000000" w:rsidRPr="00000000" w14:paraId="0000000A">
      <w:pPr>
        <w:tabs>
          <w:tab w:val="right" w:pos="4800"/>
        </w:tabs>
        <w:spacing w:line="288" w:lineRule="auto"/>
        <w:rPr>
          <w:rFonts w:ascii="Foco" w:cs="Foco" w:eastAsia="Foco" w:hAnsi="Foc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Foco" w:cs="Foco" w:eastAsia="Foco" w:hAnsi="Foc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SEA FLAVOURS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Semi-cooked salmon with sesame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Sweet and sour sauce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Squid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in parsley sauce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Pan-fried prawns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Provençal style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Skate wing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Creamy butter with capers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 cassolette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Scallops, shrimps and home-made shellfish sauce.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All our meats are accompanied with French fries, salad and side dishes of the day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beef rib steak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Grilled or pan-fried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rib steak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beef tenderloin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Chicken picatta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with paprika cream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Minced horse steak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150gr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Traditional beef tartar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Pan-fried beef tartar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Choice of our homemade sauces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Roquefort cheese, pepper, porcini mushrooms, barbecue, butter.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Chopped steak 150gr / Extra bacon 1.50€.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Chopped steak, lettuce, tomato, cheddar, candied onions.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Double chopped steak, lettuce, tomato, cheddar cheese, candied onions, American sauce.</w:t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Chopped steak, salad, sun-dried tomatoes, mozzarella cream, candied onions, pesto sauce.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Breaded chicken fillet, salad, tomato, parmesan shavings, fried onions, Caesar sauce.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Chopped steak, salad, tomato, candied onions, snack apple, Roquefort sauce.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Chopped steak, salad, tomato, onion confit, grilled bacon, goat cream, honey.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Quinoa patty, snacked marinated tofu, guacamole, salad, tomato, red onions,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sesame seeds, sweet and sour sauce.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Squeezed orange, grapefruit, lemonade,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strawberry syrup.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Orange, pineapple, grapefruit, apricot,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grenadine syrup.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Pineapple, coconut milk, cane sugar.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Orange, peach, apricot, kiwi syrup.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Peach, banana, strawberry syrup.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Lime, mint leaf, sugar, sparkling water.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OUR ALCOHOLIC COCKTAILS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White rum, lime, mint leaves,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sugar, sparkling water.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White rum, lime, mint leaves,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strawberry, sugar, sparkling water.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Cachaça, lime, mint leaves,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sugar, sparkling water.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Vodka, lime, mint leaves,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sugar, sparkling water.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Vodka, Get27, squeezed lemon, lemonade.</w:t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Vodka, crème de pêche, orange juice, cranberry.</w:t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Vodka, peach cream, pineapple juice, cranberry.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Vodka, lime, cane sugar.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Gin, squeezed lemon, cane sugar, Perrier.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Dark rum, Coke, lime.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White rum, white rum, orange juice,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grenadine syrup.</w:t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White rum, squeezed lemon, cane sugar.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White rum, pineapple juice, coconut milk.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Cachaça, lime, cane sugar.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Alcohol abuse is dangerous for your health, consume in moderation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APERITIVES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Glass of Champagne</w:t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Glass of Prosecco</w:t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Rosé pool 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with ice cubes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Homemade Americano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SOFTS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Pago fruit juice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Orange, pineapple, ACE, tomato, apple,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pear, apricot, strawberry, grapefruit.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Fruit juice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Orange, pineapple, apricot, apple, grapefruit.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Squeezed orange or lemon</w:t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Squeezed orange and lemon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Syrup with water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Diabolo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Cold milk</w:t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Syrup accompaniment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 DRINKS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Expresso, Decaf</w:t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Ristretto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 coffee, Long decaf</w:t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Hazelnut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Coffee cream</w:t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Decaf cream</w:t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 milk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 chocolate</w:t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Hazelnut</w:t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Irish coffee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Plain tea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Lemon milk tea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Verbena linden 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Verbena mint 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Lime mint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FRESH CORNER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Coffee shake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Vanilla, chocolate, strawberry, mint,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pistachio, coffee, caramel...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BOTTLED BEERS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brown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56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the glass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Jug 50cl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Crème brûlée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Tiramisu</w:t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Panna cotta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Chocolate mousse</w:t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Tart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tatin</w:t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Iced tarte tatin</w:t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gourmet coffee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Cheese plate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OUR ICE CREAM CUPS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Liège chocolate</w:t>
        <w:tab/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scoops, chocolate coulis, whipped cream.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Liège coffee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scoops, coffee coulis, whipped cream.</w:t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Chocolate, mint, coffee, chocolate coulis, whipped cream.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 vanilla, pear fruit, coulis, whipped cream.</w:t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Vanilla, chocolate, strawberry, banana fruit, chocolate coulis, whipped cream.</w:t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 mint, chocolate coulis, whipped cream.</w:t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 vanilla, chocolate coulis, whipped cream.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Caramel, strawberry, chocolate, chocolate coulis, almonds, whipped cream.</w:t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 vanilla, chestnut cream, whipped cream.</w:t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2 scoops vanilla, 1 scoop caramel, caramel coulis, whipped cream.</w:t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scoops vanilla, red fruit coulis, peach fruit, almonds, whipped cream.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Ice cream bowl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2 scoops 3 scoops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Vanilla, chocolate, coffee, mint, pistachio, rum-raisin, caramel, lime, strawberry.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ALCOHOLIC CUPS </w:t>
      </w: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Foco" w:cs="Foco" w:eastAsia="Foco" w:hAnsi="Foco"/>
          <w:i w:val="1"/>
          <w:color w:val="9c5336"/>
          <w:sz w:val="22"/>
          <w:szCs w:val="22"/>
          <w:rtl w:val="0"/>
        </w:rPr>
        <w:t xml:space="preserve">scoops of lime</w:t>
      </w: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, vodka. </w:t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2 scoops mint, 1 scoop chocolate, Get 27, whipped cream. </w:t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  <w:rtl w:val="0"/>
        </w:rPr>
        <w:t xml:space="preserve">Vanilla, chocolate, strawberry, banana fruit, Malibu, whipped cream.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whipped cream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Mixed salad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Country terrine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Aubergine au gratin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Melt-in-the-mouth chocolate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Seasonal 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40"/>
        </w:tabs>
        <w:spacing w:after="0" w:before="0" w:line="288" w:lineRule="auto"/>
        <w:ind w:left="0" w:right="0" w:firstLine="0"/>
        <w:jc w:val="left"/>
        <w:rPr>
          <w:rFonts w:ascii="Foco" w:cs="Foco" w:eastAsia="Foco" w:hAnsi="Foco"/>
          <w:b w:val="0"/>
          <w:i w:val="1"/>
          <w:smallCaps w:val="0"/>
          <w:strike w:val="0"/>
          <w:color w:val="9c53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co" w:cs="Foco" w:eastAsia="Foco" w:hAnsi="Foco"/>
          <w:b w:val="0"/>
          <w:i w:val="0"/>
          <w:smallCaps w:val="0"/>
          <w:strike w:val="0"/>
          <w:color w:val="9c5336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Foco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Aucunstyle" w:customStyle="1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H5QwVzjYcQdB9whA/TUJcDW3w==">AMUW2mXrj9x25Vh5G95m8ksy1AOAfdg0bMrAThwvn/uDjB2hHS2mCKpuQMNSk/0k/11E9j0Y1wekIwwnAmoSN2i5WBKjacVWaP7RPYQiCiW183Lu03n3GV7fev3nn/5Ng57QWhZZlo8M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2021-07-31T11:09:00Z</dcterms:created>
  <dc:creator>ROSAIRE DI CRISTOFARO</dc:creator>
</cp:coreProperties>
</file>