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2A56" w14:textId="77777777" w:rsidR="006855DA" w:rsidRDefault="006855DA" w:rsidP="0098142B">
      <w:pPr>
        <w:spacing w:after="0" w:line="240" w:lineRule="auto"/>
      </w:pPr>
      <w:r>
        <w:separator/>
      </w:r>
    </w:p>
  </w:endnote>
  <w:endnote w:type="continuationSeparator" w:id="0">
    <w:p w14:paraId="5DF9C928" w14:textId="77777777" w:rsidR="006855DA" w:rsidRDefault="006855DA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619F" w14:textId="77777777" w:rsidR="006855DA" w:rsidRDefault="006855DA" w:rsidP="0098142B">
      <w:pPr>
        <w:spacing w:after="0" w:line="240" w:lineRule="auto"/>
      </w:pPr>
      <w:r>
        <w:separator/>
      </w:r>
    </w:p>
  </w:footnote>
  <w:footnote w:type="continuationSeparator" w:id="0">
    <w:p w14:paraId="51F1E169" w14:textId="77777777" w:rsidR="006855DA" w:rsidRDefault="006855DA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7D693BD7" w:rsidR="0098142B" w:rsidRPr="0098142B" w:rsidRDefault="005D05A9" w:rsidP="0098142B">
    <w:pPr>
      <w:jc w:val="center"/>
      <w:rPr>
        <w:b/>
        <w:bCs/>
      </w:rPr>
    </w:pPr>
    <w:r w:rsidRPr="005D05A9">
      <w:rPr>
        <w:b/>
        <w:bCs/>
      </w:rPr>
      <w:t>Reverse Individual Words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3F6DE1"/>
    <w:rsid w:val="004715B8"/>
    <w:rsid w:val="005D05A9"/>
    <w:rsid w:val="00626969"/>
    <w:rsid w:val="006855DA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2025-06-09T09:07:00Z</dcterms:modified>
</cp:coreProperties>
</file>