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D20EE" w:rsidRPr="00096E82" w:rsidRDefault="004D20EE" w:rsidP="004D20EE">
      <w:pPr>
        <w:pStyle w:val="Header"/>
        <w:rPr>
          <w:b/>
          <w:sz w:val="22"/>
          <w:u w:val="single"/>
        </w:rPr>
      </w:pPr>
    </w:p>
    <w:p w:rsidR="004D20EE" w:rsidRPr="00096E82" w:rsidRDefault="004D20EE" w:rsidP="004D20EE">
      <w:pPr>
        <w:pStyle w:val="Header"/>
        <w:rPr>
          <w:b/>
          <w:sz w:val="22"/>
          <w:u w:val="single"/>
        </w:rPr>
      </w:pPr>
    </w:p>
    <w:p w:rsidR="004D20EE" w:rsidRPr="00096E82" w:rsidRDefault="004D20EE" w:rsidP="004D20EE">
      <w:pPr>
        <w:pStyle w:val="Header"/>
        <w:rPr>
          <w:b/>
          <w:sz w:val="22"/>
          <w:u w:val="single"/>
        </w:rPr>
      </w:pPr>
    </w:p>
    <w:p w:rsidR="004D20EE" w:rsidRPr="00096E82" w:rsidRDefault="004D20EE" w:rsidP="004D20EE">
      <w:pPr>
        <w:pStyle w:val="Header"/>
        <w:rPr>
          <w:b/>
          <w:sz w:val="22"/>
          <w:u w:val="single"/>
        </w:rPr>
      </w:pPr>
      <w:r w:rsidRPr="00096E82">
        <w:rPr>
          <w:b/>
          <w:sz w:val="22"/>
          <w:u w:val="single"/>
        </w:rPr>
        <w:t xml:space="preserve">Doc No. KAF-07                                                                                                            Form </w:t>
      </w:r>
      <w:r>
        <w:rPr>
          <w:b/>
          <w:sz w:val="22"/>
          <w:u w:val="single"/>
        </w:rPr>
        <w:t>2025.01</w:t>
      </w:r>
    </w:p>
    <w:p w:rsidR="004D20EE" w:rsidRPr="00096E82" w:rsidRDefault="004D20EE" w:rsidP="004D20EE">
      <w:pPr>
        <w:pStyle w:val="Header"/>
        <w:jc w:val="center"/>
        <w:rPr>
          <w:b/>
          <w:bCs/>
          <w:sz w:val="32"/>
        </w:rPr>
      </w:pPr>
    </w:p>
    <w:p w:rsidR="004D20EE" w:rsidRPr="00096E82" w:rsidRDefault="004D20EE" w:rsidP="004D20EE">
      <w:pPr>
        <w:pStyle w:val="Header"/>
        <w:jc w:val="center"/>
        <w:outlineLvl w:val="0"/>
        <w:rPr>
          <w:sz w:val="34"/>
        </w:rPr>
      </w:pPr>
      <w:r w:rsidRPr="00096E82">
        <w:rPr>
          <w:b/>
          <w:sz w:val="32"/>
        </w:rPr>
        <w:t>Result of Stage 1 review (A)</w:t>
      </w:r>
    </w:p>
    <w:p w:rsidR="004D20EE" w:rsidRPr="00096E82" w:rsidRDefault="004D20EE" w:rsidP="004D20EE">
      <w:pPr>
        <w:outlineLvl w:val="0"/>
        <w:rPr>
          <w:sz w:val="20"/>
          <w:szCs w:val="20"/>
        </w:rPr>
      </w:pPr>
      <w:r w:rsidRPr="00096E82">
        <w:rPr>
          <w:sz w:val="20"/>
          <w:szCs w:val="20"/>
        </w:rPr>
        <w:t xml:space="preserve">                                                                                                                                         PAGE:  1/2</w:t>
      </w:r>
    </w:p>
    <w:tbl>
      <w:tblPr>
        <w:tblW w:w="9528" w:type="dxa"/>
        <w:tblInd w:w="1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40"/>
        <w:gridCol w:w="3967"/>
        <w:gridCol w:w="1469"/>
        <w:gridCol w:w="2652"/>
      </w:tblGrid>
      <w:tr w:rsidR="004D20EE" w:rsidRPr="00096E82" w:rsidTr="00513BE2">
        <w:trPr>
          <w:trHeight w:val="415"/>
        </w:trPr>
        <w:tc>
          <w:tcPr>
            <w:tcW w:w="1440" w:type="dxa"/>
          </w:tcPr>
          <w:p w:rsidR="004D20EE" w:rsidRPr="00096E82" w:rsidRDefault="004D20EE" w:rsidP="00513BE2">
            <w:pPr>
              <w:ind w:right="-186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Organization:</w:t>
            </w:r>
          </w:p>
        </w:tc>
        <w:tc>
          <w:tcPr>
            <w:tcW w:w="3967" w:type="dxa"/>
          </w:tcPr>
          <w:p w:rsidR="004D20EE" w:rsidRPr="00096E82" w:rsidRDefault="004D20EE" w:rsidP="00513BE2">
            <w:pPr>
              <w:ind w:right="-186"/>
              <w:rPr>
                <w:sz w:val="20"/>
                <w:szCs w:val="20"/>
              </w:rPr>
            </w:pPr>
            <w:r>
              <w:rPr>
                <w:rFonts w:eastAsia="신명조"/>
                <w:sz w:val="20"/>
                <w:szCs w:val="20"/>
              </w:rPr>
              <w:t>CREEMOS INTERNATIONAL LIMITED</w:t>
            </w:r>
          </w:p>
        </w:tc>
        <w:tc>
          <w:tcPr>
            <w:tcW w:w="1469" w:type="dxa"/>
          </w:tcPr>
          <w:p w:rsidR="004D20EE" w:rsidRPr="00096E82" w:rsidRDefault="004D20EE" w:rsidP="00513BE2">
            <w:pPr>
              <w:ind w:right="-186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Audit No:</w:t>
            </w:r>
          </w:p>
        </w:tc>
        <w:tc>
          <w:tcPr>
            <w:tcW w:w="2652" w:type="dxa"/>
          </w:tcPr>
          <w:p w:rsidR="004D20EE" w:rsidRPr="00096E82" w:rsidRDefault="004D20EE" w:rsidP="00513BE2">
            <w:pPr>
              <w:rPr>
                <w:b/>
              </w:rPr>
            </w:pPr>
            <w:r>
              <w:rPr>
                <w:sz w:val="20"/>
              </w:rPr>
              <w:t>IKVQ20250908</w:t>
            </w:r>
          </w:p>
        </w:tc>
      </w:tr>
      <w:tr w:rsidR="004D20EE" w:rsidRPr="00096E82" w:rsidTr="00513BE2">
        <w:trPr>
          <w:trHeight w:val="168"/>
        </w:trPr>
        <w:tc>
          <w:tcPr>
            <w:tcW w:w="1440" w:type="dxa"/>
          </w:tcPr>
          <w:p w:rsidR="004D20EE" w:rsidRPr="00096E82" w:rsidRDefault="004D20EE" w:rsidP="00513BE2">
            <w:pPr>
              <w:ind w:right="-186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Lead Auditor:</w:t>
            </w:r>
          </w:p>
        </w:tc>
        <w:tc>
          <w:tcPr>
            <w:tcW w:w="3967" w:type="dxa"/>
          </w:tcPr>
          <w:p w:rsidR="004D20EE" w:rsidRPr="00096E82" w:rsidRDefault="004D20EE" w:rsidP="00513BE2">
            <w:pPr>
              <w:pStyle w:val="Header"/>
              <w:tabs>
                <w:tab w:val="left" w:pos="2364"/>
              </w:tabs>
              <w:jc w:val="left"/>
            </w:pPr>
            <w:r w:rsidRPr="00C36B51">
              <w:rPr>
                <w:szCs w:val="18"/>
              </w:rPr>
              <w:t>VIMLA DEVI</w:t>
            </w:r>
            <w:r w:rsidRPr="00096E82">
              <w:t xml:space="preserve"> (sign)</w:t>
            </w:r>
          </w:p>
          <w:p w:rsidR="004D20EE" w:rsidRPr="00096E82" w:rsidRDefault="004D20EE" w:rsidP="00513BE2">
            <w:pPr>
              <w:pStyle w:val="Header"/>
              <w:tabs>
                <w:tab w:val="left" w:pos="2364"/>
              </w:tabs>
              <w:jc w:val="left"/>
            </w:pPr>
          </w:p>
        </w:tc>
        <w:tc>
          <w:tcPr>
            <w:tcW w:w="1469" w:type="dxa"/>
          </w:tcPr>
          <w:p w:rsidR="004D20EE" w:rsidRPr="00096E82" w:rsidRDefault="004D20EE" w:rsidP="00513BE2">
            <w:pPr>
              <w:ind w:right="-186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Audit date:</w:t>
            </w:r>
          </w:p>
        </w:tc>
        <w:tc>
          <w:tcPr>
            <w:tcW w:w="2652" w:type="dxa"/>
          </w:tcPr>
          <w:p w:rsidR="004D20EE" w:rsidRPr="00096E82" w:rsidRDefault="004D20EE" w:rsidP="00513BE2">
            <w:r>
              <w:rPr>
                <w:rFonts w:eastAsia="신명조"/>
                <w:sz w:val="18"/>
                <w:szCs w:val="18"/>
              </w:rPr>
              <w:t>02-SEPT-2025</w:t>
            </w:r>
          </w:p>
        </w:tc>
      </w:tr>
      <w:tr w:rsidR="004D20EE" w:rsidRPr="00096E82" w:rsidTr="00513BE2">
        <w:trPr>
          <w:trHeight w:val="280"/>
        </w:trPr>
        <w:tc>
          <w:tcPr>
            <w:tcW w:w="1440" w:type="dxa"/>
          </w:tcPr>
          <w:p w:rsidR="004D20EE" w:rsidRPr="00096E82" w:rsidRDefault="004D20EE" w:rsidP="00513BE2">
            <w:pPr>
              <w:ind w:right="-186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Auditor:</w:t>
            </w:r>
          </w:p>
        </w:tc>
        <w:tc>
          <w:tcPr>
            <w:tcW w:w="3967" w:type="dxa"/>
          </w:tcPr>
          <w:p w:rsidR="004D20EE" w:rsidRPr="00096E82" w:rsidRDefault="004D20EE" w:rsidP="00513BE2">
            <w:pPr>
              <w:ind w:right="-18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………………</w:t>
            </w:r>
            <w:r w:rsidRPr="00096E82">
              <w:rPr>
                <w:sz w:val="20"/>
                <w:szCs w:val="20"/>
              </w:rPr>
              <w:t>(sign)</w:t>
            </w:r>
          </w:p>
          <w:p w:rsidR="004D20EE" w:rsidRPr="00096E82" w:rsidRDefault="004D20EE" w:rsidP="00513BE2">
            <w:pPr>
              <w:ind w:right="-186"/>
              <w:rPr>
                <w:sz w:val="20"/>
                <w:szCs w:val="20"/>
              </w:rPr>
            </w:pPr>
          </w:p>
        </w:tc>
        <w:tc>
          <w:tcPr>
            <w:tcW w:w="1469" w:type="dxa"/>
          </w:tcPr>
          <w:p w:rsidR="004D20EE" w:rsidRPr="00096E82" w:rsidRDefault="004D20EE" w:rsidP="00513BE2">
            <w:pPr>
              <w:ind w:right="-186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 xml:space="preserve">Audit Trainee:   </w:t>
            </w:r>
          </w:p>
        </w:tc>
        <w:tc>
          <w:tcPr>
            <w:tcW w:w="2652" w:type="dxa"/>
          </w:tcPr>
          <w:p w:rsidR="004D20EE" w:rsidRPr="00096E82" w:rsidRDefault="004D20EE" w:rsidP="00513BE2">
            <w:pPr>
              <w:ind w:right="-186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(sign)</w:t>
            </w:r>
          </w:p>
        </w:tc>
      </w:tr>
      <w:tr w:rsidR="004D20EE" w:rsidRPr="00096E82" w:rsidTr="00513BE2">
        <w:trPr>
          <w:trHeight w:val="208"/>
        </w:trPr>
        <w:tc>
          <w:tcPr>
            <w:tcW w:w="1440" w:type="dxa"/>
          </w:tcPr>
          <w:p w:rsidR="004D20EE" w:rsidRPr="00096E82" w:rsidRDefault="004D20EE" w:rsidP="00513BE2">
            <w:pPr>
              <w:ind w:right="-186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Confirmed by MR:</w:t>
            </w:r>
          </w:p>
        </w:tc>
        <w:tc>
          <w:tcPr>
            <w:tcW w:w="3967" w:type="dxa"/>
          </w:tcPr>
          <w:p w:rsidR="004D20EE" w:rsidRPr="00096E82" w:rsidRDefault="004D20EE" w:rsidP="00513BE2">
            <w:pPr>
              <w:ind w:right="-186"/>
              <w:rPr>
                <w:sz w:val="20"/>
                <w:szCs w:val="20"/>
              </w:rPr>
            </w:pPr>
            <w:r>
              <w:rPr>
                <w:sz w:val="20"/>
              </w:rPr>
              <w:t>KRISHNA DUTT MISRA</w:t>
            </w:r>
            <w:r w:rsidRPr="00096E82">
              <w:rPr>
                <w:sz w:val="20"/>
                <w:szCs w:val="20"/>
              </w:rPr>
              <w:t xml:space="preserve"> (sign)</w:t>
            </w:r>
          </w:p>
          <w:p w:rsidR="004D20EE" w:rsidRPr="00096E82" w:rsidRDefault="004D20EE" w:rsidP="00513BE2">
            <w:pPr>
              <w:ind w:right="-186"/>
              <w:rPr>
                <w:sz w:val="20"/>
                <w:szCs w:val="20"/>
              </w:rPr>
            </w:pPr>
          </w:p>
        </w:tc>
        <w:tc>
          <w:tcPr>
            <w:tcW w:w="1469" w:type="dxa"/>
          </w:tcPr>
          <w:p w:rsidR="004D20EE" w:rsidRPr="00096E82" w:rsidRDefault="004D20EE" w:rsidP="00513BE2">
            <w:pPr>
              <w:ind w:right="-186"/>
              <w:rPr>
                <w:sz w:val="20"/>
                <w:szCs w:val="20"/>
              </w:rPr>
            </w:pPr>
          </w:p>
        </w:tc>
        <w:tc>
          <w:tcPr>
            <w:tcW w:w="2652" w:type="dxa"/>
          </w:tcPr>
          <w:p w:rsidR="004D20EE" w:rsidRPr="00096E82" w:rsidRDefault="004D20EE" w:rsidP="00513BE2">
            <w:pPr>
              <w:ind w:right="-186"/>
              <w:rPr>
                <w:sz w:val="20"/>
                <w:szCs w:val="20"/>
              </w:rPr>
            </w:pPr>
          </w:p>
        </w:tc>
      </w:tr>
    </w:tbl>
    <w:p w:rsidR="004D20EE" w:rsidRPr="00096E82" w:rsidRDefault="004D20EE" w:rsidP="004D20EE">
      <w:pPr>
        <w:jc w:val="both"/>
        <w:rPr>
          <w:sz w:val="20"/>
          <w:szCs w:val="20"/>
        </w:rPr>
      </w:pPr>
      <w:r w:rsidRPr="00096E82">
        <w:rPr>
          <w:sz w:val="20"/>
          <w:szCs w:val="20"/>
        </w:rPr>
        <w:t>The following details relate to omissions or potential deficiencies in the documented Quality/Environmental</w:t>
      </w:r>
      <w:r>
        <w:rPr>
          <w:sz w:val="20"/>
          <w:szCs w:val="20"/>
        </w:rPr>
        <w:t>/</w:t>
      </w:r>
      <w:r w:rsidRPr="00096E82">
        <w:rPr>
          <w:sz w:val="20"/>
          <w:szCs w:val="20"/>
        </w:rPr>
        <w:t xml:space="preserve">Occupational Health system, which will be investigated in more detail during on-site audit and may result in nonconformity. Failure to take corrective action in respect of these nonconformity or observations, therefore, will prevent a recommendation for approval being made.   </w:t>
      </w:r>
    </w:p>
    <w:p w:rsidR="004D20EE" w:rsidRPr="00096E82" w:rsidRDefault="004D20EE" w:rsidP="004D20EE">
      <w:pPr>
        <w:jc w:val="both"/>
        <w:rPr>
          <w:sz w:val="20"/>
          <w:szCs w:val="20"/>
        </w:rPr>
      </w:pPr>
      <w:r w:rsidRPr="00096E82">
        <w:rPr>
          <w:sz w:val="20"/>
          <w:szCs w:val="20"/>
        </w:rPr>
        <w:t xml:space="preserve">The action shall be taken 10 days before on-site audit and please inform </w:t>
      </w:r>
      <w:r>
        <w:rPr>
          <w:sz w:val="20"/>
          <w:szCs w:val="20"/>
        </w:rPr>
        <w:t>KVALITY VERIFICATION AND QUALITY ASSESSMENT LLC</w:t>
      </w:r>
      <w:r w:rsidRPr="00096E82">
        <w:rPr>
          <w:sz w:val="20"/>
          <w:szCs w:val="20"/>
        </w:rPr>
        <w:t>.</w:t>
      </w:r>
    </w:p>
    <w:p w:rsidR="004D20EE" w:rsidRPr="00096E82" w:rsidRDefault="004D20EE" w:rsidP="004D20EE">
      <w:pPr>
        <w:jc w:val="both"/>
        <w:rPr>
          <w:sz w:val="20"/>
          <w:szCs w:val="20"/>
        </w:rPr>
      </w:pPr>
      <w:r w:rsidRPr="00096E82">
        <w:rPr>
          <w:sz w:val="20"/>
          <w:szCs w:val="20"/>
        </w:rPr>
        <w:t>The validation thereof will be performed in on-site audit, and if nonconformity is indicated, CAR will be drawn up.</w:t>
      </w:r>
    </w:p>
    <w:tbl>
      <w:tblPr>
        <w:tblW w:w="10146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96"/>
        <w:gridCol w:w="2140"/>
        <w:gridCol w:w="567"/>
        <w:gridCol w:w="851"/>
        <w:gridCol w:w="2472"/>
        <w:gridCol w:w="1922"/>
        <w:gridCol w:w="1498"/>
      </w:tblGrid>
      <w:tr w:rsidR="004D20EE" w:rsidRPr="00096E82" w:rsidTr="00513BE2">
        <w:trPr>
          <w:cantSplit/>
          <w:trHeight w:val="440"/>
        </w:trPr>
        <w:tc>
          <w:tcPr>
            <w:tcW w:w="696" w:type="dxa"/>
            <w:vMerge w:val="restart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D20EE" w:rsidRPr="00096E82" w:rsidRDefault="004D20EE" w:rsidP="00513BE2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Element</w:t>
            </w:r>
          </w:p>
        </w:tc>
        <w:tc>
          <w:tcPr>
            <w:tcW w:w="2707" w:type="dxa"/>
            <w:gridSpan w:val="2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D20EE" w:rsidRPr="00096E82" w:rsidRDefault="004D20EE" w:rsidP="00513BE2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Manual, Procedures</w:t>
            </w:r>
          </w:p>
        </w:tc>
        <w:tc>
          <w:tcPr>
            <w:tcW w:w="851" w:type="dxa"/>
            <w:vMerge w:val="restar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D20EE" w:rsidRPr="00096E82" w:rsidRDefault="004D20EE" w:rsidP="00513BE2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Classification</w:t>
            </w:r>
          </w:p>
        </w:tc>
        <w:tc>
          <w:tcPr>
            <w:tcW w:w="2472" w:type="dxa"/>
            <w:vMerge w:val="restar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D20EE" w:rsidRPr="00096E82" w:rsidRDefault="004D20EE" w:rsidP="00513BE2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 xml:space="preserve">Nonconformity or observation </w:t>
            </w:r>
          </w:p>
          <w:p w:rsidR="004D20EE" w:rsidRPr="00096E82" w:rsidRDefault="004D20EE" w:rsidP="00513BE2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(for auditor to fill)</w:t>
            </w:r>
          </w:p>
        </w:tc>
        <w:tc>
          <w:tcPr>
            <w:tcW w:w="1922" w:type="dxa"/>
            <w:vMerge w:val="restar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D20EE" w:rsidRPr="00096E82" w:rsidRDefault="004D20EE" w:rsidP="00513BE2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Action summary</w:t>
            </w:r>
          </w:p>
          <w:p w:rsidR="004D20EE" w:rsidRPr="00096E82" w:rsidRDefault="004D20EE" w:rsidP="00513BE2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(for organization to fill)</w:t>
            </w:r>
          </w:p>
        </w:tc>
        <w:tc>
          <w:tcPr>
            <w:tcW w:w="1498" w:type="dxa"/>
            <w:vMerge w:val="restar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4D20EE" w:rsidRPr="00096E82" w:rsidRDefault="004D20EE" w:rsidP="00513BE2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Action confirm</w:t>
            </w:r>
          </w:p>
        </w:tc>
      </w:tr>
      <w:tr w:rsidR="004D20EE" w:rsidRPr="00096E82" w:rsidTr="00513BE2">
        <w:trPr>
          <w:cantSplit/>
          <w:trHeight w:val="440"/>
        </w:trPr>
        <w:tc>
          <w:tcPr>
            <w:tcW w:w="696" w:type="dxa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4D20EE" w:rsidRPr="00096E82" w:rsidRDefault="004D20EE" w:rsidP="00513BE2">
            <w:pPr>
              <w:rPr>
                <w:sz w:val="20"/>
                <w:szCs w:val="20"/>
              </w:rPr>
            </w:pPr>
          </w:p>
        </w:tc>
        <w:tc>
          <w:tcPr>
            <w:tcW w:w="21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D20EE" w:rsidRPr="00096E82" w:rsidRDefault="004D20EE" w:rsidP="00513BE2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Doc no.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D20EE" w:rsidRPr="00096E82" w:rsidRDefault="004D20EE" w:rsidP="00513BE2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Clause</w:t>
            </w:r>
          </w:p>
        </w:tc>
        <w:tc>
          <w:tcPr>
            <w:tcW w:w="85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D20EE" w:rsidRPr="00096E82" w:rsidRDefault="004D20EE" w:rsidP="00513BE2">
            <w:pPr>
              <w:rPr>
                <w:sz w:val="20"/>
                <w:szCs w:val="20"/>
              </w:rPr>
            </w:pPr>
          </w:p>
        </w:tc>
        <w:tc>
          <w:tcPr>
            <w:tcW w:w="247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D20EE" w:rsidRPr="00096E82" w:rsidRDefault="004D20EE" w:rsidP="00513BE2">
            <w:pPr>
              <w:rPr>
                <w:sz w:val="20"/>
                <w:szCs w:val="20"/>
              </w:rPr>
            </w:pPr>
          </w:p>
        </w:tc>
        <w:tc>
          <w:tcPr>
            <w:tcW w:w="192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D20EE" w:rsidRPr="00096E82" w:rsidRDefault="004D20EE" w:rsidP="00513BE2">
            <w:pPr>
              <w:rPr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4D20EE" w:rsidRPr="00096E82" w:rsidRDefault="004D20EE" w:rsidP="00513BE2">
            <w:pPr>
              <w:rPr>
                <w:sz w:val="20"/>
                <w:szCs w:val="20"/>
              </w:rPr>
            </w:pPr>
          </w:p>
        </w:tc>
      </w:tr>
      <w:tr w:rsidR="004D20EE" w:rsidRPr="00096E82" w:rsidTr="00513BE2">
        <w:trPr>
          <w:cantSplit/>
          <w:trHeight w:val="338"/>
        </w:trPr>
        <w:tc>
          <w:tcPr>
            <w:tcW w:w="696" w:type="dxa"/>
            <w:tcBorders>
              <w:top w:val="single" w:sz="6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</w:tcPr>
          <w:p w:rsidR="004D20EE" w:rsidRPr="00096E82" w:rsidRDefault="004D20EE" w:rsidP="00513BE2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4.1</w:t>
            </w:r>
          </w:p>
          <w:p w:rsidR="004D20EE" w:rsidRPr="00096E82" w:rsidRDefault="004D20EE" w:rsidP="00513BE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14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4D20EE" w:rsidRPr="00096E82" w:rsidRDefault="004D20EE" w:rsidP="00513BE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CIL-QMS-M-2025</w:t>
            </w:r>
          </w:p>
          <w:p w:rsidR="004D20EE" w:rsidRPr="00096E82" w:rsidRDefault="004D20EE" w:rsidP="00513BE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4D20EE" w:rsidRPr="00096E82" w:rsidRDefault="004D20EE" w:rsidP="00513BE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4D20EE" w:rsidRPr="00096E82" w:rsidRDefault="004D20EE" w:rsidP="00513BE2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C</w:t>
            </w:r>
          </w:p>
        </w:tc>
        <w:tc>
          <w:tcPr>
            <w:tcW w:w="2472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4D20EE" w:rsidRPr="00096E82" w:rsidRDefault="004D20EE" w:rsidP="00513BE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22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4D20EE" w:rsidRPr="00096E82" w:rsidRDefault="004D20EE" w:rsidP="00513BE2">
            <w:pPr>
              <w:rPr>
                <w:sz w:val="20"/>
                <w:szCs w:val="20"/>
              </w:rPr>
            </w:pPr>
          </w:p>
        </w:tc>
        <w:tc>
          <w:tcPr>
            <w:tcW w:w="1498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:rsidR="004D20EE" w:rsidRPr="00096E82" w:rsidRDefault="004D20EE" w:rsidP="00513BE2">
            <w:pPr>
              <w:rPr>
                <w:sz w:val="20"/>
                <w:szCs w:val="20"/>
              </w:rPr>
            </w:pPr>
          </w:p>
        </w:tc>
      </w:tr>
      <w:tr w:rsidR="004D20EE" w:rsidRPr="00096E82" w:rsidTr="00513BE2">
        <w:trPr>
          <w:cantSplit/>
          <w:trHeight w:val="360"/>
        </w:trPr>
        <w:tc>
          <w:tcPr>
            <w:tcW w:w="69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</w:tcPr>
          <w:p w:rsidR="004D20EE" w:rsidRPr="00096E82" w:rsidRDefault="004D20EE" w:rsidP="00513BE2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4.2</w:t>
            </w:r>
          </w:p>
          <w:p w:rsidR="004D20EE" w:rsidRPr="00096E82" w:rsidRDefault="004D20EE" w:rsidP="00513BE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14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4D20EE" w:rsidRPr="00096E82" w:rsidRDefault="004D20EE" w:rsidP="00513BE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CIL-QMS-M-2025</w:t>
            </w:r>
          </w:p>
          <w:p w:rsidR="004D20EE" w:rsidRPr="00096E82" w:rsidRDefault="004D20EE" w:rsidP="00513BE2">
            <w:pPr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4D20EE" w:rsidRPr="00096E82" w:rsidRDefault="004D20EE" w:rsidP="00513BE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4D20EE" w:rsidRPr="00096E82" w:rsidRDefault="004D20EE" w:rsidP="00513BE2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C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4D20EE" w:rsidRPr="00096E82" w:rsidRDefault="004D20EE" w:rsidP="00513BE2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92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4D20EE" w:rsidRPr="00096E82" w:rsidRDefault="004D20EE" w:rsidP="00513BE2">
            <w:pPr>
              <w:rPr>
                <w:sz w:val="20"/>
                <w:szCs w:val="20"/>
              </w:rPr>
            </w:pPr>
          </w:p>
        </w:tc>
        <w:tc>
          <w:tcPr>
            <w:tcW w:w="149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:rsidR="004D20EE" w:rsidRPr="00096E82" w:rsidRDefault="004D20EE" w:rsidP="00513BE2">
            <w:pPr>
              <w:rPr>
                <w:sz w:val="20"/>
                <w:szCs w:val="20"/>
              </w:rPr>
            </w:pPr>
          </w:p>
        </w:tc>
      </w:tr>
      <w:tr w:rsidR="004D20EE" w:rsidRPr="00096E82" w:rsidTr="00513BE2">
        <w:trPr>
          <w:cantSplit/>
          <w:trHeight w:val="336"/>
        </w:trPr>
        <w:tc>
          <w:tcPr>
            <w:tcW w:w="69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</w:tcPr>
          <w:p w:rsidR="004D20EE" w:rsidRPr="00096E82" w:rsidRDefault="004D20EE" w:rsidP="00513BE2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4.3</w:t>
            </w:r>
          </w:p>
          <w:p w:rsidR="004D20EE" w:rsidRPr="00096E82" w:rsidRDefault="004D20EE" w:rsidP="00513BE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14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4D20EE" w:rsidRPr="00096E82" w:rsidRDefault="004D20EE" w:rsidP="00513BE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CIL-QMS-M-2025</w:t>
            </w:r>
          </w:p>
          <w:p w:rsidR="004D20EE" w:rsidRPr="00096E82" w:rsidRDefault="004D20EE" w:rsidP="00513BE2">
            <w:pPr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4D20EE" w:rsidRPr="00096E82" w:rsidRDefault="004D20EE" w:rsidP="00513BE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4D20EE" w:rsidRPr="00096E82" w:rsidRDefault="004D20EE" w:rsidP="00513BE2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C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4D20EE" w:rsidRPr="00096E82" w:rsidRDefault="004D20EE" w:rsidP="00513BE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2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4D20EE" w:rsidRPr="00096E82" w:rsidRDefault="004D20EE" w:rsidP="00513BE2">
            <w:pPr>
              <w:rPr>
                <w:sz w:val="20"/>
                <w:szCs w:val="20"/>
              </w:rPr>
            </w:pPr>
          </w:p>
        </w:tc>
        <w:tc>
          <w:tcPr>
            <w:tcW w:w="149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:rsidR="004D20EE" w:rsidRPr="00096E82" w:rsidRDefault="004D20EE" w:rsidP="00513BE2">
            <w:pPr>
              <w:rPr>
                <w:sz w:val="20"/>
                <w:szCs w:val="20"/>
              </w:rPr>
            </w:pPr>
          </w:p>
        </w:tc>
      </w:tr>
      <w:tr w:rsidR="004D20EE" w:rsidRPr="00096E82" w:rsidTr="00513BE2">
        <w:trPr>
          <w:cantSplit/>
          <w:trHeight w:val="372"/>
        </w:trPr>
        <w:tc>
          <w:tcPr>
            <w:tcW w:w="69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</w:tcPr>
          <w:p w:rsidR="004D20EE" w:rsidRPr="00096E82" w:rsidRDefault="004D20EE" w:rsidP="00513BE2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4.4</w:t>
            </w:r>
          </w:p>
          <w:p w:rsidR="004D20EE" w:rsidRPr="00096E82" w:rsidRDefault="004D20EE" w:rsidP="00513BE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14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4D20EE" w:rsidRPr="00096E82" w:rsidRDefault="004D20EE" w:rsidP="00513BE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CIL-QMS-M-2025</w:t>
            </w:r>
          </w:p>
          <w:p w:rsidR="004D20EE" w:rsidRPr="00096E82" w:rsidRDefault="004D20EE" w:rsidP="00513BE2">
            <w:pPr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4D20EE" w:rsidRPr="00096E82" w:rsidRDefault="004D20EE" w:rsidP="00513BE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4D20EE" w:rsidRPr="00096E82" w:rsidRDefault="004D20EE" w:rsidP="00513BE2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C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4D20EE" w:rsidRPr="00096E82" w:rsidRDefault="004D20EE" w:rsidP="00513BE2">
            <w:pPr>
              <w:rPr>
                <w:sz w:val="20"/>
                <w:szCs w:val="20"/>
              </w:rPr>
            </w:pPr>
          </w:p>
        </w:tc>
        <w:tc>
          <w:tcPr>
            <w:tcW w:w="192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4D20EE" w:rsidRPr="00096E82" w:rsidRDefault="004D20EE" w:rsidP="00513BE2"/>
        </w:tc>
        <w:tc>
          <w:tcPr>
            <w:tcW w:w="149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:rsidR="004D20EE" w:rsidRPr="00096E82" w:rsidRDefault="004D20EE" w:rsidP="00513BE2">
            <w:pPr>
              <w:jc w:val="center"/>
              <w:rPr>
                <w:sz w:val="20"/>
                <w:szCs w:val="20"/>
              </w:rPr>
            </w:pPr>
          </w:p>
        </w:tc>
      </w:tr>
      <w:tr w:rsidR="004D20EE" w:rsidRPr="00096E82" w:rsidTr="00513BE2">
        <w:trPr>
          <w:cantSplit/>
          <w:trHeight w:val="288"/>
        </w:trPr>
        <w:tc>
          <w:tcPr>
            <w:tcW w:w="69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</w:tcPr>
          <w:p w:rsidR="004D20EE" w:rsidRPr="00096E82" w:rsidRDefault="004D20EE" w:rsidP="00513BE2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5.1</w:t>
            </w:r>
          </w:p>
          <w:p w:rsidR="004D20EE" w:rsidRPr="00096E82" w:rsidRDefault="004D20EE" w:rsidP="00513BE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14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4D20EE" w:rsidRPr="00096E82" w:rsidRDefault="004D20EE" w:rsidP="00513BE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CIL-QMS-M-2025</w:t>
            </w:r>
          </w:p>
          <w:p w:rsidR="004D20EE" w:rsidRPr="00096E82" w:rsidRDefault="004D20EE" w:rsidP="00513BE2">
            <w:pPr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4D20EE" w:rsidRPr="00096E82" w:rsidRDefault="004D20EE" w:rsidP="00513BE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4D20EE" w:rsidRPr="00096E82" w:rsidRDefault="004D20EE" w:rsidP="00513BE2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C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4D20EE" w:rsidRPr="00096E82" w:rsidRDefault="004D20EE" w:rsidP="00513BE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2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4D20EE" w:rsidRPr="00096E82" w:rsidRDefault="004D20EE" w:rsidP="00513BE2">
            <w:pPr>
              <w:rPr>
                <w:sz w:val="20"/>
                <w:szCs w:val="20"/>
              </w:rPr>
            </w:pPr>
          </w:p>
        </w:tc>
        <w:tc>
          <w:tcPr>
            <w:tcW w:w="149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:rsidR="004D20EE" w:rsidRPr="00096E82" w:rsidRDefault="004D20EE" w:rsidP="00513BE2">
            <w:pPr>
              <w:jc w:val="center"/>
              <w:rPr>
                <w:sz w:val="20"/>
                <w:szCs w:val="20"/>
              </w:rPr>
            </w:pPr>
          </w:p>
        </w:tc>
      </w:tr>
      <w:tr w:rsidR="004D20EE" w:rsidRPr="00096E82" w:rsidTr="00513BE2">
        <w:trPr>
          <w:cantSplit/>
          <w:trHeight w:val="336"/>
        </w:trPr>
        <w:tc>
          <w:tcPr>
            <w:tcW w:w="69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</w:tcPr>
          <w:p w:rsidR="004D20EE" w:rsidRPr="00096E82" w:rsidRDefault="004D20EE" w:rsidP="00513BE2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5.2</w:t>
            </w:r>
          </w:p>
          <w:p w:rsidR="004D20EE" w:rsidRPr="00096E82" w:rsidRDefault="004D20EE" w:rsidP="00513BE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14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4D20EE" w:rsidRPr="00096E82" w:rsidRDefault="004D20EE" w:rsidP="00513BE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CIL-QMS-M-2025</w:t>
            </w:r>
          </w:p>
          <w:p w:rsidR="004D20EE" w:rsidRPr="00096E82" w:rsidRDefault="004D20EE" w:rsidP="00513BE2">
            <w:pPr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4D20EE" w:rsidRPr="00096E82" w:rsidRDefault="004D20EE" w:rsidP="00513BE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4D20EE" w:rsidRPr="00096E82" w:rsidRDefault="004D20EE" w:rsidP="00513BE2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C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4D20EE" w:rsidRPr="00096E82" w:rsidRDefault="004D20EE" w:rsidP="00513BE2">
            <w:pPr>
              <w:rPr>
                <w:sz w:val="20"/>
                <w:szCs w:val="20"/>
              </w:rPr>
            </w:pPr>
          </w:p>
        </w:tc>
        <w:tc>
          <w:tcPr>
            <w:tcW w:w="192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4D20EE" w:rsidRPr="00096E82" w:rsidRDefault="004D20EE" w:rsidP="00513BE2">
            <w:pPr>
              <w:rPr>
                <w:sz w:val="20"/>
              </w:rPr>
            </w:pPr>
          </w:p>
        </w:tc>
        <w:tc>
          <w:tcPr>
            <w:tcW w:w="149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:rsidR="004D20EE" w:rsidRPr="00096E82" w:rsidRDefault="004D20EE" w:rsidP="00513BE2">
            <w:pPr>
              <w:jc w:val="center"/>
              <w:rPr>
                <w:sz w:val="20"/>
                <w:szCs w:val="20"/>
              </w:rPr>
            </w:pPr>
          </w:p>
        </w:tc>
      </w:tr>
      <w:tr w:rsidR="004D20EE" w:rsidRPr="00096E82" w:rsidTr="00513BE2">
        <w:trPr>
          <w:cantSplit/>
          <w:trHeight w:val="396"/>
        </w:trPr>
        <w:tc>
          <w:tcPr>
            <w:tcW w:w="69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</w:tcPr>
          <w:p w:rsidR="004D20EE" w:rsidRPr="00096E82" w:rsidRDefault="004D20EE" w:rsidP="00513BE2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5.3</w:t>
            </w:r>
          </w:p>
          <w:p w:rsidR="004D20EE" w:rsidRPr="00096E82" w:rsidRDefault="004D20EE" w:rsidP="00513BE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14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4D20EE" w:rsidRPr="00096E82" w:rsidRDefault="004D20EE" w:rsidP="00513BE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CIL-QMS-M-2025</w:t>
            </w:r>
          </w:p>
          <w:p w:rsidR="004D20EE" w:rsidRPr="00096E82" w:rsidRDefault="004D20EE" w:rsidP="00513BE2">
            <w:pPr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4D20EE" w:rsidRPr="00096E82" w:rsidRDefault="004D20EE" w:rsidP="00513BE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4D20EE" w:rsidRPr="00096E82" w:rsidRDefault="004D20EE" w:rsidP="00513BE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</w:t>
            </w:r>
            <w:r w:rsidRPr="00096E82">
              <w:rPr>
                <w:sz w:val="20"/>
                <w:szCs w:val="20"/>
              </w:rPr>
              <w:t>C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4D20EE" w:rsidRPr="00096E82" w:rsidRDefault="004D20EE" w:rsidP="00513BE2">
            <w:pPr>
              <w:rPr>
                <w:sz w:val="20"/>
                <w:szCs w:val="20"/>
              </w:rPr>
            </w:pPr>
          </w:p>
        </w:tc>
        <w:tc>
          <w:tcPr>
            <w:tcW w:w="192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4D20EE" w:rsidRPr="00096E82" w:rsidRDefault="004D20EE" w:rsidP="00513BE2">
            <w:pPr>
              <w:rPr>
                <w:sz w:val="20"/>
                <w:szCs w:val="20"/>
              </w:rPr>
            </w:pPr>
          </w:p>
        </w:tc>
        <w:tc>
          <w:tcPr>
            <w:tcW w:w="149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:rsidR="004D20EE" w:rsidRPr="00096E82" w:rsidRDefault="004D20EE" w:rsidP="00513BE2">
            <w:pPr>
              <w:jc w:val="center"/>
              <w:rPr>
                <w:sz w:val="20"/>
                <w:szCs w:val="20"/>
              </w:rPr>
            </w:pPr>
          </w:p>
        </w:tc>
      </w:tr>
      <w:tr w:rsidR="004D20EE" w:rsidRPr="00096E82" w:rsidTr="00513BE2">
        <w:trPr>
          <w:cantSplit/>
          <w:trHeight w:val="384"/>
        </w:trPr>
        <w:tc>
          <w:tcPr>
            <w:tcW w:w="69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</w:tcPr>
          <w:p w:rsidR="004D20EE" w:rsidRPr="00096E82" w:rsidRDefault="004D20EE" w:rsidP="00513BE2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6.1</w:t>
            </w:r>
          </w:p>
          <w:p w:rsidR="004D20EE" w:rsidRPr="00096E82" w:rsidRDefault="004D20EE" w:rsidP="00513BE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14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4D20EE" w:rsidRPr="00096E82" w:rsidRDefault="004D20EE" w:rsidP="00513BE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CIL-QMS-M-2025</w:t>
            </w:r>
          </w:p>
          <w:p w:rsidR="004D20EE" w:rsidRPr="00096E82" w:rsidRDefault="004D20EE" w:rsidP="00513BE2">
            <w:pPr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4D20EE" w:rsidRPr="00096E82" w:rsidRDefault="004D20EE" w:rsidP="00513BE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4D20EE" w:rsidRPr="00096E82" w:rsidRDefault="004D20EE" w:rsidP="00513BE2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 xml:space="preserve">C 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4D20EE" w:rsidRPr="00096E82" w:rsidRDefault="004D20EE" w:rsidP="00513BE2">
            <w:pPr>
              <w:rPr>
                <w:sz w:val="20"/>
                <w:szCs w:val="20"/>
              </w:rPr>
            </w:pPr>
          </w:p>
        </w:tc>
        <w:tc>
          <w:tcPr>
            <w:tcW w:w="192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4D20EE" w:rsidRPr="00096E82" w:rsidRDefault="004D20EE" w:rsidP="00513BE2">
            <w:pPr>
              <w:rPr>
                <w:sz w:val="20"/>
                <w:szCs w:val="20"/>
              </w:rPr>
            </w:pPr>
          </w:p>
        </w:tc>
        <w:tc>
          <w:tcPr>
            <w:tcW w:w="149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:rsidR="004D20EE" w:rsidRPr="00096E82" w:rsidRDefault="004D20EE" w:rsidP="00513BE2">
            <w:pPr>
              <w:jc w:val="center"/>
              <w:rPr>
                <w:sz w:val="20"/>
                <w:szCs w:val="20"/>
              </w:rPr>
            </w:pPr>
          </w:p>
        </w:tc>
      </w:tr>
      <w:tr w:rsidR="004D20EE" w:rsidRPr="00096E82" w:rsidTr="00513BE2">
        <w:trPr>
          <w:cantSplit/>
          <w:trHeight w:val="384"/>
        </w:trPr>
        <w:tc>
          <w:tcPr>
            <w:tcW w:w="69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</w:tcPr>
          <w:p w:rsidR="004D20EE" w:rsidRPr="00096E82" w:rsidRDefault="004D20EE" w:rsidP="00513BE2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6.2</w:t>
            </w:r>
          </w:p>
          <w:p w:rsidR="004D20EE" w:rsidRPr="00096E82" w:rsidRDefault="004D20EE" w:rsidP="00513BE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14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4D20EE" w:rsidRPr="00096E82" w:rsidRDefault="004D20EE" w:rsidP="00513BE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CIL-QMS-M-2025</w:t>
            </w:r>
          </w:p>
          <w:p w:rsidR="004D20EE" w:rsidRPr="00096E82" w:rsidRDefault="004D20EE" w:rsidP="00513BE2">
            <w:pPr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4D20EE" w:rsidRPr="00096E82" w:rsidRDefault="004D20EE" w:rsidP="00513BE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4D20EE" w:rsidRPr="00096E82" w:rsidRDefault="004D20EE" w:rsidP="00513BE2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C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4D20EE" w:rsidRPr="00096E82" w:rsidRDefault="004D20EE" w:rsidP="00513BE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2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4D20EE" w:rsidRPr="00096E82" w:rsidRDefault="004D20EE" w:rsidP="00513BE2"/>
        </w:tc>
        <w:tc>
          <w:tcPr>
            <w:tcW w:w="149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:rsidR="004D20EE" w:rsidRPr="00096E82" w:rsidRDefault="004D20EE" w:rsidP="00513BE2">
            <w:pPr>
              <w:jc w:val="center"/>
              <w:rPr>
                <w:sz w:val="20"/>
                <w:szCs w:val="20"/>
              </w:rPr>
            </w:pPr>
          </w:p>
        </w:tc>
      </w:tr>
      <w:tr w:rsidR="004D20EE" w:rsidRPr="00096E82" w:rsidTr="00513BE2">
        <w:trPr>
          <w:cantSplit/>
          <w:trHeight w:val="468"/>
        </w:trPr>
        <w:tc>
          <w:tcPr>
            <w:tcW w:w="69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</w:tcPr>
          <w:p w:rsidR="004D20EE" w:rsidRPr="00096E82" w:rsidRDefault="004D20EE" w:rsidP="00513BE2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6.3</w:t>
            </w:r>
          </w:p>
          <w:p w:rsidR="004D20EE" w:rsidRPr="00096E82" w:rsidRDefault="004D20EE" w:rsidP="00513BE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14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4D20EE" w:rsidRPr="00096E82" w:rsidRDefault="004D20EE" w:rsidP="00513BE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CIL-QMS-M-2025</w:t>
            </w:r>
          </w:p>
          <w:p w:rsidR="004D20EE" w:rsidRPr="00096E82" w:rsidRDefault="004D20EE" w:rsidP="00513BE2">
            <w:pPr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4D20EE" w:rsidRPr="00096E82" w:rsidRDefault="004D20EE" w:rsidP="00513BE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4D20EE" w:rsidRPr="00096E82" w:rsidRDefault="004D20EE" w:rsidP="00513BE2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C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4D20EE" w:rsidRPr="00096E82" w:rsidRDefault="004D20EE" w:rsidP="00513BE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2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4D20EE" w:rsidRPr="00096E82" w:rsidRDefault="004D20EE" w:rsidP="00513BE2">
            <w:pPr>
              <w:rPr>
                <w:sz w:val="20"/>
                <w:szCs w:val="20"/>
              </w:rPr>
            </w:pPr>
          </w:p>
        </w:tc>
        <w:tc>
          <w:tcPr>
            <w:tcW w:w="149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:rsidR="004D20EE" w:rsidRPr="00096E82" w:rsidRDefault="004D20EE" w:rsidP="00513BE2">
            <w:pPr>
              <w:rPr>
                <w:sz w:val="20"/>
                <w:szCs w:val="20"/>
              </w:rPr>
            </w:pPr>
          </w:p>
        </w:tc>
      </w:tr>
      <w:tr w:rsidR="004D20EE" w:rsidRPr="00096E82" w:rsidTr="00513BE2">
        <w:trPr>
          <w:cantSplit/>
          <w:trHeight w:val="432"/>
        </w:trPr>
        <w:tc>
          <w:tcPr>
            <w:tcW w:w="69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</w:tcPr>
          <w:p w:rsidR="004D20EE" w:rsidRPr="00096E82" w:rsidRDefault="004D20EE" w:rsidP="00513BE2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7.1</w:t>
            </w:r>
          </w:p>
          <w:p w:rsidR="004D20EE" w:rsidRPr="00096E82" w:rsidRDefault="004D20EE" w:rsidP="00513BE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14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4D20EE" w:rsidRPr="00096E82" w:rsidRDefault="004D20EE" w:rsidP="00513BE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CIL-QMS-M-2025</w:t>
            </w:r>
          </w:p>
          <w:p w:rsidR="004D20EE" w:rsidRPr="00096E82" w:rsidRDefault="004D20EE" w:rsidP="00513BE2">
            <w:pPr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4D20EE" w:rsidRPr="00096E82" w:rsidRDefault="004D20EE" w:rsidP="00513BE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4D20EE" w:rsidRPr="00096E82" w:rsidRDefault="004D20EE" w:rsidP="00513BE2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C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4D20EE" w:rsidRPr="00096E82" w:rsidRDefault="004D20EE" w:rsidP="00513BE2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.</w:t>
            </w:r>
          </w:p>
        </w:tc>
        <w:tc>
          <w:tcPr>
            <w:tcW w:w="192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4D20EE" w:rsidRPr="00096E82" w:rsidRDefault="004D20EE" w:rsidP="00513BE2">
            <w:pPr>
              <w:rPr>
                <w:sz w:val="20"/>
                <w:szCs w:val="20"/>
              </w:rPr>
            </w:pPr>
          </w:p>
        </w:tc>
        <w:tc>
          <w:tcPr>
            <w:tcW w:w="149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:rsidR="004D20EE" w:rsidRPr="00096E82" w:rsidRDefault="004D20EE" w:rsidP="00513BE2">
            <w:pPr>
              <w:rPr>
                <w:sz w:val="20"/>
                <w:szCs w:val="20"/>
              </w:rPr>
            </w:pPr>
          </w:p>
        </w:tc>
      </w:tr>
    </w:tbl>
    <w:p w:rsidR="004D20EE" w:rsidRPr="00096E82" w:rsidRDefault="004D20EE" w:rsidP="004D20EE">
      <w:pPr>
        <w:pStyle w:val="Header"/>
        <w:outlineLvl w:val="0"/>
        <w:rPr>
          <w:b/>
          <w:sz w:val="36"/>
        </w:rPr>
      </w:pPr>
    </w:p>
    <w:p w:rsidR="004D20EE" w:rsidRPr="00096E82" w:rsidRDefault="004D20EE" w:rsidP="004D20EE">
      <w:pPr>
        <w:pStyle w:val="Header"/>
        <w:outlineLvl w:val="0"/>
        <w:rPr>
          <w:b/>
          <w:sz w:val="36"/>
        </w:rPr>
      </w:pPr>
    </w:p>
    <w:p w:rsidR="004D20EE" w:rsidRPr="00096E82" w:rsidRDefault="004D20EE" w:rsidP="004D20EE">
      <w:pPr>
        <w:pStyle w:val="Header"/>
        <w:outlineLvl w:val="0"/>
        <w:rPr>
          <w:b/>
          <w:sz w:val="36"/>
        </w:rPr>
      </w:pPr>
    </w:p>
    <w:p w:rsidR="004D20EE" w:rsidRPr="00096E82" w:rsidRDefault="004D20EE" w:rsidP="004D20EE">
      <w:pPr>
        <w:pStyle w:val="Header"/>
        <w:outlineLvl w:val="0"/>
        <w:rPr>
          <w:b/>
          <w:sz w:val="36"/>
        </w:rPr>
      </w:pPr>
    </w:p>
    <w:p w:rsidR="004D20EE" w:rsidRPr="00096E82" w:rsidRDefault="004D20EE" w:rsidP="004D20EE">
      <w:pPr>
        <w:pStyle w:val="Header"/>
        <w:outlineLvl w:val="0"/>
        <w:rPr>
          <w:b/>
          <w:sz w:val="36"/>
        </w:rPr>
      </w:pPr>
    </w:p>
    <w:p w:rsidR="004D20EE" w:rsidRPr="00096E82" w:rsidRDefault="004D20EE" w:rsidP="004D20EE">
      <w:pPr>
        <w:pStyle w:val="Header"/>
        <w:outlineLvl w:val="0"/>
        <w:rPr>
          <w:b/>
          <w:sz w:val="36"/>
        </w:rPr>
      </w:pPr>
    </w:p>
    <w:p w:rsidR="004D20EE" w:rsidRPr="00096E82" w:rsidRDefault="004D20EE" w:rsidP="004D20EE">
      <w:pPr>
        <w:pStyle w:val="Header"/>
        <w:outlineLvl w:val="0"/>
        <w:rPr>
          <w:b/>
          <w:sz w:val="36"/>
        </w:rPr>
      </w:pPr>
    </w:p>
    <w:p w:rsidR="004D20EE" w:rsidRPr="00096E82" w:rsidRDefault="004D20EE" w:rsidP="004D20EE">
      <w:pPr>
        <w:pStyle w:val="Header"/>
        <w:rPr>
          <w:b/>
          <w:sz w:val="22"/>
          <w:u w:val="single"/>
        </w:rPr>
      </w:pPr>
      <w:r w:rsidRPr="00096E82">
        <w:rPr>
          <w:b/>
          <w:sz w:val="22"/>
          <w:u w:val="single"/>
        </w:rPr>
        <w:t xml:space="preserve">Doc No. KAF-07                                                                                                            Form </w:t>
      </w:r>
      <w:r>
        <w:rPr>
          <w:b/>
          <w:sz w:val="22"/>
          <w:u w:val="single"/>
        </w:rPr>
        <w:t>2025.01</w:t>
      </w:r>
    </w:p>
    <w:p w:rsidR="004D20EE" w:rsidRPr="00096E82" w:rsidRDefault="004D20EE" w:rsidP="004D20EE">
      <w:pPr>
        <w:pStyle w:val="Header"/>
        <w:rPr>
          <w:b/>
          <w:sz w:val="22"/>
          <w:u w:val="single"/>
        </w:rPr>
      </w:pPr>
    </w:p>
    <w:p w:rsidR="004D20EE" w:rsidRPr="00096E82" w:rsidRDefault="004D20EE" w:rsidP="004D20EE">
      <w:pPr>
        <w:pStyle w:val="Header"/>
        <w:jc w:val="center"/>
        <w:outlineLvl w:val="0"/>
        <w:rPr>
          <w:sz w:val="34"/>
        </w:rPr>
      </w:pPr>
      <w:r w:rsidRPr="00096E82">
        <w:rPr>
          <w:b/>
          <w:sz w:val="32"/>
        </w:rPr>
        <w:t>Result of Stage 1 review (B)</w:t>
      </w:r>
    </w:p>
    <w:p w:rsidR="004D20EE" w:rsidRPr="00096E82" w:rsidRDefault="004D20EE" w:rsidP="004D20EE">
      <w:pPr>
        <w:ind w:firstLineChars="3200" w:firstLine="6400"/>
        <w:outlineLvl w:val="0"/>
        <w:rPr>
          <w:sz w:val="20"/>
        </w:rPr>
      </w:pPr>
      <w:r w:rsidRPr="00096E82">
        <w:rPr>
          <w:sz w:val="20"/>
        </w:rPr>
        <w:t xml:space="preserve">                                        PAGE:  2/2  </w:t>
      </w:r>
    </w:p>
    <w:tbl>
      <w:tblPr>
        <w:tblW w:w="10269" w:type="dxa"/>
        <w:tblInd w:w="-4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52"/>
        <w:gridCol w:w="1984"/>
        <w:gridCol w:w="567"/>
        <w:gridCol w:w="851"/>
        <w:gridCol w:w="2126"/>
        <w:gridCol w:w="2268"/>
        <w:gridCol w:w="1621"/>
      </w:tblGrid>
      <w:tr w:rsidR="004D20EE" w:rsidRPr="00096E82" w:rsidTr="00513BE2">
        <w:trPr>
          <w:cantSplit/>
          <w:trHeight w:val="440"/>
        </w:trPr>
        <w:tc>
          <w:tcPr>
            <w:tcW w:w="852" w:type="dxa"/>
            <w:vMerge w:val="restart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D20EE" w:rsidRPr="00096E82" w:rsidRDefault="004D20EE" w:rsidP="00513BE2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Element</w:t>
            </w:r>
          </w:p>
        </w:tc>
        <w:tc>
          <w:tcPr>
            <w:tcW w:w="2551" w:type="dxa"/>
            <w:gridSpan w:val="2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D20EE" w:rsidRPr="00096E82" w:rsidRDefault="004D20EE" w:rsidP="00513BE2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Manual, Procedures</w:t>
            </w:r>
          </w:p>
        </w:tc>
        <w:tc>
          <w:tcPr>
            <w:tcW w:w="851" w:type="dxa"/>
            <w:vMerge w:val="restar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D20EE" w:rsidRPr="00096E82" w:rsidRDefault="004D20EE" w:rsidP="00513BE2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Classification</w:t>
            </w:r>
          </w:p>
        </w:tc>
        <w:tc>
          <w:tcPr>
            <w:tcW w:w="2126" w:type="dxa"/>
            <w:vMerge w:val="restar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D20EE" w:rsidRPr="00096E82" w:rsidRDefault="004D20EE" w:rsidP="00513BE2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 xml:space="preserve">Nonconformity or observation </w:t>
            </w:r>
          </w:p>
          <w:p w:rsidR="004D20EE" w:rsidRPr="00096E82" w:rsidRDefault="004D20EE" w:rsidP="00513BE2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(for auditor to fill)</w:t>
            </w:r>
          </w:p>
        </w:tc>
        <w:tc>
          <w:tcPr>
            <w:tcW w:w="2268" w:type="dxa"/>
            <w:vMerge w:val="restar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D20EE" w:rsidRPr="00096E82" w:rsidRDefault="004D20EE" w:rsidP="00513BE2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Action summary</w:t>
            </w:r>
          </w:p>
          <w:p w:rsidR="004D20EE" w:rsidRPr="00096E82" w:rsidRDefault="004D20EE" w:rsidP="00513BE2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(for organization to fill)</w:t>
            </w:r>
          </w:p>
        </w:tc>
        <w:tc>
          <w:tcPr>
            <w:tcW w:w="1621" w:type="dxa"/>
            <w:vMerge w:val="restar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4D20EE" w:rsidRPr="00096E82" w:rsidRDefault="004D20EE" w:rsidP="00513BE2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Action confirm</w:t>
            </w:r>
          </w:p>
        </w:tc>
      </w:tr>
      <w:tr w:rsidR="004D20EE" w:rsidRPr="00096E82" w:rsidTr="00513BE2">
        <w:trPr>
          <w:cantSplit/>
          <w:trHeight w:val="440"/>
        </w:trPr>
        <w:tc>
          <w:tcPr>
            <w:tcW w:w="852" w:type="dxa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4D20EE" w:rsidRPr="00096E82" w:rsidRDefault="004D20EE" w:rsidP="00513BE2">
            <w:pPr>
              <w:rPr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D20EE" w:rsidRPr="00096E82" w:rsidRDefault="004D20EE" w:rsidP="00513BE2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Doc no.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D20EE" w:rsidRPr="00096E82" w:rsidRDefault="004D20EE" w:rsidP="00513BE2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Clause</w:t>
            </w:r>
          </w:p>
        </w:tc>
        <w:tc>
          <w:tcPr>
            <w:tcW w:w="85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D20EE" w:rsidRPr="00096E82" w:rsidRDefault="004D20EE" w:rsidP="00513BE2">
            <w:pPr>
              <w:rPr>
                <w:sz w:val="20"/>
                <w:szCs w:val="20"/>
              </w:rPr>
            </w:pPr>
          </w:p>
        </w:tc>
        <w:tc>
          <w:tcPr>
            <w:tcW w:w="212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D20EE" w:rsidRPr="00096E82" w:rsidRDefault="004D20EE" w:rsidP="00513BE2">
            <w:pPr>
              <w:rPr>
                <w:sz w:val="20"/>
                <w:szCs w:val="20"/>
              </w:rPr>
            </w:pPr>
          </w:p>
        </w:tc>
        <w:tc>
          <w:tcPr>
            <w:tcW w:w="226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D20EE" w:rsidRPr="00096E82" w:rsidRDefault="004D20EE" w:rsidP="00513BE2">
            <w:pPr>
              <w:rPr>
                <w:sz w:val="20"/>
                <w:szCs w:val="20"/>
              </w:rPr>
            </w:pPr>
          </w:p>
        </w:tc>
        <w:tc>
          <w:tcPr>
            <w:tcW w:w="162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4D20EE" w:rsidRPr="00096E82" w:rsidRDefault="004D20EE" w:rsidP="00513BE2">
            <w:pPr>
              <w:rPr>
                <w:sz w:val="20"/>
                <w:szCs w:val="20"/>
              </w:rPr>
            </w:pPr>
          </w:p>
        </w:tc>
      </w:tr>
      <w:tr w:rsidR="004D20EE" w:rsidRPr="00096E82" w:rsidTr="00513BE2">
        <w:trPr>
          <w:cantSplit/>
          <w:trHeight w:val="405"/>
        </w:trPr>
        <w:tc>
          <w:tcPr>
            <w:tcW w:w="852" w:type="dxa"/>
            <w:tcBorders>
              <w:top w:val="single" w:sz="6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</w:tcPr>
          <w:p w:rsidR="004D20EE" w:rsidRPr="00096E82" w:rsidRDefault="004D20EE" w:rsidP="00513BE2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7.2</w:t>
            </w: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4D20EE" w:rsidRPr="00096E82" w:rsidRDefault="004D20EE" w:rsidP="00513BE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CIL-QMS-M-2025</w:t>
            </w:r>
          </w:p>
          <w:p w:rsidR="004D20EE" w:rsidRPr="00096E82" w:rsidRDefault="004D20EE" w:rsidP="00513BE2">
            <w:pPr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4D20EE" w:rsidRPr="00096E82" w:rsidRDefault="004D20EE" w:rsidP="00513BE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4D20EE" w:rsidRPr="00096E82" w:rsidRDefault="004D20EE" w:rsidP="00513BE2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C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4D20EE" w:rsidRPr="00096E82" w:rsidRDefault="004D20EE" w:rsidP="00513BE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4D20EE" w:rsidRPr="00096E82" w:rsidRDefault="004D20EE" w:rsidP="00513BE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621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:rsidR="004D20EE" w:rsidRPr="00096E82" w:rsidRDefault="004D20EE" w:rsidP="00513BE2">
            <w:pPr>
              <w:jc w:val="center"/>
            </w:pPr>
          </w:p>
        </w:tc>
      </w:tr>
      <w:tr w:rsidR="004D20EE" w:rsidRPr="00096E82" w:rsidTr="00513BE2">
        <w:trPr>
          <w:cantSplit/>
          <w:trHeight w:val="289"/>
        </w:trPr>
        <w:tc>
          <w:tcPr>
            <w:tcW w:w="85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</w:tcPr>
          <w:p w:rsidR="004D20EE" w:rsidRPr="00096E82" w:rsidRDefault="004D20EE" w:rsidP="00513BE2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7.3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4D20EE" w:rsidRPr="00096E82" w:rsidRDefault="004D20EE" w:rsidP="00513BE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CIL-QMS-M-2025</w:t>
            </w:r>
          </w:p>
          <w:p w:rsidR="004D20EE" w:rsidRPr="00096E82" w:rsidRDefault="004D20EE" w:rsidP="00513BE2">
            <w:pPr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4D20EE" w:rsidRPr="00096E82" w:rsidRDefault="004D20EE" w:rsidP="00513BE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4D20EE" w:rsidRPr="00096E82" w:rsidRDefault="004D20EE" w:rsidP="00513BE2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C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4D20EE" w:rsidRPr="00096E82" w:rsidRDefault="004D20EE" w:rsidP="00513BE2">
            <w:pPr>
              <w:rPr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4D20EE" w:rsidRPr="00096E82" w:rsidRDefault="004D20EE" w:rsidP="00513BE2">
            <w:pPr>
              <w:rPr>
                <w:sz w:val="20"/>
                <w:szCs w:val="20"/>
              </w:rPr>
            </w:pPr>
          </w:p>
        </w:tc>
        <w:tc>
          <w:tcPr>
            <w:tcW w:w="162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:rsidR="004D20EE" w:rsidRPr="00096E82" w:rsidRDefault="004D20EE" w:rsidP="00513BE2">
            <w:pPr>
              <w:jc w:val="center"/>
              <w:rPr>
                <w:sz w:val="20"/>
                <w:szCs w:val="20"/>
              </w:rPr>
            </w:pPr>
          </w:p>
        </w:tc>
      </w:tr>
      <w:tr w:rsidR="004D20EE" w:rsidRPr="00096E82" w:rsidTr="00513BE2">
        <w:trPr>
          <w:cantSplit/>
          <w:trHeight w:val="165"/>
        </w:trPr>
        <w:tc>
          <w:tcPr>
            <w:tcW w:w="85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</w:tcPr>
          <w:p w:rsidR="004D20EE" w:rsidRPr="00096E82" w:rsidRDefault="004D20EE" w:rsidP="00513BE2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7.4, 7.5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4D20EE" w:rsidRPr="00622BB7" w:rsidRDefault="004D20EE" w:rsidP="00513BE2">
            <w:pPr>
              <w:rPr>
                <w:color w:val="000000" w:themeColor="text1"/>
                <w:sz w:val="20"/>
                <w:szCs w:val="20"/>
              </w:rPr>
            </w:pPr>
            <w:r w:rsidRPr="00622BB7">
              <w:rPr>
                <w:color w:val="000000" w:themeColor="text1"/>
                <w:sz w:val="20"/>
                <w:szCs w:val="20"/>
              </w:rPr>
              <w:t>CIL-QMS-M-2025</w:t>
            </w:r>
          </w:p>
          <w:p w:rsidR="004D20EE" w:rsidRPr="00622BB7" w:rsidRDefault="004D20EE" w:rsidP="00513BE2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4D20EE" w:rsidRPr="00622BB7" w:rsidRDefault="004D20EE" w:rsidP="00513BE2">
            <w:pPr>
              <w:jc w:val="center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4D20EE" w:rsidRPr="00622BB7" w:rsidRDefault="004D20EE" w:rsidP="00513BE2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622BB7">
              <w:rPr>
                <w:color w:val="000000" w:themeColor="text1"/>
                <w:sz w:val="20"/>
                <w:szCs w:val="20"/>
              </w:rPr>
              <w:t>NC</w:t>
            </w:r>
          </w:p>
          <w:p w:rsidR="004D20EE" w:rsidRPr="00622BB7" w:rsidRDefault="004D20EE" w:rsidP="00513BE2">
            <w:pPr>
              <w:jc w:val="center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4D20EE" w:rsidRPr="00622BB7" w:rsidRDefault="004D20EE" w:rsidP="00513BE2">
            <w:pPr>
              <w:rPr>
                <w:color w:val="000000" w:themeColor="text1"/>
                <w:sz w:val="20"/>
                <w:szCs w:val="20"/>
              </w:rPr>
            </w:pPr>
            <w:r w:rsidRPr="00622BB7">
              <w:rPr>
                <w:color w:val="000000" w:themeColor="text1"/>
                <w:sz w:val="20"/>
                <w:szCs w:val="20"/>
              </w:rPr>
              <w:t>Documented procedures not updated to latest revision.</w:t>
            </w:r>
          </w:p>
          <w:p w:rsidR="004D20EE" w:rsidRPr="00622BB7" w:rsidRDefault="004D20EE" w:rsidP="00513BE2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4D20EE" w:rsidRPr="00622BB7" w:rsidRDefault="004D20EE" w:rsidP="00513BE2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622BB7">
              <w:rPr>
                <w:color w:val="000000" w:themeColor="text1"/>
                <w:sz w:val="20"/>
                <w:szCs w:val="20"/>
              </w:rPr>
              <w:t>Update procedures, implement revision control and communicate changes</w:t>
            </w:r>
          </w:p>
          <w:p w:rsidR="004D20EE" w:rsidRPr="00622BB7" w:rsidRDefault="004D20EE" w:rsidP="00513BE2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62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:rsidR="004D20EE" w:rsidRDefault="004D20EE" w:rsidP="00513BE2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622BB7">
              <w:rPr>
                <w:color w:val="000000" w:themeColor="text1"/>
                <w:sz w:val="20"/>
                <w:szCs w:val="20"/>
              </w:rPr>
              <w:t>16 SEPT 2025</w:t>
            </w:r>
          </w:p>
          <w:p w:rsidR="004D20EE" w:rsidRPr="00622BB7" w:rsidRDefault="004D20EE" w:rsidP="00513BE2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622BB7">
              <w:rPr>
                <w:color w:val="000000" w:themeColor="text1"/>
                <w:sz w:val="20"/>
                <w:szCs w:val="20"/>
              </w:rPr>
              <w:t>C</w:t>
            </w:r>
          </w:p>
        </w:tc>
      </w:tr>
      <w:tr w:rsidR="004D20EE" w:rsidRPr="00096E82" w:rsidTr="00513BE2">
        <w:trPr>
          <w:cantSplit/>
          <w:trHeight w:val="378"/>
        </w:trPr>
        <w:tc>
          <w:tcPr>
            <w:tcW w:w="85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</w:tcPr>
          <w:p w:rsidR="004D20EE" w:rsidRPr="00096E82" w:rsidRDefault="004D20EE" w:rsidP="00513BE2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8.1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4D20EE" w:rsidRPr="00622BB7" w:rsidRDefault="004D20EE" w:rsidP="00513BE2">
            <w:pPr>
              <w:rPr>
                <w:color w:val="000000" w:themeColor="text1"/>
                <w:sz w:val="20"/>
                <w:szCs w:val="20"/>
              </w:rPr>
            </w:pPr>
            <w:r w:rsidRPr="00622BB7">
              <w:rPr>
                <w:color w:val="000000" w:themeColor="text1"/>
                <w:sz w:val="20"/>
                <w:szCs w:val="20"/>
              </w:rPr>
              <w:t>CIL-QMS-M-2025</w:t>
            </w:r>
          </w:p>
          <w:p w:rsidR="004D20EE" w:rsidRPr="00622BB7" w:rsidRDefault="004D20EE" w:rsidP="00513BE2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4D20EE" w:rsidRPr="00622BB7" w:rsidRDefault="004D20EE" w:rsidP="00513BE2">
            <w:pPr>
              <w:jc w:val="center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4D20EE" w:rsidRPr="00622BB7" w:rsidRDefault="004D20EE" w:rsidP="00513BE2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622BB7">
              <w:rPr>
                <w:color w:val="000000" w:themeColor="text1"/>
                <w:sz w:val="20"/>
                <w:szCs w:val="20"/>
              </w:rPr>
              <w:t>C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4D20EE" w:rsidRPr="00622BB7" w:rsidRDefault="004D20EE" w:rsidP="00513BE2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4D20EE" w:rsidRPr="00622BB7" w:rsidRDefault="004D20EE" w:rsidP="00513BE2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62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:rsidR="004D20EE" w:rsidRPr="00622BB7" w:rsidRDefault="004D20EE" w:rsidP="00513BE2">
            <w:pPr>
              <w:rPr>
                <w:color w:val="000000" w:themeColor="text1"/>
                <w:sz w:val="20"/>
                <w:szCs w:val="20"/>
              </w:rPr>
            </w:pPr>
          </w:p>
        </w:tc>
      </w:tr>
      <w:tr w:rsidR="004D20EE" w:rsidRPr="00096E82" w:rsidTr="00513BE2">
        <w:trPr>
          <w:cantSplit/>
          <w:trHeight w:val="360"/>
        </w:trPr>
        <w:tc>
          <w:tcPr>
            <w:tcW w:w="85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</w:tcPr>
          <w:p w:rsidR="004D20EE" w:rsidRPr="00096E82" w:rsidRDefault="004D20EE" w:rsidP="00513BE2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8.2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4D20EE" w:rsidRPr="00622BB7" w:rsidRDefault="004D20EE" w:rsidP="00513BE2">
            <w:pPr>
              <w:rPr>
                <w:color w:val="000000" w:themeColor="text1"/>
                <w:sz w:val="20"/>
                <w:szCs w:val="20"/>
              </w:rPr>
            </w:pPr>
            <w:r w:rsidRPr="00622BB7">
              <w:rPr>
                <w:color w:val="000000" w:themeColor="text1"/>
                <w:sz w:val="20"/>
                <w:szCs w:val="20"/>
              </w:rPr>
              <w:t>CIL-QMS-M-2025</w:t>
            </w:r>
          </w:p>
          <w:p w:rsidR="004D20EE" w:rsidRPr="00622BB7" w:rsidRDefault="004D20EE" w:rsidP="00513BE2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4D20EE" w:rsidRPr="00622BB7" w:rsidRDefault="004D20EE" w:rsidP="00513BE2">
            <w:pPr>
              <w:jc w:val="center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4D20EE" w:rsidRPr="00622BB7" w:rsidRDefault="004D20EE" w:rsidP="00513BE2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622BB7">
              <w:rPr>
                <w:color w:val="000000" w:themeColor="text1"/>
                <w:sz w:val="20"/>
                <w:szCs w:val="20"/>
              </w:rPr>
              <w:t>C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4D20EE" w:rsidRPr="00622BB7" w:rsidRDefault="004D20EE" w:rsidP="00513BE2">
            <w:pPr>
              <w:jc w:val="both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4D20EE" w:rsidRPr="00622BB7" w:rsidRDefault="004D20EE" w:rsidP="00513BE2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62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:rsidR="004D20EE" w:rsidRPr="00622BB7" w:rsidRDefault="004D20EE" w:rsidP="00513BE2">
            <w:pPr>
              <w:rPr>
                <w:color w:val="000000" w:themeColor="text1"/>
                <w:sz w:val="20"/>
                <w:szCs w:val="20"/>
              </w:rPr>
            </w:pPr>
          </w:p>
        </w:tc>
      </w:tr>
      <w:tr w:rsidR="004D20EE" w:rsidRPr="00096E82" w:rsidTr="00513BE2">
        <w:trPr>
          <w:cantSplit/>
          <w:trHeight w:val="372"/>
        </w:trPr>
        <w:tc>
          <w:tcPr>
            <w:tcW w:w="85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</w:tcPr>
          <w:p w:rsidR="004D20EE" w:rsidRPr="00096E82" w:rsidRDefault="004D20EE" w:rsidP="00513BE2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8.3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4D20EE" w:rsidRPr="00622BB7" w:rsidRDefault="004D20EE" w:rsidP="00513BE2">
            <w:pPr>
              <w:rPr>
                <w:color w:val="000000" w:themeColor="text1"/>
                <w:sz w:val="20"/>
                <w:szCs w:val="20"/>
              </w:rPr>
            </w:pPr>
            <w:r w:rsidRPr="00622BB7">
              <w:rPr>
                <w:color w:val="000000" w:themeColor="text1"/>
                <w:sz w:val="20"/>
                <w:szCs w:val="20"/>
              </w:rPr>
              <w:t>CIL-QMS-M-2025</w:t>
            </w:r>
          </w:p>
          <w:p w:rsidR="004D20EE" w:rsidRPr="00622BB7" w:rsidRDefault="004D20EE" w:rsidP="00513BE2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4D20EE" w:rsidRPr="00622BB7" w:rsidRDefault="004D20EE" w:rsidP="00513BE2">
            <w:pPr>
              <w:jc w:val="center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4D20EE" w:rsidRPr="00622BB7" w:rsidRDefault="004D20EE" w:rsidP="00513BE2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622BB7">
              <w:rPr>
                <w:color w:val="000000" w:themeColor="text1"/>
                <w:sz w:val="20"/>
                <w:szCs w:val="20"/>
              </w:rPr>
              <w:t>NA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4D20EE" w:rsidRPr="00622BB7" w:rsidRDefault="004D20EE" w:rsidP="00513BE2">
            <w:pPr>
              <w:jc w:val="center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4D20EE" w:rsidRPr="00622BB7" w:rsidRDefault="004D20EE" w:rsidP="00513BE2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62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:rsidR="004D20EE" w:rsidRPr="00622BB7" w:rsidRDefault="004D20EE" w:rsidP="00513BE2">
            <w:pPr>
              <w:rPr>
                <w:color w:val="000000" w:themeColor="text1"/>
                <w:sz w:val="20"/>
                <w:szCs w:val="20"/>
              </w:rPr>
            </w:pPr>
          </w:p>
        </w:tc>
      </w:tr>
      <w:tr w:rsidR="004D20EE" w:rsidRPr="00AE6B6E" w:rsidTr="00513BE2">
        <w:trPr>
          <w:cantSplit/>
          <w:trHeight w:val="408"/>
        </w:trPr>
        <w:tc>
          <w:tcPr>
            <w:tcW w:w="85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</w:tcPr>
          <w:p w:rsidR="004D20EE" w:rsidRPr="00096E82" w:rsidRDefault="004D20EE" w:rsidP="00513BE2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8.4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4D20EE" w:rsidRPr="00622BB7" w:rsidRDefault="004D20EE" w:rsidP="00513BE2">
            <w:pPr>
              <w:rPr>
                <w:color w:val="000000" w:themeColor="text1"/>
                <w:sz w:val="20"/>
                <w:szCs w:val="20"/>
              </w:rPr>
            </w:pPr>
            <w:r w:rsidRPr="00622BB7">
              <w:rPr>
                <w:color w:val="000000" w:themeColor="text1"/>
                <w:sz w:val="20"/>
                <w:szCs w:val="20"/>
              </w:rPr>
              <w:t>CIL-QMS-M-2025</w:t>
            </w:r>
          </w:p>
          <w:p w:rsidR="004D20EE" w:rsidRPr="00622BB7" w:rsidRDefault="004D20EE" w:rsidP="00513BE2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4D20EE" w:rsidRPr="00622BB7" w:rsidRDefault="004D20EE" w:rsidP="00513BE2">
            <w:pPr>
              <w:jc w:val="center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4D20EE" w:rsidRPr="00622BB7" w:rsidRDefault="004D20EE" w:rsidP="00513BE2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622BB7">
              <w:rPr>
                <w:color w:val="000000" w:themeColor="text1"/>
                <w:sz w:val="20"/>
                <w:szCs w:val="20"/>
              </w:rPr>
              <w:t>NC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4D20EE" w:rsidRPr="00622BB7" w:rsidRDefault="004D20EE" w:rsidP="00513BE2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622BB7">
              <w:rPr>
                <w:color w:val="000000" w:themeColor="text1"/>
                <w:sz w:val="20"/>
                <w:szCs w:val="20"/>
              </w:rPr>
              <w:t>Supplier evaluation records incomplete.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4D20EE" w:rsidRPr="00622BB7" w:rsidRDefault="004D20EE" w:rsidP="00513BE2">
            <w:pPr>
              <w:rPr>
                <w:color w:val="000000" w:themeColor="text1"/>
                <w:sz w:val="20"/>
                <w:szCs w:val="20"/>
              </w:rPr>
            </w:pPr>
            <w:r w:rsidRPr="00622BB7">
              <w:rPr>
                <w:color w:val="000000" w:themeColor="text1"/>
                <w:sz w:val="20"/>
                <w:szCs w:val="20"/>
              </w:rPr>
              <w:t>Conduct supplier evaluation and maintain approved supplier list</w:t>
            </w:r>
          </w:p>
        </w:tc>
        <w:tc>
          <w:tcPr>
            <w:tcW w:w="162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:rsidR="004D20EE" w:rsidRDefault="004D20EE" w:rsidP="00513BE2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622BB7">
              <w:rPr>
                <w:color w:val="000000" w:themeColor="text1"/>
                <w:sz w:val="20"/>
                <w:szCs w:val="20"/>
              </w:rPr>
              <w:t xml:space="preserve">16 SEPT 2025 </w:t>
            </w:r>
          </w:p>
          <w:p w:rsidR="004D20EE" w:rsidRPr="00622BB7" w:rsidRDefault="004D20EE" w:rsidP="00513BE2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622BB7">
              <w:rPr>
                <w:color w:val="000000" w:themeColor="text1"/>
                <w:sz w:val="20"/>
                <w:szCs w:val="20"/>
              </w:rPr>
              <w:t>C</w:t>
            </w:r>
          </w:p>
        </w:tc>
      </w:tr>
      <w:tr w:rsidR="004D20EE" w:rsidRPr="00096E82" w:rsidTr="00513BE2">
        <w:trPr>
          <w:cantSplit/>
          <w:trHeight w:val="336"/>
        </w:trPr>
        <w:tc>
          <w:tcPr>
            <w:tcW w:w="85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</w:tcPr>
          <w:p w:rsidR="004D20EE" w:rsidRPr="00096E82" w:rsidRDefault="004D20EE" w:rsidP="00513BE2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8.5</w:t>
            </w:r>
          </w:p>
          <w:p w:rsidR="004D20EE" w:rsidRPr="00096E82" w:rsidRDefault="004D20EE" w:rsidP="00513BE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4D20EE" w:rsidRPr="00622BB7" w:rsidRDefault="004D20EE" w:rsidP="00513BE2">
            <w:pPr>
              <w:rPr>
                <w:color w:val="000000" w:themeColor="text1"/>
                <w:sz w:val="20"/>
                <w:szCs w:val="20"/>
              </w:rPr>
            </w:pPr>
            <w:r w:rsidRPr="00622BB7">
              <w:rPr>
                <w:color w:val="000000" w:themeColor="text1"/>
                <w:sz w:val="20"/>
                <w:szCs w:val="20"/>
              </w:rPr>
              <w:t>CIL-QMS-M-2025</w:t>
            </w:r>
          </w:p>
          <w:p w:rsidR="004D20EE" w:rsidRPr="00622BB7" w:rsidRDefault="004D20EE" w:rsidP="00513BE2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4D20EE" w:rsidRPr="00622BB7" w:rsidRDefault="004D20EE" w:rsidP="00513BE2">
            <w:pPr>
              <w:jc w:val="center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4D20EE" w:rsidRPr="00622BB7" w:rsidRDefault="004D20EE" w:rsidP="00513BE2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622BB7">
              <w:rPr>
                <w:color w:val="000000" w:themeColor="text1"/>
                <w:sz w:val="20"/>
                <w:szCs w:val="20"/>
              </w:rPr>
              <w:t>C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4D20EE" w:rsidRPr="00622BB7" w:rsidRDefault="004D20EE" w:rsidP="00513BE2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4D20EE" w:rsidRPr="00622BB7" w:rsidRDefault="004D20EE" w:rsidP="00513BE2">
            <w:pPr>
              <w:rPr>
                <w:color w:val="000000" w:themeColor="text1"/>
                <w:sz w:val="20"/>
                <w:szCs w:val="20"/>
                <w:highlight w:val="yellow"/>
              </w:rPr>
            </w:pPr>
          </w:p>
        </w:tc>
        <w:tc>
          <w:tcPr>
            <w:tcW w:w="162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:rsidR="004D20EE" w:rsidRPr="00622BB7" w:rsidRDefault="004D20EE" w:rsidP="00513BE2">
            <w:pPr>
              <w:rPr>
                <w:color w:val="000000" w:themeColor="text1"/>
                <w:sz w:val="20"/>
                <w:szCs w:val="20"/>
              </w:rPr>
            </w:pPr>
          </w:p>
        </w:tc>
      </w:tr>
      <w:tr w:rsidR="004D20EE" w:rsidRPr="00096E82" w:rsidTr="00513BE2">
        <w:trPr>
          <w:cantSplit/>
          <w:trHeight w:val="324"/>
        </w:trPr>
        <w:tc>
          <w:tcPr>
            <w:tcW w:w="85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</w:tcPr>
          <w:p w:rsidR="004D20EE" w:rsidRPr="00096E82" w:rsidRDefault="004D20EE" w:rsidP="00513BE2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8.6</w:t>
            </w:r>
          </w:p>
          <w:p w:rsidR="004D20EE" w:rsidRPr="00096E82" w:rsidRDefault="004D20EE" w:rsidP="00513BE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4D20EE" w:rsidRPr="00096E82" w:rsidRDefault="004D20EE" w:rsidP="00513BE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CIL-QMS-M-2025</w:t>
            </w:r>
          </w:p>
          <w:p w:rsidR="004D20EE" w:rsidRPr="00096E82" w:rsidRDefault="004D20EE" w:rsidP="00513BE2">
            <w:pPr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4D20EE" w:rsidRPr="00096E82" w:rsidRDefault="004D20EE" w:rsidP="00513BE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4D20EE" w:rsidRPr="00096E82" w:rsidRDefault="004D20EE" w:rsidP="00513BE2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C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4D20EE" w:rsidRPr="00096E82" w:rsidRDefault="004D20EE" w:rsidP="00513BE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4D20EE" w:rsidRPr="00096E82" w:rsidRDefault="004D20EE" w:rsidP="00513BE2">
            <w:pPr>
              <w:rPr>
                <w:sz w:val="20"/>
                <w:szCs w:val="20"/>
              </w:rPr>
            </w:pPr>
          </w:p>
        </w:tc>
        <w:tc>
          <w:tcPr>
            <w:tcW w:w="162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:rsidR="004D20EE" w:rsidRPr="00096E82" w:rsidRDefault="004D20EE" w:rsidP="00513BE2">
            <w:pPr>
              <w:rPr>
                <w:sz w:val="20"/>
                <w:szCs w:val="20"/>
              </w:rPr>
            </w:pPr>
          </w:p>
        </w:tc>
      </w:tr>
      <w:tr w:rsidR="004D20EE" w:rsidRPr="00096E82" w:rsidTr="00513BE2">
        <w:trPr>
          <w:cantSplit/>
          <w:trHeight w:val="469"/>
        </w:trPr>
        <w:tc>
          <w:tcPr>
            <w:tcW w:w="85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</w:tcPr>
          <w:p w:rsidR="004D20EE" w:rsidRPr="00096E82" w:rsidRDefault="004D20EE" w:rsidP="00513BE2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8.7</w:t>
            </w:r>
          </w:p>
          <w:p w:rsidR="004D20EE" w:rsidRPr="00096E82" w:rsidRDefault="004D20EE" w:rsidP="00513BE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4D20EE" w:rsidRPr="00096E82" w:rsidRDefault="004D20EE" w:rsidP="00513BE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CIL-QMS-M-2025</w:t>
            </w:r>
          </w:p>
          <w:p w:rsidR="004D20EE" w:rsidRPr="00096E82" w:rsidRDefault="004D20EE" w:rsidP="00513BE2">
            <w:pPr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4D20EE" w:rsidRPr="00096E82" w:rsidRDefault="004D20EE" w:rsidP="00513BE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4D20EE" w:rsidRPr="00096E82" w:rsidRDefault="004D20EE" w:rsidP="00513BE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4D20EE" w:rsidRPr="00096E82" w:rsidRDefault="004D20EE" w:rsidP="00513BE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4D20EE" w:rsidRPr="00096E82" w:rsidRDefault="004D20EE" w:rsidP="00513BE2">
            <w:pPr>
              <w:rPr>
                <w:sz w:val="20"/>
                <w:szCs w:val="20"/>
              </w:rPr>
            </w:pPr>
          </w:p>
        </w:tc>
        <w:tc>
          <w:tcPr>
            <w:tcW w:w="162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:rsidR="004D20EE" w:rsidRPr="00096E82" w:rsidRDefault="004D20EE" w:rsidP="00513BE2">
            <w:pPr>
              <w:rPr>
                <w:sz w:val="20"/>
                <w:szCs w:val="20"/>
              </w:rPr>
            </w:pPr>
          </w:p>
        </w:tc>
      </w:tr>
      <w:tr w:rsidR="004D20EE" w:rsidRPr="00096E82" w:rsidTr="00513BE2">
        <w:trPr>
          <w:cantSplit/>
          <w:trHeight w:val="523"/>
        </w:trPr>
        <w:tc>
          <w:tcPr>
            <w:tcW w:w="85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</w:tcPr>
          <w:p w:rsidR="004D20EE" w:rsidRPr="00096E82" w:rsidRDefault="004D20EE" w:rsidP="00513BE2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9.1</w:t>
            </w:r>
          </w:p>
          <w:p w:rsidR="004D20EE" w:rsidRPr="00096E82" w:rsidRDefault="004D20EE" w:rsidP="00513BE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4D20EE" w:rsidRPr="00096E82" w:rsidRDefault="004D20EE" w:rsidP="00513BE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CIL-QMS-M-2025</w:t>
            </w:r>
          </w:p>
          <w:p w:rsidR="004D20EE" w:rsidRPr="00096E82" w:rsidRDefault="004D20EE" w:rsidP="00513BE2">
            <w:pPr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4D20EE" w:rsidRPr="00096E82" w:rsidRDefault="004D20EE" w:rsidP="00513BE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4D20EE" w:rsidRPr="00096E82" w:rsidRDefault="004D20EE" w:rsidP="00513BE2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C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4D20EE" w:rsidRPr="00096E82" w:rsidRDefault="004D20EE" w:rsidP="00513BE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4D20EE" w:rsidRPr="00096E82" w:rsidRDefault="004D20EE" w:rsidP="00513BE2">
            <w:pPr>
              <w:rPr>
                <w:sz w:val="20"/>
                <w:szCs w:val="20"/>
              </w:rPr>
            </w:pPr>
          </w:p>
        </w:tc>
        <w:tc>
          <w:tcPr>
            <w:tcW w:w="162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:rsidR="004D20EE" w:rsidRPr="00096E82" w:rsidRDefault="004D20EE" w:rsidP="00513BE2">
            <w:pPr>
              <w:rPr>
                <w:sz w:val="20"/>
                <w:szCs w:val="20"/>
              </w:rPr>
            </w:pPr>
          </w:p>
        </w:tc>
      </w:tr>
      <w:tr w:rsidR="004D20EE" w:rsidRPr="00096E82" w:rsidTr="00513BE2">
        <w:trPr>
          <w:cantSplit/>
          <w:trHeight w:val="523"/>
        </w:trPr>
        <w:tc>
          <w:tcPr>
            <w:tcW w:w="85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</w:tcPr>
          <w:p w:rsidR="004D20EE" w:rsidRPr="00096E82" w:rsidRDefault="004D20EE" w:rsidP="00513BE2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9.2</w:t>
            </w:r>
          </w:p>
          <w:p w:rsidR="004D20EE" w:rsidRPr="00096E82" w:rsidRDefault="004D20EE" w:rsidP="00513BE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4D20EE" w:rsidRPr="00096E82" w:rsidRDefault="004D20EE" w:rsidP="00513BE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CIL-QMS-M-2025</w:t>
            </w:r>
          </w:p>
          <w:p w:rsidR="004D20EE" w:rsidRPr="00096E82" w:rsidRDefault="004D20EE" w:rsidP="00513BE2">
            <w:pPr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4D20EE" w:rsidRPr="00096E82" w:rsidRDefault="004D20EE" w:rsidP="00513BE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4D20EE" w:rsidRPr="00096E82" w:rsidRDefault="004D20EE" w:rsidP="00513BE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 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4D20EE" w:rsidRPr="00096E82" w:rsidRDefault="004D20EE" w:rsidP="00513BE2">
            <w:pPr>
              <w:rPr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4D20EE" w:rsidRPr="00096E82" w:rsidRDefault="004D20EE" w:rsidP="00513BE2">
            <w:pPr>
              <w:rPr>
                <w:sz w:val="20"/>
                <w:szCs w:val="20"/>
              </w:rPr>
            </w:pPr>
          </w:p>
        </w:tc>
        <w:tc>
          <w:tcPr>
            <w:tcW w:w="162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:rsidR="004D20EE" w:rsidRPr="00096E82" w:rsidRDefault="004D20EE" w:rsidP="00513BE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4D20EE" w:rsidRPr="00096E82" w:rsidTr="00513BE2">
        <w:trPr>
          <w:cantSplit/>
          <w:trHeight w:val="523"/>
        </w:trPr>
        <w:tc>
          <w:tcPr>
            <w:tcW w:w="85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</w:tcPr>
          <w:p w:rsidR="004D20EE" w:rsidRPr="00096E82" w:rsidRDefault="004D20EE" w:rsidP="00513BE2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9.3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4D20EE" w:rsidRPr="00096E82" w:rsidRDefault="004D20EE" w:rsidP="00513BE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CIL-QMS-M-2025</w:t>
            </w:r>
          </w:p>
          <w:p w:rsidR="004D20EE" w:rsidRPr="00096E82" w:rsidRDefault="004D20EE" w:rsidP="00513BE2">
            <w:pPr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4D20EE" w:rsidRPr="00096E82" w:rsidRDefault="004D20EE" w:rsidP="00513BE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4D20EE" w:rsidRPr="00096E82" w:rsidRDefault="004D20EE" w:rsidP="00513BE2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C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4D20EE" w:rsidRPr="00096E82" w:rsidRDefault="004D20EE" w:rsidP="00513BE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4D20EE" w:rsidRPr="00096E82" w:rsidRDefault="004D20EE" w:rsidP="00513BE2">
            <w:pPr>
              <w:rPr>
                <w:sz w:val="20"/>
                <w:szCs w:val="20"/>
              </w:rPr>
            </w:pPr>
          </w:p>
        </w:tc>
        <w:tc>
          <w:tcPr>
            <w:tcW w:w="162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:rsidR="004D20EE" w:rsidRPr="00096E82" w:rsidRDefault="004D20EE" w:rsidP="00513BE2">
            <w:pPr>
              <w:rPr>
                <w:sz w:val="20"/>
                <w:szCs w:val="20"/>
              </w:rPr>
            </w:pPr>
          </w:p>
        </w:tc>
      </w:tr>
      <w:tr w:rsidR="004D20EE" w:rsidRPr="00096E82" w:rsidTr="00513BE2">
        <w:trPr>
          <w:cantSplit/>
          <w:trHeight w:val="523"/>
        </w:trPr>
        <w:tc>
          <w:tcPr>
            <w:tcW w:w="85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</w:tcPr>
          <w:p w:rsidR="004D20EE" w:rsidRPr="00096E82" w:rsidRDefault="004D20EE" w:rsidP="00513BE2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10.0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4D20EE" w:rsidRPr="00096E82" w:rsidRDefault="004D20EE" w:rsidP="00513BE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CIL-QMS-M-2025</w:t>
            </w:r>
          </w:p>
          <w:p w:rsidR="004D20EE" w:rsidRPr="00096E82" w:rsidRDefault="004D20EE" w:rsidP="00513BE2">
            <w:pPr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4D20EE" w:rsidRPr="00096E82" w:rsidRDefault="004D20EE" w:rsidP="00513BE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4D20EE" w:rsidRPr="00096E82" w:rsidRDefault="004D20EE" w:rsidP="00513BE2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C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4D20EE" w:rsidRPr="00096E82" w:rsidRDefault="004D20EE" w:rsidP="00513BE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4D20EE" w:rsidRPr="00096E82" w:rsidRDefault="004D20EE" w:rsidP="00513BE2">
            <w:pPr>
              <w:rPr>
                <w:sz w:val="20"/>
                <w:szCs w:val="20"/>
              </w:rPr>
            </w:pPr>
          </w:p>
        </w:tc>
        <w:tc>
          <w:tcPr>
            <w:tcW w:w="162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:rsidR="004D20EE" w:rsidRPr="00096E82" w:rsidRDefault="004D20EE" w:rsidP="00513BE2">
            <w:pPr>
              <w:rPr>
                <w:sz w:val="20"/>
                <w:szCs w:val="20"/>
              </w:rPr>
            </w:pPr>
          </w:p>
        </w:tc>
      </w:tr>
    </w:tbl>
    <w:p w:rsidR="004D20EE" w:rsidRPr="00096E82" w:rsidRDefault="004D20EE" w:rsidP="004D20EE"/>
    <w:p w:rsidR="00A05FD9" w:rsidRDefault="00A05FD9">
      <w:bookmarkStart w:id="0" w:name="_GoBack"/>
      <w:bookmarkEnd w:id="0"/>
    </w:p>
    <w:sectPr w:rsidR="00A05FD9" w:rsidSect="00B051B1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신명조">
    <w:altName w:val="Malgun Gothic"/>
    <w:charset w:val="81"/>
    <w:family w:val="auto"/>
    <w:pitch w:val="default"/>
    <w:sig w:usb0="00000000" w:usb1="00000000" w:usb2="00000010" w:usb3="00000000" w:csb0="0008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0EE"/>
    <w:rsid w:val="004D20EE"/>
    <w:rsid w:val="00A05FD9"/>
    <w:rsid w:val="00B05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CA975CA-4F00-44E5-8B00-5F66C926F5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D20E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qFormat/>
    <w:rsid w:val="004D20EE"/>
    <w:pPr>
      <w:widowControl w:val="0"/>
      <w:tabs>
        <w:tab w:val="center" w:pos="4252"/>
        <w:tab w:val="right" w:pos="8504"/>
      </w:tabs>
      <w:wordWrap w:val="0"/>
      <w:snapToGrid w:val="0"/>
      <w:jc w:val="both"/>
    </w:pPr>
    <w:rPr>
      <w:rFonts w:eastAsia="Courier New"/>
      <w:kern w:val="2"/>
      <w:sz w:val="20"/>
      <w:szCs w:val="20"/>
      <w:lang w:eastAsia="ko-KR"/>
    </w:rPr>
  </w:style>
  <w:style w:type="character" w:customStyle="1" w:styleId="HeaderChar">
    <w:name w:val="Header Char"/>
    <w:basedOn w:val="DefaultParagraphFont"/>
    <w:link w:val="Header"/>
    <w:qFormat/>
    <w:rsid w:val="004D20EE"/>
    <w:rPr>
      <w:rFonts w:ascii="Times New Roman" w:eastAsia="Courier New" w:hAnsi="Times New Roman" w:cs="Times New Roman"/>
      <w:kern w:val="2"/>
      <w:sz w:val="20"/>
      <w:szCs w:val="20"/>
      <w:lang w:val="en-IN"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403</Words>
  <Characters>2298</Characters>
  <Application>Microsoft Office Word</Application>
  <DocSecurity>0</DocSecurity>
  <Lines>19</Lines>
  <Paragraphs>5</Paragraphs>
  <ScaleCrop>false</ScaleCrop>
  <Company/>
  <LinksUpToDate>false</LinksUpToDate>
  <CharactersWithSpaces>2696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KVQA</dc:creator>
  <cp:keywords/>
  <dc:description/>
  <cp:lastModifiedBy>KVQA</cp:lastModifiedBy>
  <cp:revision>3</cp:revision>
  <dcterms:created xsi:type="dcterms:W3CDTF">2026-05-18T08:18:00Z</dcterms:created>
  <dcterms:modified xsi:type="dcterms:W3CDTF">2026-05-18T08:19:00Z</dcterms:modified>
</cp:coreProperties>
</file>