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8E97" w14:textId="77777777" w:rsidR="00AB3FF0" w:rsidRPr="00146F41" w:rsidRDefault="00AB3FF0" w:rsidP="00AB3FF0">
      <w:pPr>
        <w:spacing w:after="0" w:line="432" w:lineRule="atLeast"/>
        <w:jc w:val="center"/>
        <w:rPr>
          <w:rFonts w:ascii="Tahoma" w:eastAsia="Times New Roman" w:hAnsi="Tahoma" w:cs="Tahoma"/>
          <w:color w:val="000000"/>
          <w:szCs w:val="20"/>
        </w:rPr>
      </w:pPr>
      <w:r>
        <w:rPr>
          <w:rFonts w:ascii="Tahoma" w:eastAsia="Times New Roman" w:hAnsi="Tahoma" w:cs="Tahoma"/>
          <w:noProof/>
          <w:color w:val="000000"/>
          <w:szCs w:val="20"/>
          <w:lang w:bidi="ar-SA"/>
        </w:rPr>
        <w:drawing>
          <wp:inline distT="0" distB="0" distL="0" distR="0" wp14:anchorId="0E501E76" wp14:editId="32AD48A5">
            <wp:extent cx="3502025" cy="741680"/>
            <wp:effectExtent l="19050" t="0" r="3175" b="0"/>
            <wp:docPr id="1" name="Picture 1" descr="\\hpacad01.cencol.ca\pdrive\NPERSH\sws110\w09_midterm\version_a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pacad01.cencol.ca\pdrive\NPERSH\sws110\w09_midterm\version_a\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4EBE8" w14:textId="77777777" w:rsidR="00AB3FF0" w:rsidRPr="00146F41" w:rsidRDefault="00B93957" w:rsidP="00AB3FF0">
      <w:pPr>
        <w:jc w:val="center"/>
        <w:rPr>
          <w:kern w:val="36"/>
          <w:sz w:val="16"/>
          <w:szCs w:val="16"/>
        </w:rPr>
      </w:pPr>
      <w:r>
        <w:rPr>
          <w:kern w:val="36"/>
          <w:sz w:val="16"/>
          <w:szCs w:val="16"/>
        </w:rPr>
        <w:t xml:space="preserve">939 Progress </w:t>
      </w:r>
      <w:r w:rsidR="00AB3FF0" w:rsidRPr="00146F41">
        <w:rPr>
          <w:kern w:val="36"/>
          <w:sz w:val="16"/>
          <w:szCs w:val="16"/>
        </w:rPr>
        <w:t>Avenue, Scarborough, Ontario, Canada M1</w:t>
      </w:r>
      <w:r>
        <w:rPr>
          <w:kern w:val="36"/>
          <w:sz w:val="16"/>
          <w:szCs w:val="16"/>
        </w:rPr>
        <w:t>G</w:t>
      </w:r>
      <w:r w:rsidR="00AB3FF0" w:rsidRPr="00146F41">
        <w:rPr>
          <w:kern w:val="36"/>
          <w:sz w:val="16"/>
          <w:szCs w:val="16"/>
        </w:rPr>
        <w:t xml:space="preserve"> </w:t>
      </w:r>
      <w:r>
        <w:rPr>
          <w:kern w:val="36"/>
          <w:sz w:val="16"/>
          <w:szCs w:val="16"/>
        </w:rPr>
        <w:t>3T8</w:t>
      </w:r>
    </w:p>
    <w:p w14:paraId="6EF2C296" w14:textId="688A512E" w:rsidR="00BD67CB" w:rsidRDefault="00405E6C" w:rsidP="000A185E">
      <w:pPr>
        <w:spacing w:after="0" w:line="432" w:lineRule="atLeast"/>
        <w:jc w:val="center"/>
        <w:rPr>
          <w:rStyle w:val="TitleChar"/>
          <w:sz w:val="44"/>
        </w:rPr>
      </w:pPr>
      <w:r>
        <w:rPr>
          <w:rStyle w:val="TitleChar"/>
          <w:sz w:val="44"/>
        </w:rPr>
        <w:t>F</w:t>
      </w:r>
      <w:r>
        <w:rPr>
          <w:rStyle w:val="TitleChar"/>
          <w:sz w:val="24"/>
        </w:rPr>
        <w:t xml:space="preserve">inal  </w:t>
      </w:r>
      <w:r>
        <w:rPr>
          <w:rStyle w:val="TitleChar"/>
          <w:sz w:val="44"/>
        </w:rPr>
        <w:t>E</w:t>
      </w:r>
      <w:r>
        <w:rPr>
          <w:rStyle w:val="TitleChar"/>
          <w:sz w:val="24"/>
        </w:rPr>
        <w:t>xam</w:t>
      </w:r>
      <w:r w:rsidR="00EE6E5B">
        <w:rPr>
          <w:rStyle w:val="TitleChar"/>
          <w:sz w:val="24"/>
        </w:rPr>
        <w:t xml:space="preserve"> </w:t>
      </w:r>
      <w:r w:rsidR="00BD67CB">
        <w:rPr>
          <w:rStyle w:val="TitleChar"/>
          <w:sz w:val="24"/>
        </w:rPr>
        <w:t>(</w:t>
      </w:r>
      <w:r w:rsidR="00EE6E5B" w:rsidRPr="00BD67CB">
        <w:rPr>
          <w:rStyle w:val="TitleChar"/>
          <w:sz w:val="28"/>
          <w:szCs w:val="56"/>
        </w:rPr>
        <w:t>Hands</w:t>
      </w:r>
      <w:r w:rsidR="00BD67CB">
        <w:rPr>
          <w:rStyle w:val="TitleChar"/>
          <w:sz w:val="28"/>
          <w:szCs w:val="56"/>
        </w:rPr>
        <w:t xml:space="preserve"> </w:t>
      </w:r>
      <w:r w:rsidR="00EE6E5B" w:rsidRPr="00BD67CB">
        <w:rPr>
          <w:rStyle w:val="TitleChar"/>
          <w:sz w:val="28"/>
          <w:szCs w:val="56"/>
        </w:rPr>
        <w:t>on</w:t>
      </w:r>
      <w:r w:rsidR="00BD67CB">
        <w:rPr>
          <w:rStyle w:val="TitleChar"/>
          <w:sz w:val="28"/>
          <w:szCs w:val="56"/>
        </w:rPr>
        <w:t>)</w:t>
      </w:r>
      <w:r>
        <w:rPr>
          <w:rStyle w:val="TitleChar"/>
          <w:sz w:val="24"/>
        </w:rPr>
        <w:t xml:space="preserve"> </w:t>
      </w:r>
      <w:r w:rsidR="000D2FA5">
        <w:rPr>
          <w:rStyle w:val="TitleChar"/>
          <w:sz w:val="44"/>
        </w:rPr>
        <w:br/>
        <w:t>COMP2</w:t>
      </w:r>
      <w:r>
        <w:rPr>
          <w:rStyle w:val="TitleChar"/>
          <w:sz w:val="44"/>
        </w:rPr>
        <w:t>14</w:t>
      </w:r>
      <w:r w:rsidR="000D2FA5">
        <w:rPr>
          <w:rStyle w:val="TitleChar"/>
          <w:sz w:val="44"/>
        </w:rPr>
        <w:t xml:space="preserve"> </w:t>
      </w:r>
    </w:p>
    <w:p w14:paraId="16AAEDD6" w14:textId="2851B918" w:rsidR="0061077B" w:rsidRPr="000A185E" w:rsidRDefault="00BD67CB" w:rsidP="000A185E">
      <w:pPr>
        <w:spacing w:after="0" w:line="432" w:lineRule="atLeast"/>
        <w:jc w:val="center"/>
        <w:rPr>
          <w:rStyle w:val="Emphasis"/>
          <w:sz w:val="28"/>
          <w:szCs w:val="28"/>
        </w:rPr>
      </w:pPr>
      <w:proofErr w:type="spellStart"/>
      <w:r w:rsidRPr="00BD67CB">
        <w:rPr>
          <w:rStyle w:val="TitleChar"/>
          <w:i/>
          <w:iCs/>
          <w:sz w:val="28"/>
          <w:szCs w:val="36"/>
        </w:rPr>
        <w:t>Prof.Zoran</w:t>
      </w:r>
      <w:proofErr w:type="spellEnd"/>
      <w:r w:rsidRPr="00BD67CB">
        <w:rPr>
          <w:rStyle w:val="TitleChar"/>
          <w:i/>
          <w:iCs/>
          <w:sz w:val="28"/>
          <w:szCs w:val="36"/>
        </w:rPr>
        <w:t xml:space="preserve"> </w:t>
      </w:r>
      <w:proofErr w:type="spellStart"/>
      <w:r w:rsidRPr="00BD67CB">
        <w:rPr>
          <w:rStyle w:val="TitleChar"/>
          <w:i/>
          <w:iCs/>
          <w:sz w:val="28"/>
          <w:szCs w:val="36"/>
        </w:rPr>
        <w:t>Sarajlic</w:t>
      </w:r>
      <w:proofErr w:type="spellEnd"/>
      <w:r w:rsidR="00AB3FF0" w:rsidRPr="00BD67CB">
        <w:rPr>
          <w:rStyle w:val="TitleChar"/>
          <w:i/>
          <w:iCs/>
          <w:sz w:val="28"/>
          <w:szCs w:val="36"/>
        </w:rPr>
        <w:br/>
      </w:r>
      <w:r w:rsidR="00142BF2">
        <w:rPr>
          <w:rStyle w:val="Emphasis"/>
          <w:i w:val="0"/>
          <w:sz w:val="28"/>
          <w:szCs w:val="28"/>
        </w:rPr>
        <w:t>Win</w:t>
      </w:r>
      <w:r w:rsidR="00B7645A">
        <w:rPr>
          <w:rStyle w:val="Emphasis"/>
          <w:i w:val="0"/>
          <w:sz w:val="28"/>
          <w:szCs w:val="28"/>
        </w:rPr>
        <w:t xml:space="preserve"> </w:t>
      </w:r>
      <w:r w:rsidR="000D2FA5">
        <w:rPr>
          <w:rStyle w:val="Emphasis"/>
          <w:i w:val="0"/>
          <w:sz w:val="28"/>
          <w:szCs w:val="28"/>
        </w:rPr>
        <w:t xml:space="preserve"> 20</w:t>
      </w:r>
      <w:r w:rsidR="00CF7269">
        <w:rPr>
          <w:rStyle w:val="Emphasis"/>
          <w:i w:val="0"/>
          <w:sz w:val="28"/>
          <w:szCs w:val="28"/>
        </w:rPr>
        <w:t>2</w:t>
      </w:r>
      <w:r w:rsidR="00142BF2">
        <w:rPr>
          <w:rStyle w:val="Emphasis"/>
          <w:i w:val="0"/>
          <w:sz w:val="28"/>
          <w:szCs w:val="28"/>
        </w:rPr>
        <w:t>3</w:t>
      </w:r>
    </w:p>
    <w:p w14:paraId="3672FA51" w14:textId="57AF615E" w:rsidR="004C134F" w:rsidRPr="000C0A28" w:rsidRDefault="0061077B" w:rsidP="0061077B">
      <w:pPr>
        <w:spacing w:after="0" w:line="432" w:lineRule="atLeast"/>
        <w:rPr>
          <w:rStyle w:val="Emphasis"/>
          <w:rFonts w:cstheme="minorHAnsi"/>
          <w:i w:val="0"/>
          <w:sz w:val="24"/>
          <w:szCs w:val="24"/>
        </w:rPr>
      </w:pPr>
      <w:r w:rsidRPr="000C0A28">
        <w:rPr>
          <w:rStyle w:val="Emphasis"/>
          <w:rFonts w:cstheme="minorHAnsi"/>
          <w:i w:val="0"/>
          <w:sz w:val="24"/>
          <w:szCs w:val="24"/>
        </w:rPr>
        <w:t>This is an open-book test, and you can use any resources (e.g., lecture notes, examples, your assignments, etc.)</w:t>
      </w:r>
      <w:r w:rsidR="00FE4022" w:rsidRPr="000C0A28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Pr="000C0A28">
        <w:rPr>
          <w:rStyle w:val="Emphasis"/>
          <w:rFonts w:cstheme="minorHAnsi"/>
          <w:i w:val="0"/>
          <w:sz w:val="24"/>
          <w:szCs w:val="24"/>
        </w:rPr>
        <w:t xml:space="preserve">that you feel may help. However you are not allowed to communicate with anyone during the test. </w:t>
      </w:r>
      <w:r w:rsidR="004C134F" w:rsidRPr="000C0A28">
        <w:rPr>
          <w:rStyle w:val="Emphasis"/>
          <w:rFonts w:cstheme="minorHAnsi"/>
          <w:i w:val="0"/>
          <w:sz w:val="24"/>
          <w:szCs w:val="24"/>
        </w:rPr>
        <w:t>Please keep in mind that y</w:t>
      </w:r>
      <w:r w:rsidR="00AB3FF0" w:rsidRPr="000C0A28">
        <w:rPr>
          <w:rStyle w:val="Emphasis"/>
          <w:rFonts w:cstheme="minorHAnsi"/>
          <w:i w:val="0"/>
          <w:sz w:val="24"/>
          <w:szCs w:val="24"/>
        </w:rPr>
        <w:t xml:space="preserve">ou are responsible for securing your own code. You will be penalized if another person has your code, or similar </w:t>
      </w:r>
      <w:r w:rsidR="008B76C0" w:rsidRPr="000C0A28">
        <w:rPr>
          <w:rStyle w:val="Emphasis"/>
          <w:rFonts w:cstheme="minorHAnsi"/>
          <w:i w:val="0"/>
          <w:sz w:val="24"/>
          <w:szCs w:val="24"/>
        </w:rPr>
        <w:t>with</w:t>
      </w:r>
      <w:r w:rsidR="00AB3FF0" w:rsidRPr="000C0A28">
        <w:rPr>
          <w:rStyle w:val="Emphasis"/>
          <w:rFonts w:cstheme="minorHAnsi"/>
          <w:i w:val="0"/>
          <w:sz w:val="24"/>
          <w:szCs w:val="24"/>
        </w:rPr>
        <w:t xml:space="preserve"> your code.</w:t>
      </w:r>
    </w:p>
    <w:p w14:paraId="73F9CB84" w14:textId="77777777" w:rsidR="00E9124B" w:rsidRPr="000C0A28" w:rsidRDefault="00E9124B" w:rsidP="0061077B">
      <w:pPr>
        <w:spacing w:after="0" w:line="432" w:lineRule="atLeast"/>
        <w:rPr>
          <w:rStyle w:val="Emphasis"/>
          <w:rFonts w:cstheme="minorHAnsi"/>
          <w:i w:val="0"/>
          <w:sz w:val="24"/>
          <w:szCs w:val="24"/>
        </w:rPr>
      </w:pPr>
    </w:p>
    <w:p w14:paraId="51017BD7" w14:textId="77777777" w:rsidR="0061077B" w:rsidRPr="000C0A28" w:rsidRDefault="0061077B" w:rsidP="0061077B">
      <w:pPr>
        <w:rPr>
          <w:sz w:val="24"/>
          <w:szCs w:val="24"/>
        </w:rPr>
      </w:pPr>
      <w:r w:rsidRPr="000C0A28">
        <w:rPr>
          <w:sz w:val="24"/>
          <w:szCs w:val="24"/>
        </w:rPr>
        <w:t xml:space="preserve">Instructions: </w:t>
      </w:r>
      <w:r w:rsidRPr="000C0A28">
        <w:rPr>
          <w:b/>
          <w:sz w:val="24"/>
          <w:szCs w:val="24"/>
        </w:rPr>
        <w:t>Be sure to read the following general instructions carefully</w:t>
      </w:r>
      <w:r w:rsidRPr="000C0A28">
        <w:rPr>
          <w:sz w:val="24"/>
          <w:szCs w:val="24"/>
        </w:rPr>
        <w:t>:</w:t>
      </w:r>
    </w:p>
    <w:p w14:paraId="40F8CEBB" w14:textId="77777777" w:rsidR="0061077B" w:rsidRPr="000C0A28" w:rsidRDefault="0061077B" w:rsidP="0061077B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C0A28">
        <w:rPr>
          <w:sz w:val="24"/>
          <w:szCs w:val="24"/>
        </w:rPr>
        <w:t>This test must be completed individually by all students</w:t>
      </w:r>
    </w:p>
    <w:p w14:paraId="46F07827" w14:textId="47B77F6F" w:rsidR="00FA714A" w:rsidRPr="000C0A28" w:rsidRDefault="0061077B" w:rsidP="00E87E92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C0A28">
        <w:rPr>
          <w:sz w:val="24"/>
          <w:szCs w:val="24"/>
        </w:rPr>
        <w:t xml:space="preserve">Submit your solution </w:t>
      </w:r>
      <w:r w:rsidRPr="000C0A28">
        <w:rPr>
          <w:b/>
          <w:sz w:val="24"/>
          <w:szCs w:val="24"/>
        </w:rPr>
        <w:t xml:space="preserve">through </w:t>
      </w:r>
      <w:proofErr w:type="spellStart"/>
      <w:r w:rsidR="00030CCF" w:rsidRPr="000C0A28">
        <w:rPr>
          <w:b/>
          <w:sz w:val="24"/>
          <w:szCs w:val="24"/>
        </w:rPr>
        <w:t>dropbox</w:t>
      </w:r>
      <w:proofErr w:type="spellEnd"/>
      <w:r w:rsidR="00030CCF" w:rsidRPr="000C0A28">
        <w:rPr>
          <w:b/>
          <w:sz w:val="24"/>
          <w:szCs w:val="24"/>
        </w:rPr>
        <w:t xml:space="preserve"> for Final Test Hans-on</w:t>
      </w:r>
      <w:r w:rsidR="009E1513" w:rsidRPr="000C0A28">
        <w:rPr>
          <w:b/>
          <w:sz w:val="24"/>
          <w:szCs w:val="24"/>
        </w:rPr>
        <w:t xml:space="preserve"> within class time</w:t>
      </w:r>
      <w:r w:rsidRPr="000C0A28">
        <w:rPr>
          <w:sz w:val="24"/>
          <w:szCs w:val="24"/>
        </w:rPr>
        <w:t xml:space="preserve">. You must name your submission according to the following rule: </w:t>
      </w:r>
      <w:r w:rsidRPr="000C0A28">
        <w:rPr>
          <w:b/>
          <w:sz w:val="24"/>
          <w:szCs w:val="24"/>
        </w:rPr>
        <w:t>studentID(yourlast</w:t>
      </w:r>
      <w:r w:rsidR="004C134F" w:rsidRPr="000C0A28">
        <w:rPr>
          <w:b/>
          <w:sz w:val="24"/>
          <w:szCs w:val="24"/>
        </w:rPr>
        <w:t>name)_</w:t>
      </w:r>
      <w:r w:rsidR="00405E6C" w:rsidRPr="000C0A28">
        <w:rPr>
          <w:b/>
          <w:sz w:val="24"/>
          <w:szCs w:val="24"/>
        </w:rPr>
        <w:t>FinalExam</w:t>
      </w:r>
      <w:r w:rsidRPr="000C0A28">
        <w:rPr>
          <w:b/>
          <w:sz w:val="24"/>
          <w:szCs w:val="24"/>
        </w:rPr>
        <w:t>.</w:t>
      </w:r>
      <w:r w:rsidR="00405E6C" w:rsidRPr="000C0A28">
        <w:rPr>
          <w:b/>
          <w:sz w:val="24"/>
          <w:szCs w:val="24"/>
        </w:rPr>
        <w:t>doc</w:t>
      </w:r>
      <w:r w:rsidR="00405E6C" w:rsidRPr="000C0A28">
        <w:rPr>
          <w:sz w:val="24"/>
          <w:szCs w:val="24"/>
        </w:rPr>
        <w:t xml:space="preserve"> </w:t>
      </w:r>
    </w:p>
    <w:p w14:paraId="79195A73" w14:textId="77777777" w:rsidR="00012105" w:rsidRPr="000C0A28" w:rsidRDefault="00012105" w:rsidP="00012105">
      <w:pPr>
        <w:spacing w:after="0" w:line="240" w:lineRule="auto"/>
        <w:ind w:left="1080"/>
        <w:rPr>
          <w:sz w:val="24"/>
          <w:szCs w:val="24"/>
        </w:rPr>
      </w:pPr>
    </w:p>
    <w:p w14:paraId="4AA8C47F" w14:textId="11BE44F3" w:rsidR="00E87E92" w:rsidRPr="000C0A28" w:rsidRDefault="0096723F" w:rsidP="00E87E92">
      <w:pPr>
        <w:rPr>
          <w:b/>
          <w:sz w:val="24"/>
          <w:szCs w:val="24"/>
          <w:u w:val="single"/>
        </w:rPr>
      </w:pPr>
      <w:r w:rsidRPr="000C0A28">
        <w:rPr>
          <w:b/>
          <w:sz w:val="24"/>
          <w:szCs w:val="24"/>
          <w:u w:val="single"/>
        </w:rPr>
        <w:t>Questions</w:t>
      </w:r>
      <w:r w:rsidR="000D2FA5" w:rsidRPr="000C0A28">
        <w:rPr>
          <w:b/>
          <w:sz w:val="24"/>
          <w:szCs w:val="24"/>
          <w:u w:val="single"/>
        </w:rPr>
        <w:t xml:space="preserve"> [</w:t>
      </w:r>
      <w:r w:rsidR="003A4B89" w:rsidRPr="000C0A28">
        <w:rPr>
          <w:b/>
          <w:sz w:val="24"/>
          <w:szCs w:val="24"/>
          <w:u w:val="single"/>
        </w:rPr>
        <w:t>1</w:t>
      </w:r>
      <w:r w:rsidR="00030CCF" w:rsidRPr="000C0A28">
        <w:rPr>
          <w:b/>
          <w:sz w:val="24"/>
          <w:szCs w:val="24"/>
          <w:u w:val="single"/>
        </w:rPr>
        <w:t>2</w:t>
      </w:r>
      <w:r w:rsidR="00E87E92" w:rsidRPr="000C0A28">
        <w:rPr>
          <w:b/>
          <w:sz w:val="24"/>
          <w:szCs w:val="24"/>
          <w:u w:val="single"/>
        </w:rPr>
        <w:t xml:space="preserve"> marks] </w:t>
      </w:r>
    </w:p>
    <w:p w14:paraId="331BF686" w14:textId="253BB295" w:rsidR="00142BF2" w:rsidRDefault="002E0C5A" w:rsidP="00142BF2">
      <w:pPr>
        <w:pStyle w:val="NormalWeb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142BF2">
        <w:rPr>
          <w:rFonts w:asciiTheme="minorHAnsi" w:hAnsiTheme="minorHAnsi"/>
          <w:b/>
          <w:bCs/>
        </w:rPr>
        <w:t xml:space="preserve">[5 marks]    </w:t>
      </w:r>
      <w:r w:rsidRPr="00142BF2">
        <w:rPr>
          <w:rFonts w:asciiTheme="minorHAnsi" w:hAnsiTheme="minorHAnsi"/>
          <w:b/>
        </w:rPr>
        <w:t xml:space="preserve"> </w:t>
      </w:r>
      <w:r w:rsidR="00142BF2" w:rsidRPr="00142BF2">
        <w:rPr>
          <w:rFonts w:asciiTheme="minorHAnsi" w:hAnsiTheme="minorHAnsi"/>
        </w:rPr>
        <w:t xml:space="preserve">Assignment : Adding Descriptions for Order Status Codes When a shopper returns to the Web site to check an order’s status, information from the BB_BASKETSTATUS table is displayed. However, only the status code is available in the BB_BASKETSTATUS </w:t>
      </w:r>
      <w:proofErr w:type="spellStart"/>
      <w:r w:rsidR="00142BF2" w:rsidRPr="00142BF2">
        <w:rPr>
          <w:rFonts w:asciiTheme="minorHAnsi" w:hAnsiTheme="minorHAnsi"/>
        </w:rPr>
        <w:t>table,not</w:t>
      </w:r>
      <w:proofErr w:type="spellEnd"/>
      <w:r w:rsidR="00142BF2" w:rsidRPr="00142BF2">
        <w:rPr>
          <w:rFonts w:asciiTheme="minorHAnsi" w:hAnsiTheme="minorHAnsi"/>
        </w:rPr>
        <w:t xml:space="preserve"> the status description. Create a</w:t>
      </w:r>
      <w:r>
        <w:rPr>
          <w:rFonts w:asciiTheme="minorHAnsi" w:hAnsiTheme="minorHAnsi"/>
        </w:rPr>
        <w:t xml:space="preserve"> </w:t>
      </w:r>
      <w:r w:rsidR="00142BF2" w:rsidRPr="00142BF2">
        <w:rPr>
          <w:rFonts w:asciiTheme="minorHAnsi" w:hAnsiTheme="minorHAnsi"/>
        </w:rPr>
        <w:t>function</w:t>
      </w:r>
      <w:r>
        <w:rPr>
          <w:rFonts w:asciiTheme="minorHAnsi" w:hAnsiTheme="minorHAnsi"/>
        </w:rPr>
        <w:t xml:space="preserve"> </w:t>
      </w:r>
      <w:r w:rsidR="00142BF2" w:rsidRPr="00142BF2">
        <w:rPr>
          <w:rFonts w:asciiTheme="minorHAnsi" w:hAnsiTheme="minorHAnsi"/>
        </w:rPr>
        <w:t>named STATUS_DESC_SF that accepts a stage ID and returns the status description. The descriptions for stage IDs are listed in Table 6-3. Test the function in a SELECT statement that retrieves all rows in the BB_BASKETSTATUS table for basket 4 and displays the stage ID and its description.</w:t>
      </w:r>
    </w:p>
    <w:p w14:paraId="4A98CD12" w14:textId="77777777" w:rsidR="00C76F09" w:rsidRPr="00C76F09" w:rsidRDefault="00C76F09" w:rsidP="00C76F09">
      <w:pPr>
        <w:pStyle w:val="NormalWeb"/>
        <w:spacing w:after="0"/>
        <w:ind w:left="720"/>
        <w:rPr>
          <w:rFonts w:asciiTheme="minorHAnsi" w:hAnsiTheme="minorHAnsi"/>
        </w:rPr>
      </w:pPr>
      <w:r w:rsidRPr="00C76F09">
        <w:rPr>
          <w:rFonts w:asciiTheme="minorHAnsi" w:hAnsiTheme="minorHAnsi"/>
        </w:rPr>
        <w:t>TABLE 6-3 Basket Stage Descriptions</w:t>
      </w:r>
    </w:p>
    <w:p w14:paraId="62FFF857" w14:textId="77777777" w:rsidR="00C76F09" w:rsidRPr="00C76F09" w:rsidRDefault="00C76F09" w:rsidP="00C76F09">
      <w:pPr>
        <w:pStyle w:val="NormalWeb"/>
        <w:spacing w:after="0"/>
        <w:ind w:left="720"/>
        <w:rPr>
          <w:rFonts w:asciiTheme="minorHAnsi" w:hAnsiTheme="minorHAnsi"/>
        </w:rPr>
      </w:pPr>
      <w:r w:rsidRPr="00C76F09">
        <w:rPr>
          <w:rFonts w:asciiTheme="minorHAnsi" w:hAnsiTheme="minorHAnsi"/>
        </w:rPr>
        <w:t>Stage ID Description</w:t>
      </w:r>
    </w:p>
    <w:p w14:paraId="10E7026B" w14:textId="77777777" w:rsidR="00C76F09" w:rsidRPr="00C76F09" w:rsidRDefault="00C76F09" w:rsidP="00C76F09">
      <w:pPr>
        <w:pStyle w:val="NormalWeb"/>
        <w:spacing w:after="0"/>
        <w:ind w:left="720"/>
        <w:rPr>
          <w:rFonts w:asciiTheme="minorHAnsi" w:hAnsiTheme="minorHAnsi"/>
        </w:rPr>
      </w:pPr>
      <w:r w:rsidRPr="00C76F09">
        <w:rPr>
          <w:rFonts w:asciiTheme="minorHAnsi" w:hAnsiTheme="minorHAnsi"/>
        </w:rPr>
        <w:t>1 Order submitted</w:t>
      </w:r>
    </w:p>
    <w:p w14:paraId="09546A10" w14:textId="77777777" w:rsidR="00C76F09" w:rsidRPr="00C76F09" w:rsidRDefault="00C76F09" w:rsidP="00C76F09">
      <w:pPr>
        <w:pStyle w:val="NormalWeb"/>
        <w:spacing w:after="0"/>
        <w:ind w:left="720"/>
        <w:rPr>
          <w:rFonts w:asciiTheme="minorHAnsi" w:hAnsiTheme="minorHAnsi"/>
        </w:rPr>
      </w:pPr>
      <w:r w:rsidRPr="00C76F09">
        <w:rPr>
          <w:rFonts w:asciiTheme="minorHAnsi" w:hAnsiTheme="minorHAnsi"/>
        </w:rPr>
        <w:t>2 Accepted, sent to shipping</w:t>
      </w:r>
    </w:p>
    <w:p w14:paraId="06759B38" w14:textId="77777777" w:rsidR="00C76F09" w:rsidRPr="00C76F09" w:rsidRDefault="00C76F09" w:rsidP="00C76F09">
      <w:pPr>
        <w:pStyle w:val="NormalWeb"/>
        <w:spacing w:after="0"/>
        <w:ind w:left="720"/>
        <w:rPr>
          <w:rFonts w:asciiTheme="minorHAnsi" w:hAnsiTheme="minorHAnsi"/>
        </w:rPr>
      </w:pPr>
      <w:r w:rsidRPr="00C76F09">
        <w:rPr>
          <w:rFonts w:asciiTheme="minorHAnsi" w:hAnsiTheme="minorHAnsi"/>
        </w:rPr>
        <w:t>3 Back-ordered</w:t>
      </w:r>
    </w:p>
    <w:p w14:paraId="68D057AF" w14:textId="77777777" w:rsidR="00C76F09" w:rsidRPr="00C76F09" w:rsidRDefault="00C76F09" w:rsidP="00C76F09">
      <w:pPr>
        <w:pStyle w:val="NormalWeb"/>
        <w:spacing w:after="0"/>
        <w:ind w:left="720"/>
        <w:rPr>
          <w:rFonts w:asciiTheme="minorHAnsi" w:hAnsiTheme="minorHAnsi"/>
        </w:rPr>
      </w:pPr>
      <w:r w:rsidRPr="00C76F09">
        <w:rPr>
          <w:rFonts w:asciiTheme="minorHAnsi" w:hAnsiTheme="minorHAnsi"/>
        </w:rPr>
        <w:t>4 Cancelled</w:t>
      </w:r>
    </w:p>
    <w:p w14:paraId="0CE474C0" w14:textId="1BC0B216" w:rsidR="00C76F09" w:rsidRPr="00142BF2" w:rsidRDefault="00C76F09" w:rsidP="00C76F09">
      <w:pPr>
        <w:pStyle w:val="NormalWeb"/>
        <w:spacing w:after="0"/>
        <w:ind w:left="720"/>
        <w:rPr>
          <w:rFonts w:asciiTheme="minorHAnsi" w:hAnsiTheme="minorHAnsi"/>
        </w:rPr>
      </w:pPr>
      <w:r w:rsidRPr="00C76F09">
        <w:rPr>
          <w:rFonts w:asciiTheme="minorHAnsi" w:hAnsiTheme="minorHAnsi"/>
        </w:rPr>
        <w:lastRenderedPageBreak/>
        <w:t>5 Shipped</w:t>
      </w:r>
    </w:p>
    <w:p w14:paraId="508B64FA" w14:textId="77777777" w:rsidR="00142BF2" w:rsidRPr="00142BF2" w:rsidRDefault="00142BF2" w:rsidP="00142BF2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</w:p>
    <w:p w14:paraId="2873F2A4" w14:textId="043D69FD" w:rsidR="00142BF2" w:rsidRPr="00142BF2" w:rsidRDefault="00273BA8" w:rsidP="00142BF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/>
        </w:rPr>
      </w:pPr>
      <w:r w:rsidRPr="00142BF2">
        <w:rPr>
          <w:rFonts w:asciiTheme="minorHAnsi" w:hAnsiTheme="minorHAnsi"/>
          <w:b/>
          <w:bCs/>
        </w:rPr>
        <w:t xml:space="preserve"> </w:t>
      </w:r>
      <w:r w:rsidR="001B2740" w:rsidRPr="00142BF2">
        <w:rPr>
          <w:rFonts w:asciiTheme="minorHAnsi" w:hAnsiTheme="minorHAnsi"/>
          <w:b/>
          <w:bCs/>
        </w:rPr>
        <w:t>[</w:t>
      </w:r>
      <w:r w:rsidR="00AA2978" w:rsidRPr="00142BF2">
        <w:rPr>
          <w:rFonts w:asciiTheme="minorHAnsi" w:hAnsiTheme="minorHAnsi"/>
          <w:b/>
          <w:bCs/>
        </w:rPr>
        <w:t>5</w:t>
      </w:r>
      <w:r w:rsidR="001B2740" w:rsidRPr="00142BF2">
        <w:rPr>
          <w:rFonts w:asciiTheme="minorHAnsi" w:hAnsiTheme="minorHAnsi"/>
          <w:b/>
          <w:bCs/>
        </w:rPr>
        <w:t xml:space="preserve"> marks] </w:t>
      </w:r>
      <w:r w:rsidR="00AA2978" w:rsidRPr="00142BF2">
        <w:rPr>
          <w:rFonts w:asciiTheme="minorHAnsi" w:hAnsiTheme="minorHAnsi"/>
          <w:b/>
          <w:bCs/>
        </w:rPr>
        <w:t xml:space="preserve">   </w:t>
      </w:r>
      <w:r w:rsidR="00E73C64" w:rsidRPr="00142BF2">
        <w:rPr>
          <w:rFonts w:asciiTheme="minorHAnsi" w:hAnsiTheme="minorHAnsi"/>
          <w:b/>
        </w:rPr>
        <w:t xml:space="preserve"> </w:t>
      </w:r>
      <w:r w:rsidR="00142BF2" w:rsidRPr="00142BF2">
        <w:rPr>
          <w:rFonts w:asciiTheme="minorHAnsi" w:hAnsiTheme="minorHAnsi"/>
          <w:b/>
        </w:rPr>
        <w:t>Assignment : Tracking Pledge Payment</w:t>
      </w:r>
      <w:r w:rsidR="00142BF2" w:rsidRPr="00142BF2">
        <w:rPr>
          <w:rFonts w:asciiTheme="minorHAnsi" w:hAnsiTheme="minorHAnsi"/>
        </w:rPr>
        <w:t xml:space="preserve"> Activity The </w:t>
      </w:r>
      <w:proofErr w:type="spellStart"/>
      <w:r w:rsidR="00142BF2" w:rsidRPr="00142BF2">
        <w:rPr>
          <w:rFonts w:asciiTheme="minorHAnsi" w:hAnsiTheme="minorHAnsi"/>
        </w:rPr>
        <w:t>DoGood</w:t>
      </w:r>
      <w:proofErr w:type="spellEnd"/>
      <w:r w:rsidR="00142BF2" w:rsidRPr="00142BF2">
        <w:rPr>
          <w:rFonts w:asciiTheme="minorHAnsi" w:hAnsiTheme="minorHAnsi"/>
        </w:rPr>
        <w:t xml:space="preserve"> Donor organization wants to track all pledge payment activity. Each time a pledge payment is added, changed, or removed, the following information should be captured in a separate table: username (logon), current date, action taken (INSERT, UPDATE, </w:t>
      </w:r>
      <w:proofErr w:type="spellStart"/>
      <w:r w:rsidR="00142BF2" w:rsidRPr="00142BF2">
        <w:rPr>
          <w:rFonts w:asciiTheme="minorHAnsi" w:hAnsiTheme="minorHAnsi"/>
        </w:rPr>
        <w:t>orDELETE</w:t>
      </w:r>
      <w:proofErr w:type="spellEnd"/>
      <w:r w:rsidR="00142BF2" w:rsidRPr="00142BF2">
        <w:rPr>
          <w:rFonts w:asciiTheme="minorHAnsi" w:hAnsiTheme="minorHAnsi"/>
        </w:rPr>
        <w:t xml:space="preserve">), and the </w:t>
      </w:r>
      <w:proofErr w:type="spellStart"/>
      <w:r w:rsidR="00142BF2" w:rsidRPr="00142BF2">
        <w:rPr>
          <w:rFonts w:asciiTheme="minorHAnsi" w:hAnsiTheme="minorHAnsi"/>
        </w:rPr>
        <w:t>idpay</w:t>
      </w:r>
      <w:proofErr w:type="spellEnd"/>
      <w:r w:rsidR="00142BF2" w:rsidRPr="00142BF2">
        <w:rPr>
          <w:rFonts w:asciiTheme="minorHAnsi" w:hAnsiTheme="minorHAnsi"/>
        </w:rPr>
        <w:t xml:space="preserve"> value for the payment record. Create a table named DD_PAYTRACK to hold this information. Include a primary key column to be populated by a sequence, and create a new sequence named DD_PTRACK_SEQ for the primary key column. Create a single trigger for recording the requested information to track pledge payment activity, and test the trigger.</w:t>
      </w:r>
    </w:p>
    <w:p w14:paraId="12BD3A0E" w14:textId="77777777" w:rsidR="00E33440" w:rsidRPr="00E33440" w:rsidRDefault="00E33440" w:rsidP="00E33440">
      <w:pPr>
        <w:pStyle w:val="NormalWeb"/>
        <w:spacing w:before="0" w:beforeAutospacing="0" w:after="0" w:afterAutospacing="0"/>
        <w:ind w:left="144" w:firstLine="14"/>
        <w:rPr>
          <w:rFonts w:asciiTheme="minorHAnsi" w:hAnsiTheme="minorHAnsi"/>
          <w:i/>
          <w:iCs/>
        </w:rPr>
      </w:pPr>
    </w:p>
    <w:p w14:paraId="7D4D2E39" w14:textId="3B1CDDFE" w:rsidR="00472EF7" w:rsidRDefault="00E73C64" w:rsidP="00472EF7">
      <w:pPr>
        <w:pStyle w:val="ListParagraph"/>
        <w:numPr>
          <w:ilvl w:val="0"/>
          <w:numId w:val="10"/>
        </w:numPr>
        <w:ind w:left="360"/>
        <w:rPr>
          <w:bCs/>
          <w:sz w:val="24"/>
          <w:szCs w:val="24"/>
        </w:rPr>
      </w:pPr>
      <w:r w:rsidRPr="003A4B89">
        <w:rPr>
          <w:b/>
          <w:sz w:val="24"/>
          <w:szCs w:val="24"/>
        </w:rPr>
        <w:t xml:space="preserve"> </w:t>
      </w:r>
      <w:r w:rsidR="00472EF7" w:rsidRPr="003A4B89">
        <w:rPr>
          <w:b/>
          <w:sz w:val="24"/>
          <w:szCs w:val="24"/>
        </w:rPr>
        <w:t>[</w:t>
      </w:r>
      <w:r w:rsidR="00472EF7">
        <w:rPr>
          <w:b/>
          <w:sz w:val="24"/>
          <w:szCs w:val="24"/>
        </w:rPr>
        <w:t>2</w:t>
      </w:r>
      <w:r w:rsidR="00472EF7" w:rsidRPr="003A4B89">
        <w:rPr>
          <w:b/>
          <w:sz w:val="24"/>
          <w:szCs w:val="24"/>
        </w:rPr>
        <w:t xml:space="preserve"> marks]</w:t>
      </w:r>
      <w:r w:rsidR="00472EF7">
        <w:rPr>
          <w:bCs/>
          <w:sz w:val="24"/>
          <w:szCs w:val="24"/>
        </w:rPr>
        <w:t xml:space="preserve"> Use </w:t>
      </w:r>
      <w:r w:rsidR="00472EF7" w:rsidRPr="00171E73">
        <w:rPr>
          <w:b/>
          <w:i/>
          <w:iCs/>
          <w:sz w:val="24"/>
          <w:szCs w:val="24"/>
          <w:u w:val="single"/>
        </w:rPr>
        <w:t>Mongo shell</w:t>
      </w:r>
      <w:r w:rsidR="00472EF7">
        <w:rPr>
          <w:bCs/>
          <w:sz w:val="24"/>
          <w:szCs w:val="24"/>
        </w:rPr>
        <w:t xml:space="preserve">  or Mongo Compass commands to answer following questions in </w:t>
      </w:r>
      <w:proofErr w:type="spellStart"/>
      <w:r w:rsidR="00472EF7">
        <w:rPr>
          <w:bCs/>
          <w:sz w:val="24"/>
          <w:szCs w:val="24"/>
        </w:rPr>
        <w:t>restarurants.json</w:t>
      </w:r>
      <w:proofErr w:type="spellEnd"/>
      <w:r w:rsidR="00472EF7">
        <w:rPr>
          <w:bCs/>
          <w:sz w:val="24"/>
          <w:szCs w:val="24"/>
        </w:rPr>
        <w:t xml:space="preserve"> from MongoDB Lab Exercise (Week 12):</w:t>
      </w:r>
    </w:p>
    <w:p w14:paraId="1174ADF4" w14:textId="5FE19BB9" w:rsidR="00BA20BF" w:rsidRPr="00BA20BF" w:rsidRDefault="00BA20BF" w:rsidP="00BA20BF">
      <w:pPr>
        <w:pStyle w:val="ListParagraph"/>
        <w:numPr>
          <w:ilvl w:val="1"/>
          <w:numId w:val="10"/>
        </w:numPr>
        <w:rPr>
          <w:bCs/>
          <w:sz w:val="24"/>
          <w:szCs w:val="24"/>
        </w:rPr>
      </w:pPr>
      <w:r>
        <w:t>List name only, and sort by zip restaurants in 7 Avenue and having Irish cousin.</w:t>
      </w:r>
    </w:p>
    <w:p w14:paraId="444213AD" w14:textId="719A4420" w:rsidR="00BA20BF" w:rsidRPr="0063085A" w:rsidRDefault="00BA20BF" w:rsidP="00A62158">
      <w:pPr>
        <w:pStyle w:val="ListParagraph"/>
        <w:numPr>
          <w:ilvl w:val="1"/>
          <w:numId w:val="10"/>
        </w:numPr>
        <w:rPr>
          <w:bCs/>
          <w:sz w:val="24"/>
          <w:szCs w:val="24"/>
        </w:rPr>
      </w:pPr>
      <w:r>
        <w:t xml:space="preserve">List address for </w:t>
      </w:r>
      <w:r w:rsidR="00A62158" w:rsidRPr="00A62158">
        <w:t xml:space="preserve">Caffe </w:t>
      </w:r>
      <w:proofErr w:type="spellStart"/>
      <w:r w:rsidR="00A62158" w:rsidRPr="00A62158">
        <w:t>Grazie</w:t>
      </w:r>
      <w:proofErr w:type="spellEnd"/>
      <w:r w:rsidR="00A62158" w:rsidRPr="00A62158">
        <w:t xml:space="preserve"> </w:t>
      </w:r>
      <w:r>
        <w:t>in Manhattan cuisine Italian with grade B and score between 15 and 20.</w:t>
      </w:r>
    </w:p>
    <w:p w14:paraId="35F9A9DE" w14:textId="6D1FF78C" w:rsidR="00BA20BF" w:rsidRPr="00466BCF" w:rsidRDefault="00BA20BF" w:rsidP="00BA20BF">
      <w:pPr>
        <w:pStyle w:val="ListParagraph"/>
        <w:ind w:left="1440"/>
        <w:rPr>
          <w:bCs/>
          <w:sz w:val="24"/>
          <w:szCs w:val="24"/>
        </w:rPr>
      </w:pPr>
    </w:p>
    <w:p w14:paraId="7FD1C5F4" w14:textId="3EE4CE36" w:rsidR="00BF036F" w:rsidRDefault="00BF036F" w:rsidP="002E0C5A">
      <w:pPr>
        <w:pStyle w:val="NormalWeb"/>
      </w:pPr>
    </w:p>
    <w:p w14:paraId="755B01FF" w14:textId="77777777" w:rsidR="00BF036F" w:rsidRDefault="00BF036F" w:rsidP="00AA2978">
      <w:pPr>
        <w:pStyle w:val="NormalWeb"/>
      </w:pPr>
    </w:p>
    <w:p w14:paraId="4061B690" w14:textId="35B63971" w:rsidR="00495F2B" w:rsidRPr="00495F2B" w:rsidRDefault="00495F2B" w:rsidP="000E4462">
      <w:pPr>
        <w:pStyle w:val="NormalWeb"/>
        <w:rPr>
          <w:b/>
          <w:bCs/>
          <w:i/>
          <w:iCs/>
          <w:u w:val="single"/>
        </w:rPr>
      </w:pPr>
      <w:r w:rsidRPr="00495F2B">
        <w:rPr>
          <w:b/>
          <w:bCs/>
          <w:i/>
          <w:iCs/>
          <w:u w:val="single"/>
        </w:rPr>
        <w:t>Only correctly executed and giving correct result code will be awarded with full mark(s).</w:t>
      </w:r>
    </w:p>
    <w:p w14:paraId="7A7A3EC8" w14:textId="405E09B7" w:rsidR="000C0A28" w:rsidRDefault="001B2740" w:rsidP="007D7F2D">
      <w:pPr>
        <w:pStyle w:val="code"/>
      </w:pPr>
      <w:r w:rsidRPr="00351785">
        <w:t xml:space="preserve"> </w:t>
      </w:r>
    </w:p>
    <w:p w14:paraId="5DF05DC5" w14:textId="77777777" w:rsidR="00497BC2" w:rsidRDefault="00497BC2" w:rsidP="00497BC2">
      <w:pPr>
        <w:pStyle w:val="code"/>
      </w:pPr>
      <w:r>
        <w:t>--1</w:t>
      </w:r>
    </w:p>
    <w:p w14:paraId="694A3AD6" w14:textId="77777777" w:rsidR="00497BC2" w:rsidRDefault="00497BC2" w:rsidP="00497BC2">
      <w:pPr>
        <w:pStyle w:val="code"/>
      </w:pPr>
      <w:r>
        <w:t>CREATE OR REPLACE FUNCTION STATUS_DESC_SF</w:t>
      </w:r>
    </w:p>
    <w:p w14:paraId="5FC00FA3" w14:textId="77777777" w:rsidR="00497BC2" w:rsidRDefault="00497BC2" w:rsidP="00497BC2">
      <w:pPr>
        <w:pStyle w:val="code"/>
      </w:pPr>
      <w:r>
        <w:t xml:space="preserve">    (stage_id IN bb_basketstatus.idstage%TYPE)</w:t>
      </w:r>
    </w:p>
    <w:p w14:paraId="6624CFA2" w14:textId="77777777" w:rsidR="00497BC2" w:rsidRDefault="00497BC2" w:rsidP="00497BC2">
      <w:pPr>
        <w:pStyle w:val="code"/>
      </w:pPr>
      <w:r>
        <w:t xml:space="preserve">    RETURN VARCHAR2</w:t>
      </w:r>
    </w:p>
    <w:p w14:paraId="2D3E5783" w14:textId="77777777" w:rsidR="00497BC2" w:rsidRDefault="00497BC2" w:rsidP="00497BC2">
      <w:pPr>
        <w:pStyle w:val="code"/>
      </w:pPr>
      <w:r>
        <w:t>IS</w:t>
      </w:r>
    </w:p>
    <w:p w14:paraId="4BB01860" w14:textId="77777777" w:rsidR="00497BC2" w:rsidRDefault="00497BC2" w:rsidP="00497BC2">
      <w:pPr>
        <w:pStyle w:val="code"/>
      </w:pPr>
      <w:r>
        <w:t xml:space="preserve">    lv_result varchar2(20);    </w:t>
      </w:r>
    </w:p>
    <w:p w14:paraId="3DA40845" w14:textId="77777777" w:rsidR="00497BC2" w:rsidRDefault="00497BC2" w:rsidP="00497BC2">
      <w:pPr>
        <w:pStyle w:val="code"/>
      </w:pPr>
      <w:r>
        <w:t>BEGIN</w:t>
      </w:r>
    </w:p>
    <w:p w14:paraId="58DE2066" w14:textId="77777777" w:rsidR="00497BC2" w:rsidRDefault="00497BC2" w:rsidP="00497BC2">
      <w:pPr>
        <w:pStyle w:val="code"/>
      </w:pPr>
      <w:r>
        <w:t xml:space="preserve">    IF stage_id = 1 THEN</w:t>
      </w:r>
    </w:p>
    <w:p w14:paraId="5C8DC105" w14:textId="77777777" w:rsidR="00497BC2" w:rsidRDefault="00497BC2" w:rsidP="00497BC2">
      <w:pPr>
        <w:pStyle w:val="code"/>
      </w:pPr>
      <w:r>
        <w:t xml:space="preserve">        lv_result := 'ORDER SUBMITTED';</w:t>
      </w:r>
    </w:p>
    <w:p w14:paraId="4532C019" w14:textId="77777777" w:rsidR="00497BC2" w:rsidRDefault="00497BC2" w:rsidP="00497BC2">
      <w:pPr>
        <w:pStyle w:val="code"/>
      </w:pPr>
      <w:r>
        <w:t xml:space="preserve">    ELSIF stage_id = 2 THEN</w:t>
      </w:r>
    </w:p>
    <w:p w14:paraId="47004C68" w14:textId="77777777" w:rsidR="00497BC2" w:rsidRDefault="00497BC2" w:rsidP="00497BC2">
      <w:pPr>
        <w:pStyle w:val="code"/>
      </w:pPr>
      <w:r>
        <w:t xml:space="preserve">        lv_result := 'ACCPEDTED, sent to shipping';</w:t>
      </w:r>
    </w:p>
    <w:p w14:paraId="71801D00" w14:textId="77777777" w:rsidR="00497BC2" w:rsidRDefault="00497BC2" w:rsidP="00497BC2">
      <w:pPr>
        <w:pStyle w:val="code"/>
      </w:pPr>
      <w:r>
        <w:t xml:space="preserve">    ELSIF stage_id = 3 THEN</w:t>
      </w:r>
    </w:p>
    <w:p w14:paraId="5AE5866E" w14:textId="77777777" w:rsidR="00497BC2" w:rsidRDefault="00497BC2" w:rsidP="00497BC2">
      <w:pPr>
        <w:pStyle w:val="code"/>
      </w:pPr>
      <w:r>
        <w:t xml:space="preserve">        lv_result := 'BACK-ORDERED';</w:t>
      </w:r>
    </w:p>
    <w:p w14:paraId="32630680" w14:textId="77777777" w:rsidR="00497BC2" w:rsidRDefault="00497BC2" w:rsidP="00497BC2">
      <w:pPr>
        <w:pStyle w:val="code"/>
      </w:pPr>
      <w:r>
        <w:t xml:space="preserve">    ELSIF stage_id = 4 THEN</w:t>
      </w:r>
    </w:p>
    <w:p w14:paraId="1BFD1C7E" w14:textId="77777777" w:rsidR="00497BC2" w:rsidRDefault="00497BC2" w:rsidP="00497BC2">
      <w:pPr>
        <w:pStyle w:val="code"/>
      </w:pPr>
      <w:r>
        <w:t xml:space="preserve">        lv_result := 'CANCELLED';</w:t>
      </w:r>
    </w:p>
    <w:p w14:paraId="583AC5E5" w14:textId="77777777" w:rsidR="00497BC2" w:rsidRDefault="00497BC2" w:rsidP="00497BC2">
      <w:pPr>
        <w:pStyle w:val="code"/>
      </w:pPr>
      <w:r>
        <w:t xml:space="preserve">    ELSE</w:t>
      </w:r>
    </w:p>
    <w:p w14:paraId="61C6BDE7" w14:textId="77777777" w:rsidR="00497BC2" w:rsidRDefault="00497BC2" w:rsidP="00497BC2">
      <w:pPr>
        <w:pStyle w:val="code"/>
      </w:pPr>
      <w:r>
        <w:t xml:space="preserve">        lv_result := 'SHIPPED';</w:t>
      </w:r>
    </w:p>
    <w:p w14:paraId="20702D59" w14:textId="77777777" w:rsidR="00497BC2" w:rsidRDefault="00497BC2" w:rsidP="00497BC2">
      <w:pPr>
        <w:pStyle w:val="code"/>
      </w:pPr>
      <w:r>
        <w:t xml:space="preserve">    END IF;</w:t>
      </w:r>
    </w:p>
    <w:p w14:paraId="0A886E6D" w14:textId="77777777" w:rsidR="00497BC2" w:rsidRDefault="00497BC2" w:rsidP="00497BC2">
      <w:pPr>
        <w:pStyle w:val="code"/>
      </w:pPr>
      <w:r>
        <w:t xml:space="preserve">    RETURN lv_result;</w:t>
      </w:r>
    </w:p>
    <w:p w14:paraId="2F00FCD4" w14:textId="77777777" w:rsidR="00497BC2" w:rsidRDefault="00497BC2" w:rsidP="00497BC2">
      <w:pPr>
        <w:pStyle w:val="code"/>
      </w:pPr>
      <w:r>
        <w:t>END;</w:t>
      </w:r>
    </w:p>
    <w:p w14:paraId="53F01174" w14:textId="77777777" w:rsidR="00497BC2" w:rsidRDefault="00497BC2" w:rsidP="00497BC2">
      <w:pPr>
        <w:pStyle w:val="code"/>
      </w:pPr>
    </w:p>
    <w:p w14:paraId="3BDA7113" w14:textId="77777777" w:rsidR="00497BC2" w:rsidRDefault="00497BC2" w:rsidP="00497BC2">
      <w:pPr>
        <w:pStyle w:val="code"/>
      </w:pPr>
      <w:r>
        <w:t>SELECT idstatus, idbasket, idstage, STATUS_DESC_SF(idstage) from bb_basketstatus;</w:t>
      </w:r>
    </w:p>
    <w:p w14:paraId="14ACD4CD" w14:textId="1AE9B2B9" w:rsidR="00497BC2" w:rsidRDefault="00497BC2" w:rsidP="00497BC2">
      <w:pPr>
        <w:pStyle w:val="code"/>
      </w:pPr>
    </w:p>
    <w:p w14:paraId="53CBF524" w14:textId="066E8473" w:rsidR="00497BC2" w:rsidRDefault="00497BC2" w:rsidP="00497BC2">
      <w:pPr>
        <w:pStyle w:val="code"/>
      </w:pPr>
    </w:p>
    <w:p w14:paraId="06902774" w14:textId="77777777" w:rsidR="00497BC2" w:rsidRDefault="00497BC2" w:rsidP="00497BC2">
      <w:pPr>
        <w:pStyle w:val="code"/>
      </w:pPr>
    </w:p>
    <w:p w14:paraId="18E7A20C" w14:textId="77777777" w:rsidR="00497BC2" w:rsidRDefault="00497BC2" w:rsidP="00497BC2">
      <w:pPr>
        <w:pStyle w:val="code"/>
      </w:pPr>
    </w:p>
    <w:p w14:paraId="0766BA07" w14:textId="77777777" w:rsidR="00497BC2" w:rsidRDefault="00497BC2" w:rsidP="00497BC2">
      <w:pPr>
        <w:pStyle w:val="code"/>
      </w:pPr>
    </w:p>
    <w:p w14:paraId="650DCC6E" w14:textId="77777777" w:rsidR="00497BC2" w:rsidRDefault="00497BC2" w:rsidP="00497BC2">
      <w:pPr>
        <w:pStyle w:val="code"/>
      </w:pPr>
    </w:p>
    <w:p w14:paraId="0B3BB324" w14:textId="77777777" w:rsidR="00497BC2" w:rsidRDefault="00497BC2" w:rsidP="00497BC2">
      <w:pPr>
        <w:pStyle w:val="code"/>
      </w:pPr>
    </w:p>
    <w:p w14:paraId="392B9CE3" w14:textId="77777777" w:rsidR="00497BC2" w:rsidRDefault="00497BC2" w:rsidP="00497BC2">
      <w:pPr>
        <w:pStyle w:val="code"/>
      </w:pPr>
      <w:r>
        <w:lastRenderedPageBreak/>
        <w:t>--2</w:t>
      </w:r>
    </w:p>
    <w:p w14:paraId="592E8B94" w14:textId="77777777" w:rsidR="00497BC2" w:rsidRDefault="00497BC2" w:rsidP="00497BC2">
      <w:pPr>
        <w:pStyle w:val="code"/>
      </w:pPr>
      <w:r>
        <w:t>DROP TABLE DD_PAYTRACK;</w:t>
      </w:r>
    </w:p>
    <w:p w14:paraId="69AD98CF" w14:textId="77777777" w:rsidR="00497BC2" w:rsidRDefault="00497BC2" w:rsidP="00497BC2">
      <w:pPr>
        <w:pStyle w:val="code"/>
      </w:pPr>
      <w:r>
        <w:t>CREATE TABLE DD_PAYTRACK (</w:t>
      </w:r>
    </w:p>
    <w:p w14:paraId="43CC3A8E" w14:textId="77777777" w:rsidR="00497BC2" w:rsidRDefault="00497BC2" w:rsidP="00497BC2">
      <w:pPr>
        <w:pStyle w:val="code"/>
      </w:pPr>
      <w:r>
        <w:t xml:space="preserve">    idpaytrack NUMBER(4,0) PRIMARY KEY,</w:t>
      </w:r>
    </w:p>
    <w:p w14:paraId="0CEF2F02" w14:textId="77777777" w:rsidR="00497BC2" w:rsidRDefault="00497BC2" w:rsidP="00497BC2">
      <w:pPr>
        <w:pStyle w:val="code"/>
      </w:pPr>
      <w:r>
        <w:t xml:space="preserve">    username varchar2(30) DEFAULT USER,</w:t>
      </w:r>
    </w:p>
    <w:p w14:paraId="4EEB15E6" w14:textId="77777777" w:rsidR="00497BC2" w:rsidRDefault="00497BC2" w:rsidP="00497BC2">
      <w:pPr>
        <w:pStyle w:val="code"/>
      </w:pPr>
      <w:r>
        <w:t xml:space="preserve">    current_date date DEFAULT SYSDATE,</w:t>
      </w:r>
    </w:p>
    <w:p w14:paraId="2BB3FEE9" w14:textId="77777777" w:rsidR="00497BC2" w:rsidRDefault="00497BC2" w:rsidP="00497BC2">
      <w:pPr>
        <w:pStyle w:val="code"/>
      </w:pPr>
      <w:r>
        <w:t xml:space="preserve">    action_taken varchar2(15),</w:t>
      </w:r>
    </w:p>
    <w:p w14:paraId="3346E8C4" w14:textId="77777777" w:rsidR="00497BC2" w:rsidRDefault="00497BC2" w:rsidP="00497BC2">
      <w:pPr>
        <w:pStyle w:val="code"/>
      </w:pPr>
      <w:r>
        <w:t xml:space="preserve">    idpay NUMBER(6,0)</w:t>
      </w:r>
    </w:p>
    <w:p w14:paraId="425C82EA" w14:textId="77777777" w:rsidR="00497BC2" w:rsidRDefault="00497BC2" w:rsidP="00497BC2">
      <w:pPr>
        <w:pStyle w:val="code"/>
      </w:pPr>
      <w:r>
        <w:t>);</w:t>
      </w:r>
    </w:p>
    <w:p w14:paraId="7217316F" w14:textId="77777777" w:rsidR="00497BC2" w:rsidRDefault="00497BC2" w:rsidP="00497BC2">
      <w:pPr>
        <w:pStyle w:val="code"/>
      </w:pPr>
    </w:p>
    <w:p w14:paraId="7ED054C6" w14:textId="77777777" w:rsidR="00497BC2" w:rsidRDefault="00497BC2" w:rsidP="00497BC2">
      <w:pPr>
        <w:pStyle w:val="code"/>
      </w:pPr>
      <w:r>
        <w:t>--select USER, sysdate from dual;</w:t>
      </w:r>
    </w:p>
    <w:p w14:paraId="19512E09" w14:textId="77777777" w:rsidR="00497BC2" w:rsidRDefault="00497BC2" w:rsidP="00497BC2">
      <w:pPr>
        <w:pStyle w:val="code"/>
      </w:pPr>
      <w:r>
        <w:t>DROP SEQUENCE DD_PTRACK_SEQ;</w:t>
      </w:r>
    </w:p>
    <w:p w14:paraId="5A5FDDB8" w14:textId="77777777" w:rsidR="00497BC2" w:rsidRDefault="00497BC2" w:rsidP="00497BC2">
      <w:pPr>
        <w:pStyle w:val="code"/>
      </w:pPr>
      <w:r>
        <w:t>CREATE SEQUENCE DD_PTRACK_SEQ</w:t>
      </w:r>
    </w:p>
    <w:p w14:paraId="2AC9BC81" w14:textId="77777777" w:rsidR="00497BC2" w:rsidRDefault="00497BC2" w:rsidP="00497BC2">
      <w:pPr>
        <w:pStyle w:val="code"/>
      </w:pPr>
      <w:r>
        <w:t>START WITH 100</w:t>
      </w:r>
    </w:p>
    <w:p w14:paraId="1851607B" w14:textId="77777777" w:rsidR="00497BC2" w:rsidRDefault="00497BC2" w:rsidP="00497BC2">
      <w:pPr>
        <w:pStyle w:val="code"/>
      </w:pPr>
      <w:r>
        <w:t>INCREMENT BY 10;</w:t>
      </w:r>
    </w:p>
    <w:p w14:paraId="04EF0A55" w14:textId="77777777" w:rsidR="00497BC2" w:rsidRDefault="00497BC2" w:rsidP="00497BC2">
      <w:pPr>
        <w:pStyle w:val="code"/>
      </w:pPr>
    </w:p>
    <w:p w14:paraId="616C0278" w14:textId="77777777" w:rsidR="00497BC2" w:rsidRDefault="00497BC2" w:rsidP="00497BC2">
      <w:pPr>
        <w:pStyle w:val="code"/>
      </w:pPr>
      <w:r>
        <w:t>CREATE OR REPLACE TRIGGER DD_PAYMENT_TRG</w:t>
      </w:r>
    </w:p>
    <w:p w14:paraId="07A79A27" w14:textId="77777777" w:rsidR="00497BC2" w:rsidRDefault="00497BC2" w:rsidP="00497BC2">
      <w:pPr>
        <w:pStyle w:val="code"/>
      </w:pPr>
      <w:r>
        <w:t xml:space="preserve">    BEFORE INSERT OR UPDATE OR DELETE</w:t>
      </w:r>
    </w:p>
    <w:p w14:paraId="43D17481" w14:textId="77777777" w:rsidR="00497BC2" w:rsidRDefault="00497BC2" w:rsidP="00497BC2">
      <w:pPr>
        <w:pStyle w:val="code"/>
      </w:pPr>
      <w:r>
        <w:t xml:space="preserve">    ON DD_PAYMENT</w:t>
      </w:r>
    </w:p>
    <w:p w14:paraId="556F4464" w14:textId="77777777" w:rsidR="00497BC2" w:rsidRDefault="00497BC2" w:rsidP="00497BC2">
      <w:pPr>
        <w:pStyle w:val="code"/>
      </w:pPr>
      <w:r>
        <w:t xml:space="preserve">    FOR EACH ROW</w:t>
      </w:r>
    </w:p>
    <w:p w14:paraId="289F8DC4" w14:textId="77777777" w:rsidR="00497BC2" w:rsidRDefault="00497BC2" w:rsidP="00497BC2">
      <w:pPr>
        <w:pStyle w:val="code"/>
      </w:pPr>
      <w:r>
        <w:t>DECLARE</w:t>
      </w:r>
    </w:p>
    <w:p w14:paraId="0C0E5F17" w14:textId="77777777" w:rsidR="00497BC2" w:rsidRDefault="00497BC2" w:rsidP="00497BC2">
      <w:pPr>
        <w:pStyle w:val="code"/>
      </w:pPr>
      <w:r>
        <w:t xml:space="preserve">     lv_action varchar2(20);   </w:t>
      </w:r>
    </w:p>
    <w:p w14:paraId="1E62A264" w14:textId="77777777" w:rsidR="00497BC2" w:rsidRDefault="00497BC2" w:rsidP="00497BC2">
      <w:pPr>
        <w:pStyle w:val="code"/>
      </w:pPr>
      <w:r>
        <w:t>BEGIN</w:t>
      </w:r>
    </w:p>
    <w:p w14:paraId="48FC902C" w14:textId="77777777" w:rsidR="00497BC2" w:rsidRDefault="00497BC2" w:rsidP="00497BC2">
      <w:pPr>
        <w:pStyle w:val="code"/>
      </w:pPr>
      <w:r>
        <w:t xml:space="preserve">    DBMS_OUTPUT.PUT_LINE('DD_PAYMENT_TRG Fired');</w:t>
      </w:r>
    </w:p>
    <w:p w14:paraId="1C33CA85" w14:textId="77777777" w:rsidR="00497BC2" w:rsidRDefault="00497BC2" w:rsidP="00497BC2">
      <w:pPr>
        <w:pStyle w:val="code"/>
      </w:pPr>
      <w:r>
        <w:t xml:space="preserve">    IF INSERTING THEN</w:t>
      </w:r>
    </w:p>
    <w:p w14:paraId="09ECFE53" w14:textId="77777777" w:rsidR="00497BC2" w:rsidRDefault="00497BC2" w:rsidP="00497BC2">
      <w:pPr>
        <w:pStyle w:val="code"/>
      </w:pPr>
      <w:r>
        <w:t xml:space="preserve">        lv_action := 'INSERT';</w:t>
      </w:r>
    </w:p>
    <w:p w14:paraId="63E57DDB" w14:textId="77777777" w:rsidR="00497BC2" w:rsidRDefault="00497BC2" w:rsidP="00497BC2">
      <w:pPr>
        <w:pStyle w:val="code"/>
      </w:pPr>
      <w:r>
        <w:t xml:space="preserve">        INSERT INTO DD_PAYTRACK (idpaytrack, username, current_date,action_taken,idpay) </w:t>
      </w:r>
    </w:p>
    <w:p w14:paraId="761A343D" w14:textId="77777777" w:rsidR="00497BC2" w:rsidRDefault="00497BC2" w:rsidP="00497BC2">
      <w:pPr>
        <w:pStyle w:val="code"/>
      </w:pPr>
      <w:r>
        <w:t xml:space="preserve">        VALUES (DD_PTRACK_SEQ.nextval, USER, SYSDATE, lv_action,:NEW.idpay);</w:t>
      </w:r>
    </w:p>
    <w:p w14:paraId="665307C3" w14:textId="77777777" w:rsidR="00497BC2" w:rsidRDefault="00497BC2" w:rsidP="00497BC2">
      <w:pPr>
        <w:pStyle w:val="code"/>
      </w:pPr>
      <w:r>
        <w:t xml:space="preserve">    END IF;</w:t>
      </w:r>
    </w:p>
    <w:p w14:paraId="1A5DAA92" w14:textId="77777777" w:rsidR="00497BC2" w:rsidRDefault="00497BC2" w:rsidP="00497BC2">
      <w:pPr>
        <w:pStyle w:val="code"/>
      </w:pPr>
      <w:r>
        <w:t xml:space="preserve">    IF DELETING THEN</w:t>
      </w:r>
    </w:p>
    <w:p w14:paraId="166557A4" w14:textId="77777777" w:rsidR="00497BC2" w:rsidRDefault="00497BC2" w:rsidP="00497BC2">
      <w:pPr>
        <w:pStyle w:val="code"/>
      </w:pPr>
      <w:r>
        <w:t xml:space="preserve">        lv_action := 'DELETE';</w:t>
      </w:r>
    </w:p>
    <w:p w14:paraId="48DFF5AF" w14:textId="77777777" w:rsidR="00497BC2" w:rsidRDefault="00497BC2" w:rsidP="00497BC2">
      <w:pPr>
        <w:pStyle w:val="code"/>
      </w:pPr>
      <w:r>
        <w:t xml:space="preserve">        INSERT INTO DD_PAYTRACK (idpaytrack, username, current_date,action_taken,idpay) </w:t>
      </w:r>
    </w:p>
    <w:p w14:paraId="52E122E0" w14:textId="77777777" w:rsidR="00497BC2" w:rsidRDefault="00497BC2" w:rsidP="00497BC2">
      <w:pPr>
        <w:pStyle w:val="code"/>
      </w:pPr>
      <w:r>
        <w:t xml:space="preserve">        VALUES (DD_PTRACK_SEQ.nextval, USER, SYSDATE, lv_action,:OLD.idpay);</w:t>
      </w:r>
    </w:p>
    <w:p w14:paraId="2203BF39" w14:textId="77777777" w:rsidR="00497BC2" w:rsidRDefault="00497BC2" w:rsidP="00497BC2">
      <w:pPr>
        <w:pStyle w:val="code"/>
      </w:pPr>
      <w:r>
        <w:t xml:space="preserve">    END IF;</w:t>
      </w:r>
    </w:p>
    <w:p w14:paraId="04CBAB01" w14:textId="77777777" w:rsidR="00497BC2" w:rsidRDefault="00497BC2" w:rsidP="00497BC2">
      <w:pPr>
        <w:pStyle w:val="code"/>
      </w:pPr>
      <w:r>
        <w:t xml:space="preserve">    IF UPDATING THEN</w:t>
      </w:r>
    </w:p>
    <w:p w14:paraId="146BE8CF" w14:textId="77777777" w:rsidR="00497BC2" w:rsidRDefault="00497BC2" w:rsidP="00497BC2">
      <w:pPr>
        <w:pStyle w:val="code"/>
      </w:pPr>
      <w:r>
        <w:t xml:space="preserve">        lv_action := 'UPDATE'; </w:t>
      </w:r>
    </w:p>
    <w:p w14:paraId="0ACEFD75" w14:textId="77777777" w:rsidR="00497BC2" w:rsidRDefault="00497BC2" w:rsidP="00497BC2">
      <w:pPr>
        <w:pStyle w:val="code"/>
      </w:pPr>
      <w:r>
        <w:t xml:space="preserve">        INSERT INTO DD_PAYTRACK (idpaytrack, username, current_date,action_taken,idpay) </w:t>
      </w:r>
    </w:p>
    <w:p w14:paraId="41DE2415" w14:textId="77777777" w:rsidR="00497BC2" w:rsidRDefault="00497BC2" w:rsidP="00497BC2">
      <w:pPr>
        <w:pStyle w:val="code"/>
      </w:pPr>
      <w:r>
        <w:t xml:space="preserve">        VALUES (DD_PTRACK_SEQ.nextval, USER, SYSDATE, lv_action,:NEW.idpay);</w:t>
      </w:r>
    </w:p>
    <w:p w14:paraId="021B0469" w14:textId="77777777" w:rsidR="00497BC2" w:rsidRDefault="00497BC2" w:rsidP="00497BC2">
      <w:pPr>
        <w:pStyle w:val="code"/>
      </w:pPr>
      <w:r>
        <w:t xml:space="preserve">    END IF;    </w:t>
      </w:r>
    </w:p>
    <w:p w14:paraId="6184EE42" w14:textId="77777777" w:rsidR="00497BC2" w:rsidRDefault="00497BC2" w:rsidP="00497BC2">
      <w:pPr>
        <w:pStyle w:val="code"/>
      </w:pPr>
      <w:r>
        <w:t>END;</w:t>
      </w:r>
    </w:p>
    <w:p w14:paraId="43B54A12" w14:textId="77777777" w:rsidR="00497BC2" w:rsidRDefault="00497BC2" w:rsidP="00497BC2">
      <w:pPr>
        <w:pStyle w:val="code"/>
      </w:pPr>
    </w:p>
    <w:p w14:paraId="1CE77B31" w14:textId="77777777" w:rsidR="00497BC2" w:rsidRDefault="00497BC2" w:rsidP="00497BC2">
      <w:pPr>
        <w:pStyle w:val="code"/>
      </w:pPr>
      <w:r>
        <w:t>--INSERT</w:t>
      </w:r>
    </w:p>
    <w:p w14:paraId="776DDACB" w14:textId="77777777" w:rsidR="00497BC2" w:rsidRDefault="00497BC2" w:rsidP="00497BC2">
      <w:pPr>
        <w:pStyle w:val="code"/>
      </w:pPr>
      <w:r>
        <w:t xml:space="preserve">INSERT INTO DD_PAYMENT </w:t>
      </w:r>
    </w:p>
    <w:p w14:paraId="4C6F8F56" w14:textId="77777777" w:rsidR="00497BC2" w:rsidRDefault="00497BC2" w:rsidP="00497BC2">
      <w:pPr>
        <w:pStyle w:val="code"/>
      </w:pPr>
      <w:r>
        <w:t>VALUES(1465,109,30,SYSDATE,'CC');</w:t>
      </w:r>
    </w:p>
    <w:p w14:paraId="6EDABE2A" w14:textId="77777777" w:rsidR="00497BC2" w:rsidRDefault="00497BC2" w:rsidP="00497BC2">
      <w:pPr>
        <w:pStyle w:val="code"/>
      </w:pPr>
      <w:r>
        <w:t>--UPDATE</w:t>
      </w:r>
    </w:p>
    <w:p w14:paraId="58BE4EFC" w14:textId="77777777" w:rsidR="00497BC2" w:rsidRDefault="00497BC2" w:rsidP="00497BC2">
      <w:pPr>
        <w:pStyle w:val="code"/>
      </w:pPr>
      <w:r>
        <w:t>UPDATE DD_PAYMENT</w:t>
      </w:r>
    </w:p>
    <w:p w14:paraId="17E911F6" w14:textId="77777777" w:rsidR="00497BC2" w:rsidRDefault="00497BC2" w:rsidP="00497BC2">
      <w:pPr>
        <w:pStyle w:val="code"/>
      </w:pPr>
      <w:r>
        <w:t>SET payamt = 40</w:t>
      </w:r>
    </w:p>
    <w:p w14:paraId="6362B9DF" w14:textId="77777777" w:rsidR="00497BC2" w:rsidRDefault="00497BC2" w:rsidP="00497BC2">
      <w:pPr>
        <w:pStyle w:val="code"/>
      </w:pPr>
      <w:r>
        <w:t>WHERE idpay = 1465;</w:t>
      </w:r>
    </w:p>
    <w:p w14:paraId="5D817FFE" w14:textId="77777777" w:rsidR="00497BC2" w:rsidRDefault="00497BC2" w:rsidP="00497BC2">
      <w:pPr>
        <w:pStyle w:val="code"/>
      </w:pPr>
      <w:r>
        <w:t>--DELETE</w:t>
      </w:r>
    </w:p>
    <w:p w14:paraId="23442216" w14:textId="4C182743" w:rsidR="00497BC2" w:rsidRDefault="00497BC2" w:rsidP="00497BC2">
      <w:pPr>
        <w:pStyle w:val="code"/>
      </w:pPr>
      <w:r>
        <w:t>DELETE FROM DD_PAYMENT WHERE idpay =1465;</w:t>
      </w:r>
    </w:p>
    <w:p w14:paraId="3278579D" w14:textId="77777777" w:rsidR="00BB0591" w:rsidRDefault="00BB0591" w:rsidP="00497BC2">
      <w:pPr>
        <w:pStyle w:val="code"/>
      </w:pPr>
    </w:p>
    <w:p w14:paraId="34EBD316" w14:textId="77777777" w:rsidR="00BB0591" w:rsidRDefault="00BB0591" w:rsidP="00BB0591">
      <w:pPr>
        <w:pStyle w:val="code"/>
      </w:pPr>
    </w:p>
    <w:p w14:paraId="560DD586" w14:textId="77777777" w:rsidR="00BB0591" w:rsidRDefault="00BB0591" w:rsidP="00BB0591">
      <w:pPr>
        <w:pStyle w:val="code"/>
      </w:pPr>
      <w:r>
        <w:t>--CHECK DD_PAYTRACK</w:t>
      </w:r>
    </w:p>
    <w:p w14:paraId="3AF00500" w14:textId="6BC54A0C" w:rsidR="00BB0591" w:rsidRDefault="00BB0591" w:rsidP="00BB0591">
      <w:pPr>
        <w:pStyle w:val="code"/>
      </w:pPr>
      <w:r>
        <w:t>SELECT * from DD_PAYTRACK;</w:t>
      </w:r>
    </w:p>
    <w:p w14:paraId="06069D7D" w14:textId="77777777" w:rsidR="00497BC2" w:rsidRDefault="00497BC2" w:rsidP="00497BC2">
      <w:pPr>
        <w:pStyle w:val="code"/>
      </w:pPr>
    </w:p>
    <w:p w14:paraId="60A34A27" w14:textId="77777777" w:rsidR="00497BC2" w:rsidRDefault="00497BC2" w:rsidP="00497BC2">
      <w:pPr>
        <w:pStyle w:val="code"/>
      </w:pPr>
    </w:p>
    <w:p w14:paraId="5C2ED5FB" w14:textId="77777777" w:rsidR="00497BC2" w:rsidRDefault="00497BC2" w:rsidP="00497BC2">
      <w:pPr>
        <w:pStyle w:val="code"/>
      </w:pPr>
    </w:p>
    <w:p w14:paraId="5CFB82D8" w14:textId="77777777" w:rsidR="00497BC2" w:rsidRDefault="00497BC2" w:rsidP="00497BC2">
      <w:pPr>
        <w:pStyle w:val="code"/>
      </w:pPr>
    </w:p>
    <w:p w14:paraId="62C42A47" w14:textId="77777777" w:rsidR="00497BC2" w:rsidRDefault="00497BC2" w:rsidP="00497BC2">
      <w:pPr>
        <w:pStyle w:val="code"/>
      </w:pPr>
    </w:p>
    <w:p w14:paraId="28364E01" w14:textId="77777777" w:rsidR="00497BC2" w:rsidRDefault="00497BC2" w:rsidP="00497BC2">
      <w:pPr>
        <w:pStyle w:val="code"/>
      </w:pPr>
    </w:p>
    <w:p w14:paraId="3449D124" w14:textId="77777777" w:rsidR="00497BC2" w:rsidRDefault="00497BC2" w:rsidP="00497BC2">
      <w:pPr>
        <w:pStyle w:val="code"/>
      </w:pPr>
    </w:p>
    <w:p w14:paraId="1E5E550D" w14:textId="77777777" w:rsidR="00497BC2" w:rsidRDefault="00497BC2" w:rsidP="00497BC2">
      <w:pPr>
        <w:pStyle w:val="code"/>
      </w:pPr>
    </w:p>
    <w:p w14:paraId="05FEA8A2" w14:textId="77777777" w:rsidR="00497BC2" w:rsidRDefault="00497BC2" w:rsidP="00497BC2">
      <w:pPr>
        <w:pStyle w:val="code"/>
      </w:pPr>
    </w:p>
    <w:p w14:paraId="01313E20" w14:textId="77777777" w:rsidR="00497BC2" w:rsidRDefault="00497BC2" w:rsidP="00497BC2">
      <w:pPr>
        <w:pStyle w:val="code"/>
      </w:pPr>
    </w:p>
    <w:p w14:paraId="16CF3B72" w14:textId="77777777" w:rsidR="00497BC2" w:rsidRDefault="00497BC2" w:rsidP="00497BC2">
      <w:pPr>
        <w:pStyle w:val="code"/>
      </w:pPr>
    </w:p>
    <w:p w14:paraId="51532531" w14:textId="5A6C237C" w:rsidR="00497BC2" w:rsidRDefault="00497BC2" w:rsidP="00497BC2">
      <w:pPr>
        <w:pStyle w:val="code"/>
      </w:pPr>
      <w:r>
        <w:t>--3</w:t>
      </w:r>
    </w:p>
    <w:p w14:paraId="138C518B" w14:textId="77777777" w:rsidR="00497BC2" w:rsidRDefault="00497BC2" w:rsidP="00497BC2">
      <w:pPr>
        <w:pStyle w:val="code"/>
      </w:pPr>
    </w:p>
    <w:p w14:paraId="4ACD6C36" w14:textId="38F57B3E" w:rsidR="00497BC2" w:rsidRPr="00497BC2" w:rsidRDefault="00497BC2" w:rsidP="00BB0591">
      <w:pPr>
        <w:pStyle w:val="code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497BC2">
        <w:rPr>
          <w:rFonts w:asciiTheme="minorHAnsi" w:hAnsiTheme="minorHAnsi" w:cstheme="minorHAnsi"/>
          <w:sz w:val="24"/>
          <w:szCs w:val="24"/>
        </w:rPr>
        <w:t>db.restaurants.find(</w:t>
      </w:r>
    </w:p>
    <w:p w14:paraId="45BD2C08" w14:textId="77777777" w:rsidR="00497BC2" w:rsidRPr="00497BC2" w:rsidRDefault="00497BC2" w:rsidP="00497BC2">
      <w:pPr>
        <w:pStyle w:val="code"/>
        <w:rPr>
          <w:rFonts w:asciiTheme="minorHAnsi" w:hAnsiTheme="minorHAnsi" w:cstheme="minorHAnsi"/>
          <w:sz w:val="24"/>
          <w:szCs w:val="24"/>
        </w:rPr>
      </w:pPr>
      <w:r w:rsidRPr="00497BC2">
        <w:rPr>
          <w:rFonts w:asciiTheme="minorHAnsi" w:hAnsiTheme="minorHAnsi" w:cstheme="minorHAnsi"/>
          <w:sz w:val="24"/>
          <w:szCs w:val="24"/>
        </w:rPr>
        <w:t xml:space="preserve">  { "address.street": "7 Avenue", "cuisine": "Irish" },</w:t>
      </w:r>
    </w:p>
    <w:p w14:paraId="054F15A3" w14:textId="77777777" w:rsidR="00497BC2" w:rsidRPr="00497BC2" w:rsidRDefault="00497BC2" w:rsidP="00497BC2">
      <w:pPr>
        <w:pStyle w:val="code"/>
        <w:rPr>
          <w:rFonts w:asciiTheme="minorHAnsi" w:hAnsiTheme="minorHAnsi" w:cstheme="minorHAnsi"/>
          <w:sz w:val="24"/>
          <w:szCs w:val="24"/>
        </w:rPr>
      </w:pPr>
      <w:r w:rsidRPr="00497BC2">
        <w:rPr>
          <w:rFonts w:asciiTheme="minorHAnsi" w:hAnsiTheme="minorHAnsi" w:cstheme="minorHAnsi"/>
          <w:sz w:val="24"/>
          <w:szCs w:val="24"/>
        </w:rPr>
        <w:t xml:space="preserve">  { "name": 1, "_id": 0 }</w:t>
      </w:r>
    </w:p>
    <w:p w14:paraId="50AAAE66" w14:textId="45FDC2D1" w:rsidR="00497BC2" w:rsidRPr="00497BC2" w:rsidRDefault="00497BC2" w:rsidP="00497BC2">
      <w:pPr>
        <w:pStyle w:val="code"/>
        <w:rPr>
          <w:rFonts w:asciiTheme="minorHAnsi" w:hAnsiTheme="minorHAnsi" w:cstheme="minorHAnsi"/>
          <w:sz w:val="24"/>
          <w:szCs w:val="24"/>
        </w:rPr>
      </w:pPr>
      <w:r w:rsidRPr="00497BC2">
        <w:rPr>
          <w:rFonts w:asciiTheme="minorHAnsi" w:hAnsiTheme="minorHAnsi" w:cstheme="minorHAnsi"/>
          <w:sz w:val="24"/>
          <w:szCs w:val="24"/>
        </w:rPr>
        <w:t>).sort({ "address.zipcode": 1 })</w:t>
      </w:r>
    </w:p>
    <w:p w14:paraId="10408236" w14:textId="77777777" w:rsidR="00497BC2" w:rsidRPr="00497BC2" w:rsidRDefault="00497BC2" w:rsidP="00497BC2">
      <w:pPr>
        <w:pStyle w:val="code"/>
        <w:rPr>
          <w:rFonts w:asciiTheme="minorHAnsi" w:hAnsiTheme="minorHAnsi" w:cstheme="minorHAnsi"/>
          <w:sz w:val="24"/>
          <w:szCs w:val="24"/>
        </w:rPr>
      </w:pPr>
    </w:p>
    <w:p w14:paraId="2D069C36" w14:textId="30E7CA85" w:rsidR="00497BC2" w:rsidRPr="00497BC2" w:rsidRDefault="00497BC2" w:rsidP="00BB0591">
      <w:pPr>
        <w:pStyle w:val="code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497BC2">
        <w:rPr>
          <w:rFonts w:asciiTheme="minorHAnsi" w:hAnsiTheme="minorHAnsi" w:cstheme="minorHAnsi"/>
          <w:sz w:val="24"/>
          <w:szCs w:val="24"/>
        </w:rPr>
        <w:t>db.restaurants.find(</w:t>
      </w:r>
      <w:r w:rsidRPr="00497BC2">
        <w:rPr>
          <w:rFonts w:asciiTheme="minorHAnsi" w:hAnsiTheme="minorHAnsi" w:cstheme="minorHAnsi"/>
          <w:sz w:val="24"/>
          <w:szCs w:val="24"/>
        </w:rPr>
        <w:t>{</w:t>
      </w:r>
    </w:p>
    <w:p w14:paraId="71A38088" w14:textId="77777777" w:rsidR="00497BC2" w:rsidRPr="00497BC2" w:rsidRDefault="00497BC2" w:rsidP="00497BC2">
      <w:pPr>
        <w:pStyle w:val="code"/>
        <w:rPr>
          <w:rFonts w:asciiTheme="minorHAnsi" w:hAnsiTheme="minorHAnsi" w:cstheme="minorHAnsi"/>
          <w:sz w:val="24"/>
          <w:szCs w:val="24"/>
        </w:rPr>
      </w:pPr>
      <w:r w:rsidRPr="00497BC2">
        <w:rPr>
          <w:rFonts w:asciiTheme="minorHAnsi" w:hAnsiTheme="minorHAnsi" w:cstheme="minorHAnsi"/>
          <w:sz w:val="24"/>
          <w:szCs w:val="24"/>
        </w:rPr>
        <w:t xml:space="preserve">  "address.city": "Manhattan",</w:t>
      </w:r>
    </w:p>
    <w:p w14:paraId="2886D519" w14:textId="77777777" w:rsidR="00497BC2" w:rsidRPr="00497BC2" w:rsidRDefault="00497BC2" w:rsidP="00497BC2">
      <w:pPr>
        <w:pStyle w:val="code"/>
        <w:rPr>
          <w:rFonts w:asciiTheme="minorHAnsi" w:hAnsiTheme="minorHAnsi" w:cstheme="minorHAnsi"/>
          <w:sz w:val="24"/>
          <w:szCs w:val="24"/>
        </w:rPr>
      </w:pPr>
      <w:r w:rsidRPr="00497BC2">
        <w:rPr>
          <w:rFonts w:asciiTheme="minorHAnsi" w:hAnsiTheme="minorHAnsi" w:cstheme="minorHAnsi"/>
          <w:sz w:val="24"/>
          <w:szCs w:val="24"/>
        </w:rPr>
        <w:t xml:space="preserve">  "cuisine": "Italian",</w:t>
      </w:r>
    </w:p>
    <w:p w14:paraId="57A9E4F1" w14:textId="77777777" w:rsidR="00497BC2" w:rsidRPr="00497BC2" w:rsidRDefault="00497BC2" w:rsidP="00497BC2">
      <w:pPr>
        <w:pStyle w:val="code"/>
        <w:rPr>
          <w:rFonts w:asciiTheme="minorHAnsi" w:hAnsiTheme="minorHAnsi" w:cstheme="minorHAnsi"/>
          <w:sz w:val="24"/>
          <w:szCs w:val="24"/>
        </w:rPr>
      </w:pPr>
      <w:r w:rsidRPr="00497BC2">
        <w:rPr>
          <w:rFonts w:asciiTheme="minorHAnsi" w:hAnsiTheme="minorHAnsi" w:cstheme="minorHAnsi"/>
          <w:sz w:val="24"/>
          <w:szCs w:val="24"/>
        </w:rPr>
        <w:t xml:space="preserve">  "grades.grade": "B",</w:t>
      </w:r>
    </w:p>
    <w:p w14:paraId="2BC0C89E" w14:textId="77777777" w:rsidR="00497BC2" w:rsidRPr="00497BC2" w:rsidRDefault="00497BC2" w:rsidP="00497BC2">
      <w:pPr>
        <w:pStyle w:val="code"/>
        <w:rPr>
          <w:rFonts w:asciiTheme="minorHAnsi" w:hAnsiTheme="minorHAnsi" w:cstheme="minorHAnsi"/>
          <w:sz w:val="24"/>
          <w:szCs w:val="24"/>
        </w:rPr>
      </w:pPr>
      <w:r w:rsidRPr="00497BC2">
        <w:rPr>
          <w:rFonts w:asciiTheme="minorHAnsi" w:hAnsiTheme="minorHAnsi" w:cstheme="minorHAnsi"/>
          <w:sz w:val="24"/>
          <w:szCs w:val="24"/>
        </w:rPr>
        <w:t xml:space="preserve">  "grades.score": { "$gte": 15, "$lte": 20 },</w:t>
      </w:r>
    </w:p>
    <w:p w14:paraId="1DDD31CA" w14:textId="77777777" w:rsidR="00497BC2" w:rsidRPr="00497BC2" w:rsidRDefault="00497BC2" w:rsidP="00497BC2">
      <w:pPr>
        <w:pStyle w:val="code"/>
        <w:rPr>
          <w:rFonts w:asciiTheme="minorHAnsi" w:hAnsiTheme="minorHAnsi" w:cstheme="minorHAnsi"/>
          <w:sz w:val="24"/>
          <w:szCs w:val="24"/>
        </w:rPr>
      </w:pPr>
      <w:r w:rsidRPr="00497BC2">
        <w:rPr>
          <w:rFonts w:asciiTheme="minorHAnsi" w:hAnsiTheme="minorHAnsi" w:cstheme="minorHAnsi"/>
          <w:sz w:val="24"/>
          <w:szCs w:val="24"/>
        </w:rPr>
        <w:t xml:space="preserve">  "name": "Caffe Grazie"</w:t>
      </w:r>
    </w:p>
    <w:p w14:paraId="677A45BC" w14:textId="49CBC46F" w:rsidR="00497BC2" w:rsidRPr="00497BC2" w:rsidRDefault="00497BC2" w:rsidP="00497BC2">
      <w:pPr>
        <w:pStyle w:val="code"/>
        <w:rPr>
          <w:rFonts w:asciiTheme="minorHAnsi" w:hAnsiTheme="minorHAnsi" w:cstheme="minorHAnsi"/>
          <w:sz w:val="24"/>
          <w:szCs w:val="24"/>
        </w:rPr>
      </w:pPr>
      <w:r w:rsidRPr="00497BC2">
        <w:rPr>
          <w:rFonts w:asciiTheme="minorHAnsi" w:hAnsiTheme="minorHAnsi" w:cstheme="minorHAnsi"/>
          <w:sz w:val="24"/>
          <w:szCs w:val="24"/>
        </w:rPr>
        <w:t>}</w:t>
      </w:r>
      <w:r w:rsidRPr="00497BC2">
        <w:rPr>
          <w:rFonts w:asciiTheme="minorHAnsi" w:hAnsiTheme="minorHAnsi" w:cstheme="minorHAnsi"/>
          <w:sz w:val="24"/>
          <w:szCs w:val="24"/>
        </w:rPr>
        <w:t>);</w:t>
      </w:r>
    </w:p>
    <w:sectPr w:rsidR="00497BC2" w:rsidRPr="00497BC2" w:rsidSect="00C3397B">
      <w:footerReference w:type="default" r:id="rId8"/>
      <w:pgSz w:w="12240" w:h="15840"/>
      <w:pgMar w:top="851" w:right="851" w:bottom="85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AEA4B" w14:textId="77777777" w:rsidR="00802F17" w:rsidRDefault="00802F17" w:rsidP="001A2B7A">
      <w:pPr>
        <w:spacing w:after="0" w:line="240" w:lineRule="auto"/>
      </w:pPr>
      <w:r>
        <w:separator/>
      </w:r>
    </w:p>
  </w:endnote>
  <w:endnote w:type="continuationSeparator" w:id="0">
    <w:p w14:paraId="0AB3DBB4" w14:textId="77777777" w:rsidR="00802F17" w:rsidRDefault="00802F17" w:rsidP="001A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A6FD" w14:textId="3E59C91D" w:rsidR="0028025F" w:rsidRDefault="0028025F">
    <w:pPr>
      <w:pStyle w:val="Footer"/>
    </w:pPr>
    <w:r>
      <w:rPr>
        <w:noProof/>
        <w:color w:val="4F81BD" w:themeColor="accent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E63751" wp14:editId="71E4FB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CDA8A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COMP21</w:t>
    </w:r>
    <w:r w:rsidR="00405E6C">
      <w:rPr>
        <w:color w:val="4F81BD" w:themeColor="accent1"/>
      </w:rPr>
      <w:t>4</w:t>
    </w:r>
    <w:r>
      <w:rPr>
        <w:color w:val="4F81BD" w:themeColor="accent1"/>
      </w:rPr>
      <w:t xml:space="preserve"> – </w:t>
    </w:r>
    <w:r w:rsidR="00405E6C">
      <w:rPr>
        <w:color w:val="4F81BD" w:themeColor="accent1"/>
      </w:rPr>
      <w:t>Advanced</w:t>
    </w:r>
    <w:r>
      <w:rPr>
        <w:color w:val="4F81BD" w:themeColor="accent1"/>
      </w:rPr>
      <w:t xml:space="preserve"> </w:t>
    </w:r>
    <w:r w:rsidR="00405E6C">
      <w:rPr>
        <w:color w:val="4F81BD" w:themeColor="accent1"/>
      </w:rPr>
      <w:t>Database Concepts</w:t>
    </w:r>
    <w:r>
      <w:rPr>
        <w:color w:val="4F81BD" w:themeColor="accent1"/>
      </w:rPr>
      <w:t xml:space="preserve">                                                                                                                                     </w:t>
    </w:r>
    <w:r>
      <w:rPr>
        <w:rFonts w:asciiTheme="majorHAnsi" w:eastAsiaTheme="majorEastAsia" w:hAnsiTheme="majorHAnsi" w:cstheme="majorBidi"/>
        <w:color w:val="4F81BD" w:themeColor="accent1"/>
        <w:szCs w:val="20"/>
      </w:rPr>
      <w:t xml:space="preserve">pg. </w:t>
    </w:r>
    <w:r>
      <w:rPr>
        <w:rFonts w:eastAsiaTheme="minorEastAsia"/>
        <w:color w:val="4F81BD" w:themeColor="accent1"/>
        <w:szCs w:val="20"/>
      </w:rPr>
      <w:fldChar w:fldCharType="begin"/>
    </w:r>
    <w:r>
      <w:rPr>
        <w:color w:val="4F81BD" w:themeColor="accent1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Cs w:val="20"/>
      </w:rPr>
      <w:fldChar w:fldCharType="separate"/>
    </w:r>
    <w:r w:rsidR="00A62158" w:rsidRPr="00A62158">
      <w:rPr>
        <w:rFonts w:asciiTheme="majorHAnsi" w:eastAsiaTheme="majorEastAsia" w:hAnsiTheme="majorHAnsi" w:cstheme="majorBidi"/>
        <w:noProof/>
        <w:color w:val="4F81BD" w:themeColor="accent1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DB2F1" w14:textId="77777777" w:rsidR="00802F17" w:rsidRDefault="00802F17" w:rsidP="001A2B7A">
      <w:pPr>
        <w:spacing w:after="0" w:line="240" w:lineRule="auto"/>
      </w:pPr>
      <w:r>
        <w:separator/>
      </w:r>
    </w:p>
  </w:footnote>
  <w:footnote w:type="continuationSeparator" w:id="0">
    <w:p w14:paraId="7E715A84" w14:textId="77777777" w:rsidR="00802F17" w:rsidRDefault="00802F17" w:rsidP="001A2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35E"/>
    <w:multiLevelType w:val="multilevel"/>
    <w:tmpl w:val="D6DC4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F1559A9"/>
    <w:multiLevelType w:val="hybridMultilevel"/>
    <w:tmpl w:val="D4848C12"/>
    <w:lvl w:ilvl="0" w:tplc="C5BAE82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1F351B2"/>
    <w:multiLevelType w:val="hybridMultilevel"/>
    <w:tmpl w:val="2C7C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76CC"/>
    <w:multiLevelType w:val="hybridMultilevel"/>
    <w:tmpl w:val="07BC2110"/>
    <w:lvl w:ilvl="0" w:tplc="6B4468D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3DF7766B"/>
    <w:multiLevelType w:val="multilevel"/>
    <w:tmpl w:val="357A0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ADC2E57"/>
    <w:multiLevelType w:val="hybridMultilevel"/>
    <w:tmpl w:val="2C7C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2B48"/>
    <w:multiLevelType w:val="hybridMultilevel"/>
    <w:tmpl w:val="BD94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66F42"/>
    <w:multiLevelType w:val="multilevel"/>
    <w:tmpl w:val="F01AB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C7B30AA"/>
    <w:multiLevelType w:val="hybridMultilevel"/>
    <w:tmpl w:val="7A8016EA"/>
    <w:lvl w:ilvl="0" w:tplc="C45232B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5F2C6779"/>
    <w:multiLevelType w:val="hybridMultilevel"/>
    <w:tmpl w:val="9D8A4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A31F5"/>
    <w:multiLevelType w:val="multilevel"/>
    <w:tmpl w:val="986CF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FBF40F0"/>
    <w:multiLevelType w:val="hybridMultilevel"/>
    <w:tmpl w:val="234C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71D11"/>
    <w:multiLevelType w:val="hybridMultilevel"/>
    <w:tmpl w:val="C0369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F4182"/>
    <w:multiLevelType w:val="hybridMultilevel"/>
    <w:tmpl w:val="4E78D6B2"/>
    <w:lvl w:ilvl="0" w:tplc="803043C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37180783">
    <w:abstractNumId w:val="14"/>
  </w:num>
  <w:num w:numId="2" w16cid:durableId="1209218342">
    <w:abstractNumId w:val="0"/>
  </w:num>
  <w:num w:numId="3" w16cid:durableId="1636787154">
    <w:abstractNumId w:val="11"/>
  </w:num>
  <w:num w:numId="4" w16cid:durableId="567574368">
    <w:abstractNumId w:val="9"/>
  </w:num>
  <w:num w:numId="5" w16cid:durableId="2060664334">
    <w:abstractNumId w:val="8"/>
  </w:num>
  <w:num w:numId="6" w16cid:durableId="501898395">
    <w:abstractNumId w:val="3"/>
  </w:num>
  <w:num w:numId="7" w16cid:durableId="1824276521">
    <w:abstractNumId w:val="4"/>
  </w:num>
  <w:num w:numId="8" w16cid:durableId="1737973259">
    <w:abstractNumId w:val="7"/>
  </w:num>
  <w:num w:numId="9" w16cid:durableId="1266770539">
    <w:abstractNumId w:val="10"/>
  </w:num>
  <w:num w:numId="10" w16cid:durableId="2137021219">
    <w:abstractNumId w:val="2"/>
  </w:num>
  <w:num w:numId="11" w16cid:durableId="756243161">
    <w:abstractNumId w:val="1"/>
  </w:num>
  <w:num w:numId="12" w16cid:durableId="1147435974">
    <w:abstractNumId w:val="6"/>
  </w:num>
  <w:num w:numId="13" w16cid:durableId="724568101">
    <w:abstractNumId w:val="5"/>
  </w:num>
  <w:num w:numId="14" w16cid:durableId="1772359965">
    <w:abstractNumId w:val="2"/>
    <w:lvlOverride w:ilvl="0">
      <w:lvl w:ilvl="0" w:tplc="0409000F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 w16cid:durableId="1314485108">
    <w:abstractNumId w:val="2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 w16cid:durableId="670177346">
    <w:abstractNumId w:val="12"/>
  </w:num>
  <w:num w:numId="17" w16cid:durableId="11813581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4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C5"/>
    <w:rsid w:val="00012105"/>
    <w:rsid w:val="00030CCF"/>
    <w:rsid w:val="000340E4"/>
    <w:rsid w:val="00052930"/>
    <w:rsid w:val="00056E61"/>
    <w:rsid w:val="000751D6"/>
    <w:rsid w:val="00090823"/>
    <w:rsid w:val="0009100E"/>
    <w:rsid w:val="000A185E"/>
    <w:rsid w:val="000A24E6"/>
    <w:rsid w:val="000C0A28"/>
    <w:rsid w:val="000D1259"/>
    <w:rsid w:val="000D15A4"/>
    <w:rsid w:val="000D2FA5"/>
    <w:rsid w:val="000D5D29"/>
    <w:rsid w:val="000D5F48"/>
    <w:rsid w:val="000D642E"/>
    <w:rsid w:val="000E4462"/>
    <w:rsid w:val="000F00D2"/>
    <w:rsid w:val="000F5514"/>
    <w:rsid w:val="000F6088"/>
    <w:rsid w:val="001027A5"/>
    <w:rsid w:val="00116673"/>
    <w:rsid w:val="00131B69"/>
    <w:rsid w:val="001417B5"/>
    <w:rsid w:val="00142BF2"/>
    <w:rsid w:val="00165968"/>
    <w:rsid w:val="00167689"/>
    <w:rsid w:val="001679CB"/>
    <w:rsid w:val="00171E73"/>
    <w:rsid w:val="001A2B7A"/>
    <w:rsid w:val="001B04D3"/>
    <w:rsid w:val="001B2740"/>
    <w:rsid w:val="001C7EB8"/>
    <w:rsid w:val="001E2DF9"/>
    <w:rsid w:val="00204151"/>
    <w:rsid w:val="002072F5"/>
    <w:rsid w:val="00213A80"/>
    <w:rsid w:val="0022547D"/>
    <w:rsid w:val="00226FCB"/>
    <w:rsid w:val="00250A24"/>
    <w:rsid w:val="00254BF6"/>
    <w:rsid w:val="0026047E"/>
    <w:rsid w:val="00273BA8"/>
    <w:rsid w:val="00273EAE"/>
    <w:rsid w:val="0028025F"/>
    <w:rsid w:val="00284889"/>
    <w:rsid w:val="002A3361"/>
    <w:rsid w:val="002A40B9"/>
    <w:rsid w:val="002E0C5A"/>
    <w:rsid w:val="002E7B2E"/>
    <w:rsid w:val="00332CA8"/>
    <w:rsid w:val="00337DD4"/>
    <w:rsid w:val="00343808"/>
    <w:rsid w:val="00351785"/>
    <w:rsid w:val="00382772"/>
    <w:rsid w:val="003A4B89"/>
    <w:rsid w:val="003C4FF1"/>
    <w:rsid w:val="003F31A4"/>
    <w:rsid w:val="003F3784"/>
    <w:rsid w:val="00404205"/>
    <w:rsid w:val="00405E6C"/>
    <w:rsid w:val="00425DD7"/>
    <w:rsid w:val="00431DB4"/>
    <w:rsid w:val="00437321"/>
    <w:rsid w:val="00443DBD"/>
    <w:rsid w:val="004568D1"/>
    <w:rsid w:val="00472EF7"/>
    <w:rsid w:val="00495F2B"/>
    <w:rsid w:val="00497BC2"/>
    <w:rsid w:val="004B66E9"/>
    <w:rsid w:val="004C134F"/>
    <w:rsid w:val="004C4865"/>
    <w:rsid w:val="004E59A0"/>
    <w:rsid w:val="005114DB"/>
    <w:rsid w:val="005161B0"/>
    <w:rsid w:val="00516C44"/>
    <w:rsid w:val="0052711B"/>
    <w:rsid w:val="0054039D"/>
    <w:rsid w:val="00541A50"/>
    <w:rsid w:val="00554D33"/>
    <w:rsid w:val="005613DB"/>
    <w:rsid w:val="0057718B"/>
    <w:rsid w:val="00585973"/>
    <w:rsid w:val="00590D6E"/>
    <w:rsid w:val="00591527"/>
    <w:rsid w:val="0059387A"/>
    <w:rsid w:val="005A04E4"/>
    <w:rsid w:val="005B3F22"/>
    <w:rsid w:val="005C5046"/>
    <w:rsid w:val="005C7E54"/>
    <w:rsid w:val="005D0886"/>
    <w:rsid w:val="005E2A49"/>
    <w:rsid w:val="005E3FDE"/>
    <w:rsid w:val="005E5AD5"/>
    <w:rsid w:val="006055A9"/>
    <w:rsid w:val="0061077B"/>
    <w:rsid w:val="006349C7"/>
    <w:rsid w:val="0064301F"/>
    <w:rsid w:val="00645A63"/>
    <w:rsid w:val="006467C4"/>
    <w:rsid w:val="00651234"/>
    <w:rsid w:val="00653C93"/>
    <w:rsid w:val="00653E9F"/>
    <w:rsid w:val="00674E86"/>
    <w:rsid w:val="006777C4"/>
    <w:rsid w:val="006B3138"/>
    <w:rsid w:val="006C3071"/>
    <w:rsid w:val="006E6F53"/>
    <w:rsid w:val="006F3086"/>
    <w:rsid w:val="00711364"/>
    <w:rsid w:val="00725A25"/>
    <w:rsid w:val="007266D7"/>
    <w:rsid w:val="00730152"/>
    <w:rsid w:val="00732AD5"/>
    <w:rsid w:val="007624D6"/>
    <w:rsid w:val="007709FA"/>
    <w:rsid w:val="00793957"/>
    <w:rsid w:val="007A3549"/>
    <w:rsid w:val="007A5DDB"/>
    <w:rsid w:val="007B1A1C"/>
    <w:rsid w:val="007D1CC7"/>
    <w:rsid w:val="007D7F2D"/>
    <w:rsid w:val="007F2098"/>
    <w:rsid w:val="007F59FD"/>
    <w:rsid w:val="007F74CB"/>
    <w:rsid w:val="00800B50"/>
    <w:rsid w:val="00802F17"/>
    <w:rsid w:val="00807922"/>
    <w:rsid w:val="00844F18"/>
    <w:rsid w:val="0085544A"/>
    <w:rsid w:val="008561B2"/>
    <w:rsid w:val="0085651C"/>
    <w:rsid w:val="00860778"/>
    <w:rsid w:val="00866425"/>
    <w:rsid w:val="008676A2"/>
    <w:rsid w:val="00885AF5"/>
    <w:rsid w:val="00886FF1"/>
    <w:rsid w:val="008A2A42"/>
    <w:rsid w:val="008B5803"/>
    <w:rsid w:val="008B59FC"/>
    <w:rsid w:val="008B76C0"/>
    <w:rsid w:val="008F5949"/>
    <w:rsid w:val="00917517"/>
    <w:rsid w:val="0094160C"/>
    <w:rsid w:val="00962FA7"/>
    <w:rsid w:val="00966101"/>
    <w:rsid w:val="0096723F"/>
    <w:rsid w:val="0097098E"/>
    <w:rsid w:val="0099058C"/>
    <w:rsid w:val="009A0039"/>
    <w:rsid w:val="009B357C"/>
    <w:rsid w:val="009B7102"/>
    <w:rsid w:val="009B7E5B"/>
    <w:rsid w:val="009C4F17"/>
    <w:rsid w:val="009C6F36"/>
    <w:rsid w:val="009D0E57"/>
    <w:rsid w:val="009D22A1"/>
    <w:rsid w:val="009D278B"/>
    <w:rsid w:val="009D3762"/>
    <w:rsid w:val="009D5398"/>
    <w:rsid w:val="009E1513"/>
    <w:rsid w:val="009E36AD"/>
    <w:rsid w:val="009E4817"/>
    <w:rsid w:val="009E547C"/>
    <w:rsid w:val="009F6DAD"/>
    <w:rsid w:val="00A004C9"/>
    <w:rsid w:val="00A204B5"/>
    <w:rsid w:val="00A52DE0"/>
    <w:rsid w:val="00A62158"/>
    <w:rsid w:val="00A65B69"/>
    <w:rsid w:val="00A73AB6"/>
    <w:rsid w:val="00A9612E"/>
    <w:rsid w:val="00AA2978"/>
    <w:rsid w:val="00AA450F"/>
    <w:rsid w:val="00AB3FF0"/>
    <w:rsid w:val="00B00773"/>
    <w:rsid w:val="00B1485F"/>
    <w:rsid w:val="00B20B36"/>
    <w:rsid w:val="00B21FF0"/>
    <w:rsid w:val="00B26475"/>
    <w:rsid w:val="00B301DB"/>
    <w:rsid w:val="00B7645A"/>
    <w:rsid w:val="00B91FDF"/>
    <w:rsid w:val="00B93186"/>
    <w:rsid w:val="00B93957"/>
    <w:rsid w:val="00BA20BF"/>
    <w:rsid w:val="00BB0591"/>
    <w:rsid w:val="00BC3145"/>
    <w:rsid w:val="00BD67CB"/>
    <w:rsid w:val="00BD7615"/>
    <w:rsid w:val="00BF036F"/>
    <w:rsid w:val="00BF7BEC"/>
    <w:rsid w:val="00C00B36"/>
    <w:rsid w:val="00C03A65"/>
    <w:rsid w:val="00C125E5"/>
    <w:rsid w:val="00C3397B"/>
    <w:rsid w:val="00C67BAC"/>
    <w:rsid w:val="00C76F09"/>
    <w:rsid w:val="00CB24AB"/>
    <w:rsid w:val="00CB70C6"/>
    <w:rsid w:val="00CC5979"/>
    <w:rsid w:val="00CD232C"/>
    <w:rsid w:val="00CF4C60"/>
    <w:rsid w:val="00CF7269"/>
    <w:rsid w:val="00D03AB2"/>
    <w:rsid w:val="00D126FE"/>
    <w:rsid w:val="00D27B4A"/>
    <w:rsid w:val="00D308C5"/>
    <w:rsid w:val="00D36EA0"/>
    <w:rsid w:val="00D538F0"/>
    <w:rsid w:val="00D703D7"/>
    <w:rsid w:val="00D8764B"/>
    <w:rsid w:val="00DA0882"/>
    <w:rsid w:val="00DB07BB"/>
    <w:rsid w:val="00DF7805"/>
    <w:rsid w:val="00E126AA"/>
    <w:rsid w:val="00E15035"/>
    <w:rsid w:val="00E2072F"/>
    <w:rsid w:val="00E26625"/>
    <w:rsid w:val="00E33440"/>
    <w:rsid w:val="00E34013"/>
    <w:rsid w:val="00E37B14"/>
    <w:rsid w:val="00E54456"/>
    <w:rsid w:val="00E73C64"/>
    <w:rsid w:val="00E80742"/>
    <w:rsid w:val="00E8763A"/>
    <w:rsid w:val="00E87E92"/>
    <w:rsid w:val="00E9124B"/>
    <w:rsid w:val="00EB1BD5"/>
    <w:rsid w:val="00EC38DC"/>
    <w:rsid w:val="00EC6156"/>
    <w:rsid w:val="00EE221A"/>
    <w:rsid w:val="00EE6E5B"/>
    <w:rsid w:val="00F00936"/>
    <w:rsid w:val="00F06136"/>
    <w:rsid w:val="00F209B8"/>
    <w:rsid w:val="00F235B6"/>
    <w:rsid w:val="00F2481A"/>
    <w:rsid w:val="00F35F48"/>
    <w:rsid w:val="00F621FD"/>
    <w:rsid w:val="00F64386"/>
    <w:rsid w:val="00F80E26"/>
    <w:rsid w:val="00FA714A"/>
    <w:rsid w:val="00FA7674"/>
    <w:rsid w:val="00FB331F"/>
    <w:rsid w:val="00FB4EA2"/>
    <w:rsid w:val="00FC172D"/>
    <w:rsid w:val="00FC5BA4"/>
    <w:rsid w:val="00F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3761"/>
  <w15:docId w15:val="{84F4258B-94E2-40BA-86FB-FE0D3A48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table" w:styleId="TableGrid">
    <w:name w:val="Table Grid"/>
    <w:basedOn w:val="TableNormal"/>
    <w:uiPriority w:val="59"/>
    <w:rsid w:val="0059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A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B7A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A2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B7A"/>
    <w:rPr>
      <w:sz w:val="20"/>
    </w:rPr>
  </w:style>
  <w:style w:type="paragraph" w:styleId="NormalWeb">
    <w:name w:val="Normal (Web)"/>
    <w:basedOn w:val="Normal"/>
    <w:uiPriority w:val="99"/>
    <w:rsid w:val="00967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1B04D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rsid w:val="0099058C"/>
    <w:pPr>
      <w:keepLines/>
      <w:spacing w:after="0" w:line="240" w:lineRule="auto"/>
    </w:pPr>
    <w:rPr>
      <w:rFonts w:ascii="Courier" w:eastAsia="Times New Roman" w:hAnsi="Courier" w:cs="Times New Roman"/>
      <w:noProof/>
      <w:kern w:val="16"/>
      <w:sz w:val="20"/>
      <w:szCs w:val="20"/>
      <w:lang w:bidi="ar-SA"/>
    </w:rPr>
  </w:style>
  <w:style w:type="paragraph" w:customStyle="1" w:styleId="Hands-onProjectHead">
    <w:name w:val="Hands-on Project Head"/>
    <w:basedOn w:val="Normal"/>
    <w:rsid w:val="00B7645A"/>
    <w:pPr>
      <w:spacing w:before="120" w:after="100" w:afterAutospacing="1" w:line="240" w:lineRule="auto"/>
      <w:ind w:left="720"/>
      <w:outlineLvl w:val="0"/>
    </w:pPr>
    <w:rPr>
      <w:rFonts w:ascii="Bookman" w:eastAsia="Times New Roman" w:hAnsi="Bookman" w:cs="Times New Roman"/>
      <w:b/>
      <w:kern w:val="16"/>
      <w:sz w:val="28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809</Words>
  <Characters>4292</Characters>
  <Application>Microsoft Office Word</Application>
  <DocSecurity>0</DocSecurity>
  <Lines>97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Narendra Pershad</dc:creator>
  <cp:lastModifiedBy>syed.khaja.ikramuddin9@gmail.com</cp:lastModifiedBy>
  <cp:revision>5</cp:revision>
  <cp:lastPrinted>2015-02-27T13:57:00Z</cp:lastPrinted>
  <dcterms:created xsi:type="dcterms:W3CDTF">2023-04-21T18:46:00Z</dcterms:created>
  <dcterms:modified xsi:type="dcterms:W3CDTF">2023-04-22T15:46:00Z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794c4b0352bd2ff463744cf7376da59cb2fc2ee3b5b355c9d755ac8512f595b8</vt:lpwstr>
  </property>
</Properties>
</file>