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2D68B" w14:textId="727AEB98" w:rsidR="008D34ED" w:rsidRDefault="008D34ED">
      <w:r>
        <w:t xml:space="preserve">Part list: </w:t>
      </w:r>
    </w:p>
    <w:p w14:paraId="3BB9653A" w14:textId="6CD20910" w:rsidR="008D34ED" w:rsidRDefault="008D34ED" w:rsidP="008D34ED">
      <w:pPr>
        <w:pStyle w:val="ListParagraph"/>
        <w:numPr>
          <w:ilvl w:val="0"/>
          <w:numId w:val="1"/>
        </w:numPr>
      </w:pPr>
      <w:r>
        <w:t xml:space="preserve">ESP32 board: </w:t>
      </w:r>
      <w:r w:rsidR="00F243E2">
        <w:t>1 pc</w:t>
      </w:r>
    </w:p>
    <w:p w14:paraId="0DFFE6C5" w14:textId="15D6DEF9" w:rsidR="00F243E2" w:rsidRDefault="00F243E2" w:rsidP="008D34ED">
      <w:pPr>
        <w:pStyle w:val="ListParagraph"/>
        <w:numPr>
          <w:ilvl w:val="0"/>
          <w:numId w:val="1"/>
        </w:numPr>
      </w:pPr>
      <w:r>
        <w:t>ESP32 extension board: 1 pc</w:t>
      </w:r>
    </w:p>
    <w:p w14:paraId="17AC7B87" w14:textId="47DED194" w:rsidR="008D34ED" w:rsidRDefault="00F243E2" w:rsidP="008D34ED">
      <w:pPr>
        <w:pStyle w:val="ListParagraph"/>
        <w:numPr>
          <w:ilvl w:val="0"/>
          <w:numId w:val="1"/>
        </w:numPr>
      </w:pPr>
      <w:r>
        <w:t>12V adaptor: 1 pc</w:t>
      </w:r>
    </w:p>
    <w:p w14:paraId="4460DA62" w14:textId="4985711F" w:rsidR="00F243E2" w:rsidRDefault="00F243E2" w:rsidP="008D34ED">
      <w:pPr>
        <w:pStyle w:val="ListParagraph"/>
        <w:numPr>
          <w:ilvl w:val="0"/>
          <w:numId w:val="1"/>
        </w:numPr>
      </w:pPr>
      <w:r>
        <w:t>Magnetic dia6 – thickness 3: 36 pcs</w:t>
      </w:r>
    </w:p>
    <w:p w14:paraId="6EB6E876" w14:textId="0AEDCE10" w:rsidR="00F243E2" w:rsidRDefault="00F243E2" w:rsidP="008D34ED">
      <w:pPr>
        <w:pStyle w:val="ListParagraph"/>
        <w:numPr>
          <w:ilvl w:val="0"/>
          <w:numId w:val="1"/>
        </w:numPr>
      </w:pPr>
      <w:proofErr w:type="spellStart"/>
      <w:r w:rsidRPr="00F243E2">
        <w:t>ZoeRax</w:t>
      </w:r>
      <w:proofErr w:type="spellEnd"/>
      <w:r w:rsidRPr="00F243E2">
        <w:t xml:space="preserve"> Cat6 RJ45</w:t>
      </w:r>
      <w:r>
        <w:t xml:space="preserve"> Jack: 2 pcs</w:t>
      </w:r>
    </w:p>
    <w:p w14:paraId="05DD12A3" w14:textId="6AC87F40" w:rsidR="00F243E2" w:rsidRDefault="00F243E2" w:rsidP="008D34ED">
      <w:pPr>
        <w:pStyle w:val="ListParagraph"/>
        <w:numPr>
          <w:ilvl w:val="0"/>
          <w:numId w:val="1"/>
        </w:numPr>
      </w:pPr>
      <w:r>
        <w:t>DC-DC buck mini560 5V 5A: 1 pc</w:t>
      </w:r>
    </w:p>
    <w:p w14:paraId="6AF185A0" w14:textId="67111FB9" w:rsidR="00F243E2" w:rsidRDefault="00F243E2" w:rsidP="008D34ED">
      <w:pPr>
        <w:pStyle w:val="ListParagraph"/>
        <w:numPr>
          <w:ilvl w:val="0"/>
          <w:numId w:val="1"/>
        </w:numPr>
      </w:pPr>
      <w:r>
        <w:t>Encoder KY-40: 1pc</w:t>
      </w:r>
    </w:p>
    <w:p w14:paraId="353C3F1F" w14:textId="0F901CBA" w:rsidR="00F243E2" w:rsidRDefault="00F243E2" w:rsidP="008D34ED">
      <w:pPr>
        <w:pStyle w:val="ListParagraph"/>
        <w:numPr>
          <w:ilvl w:val="0"/>
          <w:numId w:val="1"/>
        </w:numPr>
      </w:pPr>
      <w:r>
        <w:t>Cherry Key: 2 pcs</w:t>
      </w:r>
    </w:p>
    <w:p w14:paraId="201D3DDF" w14:textId="51417CE3" w:rsidR="00F243E2" w:rsidRDefault="00F243E2" w:rsidP="008D34ED">
      <w:pPr>
        <w:pStyle w:val="ListParagraph"/>
        <w:numPr>
          <w:ilvl w:val="0"/>
          <w:numId w:val="1"/>
        </w:numPr>
      </w:pPr>
      <w:r>
        <w:t>Nema</w:t>
      </w:r>
      <w:r w:rsidR="008827F9">
        <w:t xml:space="preserve">17 </w:t>
      </w:r>
      <w:r>
        <w:t>step motor: 1 pc</w:t>
      </w:r>
    </w:p>
    <w:p w14:paraId="04848985" w14:textId="0C32AFD4" w:rsidR="00F243E2" w:rsidRDefault="00F243E2" w:rsidP="008D34ED">
      <w:pPr>
        <w:pStyle w:val="ListParagraph"/>
        <w:numPr>
          <w:ilvl w:val="0"/>
          <w:numId w:val="1"/>
        </w:numPr>
      </w:pPr>
      <w:r>
        <w:t>686 Bearing: 12 pcs</w:t>
      </w:r>
    </w:p>
    <w:p w14:paraId="737BFF25" w14:textId="5860E834" w:rsidR="00F243E2" w:rsidRDefault="00F243E2" w:rsidP="008D34ED">
      <w:pPr>
        <w:pStyle w:val="ListParagraph"/>
        <w:numPr>
          <w:ilvl w:val="0"/>
          <w:numId w:val="1"/>
        </w:numPr>
      </w:pPr>
      <w:r>
        <w:t>O</w:t>
      </w:r>
      <w:r w:rsidR="008827F9">
        <w:t>-</w:t>
      </w:r>
      <w:r>
        <w:t>ring d8-2mm: 4pcs</w:t>
      </w:r>
    </w:p>
    <w:p w14:paraId="02AEBBA9" w14:textId="1F77B81F" w:rsidR="00F243E2" w:rsidRDefault="00F243E2" w:rsidP="008D34ED">
      <w:pPr>
        <w:pStyle w:val="ListParagraph"/>
        <w:numPr>
          <w:ilvl w:val="0"/>
          <w:numId w:val="1"/>
        </w:numPr>
      </w:pPr>
      <w:proofErr w:type="spellStart"/>
      <w:r>
        <w:t>Oled</w:t>
      </w:r>
      <w:proofErr w:type="spellEnd"/>
      <w:r>
        <w:t xml:space="preserve"> 1.3inch: 1 pc</w:t>
      </w:r>
    </w:p>
    <w:p w14:paraId="67AFE691" w14:textId="60C8A609" w:rsidR="00F243E2" w:rsidRDefault="00F243E2" w:rsidP="008D34ED">
      <w:pPr>
        <w:pStyle w:val="ListParagraph"/>
        <w:numPr>
          <w:ilvl w:val="0"/>
          <w:numId w:val="1"/>
        </w:numPr>
      </w:pPr>
      <w:r>
        <w:t>Spring ID 10mm – L20mm: 8pcs</w:t>
      </w:r>
    </w:p>
    <w:p w14:paraId="09F72664" w14:textId="5DDDCE06" w:rsidR="00F243E2" w:rsidRDefault="00F243E2" w:rsidP="008D34ED">
      <w:pPr>
        <w:pStyle w:val="ListParagraph"/>
        <w:numPr>
          <w:ilvl w:val="0"/>
          <w:numId w:val="1"/>
        </w:numPr>
      </w:pPr>
      <w:r>
        <w:t>PCF8574 module: 1 pc</w:t>
      </w:r>
    </w:p>
    <w:p w14:paraId="60046DA0" w14:textId="49E03790" w:rsidR="00441C26" w:rsidRDefault="00441C26" w:rsidP="008D34ED">
      <w:pPr>
        <w:pStyle w:val="ListParagraph"/>
        <w:numPr>
          <w:ilvl w:val="0"/>
          <w:numId w:val="1"/>
        </w:numPr>
      </w:pPr>
      <w:proofErr w:type="spellStart"/>
      <w:r>
        <w:t>Ulanzi</w:t>
      </w:r>
      <w:proofErr w:type="spellEnd"/>
      <w:r>
        <w:t xml:space="preserve"> VL49 Led: 1 pc</w:t>
      </w:r>
    </w:p>
    <w:p w14:paraId="23E2821D" w14:textId="69F48D3F" w:rsidR="00441C26" w:rsidRDefault="00441C26" w:rsidP="008D34ED">
      <w:pPr>
        <w:pStyle w:val="ListParagraph"/>
        <w:numPr>
          <w:ilvl w:val="0"/>
          <w:numId w:val="1"/>
        </w:numPr>
      </w:pPr>
      <w:r>
        <w:t>EE-SX672-WR sensor: 1 pc</w:t>
      </w:r>
    </w:p>
    <w:p w14:paraId="33E8AAC2" w14:textId="178B4F7C" w:rsidR="00441C26" w:rsidRDefault="00441C26" w:rsidP="008D34ED">
      <w:pPr>
        <w:pStyle w:val="ListParagraph"/>
        <w:numPr>
          <w:ilvl w:val="0"/>
          <w:numId w:val="1"/>
        </w:numPr>
      </w:pPr>
      <w:r>
        <w:t>Pulley GT2-20T-d6: 3 pcs</w:t>
      </w:r>
    </w:p>
    <w:p w14:paraId="5FB074E5" w14:textId="48224DC1" w:rsidR="00441C26" w:rsidRDefault="00441C26" w:rsidP="00441C26">
      <w:pPr>
        <w:pStyle w:val="ListParagraph"/>
        <w:numPr>
          <w:ilvl w:val="0"/>
          <w:numId w:val="1"/>
        </w:numPr>
      </w:pPr>
      <w:r>
        <w:t>Pulley GT2-20T-d</w:t>
      </w:r>
      <w:r>
        <w:t>5</w:t>
      </w:r>
      <w:r>
        <w:t xml:space="preserve">: </w:t>
      </w:r>
      <w:r>
        <w:t>1</w:t>
      </w:r>
      <w:r>
        <w:t xml:space="preserve"> </w:t>
      </w:r>
      <w:proofErr w:type="gramStart"/>
      <w:r>
        <w:t>pcs</w:t>
      </w:r>
      <w:proofErr w:type="gramEnd"/>
    </w:p>
    <w:p w14:paraId="792D370B" w14:textId="51EC35D8" w:rsidR="00441C26" w:rsidRDefault="00441C26" w:rsidP="008D34ED">
      <w:pPr>
        <w:pStyle w:val="ListParagraph"/>
        <w:numPr>
          <w:ilvl w:val="0"/>
          <w:numId w:val="1"/>
        </w:numPr>
      </w:pPr>
      <w:r>
        <w:t>Timing belt GT2 – L110: 1 pc</w:t>
      </w:r>
    </w:p>
    <w:p w14:paraId="74A8781F" w14:textId="59018D02" w:rsidR="00441C26" w:rsidRDefault="00441C26" w:rsidP="008D34ED">
      <w:pPr>
        <w:pStyle w:val="ListParagraph"/>
        <w:numPr>
          <w:ilvl w:val="0"/>
          <w:numId w:val="1"/>
        </w:numPr>
      </w:pPr>
      <w:r>
        <w:t>Timing belt GT2 – L300: 1 pc</w:t>
      </w:r>
    </w:p>
    <w:p w14:paraId="6E2CA8D4" w14:textId="174167EF" w:rsidR="00C467DA" w:rsidRDefault="00C467DA" w:rsidP="008D34ED">
      <w:pPr>
        <w:pStyle w:val="ListParagraph"/>
        <w:numPr>
          <w:ilvl w:val="0"/>
          <w:numId w:val="1"/>
        </w:numPr>
      </w:pPr>
      <w:r>
        <w:t>Camera wire remote: 1 pc</w:t>
      </w:r>
    </w:p>
    <w:p w14:paraId="16E589EB" w14:textId="48AC5C95" w:rsidR="00C467DA" w:rsidRDefault="00C467DA" w:rsidP="008D34ED">
      <w:pPr>
        <w:pStyle w:val="ListParagraph"/>
        <w:numPr>
          <w:ilvl w:val="0"/>
          <w:numId w:val="1"/>
        </w:numPr>
      </w:pPr>
      <w:r>
        <w:t>PC817 module: 1 pc</w:t>
      </w:r>
    </w:p>
    <w:p w14:paraId="2503F874" w14:textId="3297CF3D" w:rsidR="00C467DA" w:rsidRDefault="00C467DA" w:rsidP="008D34ED">
      <w:pPr>
        <w:pStyle w:val="ListParagraph"/>
        <w:numPr>
          <w:ilvl w:val="0"/>
          <w:numId w:val="1"/>
        </w:numPr>
      </w:pPr>
      <w:r>
        <w:t>TMC2209 driver: 1 pc</w:t>
      </w:r>
    </w:p>
    <w:p w14:paraId="2010EC42" w14:textId="77777777" w:rsidR="00F243E2" w:rsidRDefault="00F243E2" w:rsidP="00441C26">
      <w:pPr>
        <w:pStyle w:val="ListParagraph"/>
      </w:pPr>
    </w:p>
    <w:sectPr w:rsidR="00F24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A050E2"/>
    <w:multiLevelType w:val="hybridMultilevel"/>
    <w:tmpl w:val="764A623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50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8C"/>
    <w:rsid w:val="00250F8C"/>
    <w:rsid w:val="00441C26"/>
    <w:rsid w:val="005266D9"/>
    <w:rsid w:val="005E5356"/>
    <w:rsid w:val="008827F9"/>
    <w:rsid w:val="008840D5"/>
    <w:rsid w:val="008D34ED"/>
    <w:rsid w:val="00C24023"/>
    <w:rsid w:val="00C467DA"/>
    <w:rsid w:val="00F2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A262D"/>
  <w15:chartTrackingRefBased/>
  <w15:docId w15:val="{01101F93-02D5-4FAF-8EC9-E1C85970C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Minh</dc:creator>
  <cp:keywords/>
  <dc:description/>
  <cp:lastModifiedBy>Vo Minh</cp:lastModifiedBy>
  <cp:revision>4</cp:revision>
  <dcterms:created xsi:type="dcterms:W3CDTF">2026-09-18T10:37:00Z</dcterms:created>
  <dcterms:modified xsi:type="dcterms:W3CDTF">2026-09-18T14:15:00Z</dcterms:modified>
</cp:coreProperties>
</file>