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Met customers on lot and in showroom to discuss available vehicles and options.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Supported loss prevention goals by maintaining accurate drawers and monitoring shopper behavior.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Offered each customer top-notch, personal service and polite support to boost sales and customer satisfaction.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Pursued resolutions to achieve complete customer satisfaction, including tracking down hard-to-find merchandise at diverse locations.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Coordinated efficient restocking of sales floor with current merchandise and accurate signage for current promotions.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Located desired vehicles at auctions and other dealerships.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Qualified buyers by matching requirements and interests to various car or truck models and discussing finance options.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Completed registration paperwork and sales documentation.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Contacted associated dealerships to locate desired vehicles meeting customer specifications.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Negotiated vehicle prices and secure financing for customers.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Achieved [Number</w:t>
      </w:r>
      <w:proofErr w:type="gramStart"/>
      <w:r w:rsidRPr="003E2801">
        <w:rPr>
          <w:rFonts w:asciiTheme="majorHAnsi" w:hAnsiTheme="majorHAnsi"/>
          <w:sz w:val="24"/>
        </w:rPr>
        <w:t>]%</w:t>
      </w:r>
      <w:proofErr w:type="gramEnd"/>
      <w:r w:rsidRPr="003E2801">
        <w:rPr>
          <w:rFonts w:asciiTheme="majorHAnsi" w:hAnsiTheme="majorHAnsi"/>
          <w:sz w:val="24"/>
        </w:rPr>
        <w:t xml:space="preserve"> of sales quota in [Year].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Improved customer satisfaction [Number</w:t>
      </w:r>
      <w:proofErr w:type="gramStart"/>
      <w:r w:rsidRPr="003E2801">
        <w:rPr>
          <w:rFonts w:asciiTheme="majorHAnsi" w:hAnsiTheme="majorHAnsi"/>
          <w:sz w:val="24"/>
        </w:rPr>
        <w:t>]%</w:t>
      </w:r>
      <w:proofErr w:type="gramEnd"/>
      <w:r w:rsidRPr="003E2801">
        <w:rPr>
          <w:rFonts w:asciiTheme="majorHAnsi" w:hAnsiTheme="majorHAnsi"/>
          <w:sz w:val="24"/>
        </w:rPr>
        <w:t xml:space="preserve"> through implementation of strategic improvements.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Directed team of [Number] sales personnel in high-volume settings.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Demonstrated vehicles and features, and conduct test drives.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Demonstrated vehicle features and conducted test drives.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Prepared purchased vehicles and completed final delivery checks.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Helped build sales team for new location by training and mentoring all members.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Negotiated purchase prices and explained sales, warranty and optional products.</w:t>
      </w:r>
    </w:p>
    <w:p w:rsidR="003E2801" w:rsidRPr="003E2801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Pursued existing and potential customers by phone, email and text message to generate leads and close sales.</w:t>
      </w:r>
    </w:p>
    <w:p w:rsidR="00AF3822" w:rsidRPr="004F254B" w:rsidRDefault="003E2801" w:rsidP="003E28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801">
        <w:rPr>
          <w:rFonts w:asciiTheme="majorHAnsi" w:hAnsiTheme="majorHAnsi"/>
          <w:sz w:val="24"/>
        </w:rPr>
        <w:t>Grew monthly revenue by $[Amount].</w:t>
      </w:r>
      <w:r w:rsidRPr="004F254B">
        <w:rPr>
          <w:rFonts w:asciiTheme="majorHAnsi" w:hAnsiTheme="majorHAnsi"/>
          <w:sz w:val="24"/>
        </w:rPr>
        <w:t xml:space="preserve"> </w:t>
      </w:r>
    </w:p>
    <w:sectPr w:rsidR="00AF3822" w:rsidRPr="004F254B" w:rsidSect="000D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D038A"/>
    <w:multiLevelType w:val="multilevel"/>
    <w:tmpl w:val="7AF4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D5FD2"/>
    <w:rsid w:val="003E2801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2020-12-02T05:19:00Z</dcterms:modified>
</cp:coreProperties>
</file>