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Oversaw development and implementation of [Type] testing system.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Identified faults by inspecting motors, belts and drives.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Eliminated ineffective product line materials to resolve performance challenges and mitigate corrosion.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Evaluated environmental impacts of workspace and output.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Verified calculations and records of manufacturing employees.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Swapped out materials and finishes in product line to alleviate performance issues and reduce corrosion.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Performed concurrent design and manufacturing engineering and other functions to reduce time required to bring product to market.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Monitored production processes to cut losses [Number</w:t>
      </w:r>
      <w:proofErr w:type="gramStart"/>
      <w:r w:rsidRPr="00342D24">
        <w:rPr>
          <w:rFonts w:asciiTheme="majorHAnsi" w:hAnsiTheme="majorHAnsi"/>
          <w:sz w:val="24"/>
        </w:rPr>
        <w:t>]%</w:t>
      </w:r>
      <w:proofErr w:type="gramEnd"/>
      <w:r w:rsidRPr="00342D24">
        <w:rPr>
          <w:rFonts w:asciiTheme="majorHAnsi" w:hAnsiTheme="majorHAnsi"/>
          <w:sz w:val="24"/>
        </w:rPr>
        <w:t>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Designed and built process tooling including insert molds, arbor press tooling, soldering and welding.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Analyzed [Type] mechanical requirements to determine feasibility of design.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 xml:space="preserve">Created tools required for injection molded plastic, compression molded </w:t>
      </w:r>
      <w:proofErr w:type="spellStart"/>
      <w:r w:rsidRPr="00342D24">
        <w:rPr>
          <w:rFonts w:asciiTheme="majorHAnsi" w:hAnsiTheme="majorHAnsi"/>
          <w:sz w:val="24"/>
        </w:rPr>
        <w:t>elastomers</w:t>
      </w:r>
      <w:proofErr w:type="spellEnd"/>
      <w:r w:rsidRPr="00342D24">
        <w:rPr>
          <w:rFonts w:asciiTheme="majorHAnsi" w:hAnsiTheme="majorHAnsi"/>
          <w:sz w:val="24"/>
        </w:rPr>
        <w:t xml:space="preserve"> and </w:t>
      </w:r>
      <w:proofErr w:type="spellStart"/>
      <w:r w:rsidRPr="00342D24">
        <w:rPr>
          <w:rFonts w:asciiTheme="majorHAnsi" w:hAnsiTheme="majorHAnsi"/>
          <w:sz w:val="24"/>
        </w:rPr>
        <w:t>diecast</w:t>
      </w:r>
      <w:proofErr w:type="spellEnd"/>
      <w:r w:rsidRPr="00342D24">
        <w:rPr>
          <w:rFonts w:asciiTheme="majorHAnsi" w:hAnsiTheme="majorHAnsi"/>
          <w:sz w:val="24"/>
        </w:rPr>
        <w:t xml:space="preserve"> metal parts.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Fabricated tools needed to construct [Type], [Type] and [Type] components.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Applied statistical methods to estimate future manufacturing requirements.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Designed floor plans and layouts to maximize efficiency.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Identified solutions which aligned with vibration, packaging and environmental requirements.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Complied with suppliers' project schedule, specifications and quality by initiating [Timeframe] meetings and status updates.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Analyzed data collected to streamline processes.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t>Managed design and manufacturing teams to build proprietary process equipment within aggressive cost and time constraints.</w:t>
      </w:r>
    </w:p>
    <w:p w:rsidR="00342D24" w:rsidRPr="00342D24" w:rsidRDefault="00342D24" w:rsidP="00342D2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2D24">
        <w:rPr>
          <w:rFonts w:asciiTheme="majorHAnsi" w:hAnsiTheme="majorHAnsi"/>
          <w:sz w:val="24"/>
        </w:rPr>
        <w:lastRenderedPageBreak/>
        <w:t>Applied mechanical troubleshooting skills to develop effective solutions for quality products.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354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E2FD2"/>
    <w:multiLevelType w:val="multilevel"/>
    <w:tmpl w:val="6DDC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342D24"/>
    <w:rsid w:val="0035435A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2020-12-01T15:40:00Z</dcterms:modified>
</cp:coreProperties>
</file>