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0D3" w:rsidRPr="008760D3" w:rsidRDefault="008760D3" w:rsidP="008760D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fr-FR"/>
        </w:rPr>
        <w:t>Rapport : Mise en place de PostgreSQL et chiffrement du salaire avec Python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1. Objectif du projet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de ce travail est de mettre en place une base de données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PostgreSQL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une machine virtuelle Ubuntu, de créer une table contenant les informations des employés, puis de protéger les informations sensibles.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ce projet, le choix a été fait de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chiffrer uniquement le salaire des employés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l’aide de Python et de l’algorithme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Fernet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Les autres informations, telles que le nom, le poste et les dates de travail, restent lisibles dans la base de données.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2. Installation de PostgreSQL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PostgreSQL a été installé sur la machine virtuelle Ubuntu avec les commandes suivantes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sudo apt update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sudo apt install postgresql postgresql-contrib -y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l'installation, le fonctionnement du service PostgreSQL a été vérifié avec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sudo systemctl status postgresql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service PostgreSQL était opérationnel.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3. Création de la base de données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créer la base de données, nous avons utilisé le compte administrateur PostgreSQL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sudo -u postgres psql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Puis la base de données a été créée :</w:t>
      </w:r>
      <w:bookmarkStart w:id="0" w:name="_GoBack"/>
      <w:bookmarkEnd w:id="0"/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CREATE DATABASE entreprise_db;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La base utilisée pour le projet est donc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entreprise_db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4. Création de l'utilisateur PostgreSQL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Un utilisateur dédié à l'application a été utilisé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cryptage_app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Cet utilisateur permet à Python de se connecter à PostgreSQL sans utiliser directement le compte administrateur.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Les droits nécessaires ont été accordés à cet utilisateur sur la base de données.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5. Création de la table des employés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table </w:t>
      </w: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employes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les informations principales des employés.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La structure utilisée est la suivante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CREATE TABLE employes (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id SERIAL PRIMARY KEY,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nom_complet VARCHAR(100) NOT NULL,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poste VARCHAR(100),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salaire NUMERIC(10,2),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date_debut_travail DATE,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date_fin_travail DATE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);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Les différentes colonnes sont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071"/>
      </w:tblGrid>
      <w:tr w:rsidR="008760D3" w:rsidRPr="008760D3" w:rsidTr="00876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7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76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8760D3" w:rsidRPr="008760D3" w:rsidTr="0087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 unique de l'employé</w:t>
            </w:r>
          </w:p>
        </w:tc>
      </w:tr>
      <w:tr w:rsidR="008760D3" w:rsidRPr="008760D3" w:rsidTr="0087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lastRenderedPageBreak/>
              <w:t>nom_complet</w:t>
            </w:r>
          </w:p>
        </w:tc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complet de l'employé</w:t>
            </w:r>
          </w:p>
        </w:tc>
      </w:tr>
      <w:tr w:rsidR="008760D3" w:rsidRPr="008760D3" w:rsidTr="0087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Poste occupé</w:t>
            </w:r>
          </w:p>
        </w:tc>
      </w:tr>
      <w:tr w:rsidR="008760D3" w:rsidRPr="008760D3" w:rsidTr="0087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salaire</w:t>
            </w:r>
          </w:p>
        </w:tc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Salaire de l'employé</w:t>
            </w:r>
          </w:p>
        </w:tc>
      </w:tr>
      <w:tr w:rsidR="008760D3" w:rsidRPr="008760D3" w:rsidTr="0087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date_debut_travail</w:t>
            </w:r>
          </w:p>
        </w:tc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de début de travail</w:t>
            </w:r>
          </w:p>
        </w:tc>
      </w:tr>
      <w:tr w:rsidR="008760D3" w:rsidRPr="008760D3" w:rsidTr="00876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date_fin_travail</w:t>
            </w:r>
          </w:p>
        </w:tc>
        <w:tc>
          <w:tcPr>
            <w:tcW w:w="0" w:type="auto"/>
            <w:vAlign w:val="center"/>
            <w:hideMark/>
          </w:tcPr>
          <w:p w:rsidR="008760D3" w:rsidRPr="008760D3" w:rsidRDefault="008760D3" w:rsidP="008760D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0D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de fin de travail</w:t>
            </w:r>
          </w:p>
        </w:tc>
      </w:tr>
    </w:tbl>
    <w:p w:rsidR="008760D3" w:rsidRPr="008760D3" w:rsidRDefault="008760D3" w:rsidP="008760D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  <w:lang w:eastAsia="fr-FR"/>
        </w:rPr>
        <w:t>6. Insertion des données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Des données de test ont été ajoutées dans la table afin de vérifier le fonctionnement de la base.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INSERT INTO employes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(nom_complet, poste, salaire, date_debut_travail, date_fin_travail)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VALUES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('Ahmed Benali', 'Administrateur', 8000.00, '2020-01-15', '2024-12-31'),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('Yassine Alaoui', 'Développeur', 10000.00, '2021-03-10', '2025-06-30'),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('Sara Amrani', 'Comptable', 7500.00, '2019-09-01', '2023-11-15'),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('Mohamed El Idrissi', 'Technicien', 6500.00, '2022-05-20', '2025-01-31'),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('Fatima Zahra', 'Responsable RH', 9000.00, '2018-07-01', '2024-08-20');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afficher les données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SELECT * FROM employes;</w:t>
      </w:r>
    </w:p>
    <w:p w:rsidR="008760D3" w:rsidRPr="008760D3" w:rsidRDefault="008760D3" w:rsidP="008760D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7. Préparation de la colonne salaire pour le chiffrement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À l'origine, la colonne </w:t>
      </w: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salaire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était de type numérique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NUMERIC(10,2)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Cependant, après chiffrement, le salaire n'est plus un nombre. Il devient une chaîne de caractères ressemblant à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gAAAAAB...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était donc nécessaire de modifier le type de la colonne </w:t>
      </w: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salaire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TEXT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La commande utilisée est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ALTER TABLE employes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ALTER COLUMN salaire TYPE TEXT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USING salaire::TEXT;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modification permet de stocker le résultat du chiffrement dans la base de données.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8. Principe du chiffrement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protéger les salaires, Python utilise la bibliothèque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Cryptography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plus précisément l'algorithme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Fernet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 principe est simple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Salaire original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↓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Python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↓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Fernet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↓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Salaire chiffré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↓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PostgreSQL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8000.00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devient une valeur chiffrée ressemblant à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gAAAAAB...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Une personne qui consulte directement la base de données ne voit donc plus le salaire en clair.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9. Installation des bibliothèques Python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Un environnement virtuel Python a été utilisé afin d'isoler les bibliothèques du projet.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L'environnement est activé avec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source ~/cryptage-env/bin/activate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Les bibliothèques nécessaires sont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python -m pip install cryptography psycopg2-binary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Elles permettent :</w:t>
      </w:r>
    </w:p>
    <w:p w:rsidR="008760D3" w:rsidRPr="008760D3" w:rsidRDefault="008760D3" w:rsidP="008760D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cryptography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effectuer le chiffrement avec Fernet ; </w:t>
      </w:r>
    </w:p>
    <w:p w:rsidR="008760D3" w:rsidRPr="008760D3" w:rsidRDefault="008760D3" w:rsidP="008760D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psycopg2-binary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permettre à Python de communiquer avec PostgreSQL. 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10. Connexion entre Python et PostgreSQL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script Python se connecte à la base </w:t>
      </w: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entreprise_db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les informations suivantes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conn = psycopg2.connect(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host="localhost",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database="entreprise_db",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user="cryptage_app",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password="********"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)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script récupère ensuite les salaires présents dans la table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cursor.execute("SELECT id, salaire FROM employes")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Python parcourt ensuite les différentes lignes et chiffre chaque salaire.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11. Chiffrement des salaires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 chiffrement est réalisé avec Fernet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key = Fernet.generate_key()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cipher = Fernet(key)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salaire, sa valeur est transformée en texte puis chiffrée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salaire_chiffre = cipher.encrypt(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str(salaire).encode()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).decode()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résultat chiffré est ensuite enregistré dans PostgreSQL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cursor.execute(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"UPDATE employes SET salaire = %s WHERE id = %s",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(salaire_chiffre, id_employe)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)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Enfin, les modifications sont enregistrées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conn.commit()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12. Résultat obtenu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l'exécution du script Python, les données peuvent être vérifiées avec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SELECT * FROM employes;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résultat est de ce type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id | nom_complet        | poste           | salaire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---+--------------------+-----------------+----------------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1  | Ahmed Benali       | Administrateur  | gAAAAAB...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2  | Yassine Alaoui     | Développeur     | gAAAAAB...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3  | Sara Amrani        | Comptable       | gAAAAAB...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poste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dates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restent lisibles.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Seule la colonne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salaire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est chiffrée.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13. Gestion de la clé de chiffrement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La clé Fernet est indispensable pour pouvoir déchiffrer les salaires.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l'exécution du script, une clé est générée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key = Fernet.generate_key()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Elle est affichée afin de pouvoir être conservée.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Il est très important de conserver cette clé dans un endroit sécurisé.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La clé ne doit pas être communiquée à des personnes non autorisées. Si la clé est perdue, les données chiffrées ne pourront plus être déchiffrées avec cette clé.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Dans un environnement réel, la clé devrait être stockée dans un emplacement sécurisé plutôt que simplement affichée dans le terminal.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14. Vérification du chiffrement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vérifier que le chiffrement fonctionne, on peut consulter directement la table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SELECT id, nom_complet, salaire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FROM employes;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chiffrement fonctionne correctement, le salaire ne doit plus apparaître comme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8000.00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10000.00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7500.00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mais sous une forme similaire à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>gAAAAAB...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Cela confirme que la valeur enregistrée dans PostgreSQL est chiffrée.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15. Schéma général du projet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Le fonctionnement global du projet peut être résumé ainsi :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PostgreSQL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│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│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Base entreprise_db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│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↓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Table employes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│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│ salaire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↓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Python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│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↓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Fernet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│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↓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Salaire chiffré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    │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 xml:space="preserve">                 ↓</w:t>
      </w:r>
    </w:p>
    <w:p w:rsidR="008760D3" w:rsidRPr="008760D3" w:rsidRDefault="008760D3" w:rsidP="00876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8760D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            PostgreSQL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Python joue donc le rôle d'intermédiaire entre PostgreSQL et le système de chiffrement.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</w:pPr>
      <w:r w:rsidRPr="008760D3"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eastAsia="fr-FR"/>
        </w:rPr>
        <w:t>16. Conclusion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a permis de mettre en place une base de données PostgreSQL sur une machine virtuelle Ubuntu et de créer une table destinée à stocker les informations des employés.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Une connexion entre Python et PostgreSQL a ensuite été configurée afin de pouvoir manipuler les données automatiquement.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améliorer la confidentialité des informations sensibles, le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salaire des employés a été chiffré avec l'algorithme Fernet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l'aide de Python. Ainsi, les salaires ne sont plus visibles en clair directement dans la base de données.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approche permet de comprendre le principe de la protection des données :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informations sensibles sont transformées en données chiffrées et ne peuvent être retrouvées sous leur forme originale qu'avec la clé de chiffrement appropriée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760D3" w:rsidRPr="008760D3" w:rsidRDefault="008760D3" w:rsidP="008760D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constitue donc une première mise en pratique de la sécurisation des données dans une architecture combinant </w:t>
      </w:r>
      <w:r w:rsidRPr="008760D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PostgreSQL, Python et chiffrement Fernet</w:t>
      </w:r>
      <w:r w:rsidRPr="008760D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34621" w:rsidRPr="008760D3" w:rsidRDefault="008760D3" w:rsidP="008760D3">
      <w:pPr>
        <w:spacing w:line="360" w:lineRule="auto"/>
        <w:jc w:val="both"/>
        <w:rPr>
          <w:sz w:val="24"/>
          <w:szCs w:val="24"/>
        </w:rPr>
      </w:pPr>
    </w:p>
    <w:sectPr w:rsidR="00D34621" w:rsidRPr="008760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E6A9B"/>
    <w:multiLevelType w:val="multilevel"/>
    <w:tmpl w:val="0BFE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0D3"/>
    <w:rsid w:val="000F02BF"/>
    <w:rsid w:val="008760D3"/>
    <w:rsid w:val="00B8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60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8760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D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8760D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7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8760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0D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8760D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760D3"/>
  </w:style>
  <w:style w:type="character" w:customStyle="1" w:styleId="n">
    <w:name w:val="ͼn"/>
    <w:basedOn w:val="DefaultParagraphFont"/>
    <w:rsid w:val="008760D3"/>
  </w:style>
  <w:style w:type="character" w:customStyle="1" w:styleId="g">
    <w:name w:val="ͼg"/>
    <w:basedOn w:val="DefaultParagraphFont"/>
    <w:rsid w:val="008760D3"/>
  </w:style>
  <w:style w:type="character" w:customStyle="1" w:styleId="m">
    <w:name w:val="ͼm"/>
    <w:basedOn w:val="DefaultParagraphFont"/>
    <w:rsid w:val="008760D3"/>
  </w:style>
  <w:style w:type="character" w:customStyle="1" w:styleId="j">
    <w:name w:val="ͼj"/>
    <w:basedOn w:val="DefaultParagraphFont"/>
    <w:rsid w:val="008760D3"/>
  </w:style>
  <w:style w:type="character" w:customStyle="1" w:styleId="k">
    <w:name w:val="ͼk"/>
    <w:basedOn w:val="DefaultParagraphFont"/>
    <w:rsid w:val="008760D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60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8760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D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8760D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7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8760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0D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8760D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760D3"/>
  </w:style>
  <w:style w:type="character" w:customStyle="1" w:styleId="n">
    <w:name w:val="ͼn"/>
    <w:basedOn w:val="DefaultParagraphFont"/>
    <w:rsid w:val="008760D3"/>
  </w:style>
  <w:style w:type="character" w:customStyle="1" w:styleId="g">
    <w:name w:val="ͼg"/>
    <w:basedOn w:val="DefaultParagraphFont"/>
    <w:rsid w:val="008760D3"/>
  </w:style>
  <w:style w:type="character" w:customStyle="1" w:styleId="m">
    <w:name w:val="ͼm"/>
    <w:basedOn w:val="DefaultParagraphFont"/>
    <w:rsid w:val="008760D3"/>
  </w:style>
  <w:style w:type="character" w:customStyle="1" w:styleId="j">
    <w:name w:val="ͼj"/>
    <w:basedOn w:val="DefaultParagraphFont"/>
    <w:rsid w:val="008760D3"/>
  </w:style>
  <w:style w:type="character" w:customStyle="1" w:styleId="k">
    <w:name w:val="ͼk"/>
    <w:basedOn w:val="DefaultParagraphFont"/>
    <w:rsid w:val="00876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07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8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2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2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4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25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23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76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91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791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859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26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8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3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7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14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73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9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54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538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466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909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20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6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9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0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77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24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73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229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062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687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973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8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61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4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19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29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86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20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029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047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500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73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5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0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7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8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592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71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481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6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1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7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2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0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4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37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34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6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06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119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179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89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4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9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8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83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89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86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53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259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42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661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48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6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01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9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9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9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2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1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2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833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36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764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359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903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20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3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65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3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138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49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8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285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03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0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5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94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9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78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8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92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8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914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47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773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004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3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4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3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71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1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94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088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527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949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5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32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1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47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94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168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655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070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48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7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7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9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1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6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8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7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96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32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475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619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0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2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36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7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8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75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6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17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237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0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235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3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86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87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7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1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85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55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7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23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220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91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53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8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6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5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18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520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75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376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926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76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4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16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38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950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499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862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473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888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96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9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1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22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8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0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1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8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21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757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92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631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565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429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1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8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45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37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8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11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07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226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61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3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61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616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0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1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9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9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9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72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755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144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374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984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8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0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1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9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0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0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88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3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74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12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17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18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66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6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3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8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7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1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83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7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225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09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5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5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68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0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2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0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51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59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12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88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972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56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84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8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3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99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03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1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17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761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98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413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663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87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6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7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9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4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64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0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742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9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7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60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4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8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4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5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8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9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53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04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88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7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385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45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5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0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3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1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2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8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70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01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64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9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649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71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5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6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5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55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85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544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47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59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464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0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5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9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2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3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0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03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42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182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01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93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3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34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64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53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23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0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168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37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42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59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8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4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7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3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46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6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1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85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2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90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452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00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1249</Words>
  <Characters>6872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khaled yassir</dc:creator>
  <cp:lastModifiedBy>khaled yassir</cp:lastModifiedBy>
  <cp:revision>1</cp:revision>
  <dcterms:created xsi:type="dcterms:W3CDTF">2026-09-15T14:34:00Z</dcterms:created>
  <dcterms:modified xsi:type="dcterms:W3CDTF">2026-09-15T14:39:00Z</dcterms:modified>
</cp:coreProperties>
</file>