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54" w:rsidRPr="00F61C1A" w:rsidRDefault="00F61C1A" w:rsidP="00F61C1A">
      <w:pPr>
        <w:jc w:val="left"/>
        <w:rPr>
          <w:b/>
        </w:rPr>
      </w:pPr>
      <w:r w:rsidRPr="00F61C1A">
        <w:rPr>
          <w:b/>
        </w:rPr>
        <w:t>In Artifacts pull plybook and k8s application manifests (YAMLs) form Remote Repo</w:t>
      </w: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  <w:r w:rsidRPr="00F61C1A">
        <w:t>https://github.com/MicrosoftDocs/pipelines-javascript-docker.git</w:t>
      </w: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  <w:r>
        <w:rPr>
          <w:noProof/>
        </w:rPr>
        <w:drawing>
          <wp:inline distT="0" distB="0" distL="0" distR="0" wp14:anchorId="486D5813" wp14:editId="05EC29D5">
            <wp:extent cx="68580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D21887" w:rsidP="00F61C1A">
      <w:pPr>
        <w:jc w:val="left"/>
      </w:pPr>
      <w:r>
        <w:rPr>
          <w:noProof/>
        </w:rPr>
        <w:drawing>
          <wp:inline distT="0" distB="0" distL="0" distR="0" wp14:anchorId="4AAA7CFD" wp14:editId="6FF90A5E">
            <wp:extent cx="68580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404FBD" w:rsidP="00F61C1A">
      <w:pPr>
        <w:jc w:val="left"/>
      </w:pPr>
      <w:r>
        <w:rPr>
          <w:noProof/>
        </w:rPr>
        <w:lastRenderedPageBreak/>
        <w:drawing>
          <wp:inline distT="0" distB="0" distL="0" distR="0" wp14:anchorId="132AC2AE" wp14:editId="12BA77E9">
            <wp:extent cx="68580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551C1F" w:rsidP="00F61C1A">
      <w:pPr>
        <w:jc w:val="left"/>
      </w:pPr>
      <w:r>
        <w:rPr>
          <w:noProof/>
        </w:rPr>
        <w:drawing>
          <wp:inline distT="0" distB="0" distL="0" distR="0" wp14:anchorId="61D9A9DA" wp14:editId="3B4BF309">
            <wp:extent cx="6858000" cy="1567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p w:rsidR="00F61C1A" w:rsidRDefault="00F61C1A" w:rsidP="00F61C1A">
      <w:pPr>
        <w:jc w:val="left"/>
      </w:pPr>
    </w:p>
    <w:sectPr w:rsidR="00F61C1A" w:rsidSect="00F61C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A06" w:rsidRDefault="00B67A06" w:rsidP="00F61C1A">
      <w:r>
        <w:separator/>
      </w:r>
    </w:p>
  </w:endnote>
  <w:endnote w:type="continuationSeparator" w:id="0">
    <w:p w:rsidR="00B67A06" w:rsidRDefault="00B67A06" w:rsidP="00F6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A06" w:rsidRDefault="00B67A06" w:rsidP="00F61C1A">
      <w:r>
        <w:separator/>
      </w:r>
    </w:p>
  </w:footnote>
  <w:footnote w:type="continuationSeparator" w:id="0">
    <w:p w:rsidR="00B67A06" w:rsidRDefault="00B67A06" w:rsidP="00F61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1A"/>
    <w:rsid w:val="00404FBD"/>
    <w:rsid w:val="00551C1F"/>
    <w:rsid w:val="00727054"/>
    <w:rsid w:val="00B67A06"/>
    <w:rsid w:val="00D21887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425EE"/>
  <w15:chartTrackingRefBased/>
  <w15:docId w15:val="{82B44A8C-FD80-4718-A69D-54C926BA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4</cp:revision>
  <dcterms:created xsi:type="dcterms:W3CDTF">2022-05-19T11:58:00Z</dcterms:created>
  <dcterms:modified xsi:type="dcterms:W3CDTF">2022-05-19T12:02:00Z</dcterms:modified>
</cp:coreProperties>
</file>