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8D1DF" w14:textId="77777777" w:rsidR="00993F54" w:rsidRPr="007F0EBC" w:rsidRDefault="00993F54" w:rsidP="00993F54">
      <w:r w:rsidRPr="007F0EBC">
        <w:rPr>
          <w:b/>
          <w:bCs/>
        </w:rPr>
        <w:t>John Doe</w:t>
      </w:r>
      <w:r w:rsidRPr="007F0EBC">
        <w:br/>
      </w:r>
      <w:r w:rsidRPr="007F0EBC">
        <w:rPr>
          <w:b/>
          <w:bCs/>
        </w:rPr>
        <w:t>Contact:</w:t>
      </w:r>
      <w:r w:rsidRPr="007F0EBC">
        <w:t> </w:t>
      </w:r>
      <w:hyperlink r:id="rId5" w:tgtFrame="_blank" w:history="1">
        <w:r w:rsidRPr="007F0EBC">
          <w:rPr>
            <w:rStyle w:val="Hyperlink"/>
            <w:b/>
            <w:bCs/>
          </w:rPr>
          <w:t>johndoe@email.com</w:t>
        </w:r>
      </w:hyperlink>
      <w:r w:rsidRPr="007F0EBC">
        <w:t> | (123) 456-7890 | San Francisco, CA | LinkedIn</w:t>
      </w:r>
    </w:p>
    <w:p w14:paraId="75983286" w14:textId="77777777" w:rsidR="00993F54" w:rsidRPr="007F0EBC" w:rsidRDefault="00993F54" w:rsidP="00993F54">
      <w:r w:rsidRPr="007F0EBC">
        <w:rPr>
          <w:b/>
          <w:bCs/>
        </w:rPr>
        <w:t>Education:</w:t>
      </w:r>
      <w:r w:rsidRPr="007F0EBC">
        <w:br/>
        <w:t>B.S. Computer Science, Stanford University</w:t>
      </w:r>
      <w:r w:rsidRPr="007F0EBC">
        <w:br/>
        <w:t>September 2012 - June 2016, Stanford, CA</w:t>
      </w:r>
    </w:p>
    <w:p w14:paraId="6AD728B3" w14:textId="77777777" w:rsidR="00993F54" w:rsidRPr="007F0EBC" w:rsidRDefault="00993F54" w:rsidP="00993F54">
      <w:r w:rsidRPr="007F0EBC">
        <w:rPr>
          <w:b/>
          <w:bCs/>
        </w:rPr>
        <w:t>Skills:</w:t>
      </w:r>
    </w:p>
    <w:p w14:paraId="5B415C21" w14:textId="77777777" w:rsidR="00993F54" w:rsidRPr="007F0EBC" w:rsidRDefault="00993F54" w:rsidP="00993F54">
      <w:pPr>
        <w:numPr>
          <w:ilvl w:val="0"/>
          <w:numId w:val="1"/>
        </w:numPr>
      </w:pPr>
      <w:r w:rsidRPr="007F0EBC">
        <w:t>SQL</w:t>
      </w:r>
    </w:p>
    <w:p w14:paraId="757836A0" w14:textId="77777777" w:rsidR="00993F54" w:rsidRPr="007F0EBC" w:rsidRDefault="00993F54" w:rsidP="00993F54">
      <w:pPr>
        <w:numPr>
          <w:ilvl w:val="0"/>
          <w:numId w:val="1"/>
        </w:numPr>
      </w:pPr>
      <w:r w:rsidRPr="007F0EBC">
        <w:t>Python (NumPy, Pandas)</w:t>
      </w:r>
    </w:p>
    <w:p w14:paraId="1FD493C2" w14:textId="77777777" w:rsidR="00993F54" w:rsidRPr="007F0EBC" w:rsidRDefault="00993F54" w:rsidP="00993F54">
      <w:pPr>
        <w:numPr>
          <w:ilvl w:val="0"/>
          <w:numId w:val="1"/>
        </w:numPr>
      </w:pPr>
      <w:r w:rsidRPr="007F0EBC">
        <w:t>Data Visualization (Tableau, Power BI)</w:t>
      </w:r>
    </w:p>
    <w:p w14:paraId="3935483A" w14:textId="77777777" w:rsidR="00993F54" w:rsidRPr="007F0EBC" w:rsidRDefault="00993F54" w:rsidP="00993F54">
      <w:pPr>
        <w:numPr>
          <w:ilvl w:val="0"/>
          <w:numId w:val="1"/>
        </w:numPr>
      </w:pPr>
      <w:r w:rsidRPr="007F0EBC">
        <w:t>Machine Learning</w:t>
      </w:r>
    </w:p>
    <w:p w14:paraId="4C20AF3D" w14:textId="77777777" w:rsidR="00993F54" w:rsidRPr="007F0EBC" w:rsidRDefault="00993F54" w:rsidP="00993F54">
      <w:pPr>
        <w:numPr>
          <w:ilvl w:val="0"/>
          <w:numId w:val="1"/>
        </w:numPr>
      </w:pPr>
      <w:r w:rsidRPr="007F0EBC">
        <w:t>Statistical Analysis</w:t>
      </w:r>
    </w:p>
    <w:p w14:paraId="1CEF8CA8" w14:textId="77777777" w:rsidR="00993F54" w:rsidRPr="007F0EBC" w:rsidRDefault="00993F54" w:rsidP="00993F54">
      <w:pPr>
        <w:numPr>
          <w:ilvl w:val="0"/>
          <w:numId w:val="1"/>
        </w:numPr>
      </w:pPr>
      <w:r w:rsidRPr="007F0EBC">
        <w:t>Data Cleaning and Preparation</w:t>
      </w:r>
    </w:p>
    <w:p w14:paraId="2CF3C62D" w14:textId="77777777" w:rsidR="00993F54" w:rsidRPr="007F0EBC" w:rsidRDefault="00993F54" w:rsidP="00993F54">
      <w:r w:rsidRPr="007F0EBC">
        <w:rPr>
          <w:b/>
          <w:bCs/>
        </w:rPr>
        <w:t>Work Experience:</w:t>
      </w:r>
    </w:p>
    <w:p w14:paraId="1F066838" w14:textId="77777777" w:rsidR="00993F54" w:rsidRPr="007F0EBC" w:rsidRDefault="00993F54" w:rsidP="00993F54">
      <w:r w:rsidRPr="007F0EBC">
        <w:rPr>
          <w:b/>
          <w:bCs/>
        </w:rPr>
        <w:t>Data Analyst, Tech Solutions Inc.</w:t>
      </w:r>
      <w:r w:rsidRPr="007F0EBC">
        <w:br/>
        <w:t>July 2018 - Present, San Francisco, CA</w:t>
      </w:r>
    </w:p>
    <w:p w14:paraId="53D8E4D7" w14:textId="77777777" w:rsidR="00993F54" w:rsidRPr="007F0EBC" w:rsidRDefault="00993F54" w:rsidP="00993F54">
      <w:pPr>
        <w:numPr>
          <w:ilvl w:val="0"/>
          <w:numId w:val="2"/>
        </w:numPr>
      </w:pPr>
      <w:r w:rsidRPr="007F0EBC">
        <w:t>Developed and maintained SQL databases for data analysis and reporting.</w:t>
      </w:r>
    </w:p>
    <w:p w14:paraId="42CFE44C" w14:textId="77777777" w:rsidR="00993F54" w:rsidRPr="007F0EBC" w:rsidRDefault="00993F54" w:rsidP="00993F54">
      <w:pPr>
        <w:numPr>
          <w:ilvl w:val="0"/>
          <w:numId w:val="2"/>
        </w:numPr>
      </w:pPr>
      <w:r w:rsidRPr="007F0EBC">
        <w:t>Created interactive dashboards in Tableau to visualize key business metrics.</w:t>
      </w:r>
    </w:p>
    <w:p w14:paraId="3C76096E" w14:textId="77777777" w:rsidR="00993F54" w:rsidRPr="007F0EBC" w:rsidRDefault="00993F54" w:rsidP="00993F54">
      <w:pPr>
        <w:numPr>
          <w:ilvl w:val="0"/>
          <w:numId w:val="2"/>
        </w:numPr>
      </w:pPr>
      <w:r w:rsidRPr="007F0EBC">
        <w:t xml:space="preserve">Conducted machine learning experiments to predict customer </w:t>
      </w:r>
      <w:proofErr w:type="spellStart"/>
      <w:r w:rsidRPr="007F0EBC">
        <w:t>behavior</w:t>
      </w:r>
      <w:proofErr w:type="spellEnd"/>
      <w:r w:rsidRPr="007F0EBC">
        <w:t xml:space="preserve"> and improve marketing strategies.</w:t>
      </w:r>
    </w:p>
    <w:p w14:paraId="1754A84A" w14:textId="77777777" w:rsidR="00993F54" w:rsidRPr="007F0EBC" w:rsidRDefault="00993F54" w:rsidP="00993F54">
      <w:pPr>
        <w:numPr>
          <w:ilvl w:val="0"/>
          <w:numId w:val="2"/>
        </w:numPr>
      </w:pPr>
      <w:r w:rsidRPr="007F0EBC">
        <w:t>Collaborated with cross-functional teams to identify data needs and provide actionable insights.</w:t>
      </w:r>
    </w:p>
    <w:p w14:paraId="25C8E4DE" w14:textId="77777777" w:rsidR="00993F54" w:rsidRPr="007F0EBC" w:rsidRDefault="00993F54" w:rsidP="00993F54">
      <w:r w:rsidRPr="007F0EBC">
        <w:rPr>
          <w:b/>
          <w:bCs/>
        </w:rPr>
        <w:t xml:space="preserve">Junior Data Analyst, </w:t>
      </w:r>
      <w:proofErr w:type="spellStart"/>
      <w:r w:rsidRPr="007F0EBC">
        <w:rPr>
          <w:b/>
          <w:bCs/>
        </w:rPr>
        <w:t>DataCorp</w:t>
      </w:r>
      <w:proofErr w:type="spellEnd"/>
      <w:r w:rsidRPr="007F0EBC">
        <w:br/>
        <w:t>June 2016 - June 2018, San Francisco, CA</w:t>
      </w:r>
    </w:p>
    <w:p w14:paraId="2700E527" w14:textId="77777777" w:rsidR="00993F54" w:rsidRPr="007F0EBC" w:rsidRDefault="00993F54" w:rsidP="00993F54">
      <w:pPr>
        <w:numPr>
          <w:ilvl w:val="0"/>
          <w:numId w:val="3"/>
        </w:numPr>
      </w:pPr>
      <w:r w:rsidRPr="007F0EBC">
        <w:t>Assisted in data cleaning and preparation for analysis.</w:t>
      </w:r>
    </w:p>
    <w:p w14:paraId="6863CE1A" w14:textId="77777777" w:rsidR="00993F54" w:rsidRPr="007F0EBC" w:rsidRDefault="00993F54" w:rsidP="00993F54">
      <w:pPr>
        <w:numPr>
          <w:ilvl w:val="0"/>
          <w:numId w:val="3"/>
        </w:numPr>
      </w:pPr>
      <w:r w:rsidRPr="007F0EBC">
        <w:t>Generated reports using SQL and Excel to support business decision-making.</w:t>
      </w:r>
    </w:p>
    <w:p w14:paraId="57E6997B" w14:textId="77777777" w:rsidR="00993F54" w:rsidRPr="007F0EBC" w:rsidRDefault="00993F54" w:rsidP="00993F54">
      <w:pPr>
        <w:numPr>
          <w:ilvl w:val="0"/>
          <w:numId w:val="3"/>
        </w:numPr>
      </w:pPr>
      <w:r w:rsidRPr="007F0EBC">
        <w:t>Conducted statistical analysis to identify trends and patterns in customer data.</w:t>
      </w:r>
    </w:p>
    <w:p w14:paraId="449ADBF3" w14:textId="77777777" w:rsidR="00993F54" w:rsidRPr="007F0EBC" w:rsidRDefault="00993F54" w:rsidP="00993F54">
      <w:pPr>
        <w:numPr>
          <w:ilvl w:val="0"/>
          <w:numId w:val="3"/>
        </w:numPr>
      </w:pPr>
      <w:r w:rsidRPr="007F0EBC">
        <w:t>Supported senior analysts in developing data models and visualizations.</w:t>
      </w:r>
    </w:p>
    <w:p w14:paraId="22AE06CE" w14:textId="77777777" w:rsidR="00993F54" w:rsidRDefault="00993F54" w:rsidP="00993F54"/>
    <w:p w14:paraId="7EA9AAE7" w14:textId="77777777" w:rsidR="00192108" w:rsidRDefault="00192108"/>
    <w:sectPr w:rsidR="0019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37E9"/>
    <w:multiLevelType w:val="multilevel"/>
    <w:tmpl w:val="28A0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6724"/>
    <w:multiLevelType w:val="multilevel"/>
    <w:tmpl w:val="4A20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22035"/>
    <w:multiLevelType w:val="multilevel"/>
    <w:tmpl w:val="823C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E6948"/>
    <w:multiLevelType w:val="multilevel"/>
    <w:tmpl w:val="7656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B59A3"/>
    <w:multiLevelType w:val="multilevel"/>
    <w:tmpl w:val="02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06600"/>
    <w:multiLevelType w:val="multilevel"/>
    <w:tmpl w:val="9B0C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57828"/>
    <w:multiLevelType w:val="multilevel"/>
    <w:tmpl w:val="E47A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D30B9"/>
    <w:multiLevelType w:val="multilevel"/>
    <w:tmpl w:val="B6B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34152"/>
    <w:multiLevelType w:val="multilevel"/>
    <w:tmpl w:val="47D0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028EE"/>
    <w:multiLevelType w:val="multilevel"/>
    <w:tmpl w:val="C08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46180"/>
    <w:multiLevelType w:val="multilevel"/>
    <w:tmpl w:val="60B4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A295D"/>
    <w:multiLevelType w:val="multilevel"/>
    <w:tmpl w:val="1B8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80845">
    <w:abstractNumId w:val="11"/>
  </w:num>
  <w:num w:numId="2" w16cid:durableId="1768381337">
    <w:abstractNumId w:val="6"/>
  </w:num>
  <w:num w:numId="3" w16cid:durableId="1154377255">
    <w:abstractNumId w:val="7"/>
  </w:num>
  <w:num w:numId="4" w16cid:durableId="1802729020">
    <w:abstractNumId w:val="4"/>
  </w:num>
  <w:num w:numId="5" w16cid:durableId="966930755">
    <w:abstractNumId w:val="2"/>
  </w:num>
  <w:num w:numId="6" w16cid:durableId="774524101">
    <w:abstractNumId w:val="0"/>
  </w:num>
  <w:num w:numId="7" w16cid:durableId="753432918">
    <w:abstractNumId w:val="8"/>
  </w:num>
  <w:num w:numId="8" w16cid:durableId="60948782">
    <w:abstractNumId w:val="5"/>
  </w:num>
  <w:num w:numId="9" w16cid:durableId="1486244759">
    <w:abstractNumId w:val="10"/>
  </w:num>
  <w:num w:numId="10" w16cid:durableId="1171290367">
    <w:abstractNumId w:val="1"/>
  </w:num>
  <w:num w:numId="11" w16cid:durableId="1756823610">
    <w:abstractNumId w:val="3"/>
  </w:num>
  <w:num w:numId="12" w16cid:durableId="429200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54"/>
    <w:rsid w:val="00035155"/>
    <w:rsid w:val="00192108"/>
    <w:rsid w:val="00787A05"/>
    <w:rsid w:val="00905A8D"/>
    <w:rsid w:val="00993F54"/>
    <w:rsid w:val="00F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75F0"/>
  <w15:chartTrackingRefBased/>
  <w15:docId w15:val="{282AB7D4-426C-4915-ACD4-D4605194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54"/>
  </w:style>
  <w:style w:type="paragraph" w:styleId="Heading1">
    <w:name w:val="heading 1"/>
    <w:basedOn w:val="Normal"/>
    <w:next w:val="Normal"/>
    <w:link w:val="Heading1Char"/>
    <w:uiPriority w:val="9"/>
    <w:qFormat/>
    <w:rsid w:val="00993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F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3F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2025-04-08T11:21:00Z</dcterms:created>
  <dcterms:modified xsi:type="dcterms:W3CDTF">2025-04-08T11:22:00Z</dcterms:modified>
</cp:coreProperties>
</file>