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5B7ABF0">
      <w:r w:rsidRPr="75400697" w:rsidR="08DA46C9">
        <w:rPr>
          <w:b w:val="1"/>
          <w:bCs w:val="1"/>
        </w:rPr>
        <w:t>DAY – 3</w:t>
      </w:r>
    </w:p>
    <w:p w:rsidR="10A5DCF4" w:rsidRDefault="10A5DCF4" w14:paraId="511AD5AC" w14:textId="6ACE343A">
      <w:r w:rsidR="10A5DCF4">
        <w:rPr>
          <w:b w:val="0"/>
          <w:bCs w:val="0"/>
        </w:rPr>
        <w:t>Situation</w:t>
      </w:r>
      <w:r w:rsidR="5CA36B0B">
        <w:rPr>
          <w:b w:val="0"/>
          <w:bCs w:val="0"/>
        </w:rPr>
        <w:t xml:space="preserve"> – 1 </w:t>
      </w:r>
    </w:p>
    <w:p w:rsidR="33B69D0F" w:rsidP="75400697" w:rsidRDefault="33B69D0F" w14:paraId="0488F5D0" w14:textId="1661DB64">
      <w:pPr>
        <w:pStyle w:val="Normal"/>
      </w:pPr>
      <w:r w:rsidR="33B69D0F">
        <w:rPr>
          <w:b w:val="0"/>
          <w:bCs w:val="0"/>
        </w:rPr>
        <w:t xml:space="preserve">I would choose </w:t>
      </w:r>
      <w:r w:rsidR="33B69D0F">
        <w:rPr>
          <w:b w:val="0"/>
          <w:bCs w:val="0"/>
        </w:rPr>
        <w:t>option</w:t>
      </w:r>
      <w:r w:rsidR="33B69D0F">
        <w:rPr>
          <w:b w:val="0"/>
          <w:bCs w:val="0"/>
        </w:rPr>
        <w:t xml:space="preserve"> A – </w:t>
      </w:r>
      <w:r w:rsidR="6E2E4892">
        <w:rPr>
          <w:b w:val="0"/>
          <w:bCs w:val="0"/>
        </w:rPr>
        <w:t>This might either go wrong or right but if it is correct I get the guess right and if it is wrong, I will get to know the correct answer and also, I will be able to redo the learning and not repeat it again.</w:t>
      </w:r>
    </w:p>
    <w:p w:rsidR="6E2E4892" w:rsidRDefault="6E2E4892" w14:paraId="082C2BF4" w14:textId="35D2EB75">
      <w:r w:rsidR="6E2E4892">
        <w:rPr>
          <w:b w:val="0"/>
          <w:bCs w:val="0"/>
        </w:rPr>
        <w:t xml:space="preserve">Situation – 2 </w:t>
      </w:r>
    </w:p>
    <w:p w:rsidR="3AC680A0" w:rsidP="75400697" w:rsidRDefault="3AC680A0" w14:paraId="275F956C" w14:textId="60AA6A91">
      <w:pPr>
        <w:pStyle w:val="Normal"/>
      </w:pPr>
      <w:r w:rsidR="3AC680A0">
        <w:rPr>
          <w:b w:val="0"/>
          <w:bCs w:val="0"/>
        </w:rPr>
        <w:t xml:space="preserve">I would choose </w:t>
      </w:r>
      <w:r w:rsidR="3AC680A0">
        <w:rPr>
          <w:b w:val="0"/>
          <w:bCs w:val="0"/>
        </w:rPr>
        <w:t>option</w:t>
      </w:r>
      <w:r w:rsidR="3AC680A0">
        <w:rPr>
          <w:b w:val="0"/>
          <w:bCs w:val="0"/>
        </w:rPr>
        <w:t xml:space="preserve"> B - </w:t>
      </w:r>
      <w:r w:rsidR="19CC7C75">
        <w:rPr>
          <w:b w:val="0"/>
          <w:bCs w:val="0"/>
        </w:rPr>
        <w:t xml:space="preserve">Conveying the right is always a best way to keep the trust and integrity </w:t>
      </w:r>
      <w:r w:rsidR="7AE6BA8C">
        <w:rPr>
          <w:b w:val="0"/>
          <w:bCs w:val="0"/>
        </w:rPr>
        <w:t>unchanged</w:t>
      </w:r>
      <w:r w:rsidR="19CC7C75">
        <w:rPr>
          <w:b w:val="0"/>
          <w:bCs w:val="0"/>
        </w:rPr>
        <w:t xml:space="preserve"> </w:t>
      </w:r>
      <w:r w:rsidR="24340098">
        <w:rPr>
          <w:b w:val="0"/>
          <w:bCs w:val="0"/>
        </w:rPr>
        <w:t>a</w:t>
      </w:r>
      <w:r w:rsidR="48631345">
        <w:rPr>
          <w:b w:val="0"/>
          <w:bCs w:val="0"/>
        </w:rPr>
        <w:t>nd</w:t>
      </w:r>
      <w:r w:rsidR="19CC7C75">
        <w:rPr>
          <w:b w:val="0"/>
          <w:bCs w:val="0"/>
        </w:rPr>
        <w:t xml:space="preserve"> this way it will make sure others understand the situation and give a chance</w:t>
      </w:r>
    </w:p>
    <w:p w:rsidR="0B1C699A" w:rsidRDefault="0B1C699A" w14:paraId="74CD9633" w14:textId="77B082E6">
      <w:r w:rsidR="0B1C699A">
        <w:rPr>
          <w:b w:val="0"/>
          <w:bCs w:val="0"/>
        </w:rPr>
        <w:t>Situation – 3</w:t>
      </w:r>
    </w:p>
    <w:p w:rsidR="316CDCAF" w:rsidP="75400697" w:rsidRDefault="316CDCAF" w14:paraId="27BCB409" w14:textId="1C070F80">
      <w:pPr>
        <w:pStyle w:val="Normal"/>
      </w:pPr>
      <w:r w:rsidR="316CDCAF">
        <w:rPr>
          <w:b w:val="0"/>
          <w:bCs w:val="0"/>
        </w:rPr>
        <w:t xml:space="preserve">I would choose option </w:t>
      </w:r>
      <w:r w:rsidR="6A7286E9">
        <w:rPr>
          <w:b w:val="0"/>
          <w:bCs w:val="0"/>
        </w:rPr>
        <w:t xml:space="preserve">B – </w:t>
      </w:r>
      <w:r w:rsidR="74E3FC2E">
        <w:rPr>
          <w:b w:val="0"/>
          <w:bCs w:val="0"/>
        </w:rPr>
        <w:t>I 'am</w:t>
      </w:r>
      <w:r w:rsidR="6A7286E9">
        <w:rPr>
          <w:b w:val="0"/>
          <w:bCs w:val="0"/>
        </w:rPr>
        <w:t xml:space="preserve"> </w:t>
      </w:r>
      <w:r w:rsidR="1A9C0448">
        <w:rPr>
          <w:b w:val="0"/>
          <w:bCs w:val="0"/>
        </w:rPr>
        <w:t xml:space="preserve">aware that AI can make mistakes so </w:t>
      </w:r>
      <w:r w:rsidR="6C6631E3">
        <w:rPr>
          <w:b w:val="0"/>
          <w:bCs w:val="0"/>
        </w:rPr>
        <w:t xml:space="preserve">I </w:t>
      </w:r>
      <w:r w:rsidR="1A9C0448">
        <w:rPr>
          <w:b w:val="0"/>
          <w:bCs w:val="0"/>
        </w:rPr>
        <w:t>will recheck it with another resource</w:t>
      </w:r>
      <w:r w:rsidR="1CEB8E56">
        <w:rPr>
          <w:b w:val="0"/>
          <w:bCs w:val="0"/>
        </w:rPr>
        <w:t>.</w:t>
      </w:r>
    </w:p>
    <w:p w:rsidR="769937A5" w:rsidRDefault="769937A5" w14:paraId="3A7BFC12" w14:textId="3C38ACD4">
      <w:r w:rsidR="769937A5">
        <w:rPr>
          <w:b w:val="0"/>
          <w:bCs w:val="0"/>
        </w:rPr>
        <w:t>Situation – 4</w:t>
      </w:r>
    </w:p>
    <w:p w:rsidR="3DC60DE0" w:rsidP="75400697" w:rsidRDefault="3DC60DE0" w14:paraId="6AC56FED" w14:textId="09693661">
      <w:pPr>
        <w:pStyle w:val="Normal"/>
      </w:pPr>
      <w:r w:rsidR="3DC60DE0">
        <w:rPr>
          <w:b w:val="0"/>
          <w:bCs w:val="0"/>
        </w:rPr>
        <w:t xml:space="preserve">I would choose option B - </w:t>
      </w:r>
      <w:r w:rsidR="15D8728F">
        <w:rPr>
          <w:b w:val="0"/>
          <w:bCs w:val="0"/>
        </w:rPr>
        <w:t xml:space="preserve">At the end I will be the one who is affected like if I go back to the task and refer, I will assume that there </w:t>
      </w:r>
      <w:r w:rsidR="15D8728F">
        <w:rPr>
          <w:b w:val="0"/>
          <w:bCs w:val="0"/>
        </w:rPr>
        <w:t>aren't any errors</w:t>
      </w:r>
      <w:r w:rsidR="15D8728F">
        <w:rPr>
          <w:b w:val="0"/>
          <w:bCs w:val="0"/>
        </w:rPr>
        <w:t xml:space="preserve"> or mistakes instead I would fix it and stay true to myself.</w:t>
      </w:r>
    </w:p>
    <w:p w:rsidR="15D8728F" w:rsidRDefault="15D8728F" w14:paraId="2FAF17E8" w14:textId="1F9DF9FF">
      <w:r w:rsidR="15D8728F">
        <w:rPr>
          <w:b w:val="0"/>
          <w:bCs w:val="0"/>
        </w:rPr>
        <w:t>Situation – 5</w:t>
      </w:r>
    </w:p>
    <w:p w:rsidR="15D8728F" w:rsidP="75400697" w:rsidRDefault="15D8728F" w14:paraId="7E9E57B1" w14:textId="702EFED3">
      <w:pPr>
        <w:pStyle w:val="Normal"/>
      </w:pPr>
      <w:r w:rsidR="15D8728F">
        <w:rPr>
          <w:b w:val="0"/>
          <w:bCs w:val="0"/>
        </w:rPr>
        <w:t xml:space="preserve">I would choose </w:t>
      </w:r>
      <w:r w:rsidR="15D8728F">
        <w:rPr>
          <w:b w:val="0"/>
          <w:bCs w:val="0"/>
        </w:rPr>
        <w:t>option</w:t>
      </w:r>
      <w:r w:rsidR="15D8728F">
        <w:rPr>
          <w:b w:val="0"/>
          <w:bCs w:val="0"/>
        </w:rPr>
        <w:t xml:space="preserve"> B – </w:t>
      </w:r>
      <w:r w:rsidR="2701A52E">
        <w:rPr>
          <w:b w:val="0"/>
          <w:bCs w:val="0"/>
        </w:rPr>
        <w:t>Consistently</w:t>
      </w:r>
      <w:r w:rsidR="15D8728F">
        <w:rPr>
          <w:b w:val="0"/>
          <w:bCs w:val="0"/>
        </w:rPr>
        <w:t xml:space="preserve"> delivering what is needed</w:t>
      </w:r>
      <w:r w:rsidR="34858BF0">
        <w:rPr>
          <w:b w:val="0"/>
          <w:bCs w:val="0"/>
        </w:rPr>
        <w:t xml:space="preserve"> at the </w:t>
      </w:r>
      <w:r w:rsidR="34858BF0">
        <w:rPr>
          <w:b w:val="0"/>
          <w:bCs w:val="0"/>
        </w:rPr>
        <w:t>righ</w:t>
      </w:r>
      <w:r w:rsidR="34858BF0">
        <w:rPr>
          <w:b w:val="0"/>
          <w:bCs w:val="0"/>
        </w:rPr>
        <w:t>t time</w:t>
      </w:r>
      <w:r w:rsidR="55D7D330">
        <w:rPr>
          <w:b w:val="0"/>
          <w:bCs w:val="0"/>
        </w:rPr>
        <w:t xml:space="preserve"> </w:t>
      </w:r>
      <w:r w:rsidR="6B22AEE1">
        <w:rPr>
          <w:b w:val="0"/>
          <w:bCs w:val="0"/>
        </w:rPr>
        <w:t xml:space="preserve">might have </w:t>
      </w:r>
      <w:r w:rsidR="6B22AEE1">
        <w:rPr>
          <w:b w:val="0"/>
          <w:bCs w:val="0"/>
        </w:rPr>
        <w:t>a huge impact</w:t>
      </w:r>
      <w:r w:rsidR="6B22AEE1">
        <w:rPr>
          <w:b w:val="0"/>
          <w:bCs w:val="0"/>
        </w:rPr>
        <w:t xml:space="preserve"> rather than focusing on perfection and for this scenario I would personally </w:t>
      </w:r>
      <w:r w:rsidR="6B22AEE1">
        <w:rPr>
          <w:b w:val="0"/>
          <w:bCs w:val="0"/>
        </w:rPr>
        <w:t>proceed</w:t>
      </w:r>
      <w:r w:rsidR="6B22AEE1">
        <w:rPr>
          <w:b w:val="0"/>
          <w:bCs w:val="0"/>
        </w:rPr>
        <w:t xml:space="preserve"> with </w:t>
      </w:r>
      <w:r w:rsidR="6B22AEE1">
        <w:rPr>
          <w:b w:val="0"/>
          <w:bCs w:val="0"/>
        </w:rPr>
        <w:t>option</w:t>
      </w:r>
      <w:r w:rsidR="6B22AEE1">
        <w:rPr>
          <w:b w:val="0"/>
          <w:bCs w:val="0"/>
        </w:rPr>
        <w:t xml:space="preserve"> B.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E31D6B"/>
    <w:rsid w:val="0569AA32"/>
    <w:rsid w:val="05FC4AAA"/>
    <w:rsid w:val="0633F91A"/>
    <w:rsid w:val="064E498A"/>
    <w:rsid w:val="08DA46C9"/>
    <w:rsid w:val="0B1C699A"/>
    <w:rsid w:val="0C42764B"/>
    <w:rsid w:val="0CA1BF41"/>
    <w:rsid w:val="0CEA92AA"/>
    <w:rsid w:val="0D6BD7A9"/>
    <w:rsid w:val="0D6FC599"/>
    <w:rsid w:val="10A5DCF4"/>
    <w:rsid w:val="1432A350"/>
    <w:rsid w:val="155707A6"/>
    <w:rsid w:val="15D8728F"/>
    <w:rsid w:val="18AD4613"/>
    <w:rsid w:val="18AE2D87"/>
    <w:rsid w:val="19CC7C75"/>
    <w:rsid w:val="1A9C0448"/>
    <w:rsid w:val="1B5855A2"/>
    <w:rsid w:val="1C4BA351"/>
    <w:rsid w:val="1CEB8E56"/>
    <w:rsid w:val="1E07306D"/>
    <w:rsid w:val="1E108E56"/>
    <w:rsid w:val="1FE1E5F2"/>
    <w:rsid w:val="227331F3"/>
    <w:rsid w:val="24340098"/>
    <w:rsid w:val="267BFE03"/>
    <w:rsid w:val="26AFD646"/>
    <w:rsid w:val="2701A52E"/>
    <w:rsid w:val="2708F261"/>
    <w:rsid w:val="27837943"/>
    <w:rsid w:val="290984E6"/>
    <w:rsid w:val="2C68DEF7"/>
    <w:rsid w:val="315121A8"/>
    <w:rsid w:val="316CDCAF"/>
    <w:rsid w:val="31D1755C"/>
    <w:rsid w:val="33B69D0F"/>
    <w:rsid w:val="34858BF0"/>
    <w:rsid w:val="34E2A4D9"/>
    <w:rsid w:val="3AC680A0"/>
    <w:rsid w:val="3C855B01"/>
    <w:rsid w:val="3DC60DE0"/>
    <w:rsid w:val="3E9BC125"/>
    <w:rsid w:val="44110929"/>
    <w:rsid w:val="4463E96A"/>
    <w:rsid w:val="44C13047"/>
    <w:rsid w:val="48631345"/>
    <w:rsid w:val="493745BD"/>
    <w:rsid w:val="4A3124D5"/>
    <w:rsid w:val="4ADF0EA9"/>
    <w:rsid w:val="4C7F73D6"/>
    <w:rsid w:val="4D2CF8F3"/>
    <w:rsid w:val="50EBAE7F"/>
    <w:rsid w:val="55930F57"/>
    <w:rsid w:val="55D7D330"/>
    <w:rsid w:val="55E135C9"/>
    <w:rsid w:val="55E31D6B"/>
    <w:rsid w:val="57994E39"/>
    <w:rsid w:val="58F8DF6F"/>
    <w:rsid w:val="59C6970A"/>
    <w:rsid w:val="5A228AA4"/>
    <w:rsid w:val="5AA28622"/>
    <w:rsid w:val="5B28B73C"/>
    <w:rsid w:val="5CA36B0B"/>
    <w:rsid w:val="6144E48E"/>
    <w:rsid w:val="61725B1F"/>
    <w:rsid w:val="619BE6D7"/>
    <w:rsid w:val="642D17DE"/>
    <w:rsid w:val="6698216C"/>
    <w:rsid w:val="673B95D1"/>
    <w:rsid w:val="68C08BD9"/>
    <w:rsid w:val="6A7286E9"/>
    <w:rsid w:val="6B22AEE1"/>
    <w:rsid w:val="6C6631E3"/>
    <w:rsid w:val="6E2E4892"/>
    <w:rsid w:val="6FF5243F"/>
    <w:rsid w:val="7096526B"/>
    <w:rsid w:val="70C1FC7D"/>
    <w:rsid w:val="74E3FC2E"/>
    <w:rsid w:val="75400697"/>
    <w:rsid w:val="757CE240"/>
    <w:rsid w:val="75A335FC"/>
    <w:rsid w:val="769937A5"/>
    <w:rsid w:val="78911572"/>
    <w:rsid w:val="7AE6BA8C"/>
    <w:rsid w:val="7B7AE9EF"/>
    <w:rsid w:val="7B8D65E7"/>
    <w:rsid w:val="7BB3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56D6C"/>
  <w15:chartTrackingRefBased/>
  <w15:docId w15:val="{B64C6B1F-30EA-4A2B-BCB1-A36E398834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2026-10-08T12:33:56.2143396Z</dcterms:created>
  <dcterms:modified xsi:type="dcterms:W3CDTF">2026-10-08T19:27:58.9974013Z</dcterms:modified>
  <dc:creator>Sushma Chennamadhavuni</dc:creator>
  <lastModifiedBy>Sushma Chennamadhavuni</lastModifiedBy>
</coreProperties>
</file>