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2EB5" w14:textId="08E62321" w:rsidR="0022613E" w:rsidRDefault="0022613E"/>
    <w:p w14:paraId="7FDE5245" w14:textId="77777777" w:rsidR="00645D73" w:rsidRDefault="00645D73"/>
    <w:p w14:paraId="6C69EA5A" w14:textId="4A2C8502" w:rsidR="00645D73" w:rsidRPr="00645D73" w:rsidRDefault="00645D73" w:rsidP="00645D73">
      <w:pPr>
        <w:jc w:val="center"/>
        <w:rPr>
          <w:b/>
          <w:sz w:val="48"/>
        </w:rPr>
      </w:pPr>
      <w:r w:rsidRPr="00645D73">
        <w:rPr>
          <w:b/>
          <w:sz w:val="48"/>
        </w:rPr>
        <w:t>Monash / La Trobe University</w:t>
      </w:r>
      <w:r w:rsidRPr="00645D73">
        <w:rPr>
          <w:rFonts w:hint="eastAsia"/>
          <w:b/>
          <w:sz w:val="48"/>
        </w:rPr>
        <w:t xml:space="preserve"> </w:t>
      </w:r>
      <w:r w:rsidRPr="00645D73">
        <w:rPr>
          <w:b/>
          <w:sz w:val="48"/>
        </w:rPr>
        <w:t>Lecture</w:t>
      </w:r>
    </w:p>
    <w:p w14:paraId="2C12041E" w14:textId="63CD88B2" w:rsidR="00645D73" w:rsidRPr="00645D73" w:rsidRDefault="00645D73" w:rsidP="00645D73">
      <w:pPr>
        <w:pStyle w:val="a5"/>
        <w:ind w:leftChars="0" w:left="760"/>
        <w:jc w:val="center"/>
        <w:rPr>
          <w:b/>
          <w:sz w:val="36"/>
        </w:rPr>
      </w:pPr>
      <w:r>
        <w:rPr>
          <w:b/>
          <w:sz w:val="36"/>
        </w:rPr>
        <w:t>[</w:t>
      </w:r>
      <w:r w:rsidRPr="00645D73">
        <w:rPr>
          <w:rFonts w:hint="eastAsia"/>
          <w:b/>
          <w:sz w:val="36"/>
        </w:rPr>
        <w:t>I</w:t>
      </w:r>
      <w:r w:rsidRPr="00645D73">
        <w:rPr>
          <w:b/>
          <w:sz w:val="36"/>
        </w:rPr>
        <w:t xml:space="preserve">ndividual Task </w:t>
      </w:r>
      <w:r w:rsidR="005363AF">
        <w:rPr>
          <w:b/>
          <w:sz w:val="36"/>
        </w:rPr>
        <w:t>2</w:t>
      </w:r>
      <w:r w:rsidR="008036ED">
        <w:rPr>
          <w:b/>
          <w:sz w:val="36"/>
        </w:rPr>
        <w:t xml:space="preserve">: </w:t>
      </w:r>
      <w:r w:rsidR="008435DB">
        <w:rPr>
          <w:rFonts w:hint="eastAsia"/>
          <w:b/>
          <w:sz w:val="36"/>
        </w:rPr>
        <w:t>L</w:t>
      </w:r>
      <w:r w:rsidR="008435DB">
        <w:rPr>
          <w:b/>
          <w:sz w:val="36"/>
        </w:rPr>
        <w:t>inear Regression</w:t>
      </w:r>
      <w:r>
        <w:rPr>
          <w:b/>
          <w:sz w:val="36"/>
        </w:rPr>
        <w:t>]</w:t>
      </w:r>
    </w:p>
    <w:p w14:paraId="4BDDDB8B" w14:textId="193C4342" w:rsidR="00645D73" w:rsidRDefault="00645D73"/>
    <w:p w14:paraId="37ECF3B3" w14:textId="184DE0C3" w:rsidR="00645D73" w:rsidRDefault="00645D73"/>
    <w:p w14:paraId="7EB45E4B" w14:textId="13F3BEA9" w:rsidR="00645D73" w:rsidRDefault="00645D73" w:rsidP="00645D73">
      <w:pPr>
        <w:ind w:firstLineChars="300" w:firstLine="600"/>
      </w:pPr>
      <w:r>
        <w:rPr>
          <w:noProof/>
        </w:rPr>
        <w:drawing>
          <wp:inline distT="0" distB="0" distL="0" distR="0" wp14:anchorId="3D4A90E9" wp14:editId="70A61993">
            <wp:extent cx="2451100" cy="1993900"/>
            <wp:effectExtent l="0" t="0" r="0" b="0"/>
            <wp:docPr id="1" name="그림 1" descr="Monash university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ash university에 대한 이미지 검색결과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30" t="25806" r="20277" b="25960"/>
                    <a:stretch/>
                  </pic:blipFill>
                  <pic:spPr bwMode="auto">
                    <a:xfrm>
                      <a:off x="0" y="0"/>
                      <a:ext cx="24511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</w:t>
      </w:r>
      <w:r>
        <w:rPr>
          <w:noProof/>
        </w:rPr>
        <w:drawing>
          <wp:inline distT="0" distB="0" distL="0" distR="0" wp14:anchorId="4D4D8547" wp14:editId="4D3685D2">
            <wp:extent cx="1828800" cy="1828800"/>
            <wp:effectExtent l="0" t="0" r="0" b="0"/>
            <wp:docPr id="2" name="그림 2" descr="La Trobe university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Trobe university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8B61" w14:textId="75A5F196" w:rsidR="00645D73" w:rsidRDefault="00645D73"/>
    <w:p w14:paraId="7A31F02A" w14:textId="68D77204" w:rsidR="00645D73" w:rsidRDefault="00645D73"/>
    <w:p w14:paraId="2C3DFFE9" w14:textId="762B9A8B" w:rsidR="00645D73" w:rsidRDefault="00645D73"/>
    <w:p w14:paraId="53CFC53F" w14:textId="64CEE3BE" w:rsidR="00645D73" w:rsidRDefault="00645D73"/>
    <w:p w14:paraId="7003D267" w14:textId="5DABA636" w:rsidR="00645D73" w:rsidRDefault="00645D73"/>
    <w:p w14:paraId="1D145BEE" w14:textId="31178C08" w:rsidR="00645D73" w:rsidRDefault="00645D73"/>
    <w:p w14:paraId="136B7E1A" w14:textId="1DD17002" w:rsidR="00645D73" w:rsidRDefault="00645D73"/>
    <w:p w14:paraId="06C2B7EC" w14:textId="74D73AC2" w:rsidR="00645D73" w:rsidRPr="00645D73" w:rsidRDefault="00645D73" w:rsidP="00645D73">
      <w:pPr>
        <w:jc w:val="right"/>
        <w:rPr>
          <w:b/>
          <w:sz w:val="28"/>
        </w:rPr>
      </w:pPr>
      <w:proofErr w:type="spellStart"/>
      <w:r w:rsidRPr="00645D73">
        <w:rPr>
          <w:rFonts w:hint="eastAsia"/>
          <w:b/>
          <w:sz w:val="28"/>
        </w:rPr>
        <w:t>G</w:t>
      </w:r>
      <w:r w:rsidRPr="00645D73">
        <w:rPr>
          <w:b/>
          <w:sz w:val="28"/>
        </w:rPr>
        <w:t>achon</w:t>
      </w:r>
      <w:proofErr w:type="spellEnd"/>
      <w:r w:rsidRPr="00645D73">
        <w:rPr>
          <w:b/>
          <w:sz w:val="28"/>
        </w:rPr>
        <w:t xml:space="preserve"> University</w:t>
      </w:r>
    </w:p>
    <w:p w14:paraId="7FF61311" w14:textId="73DA3EC9" w:rsidR="00645D73" w:rsidRPr="00645D73" w:rsidRDefault="00645D73" w:rsidP="00645D73">
      <w:pPr>
        <w:jc w:val="right"/>
        <w:rPr>
          <w:b/>
          <w:sz w:val="28"/>
        </w:rPr>
      </w:pPr>
      <w:r w:rsidRPr="00645D73">
        <w:rPr>
          <w:rFonts w:hint="eastAsia"/>
          <w:b/>
          <w:sz w:val="28"/>
        </w:rPr>
        <w:t>S</w:t>
      </w:r>
      <w:r w:rsidRPr="00645D73">
        <w:rPr>
          <w:b/>
          <w:sz w:val="28"/>
        </w:rPr>
        <w:t>oftware Dept.</w:t>
      </w:r>
    </w:p>
    <w:p w14:paraId="16A79B09" w14:textId="259D4CFE" w:rsidR="00645D73" w:rsidRPr="00645D73" w:rsidRDefault="00645D73" w:rsidP="00645D73">
      <w:pPr>
        <w:jc w:val="right"/>
        <w:rPr>
          <w:b/>
          <w:sz w:val="28"/>
        </w:rPr>
      </w:pPr>
      <w:proofErr w:type="spellStart"/>
      <w:r w:rsidRPr="00645D73">
        <w:rPr>
          <w:rFonts w:hint="eastAsia"/>
          <w:b/>
          <w:sz w:val="28"/>
        </w:rPr>
        <w:t>S</w:t>
      </w:r>
      <w:r w:rsidRPr="00645D73">
        <w:rPr>
          <w:b/>
          <w:sz w:val="28"/>
        </w:rPr>
        <w:t>eungsoo</w:t>
      </w:r>
      <w:proofErr w:type="spellEnd"/>
      <w:r w:rsidRPr="00645D73">
        <w:rPr>
          <w:b/>
          <w:sz w:val="28"/>
        </w:rPr>
        <w:t xml:space="preserve"> Lee</w:t>
      </w:r>
    </w:p>
    <w:p w14:paraId="1904B4D5" w14:textId="1E9F794D" w:rsidR="00645D73" w:rsidRDefault="00645D73">
      <w:pPr>
        <w:widowControl/>
        <w:wordWrap/>
        <w:autoSpaceDE/>
        <w:autoSpaceDN/>
      </w:pPr>
      <w:r>
        <w:br w:type="page"/>
      </w:r>
    </w:p>
    <w:p w14:paraId="740B9E10" w14:textId="7B13AA9A" w:rsidR="0073214D" w:rsidRDefault="0073214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lastRenderedPageBreak/>
        <w:t>[</w:t>
      </w:r>
      <w:r>
        <w:rPr>
          <w:rFonts w:hint="eastAsia"/>
          <w:b/>
          <w:sz w:val="22"/>
        </w:rPr>
        <w:t>D</w:t>
      </w:r>
      <w:r>
        <w:rPr>
          <w:b/>
          <w:sz w:val="22"/>
        </w:rPr>
        <w:t>ataset]</w:t>
      </w:r>
    </w:p>
    <w:p w14:paraId="2ABC2E4F" w14:textId="2E067CBB" w:rsidR="00A7017D" w:rsidRDefault="0073214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t>-</w:t>
      </w:r>
      <w:r w:rsidR="00A7017D">
        <w:rPr>
          <w:rFonts w:hint="eastAsia"/>
          <w:b/>
          <w:sz w:val="22"/>
        </w:rPr>
        <w:t>T</w:t>
      </w:r>
      <w:r w:rsidR="00A7017D">
        <w:rPr>
          <w:b/>
          <w:sz w:val="22"/>
        </w:rPr>
        <w:t>raining Set</w:t>
      </w:r>
      <w:r w:rsidR="00141D5D">
        <w:rPr>
          <w:b/>
          <w:sz w:val="22"/>
        </w:rPr>
        <w:t xml:space="preserve">: </w:t>
      </w:r>
      <w:proofErr w:type="gramStart"/>
      <w:r w:rsidR="00141D5D">
        <w:rPr>
          <w:b/>
          <w:sz w:val="22"/>
        </w:rPr>
        <w:t>year(</w:t>
      </w:r>
      <w:proofErr w:type="gramEnd"/>
      <w:r w:rsidR="00141D5D">
        <w:rPr>
          <w:b/>
          <w:sz w:val="22"/>
        </w:rPr>
        <w:t>1.1~10.5)</w:t>
      </w:r>
    </w:p>
    <w:p w14:paraId="69808D04" w14:textId="4F331A9A" w:rsidR="008435DB" w:rsidRDefault="008435DB">
      <w:pPr>
        <w:widowControl/>
        <w:wordWrap/>
        <w:autoSpaceDE/>
        <w:autoSpaceDN/>
        <w:rPr>
          <w:b/>
          <w:sz w:val="22"/>
        </w:rPr>
      </w:pPr>
      <w:r>
        <w:rPr>
          <w:noProof/>
        </w:rPr>
        <w:drawing>
          <wp:inline distT="0" distB="0" distL="0" distR="0" wp14:anchorId="77E87006" wp14:editId="3B9CC922">
            <wp:extent cx="1137012" cy="2755900"/>
            <wp:effectExtent l="0" t="0" r="635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2924" cy="277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</w:t>
      </w:r>
      <w:r>
        <w:rPr>
          <w:noProof/>
        </w:rPr>
        <w:drawing>
          <wp:inline distT="0" distB="0" distL="0" distR="0" wp14:anchorId="7FDB8C9A" wp14:editId="3F8D3713">
            <wp:extent cx="965224" cy="252730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858" cy="256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 </w:t>
      </w:r>
      <w:bookmarkStart w:id="0" w:name="_GoBack"/>
      <w:bookmarkEnd w:id="0"/>
    </w:p>
    <w:p w14:paraId="76906267" w14:textId="747FD69A" w:rsidR="008435DB" w:rsidRDefault="008435DB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sz w:val="22"/>
        </w:rPr>
        <w:t>-</w:t>
      </w:r>
      <w:r>
        <w:rPr>
          <w:b/>
          <w:sz w:val="22"/>
        </w:rPr>
        <w:t>Graph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6"/>
        <w:gridCol w:w="4360"/>
      </w:tblGrid>
      <w:tr w:rsidR="008435DB" w14:paraId="7F049072" w14:textId="77777777" w:rsidTr="008435DB">
        <w:tc>
          <w:tcPr>
            <w:tcW w:w="4508" w:type="dxa"/>
          </w:tcPr>
          <w:p w14:paraId="7F496786" w14:textId="77777777" w:rsidR="008435DB" w:rsidRDefault="008435DB" w:rsidP="008435DB">
            <w:pPr>
              <w:widowControl/>
              <w:wordWrap/>
              <w:autoSpaceDE/>
              <w:autoSpaceDN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With Excel: </w:t>
            </w:r>
          </w:p>
          <w:p w14:paraId="1BA36E7A" w14:textId="3E158966" w:rsidR="008435DB" w:rsidRDefault="008435DB" w:rsidP="008435DB">
            <w:pPr>
              <w:widowControl/>
              <w:wordWrap/>
              <w:autoSpaceDE/>
              <w:autoSpaceDN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B44E27F" wp14:editId="7CB2172C">
                  <wp:extent cx="2813050" cy="1661774"/>
                  <wp:effectExtent l="0" t="0" r="635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551" cy="166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6C910F5" w14:textId="77777777" w:rsidR="008435DB" w:rsidRDefault="008435DB" w:rsidP="008435DB">
            <w:pPr>
              <w:widowControl/>
              <w:wordWrap/>
              <w:autoSpaceDE/>
              <w:autoSpaceDN/>
              <w:rPr>
                <w:b/>
                <w:sz w:val="22"/>
              </w:rPr>
            </w:pPr>
            <w:r>
              <w:rPr>
                <w:b/>
                <w:sz w:val="22"/>
              </w:rPr>
              <w:t>With Python code:</w:t>
            </w:r>
          </w:p>
          <w:p w14:paraId="67D20487" w14:textId="77777777" w:rsidR="008435DB" w:rsidRDefault="008435DB">
            <w:pPr>
              <w:widowControl/>
              <w:wordWrap/>
              <w:autoSpaceDE/>
              <w:autoSpaceDN/>
              <w:rPr>
                <w:b/>
                <w:sz w:val="22"/>
              </w:rPr>
            </w:pPr>
          </w:p>
        </w:tc>
      </w:tr>
    </w:tbl>
    <w:p w14:paraId="6758BAFE" w14:textId="49EBE734" w:rsidR="008435DB" w:rsidRDefault="008435DB">
      <w:pPr>
        <w:widowControl/>
        <w:wordWrap/>
        <w:autoSpaceDE/>
        <w:autoSpaceDN/>
        <w:rPr>
          <w:b/>
          <w:sz w:val="22"/>
        </w:rPr>
      </w:pPr>
    </w:p>
    <w:p w14:paraId="7A11847D" w14:textId="6E4B8C7D" w:rsidR="00141D5D" w:rsidRDefault="00141D5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t>-</w:t>
      </w:r>
      <w:r>
        <w:rPr>
          <w:rFonts w:hint="eastAsia"/>
          <w:b/>
          <w:sz w:val="22"/>
        </w:rPr>
        <w:t>T</w:t>
      </w:r>
      <w:r>
        <w:rPr>
          <w:b/>
          <w:sz w:val="22"/>
        </w:rPr>
        <w:t>esting Set</w:t>
      </w:r>
    </w:p>
    <w:p w14:paraId="56008DC4" w14:textId="77777777" w:rsidR="00141D5D" w:rsidRDefault="00141D5D">
      <w:pPr>
        <w:widowControl/>
        <w:wordWrap/>
        <w:autoSpaceDE/>
        <w:autoSpaceDN/>
        <w:rPr>
          <w:rFonts w:hint="eastAsia"/>
          <w:b/>
          <w:sz w:val="22"/>
        </w:rPr>
      </w:pPr>
    </w:p>
    <w:p w14:paraId="7CAF2FF9" w14:textId="77777777" w:rsidR="00452764" w:rsidRDefault="00452764">
      <w:pPr>
        <w:widowControl/>
        <w:wordWrap/>
        <w:autoSpaceDE/>
        <w:autoSpaceDN/>
        <w:rPr>
          <w:rFonts w:hint="eastAsia"/>
          <w:b/>
          <w:sz w:val="22"/>
        </w:rPr>
      </w:pPr>
    </w:p>
    <w:p w14:paraId="7B98C694" w14:textId="4A9C68A3" w:rsidR="005363AF" w:rsidRDefault="005363AF">
      <w:pPr>
        <w:widowControl/>
        <w:wordWrap/>
        <w:autoSpaceDE/>
        <w:autoSpaceDN/>
        <w:rPr>
          <w:b/>
          <w:sz w:val="22"/>
        </w:rPr>
      </w:pPr>
    </w:p>
    <w:p w14:paraId="6D6702B0" w14:textId="77777777" w:rsidR="008435DB" w:rsidRDefault="008435DB">
      <w:pPr>
        <w:widowControl/>
        <w:wordWrap/>
        <w:autoSpaceDE/>
        <w:autoSpaceDN/>
        <w:rPr>
          <w:b/>
          <w:sz w:val="22"/>
        </w:rPr>
      </w:pPr>
    </w:p>
    <w:p w14:paraId="1725CA53" w14:textId="1777D4F8" w:rsidR="00A7017D" w:rsidRDefault="00A7017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31D455E6" w14:textId="148AA06D" w:rsidR="00F561C0" w:rsidRPr="00A7017D" w:rsidRDefault="00645D73">
      <w:pPr>
        <w:rPr>
          <w:b/>
          <w:sz w:val="22"/>
        </w:rPr>
      </w:pPr>
      <w:r w:rsidRPr="00A7017D">
        <w:rPr>
          <w:rFonts w:hint="eastAsia"/>
          <w:b/>
          <w:sz w:val="22"/>
        </w:rPr>
        <w:lastRenderedPageBreak/>
        <w:t>Q</w:t>
      </w:r>
      <w:r w:rsidRPr="00A7017D">
        <w:rPr>
          <w:b/>
          <w:sz w:val="22"/>
        </w:rPr>
        <w:t>1.</w:t>
      </w:r>
      <w:r w:rsidR="00F561C0" w:rsidRPr="00A7017D">
        <w:rPr>
          <w:b/>
          <w:sz w:val="22"/>
        </w:rPr>
        <w:t xml:space="preserve"> </w:t>
      </w:r>
      <w:r w:rsidR="008435DB">
        <w:rPr>
          <w:b/>
          <w:sz w:val="22"/>
        </w:rPr>
        <w:t>What is salary in 15 years?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61C0" w14:paraId="47D86487" w14:textId="77777777" w:rsidTr="00F561C0">
        <w:tc>
          <w:tcPr>
            <w:tcW w:w="9016" w:type="dxa"/>
          </w:tcPr>
          <w:p w14:paraId="2D1F0CDD" w14:textId="77777777" w:rsidR="00F561C0" w:rsidRDefault="00F561C0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US | F, Y, 4,Apple)=0</w:t>
            </w:r>
          </w:p>
          <w:p w14:paraId="1703EC5C" w14:textId="77777777" w:rsidR="00F561C0" w:rsidRDefault="00F561C0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AU | F, Y, 4,Apple)=more than P(US | F, Y, 4,Apple)</w:t>
            </w:r>
          </w:p>
          <w:p w14:paraId="48F309EB" w14:textId="77777777" w:rsidR="00F561C0" w:rsidRDefault="00F561C0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US | F, Y, 4,Apple)=0 &lt; P(AU | F, Y, 4,Apple)</w:t>
            </w:r>
          </w:p>
          <w:p w14:paraId="50437B27" w14:textId="60A56770" w:rsidR="00F561C0" w:rsidRDefault="00F561C0"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Result = P(AU)</w:t>
            </w:r>
          </w:p>
        </w:tc>
      </w:tr>
    </w:tbl>
    <w:p w14:paraId="0A15BF12" w14:textId="24C62CAD" w:rsidR="00645D73" w:rsidRDefault="00F561C0">
      <w:r>
        <w:t>A</w:t>
      </w:r>
      <w:r w:rsidR="008435DB">
        <w:t>: $16,7442</w:t>
      </w:r>
    </w:p>
    <w:p w14:paraId="42EA1882" w14:textId="77777777" w:rsidR="00F561C0" w:rsidRDefault="00F561C0"/>
    <w:p w14:paraId="0A117935" w14:textId="1AC0E0E1" w:rsidR="00645D73" w:rsidRPr="00A7017D" w:rsidRDefault="00645D73">
      <w:pPr>
        <w:rPr>
          <w:b/>
          <w:sz w:val="22"/>
        </w:rPr>
      </w:pPr>
      <w:r w:rsidRPr="00A7017D">
        <w:rPr>
          <w:rFonts w:hint="eastAsia"/>
          <w:b/>
          <w:sz w:val="22"/>
        </w:rPr>
        <w:t>Q</w:t>
      </w:r>
      <w:r w:rsidRPr="00A7017D">
        <w:rPr>
          <w:b/>
          <w:sz w:val="22"/>
        </w:rPr>
        <w:t>2.</w:t>
      </w:r>
      <w:r w:rsidR="00F561C0" w:rsidRPr="00A7017D">
        <w:rPr>
          <w:b/>
          <w:sz w:val="22"/>
        </w:rPr>
        <w:t xml:space="preserve"> </w:t>
      </w:r>
      <w:r w:rsidR="008435DB">
        <w:rPr>
          <w:b/>
          <w:sz w:val="22"/>
        </w:rPr>
        <w:t>What is salary in 20 years?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61C0" w14:paraId="20A209D1" w14:textId="77777777" w:rsidTr="00F561C0">
        <w:tc>
          <w:tcPr>
            <w:tcW w:w="9016" w:type="dxa"/>
          </w:tcPr>
          <w:p w14:paraId="7AC70D38" w14:textId="5B53AEBF" w:rsidR="00F561C0" w:rsidRDefault="00F561C0">
            <w:r>
              <w:rPr>
                <w:rFonts w:hint="eastAsia"/>
              </w:rPr>
              <w:t>U</w:t>
            </w:r>
            <w:r>
              <w:t>S:</w:t>
            </w:r>
          </w:p>
          <w:p w14:paraId="3463B3B9" w14:textId="77F8457D" w:rsidR="00F561C0" w:rsidRDefault="00F561C0"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D0E0E3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D0E0E3"/>
              </w:rPr>
              <w:t xml:space="preserve">M | US) * P(N | US) * P(3 | US) * P(Apple | US) * P(US) =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Cs w:val="20"/>
              </w:rPr>
              <w:t xml:space="preserve">5/5*5/5*4/5*2/5*5/13 =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Cs w:val="20"/>
              </w:rPr>
              <w:t>8/65</w:t>
            </w:r>
          </w:p>
          <w:p w14:paraId="473DC4DA" w14:textId="65399E61" w:rsidR="00F561C0" w:rsidRDefault="00F561C0">
            <w:r>
              <w:rPr>
                <w:rFonts w:hint="eastAsia"/>
              </w:rPr>
              <w:t>A</w:t>
            </w:r>
            <w:r>
              <w:t>U:</w:t>
            </w:r>
          </w:p>
          <w:p w14:paraId="2C750733" w14:textId="704A4224" w:rsidR="00F561C0" w:rsidRDefault="00F561C0"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D9EAD3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D9EAD3"/>
              </w:rPr>
              <w:t xml:space="preserve">M | AU) * P(N | AU) * P(3 | AU) * P(Apple | AU) * P(AU) =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Cs w:val="20"/>
              </w:rPr>
              <w:t>4/8*6/8*6/8*1/8*8/13=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Cs w:val="20"/>
              </w:rPr>
              <w:t>9/416</w:t>
            </w:r>
          </w:p>
        </w:tc>
      </w:tr>
    </w:tbl>
    <w:p w14:paraId="3AC43679" w14:textId="79E98CC0" w:rsidR="008435DB" w:rsidRDefault="008435DB">
      <w:r>
        <w:t>A: $214791</w:t>
      </w:r>
    </w:p>
    <w:p w14:paraId="0FC9893B" w14:textId="77777777" w:rsidR="008435DB" w:rsidRDefault="008435DB"/>
    <w:p w14:paraId="272CB689" w14:textId="61ACBC64" w:rsidR="00645D73" w:rsidRPr="00A7017D" w:rsidRDefault="00645D73">
      <w:pPr>
        <w:rPr>
          <w:b/>
          <w:sz w:val="22"/>
        </w:rPr>
      </w:pPr>
      <w:r w:rsidRPr="00A7017D">
        <w:rPr>
          <w:rFonts w:hint="eastAsia"/>
          <w:b/>
          <w:sz w:val="22"/>
        </w:rPr>
        <w:t>Q</w:t>
      </w:r>
      <w:r w:rsidRPr="00A7017D">
        <w:rPr>
          <w:b/>
          <w:sz w:val="22"/>
        </w:rPr>
        <w:t xml:space="preserve">3. </w:t>
      </w:r>
      <w:r w:rsidR="00F561C0" w:rsidRPr="00A7017D">
        <w:rPr>
          <w:b/>
          <w:sz w:val="22"/>
        </w:rPr>
        <w:t xml:space="preserve">Estimate which nation will be </w:t>
      </w:r>
      <w:proofErr w:type="spellStart"/>
      <w:r w:rsidR="00F561C0" w:rsidRPr="00A7017D">
        <w:rPr>
          <w:b/>
          <w:sz w:val="22"/>
        </w:rPr>
        <w:t>choosed</w:t>
      </w:r>
      <w:proofErr w:type="spellEnd"/>
      <w:r w:rsidR="00F561C0" w:rsidRPr="00A7017D">
        <w:rPr>
          <w:b/>
          <w:sz w:val="22"/>
        </w:rPr>
        <w:t xml:space="preserve">: </w:t>
      </w:r>
      <w:proofErr w:type="gramStart"/>
      <w:r w:rsidR="00F561C0" w:rsidRPr="00A7017D">
        <w:rPr>
          <w:rFonts w:ascii="Arial" w:hAnsi="Arial" w:cs="Arial"/>
          <w:b/>
          <w:color w:val="000000"/>
          <w:sz w:val="22"/>
          <w:szCs w:val="20"/>
          <w:shd w:val="clear" w:color="auto" w:fill="FFFFFF"/>
        </w:rPr>
        <w:t>M,Y</w:t>
      </w:r>
      <w:proofErr w:type="gramEnd"/>
      <w:r w:rsidR="00F561C0" w:rsidRPr="00A7017D">
        <w:rPr>
          <w:rFonts w:ascii="Arial" w:hAnsi="Arial" w:cs="Arial"/>
          <w:b/>
          <w:color w:val="000000"/>
          <w:sz w:val="22"/>
          <w:szCs w:val="20"/>
          <w:shd w:val="clear" w:color="auto" w:fill="FFFFFF"/>
        </w:rPr>
        <w:t>,4,LG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61C0" w14:paraId="764BF3FE" w14:textId="77777777" w:rsidTr="00F561C0">
        <w:tc>
          <w:tcPr>
            <w:tcW w:w="9016" w:type="dxa"/>
          </w:tcPr>
          <w:p w14:paraId="091E9450" w14:textId="77777777" w:rsidR="00F561C0" w:rsidRDefault="00F561C0" w:rsidP="00F561C0">
            <w:r>
              <w:rPr>
                <w:rFonts w:hint="eastAsia"/>
              </w:rPr>
              <w:t>U</w:t>
            </w:r>
            <w:r>
              <w:t>S:</w:t>
            </w:r>
          </w:p>
          <w:p w14:paraId="34B7AFB7" w14:textId="0CDE70A5" w:rsidR="00F561C0" w:rsidRDefault="00F561C0" w:rsidP="00F561C0">
            <w:pPr>
              <w:rPr>
                <w:rFonts w:ascii="Arial" w:hAnsi="Arial" w:cs="Arial"/>
                <w:color w:val="000000"/>
                <w:szCs w:val="20"/>
                <w:shd w:val="clear" w:color="auto" w:fill="D0E0E3"/>
              </w:rPr>
            </w:pPr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D0E0E3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D0E0E3"/>
              </w:rPr>
              <w:t xml:space="preserve">M | US) * P(Y | US) * P(4 | US) * P(LG | US) * P(US) =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Cs w:val="20"/>
              </w:rPr>
              <w:t xml:space="preserve">5/5 * 0/5 * 1/5 * 1/5 * 5/13 =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Cs w:val="20"/>
              </w:rPr>
              <w:t>0</w:t>
            </w:r>
          </w:p>
          <w:p w14:paraId="447A0F93" w14:textId="19B44B41" w:rsidR="00F561C0" w:rsidRDefault="00F561C0" w:rsidP="00F561C0">
            <w:r>
              <w:rPr>
                <w:rFonts w:hint="eastAsia"/>
              </w:rPr>
              <w:t>A</w:t>
            </w:r>
            <w:r>
              <w:t>U:</w:t>
            </w:r>
          </w:p>
          <w:p w14:paraId="6C864683" w14:textId="69BB946E" w:rsidR="00F561C0" w:rsidRDefault="00F561C0"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D9EAD3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D9EAD3"/>
              </w:rPr>
              <w:t xml:space="preserve">M | AU) * P(Y | AU) * P(4 | AU) * P(LG | AU) * P(AU) =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Cs w:val="20"/>
              </w:rPr>
              <w:t xml:space="preserve">4/8 * 2/8 * 2/8 * 5/8 * 8/13 =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Cs w:val="20"/>
              </w:rPr>
              <w:t>5/416</w:t>
            </w:r>
          </w:p>
        </w:tc>
      </w:tr>
    </w:tbl>
    <w:p w14:paraId="5A4E85F5" w14:textId="77CF982D" w:rsidR="00F561C0" w:rsidRDefault="00F561C0" w:rsidP="00F561C0">
      <w:pPr>
        <w:ind w:firstLineChars="100" w:firstLine="200"/>
      </w:pPr>
      <w:r>
        <w:rPr>
          <w:rFonts w:hint="eastAsia"/>
        </w:rPr>
        <w:t>R</w:t>
      </w:r>
      <w:r>
        <w:t xml:space="preserve">esult: </w:t>
      </w:r>
      <w:r w:rsidR="00A7017D">
        <w:t>AU</w:t>
      </w:r>
      <w:r>
        <w:t xml:space="preserve"> </w:t>
      </w:r>
    </w:p>
    <w:p w14:paraId="39C38912" w14:textId="77777777" w:rsidR="00F561C0" w:rsidRDefault="00F561C0"/>
    <w:p w14:paraId="60553038" w14:textId="36420E94" w:rsidR="00645D73" w:rsidRPr="00A7017D" w:rsidRDefault="00645D73">
      <w:pPr>
        <w:rPr>
          <w:b/>
          <w:sz w:val="22"/>
        </w:rPr>
      </w:pPr>
      <w:r w:rsidRPr="00A7017D">
        <w:rPr>
          <w:rFonts w:hint="eastAsia"/>
          <w:b/>
          <w:sz w:val="22"/>
        </w:rPr>
        <w:t>Q</w:t>
      </w:r>
      <w:r w:rsidRPr="00A7017D">
        <w:rPr>
          <w:b/>
          <w:sz w:val="22"/>
        </w:rPr>
        <w:t xml:space="preserve">4. </w:t>
      </w:r>
      <w:r w:rsidR="00F561C0" w:rsidRPr="00A7017D">
        <w:rPr>
          <w:b/>
          <w:sz w:val="22"/>
        </w:rPr>
        <w:t xml:space="preserve">Estimate which nation will be </w:t>
      </w:r>
      <w:proofErr w:type="spellStart"/>
      <w:r w:rsidR="00F561C0" w:rsidRPr="00A7017D">
        <w:rPr>
          <w:b/>
          <w:sz w:val="22"/>
        </w:rPr>
        <w:t>choosed</w:t>
      </w:r>
      <w:proofErr w:type="spellEnd"/>
      <w:r w:rsidR="00F561C0" w:rsidRPr="00A7017D">
        <w:rPr>
          <w:b/>
          <w:sz w:val="22"/>
        </w:rPr>
        <w:t xml:space="preserve">: </w:t>
      </w:r>
      <w:proofErr w:type="gramStart"/>
      <w:r w:rsidR="00F561C0" w:rsidRPr="00A7017D">
        <w:rPr>
          <w:rFonts w:ascii="Arial" w:hAnsi="Arial" w:cs="Arial"/>
          <w:b/>
          <w:color w:val="000000"/>
          <w:sz w:val="22"/>
          <w:szCs w:val="20"/>
          <w:shd w:val="clear" w:color="auto" w:fill="FFFFFF"/>
        </w:rPr>
        <w:t>M,Y</w:t>
      </w:r>
      <w:proofErr w:type="gramEnd"/>
      <w:r w:rsidR="00F561C0" w:rsidRPr="00A7017D">
        <w:rPr>
          <w:rFonts w:ascii="Arial" w:hAnsi="Arial" w:cs="Arial"/>
          <w:b/>
          <w:color w:val="000000"/>
          <w:sz w:val="22"/>
          <w:szCs w:val="20"/>
          <w:shd w:val="clear" w:color="auto" w:fill="FFFFFF"/>
        </w:rPr>
        <w:t>,3,Samsung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61C0" w14:paraId="151AB97A" w14:textId="77777777" w:rsidTr="00F561C0">
        <w:tc>
          <w:tcPr>
            <w:tcW w:w="9016" w:type="dxa"/>
          </w:tcPr>
          <w:p w14:paraId="27601DA2" w14:textId="77777777" w:rsidR="00F561C0" w:rsidRDefault="00F561C0" w:rsidP="00F561C0">
            <w:r>
              <w:rPr>
                <w:rFonts w:hint="eastAsia"/>
              </w:rPr>
              <w:t>U</w:t>
            </w:r>
            <w:r>
              <w:t>S:</w:t>
            </w:r>
          </w:p>
          <w:p w14:paraId="2D5D8FC4" w14:textId="70481961" w:rsidR="00F561C0" w:rsidRDefault="00F561C0" w:rsidP="00F561C0">
            <w:pPr>
              <w:rPr>
                <w:rFonts w:ascii="Arial" w:hAnsi="Arial" w:cs="Arial"/>
                <w:color w:val="000000"/>
                <w:szCs w:val="20"/>
                <w:shd w:val="clear" w:color="auto" w:fill="D0E0E3"/>
              </w:rPr>
            </w:pPr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D0E0E3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D0E0E3"/>
              </w:rPr>
              <w:t xml:space="preserve">M | US) * P(Y | US) * P(3 | US) * P(Samsung | US) * P(US) =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Cs w:val="20"/>
              </w:rPr>
              <w:t xml:space="preserve">5/5*0/5*4/5*2/5 *5/13=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Cs w:val="20"/>
              </w:rPr>
              <w:t>0</w:t>
            </w:r>
          </w:p>
          <w:p w14:paraId="796129B7" w14:textId="77777777" w:rsidR="00F561C0" w:rsidRDefault="00F561C0" w:rsidP="00F561C0">
            <w:r>
              <w:rPr>
                <w:rFonts w:hint="eastAsia"/>
              </w:rPr>
              <w:t>A</w:t>
            </w:r>
            <w:r>
              <w:t>U:</w:t>
            </w:r>
          </w:p>
          <w:p w14:paraId="56D71A59" w14:textId="10C5FDBC" w:rsidR="00F561C0" w:rsidRDefault="00F561C0"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D9EAD3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D9EAD3"/>
              </w:rPr>
              <w:t xml:space="preserve">M | AU) * P(Y | AU) * P(3 | AU) * P(Samsung | AU) * P(AU) =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Cs w:val="20"/>
              </w:rPr>
              <w:t>4/8*2/8*6/8*2/8*8/13=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Cs w:val="20"/>
              </w:rPr>
              <w:t>3/208</w:t>
            </w:r>
          </w:p>
        </w:tc>
      </w:tr>
    </w:tbl>
    <w:p w14:paraId="1175F986" w14:textId="7CCA6758" w:rsidR="00F561C0" w:rsidRDefault="00F561C0" w:rsidP="00F561C0">
      <w:pPr>
        <w:ind w:firstLineChars="100" w:firstLine="200"/>
      </w:pPr>
      <w:r>
        <w:rPr>
          <w:rFonts w:hint="eastAsia"/>
        </w:rPr>
        <w:t>R</w:t>
      </w:r>
      <w:r>
        <w:t xml:space="preserve">esult: </w:t>
      </w:r>
      <w:r w:rsidR="00A7017D">
        <w:t>AU</w:t>
      </w:r>
      <w:r>
        <w:t xml:space="preserve"> </w:t>
      </w:r>
    </w:p>
    <w:p w14:paraId="41FEEF7E" w14:textId="603E464A" w:rsidR="00E15D97" w:rsidRDefault="00E15D97">
      <w:pPr>
        <w:widowControl/>
        <w:wordWrap/>
        <w:autoSpaceDE/>
        <w:autoSpaceDN/>
      </w:pPr>
      <w:r>
        <w:br w:type="page"/>
      </w:r>
    </w:p>
    <w:p w14:paraId="501B78DF" w14:textId="3C122EED" w:rsidR="00645D73" w:rsidRDefault="00E15D97">
      <w:r>
        <w:rPr>
          <w:noProof/>
        </w:rPr>
        <w:lastRenderedPageBreak/>
        <w:drawing>
          <wp:inline distT="0" distB="0" distL="0" distR="0" wp14:anchorId="209F16F0" wp14:editId="727FE0BB">
            <wp:extent cx="5731510" cy="35077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D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E6024" w14:textId="77777777" w:rsidR="00DA499E" w:rsidRDefault="00DA499E" w:rsidP="00645D73">
      <w:pPr>
        <w:spacing w:after="0" w:line="240" w:lineRule="auto"/>
      </w:pPr>
      <w:r>
        <w:separator/>
      </w:r>
    </w:p>
  </w:endnote>
  <w:endnote w:type="continuationSeparator" w:id="0">
    <w:p w14:paraId="78C8D109" w14:textId="77777777" w:rsidR="00DA499E" w:rsidRDefault="00DA499E" w:rsidP="0064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747F1" w14:textId="77777777" w:rsidR="00DA499E" w:rsidRDefault="00DA499E" w:rsidP="00645D73">
      <w:pPr>
        <w:spacing w:after="0" w:line="240" w:lineRule="auto"/>
      </w:pPr>
      <w:r>
        <w:separator/>
      </w:r>
    </w:p>
  </w:footnote>
  <w:footnote w:type="continuationSeparator" w:id="0">
    <w:p w14:paraId="4AB749F5" w14:textId="77777777" w:rsidR="00DA499E" w:rsidRDefault="00DA499E" w:rsidP="00645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D0BEB"/>
    <w:multiLevelType w:val="hybridMultilevel"/>
    <w:tmpl w:val="E0A6C3C8"/>
    <w:lvl w:ilvl="0" w:tplc="D82ED3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DA"/>
    <w:rsid w:val="0005127C"/>
    <w:rsid w:val="00141D5D"/>
    <w:rsid w:val="0022613E"/>
    <w:rsid w:val="002445CB"/>
    <w:rsid w:val="00452764"/>
    <w:rsid w:val="005363AF"/>
    <w:rsid w:val="006028DA"/>
    <w:rsid w:val="00645D73"/>
    <w:rsid w:val="0073214D"/>
    <w:rsid w:val="00791B60"/>
    <w:rsid w:val="008036ED"/>
    <w:rsid w:val="008435DB"/>
    <w:rsid w:val="009400ED"/>
    <w:rsid w:val="00A11A47"/>
    <w:rsid w:val="00A7017D"/>
    <w:rsid w:val="00DA499E"/>
    <w:rsid w:val="00DC626E"/>
    <w:rsid w:val="00E15D97"/>
    <w:rsid w:val="00F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086E5"/>
  <w15:chartTrackingRefBased/>
  <w15:docId w15:val="{7814F9F6-DD8B-404C-93AC-03BFBC82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D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5D73"/>
  </w:style>
  <w:style w:type="paragraph" w:styleId="a4">
    <w:name w:val="footer"/>
    <w:basedOn w:val="a"/>
    <w:link w:val="Char0"/>
    <w:uiPriority w:val="99"/>
    <w:unhideWhenUsed/>
    <w:rsid w:val="00645D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5D73"/>
  </w:style>
  <w:style w:type="paragraph" w:styleId="a5">
    <w:name w:val="List Paragraph"/>
    <w:basedOn w:val="a"/>
    <w:uiPriority w:val="34"/>
    <w:qFormat/>
    <w:rsid w:val="00645D73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45D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45D73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F56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9</cp:revision>
  <dcterms:created xsi:type="dcterms:W3CDTF">2020-01-21T01:42:00Z</dcterms:created>
  <dcterms:modified xsi:type="dcterms:W3CDTF">2020-01-22T03:46:00Z</dcterms:modified>
</cp:coreProperties>
</file>