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0FFE" w:rsidRPr="0097419E" w:rsidRDefault="003C0FFE" w:rsidP="003C0FF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УТВЕРЖДАЮ</w:t>
      </w:r>
    </w:p>
    <w:p w:rsidR="003C0FFE" w:rsidRDefault="003C0FFE" w:rsidP="003C0FF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</w:t>
      </w:r>
    </w:p>
    <w:p w:rsidR="003C0FFE" w:rsidRPr="0097419E" w:rsidRDefault="003C0FFE" w:rsidP="003C0FF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методической работе</w:t>
      </w:r>
    </w:p>
    <w:p w:rsidR="003C0FFE" w:rsidRPr="0097419E" w:rsidRDefault="003C0FFE" w:rsidP="003C0FFE">
      <w:pPr>
        <w:jc w:val="center"/>
        <w:rPr>
          <w:rFonts w:ascii="Open Sans" w:hAnsi="Open Sans" w:cs="Open Sans"/>
          <w:sz w:val="22"/>
          <w:szCs w:val="22"/>
        </w:rPr>
      </w:pPr>
    </w:p>
    <w:p w:rsidR="003C0FFE" w:rsidRPr="0097419E" w:rsidRDefault="003C0FFE" w:rsidP="003C0FFE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3C0FFE" w:rsidRDefault="003C0FFE" w:rsidP="003C0FF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3C0FFE" w:rsidRPr="00BB70EF" w:rsidRDefault="003C0FFE" w:rsidP="003C0FF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3C0FFE" w:rsidRDefault="003C0FFE" w:rsidP="003C0FFE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3C0FFE" w:rsidRPr="00F66EBA" w:rsidRDefault="003C0FFE" w:rsidP="003C0FFE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3C0FFE" w:rsidRDefault="003C0FFE" w:rsidP="003C0FFE">
      <w:pPr>
        <w:rPr>
          <w:rFonts w:ascii="Open Sans" w:hAnsi="Open Sans" w:cs="Open Sans"/>
          <w:sz w:val="22"/>
          <w:szCs w:val="22"/>
        </w:rPr>
      </w:pPr>
    </w:p>
    <w:p w:rsidR="003C0FFE" w:rsidRDefault="003C0FFE" w:rsidP="00135FBE">
      <w:pPr>
        <w:ind w:left="283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DF16B2">
        <w:rPr>
          <w:rFonts w:ascii="Open Sans" w:hAnsi="Open Sans" w:cs="Open Sans"/>
          <w:sz w:val="22"/>
          <w:szCs w:val="22"/>
        </w:rPr>
        <w:t>3.1.</w:t>
      </w:r>
      <w:r>
        <w:rPr>
          <w:rFonts w:ascii="Open Sans" w:hAnsi="Open Sans" w:cs="Open Sans"/>
          <w:sz w:val="22"/>
          <w:szCs w:val="22"/>
        </w:rPr>
        <w:t>4. Акушерство и гинекология</w:t>
      </w:r>
      <w:r w:rsidR="00695445">
        <w:rPr>
          <w:rFonts w:ascii="Open Sans" w:hAnsi="Open Sans" w:cs="Open Sans"/>
          <w:sz w:val="22"/>
          <w:szCs w:val="22"/>
        </w:rPr>
        <w:t>/гр.3.1.4-25</w:t>
      </w:r>
    </w:p>
    <w:p w:rsidR="003C0FFE" w:rsidRDefault="003C0FFE" w:rsidP="003C0FFE">
      <w:pPr>
        <w:rPr>
          <w:rFonts w:ascii="Open Sans" w:hAnsi="Open Sans" w:cs="Open Sans"/>
          <w:sz w:val="22"/>
          <w:szCs w:val="22"/>
        </w:rPr>
      </w:pPr>
    </w:p>
    <w:p w:rsidR="003C0FFE" w:rsidRDefault="003C0FFE" w:rsidP="003C0FFE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3C0FFE" w:rsidRDefault="003C0FFE" w:rsidP="00275322">
      <w:pPr>
        <w:ind w:left="5046" w:firstLine="1333"/>
        <w:rPr>
          <w:rFonts w:ascii="Open Sans" w:hAnsi="Open Sans" w:cs="Open Sans"/>
          <w:sz w:val="22"/>
          <w:szCs w:val="22"/>
        </w:rPr>
      </w:pPr>
    </w:p>
    <w:tbl>
      <w:tblPr>
        <w:tblW w:w="96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850"/>
        <w:gridCol w:w="4783"/>
        <w:gridCol w:w="2947"/>
      </w:tblGrid>
      <w:tr w:rsidR="00DF16B2" w:rsidRPr="00DA462D" w:rsidTr="00635C9D">
        <w:trPr>
          <w:trHeight w:val="510"/>
          <w:jc w:val="center"/>
        </w:trPr>
        <w:tc>
          <w:tcPr>
            <w:tcW w:w="1105" w:type="dxa"/>
          </w:tcPr>
          <w:p w:rsidR="00DF16B2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DF16B2" w:rsidRPr="00365F70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50" w:type="dxa"/>
          </w:tcPr>
          <w:p w:rsidR="00DF16B2" w:rsidRPr="00365F70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DF16B2" w:rsidRPr="00365F70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783" w:type="dxa"/>
          </w:tcPr>
          <w:p w:rsidR="00DF16B2" w:rsidRPr="00365F70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947" w:type="dxa"/>
          </w:tcPr>
          <w:p w:rsidR="00DF16B2" w:rsidRPr="00365F70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635C9D" w:rsidRPr="002D564B" w:rsidTr="009354D4">
        <w:trPr>
          <w:cantSplit/>
          <w:trHeight w:val="1333"/>
          <w:jc w:val="center"/>
        </w:trPr>
        <w:tc>
          <w:tcPr>
            <w:tcW w:w="1105" w:type="dxa"/>
            <w:textDirection w:val="btLr"/>
            <w:vAlign w:val="center"/>
          </w:tcPr>
          <w:p w:rsidR="00635C9D" w:rsidRPr="009354D4" w:rsidRDefault="009354D4" w:rsidP="00635C9D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ЧЕТВЕРГ</w:t>
            </w:r>
          </w:p>
        </w:tc>
        <w:tc>
          <w:tcPr>
            <w:tcW w:w="850" w:type="dxa"/>
          </w:tcPr>
          <w:p w:rsidR="00635C9D" w:rsidRPr="002D564B" w:rsidRDefault="00635C9D" w:rsidP="00635C9D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635C9D" w:rsidRDefault="00635C9D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Акушерство и гинекология</w:t>
            </w:r>
          </w:p>
          <w:p w:rsidR="009354D4" w:rsidRPr="002D564B" w:rsidRDefault="009354D4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>
              <w:rPr>
                <w:rFonts w:ascii="Open Sans" w:hAnsi="Open Sans" w:cs="Open Sans"/>
                <w:sz w:val="22"/>
                <w:szCs w:val="22"/>
              </w:rPr>
              <w:t>Каб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>. 1</w:t>
            </w:r>
          </w:p>
        </w:tc>
        <w:tc>
          <w:tcPr>
            <w:tcW w:w="2947" w:type="dxa"/>
          </w:tcPr>
          <w:p w:rsidR="00635C9D" w:rsidRDefault="009354D4" w:rsidP="003C0FFE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Панкратов В.В</w:t>
            </w:r>
            <w:r w:rsidR="00590DA9">
              <w:rPr>
                <w:rFonts w:ascii="Open Sans" w:hAnsi="Open Sans" w:cs="Open Sans"/>
                <w:sz w:val="22"/>
                <w:szCs w:val="22"/>
              </w:rPr>
              <w:t>.</w:t>
            </w:r>
          </w:p>
          <w:p w:rsidR="009354D4" w:rsidRPr="002D564B" w:rsidRDefault="009354D4" w:rsidP="003C0FFE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Майер Ю.И.</w:t>
            </w:r>
          </w:p>
        </w:tc>
      </w:tr>
      <w:tr w:rsidR="00B84E0C" w:rsidRPr="00DA462D" w:rsidTr="003C0FFE">
        <w:trPr>
          <w:cantSplit/>
          <w:trHeight w:val="1242"/>
          <w:jc w:val="center"/>
        </w:trPr>
        <w:tc>
          <w:tcPr>
            <w:tcW w:w="1105" w:type="dxa"/>
            <w:vMerge w:val="restart"/>
            <w:textDirection w:val="btLr"/>
            <w:vAlign w:val="center"/>
          </w:tcPr>
          <w:p w:rsidR="00B84E0C" w:rsidRPr="00331A99" w:rsidRDefault="00B84E0C" w:rsidP="000A79A1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850" w:type="dxa"/>
          </w:tcPr>
          <w:p w:rsidR="00B84E0C" w:rsidRPr="00331A99" w:rsidRDefault="00B84E0C" w:rsidP="003C0FF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2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B84E0C" w:rsidRDefault="00B84E0C" w:rsidP="004F4B25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84E0C" w:rsidRDefault="00B84E0C" w:rsidP="004F4B25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84E0C" w:rsidRDefault="00B84E0C" w:rsidP="004F4B25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И</w:t>
            </w: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ностранный язык </w:t>
            </w:r>
          </w:p>
          <w:p w:rsidR="00B84E0C" w:rsidRPr="00331A99" w:rsidRDefault="00B84E0C" w:rsidP="00B84E0C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</w:t>
            </w: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  <w:vMerge w:val="restart"/>
          </w:tcPr>
          <w:p w:rsidR="00B84E0C" w:rsidRPr="00331A99" w:rsidRDefault="00B84E0C" w:rsidP="003C0FFE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84E0C" w:rsidRPr="00331A99" w:rsidRDefault="00B84E0C" w:rsidP="003C0FFE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</w:tc>
      </w:tr>
      <w:tr w:rsidR="00B84E0C" w:rsidRPr="00DA462D" w:rsidTr="003C0FFE">
        <w:trPr>
          <w:cantSplit/>
          <w:trHeight w:val="860"/>
          <w:jc w:val="center"/>
        </w:trPr>
        <w:tc>
          <w:tcPr>
            <w:tcW w:w="1105" w:type="dxa"/>
            <w:vMerge/>
            <w:textDirection w:val="btLr"/>
            <w:vAlign w:val="center"/>
          </w:tcPr>
          <w:p w:rsidR="00B84E0C" w:rsidRPr="00331A99" w:rsidRDefault="00B84E0C" w:rsidP="000A79A1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50" w:type="dxa"/>
          </w:tcPr>
          <w:p w:rsidR="00B84E0C" w:rsidRPr="00331A99" w:rsidRDefault="00B84E0C" w:rsidP="003C0FF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3</w:t>
            </w:r>
          </w:p>
        </w:tc>
        <w:tc>
          <w:tcPr>
            <w:tcW w:w="4783" w:type="dxa"/>
          </w:tcPr>
          <w:p w:rsidR="00B84E0C" w:rsidRDefault="00B84E0C" w:rsidP="00B84E0C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B84E0C" w:rsidRPr="00582033" w:rsidRDefault="00B84E0C" w:rsidP="00B84E0C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582033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  <w:vMerge/>
          </w:tcPr>
          <w:p w:rsidR="00B84E0C" w:rsidRPr="00331A99" w:rsidRDefault="00B84E0C" w:rsidP="003C0FFE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DF16B2" w:rsidRPr="00DA462D" w:rsidTr="00635C9D">
        <w:trPr>
          <w:cantSplit/>
          <w:trHeight w:val="443"/>
          <w:jc w:val="center"/>
        </w:trPr>
        <w:tc>
          <w:tcPr>
            <w:tcW w:w="1105" w:type="dxa"/>
            <w:vMerge/>
            <w:textDirection w:val="btLr"/>
          </w:tcPr>
          <w:p w:rsidR="00DF16B2" w:rsidRPr="00DA462D" w:rsidRDefault="00DF16B2" w:rsidP="006F2ADB">
            <w:pPr>
              <w:jc w:val="center"/>
              <w:rPr>
                <w:rFonts w:ascii="Open Sans" w:hAnsi="Open Sans" w:cs="Open Sans"/>
                <w:b/>
                <w:color w:val="FF0000"/>
                <w:sz w:val="22"/>
                <w:szCs w:val="22"/>
              </w:rPr>
            </w:pPr>
          </w:p>
        </w:tc>
        <w:tc>
          <w:tcPr>
            <w:tcW w:w="850" w:type="dxa"/>
          </w:tcPr>
          <w:p w:rsidR="00DF16B2" w:rsidRPr="00DF16B2" w:rsidRDefault="00DF16B2" w:rsidP="006F2AD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783" w:type="dxa"/>
          </w:tcPr>
          <w:p w:rsidR="00DF16B2" w:rsidRPr="00DF16B2" w:rsidRDefault="00DF16B2" w:rsidP="006F2ADB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  <w:p w:rsidR="00DF16B2" w:rsidRPr="00DF16B2" w:rsidRDefault="00DF16B2" w:rsidP="006F2ADB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947" w:type="dxa"/>
          </w:tcPr>
          <w:p w:rsidR="00DF16B2" w:rsidRPr="00DF16B2" w:rsidRDefault="00DF16B2" w:rsidP="003C0FFE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4011D7" w:rsidRDefault="004011D7" w:rsidP="003C0FFE">
      <w:pPr>
        <w:ind w:left="340"/>
        <w:rPr>
          <w:rFonts w:ascii="Open Sans" w:hAnsi="Open Sans" w:cs="Open Sans"/>
        </w:rPr>
      </w:pPr>
      <w:r w:rsidRPr="00DF16B2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9354D4" w:rsidRPr="00DF16B2" w:rsidRDefault="009354D4" w:rsidP="004011D7">
      <w:pPr>
        <w:ind w:left="426"/>
        <w:rPr>
          <w:rFonts w:ascii="Open Sans" w:hAnsi="Open Sans" w:cs="Open Sans"/>
        </w:rPr>
      </w:pPr>
      <w:r>
        <w:rPr>
          <w:rFonts w:ascii="Open Sans" w:hAnsi="Open Sans" w:cs="Open Sans"/>
        </w:rPr>
        <w:t xml:space="preserve">                            </w:t>
      </w:r>
      <w:proofErr w:type="spellStart"/>
      <w:r>
        <w:rPr>
          <w:rFonts w:ascii="Open Sans" w:hAnsi="Open Sans" w:cs="Open Sans"/>
        </w:rPr>
        <w:t>Каб</w:t>
      </w:r>
      <w:proofErr w:type="spellEnd"/>
      <w:r>
        <w:rPr>
          <w:rFonts w:ascii="Open Sans" w:hAnsi="Open Sans" w:cs="Open Sans"/>
        </w:rPr>
        <w:t xml:space="preserve">. 1 – кафедра акушерства, гинекологии и </w:t>
      </w:r>
      <w:proofErr w:type="spellStart"/>
      <w:r>
        <w:rPr>
          <w:rFonts w:ascii="Open Sans" w:hAnsi="Open Sans" w:cs="Open Sans"/>
        </w:rPr>
        <w:t>перинатологии</w:t>
      </w:r>
      <w:proofErr w:type="spellEnd"/>
      <w:r>
        <w:rPr>
          <w:rFonts w:ascii="Open Sans" w:hAnsi="Open Sans" w:cs="Open Sans"/>
        </w:rPr>
        <w:t xml:space="preserve"> (пр. Продетарский,15)</w:t>
      </w:r>
    </w:p>
    <w:p w:rsidR="009354D4" w:rsidRDefault="009354D4" w:rsidP="004011D7">
      <w:pPr>
        <w:ind w:left="426"/>
        <w:rPr>
          <w:rFonts w:ascii="Open Sans" w:hAnsi="Open Sans" w:cs="Open Sans"/>
        </w:rPr>
      </w:pPr>
    </w:p>
    <w:p w:rsidR="009354D4" w:rsidRPr="00DF16B2" w:rsidRDefault="009354D4" w:rsidP="004011D7">
      <w:pPr>
        <w:ind w:left="426"/>
        <w:rPr>
          <w:rFonts w:ascii="Open Sans" w:hAnsi="Open Sans" w:cs="Open Sans"/>
        </w:rPr>
      </w:pPr>
    </w:p>
    <w:p w:rsidR="00A557CF" w:rsidRPr="00DF16B2" w:rsidRDefault="002F0544" w:rsidP="003C0FFE">
      <w:pPr>
        <w:tabs>
          <w:tab w:val="left" w:pos="426"/>
        </w:tabs>
        <w:ind w:left="397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Д</w:t>
      </w:r>
      <w:r w:rsidR="00A557CF" w:rsidRPr="00DF16B2">
        <w:rPr>
          <w:rFonts w:ascii="Open Sans" w:hAnsi="Open Sans" w:cs="Open Sans"/>
          <w:sz w:val="22"/>
          <w:szCs w:val="22"/>
        </w:rPr>
        <w:t>иректор медицинского института</w:t>
      </w:r>
      <w:r w:rsidR="00A557CF" w:rsidRPr="00DF16B2">
        <w:rPr>
          <w:rFonts w:ascii="Open Sans" w:hAnsi="Open Sans" w:cs="Open Sans"/>
          <w:sz w:val="22"/>
          <w:szCs w:val="22"/>
        </w:rPr>
        <w:tab/>
      </w:r>
      <w:r w:rsidR="00A557CF" w:rsidRPr="00DF16B2">
        <w:rPr>
          <w:rFonts w:ascii="Open Sans" w:hAnsi="Open Sans" w:cs="Open Sans"/>
          <w:sz w:val="22"/>
          <w:szCs w:val="22"/>
        </w:rPr>
        <w:tab/>
      </w:r>
      <w:r w:rsidR="00A557CF" w:rsidRPr="00DF16B2">
        <w:rPr>
          <w:rFonts w:ascii="Open Sans" w:hAnsi="Open Sans" w:cs="Open Sans"/>
          <w:sz w:val="22"/>
          <w:szCs w:val="22"/>
        </w:rPr>
        <w:tab/>
      </w:r>
      <w:r w:rsidR="003C0FFE">
        <w:rPr>
          <w:rFonts w:ascii="Open Sans" w:hAnsi="Open Sans" w:cs="Open Sans"/>
          <w:sz w:val="22"/>
          <w:szCs w:val="22"/>
        </w:rPr>
        <w:tab/>
      </w:r>
      <w:r w:rsidR="003C0FFE">
        <w:rPr>
          <w:rFonts w:ascii="Open Sans" w:hAnsi="Open Sans" w:cs="Open Sans"/>
          <w:sz w:val="22"/>
          <w:szCs w:val="22"/>
        </w:rPr>
        <w:tab/>
      </w:r>
      <w:r w:rsidR="003C0FFE">
        <w:rPr>
          <w:rFonts w:ascii="Open Sans" w:hAnsi="Open Sans" w:cs="Open Sans"/>
          <w:sz w:val="22"/>
          <w:szCs w:val="22"/>
        </w:rPr>
        <w:tab/>
      </w:r>
      <w:r w:rsidR="00885892" w:rsidRPr="00DF16B2">
        <w:rPr>
          <w:rFonts w:ascii="Open Sans" w:hAnsi="Open Sans" w:cs="Open Sans"/>
          <w:sz w:val="22"/>
          <w:szCs w:val="22"/>
        </w:rPr>
        <w:t>Л.В. Коваленко</w:t>
      </w:r>
    </w:p>
    <w:p w:rsidR="00DF16B2" w:rsidRDefault="00DF16B2" w:rsidP="003C0FFE">
      <w:pPr>
        <w:ind w:left="397"/>
        <w:rPr>
          <w:rFonts w:ascii="Open Sans" w:hAnsi="Open Sans" w:cs="Open Sans"/>
          <w:sz w:val="22"/>
          <w:szCs w:val="22"/>
        </w:rPr>
      </w:pPr>
    </w:p>
    <w:p w:rsidR="003C0FFE" w:rsidRDefault="003C0FFE" w:rsidP="003C0FFE">
      <w:pPr>
        <w:ind w:left="397"/>
        <w:rPr>
          <w:rFonts w:ascii="Open Sans" w:hAnsi="Open Sans" w:cs="Open Sans"/>
          <w:sz w:val="22"/>
          <w:szCs w:val="22"/>
        </w:rPr>
      </w:pPr>
    </w:p>
    <w:p w:rsidR="00A557CF" w:rsidRPr="00DF16B2" w:rsidRDefault="00275322" w:rsidP="003C0FFE">
      <w:pPr>
        <w:ind w:left="397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Заведующий</w:t>
      </w:r>
      <w:r w:rsidR="00A557CF" w:rsidRPr="00DF16B2">
        <w:rPr>
          <w:rFonts w:ascii="Open Sans" w:hAnsi="Open Sans" w:cs="Open Sans"/>
          <w:sz w:val="22"/>
          <w:szCs w:val="22"/>
        </w:rPr>
        <w:t xml:space="preserve"> отделом подготовки</w:t>
      </w:r>
    </w:p>
    <w:p w:rsidR="00C04932" w:rsidRDefault="00A557CF" w:rsidP="003C0FFE">
      <w:pPr>
        <w:ind w:left="397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на</w:t>
      </w:r>
      <w:r w:rsidR="003C0FFE">
        <w:rPr>
          <w:rFonts w:ascii="Open Sans" w:hAnsi="Open Sans" w:cs="Open Sans"/>
          <w:sz w:val="22"/>
          <w:szCs w:val="22"/>
        </w:rPr>
        <w:t>учно-педагогических кадров</w:t>
      </w:r>
      <w:r w:rsidR="003C0FFE">
        <w:rPr>
          <w:rFonts w:ascii="Open Sans" w:hAnsi="Open Sans" w:cs="Open Sans"/>
          <w:sz w:val="22"/>
          <w:szCs w:val="22"/>
        </w:rPr>
        <w:tab/>
      </w:r>
      <w:r w:rsidR="003C0FFE">
        <w:rPr>
          <w:rFonts w:ascii="Open Sans" w:hAnsi="Open Sans" w:cs="Open Sans"/>
          <w:sz w:val="22"/>
          <w:szCs w:val="22"/>
        </w:rPr>
        <w:tab/>
      </w:r>
      <w:r w:rsidR="003C0FFE">
        <w:rPr>
          <w:rFonts w:ascii="Open Sans" w:hAnsi="Open Sans" w:cs="Open Sans"/>
          <w:sz w:val="22"/>
          <w:szCs w:val="22"/>
        </w:rPr>
        <w:tab/>
      </w:r>
      <w:r w:rsidR="003C0FFE">
        <w:rPr>
          <w:rFonts w:ascii="Open Sans" w:hAnsi="Open Sans" w:cs="Open Sans"/>
          <w:sz w:val="22"/>
          <w:szCs w:val="22"/>
        </w:rPr>
        <w:tab/>
      </w:r>
      <w:r w:rsidR="003C0FFE">
        <w:rPr>
          <w:rFonts w:ascii="Open Sans" w:hAnsi="Open Sans" w:cs="Open Sans"/>
          <w:sz w:val="22"/>
          <w:szCs w:val="22"/>
        </w:rPr>
        <w:tab/>
      </w:r>
      <w:r w:rsidR="003C0FFE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>Е.В. Воронина</w:t>
      </w:r>
    </w:p>
    <w:p w:rsidR="00F43A76" w:rsidRDefault="00F43A76" w:rsidP="00F43A76">
      <w:pPr>
        <w:ind w:left="5046" w:firstLine="1333"/>
        <w:rPr>
          <w:rFonts w:ascii="Open Sans" w:hAnsi="Open Sans" w:cs="Open Sans"/>
          <w:sz w:val="22"/>
          <w:szCs w:val="22"/>
        </w:rPr>
        <w:sectPr w:rsidR="00F43A76" w:rsidSect="00F43A76">
          <w:pgSz w:w="11907" w:h="16839" w:code="9"/>
          <w:pgMar w:top="1134" w:right="425" w:bottom="737" w:left="1134" w:header="720" w:footer="720" w:gutter="0"/>
          <w:cols w:space="708"/>
          <w:noEndnote/>
          <w:docGrid w:linePitch="326"/>
        </w:sectPr>
      </w:pPr>
    </w:p>
    <w:p w:rsidR="003C0FFE" w:rsidRPr="0097419E" w:rsidRDefault="003C0FFE" w:rsidP="003C0FF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3C0FFE" w:rsidRDefault="003C0FFE" w:rsidP="003C0FF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</w:t>
      </w:r>
    </w:p>
    <w:p w:rsidR="003C0FFE" w:rsidRPr="0097419E" w:rsidRDefault="003C0FFE" w:rsidP="003C0FF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методической работе</w:t>
      </w:r>
    </w:p>
    <w:p w:rsidR="003C0FFE" w:rsidRPr="0097419E" w:rsidRDefault="003C0FFE" w:rsidP="003C0FFE">
      <w:pPr>
        <w:jc w:val="center"/>
        <w:rPr>
          <w:rFonts w:ascii="Open Sans" w:hAnsi="Open Sans" w:cs="Open Sans"/>
          <w:sz w:val="22"/>
          <w:szCs w:val="22"/>
        </w:rPr>
      </w:pPr>
    </w:p>
    <w:p w:rsidR="003C0FFE" w:rsidRPr="0097419E" w:rsidRDefault="003C0FFE" w:rsidP="003C0FFE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3C0FFE" w:rsidRDefault="003C0FFE" w:rsidP="003C0FF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3C0FFE" w:rsidRPr="00BB70EF" w:rsidRDefault="003C0FFE" w:rsidP="003C0FF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3C0FFE" w:rsidRDefault="003C0FFE" w:rsidP="003C0FFE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3C0FFE" w:rsidRPr="00F66EBA" w:rsidRDefault="003C0FFE" w:rsidP="003C0FFE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3C0FFE" w:rsidRDefault="003C0FFE" w:rsidP="003C0FFE">
      <w:pPr>
        <w:rPr>
          <w:rFonts w:ascii="Open Sans" w:hAnsi="Open Sans" w:cs="Open Sans"/>
          <w:sz w:val="22"/>
          <w:szCs w:val="22"/>
        </w:rPr>
      </w:pPr>
    </w:p>
    <w:p w:rsidR="003C0FFE" w:rsidRDefault="003C0FFE" w:rsidP="00135FBE">
      <w:pPr>
        <w:ind w:left="227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DF16B2">
        <w:rPr>
          <w:rFonts w:ascii="Open Sans" w:hAnsi="Open Sans" w:cs="Open Sans"/>
          <w:sz w:val="22"/>
          <w:szCs w:val="22"/>
        </w:rPr>
        <w:t>3.1.</w:t>
      </w:r>
      <w:r>
        <w:rPr>
          <w:rFonts w:ascii="Open Sans" w:hAnsi="Open Sans" w:cs="Open Sans"/>
          <w:sz w:val="22"/>
          <w:szCs w:val="22"/>
        </w:rPr>
        <w:t xml:space="preserve">6. </w:t>
      </w:r>
      <w:r w:rsidRPr="009169BA">
        <w:rPr>
          <w:rFonts w:ascii="Open Sans" w:hAnsi="Open Sans" w:cs="Open Sans"/>
          <w:sz w:val="22"/>
          <w:szCs w:val="22"/>
        </w:rPr>
        <w:t xml:space="preserve">Онкология, </w:t>
      </w:r>
      <w:r>
        <w:rPr>
          <w:rFonts w:ascii="Open Sans" w:hAnsi="Open Sans" w:cs="Open Sans"/>
          <w:sz w:val="22"/>
          <w:szCs w:val="22"/>
        </w:rPr>
        <w:t>лучевая терапия</w:t>
      </w:r>
      <w:r w:rsidR="00695445">
        <w:rPr>
          <w:rFonts w:ascii="Open Sans" w:hAnsi="Open Sans" w:cs="Open Sans"/>
          <w:sz w:val="22"/>
          <w:szCs w:val="22"/>
        </w:rPr>
        <w:t>/гр.3.1.6-25</w:t>
      </w:r>
    </w:p>
    <w:p w:rsidR="003C0FFE" w:rsidRDefault="003C0FFE" w:rsidP="003C0FFE">
      <w:pPr>
        <w:rPr>
          <w:rFonts w:ascii="Open Sans" w:hAnsi="Open Sans" w:cs="Open Sans"/>
          <w:sz w:val="22"/>
          <w:szCs w:val="22"/>
        </w:rPr>
      </w:pPr>
    </w:p>
    <w:p w:rsidR="003C0FFE" w:rsidRPr="00695445" w:rsidRDefault="003C0FFE" w:rsidP="003C0FFE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3C0FFE" w:rsidRDefault="003C0FFE" w:rsidP="00F43A76">
      <w:pPr>
        <w:ind w:left="5046" w:firstLine="1333"/>
        <w:rPr>
          <w:rFonts w:ascii="Open Sans" w:hAnsi="Open Sans" w:cs="Open Sans"/>
          <w:sz w:val="22"/>
          <w:szCs w:val="22"/>
        </w:rPr>
      </w:pPr>
    </w:p>
    <w:tbl>
      <w:tblPr>
        <w:tblW w:w="96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850"/>
        <w:gridCol w:w="4783"/>
        <w:gridCol w:w="2947"/>
      </w:tblGrid>
      <w:tr w:rsidR="00F43A76" w:rsidRPr="00DA462D" w:rsidTr="00F43A76">
        <w:trPr>
          <w:trHeight w:val="510"/>
          <w:jc w:val="center"/>
        </w:trPr>
        <w:tc>
          <w:tcPr>
            <w:tcW w:w="1105" w:type="dxa"/>
          </w:tcPr>
          <w:p w:rsidR="00F43A76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50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783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947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F43A76" w:rsidRPr="002D564B" w:rsidTr="00135FBE">
        <w:trPr>
          <w:cantSplit/>
          <w:trHeight w:val="1310"/>
          <w:jc w:val="center"/>
        </w:trPr>
        <w:tc>
          <w:tcPr>
            <w:tcW w:w="1105" w:type="dxa"/>
            <w:vMerge w:val="restart"/>
            <w:textDirection w:val="btLr"/>
            <w:vAlign w:val="center"/>
          </w:tcPr>
          <w:p w:rsidR="00F43A76" w:rsidRPr="002D564B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206F9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850" w:type="dxa"/>
          </w:tcPr>
          <w:p w:rsidR="00F43A76" w:rsidRPr="002D564B" w:rsidRDefault="00F43A76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1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F43A76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Онкология, лучевая терапия</w:t>
            </w:r>
          </w:p>
          <w:p w:rsidR="006A0F6F" w:rsidRDefault="006A0F6F" w:rsidP="009354D4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9354D4" w:rsidRPr="002D564B" w:rsidRDefault="009354D4" w:rsidP="009354D4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СОКБ хирургический корпус</w:t>
            </w:r>
          </w:p>
        </w:tc>
        <w:tc>
          <w:tcPr>
            <w:tcW w:w="2947" w:type="dxa"/>
          </w:tcPr>
          <w:p w:rsidR="00F43A76" w:rsidRPr="002D564B" w:rsidRDefault="00590DA9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>
              <w:rPr>
                <w:rFonts w:ascii="Open Sans" w:hAnsi="Open Sans" w:cs="Open Sans"/>
                <w:sz w:val="22"/>
                <w:szCs w:val="22"/>
              </w:rPr>
              <w:t>Парсаданян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 xml:space="preserve"> А.М.</w:t>
            </w:r>
          </w:p>
        </w:tc>
      </w:tr>
      <w:tr w:rsidR="00237D1F" w:rsidRPr="00DA462D" w:rsidTr="00135FBE">
        <w:trPr>
          <w:cantSplit/>
          <w:trHeight w:val="1242"/>
          <w:jc w:val="center"/>
        </w:trPr>
        <w:tc>
          <w:tcPr>
            <w:tcW w:w="1105" w:type="dxa"/>
            <w:vMerge/>
            <w:textDirection w:val="btLr"/>
            <w:vAlign w:val="center"/>
          </w:tcPr>
          <w:p w:rsidR="00237D1F" w:rsidRPr="00331A99" w:rsidRDefault="00237D1F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50" w:type="dxa"/>
          </w:tcPr>
          <w:p w:rsidR="00237D1F" w:rsidRPr="00331A99" w:rsidRDefault="00237D1F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2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237D1F" w:rsidRDefault="00237D1F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237D1F" w:rsidRDefault="00237D1F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</w:t>
            </w:r>
          </w:p>
          <w:p w:rsidR="00237D1F" w:rsidRDefault="00237D1F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И</w:t>
            </w: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ностранный язык </w:t>
            </w:r>
          </w:p>
          <w:p w:rsidR="00237D1F" w:rsidRPr="00331A99" w:rsidRDefault="00237D1F" w:rsidP="00237D1F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</w:t>
            </w: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  <w:vMerge w:val="restart"/>
          </w:tcPr>
          <w:p w:rsidR="00237D1F" w:rsidRPr="00331A99" w:rsidRDefault="00237D1F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</w:tc>
      </w:tr>
      <w:tr w:rsidR="00237D1F" w:rsidRPr="00DA462D" w:rsidTr="00135FBE">
        <w:trPr>
          <w:cantSplit/>
          <w:trHeight w:val="1242"/>
          <w:jc w:val="center"/>
        </w:trPr>
        <w:tc>
          <w:tcPr>
            <w:tcW w:w="1105" w:type="dxa"/>
            <w:vMerge/>
            <w:textDirection w:val="btLr"/>
            <w:vAlign w:val="center"/>
          </w:tcPr>
          <w:p w:rsidR="00237D1F" w:rsidRPr="00331A99" w:rsidRDefault="00237D1F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50" w:type="dxa"/>
          </w:tcPr>
          <w:p w:rsidR="00237D1F" w:rsidRPr="00331A99" w:rsidRDefault="00237D1F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3</w:t>
            </w:r>
          </w:p>
        </w:tc>
        <w:tc>
          <w:tcPr>
            <w:tcW w:w="4783" w:type="dxa"/>
          </w:tcPr>
          <w:p w:rsidR="00237D1F" w:rsidRPr="00331A99" w:rsidRDefault="00237D1F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237D1F" w:rsidRPr="00237D1F" w:rsidRDefault="00237D1F" w:rsidP="00237D1F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582033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  <w:vMerge/>
          </w:tcPr>
          <w:p w:rsidR="00237D1F" w:rsidRPr="00331A99" w:rsidRDefault="00237D1F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F43A76" w:rsidRPr="00DA462D" w:rsidTr="00F43A76">
        <w:trPr>
          <w:cantSplit/>
          <w:trHeight w:val="443"/>
          <w:jc w:val="center"/>
        </w:trPr>
        <w:tc>
          <w:tcPr>
            <w:tcW w:w="1105" w:type="dxa"/>
            <w:vMerge/>
            <w:textDirection w:val="btLr"/>
          </w:tcPr>
          <w:p w:rsidR="00F43A76" w:rsidRPr="00DA462D" w:rsidRDefault="00F43A76" w:rsidP="00F43A76">
            <w:pPr>
              <w:jc w:val="center"/>
              <w:rPr>
                <w:rFonts w:ascii="Open Sans" w:hAnsi="Open Sans" w:cs="Open Sans"/>
                <w:b/>
                <w:color w:val="FF0000"/>
                <w:sz w:val="22"/>
                <w:szCs w:val="22"/>
              </w:rPr>
            </w:pPr>
          </w:p>
        </w:tc>
        <w:tc>
          <w:tcPr>
            <w:tcW w:w="850" w:type="dxa"/>
          </w:tcPr>
          <w:p w:rsidR="00F43A76" w:rsidRPr="00DF16B2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783" w:type="dxa"/>
          </w:tcPr>
          <w:p w:rsidR="00F43A76" w:rsidRPr="00DF16B2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  <w:p w:rsidR="00F43A76" w:rsidRPr="00DF16B2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947" w:type="dxa"/>
          </w:tcPr>
          <w:p w:rsidR="00F43A76" w:rsidRPr="00DF16B2" w:rsidRDefault="00F43A76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F43A76" w:rsidRPr="00DF16B2" w:rsidRDefault="00F43A76" w:rsidP="00135FBE">
      <w:pPr>
        <w:ind w:left="283"/>
        <w:rPr>
          <w:rFonts w:ascii="Open Sans" w:hAnsi="Open Sans" w:cs="Open Sans"/>
        </w:rPr>
      </w:pPr>
      <w:r w:rsidRPr="00DF16B2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F43A76" w:rsidRDefault="00F43A76" w:rsidP="00F43A76">
      <w:pPr>
        <w:ind w:left="426"/>
        <w:rPr>
          <w:rFonts w:ascii="Open Sans" w:hAnsi="Open Sans" w:cs="Open Sans"/>
        </w:rPr>
      </w:pPr>
    </w:p>
    <w:p w:rsidR="00F43A76" w:rsidRPr="00DF16B2" w:rsidRDefault="00F43A76" w:rsidP="00135FBE">
      <w:pPr>
        <w:ind w:left="340"/>
        <w:rPr>
          <w:rFonts w:ascii="Open Sans" w:hAnsi="Open Sans" w:cs="Open Sans"/>
        </w:rPr>
      </w:pPr>
    </w:p>
    <w:p w:rsidR="00F43A76" w:rsidRPr="00DF16B2" w:rsidRDefault="00F43A76" w:rsidP="00135FBE">
      <w:pPr>
        <w:tabs>
          <w:tab w:val="left" w:pos="426"/>
        </w:tabs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Директор медицинского института</w:t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  <w:t>Л.В. Коваленко</w:t>
      </w:r>
    </w:p>
    <w:p w:rsidR="00F43A76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ind w:left="340"/>
        <w:rPr>
          <w:rFonts w:ascii="Open Sans" w:hAnsi="Open Sans" w:cs="Open Sans"/>
          <w:sz w:val="22"/>
          <w:szCs w:val="22"/>
        </w:rPr>
      </w:pPr>
    </w:p>
    <w:p w:rsidR="00F43A76" w:rsidRPr="00DF16B2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F43A76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нау</w:t>
      </w:r>
      <w:r w:rsidR="00135FBE">
        <w:rPr>
          <w:rFonts w:ascii="Open Sans" w:hAnsi="Open Sans" w:cs="Open Sans"/>
          <w:sz w:val="22"/>
          <w:szCs w:val="22"/>
        </w:rPr>
        <w:t>чно-педагогических кадров</w:t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>Е.В. Воронина</w:t>
      </w:r>
    </w:p>
    <w:p w:rsidR="00F43A76" w:rsidRDefault="00F43A76" w:rsidP="00F43A76">
      <w:pPr>
        <w:ind w:left="5046" w:firstLine="1333"/>
        <w:rPr>
          <w:rFonts w:ascii="Open Sans" w:hAnsi="Open Sans" w:cs="Open Sans"/>
          <w:sz w:val="22"/>
          <w:szCs w:val="22"/>
        </w:rPr>
        <w:sectPr w:rsidR="00F43A76" w:rsidSect="00F43A76">
          <w:pgSz w:w="11907" w:h="16839" w:code="9"/>
          <w:pgMar w:top="1134" w:right="425" w:bottom="737" w:left="1134" w:header="720" w:footer="720" w:gutter="0"/>
          <w:cols w:space="708"/>
          <w:noEndnote/>
          <w:docGrid w:linePitch="326"/>
        </w:sectPr>
      </w:pP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135FB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</w:t>
      </w: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методической работе</w:t>
      </w: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135FBE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Pr="00BB70EF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135FBE" w:rsidRPr="00F66EBA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ind w:left="283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DF16B2">
        <w:rPr>
          <w:rFonts w:ascii="Open Sans" w:hAnsi="Open Sans" w:cs="Open Sans"/>
          <w:sz w:val="22"/>
          <w:szCs w:val="22"/>
        </w:rPr>
        <w:t>3.1.</w:t>
      </w:r>
      <w:r>
        <w:rPr>
          <w:rFonts w:ascii="Open Sans" w:hAnsi="Open Sans" w:cs="Open Sans"/>
          <w:sz w:val="22"/>
          <w:szCs w:val="22"/>
        </w:rPr>
        <w:t>9. Хирургия</w:t>
      </w:r>
      <w:r w:rsidR="00695445">
        <w:rPr>
          <w:rFonts w:ascii="Open Sans" w:hAnsi="Open Sans" w:cs="Open Sans"/>
          <w:sz w:val="22"/>
          <w:szCs w:val="22"/>
        </w:rPr>
        <w:t>/гр.3.1.9-25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135FBE" w:rsidRDefault="00135FBE" w:rsidP="00F43A76">
      <w:pPr>
        <w:ind w:left="5046" w:firstLine="1333"/>
        <w:rPr>
          <w:rFonts w:ascii="Open Sans" w:hAnsi="Open Sans" w:cs="Open Sans"/>
          <w:sz w:val="22"/>
          <w:szCs w:val="22"/>
        </w:rPr>
      </w:pPr>
    </w:p>
    <w:tbl>
      <w:tblPr>
        <w:tblW w:w="96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850"/>
        <w:gridCol w:w="4783"/>
        <w:gridCol w:w="2947"/>
      </w:tblGrid>
      <w:tr w:rsidR="00F43A76" w:rsidRPr="00DA462D" w:rsidTr="00F43A76">
        <w:trPr>
          <w:trHeight w:val="510"/>
          <w:jc w:val="center"/>
        </w:trPr>
        <w:tc>
          <w:tcPr>
            <w:tcW w:w="1105" w:type="dxa"/>
          </w:tcPr>
          <w:p w:rsidR="00F43A76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50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783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947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F43A76" w:rsidRPr="002D564B" w:rsidTr="007B511B">
        <w:trPr>
          <w:cantSplit/>
          <w:trHeight w:val="1310"/>
          <w:jc w:val="center"/>
        </w:trPr>
        <w:tc>
          <w:tcPr>
            <w:tcW w:w="1105" w:type="dxa"/>
            <w:textDirection w:val="btLr"/>
            <w:vAlign w:val="center"/>
          </w:tcPr>
          <w:p w:rsidR="00F43A76" w:rsidRPr="002D564B" w:rsidRDefault="00F43A76" w:rsidP="00F43A7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850" w:type="dxa"/>
          </w:tcPr>
          <w:p w:rsidR="00F43A76" w:rsidRPr="002D564B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F43A76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Хирургия</w:t>
            </w:r>
          </w:p>
          <w:p w:rsidR="006A0F6F" w:rsidRDefault="006A0F6F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9354D4" w:rsidRPr="002D564B" w:rsidRDefault="009354D4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СОКБ хирургический корпус</w:t>
            </w:r>
          </w:p>
        </w:tc>
        <w:tc>
          <w:tcPr>
            <w:tcW w:w="2947" w:type="dxa"/>
          </w:tcPr>
          <w:p w:rsidR="00F43A76" w:rsidRPr="002D564B" w:rsidRDefault="00590DA9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Дарвин В.В.</w:t>
            </w:r>
          </w:p>
        </w:tc>
      </w:tr>
      <w:tr w:rsidR="00C7585E" w:rsidRPr="00DA462D" w:rsidTr="00135FBE">
        <w:trPr>
          <w:cantSplit/>
          <w:trHeight w:val="1242"/>
          <w:jc w:val="center"/>
        </w:trPr>
        <w:tc>
          <w:tcPr>
            <w:tcW w:w="1105" w:type="dxa"/>
            <w:vMerge w:val="restart"/>
            <w:textDirection w:val="btLr"/>
            <w:vAlign w:val="center"/>
          </w:tcPr>
          <w:p w:rsidR="00C7585E" w:rsidRPr="00331A99" w:rsidRDefault="00C7585E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850" w:type="dxa"/>
          </w:tcPr>
          <w:p w:rsidR="00C7585E" w:rsidRPr="00331A99" w:rsidRDefault="00C7585E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2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C7585E" w:rsidRDefault="00C7585E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C7585E" w:rsidRDefault="00C7585E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C7585E" w:rsidRDefault="00C7585E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C7585E" w:rsidRDefault="00C7585E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И</w:t>
            </w: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ностранный язык </w:t>
            </w:r>
          </w:p>
          <w:p w:rsidR="00C7585E" w:rsidRPr="00331A99" w:rsidRDefault="00C7585E" w:rsidP="00C7585E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</w:t>
            </w: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  <w:vMerge w:val="restart"/>
          </w:tcPr>
          <w:p w:rsidR="00C7585E" w:rsidRPr="00331A99" w:rsidRDefault="00C7585E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C7585E" w:rsidRPr="00331A99" w:rsidRDefault="00C7585E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</w:tc>
      </w:tr>
      <w:tr w:rsidR="00C7585E" w:rsidRPr="00DA462D" w:rsidTr="00135FBE">
        <w:trPr>
          <w:cantSplit/>
          <w:trHeight w:val="1242"/>
          <w:jc w:val="center"/>
        </w:trPr>
        <w:tc>
          <w:tcPr>
            <w:tcW w:w="1105" w:type="dxa"/>
            <w:vMerge/>
            <w:textDirection w:val="btLr"/>
            <w:vAlign w:val="center"/>
          </w:tcPr>
          <w:p w:rsidR="00C7585E" w:rsidRPr="00331A99" w:rsidRDefault="00C7585E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50" w:type="dxa"/>
          </w:tcPr>
          <w:p w:rsidR="00C7585E" w:rsidRPr="00331A99" w:rsidRDefault="00C7585E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3</w:t>
            </w:r>
          </w:p>
        </w:tc>
        <w:tc>
          <w:tcPr>
            <w:tcW w:w="4783" w:type="dxa"/>
          </w:tcPr>
          <w:p w:rsidR="00C7585E" w:rsidRPr="00331A99" w:rsidRDefault="00C7585E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C7585E" w:rsidRPr="00582033" w:rsidRDefault="00C7585E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582033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  <w:vMerge/>
          </w:tcPr>
          <w:p w:rsidR="00C7585E" w:rsidRPr="00331A99" w:rsidRDefault="00C7585E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F43A76" w:rsidRPr="00DA462D" w:rsidTr="00F43A76">
        <w:trPr>
          <w:cantSplit/>
          <w:trHeight w:val="443"/>
          <w:jc w:val="center"/>
        </w:trPr>
        <w:tc>
          <w:tcPr>
            <w:tcW w:w="1105" w:type="dxa"/>
            <w:vMerge/>
            <w:textDirection w:val="btLr"/>
          </w:tcPr>
          <w:p w:rsidR="00F43A76" w:rsidRPr="00DA462D" w:rsidRDefault="00F43A76" w:rsidP="00F43A76">
            <w:pPr>
              <w:jc w:val="center"/>
              <w:rPr>
                <w:rFonts w:ascii="Open Sans" w:hAnsi="Open Sans" w:cs="Open Sans"/>
                <w:b/>
                <w:color w:val="FF0000"/>
                <w:sz w:val="22"/>
                <w:szCs w:val="22"/>
              </w:rPr>
            </w:pPr>
          </w:p>
        </w:tc>
        <w:tc>
          <w:tcPr>
            <w:tcW w:w="850" w:type="dxa"/>
          </w:tcPr>
          <w:p w:rsidR="00F43A76" w:rsidRPr="00DF16B2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783" w:type="dxa"/>
          </w:tcPr>
          <w:p w:rsidR="00F43A76" w:rsidRPr="00DF16B2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  <w:p w:rsidR="00F43A76" w:rsidRPr="00DF16B2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947" w:type="dxa"/>
          </w:tcPr>
          <w:p w:rsidR="00F43A76" w:rsidRPr="00DF16B2" w:rsidRDefault="00F43A76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F43A76" w:rsidRPr="00DF16B2" w:rsidRDefault="00F43A76" w:rsidP="00135FBE">
      <w:pPr>
        <w:ind w:left="283"/>
        <w:rPr>
          <w:rFonts w:ascii="Open Sans" w:hAnsi="Open Sans" w:cs="Open Sans"/>
        </w:rPr>
      </w:pPr>
      <w:r w:rsidRPr="00DF16B2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F43A76" w:rsidRDefault="00F43A76" w:rsidP="00135FBE">
      <w:pPr>
        <w:ind w:left="283"/>
        <w:rPr>
          <w:rFonts w:ascii="Open Sans" w:hAnsi="Open Sans" w:cs="Open Sans"/>
        </w:rPr>
      </w:pPr>
    </w:p>
    <w:p w:rsidR="00F43A76" w:rsidRPr="00DF16B2" w:rsidRDefault="00F43A76" w:rsidP="00135FBE">
      <w:pPr>
        <w:ind w:left="283"/>
        <w:rPr>
          <w:rFonts w:ascii="Open Sans" w:hAnsi="Open Sans" w:cs="Open Sans"/>
        </w:rPr>
      </w:pPr>
    </w:p>
    <w:p w:rsidR="00F43A76" w:rsidRPr="00DF16B2" w:rsidRDefault="00F43A76" w:rsidP="00135FBE">
      <w:pPr>
        <w:tabs>
          <w:tab w:val="left" w:pos="426"/>
        </w:tabs>
        <w:ind w:left="283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Директор медицинского института</w:t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  <w:t>Л.В. Коваленко</w:t>
      </w:r>
    </w:p>
    <w:p w:rsidR="00F43A76" w:rsidRDefault="00F43A76" w:rsidP="00135FBE">
      <w:pPr>
        <w:ind w:left="283"/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ind w:left="283"/>
        <w:rPr>
          <w:rFonts w:ascii="Open Sans" w:hAnsi="Open Sans" w:cs="Open Sans"/>
          <w:sz w:val="22"/>
          <w:szCs w:val="22"/>
        </w:rPr>
      </w:pPr>
    </w:p>
    <w:p w:rsidR="00F43A76" w:rsidRPr="00DF16B2" w:rsidRDefault="00F43A76" w:rsidP="00135FBE">
      <w:pPr>
        <w:ind w:left="283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F43A76" w:rsidRDefault="00F43A76" w:rsidP="00135FBE">
      <w:pPr>
        <w:ind w:left="283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  <w:t>Е.В. Воронина</w:t>
      </w:r>
    </w:p>
    <w:p w:rsidR="00F43A76" w:rsidRDefault="00F43A76" w:rsidP="00F43A76">
      <w:pPr>
        <w:ind w:left="5046" w:firstLine="1333"/>
        <w:rPr>
          <w:rFonts w:ascii="Open Sans" w:hAnsi="Open Sans" w:cs="Open Sans"/>
          <w:sz w:val="22"/>
          <w:szCs w:val="22"/>
        </w:rPr>
        <w:sectPr w:rsidR="00F43A76" w:rsidSect="00F43A76">
          <w:pgSz w:w="11907" w:h="16839" w:code="9"/>
          <w:pgMar w:top="1134" w:right="425" w:bottom="737" w:left="1134" w:header="720" w:footer="720" w:gutter="0"/>
          <w:cols w:space="708"/>
          <w:noEndnote/>
          <w:docGrid w:linePitch="326"/>
        </w:sectPr>
      </w:pP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135FB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</w:t>
      </w: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методической работе</w:t>
      </w: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135FBE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Pr="00BB70EF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135FBE" w:rsidRPr="00F66EBA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ind w:left="340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DF16B2">
        <w:rPr>
          <w:rFonts w:ascii="Open Sans" w:hAnsi="Open Sans" w:cs="Open Sans"/>
          <w:sz w:val="22"/>
          <w:szCs w:val="22"/>
        </w:rPr>
        <w:t>3.1.</w:t>
      </w:r>
      <w:r>
        <w:rPr>
          <w:rFonts w:ascii="Open Sans" w:hAnsi="Open Sans" w:cs="Open Sans"/>
          <w:sz w:val="22"/>
          <w:szCs w:val="22"/>
        </w:rPr>
        <w:t>18. Внутренние болезни</w:t>
      </w:r>
      <w:r w:rsidR="00695445">
        <w:rPr>
          <w:rFonts w:ascii="Open Sans" w:hAnsi="Open Sans" w:cs="Open Sans"/>
          <w:sz w:val="22"/>
          <w:szCs w:val="22"/>
        </w:rPr>
        <w:t>/гр.3.1.18-25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Pr="00695445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135FBE" w:rsidRDefault="00135FBE" w:rsidP="00F43A76">
      <w:pPr>
        <w:ind w:left="5046" w:firstLine="1333"/>
        <w:rPr>
          <w:rFonts w:ascii="Open Sans" w:hAnsi="Open Sans" w:cs="Open Sans"/>
          <w:sz w:val="22"/>
          <w:szCs w:val="22"/>
        </w:rPr>
      </w:pPr>
    </w:p>
    <w:tbl>
      <w:tblPr>
        <w:tblW w:w="96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850"/>
        <w:gridCol w:w="4783"/>
        <w:gridCol w:w="2947"/>
      </w:tblGrid>
      <w:tr w:rsidR="00F43A76" w:rsidRPr="00DA462D" w:rsidTr="00F43A76">
        <w:trPr>
          <w:trHeight w:val="510"/>
          <w:jc w:val="center"/>
        </w:trPr>
        <w:tc>
          <w:tcPr>
            <w:tcW w:w="1105" w:type="dxa"/>
          </w:tcPr>
          <w:p w:rsidR="00F43A76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50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783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947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F43A76" w:rsidRPr="002D564B" w:rsidTr="007B511B">
        <w:trPr>
          <w:cantSplit/>
          <w:trHeight w:val="1310"/>
          <w:jc w:val="center"/>
        </w:trPr>
        <w:tc>
          <w:tcPr>
            <w:tcW w:w="1105" w:type="dxa"/>
            <w:textDirection w:val="btLr"/>
            <w:vAlign w:val="center"/>
          </w:tcPr>
          <w:p w:rsidR="00F43A76" w:rsidRPr="002D564B" w:rsidRDefault="00F43A76" w:rsidP="00F43A7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850" w:type="dxa"/>
          </w:tcPr>
          <w:p w:rsidR="00F43A76" w:rsidRPr="002D564B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F43A76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Внутренние болезни</w:t>
            </w:r>
          </w:p>
          <w:p w:rsidR="00AE4571" w:rsidRDefault="00AE4571" w:rsidP="00AE4571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9354D4" w:rsidRPr="002D564B" w:rsidRDefault="009354D4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947" w:type="dxa"/>
          </w:tcPr>
          <w:p w:rsidR="00F43A76" w:rsidRPr="002D564B" w:rsidRDefault="00590DA9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>
              <w:rPr>
                <w:rFonts w:ascii="Open Sans" w:hAnsi="Open Sans" w:cs="Open Sans"/>
                <w:sz w:val="22"/>
                <w:szCs w:val="22"/>
              </w:rPr>
              <w:t>Арямкина</w:t>
            </w:r>
            <w:proofErr w:type="spellEnd"/>
            <w:r>
              <w:rPr>
                <w:rFonts w:ascii="Open Sans" w:hAnsi="Open Sans" w:cs="Open Sans"/>
                <w:sz w:val="22"/>
                <w:szCs w:val="22"/>
              </w:rPr>
              <w:t xml:space="preserve"> О.Л.</w:t>
            </w:r>
          </w:p>
        </w:tc>
      </w:tr>
      <w:tr w:rsidR="0025534D" w:rsidRPr="00DA462D" w:rsidTr="00135FBE">
        <w:trPr>
          <w:cantSplit/>
          <w:trHeight w:val="1242"/>
          <w:jc w:val="center"/>
        </w:trPr>
        <w:tc>
          <w:tcPr>
            <w:tcW w:w="1105" w:type="dxa"/>
            <w:vMerge w:val="restart"/>
            <w:textDirection w:val="btLr"/>
            <w:vAlign w:val="center"/>
          </w:tcPr>
          <w:p w:rsidR="0025534D" w:rsidRPr="008206F9" w:rsidRDefault="0025534D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206F9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850" w:type="dxa"/>
          </w:tcPr>
          <w:p w:rsidR="0025534D" w:rsidRPr="00331A99" w:rsidRDefault="0025534D" w:rsidP="00135FBE">
            <w:pPr>
              <w:jc w:val="center"/>
              <w:rPr>
                <w:rFonts w:ascii="Open Sans" w:hAnsi="Open Sans" w:cs="Open Sans"/>
                <w:sz w:val="22"/>
                <w:szCs w:val="22"/>
                <w:lang w:val="en-US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  <w:lang w:val="en-US"/>
              </w:rPr>
              <w:t>1</w:t>
            </w:r>
          </w:p>
        </w:tc>
        <w:tc>
          <w:tcPr>
            <w:tcW w:w="4783" w:type="dxa"/>
          </w:tcPr>
          <w:p w:rsidR="0025534D" w:rsidRPr="00331A99" w:rsidRDefault="0025534D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25534D" w:rsidRPr="0025534D" w:rsidRDefault="0025534D" w:rsidP="0025534D">
            <w:pPr>
              <w:tabs>
                <w:tab w:val="left" w:pos="2190"/>
              </w:tabs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  <w:vMerge w:val="restart"/>
          </w:tcPr>
          <w:p w:rsidR="0025534D" w:rsidRPr="00331A99" w:rsidRDefault="0025534D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  <w:p w:rsidR="0025534D" w:rsidRPr="00331A99" w:rsidRDefault="0025534D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25534D" w:rsidRPr="00DA462D" w:rsidTr="00135FBE">
        <w:trPr>
          <w:cantSplit/>
          <w:trHeight w:val="1242"/>
          <w:jc w:val="center"/>
        </w:trPr>
        <w:tc>
          <w:tcPr>
            <w:tcW w:w="1105" w:type="dxa"/>
            <w:vMerge/>
            <w:textDirection w:val="btLr"/>
            <w:vAlign w:val="center"/>
          </w:tcPr>
          <w:p w:rsidR="0025534D" w:rsidRPr="00331A99" w:rsidRDefault="0025534D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50" w:type="dxa"/>
          </w:tcPr>
          <w:p w:rsidR="0025534D" w:rsidRPr="00331A99" w:rsidRDefault="0025534D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2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25534D" w:rsidRPr="00331A99" w:rsidRDefault="0025534D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25534D" w:rsidRDefault="0025534D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25534D" w:rsidRPr="00331A99" w:rsidRDefault="0025534D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25534D" w:rsidRPr="00331A99" w:rsidRDefault="0025534D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947" w:type="dxa"/>
            <w:vMerge/>
          </w:tcPr>
          <w:p w:rsidR="0025534D" w:rsidRPr="00331A99" w:rsidRDefault="0025534D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F43A76" w:rsidRPr="00DA462D" w:rsidTr="00F43A76">
        <w:trPr>
          <w:cantSplit/>
          <w:trHeight w:val="443"/>
          <w:jc w:val="center"/>
        </w:trPr>
        <w:tc>
          <w:tcPr>
            <w:tcW w:w="1105" w:type="dxa"/>
            <w:vMerge/>
            <w:textDirection w:val="btLr"/>
          </w:tcPr>
          <w:p w:rsidR="00F43A76" w:rsidRPr="00DA462D" w:rsidRDefault="00F43A76" w:rsidP="00F43A76">
            <w:pPr>
              <w:jc w:val="center"/>
              <w:rPr>
                <w:rFonts w:ascii="Open Sans" w:hAnsi="Open Sans" w:cs="Open Sans"/>
                <w:b/>
                <w:color w:val="FF0000"/>
                <w:sz w:val="22"/>
                <w:szCs w:val="22"/>
              </w:rPr>
            </w:pPr>
          </w:p>
        </w:tc>
        <w:tc>
          <w:tcPr>
            <w:tcW w:w="850" w:type="dxa"/>
          </w:tcPr>
          <w:p w:rsidR="00F43A76" w:rsidRPr="00DF16B2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783" w:type="dxa"/>
          </w:tcPr>
          <w:p w:rsidR="00F43A76" w:rsidRPr="00DF16B2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  <w:p w:rsidR="00F43A76" w:rsidRPr="00DF16B2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947" w:type="dxa"/>
          </w:tcPr>
          <w:p w:rsidR="00F43A76" w:rsidRPr="00DF16B2" w:rsidRDefault="00F43A76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F43A76" w:rsidRPr="00DF16B2" w:rsidRDefault="00F43A76" w:rsidP="00135FBE">
      <w:pPr>
        <w:ind w:left="283"/>
        <w:rPr>
          <w:rFonts w:ascii="Open Sans" w:hAnsi="Open Sans" w:cs="Open Sans"/>
        </w:rPr>
      </w:pPr>
      <w:r w:rsidRPr="00DF16B2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F43A76" w:rsidRDefault="00F43A76" w:rsidP="00F43A76">
      <w:pPr>
        <w:ind w:left="426"/>
        <w:rPr>
          <w:rFonts w:ascii="Open Sans" w:hAnsi="Open Sans" w:cs="Open Sans"/>
        </w:rPr>
      </w:pPr>
    </w:p>
    <w:p w:rsidR="00F43A76" w:rsidRDefault="00F43A76" w:rsidP="00F43A76">
      <w:pPr>
        <w:ind w:left="426"/>
        <w:rPr>
          <w:rFonts w:ascii="Open Sans" w:hAnsi="Open Sans" w:cs="Open Sans"/>
        </w:rPr>
      </w:pPr>
    </w:p>
    <w:p w:rsidR="00F43A76" w:rsidRPr="00DF16B2" w:rsidRDefault="00F43A76" w:rsidP="00135FBE">
      <w:pPr>
        <w:tabs>
          <w:tab w:val="left" w:pos="426"/>
        </w:tabs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Директор медицинского института</w:t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  <w:t>Л.В. Коваленко</w:t>
      </w:r>
    </w:p>
    <w:p w:rsidR="00F43A76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ind w:left="340"/>
        <w:rPr>
          <w:rFonts w:ascii="Open Sans" w:hAnsi="Open Sans" w:cs="Open Sans"/>
          <w:sz w:val="22"/>
          <w:szCs w:val="22"/>
        </w:rPr>
      </w:pPr>
    </w:p>
    <w:p w:rsidR="00F43A76" w:rsidRPr="00DF16B2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F43A76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нау</w:t>
      </w:r>
      <w:r w:rsidR="00135FBE">
        <w:rPr>
          <w:rFonts w:ascii="Open Sans" w:hAnsi="Open Sans" w:cs="Open Sans"/>
          <w:sz w:val="22"/>
          <w:szCs w:val="22"/>
        </w:rPr>
        <w:t>чно-педагогических кадров</w:t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>Е.В. Воронина</w:t>
      </w:r>
    </w:p>
    <w:p w:rsidR="00F43A76" w:rsidRDefault="00F43A76" w:rsidP="00F43A76">
      <w:pPr>
        <w:ind w:left="5046" w:firstLine="1333"/>
        <w:rPr>
          <w:rFonts w:ascii="Open Sans" w:hAnsi="Open Sans" w:cs="Open Sans"/>
          <w:sz w:val="22"/>
          <w:szCs w:val="22"/>
        </w:rPr>
        <w:sectPr w:rsidR="00F43A76" w:rsidSect="00F43A76">
          <w:pgSz w:w="11907" w:h="16839" w:code="9"/>
          <w:pgMar w:top="1134" w:right="425" w:bottom="737" w:left="1134" w:header="720" w:footer="720" w:gutter="0"/>
          <w:cols w:space="708"/>
          <w:noEndnote/>
          <w:docGrid w:linePitch="326"/>
        </w:sectPr>
      </w:pP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135FB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</w:t>
      </w: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методической работе</w:t>
      </w: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135FBE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Pr="00BB70EF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135FBE" w:rsidRPr="00F66EBA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ind w:left="340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DF16B2">
        <w:rPr>
          <w:rFonts w:ascii="Open Sans" w:hAnsi="Open Sans" w:cs="Open Sans"/>
          <w:sz w:val="22"/>
          <w:szCs w:val="22"/>
        </w:rPr>
        <w:t>3.1.</w:t>
      </w:r>
      <w:r>
        <w:rPr>
          <w:rFonts w:ascii="Open Sans" w:hAnsi="Open Sans" w:cs="Open Sans"/>
          <w:sz w:val="22"/>
          <w:szCs w:val="22"/>
        </w:rPr>
        <w:t>20. Кардиология</w:t>
      </w:r>
      <w:r w:rsidR="00695445">
        <w:rPr>
          <w:rFonts w:ascii="Open Sans" w:hAnsi="Open Sans" w:cs="Open Sans"/>
          <w:sz w:val="22"/>
          <w:szCs w:val="22"/>
        </w:rPr>
        <w:t>/гр.3.1.20-25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F43A76" w:rsidRPr="00DF16B2" w:rsidRDefault="00F43A76" w:rsidP="00F43A76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96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850"/>
        <w:gridCol w:w="4783"/>
        <w:gridCol w:w="2947"/>
      </w:tblGrid>
      <w:tr w:rsidR="00F43A76" w:rsidRPr="00DA462D" w:rsidTr="00F43A76">
        <w:trPr>
          <w:trHeight w:val="510"/>
          <w:jc w:val="center"/>
        </w:trPr>
        <w:tc>
          <w:tcPr>
            <w:tcW w:w="1105" w:type="dxa"/>
          </w:tcPr>
          <w:p w:rsidR="00F43A76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50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783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947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F43A76" w:rsidRPr="002D564B" w:rsidTr="007B511B">
        <w:trPr>
          <w:cantSplit/>
          <w:trHeight w:val="1310"/>
          <w:jc w:val="center"/>
        </w:trPr>
        <w:tc>
          <w:tcPr>
            <w:tcW w:w="1105" w:type="dxa"/>
            <w:textDirection w:val="btLr"/>
            <w:vAlign w:val="center"/>
          </w:tcPr>
          <w:p w:rsidR="00F43A76" w:rsidRPr="002D564B" w:rsidRDefault="00F43A76" w:rsidP="00F43A7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850" w:type="dxa"/>
          </w:tcPr>
          <w:p w:rsidR="00F43A76" w:rsidRPr="002D564B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F43A76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Кардиология</w:t>
            </w:r>
          </w:p>
          <w:p w:rsidR="009354D4" w:rsidRPr="002D564B" w:rsidRDefault="009354D4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</w:tcPr>
          <w:p w:rsidR="00F43A76" w:rsidRPr="002D564B" w:rsidRDefault="00590DA9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Николаев К.Ю.</w:t>
            </w:r>
          </w:p>
        </w:tc>
      </w:tr>
      <w:tr w:rsidR="006108E2" w:rsidRPr="00DA462D" w:rsidTr="00135FBE">
        <w:trPr>
          <w:cantSplit/>
          <w:trHeight w:val="1242"/>
          <w:jc w:val="center"/>
        </w:trPr>
        <w:tc>
          <w:tcPr>
            <w:tcW w:w="1105" w:type="dxa"/>
            <w:vMerge w:val="restart"/>
            <w:textDirection w:val="btLr"/>
            <w:vAlign w:val="center"/>
          </w:tcPr>
          <w:p w:rsidR="006108E2" w:rsidRPr="008206F9" w:rsidRDefault="006108E2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8206F9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850" w:type="dxa"/>
          </w:tcPr>
          <w:p w:rsidR="006108E2" w:rsidRPr="00331A99" w:rsidRDefault="006108E2" w:rsidP="00135FBE">
            <w:pPr>
              <w:jc w:val="center"/>
              <w:rPr>
                <w:rFonts w:ascii="Open Sans" w:hAnsi="Open Sans" w:cs="Open Sans"/>
                <w:sz w:val="22"/>
                <w:szCs w:val="22"/>
                <w:lang w:val="en-US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  <w:lang w:val="en-US"/>
              </w:rPr>
              <w:t>1</w:t>
            </w:r>
          </w:p>
        </w:tc>
        <w:tc>
          <w:tcPr>
            <w:tcW w:w="4783" w:type="dxa"/>
          </w:tcPr>
          <w:p w:rsidR="006108E2" w:rsidRPr="00331A99" w:rsidRDefault="006108E2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6108E2" w:rsidRPr="00331A99" w:rsidRDefault="006108E2" w:rsidP="00F43A76">
            <w:pPr>
              <w:tabs>
                <w:tab w:val="left" w:pos="2190"/>
              </w:tabs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  <w:vMerge w:val="restart"/>
          </w:tcPr>
          <w:p w:rsidR="006108E2" w:rsidRPr="00331A99" w:rsidRDefault="006108E2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6108E2" w:rsidRPr="00331A99" w:rsidRDefault="006108E2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  <w:p w:rsidR="006108E2" w:rsidRPr="00331A99" w:rsidRDefault="006108E2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6108E2" w:rsidRPr="00331A99" w:rsidRDefault="006108E2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6108E2" w:rsidRPr="00DA462D" w:rsidTr="00135FBE">
        <w:trPr>
          <w:cantSplit/>
          <w:trHeight w:val="1242"/>
          <w:jc w:val="center"/>
        </w:trPr>
        <w:tc>
          <w:tcPr>
            <w:tcW w:w="1105" w:type="dxa"/>
            <w:vMerge/>
            <w:textDirection w:val="btLr"/>
            <w:vAlign w:val="center"/>
          </w:tcPr>
          <w:p w:rsidR="006108E2" w:rsidRPr="00331A99" w:rsidRDefault="006108E2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50" w:type="dxa"/>
          </w:tcPr>
          <w:p w:rsidR="006108E2" w:rsidRPr="00331A99" w:rsidRDefault="006108E2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2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6108E2" w:rsidRPr="00331A99" w:rsidRDefault="006108E2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6108E2" w:rsidRDefault="006108E2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6108E2" w:rsidRDefault="006108E2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6108E2" w:rsidRPr="00331A99" w:rsidRDefault="006108E2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947" w:type="dxa"/>
            <w:vMerge/>
          </w:tcPr>
          <w:p w:rsidR="006108E2" w:rsidRPr="00331A99" w:rsidRDefault="006108E2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F43A76" w:rsidRPr="00DA462D" w:rsidTr="00F43A76">
        <w:trPr>
          <w:cantSplit/>
          <w:trHeight w:val="443"/>
          <w:jc w:val="center"/>
        </w:trPr>
        <w:tc>
          <w:tcPr>
            <w:tcW w:w="1105" w:type="dxa"/>
            <w:vMerge/>
            <w:textDirection w:val="btLr"/>
          </w:tcPr>
          <w:p w:rsidR="00F43A76" w:rsidRPr="00DA462D" w:rsidRDefault="00F43A76" w:rsidP="00F43A76">
            <w:pPr>
              <w:jc w:val="center"/>
              <w:rPr>
                <w:rFonts w:ascii="Open Sans" w:hAnsi="Open Sans" w:cs="Open Sans"/>
                <w:b/>
                <w:color w:val="FF0000"/>
                <w:sz w:val="22"/>
                <w:szCs w:val="22"/>
              </w:rPr>
            </w:pPr>
          </w:p>
        </w:tc>
        <w:tc>
          <w:tcPr>
            <w:tcW w:w="850" w:type="dxa"/>
          </w:tcPr>
          <w:p w:rsidR="00F43A76" w:rsidRPr="00DF16B2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783" w:type="dxa"/>
          </w:tcPr>
          <w:p w:rsidR="00F43A76" w:rsidRPr="00DF16B2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  <w:p w:rsidR="00F43A76" w:rsidRPr="00DF16B2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947" w:type="dxa"/>
          </w:tcPr>
          <w:p w:rsidR="00F43A76" w:rsidRPr="00DF16B2" w:rsidRDefault="00F43A76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F43A76" w:rsidRPr="00DF16B2" w:rsidRDefault="00F43A76" w:rsidP="00135FBE">
      <w:pPr>
        <w:ind w:left="340"/>
        <w:rPr>
          <w:rFonts w:ascii="Open Sans" w:hAnsi="Open Sans" w:cs="Open Sans"/>
        </w:rPr>
      </w:pPr>
      <w:r w:rsidRPr="00DF16B2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F43A76" w:rsidRDefault="00F43A76" w:rsidP="00F43A76">
      <w:pPr>
        <w:ind w:left="426"/>
        <w:rPr>
          <w:rFonts w:ascii="Open Sans" w:hAnsi="Open Sans" w:cs="Open Sans"/>
        </w:rPr>
      </w:pPr>
    </w:p>
    <w:p w:rsidR="002C3C45" w:rsidRPr="00DF16B2" w:rsidRDefault="002C3C45" w:rsidP="00F43A76">
      <w:pPr>
        <w:ind w:left="426"/>
        <w:rPr>
          <w:rFonts w:ascii="Open Sans" w:hAnsi="Open Sans" w:cs="Open Sans"/>
        </w:rPr>
      </w:pPr>
    </w:p>
    <w:p w:rsidR="00F43A76" w:rsidRPr="00DF16B2" w:rsidRDefault="00F43A76" w:rsidP="00135FBE">
      <w:pPr>
        <w:tabs>
          <w:tab w:val="left" w:pos="426"/>
        </w:tabs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Директор медицинского института</w:t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  <w:t>Л.В. Коваленко</w:t>
      </w:r>
    </w:p>
    <w:p w:rsidR="00F43A76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ind w:left="340"/>
        <w:rPr>
          <w:rFonts w:ascii="Open Sans" w:hAnsi="Open Sans" w:cs="Open Sans"/>
          <w:sz w:val="22"/>
          <w:szCs w:val="22"/>
        </w:rPr>
      </w:pPr>
    </w:p>
    <w:p w:rsidR="00F43A76" w:rsidRPr="00DF16B2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F43A76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  <w:t>Е.В. Воронина</w:t>
      </w:r>
    </w:p>
    <w:p w:rsidR="002C3C45" w:rsidRDefault="002C3C45" w:rsidP="00F43A76">
      <w:pPr>
        <w:ind w:left="5046" w:firstLine="1333"/>
        <w:rPr>
          <w:rFonts w:ascii="Open Sans" w:hAnsi="Open Sans" w:cs="Open Sans"/>
          <w:sz w:val="22"/>
          <w:szCs w:val="22"/>
        </w:rPr>
        <w:sectPr w:rsidR="002C3C45" w:rsidSect="002C3C45">
          <w:pgSz w:w="11907" w:h="16839" w:code="9"/>
          <w:pgMar w:top="1134" w:right="425" w:bottom="737" w:left="1134" w:header="720" w:footer="720" w:gutter="0"/>
          <w:cols w:space="708"/>
          <w:noEndnote/>
          <w:docGrid w:linePitch="326"/>
        </w:sectPr>
      </w:pP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135FB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</w:t>
      </w: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методической работе</w:t>
      </w: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135FBE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Pr="00BB70EF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135FBE" w:rsidRPr="00F66EBA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ind w:left="283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DF16B2">
        <w:rPr>
          <w:rFonts w:ascii="Open Sans" w:hAnsi="Open Sans" w:cs="Open Sans"/>
          <w:sz w:val="22"/>
          <w:szCs w:val="22"/>
        </w:rPr>
        <w:t>3.1.</w:t>
      </w:r>
      <w:r>
        <w:rPr>
          <w:rFonts w:ascii="Open Sans" w:hAnsi="Open Sans" w:cs="Open Sans"/>
          <w:sz w:val="22"/>
          <w:szCs w:val="22"/>
        </w:rPr>
        <w:t>23. Дерматовенерология</w:t>
      </w:r>
      <w:r w:rsidR="00695445">
        <w:rPr>
          <w:rFonts w:ascii="Open Sans" w:hAnsi="Open Sans" w:cs="Open Sans"/>
          <w:sz w:val="22"/>
          <w:szCs w:val="22"/>
        </w:rPr>
        <w:t>/гр.3.1.23-25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  <w:lang w:val="en-US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F43A76" w:rsidRPr="00DF16B2" w:rsidRDefault="00F43A76" w:rsidP="00F43A76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96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05"/>
        <w:gridCol w:w="850"/>
        <w:gridCol w:w="4783"/>
        <w:gridCol w:w="2947"/>
      </w:tblGrid>
      <w:tr w:rsidR="00F43A76" w:rsidRPr="00DA462D" w:rsidTr="00F43A76">
        <w:trPr>
          <w:trHeight w:val="510"/>
          <w:jc w:val="center"/>
        </w:trPr>
        <w:tc>
          <w:tcPr>
            <w:tcW w:w="1105" w:type="dxa"/>
          </w:tcPr>
          <w:p w:rsidR="00F43A76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50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783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65F70">
              <w:rPr>
                <w:rFonts w:ascii="Open Sans" w:hAnsi="Open Sans" w:cs="Open Sans"/>
                <w:sz w:val="22"/>
                <w:szCs w:val="22"/>
              </w:rPr>
              <w:t>Дисциплина</w:t>
            </w:r>
            <w:r>
              <w:rPr>
                <w:rFonts w:ascii="Open Sans" w:hAnsi="Open Sans" w:cs="Open Sans"/>
                <w:sz w:val="22"/>
                <w:szCs w:val="22"/>
              </w:rPr>
              <w:t>, аудитория</w:t>
            </w:r>
          </w:p>
        </w:tc>
        <w:tc>
          <w:tcPr>
            <w:tcW w:w="2947" w:type="dxa"/>
          </w:tcPr>
          <w:p w:rsidR="00F43A76" w:rsidRPr="00365F70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Фамилия, инициалы п</w:t>
            </w:r>
            <w:r w:rsidRPr="00365F70">
              <w:rPr>
                <w:rFonts w:ascii="Open Sans" w:hAnsi="Open Sans" w:cs="Open Sans"/>
                <w:sz w:val="22"/>
                <w:szCs w:val="22"/>
              </w:rPr>
              <w:t>реподавател</w:t>
            </w:r>
            <w:r>
              <w:rPr>
                <w:rFonts w:ascii="Open Sans" w:hAnsi="Open Sans" w:cs="Open Sans"/>
                <w:sz w:val="22"/>
                <w:szCs w:val="22"/>
              </w:rPr>
              <w:t>я</w:t>
            </w:r>
          </w:p>
        </w:tc>
      </w:tr>
      <w:tr w:rsidR="00F43A76" w:rsidRPr="002D564B" w:rsidTr="00135FBE">
        <w:trPr>
          <w:cantSplit/>
          <w:trHeight w:val="1310"/>
          <w:jc w:val="center"/>
        </w:trPr>
        <w:tc>
          <w:tcPr>
            <w:tcW w:w="1105" w:type="dxa"/>
            <w:textDirection w:val="btLr"/>
            <w:vAlign w:val="center"/>
          </w:tcPr>
          <w:p w:rsidR="00F43A76" w:rsidRPr="002D564B" w:rsidRDefault="00F43A76" w:rsidP="00F43A76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850" w:type="dxa"/>
          </w:tcPr>
          <w:p w:rsidR="00F43A76" w:rsidRPr="002D564B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F43A76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Дерматовенерология</w:t>
            </w:r>
          </w:p>
          <w:p w:rsidR="009354D4" w:rsidRPr="009354D4" w:rsidRDefault="009354D4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</w:tcPr>
          <w:p w:rsidR="00F43A76" w:rsidRPr="002D564B" w:rsidRDefault="00590DA9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>
              <w:rPr>
                <w:rFonts w:ascii="Open Sans" w:hAnsi="Open Sans" w:cs="Open Sans"/>
                <w:sz w:val="22"/>
                <w:szCs w:val="22"/>
              </w:rPr>
              <w:t>Е</w:t>
            </w:r>
            <w:r w:rsidR="0053777B">
              <w:rPr>
                <w:rFonts w:ascii="Open Sans" w:hAnsi="Open Sans" w:cs="Open Sans"/>
                <w:sz w:val="22"/>
                <w:szCs w:val="22"/>
              </w:rPr>
              <w:t>фанова</w:t>
            </w:r>
            <w:proofErr w:type="spellEnd"/>
            <w:r w:rsidR="0053777B">
              <w:rPr>
                <w:rFonts w:ascii="Open Sans" w:hAnsi="Open Sans" w:cs="Open Sans"/>
                <w:sz w:val="22"/>
                <w:szCs w:val="22"/>
              </w:rPr>
              <w:t xml:space="preserve"> Е.Н.</w:t>
            </w:r>
          </w:p>
        </w:tc>
      </w:tr>
      <w:tr w:rsidR="00BD4604" w:rsidRPr="00DA462D" w:rsidTr="00135FBE">
        <w:trPr>
          <w:cantSplit/>
          <w:trHeight w:val="1242"/>
          <w:jc w:val="center"/>
        </w:trPr>
        <w:tc>
          <w:tcPr>
            <w:tcW w:w="1105" w:type="dxa"/>
            <w:vMerge w:val="restart"/>
            <w:textDirection w:val="btLr"/>
            <w:vAlign w:val="center"/>
          </w:tcPr>
          <w:p w:rsidR="00BD4604" w:rsidRPr="00331A99" w:rsidRDefault="00BD4604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850" w:type="dxa"/>
          </w:tcPr>
          <w:p w:rsidR="00BD4604" w:rsidRPr="00331A99" w:rsidRDefault="00BD4604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2</w:t>
            </w:r>
          </w:p>
        </w:tc>
        <w:tc>
          <w:tcPr>
            <w:tcW w:w="4783" w:type="dxa"/>
            <w:tcBorders>
              <w:tr2bl w:val="single" w:sz="4" w:space="0" w:color="auto"/>
            </w:tcBorders>
          </w:tcPr>
          <w:p w:rsidR="00BD4604" w:rsidRDefault="00BD4604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D4604" w:rsidRDefault="00BD4604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D4604" w:rsidRPr="00331A99" w:rsidRDefault="00BD4604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И</w:t>
            </w: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ностранный язык </w:t>
            </w:r>
          </w:p>
          <w:p w:rsidR="00BD4604" w:rsidRPr="00331A99" w:rsidRDefault="00BD4604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 xml:space="preserve">                                          </w:t>
            </w: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331A99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  <w:vMerge w:val="restart"/>
          </w:tcPr>
          <w:p w:rsidR="00BD4604" w:rsidRPr="00331A99" w:rsidRDefault="00BD4604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D4604" w:rsidRPr="00331A99" w:rsidRDefault="00BD4604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</w:tc>
      </w:tr>
      <w:tr w:rsidR="00BD4604" w:rsidRPr="00DA462D" w:rsidTr="00135FBE">
        <w:trPr>
          <w:cantSplit/>
          <w:trHeight w:val="1242"/>
          <w:jc w:val="center"/>
        </w:trPr>
        <w:tc>
          <w:tcPr>
            <w:tcW w:w="1105" w:type="dxa"/>
            <w:vMerge/>
            <w:textDirection w:val="btLr"/>
            <w:vAlign w:val="center"/>
          </w:tcPr>
          <w:p w:rsidR="00BD4604" w:rsidRPr="00331A99" w:rsidRDefault="00BD4604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50" w:type="dxa"/>
          </w:tcPr>
          <w:p w:rsidR="00BD4604" w:rsidRPr="00331A99" w:rsidRDefault="00BD4604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>
              <w:rPr>
                <w:rFonts w:ascii="Open Sans" w:hAnsi="Open Sans" w:cs="Open Sans"/>
                <w:sz w:val="22"/>
                <w:szCs w:val="22"/>
              </w:rPr>
              <w:t>3</w:t>
            </w:r>
          </w:p>
        </w:tc>
        <w:tc>
          <w:tcPr>
            <w:tcW w:w="4783" w:type="dxa"/>
          </w:tcPr>
          <w:p w:rsidR="00BD4604" w:rsidRDefault="00BD4604" w:rsidP="00BD4604">
            <w:pPr>
              <w:rPr>
                <w:rFonts w:ascii="Open Sans" w:hAnsi="Open Sans" w:cs="Open Sans"/>
                <w:sz w:val="22"/>
                <w:szCs w:val="22"/>
              </w:rPr>
            </w:pPr>
            <w:r w:rsidRPr="00331A99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BD4604" w:rsidRPr="00582033" w:rsidRDefault="00BD4604" w:rsidP="00BD4604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331A99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582033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2947" w:type="dxa"/>
            <w:vMerge/>
          </w:tcPr>
          <w:p w:rsidR="00BD4604" w:rsidRPr="00331A99" w:rsidRDefault="00BD4604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F43A76" w:rsidRPr="00DA462D" w:rsidTr="00135FBE">
        <w:trPr>
          <w:cantSplit/>
          <w:trHeight w:val="443"/>
          <w:jc w:val="center"/>
        </w:trPr>
        <w:tc>
          <w:tcPr>
            <w:tcW w:w="1105" w:type="dxa"/>
            <w:vMerge/>
            <w:textDirection w:val="btLr"/>
          </w:tcPr>
          <w:p w:rsidR="00F43A76" w:rsidRPr="00DA462D" w:rsidRDefault="00F43A76" w:rsidP="00F43A76">
            <w:pPr>
              <w:jc w:val="center"/>
              <w:rPr>
                <w:rFonts w:ascii="Open Sans" w:hAnsi="Open Sans" w:cs="Open Sans"/>
                <w:b/>
                <w:color w:val="FF0000"/>
                <w:sz w:val="22"/>
                <w:szCs w:val="22"/>
              </w:rPr>
            </w:pPr>
          </w:p>
        </w:tc>
        <w:tc>
          <w:tcPr>
            <w:tcW w:w="850" w:type="dxa"/>
          </w:tcPr>
          <w:p w:rsidR="00F43A76" w:rsidRPr="00DF16B2" w:rsidRDefault="00F43A76" w:rsidP="00F43A76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783" w:type="dxa"/>
          </w:tcPr>
          <w:p w:rsidR="00F43A76" w:rsidRPr="00DF16B2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  <w:p w:rsidR="00F43A76" w:rsidRPr="00DF16B2" w:rsidRDefault="00F43A76" w:rsidP="00F43A76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2947" w:type="dxa"/>
          </w:tcPr>
          <w:p w:rsidR="00F43A76" w:rsidRPr="00DF16B2" w:rsidRDefault="00F43A76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DF16B2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F43A76" w:rsidRPr="00DF16B2" w:rsidRDefault="00F43A76" w:rsidP="00135FBE">
      <w:pPr>
        <w:ind w:left="340"/>
        <w:rPr>
          <w:rFonts w:ascii="Open Sans" w:hAnsi="Open Sans" w:cs="Open Sans"/>
        </w:rPr>
      </w:pPr>
      <w:r w:rsidRPr="00DF16B2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F43A76" w:rsidRDefault="00F43A76" w:rsidP="00F43A76">
      <w:pPr>
        <w:ind w:left="426"/>
        <w:rPr>
          <w:rFonts w:ascii="Open Sans" w:hAnsi="Open Sans" w:cs="Open Sans"/>
        </w:rPr>
      </w:pPr>
    </w:p>
    <w:p w:rsidR="00163EBC" w:rsidRPr="00DF16B2" w:rsidRDefault="00163EBC" w:rsidP="00F43A76">
      <w:pPr>
        <w:ind w:left="426"/>
        <w:rPr>
          <w:rFonts w:ascii="Open Sans" w:hAnsi="Open Sans" w:cs="Open Sans"/>
        </w:rPr>
      </w:pPr>
    </w:p>
    <w:p w:rsidR="00F43A76" w:rsidRPr="00DF16B2" w:rsidRDefault="00F43A76" w:rsidP="00135FBE">
      <w:pPr>
        <w:tabs>
          <w:tab w:val="left" w:pos="426"/>
        </w:tabs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Директор медицинского института</w:t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ab/>
        <w:t>Л.В. Коваленко</w:t>
      </w:r>
    </w:p>
    <w:p w:rsidR="00F43A76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ind w:left="340"/>
        <w:rPr>
          <w:rFonts w:ascii="Open Sans" w:hAnsi="Open Sans" w:cs="Open Sans"/>
          <w:sz w:val="22"/>
          <w:szCs w:val="22"/>
        </w:rPr>
      </w:pPr>
    </w:p>
    <w:p w:rsidR="00F43A76" w:rsidRPr="00DF16B2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F43A76" w:rsidRPr="00DF16B2" w:rsidRDefault="00F43A76" w:rsidP="00135FBE">
      <w:pPr>
        <w:ind w:left="340"/>
        <w:rPr>
          <w:rFonts w:ascii="Open Sans" w:hAnsi="Open Sans" w:cs="Open Sans"/>
          <w:sz w:val="22"/>
          <w:szCs w:val="22"/>
        </w:rPr>
      </w:pPr>
      <w:r w:rsidRPr="00DF16B2">
        <w:rPr>
          <w:rFonts w:ascii="Open Sans" w:hAnsi="Open Sans" w:cs="Open Sans"/>
          <w:sz w:val="22"/>
          <w:szCs w:val="22"/>
        </w:rPr>
        <w:t>нау</w:t>
      </w:r>
      <w:r w:rsidR="00135FBE">
        <w:rPr>
          <w:rFonts w:ascii="Open Sans" w:hAnsi="Open Sans" w:cs="Open Sans"/>
          <w:sz w:val="22"/>
          <w:szCs w:val="22"/>
        </w:rPr>
        <w:t>чно-педагогических кадров</w:t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="00135FBE">
        <w:rPr>
          <w:rFonts w:ascii="Open Sans" w:hAnsi="Open Sans" w:cs="Open Sans"/>
          <w:sz w:val="22"/>
          <w:szCs w:val="22"/>
        </w:rPr>
        <w:tab/>
      </w:r>
      <w:r w:rsidRPr="00DF16B2">
        <w:rPr>
          <w:rFonts w:ascii="Open Sans" w:hAnsi="Open Sans" w:cs="Open Sans"/>
          <w:sz w:val="22"/>
          <w:szCs w:val="22"/>
        </w:rPr>
        <w:t>Е.В. Воронина</w:t>
      </w:r>
    </w:p>
    <w:p w:rsidR="000B56B6" w:rsidRPr="00DA462D" w:rsidRDefault="000B56B6" w:rsidP="00761F23">
      <w:pPr>
        <w:ind w:left="5046" w:firstLine="1333"/>
        <w:rPr>
          <w:rFonts w:ascii="Open Sans" w:hAnsi="Open Sans" w:cs="Open Sans"/>
          <w:color w:val="FF0000"/>
          <w:sz w:val="22"/>
          <w:szCs w:val="22"/>
        </w:rPr>
        <w:sectPr w:rsidR="000B56B6" w:rsidRPr="00DA462D" w:rsidSect="00BD5623">
          <w:pgSz w:w="11907" w:h="16839" w:code="9"/>
          <w:pgMar w:top="1134" w:right="425" w:bottom="737" w:left="1134" w:header="720" w:footer="720" w:gutter="0"/>
          <w:cols w:space="708"/>
          <w:noEndnote/>
          <w:docGrid w:linePitch="326"/>
        </w:sectPr>
      </w:pP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135FBE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Pr="00BB70EF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135FBE" w:rsidRPr="00F66EBA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hyperlink r:id="rId5" w:tooltip="Приказ Минобрнауки России от 24.02.2021 N 118 &quot;Об утверждении номенклатуры научных специальностей, по которым присуждаются ученые степени, и внесении изменения в Положение о совете по защите диссертаций на соискание ученой степени кандидата наук, на соискание " w:history="1">
        <w:r w:rsidRPr="00945A53">
          <w:rPr>
            <w:rFonts w:ascii="Open Sans" w:hAnsi="Open Sans" w:cs="Open Sans"/>
            <w:sz w:val="22"/>
            <w:szCs w:val="22"/>
          </w:rPr>
          <w:t>3.3</w:t>
        </w:r>
      </w:hyperlink>
      <w:r w:rsidRPr="00945A53">
        <w:rPr>
          <w:rFonts w:ascii="Open Sans" w:hAnsi="Open Sans" w:cs="Open Sans"/>
          <w:sz w:val="22"/>
          <w:szCs w:val="22"/>
        </w:rPr>
        <w:t>.2. Патологическая анатомия</w:t>
      </w:r>
      <w:r w:rsidR="00695445">
        <w:rPr>
          <w:rFonts w:ascii="Open Sans" w:hAnsi="Open Sans" w:cs="Open Sans"/>
          <w:sz w:val="22"/>
          <w:szCs w:val="22"/>
        </w:rPr>
        <w:t>/гр.3.3.2-25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Pr="00695445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CF0479" w:rsidRPr="00945A53" w:rsidRDefault="00CF0479" w:rsidP="00D80C07">
      <w:pPr>
        <w:jc w:val="center"/>
        <w:rPr>
          <w:rFonts w:ascii="Open Sans" w:hAnsi="Open Sans" w:cs="Open Sans"/>
          <w:b/>
          <w:sz w:val="22"/>
          <w:szCs w:val="22"/>
        </w:rPr>
      </w:pPr>
    </w:p>
    <w:tbl>
      <w:tblPr>
        <w:tblW w:w="94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38"/>
        <w:gridCol w:w="916"/>
        <w:gridCol w:w="4099"/>
        <w:gridCol w:w="3139"/>
        <w:gridCol w:w="6"/>
      </w:tblGrid>
      <w:tr w:rsidR="00945A53" w:rsidRPr="00945A53" w:rsidTr="007B511B">
        <w:trPr>
          <w:trHeight w:val="516"/>
          <w:jc w:val="center"/>
        </w:trPr>
        <w:tc>
          <w:tcPr>
            <w:tcW w:w="1338" w:type="dxa"/>
          </w:tcPr>
          <w:p w:rsidR="00DF16B2" w:rsidRPr="00945A53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45A53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DF16B2" w:rsidRPr="00945A53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45A53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916" w:type="dxa"/>
          </w:tcPr>
          <w:p w:rsidR="00DF16B2" w:rsidRPr="00945A53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45A53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DF16B2" w:rsidRPr="00945A53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4099" w:type="dxa"/>
          </w:tcPr>
          <w:p w:rsidR="00DF16B2" w:rsidRPr="00945A53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45A53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3145" w:type="dxa"/>
            <w:gridSpan w:val="2"/>
          </w:tcPr>
          <w:p w:rsidR="00DF16B2" w:rsidRPr="00945A53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45A53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</w:p>
        </w:tc>
      </w:tr>
      <w:tr w:rsidR="00945A53" w:rsidRPr="00945A53" w:rsidTr="00135FBE">
        <w:trPr>
          <w:cantSplit/>
          <w:trHeight w:val="1310"/>
          <w:jc w:val="center"/>
        </w:trPr>
        <w:tc>
          <w:tcPr>
            <w:tcW w:w="1338" w:type="dxa"/>
            <w:textDirection w:val="btLr"/>
            <w:vAlign w:val="center"/>
          </w:tcPr>
          <w:p w:rsidR="002C3C45" w:rsidRPr="00945A53" w:rsidRDefault="007B511B" w:rsidP="00135FBE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45A53"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916" w:type="dxa"/>
          </w:tcPr>
          <w:p w:rsidR="002C3C45" w:rsidRPr="00945A53" w:rsidRDefault="007B511B" w:rsidP="00DF16B2">
            <w:pPr>
              <w:jc w:val="center"/>
              <w:rPr>
                <w:rFonts w:ascii="Open Sans" w:hAnsi="Open Sans" w:cs="Open Sans"/>
                <w:sz w:val="22"/>
                <w:szCs w:val="22"/>
                <w:lang w:val="en-US"/>
              </w:rPr>
            </w:pPr>
            <w:r w:rsidRPr="00945A53">
              <w:rPr>
                <w:rFonts w:ascii="Open Sans" w:hAnsi="Open Sans" w:cs="Open Sans"/>
                <w:sz w:val="22"/>
                <w:szCs w:val="22"/>
                <w:lang w:val="en-US"/>
              </w:rPr>
              <w:t>7</w:t>
            </w:r>
          </w:p>
        </w:tc>
        <w:tc>
          <w:tcPr>
            <w:tcW w:w="4099" w:type="dxa"/>
            <w:tcBorders>
              <w:tr2bl w:val="single" w:sz="4" w:space="0" w:color="auto"/>
            </w:tcBorders>
          </w:tcPr>
          <w:p w:rsidR="002C3C45" w:rsidRPr="00945A53" w:rsidRDefault="002C3C45" w:rsidP="002C3C45">
            <w:pPr>
              <w:rPr>
                <w:rFonts w:ascii="Open Sans" w:hAnsi="Open Sans" w:cs="Open Sans"/>
                <w:sz w:val="22"/>
                <w:szCs w:val="22"/>
              </w:rPr>
            </w:pPr>
            <w:r w:rsidRPr="00945A53">
              <w:rPr>
                <w:rFonts w:ascii="Open Sans" w:hAnsi="Open Sans" w:cs="Open Sans"/>
                <w:sz w:val="22"/>
                <w:szCs w:val="22"/>
              </w:rPr>
              <w:t>Патологическая анатомия</w:t>
            </w:r>
          </w:p>
          <w:p w:rsidR="00AE4571" w:rsidRPr="00945A53" w:rsidRDefault="00AE4571" w:rsidP="00AE4571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945A53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945A53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AE4571" w:rsidRPr="00945A53" w:rsidRDefault="00AE4571" w:rsidP="002C3C45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145" w:type="dxa"/>
            <w:gridSpan w:val="2"/>
          </w:tcPr>
          <w:p w:rsidR="002C3C45" w:rsidRPr="00945A53" w:rsidRDefault="002C3C45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945A53">
              <w:rPr>
                <w:rFonts w:ascii="Open Sans" w:hAnsi="Open Sans" w:cs="Open Sans"/>
                <w:sz w:val="22"/>
                <w:szCs w:val="22"/>
              </w:rPr>
              <w:t>Наумова Л.А.</w:t>
            </w:r>
          </w:p>
        </w:tc>
      </w:tr>
      <w:tr w:rsidR="009169BA" w:rsidRPr="009169BA" w:rsidTr="00135FBE">
        <w:trPr>
          <w:cantSplit/>
          <w:trHeight w:val="1056"/>
          <w:jc w:val="center"/>
        </w:trPr>
        <w:tc>
          <w:tcPr>
            <w:tcW w:w="1338" w:type="dxa"/>
            <w:vMerge w:val="restart"/>
            <w:textDirection w:val="btLr"/>
            <w:vAlign w:val="center"/>
          </w:tcPr>
          <w:p w:rsidR="00C32827" w:rsidRPr="009169BA" w:rsidRDefault="00C32827" w:rsidP="000A79A1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169BA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916" w:type="dxa"/>
          </w:tcPr>
          <w:p w:rsidR="00C32827" w:rsidRPr="009169BA" w:rsidRDefault="00C32827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169BA">
              <w:rPr>
                <w:rFonts w:ascii="Open Sans" w:hAnsi="Open Sans" w:cs="Open Sans"/>
                <w:sz w:val="22"/>
                <w:szCs w:val="22"/>
              </w:rPr>
              <w:t>1</w:t>
            </w:r>
          </w:p>
        </w:tc>
        <w:tc>
          <w:tcPr>
            <w:tcW w:w="4099" w:type="dxa"/>
            <w:vAlign w:val="center"/>
          </w:tcPr>
          <w:p w:rsidR="00C32827" w:rsidRPr="009169BA" w:rsidRDefault="00C32827" w:rsidP="00331A99">
            <w:pPr>
              <w:rPr>
                <w:rFonts w:ascii="Open Sans" w:hAnsi="Open Sans" w:cs="Open Sans"/>
                <w:sz w:val="22"/>
                <w:szCs w:val="22"/>
              </w:rPr>
            </w:pPr>
            <w:r w:rsidRPr="009169BA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C32827" w:rsidRPr="009169BA" w:rsidRDefault="00C32827" w:rsidP="002C3C45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9169BA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9169BA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145" w:type="dxa"/>
            <w:gridSpan w:val="2"/>
            <w:vMerge w:val="restart"/>
          </w:tcPr>
          <w:p w:rsidR="00C32827" w:rsidRPr="009169BA" w:rsidRDefault="00C32827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9169BA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</w:tc>
      </w:tr>
      <w:tr w:rsidR="009169BA" w:rsidRPr="009169BA" w:rsidTr="00135FBE">
        <w:trPr>
          <w:cantSplit/>
          <w:trHeight w:val="1056"/>
          <w:jc w:val="center"/>
        </w:trPr>
        <w:tc>
          <w:tcPr>
            <w:tcW w:w="1338" w:type="dxa"/>
            <w:vMerge/>
            <w:textDirection w:val="btLr"/>
            <w:vAlign w:val="center"/>
          </w:tcPr>
          <w:p w:rsidR="00C32827" w:rsidRPr="009169BA" w:rsidRDefault="00C32827" w:rsidP="000A79A1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916" w:type="dxa"/>
          </w:tcPr>
          <w:p w:rsidR="00C32827" w:rsidRPr="009169BA" w:rsidRDefault="00C32827" w:rsidP="00135FBE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169BA">
              <w:rPr>
                <w:rFonts w:ascii="Open Sans" w:hAnsi="Open Sans" w:cs="Open Sans"/>
                <w:sz w:val="22"/>
                <w:szCs w:val="22"/>
              </w:rPr>
              <w:t>2</w:t>
            </w:r>
          </w:p>
        </w:tc>
        <w:tc>
          <w:tcPr>
            <w:tcW w:w="4099" w:type="dxa"/>
            <w:tcBorders>
              <w:tr2bl w:val="single" w:sz="4" w:space="0" w:color="auto"/>
            </w:tcBorders>
            <w:vAlign w:val="center"/>
          </w:tcPr>
          <w:p w:rsidR="00C32827" w:rsidRPr="009169BA" w:rsidRDefault="00C32827" w:rsidP="00C32827">
            <w:pPr>
              <w:rPr>
                <w:rFonts w:ascii="Open Sans" w:hAnsi="Open Sans" w:cs="Open Sans"/>
                <w:sz w:val="22"/>
                <w:szCs w:val="22"/>
              </w:rPr>
            </w:pPr>
            <w:r w:rsidRPr="009169BA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C32827" w:rsidRPr="009169BA" w:rsidRDefault="00C32827" w:rsidP="00C32827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9169BA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9169BA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145" w:type="dxa"/>
            <w:gridSpan w:val="2"/>
            <w:vMerge/>
          </w:tcPr>
          <w:p w:rsidR="00C32827" w:rsidRPr="009169BA" w:rsidRDefault="00C32827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9169BA" w:rsidRPr="009169BA" w:rsidTr="00135FBE">
        <w:trPr>
          <w:gridAfter w:val="1"/>
          <w:wAfter w:w="6" w:type="dxa"/>
          <w:cantSplit/>
          <w:trHeight w:val="174"/>
          <w:jc w:val="center"/>
        </w:trPr>
        <w:tc>
          <w:tcPr>
            <w:tcW w:w="1338" w:type="dxa"/>
            <w:vMerge/>
            <w:textDirection w:val="btLr"/>
          </w:tcPr>
          <w:p w:rsidR="00DF16B2" w:rsidRPr="009169BA" w:rsidRDefault="00DF16B2" w:rsidP="006F2ADB">
            <w:pPr>
              <w:ind w:left="113" w:right="113"/>
              <w:jc w:val="center"/>
              <w:rPr>
                <w:rFonts w:ascii="Open Sans" w:hAnsi="Open Sans" w:cs="Open Sans"/>
                <w:b/>
                <w:sz w:val="22"/>
                <w:szCs w:val="22"/>
              </w:rPr>
            </w:pPr>
          </w:p>
        </w:tc>
        <w:tc>
          <w:tcPr>
            <w:tcW w:w="916" w:type="dxa"/>
          </w:tcPr>
          <w:p w:rsidR="00DF16B2" w:rsidRPr="009169BA" w:rsidRDefault="00DF16B2" w:rsidP="006F2AD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9169BA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4099" w:type="dxa"/>
          </w:tcPr>
          <w:p w:rsidR="00DF16B2" w:rsidRPr="009169BA" w:rsidRDefault="00DF16B2" w:rsidP="00D96C76">
            <w:pPr>
              <w:rPr>
                <w:rFonts w:ascii="Open Sans" w:hAnsi="Open Sans" w:cs="Open Sans"/>
                <w:sz w:val="22"/>
                <w:szCs w:val="22"/>
              </w:rPr>
            </w:pPr>
            <w:r w:rsidRPr="009169BA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139" w:type="dxa"/>
            <w:shd w:val="clear" w:color="auto" w:fill="auto"/>
          </w:tcPr>
          <w:p w:rsidR="008F460A" w:rsidRPr="009169BA" w:rsidRDefault="008F460A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9169BA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4011D7" w:rsidRPr="009169BA" w:rsidRDefault="004011D7" w:rsidP="00135FBE">
      <w:pPr>
        <w:ind w:left="57"/>
        <w:rPr>
          <w:rFonts w:ascii="Open Sans" w:hAnsi="Open Sans" w:cs="Open Sans"/>
        </w:rPr>
      </w:pPr>
      <w:r w:rsidRPr="009169BA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B76710" w:rsidRPr="009169BA" w:rsidRDefault="00B76710" w:rsidP="00D80C07">
      <w:pPr>
        <w:tabs>
          <w:tab w:val="left" w:pos="426"/>
        </w:tabs>
        <w:ind w:left="426"/>
        <w:rPr>
          <w:rFonts w:ascii="Open Sans" w:hAnsi="Open Sans" w:cs="Open Sans"/>
          <w:sz w:val="22"/>
          <w:szCs w:val="22"/>
        </w:rPr>
      </w:pPr>
    </w:p>
    <w:p w:rsidR="00331A99" w:rsidRPr="009169BA" w:rsidRDefault="00331A99" w:rsidP="00135FBE">
      <w:pPr>
        <w:tabs>
          <w:tab w:val="left" w:pos="426"/>
        </w:tabs>
        <w:ind w:left="57"/>
        <w:rPr>
          <w:rFonts w:ascii="Open Sans" w:hAnsi="Open Sans" w:cs="Open Sans"/>
          <w:sz w:val="22"/>
          <w:szCs w:val="22"/>
        </w:rPr>
      </w:pPr>
    </w:p>
    <w:p w:rsidR="00D80C07" w:rsidRPr="009169BA" w:rsidRDefault="00D80C07" w:rsidP="00135FBE">
      <w:pPr>
        <w:tabs>
          <w:tab w:val="left" w:pos="426"/>
        </w:tabs>
        <w:ind w:left="57"/>
        <w:rPr>
          <w:rFonts w:ascii="Open Sans" w:hAnsi="Open Sans" w:cs="Open Sans"/>
          <w:sz w:val="22"/>
          <w:szCs w:val="22"/>
        </w:rPr>
      </w:pPr>
      <w:r w:rsidRPr="009169BA">
        <w:rPr>
          <w:rFonts w:ascii="Open Sans" w:hAnsi="Open Sans" w:cs="Open Sans"/>
          <w:sz w:val="22"/>
          <w:szCs w:val="22"/>
        </w:rPr>
        <w:t>Директор медицинского института</w:t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="00BD5623"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>Л.В. Коваленко</w:t>
      </w:r>
    </w:p>
    <w:p w:rsidR="008F460A" w:rsidRDefault="008F460A" w:rsidP="00135FBE">
      <w:pPr>
        <w:ind w:left="57"/>
        <w:rPr>
          <w:rFonts w:ascii="Open Sans" w:hAnsi="Open Sans" w:cs="Open Sans"/>
          <w:sz w:val="22"/>
          <w:szCs w:val="22"/>
        </w:rPr>
      </w:pPr>
    </w:p>
    <w:p w:rsidR="00135FBE" w:rsidRPr="009169BA" w:rsidRDefault="00135FBE" w:rsidP="00135FBE">
      <w:pPr>
        <w:ind w:left="57"/>
        <w:rPr>
          <w:rFonts w:ascii="Open Sans" w:hAnsi="Open Sans" w:cs="Open Sans"/>
          <w:sz w:val="22"/>
          <w:szCs w:val="22"/>
        </w:rPr>
      </w:pPr>
    </w:p>
    <w:p w:rsidR="00D80C07" w:rsidRPr="009169BA" w:rsidRDefault="00D80C07" w:rsidP="00135FBE">
      <w:pPr>
        <w:ind w:left="57"/>
        <w:rPr>
          <w:rFonts w:ascii="Open Sans" w:hAnsi="Open Sans" w:cs="Open Sans"/>
          <w:sz w:val="22"/>
          <w:szCs w:val="22"/>
        </w:rPr>
      </w:pPr>
      <w:r w:rsidRPr="009169BA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D80C07" w:rsidRPr="009169BA" w:rsidRDefault="00D80C07" w:rsidP="00135FBE">
      <w:pPr>
        <w:ind w:left="57"/>
        <w:rPr>
          <w:rFonts w:ascii="Open Sans" w:hAnsi="Open Sans" w:cs="Open Sans"/>
          <w:sz w:val="22"/>
          <w:szCs w:val="22"/>
        </w:rPr>
      </w:pPr>
      <w:r w:rsidRPr="009169BA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  <w:t>Е.В. Воронин</w:t>
      </w:r>
      <w:r w:rsidR="001327A8" w:rsidRPr="009169BA">
        <w:rPr>
          <w:rFonts w:ascii="Open Sans" w:hAnsi="Open Sans" w:cs="Open Sans"/>
          <w:sz w:val="22"/>
          <w:szCs w:val="22"/>
        </w:rPr>
        <w:t>а</w:t>
      </w:r>
    </w:p>
    <w:p w:rsidR="00331A99" w:rsidRPr="009169BA" w:rsidRDefault="00331A99" w:rsidP="00B76710">
      <w:pPr>
        <w:ind w:left="6379"/>
        <w:rPr>
          <w:rFonts w:ascii="Open Sans" w:hAnsi="Open Sans" w:cs="Open Sans"/>
          <w:sz w:val="22"/>
          <w:szCs w:val="22"/>
        </w:rPr>
      </w:pPr>
    </w:p>
    <w:p w:rsidR="002C3C45" w:rsidRDefault="002C3C45" w:rsidP="00B76710">
      <w:pPr>
        <w:ind w:left="6379"/>
        <w:rPr>
          <w:rFonts w:ascii="Open Sans" w:hAnsi="Open Sans" w:cs="Open Sans"/>
          <w:color w:val="FF0000"/>
          <w:sz w:val="22"/>
          <w:szCs w:val="22"/>
        </w:rPr>
        <w:sectPr w:rsidR="002C3C45" w:rsidSect="002C3C45">
          <w:pgSz w:w="11907" w:h="16839" w:code="9"/>
          <w:pgMar w:top="1134" w:right="1134" w:bottom="1134" w:left="1134" w:header="720" w:footer="720" w:gutter="0"/>
          <w:cols w:space="708"/>
          <w:noEndnote/>
          <w:docGrid w:linePitch="326"/>
        </w:sectPr>
      </w:pP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135FBE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Pr="00BB70EF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135FBE" w:rsidRPr="00F66EBA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ind w:left="510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4D2879">
        <w:rPr>
          <w:rFonts w:ascii="Open Sans" w:hAnsi="Open Sans" w:cs="Open Sans"/>
          <w:sz w:val="22"/>
          <w:szCs w:val="22"/>
        </w:rPr>
        <w:t>1.5.3. Молекулярная биология</w:t>
      </w:r>
      <w:r w:rsidR="00695445">
        <w:rPr>
          <w:rFonts w:ascii="Open Sans" w:hAnsi="Open Sans" w:cs="Open Sans"/>
          <w:sz w:val="22"/>
          <w:szCs w:val="22"/>
        </w:rPr>
        <w:t>/гр.</w:t>
      </w:r>
      <w:bookmarkStart w:id="0" w:name="_GoBack"/>
      <w:bookmarkEnd w:id="0"/>
      <w:r w:rsidR="00695445">
        <w:rPr>
          <w:rFonts w:ascii="Open Sans" w:hAnsi="Open Sans" w:cs="Open Sans"/>
          <w:sz w:val="22"/>
          <w:szCs w:val="22"/>
        </w:rPr>
        <w:t>1.5.3-25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135FBE" w:rsidRPr="00695445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851"/>
        <w:gridCol w:w="3827"/>
        <w:gridCol w:w="3402"/>
      </w:tblGrid>
      <w:tr w:rsidR="004D2879" w:rsidRPr="004D2879" w:rsidTr="004D1911">
        <w:trPr>
          <w:trHeight w:val="516"/>
        </w:trPr>
        <w:tc>
          <w:tcPr>
            <w:tcW w:w="1559" w:type="dxa"/>
          </w:tcPr>
          <w:p w:rsidR="00DF16B2" w:rsidRPr="00135FBE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DF16B2" w:rsidRPr="00135FBE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51" w:type="dxa"/>
          </w:tcPr>
          <w:p w:rsidR="00DF16B2" w:rsidRPr="00135FBE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DF16B2" w:rsidRPr="00135FBE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827" w:type="dxa"/>
          </w:tcPr>
          <w:p w:rsidR="00DF16B2" w:rsidRPr="00135FBE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3402" w:type="dxa"/>
          </w:tcPr>
          <w:p w:rsidR="00DF16B2" w:rsidRPr="00135FBE" w:rsidRDefault="00DF16B2" w:rsidP="00DF16B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</w:p>
        </w:tc>
      </w:tr>
      <w:tr w:rsidR="004D2879" w:rsidRPr="004D2879" w:rsidTr="00135FBE">
        <w:trPr>
          <w:cantSplit/>
          <w:trHeight w:val="1279"/>
        </w:trPr>
        <w:tc>
          <w:tcPr>
            <w:tcW w:w="1559" w:type="dxa"/>
            <w:textDirection w:val="btLr"/>
            <w:vAlign w:val="center"/>
          </w:tcPr>
          <w:p w:rsidR="00B10B29" w:rsidRPr="00135FBE" w:rsidRDefault="006A0F6F" w:rsidP="006A0F6F">
            <w:pPr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851" w:type="dxa"/>
          </w:tcPr>
          <w:p w:rsidR="00B10B29" w:rsidRPr="00135FBE" w:rsidRDefault="00B10B29" w:rsidP="00C0493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827" w:type="dxa"/>
            <w:tcBorders>
              <w:tr2bl w:val="single" w:sz="4" w:space="0" w:color="auto"/>
            </w:tcBorders>
          </w:tcPr>
          <w:p w:rsidR="00B10B29" w:rsidRPr="00135FBE" w:rsidRDefault="00B10B29" w:rsidP="008F460A">
            <w:pPr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Молекулярная биология</w:t>
            </w:r>
          </w:p>
          <w:p w:rsidR="00B10B29" w:rsidRPr="00135FBE" w:rsidRDefault="00B10B29" w:rsidP="00AE4571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135FBE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135FBE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B10B29" w:rsidRPr="00135FBE" w:rsidRDefault="00B10B29" w:rsidP="008F460A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402" w:type="dxa"/>
          </w:tcPr>
          <w:p w:rsidR="00B10B29" w:rsidRPr="00135FBE" w:rsidRDefault="00945A53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135FBE">
              <w:rPr>
                <w:rFonts w:ascii="Open Sans" w:hAnsi="Open Sans" w:cs="Open Sans"/>
                <w:sz w:val="22"/>
                <w:szCs w:val="22"/>
              </w:rPr>
              <w:t>Грядунов</w:t>
            </w:r>
            <w:proofErr w:type="spellEnd"/>
            <w:r w:rsidRPr="00135FBE">
              <w:rPr>
                <w:rFonts w:ascii="Open Sans" w:hAnsi="Open Sans" w:cs="Open Sans"/>
                <w:sz w:val="22"/>
                <w:szCs w:val="22"/>
              </w:rPr>
              <w:t xml:space="preserve"> Д.А.</w:t>
            </w:r>
          </w:p>
        </w:tc>
      </w:tr>
      <w:tr w:rsidR="006A0F6F" w:rsidRPr="006A0F6F" w:rsidTr="00135FBE">
        <w:trPr>
          <w:cantSplit/>
          <w:trHeight w:val="865"/>
        </w:trPr>
        <w:tc>
          <w:tcPr>
            <w:tcW w:w="1559" w:type="dxa"/>
            <w:vMerge w:val="restart"/>
            <w:textDirection w:val="btLr"/>
            <w:vAlign w:val="center"/>
          </w:tcPr>
          <w:p w:rsidR="00B10B29" w:rsidRPr="00135FBE" w:rsidRDefault="006A0F6F" w:rsidP="000A79A1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851" w:type="dxa"/>
          </w:tcPr>
          <w:p w:rsidR="00B10B29" w:rsidRPr="00135FBE" w:rsidRDefault="00B10B29" w:rsidP="00C0493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827" w:type="dxa"/>
          </w:tcPr>
          <w:p w:rsidR="00B10B29" w:rsidRPr="00135FBE" w:rsidRDefault="00B10B29" w:rsidP="00B10B29">
            <w:pPr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B10B29" w:rsidRPr="00135FBE" w:rsidRDefault="00B10B29" w:rsidP="00B10B29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135FBE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135FBE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02" w:type="dxa"/>
            <w:vMerge w:val="restart"/>
          </w:tcPr>
          <w:p w:rsidR="00B10B29" w:rsidRPr="00135FBE" w:rsidRDefault="00B10B29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</w:tc>
      </w:tr>
      <w:tr w:rsidR="006A0F6F" w:rsidRPr="006A0F6F" w:rsidTr="00135FBE">
        <w:trPr>
          <w:cantSplit/>
          <w:trHeight w:val="1279"/>
        </w:trPr>
        <w:tc>
          <w:tcPr>
            <w:tcW w:w="1559" w:type="dxa"/>
            <w:vMerge/>
            <w:textDirection w:val="btLr"/>
            <w:vAlign w:val="center"/>
          </w:tcPr>
          <w:p w:rsidR="00B10B29" w:rsidRPr="00135FBE" w:rsidRDefault="00B10B29" w:rsidP="000A79A1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51" w:type="dxa"/>
          </w:tcPr>
          <w:p w:rsidR="00B10B29" w:rsidRPr="00135FBE" w:rsidRDefault="00B10B29" w:rsidP="00C04932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3827" w:type="dxa"/>
            <w:tcBorders>
              <w:tr2bl w:val="single" w:sz="4" w:space="0" w:color="auto"/>
            </w:tcBorders>
          </w:tcPr>
          <w:p w:rsidR="00B10B29" w:rsidRPr="00135FBE" w:rsidRDefault="00B10B29" w:rsidP="008F460A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10B29" w:rsidRPr="00135FBE" w:rsidRDefault="00B10B29" w:rsidP="00B10B29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B10B29" w:rsidRPr="00135FBE" w:rsidRDefault="00B10B29" w:rsidP="00B10B29">
            <w:pPr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 xml:space="preserve">                           Иностранный язык </w:t>
            </w:r>
          </w:p>
          <w:p w:rsidR="00B10B29" w:rsidRPr="00135FBE" w:rsidRDefault="00B10B29" w:rsidP="00B10B29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 xml:space="preserve">        </w:t>
            </w:r>
            <w:proofErr w:type="spellStart"/>
            <w:r w:rsidRPr="00135FBE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135FBE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02" w:type="dxa"/>
            <w:vMerge/>
          </w:tcPr>
          <w:p w:rsidR="00B10B29" w:rsidRPr="00135FBE" w:rsidRDefault="00B10B29" w:rsidP="00135FBE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6A0F6F" w:rsidRPr="00F43A76" w:rsidTr="00135FBE">
        <w:trPr>
          <w:cantSplit/>
          <w:trHeight w:val="1250"/>
        </w:trPr>
        <w:tc>
          <w:tcPr>
            <w:tcW w:w="1559" w:type="dxa"/>
            <w:textDirection w:val="btLr"/>
            <w:vAlign w:val="center"/>
          </w:tcPr>
          <w:p w:rsidR="006A0F6F" w:rsidRPr="00135FBE" w:rsidRDefault="006A0F6F" w:rsidP="006A0F6F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851" w:type="dxa"/>
          </w:tcPr>
          <w:p w:rsidR="006A0F6F" w:rsidRPr="00135FBE" w:rsidRDefault="006A0F6F" w:rsidP="006A0F6F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3827" w:type="dxa"/>
          </w:tcPr>
          <w:p w:rsidR="006A0F6F" w:rsidRPr="00135FBE" w:rsidRDefault="006A0F6F" w:rsidP="006A0F6F">
            <w:pPr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402" w:type="dxa"/>
          </w:tcPr>
          <w:p w:rsidR="006A0F6F" w:rsidRPr="00135FBE" w:rsidRDefault="006A0F6F" w:rsidP="00135FBE">
            <w:pPr>
              <w:rPr>
                <w:rFonts w:ascii="Open Sans" w:hAnsi="Open Sans" w:cs="Open Sans"/>
                <w:sz w:val="22"/>
                <w:szCs w:val="22"/>
              </w:rPr>
            </w:pPr>
            <w:r w:rsidRPr="00135FBE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</w:tc>
      </w:tr>
    </w:tbl>
    <w:p w:rsidR="004011D7" w:rsidRPr="009169BA" w:rsidRDefault="004011D7" w:rsidP="00135FBE">
      <w:pPr>
        <w:ind w:left="567"/>
        <w:rPr>
          <w:rFonts w:ascii="Open Sans" w:hAnsi="Open Sans" w:cs="Open Sans"/>
        </w:rPr>
      </w:pPr>
      <w:r w:rsidRPr="009169BA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9D3FE3" w:rsidRPr="009169BA" w:rsidRDefault="009D3FE3" w:rsidP="00135FBE">
      <w:pPr>
        <w:ind w:left="510"/>
        <w:rPr>
          <w:rFonts w:ascii="Open Sans" w:hAnsi="Open Sans" w:cs="Open Sans"/>
          <w:sz w:val="22"/>
          <w:szCs w:val="22"/>
        </w:rPr>
      </w:pPr>
    </w:p>
    <w:p w:rsidR="00925A85" w:rsidRPr="009169BA" w:rsidRDefault="00925A85" w:rsidP="00135FBE">
      <w:pPr>
        <w:ind w:left="510"/>
        <w:rPr>
          <w:rFonts w:ascii="Open Sans" w:hAnsi="Open Sans" w:cs="Open Sans"/>
          <w:sz w:val="22"/>
          <w:szCs w:val="22"/>
        </w:rPr>
      </w:pPr>
    </w:p>
    <w:p w:rsidR="00B76710" w:rsidRPr="009169BA" w:rsidRDefault="009D3FE3" w:rsidP="00135FBE">
      <w:pPr>
        <w:ind w:left="510"/>
        <w:rPr>
          <w:rFonts w:ascii="Open Sans" w:hAnsi="Open Sans" w:cs="Open Sans"/>
          <w:sz w:val="22"/>
          <w:szCs w:val="22"/>
        </w:rPr>
      </w:pPr>
      <w:r w:rsidRPr="009169BA">
        <w:rPr>
          <w:rFonts w:ascii="Open Sans" w:hAnsi="Open Sans" w:cs="Open Sans"/>
          <w:sz w:val="22"/>
          <w:szCs w:val="22"/>
        </w:rPr>
        <w:t>Директор медицинского института</w:t>
      </w:r>
      <w:r w:rsidR="00B76710" w:rsidRPr="009169BA">
        <w:rPr>
          <w:rFonts w:ascii="Open Sans" w:hAnsi="Open Sans" w:cs="Open Sans"/>
          <w:sz w:val="22"/>
          <w:szCs w:val="22"/>
        </w:rPr>
        <w:tab/>
      </w:r>
      <w:r w:rsidR="00B76710" w:rsidRPr="009169BA">
        <w:rPr>
          <w:rFonts w:ascii="Open Sans" w:hAnsi="Open Sans" w:cs="Open Sans"/>
          <w:sz w:val="22"/>
          <w:szCs w:val="22"/>
        </w:rPr>
        <w:tab/>
      </w:r>
      <w:r w:rsidR="00B76710" w:rsidRPr="009169BA">
        <w:rPr>
          <w:rFonts w:ascii="Open Sans" w:hAnsi="Open Sans" w:cs="Open Sans"/>
          <w:sz w:val="22"/>
          <w:szCs w:val="22"/>
        </w:rPr>
        <w:tab/>
      </w:r>
      <w:r w:rsidR="00B76710" w:rsidRPr="009169BA">
        <w:rPr>
          <w:rFonts w:ascii="Open Sans" w:hAnsi="Open Sans" w:cs="Open Sans"/>
          <w:sz w:val="22"/>
          <w:szCs w:val="22"/>
        </w:rPr>
        <w:tab/>
      </w:r>
      <w:r w:rsidR="00B76710" w:rsidRPr="009169BA">
        <w:rPr>
          <w:rFonts w:ascii="Open Sans" w:hAnsi="Open Sans" w:cs="Open Sans"/>
          <w:sz w:val="22"/>
          <w:szCs w:val="22"/>
        </w:rPr>
        <w:tab/>
        <w:t>Л.В. Коваленко</w:t>
      </w:r>
    </w:p>
    <w:p w:rsidR="008F460A" w:rsidRDefault="008F460A" w:rsidP="00135FBE">
      <w:pPr>
        <w:ind w:left="510"/>
        <w:rPr>
          <w:rFonts w:ascii="Open Sans" w:hAnsi="Open Sans" w:cs="Open Sans"/>
          <w:sz w:val="22"/>
          <w:szCs w:val="22"/>
        </w:rPr>
      </w:pPr>
    </w:p>
    <w:p w:rsidR="00135FBE" w:rsidRPr="009169BA" w:rsidRDefault="00135FBE" w:rsidP="00135FBE">
      <w:pPr>
        <w:ind w:left="510"/>
        <w:rPr>
          <w:rFonts w:ascii="Open Sans" w:hAnsi="Open Sans" w:cs="Open Sans"/>
          <w:sz w:val="22"/>
          <w:szCs w:val="22"/>
        </w:rPr>
      </w:pPr>
    </w:p>
    <w:p w:rsidR="00B76710" w:rsidRPr="009169BA" w:rsidRDefault="00B76710" w:rsidP="00135FBE">
      <w:pPr>
        <w:ind w:left="510"/>
        <w:rPr>
          <w:rFonts w:ascii="Open Sans" w:hAnsi="Open Sans" w:cs="Open Sans"/>
          <w:sz w:val="22"/>
          <w:szCs w:val="22"/>
        </w:rPr>
      </w:pPr>
      <w:r w:rsidRPr="009169BA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B76710" w:rsidRPr="009169BA" w:rsidRDefault="00B76710" w:rsidP="00135FBE">
      <w:pPr>
        <w:ind w:left="510"/>
        <w:rPr>
          <w:rFonts w:ascii="Open Sans" w:hAnsi="Open Sans" w:cs="Open Sans"/>
          <w:sz w:val="22"/>
          <w:szCs w:val="22"/>
        </w:rPr>
      </w:pPr>
      <w:r w:rsidRPr="009169BA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  <w:t>Е.В. Воронина</w:t>
      </w:r>
    </w:p>
    <w:p w:rsidR="002C3C45" w:rsidRPr="009169BA" w:rsidRDefault="002C3C45" w:rsidP="006F2ADB">
      <w:pPr>
        <w:ind w:left="426"/>
        <w:rPr>
          <w:rFonts w:ascii="Open Sans" w:hAnsi="Open Sans" w:cs="Open Sans"/>
          <w:sz w:val="22"/>
          <w:szCs w:val="22"/>
        </w:rPr>
      </w:pPr>
    </w:p>
    <w:p w:rsidR="002C3C45" w:rsidRPr="009169BA" w:rsidRDefault="002C3C45" w:rsidP="006F2ADB">
      <w:pPr>
        <w:ind w:left="426"/>
        <w:rPr>
          <w:rFonts w:ascii="Open Sans" w:hAnsi="Open Sans" w:cs="Open Sans"/>
          <w:sz w:val="22"/>
          <w:szCs w:val="22"/>
        </w:rPr>
      </w:pPr>
    </w:p>
    <w:p w:rsidR="00135FBE" w:rsidRDefault="00135FBE" w:rsidP="006F2ADB">
      <w:pPr>
        <w:ind w:left="426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br w:type="page"/>
      </w: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135FBE" w:rsidRPr="0097419E" w:rsidRDefault="00135FBE" w:rsidP="00135FBE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</w:p>
    <w:p w:rsidR="00135FBE" w:rsidRPr="0097419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135FBE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Pr="00BB70EF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135FBE" w:rsidRPr="00F66EBA" w:rsidRDefault="00135FBE" w:rsidP="00135FBE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D32DBF" w:rsidRPr="00582033" w:rsidRDefault="00135FBE" w:rsidP="00D32DBF">
      <w:pPr>
        <w:ind w:left="426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="00D32DBF" w:rsidRPr="00582033">
        <w:rPr>
          <w:rFonts w:ascii="Open Sans" w:hAnsi="Open Sans" w:cs="Open Sans"/>
          <w:sz w:val="22"/>
          <w:szCs w:val="22"/>
        </w:rPr>
        <w:t>1.5.5. Физиология человека и животных</w:t>
      </w:r>
      <w:r w:rsidR="00695445">
        <w:rPr>
          <w:rFonts w:ascii="Open Sans" w:hAnsi="Open Sans" w:cs="Open Sans"/>
          <w:sz w:val="22"/>
          <w:szCs w:val="22"/>
        </w:rPr>
        <w:t>/гр.1.5.5-25</w:t>
      </w:r>
    </w:p>
    <w:p w:rsidR="00135FBE" w:rsidRDefault="00135FBE" w:rsidP="00135FBE">
      <w:pPr>
        <w:rPr>
          <w:rFonts w:ascii="Open Sans" w:hAnsi="Open Sans" w:cs="Open Sans"/>
          <w:sz w:val="22"/>
          <w:szCs w:val="22"/>
        </w:rPr>
      </w:pPr>
    </w:p>
    <w:p w:rsidR="00135FBE" w:rsidRDefault="00135FBE" w:rsidP="00135FBE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D32DBF" w:rsidRDefault="00D32DBF" w:rsidP="00135FBE">
      <w:pPr>
        <w:jc w:val="center"/>
        <w:rPr>
          <w:rFonts w:ascii="Open Sans" w:hAnsi="Open Sans" w:cs="Open Sans"/>
          <w:sz w:val="22"/>
          <w:szCs w:val="22"/>
          <w:lang w:val="en-US"/>
        </w:rPr>
      </w:pP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851"/>
        <w:gridCol w:w="3827"/>
        <w:gridCol w:w="3402"/>
      </w:tblGrid>
      <w:tr w:rsidR="00582033" w:rsidRPr="00D32DBF" w:rsidTr="00353BA7">
        <w:trPr>
          <w:trHeight w:val="516"/>
        </w:trPr>
        <w:tc>
          <w:tcPr>
            <w:tcW w:w="1559" w:type="dxa"/>
          </w:tcPr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51" w:type="dxa"/>
          </w:tcPr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827" w:type="dxa"/>
          </w:tcPr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3402" w:type="dxa"/>
          </w:tcPr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</w:p>
        </w:tc>
      </w:tr>
      <w:tr w:rsidR="00316413" w:rsidRPr="00D32DBF" w:rsidTr="00D32DBF">
        <w:trPr>
          <w:cantSplit/>
          <w:trHeight w:val="1279"/>
        </w:trPr>
        <w:tc>
          <w:tcPr>
            <w:tcW w:w="1559" w:type="dxa"/>
            <w:vMerge w:val="restart"/>
            <w:textDirection w:val="btLr"/>
            <w:vAlign w:val="center"/>
          </w:tcPr>
          <w:p w:rsidR="00316413" w:rsidRPr="00D32DBF" w:rsidRDefault="00316413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851" w:type="dxa"/>
          </w:tcPr>
          <w:p w:rsidR="00316413" w:rsidRPr="00D32DBF" w:rsidRDefault="00316413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6</w:t>
            </w:r>
          </w:p>
        </w:tc>
        <w:tc>
          <w:tcPr>
            <w:tcW w:w="3827" w:type="dxa"/>
            <w:tcBorders>
              <w:tr2bl w:val="single" w:sz="4" w:space="0" w:color="auto"/>
            </w:tcBorders>
          </w:tcPr>
          <w:p w:rsidR="00316413" w:rsidRPr="00D32DBF" w:rsidRDefault="00316413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Физиология человека и животных</w:t>
            </w:r>
          </w:p>
          <w:p w:rsidR="00316413" w:rsidRPr="00D32DBF" w:rsidRDefault="00316413" w:rsidP="00AE4571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Ауд.Г120</w:t>
            </w:r>
          </w:p>
          <w:p w:rsidR="00316413" w:rsidRPr="00D32DBF" w:rsidRDefault="00316413" w:rsidP="00353BA7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402" w:type="dxa"/>
          </w:tcPr>
          <w:p w:rsidR="00316413" w:rsidRPr="00D32DBF" w:rsidRDefault="00316413" w:rsidP="00D32DBF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Литовченко О.Г.</w:t>
            </w:r>
          </w:p>
        </w:tc>
      </w:tr>
      <w:tr w:rsidR="00316413" w:rsidRPr="00D32DBF" w:rsidTr="00D32DBF">
        <w:trPr>
          <w:cantSplit/>
          <w:trHeight w:val="865"/>
        </w:trPr>
        <w:tc>
          <w:tcPr>
            <w:tcW w:w="1559" w:type="dxa"/>
            <w:vMerge/>
            <w:textDirection w:val="btLr"/>
            <w:vAlign w:val="center"/>
          </w:tcPr>
          <w:p w:rsidR="00316413" w:rsidRPr="00D32DBF" w:rsidRDefault="00316413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51" w:type="dxa"/>
          </w:tcPr>
          <w:p w:rsidR="00316413" w:rsidRPr="00D32DBF" w:rsidRDefault="00316413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827" w:type="dxa"/>
          </w:tcPr>
          <w:p w:rsidR="00316413" w:rsidRPr="00D32DBF" w:rsidRDefault="00316413" w:rsidP="00316413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316413" w:rsidRPr="00D32DBF" w:rsidRDefault="00316413" w:rsidP="00316413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D32DB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D32DBF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02" w:type="dxa"/>
            <w:vMerge w:val="restart"/>
          </w:tcPr>
          <w:p w:rsidR="00316413" w:rsidRPr="00D32DBF" w:rsidRDefault="00316413" w:rsidP="00D32DBF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</w:tc>
      </w:tr>
      <w:tr w:rsidR="00316413" w:rsidRPr="00D32DBF" w:rsidTr="00D32DBF">
        <w:trPr>
          <w:cantSplit/>
          <w:trHeight w:val="976"/>
        </w:trPr>
        <w:tc>
          <w:tcPr>
            <w:tcW w:w="1559" w:type="dxa"/>
            <w:vMerge/>
            <w:textDirection w:val="btLr"/>
            <w:vAlign w:val="center"/>
          </w:tcPr>
          <w:p w:rsidR="00316413" w:rsidRPr="00D32DBF" w:rsidRDefault="00316413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851" w:type="dxa"/>
          </w:tcPr>
          <w:p w:rsidR="00316413" w:rsidRPr="00D32DBF" w:rsidRDefault="00316413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3827" w:type="dxa"/>
            <w:tcBorders>
              <w:tr2bl w:val="single" w:sz="4" w:space="0" w:color="auto"/>
            </w:tcBorders>
          </w:tcPr>
          <w:p w:rsidR="00316413" w:rsidRPr="00D32DBF" w:rsidRDefault="00316413" w:rsidP="00316413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316413" w:rsidRPr="00D32DBF" w:rsidRDefault="00316413" w:rsidP="00316413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316413" w:rsidRPr="00D32DBF" w:rsidRDefault="00316413" w:rsidP="00316413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ab/>
              <w:t xml:space="preserve">              Иностранный язык </w:t>
            </w:r>
          </w:p>
          <w:p w:rsidR="00316413" w:rsidRPr="00D32DBF" w:rsidRDefault="00316413" w:rsidP="00316413">
            <w:pPr>
              <w:tabs>
                <w:tab w:val="left" w:pos="2532"/>
              </w:tabs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 xml:space="preserve">                          </w:t>
            </w:r>
            <w:proofErr w:type="spellStart"/>
            <w:r w:rsidRPr="00D32DB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D32DBF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02" w:type="dxa"/>
            <w:vMerge/>
          </w:tcPr>
          <w:p w:rsidR="00316413" w:rsidRPr="00D32DBF" w:rsidRDefault="00316413" w:rsidP="00D32DBF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  <w:tr w:rsidR="00705B93" w:rsidRPr="00D32DBF" w:rsidTr="00D32DBF">
        <w:trPr>
          <w:cantSplit/>
          <w:trHeight w:val="1333"/>
        </w:trPr>
        <w:tc>
          <w:tcPr>
            <w:tcW w:w="1559" w:type="dxa"/>
            <w:textDirection w:val="btLr"/>
            <w:vAlign w:val="center"/>
          </w:tcPr>
          <w:p w:rsidR="00705B93" w:rsidRPr="00D32DBF" w:rsidRDefault="00705B93" w:rsidP="00353BA7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851" w:type="dxa"/>
          </w:tcPr>
          <w:p w:rsidR="00705B93" w:rsidRPr="00D32DBF" w:rsidRDefault="00705B93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3827" w:type="dxa"/>
          </w:tcPr>
          <w:p w:rsidR="00705B93" w:rsidRPr="00D32DBF" w:rsidRDefault="00705B93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402" w:type="dxa"/>
          </w:tcPr>
          <w:p w:rsidR="00705B93" w:rsidRPr="00D32DBF" w:rsidRDefault="00705B93" w:rsidP="00D32DBF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705B93" w:rsidRPr="00D32DBF" w:rsidRDefault="00705B93" w:rsidP="00D32DBF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2C3C45" w:rsidRPr="00582033" w:rsidRDefault="002C3C45" w:rsidP="00D32DBF">
      <w:pPr>
        <w:ind w:left="567"/>
        <w:rPr>
          <w:rFonts w:ascii="Open Sans" w:hAnsi="Open Sans" w:cs="Open Sans"/>
        </w:rPr>
      </w:pPr>
      <w:r w:rsidRPr="00582033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2C3C45" w:rsidRPr="00582033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330E35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330E35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  <w:r w:rsidRPr="00330E35">
        <w:rPr>
          <w:rFonts w:ascii="Open Sans" w:hAnsi="Open Sans" w:cs="Open Sans"/>
          <w:sz w:val="22"/>
          <w:szCs w:val="22"/>
        </w:rPr>
        <w:t>Директор медицинского института</w:t>
      </w:r>
      <w:r w:rsidRPr="00330E35">
        <w:rPr>
          <w:rFonts w:ascii="Open Sans" w:hAnsi="Open Sans" w:cs="Open Sans"/>
          <w:sz w:val="22"/>
          <w:szCs w:val="22"/>
        </w:rPr>
        <w:tab/>
      </w:r>
      <w:r w:rsidRPr="00330E35">
        <w:rPr>
          <w:rFonts w:ascii="Open Sans" w:hAnsi="Open Sans" w:cs="Open Sans"/>
          <w:sz w:val="22"/>
          <w:szCs w:val="22"/>
        </w:rPr>
        <w:tab/>
      </w:r>
      <w:r w:rsidRPr="00330E35">
        <w:rPr>
          <w:rFonts w:ascii="Open Sans" w:hAnsi="Open Sans" w:cs="Open Sans"/>
          <w:sz w:val="22"/>
          <w:szCs w:val="22"/>
        </w:rPr>
        <w:tab/>
      </w:r>
      <w:r w:rsidRPr="00330E35">
        <w:rPr>
          <w:rFonts w:ascii="Open Sans" w:hAnsi="Open Sans" w:cs="Open Sans"/>
          <w:sz w:val="22"/>
          <w:szCs w:val="22"/>
        </w:rPr>
        <w:tab/>
      </w:r>
      <w:r w:rsidRPr="00330E35">
        <w:rPr>
          <w:rFonts w:ascii="Open Sans" w:hAnsi="Open Sans" w:cs="Open Sans"/>
          <w:sz w:val="22"/>
          <w:szCs w:val="22"/>
        </w:rPr>
        <w:tab/>
        <w:t>Л.В. Коваленко</w:t>
      </w:r>
    </w:p>
    <w:p w:rsidR="002C3C45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D32DBF" w:rsidRPr="00330E35" w:rsidRDefault="00D32DBF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330E35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  <w:r w:rsidRPr="00330E35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2C3C45" w:rsidRPr="00330E35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  <w:r w:rsidRPr="00330E35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330E35">
        <w:rPr>
          <w:rFonts w:ascii="Open Sans" w:hAnsi="Open Sans" w:cs="Open Sans"/>
          <w:sz w:val="22"/>
          <w:szCs w:val="22"/>
        </w:rPr>
        <w:tab/>
      </w:r>
      <w:r w:rsidRPr="00330E35">
        <w:rPr>
          <w:rFonts w:ascii="Open Sans" w:hAnsi="Open Sans" w:cs="Open Sans"/>
          <w:sz w:val="22"/>
          <w:szCs w:val="22"/>
        </w:rPr>
        <w:tab/>
      </w:r>
      <w:r w:rsidRPr="00330E35">
        <w:rPr>
          <w:rFonts w:ascii="Open Sans" w:hAnsi="Open Sans" w:cs="Open Sans"/>
          <w:sz w:val="22"/>
          <w:szCs w:val="22"/>
        </w:rPr>
        <w:tab/>
      </w:r>
      <w:r w:rsidRPr="00330E35">
        <w:rPr>
          <w:rFonts w:ascii="Open Sans" w:hAnsi="Open Sans" w:cs="Open Sans"/>
          <w:sz w:val="22"/>
          <w:szCs w:val="22"/>
        </w:rPr>
        <w:tab/>
      </w:r>
      <w:r w:rsidRPr="00330E35">
        <w:rPr>
          <w:rFonts w:ascii="Open Sans" w:hAnsi="Open Sans" w:cs="Open Sans"/>
          <w:sz w:val="22"/>
          <w:szCs w:val="22"/>
        </w:rPr>
        <w:tab/>
      </w:r>
      <w:r w:rsidRPr="00330E35">
        <w:rPr>
          <w:rFonts w:ascii="Open Sans" w:hAnsi="Open Sans" w:cs="Open Sans"/>
          <w:sz w:val="22"/>
          <w:szCs w:val="22"/>
        </w:rPr>
        <w:tab/>
        <w:t>Е.В. Воронина</w:t>
      </w:r>
    </w:p>
    <w:p w:rsidR="002C3C45" w:rsidRPr="00330E35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330E35" w:rsidRDefault="002C3C45" w:rsidP="006F2ADB">
      <w:pPr>
        <w:ind w:left="426"/>
        <w:rPr>
          <w:rFonts w:ascii="Open Sans" w:hAnsi="Open Sans" w:cs="Open Sans"/>
          <w:sz w:val="22"/>
          <w:szCs w:val="22"/>
        </w:rPr>
      </w:pPr>
    </w:p>
    <w:p w:rsidR="002C3C45" w:rsidRPr="00330E35" w:rsidRDefault="002C3C45" w:rsidP="006F2ADB">
      <w:pPr>
        <w:ind w:left="426"/>
        <w:rPr>
          <w:rFonts w:ascii="Open Sans" w:hAnsi="Open Sans" w:cs="Open Sans"/>
          <w:sz w:val="22"/>
          <w:szCs w:val="22"/>
        </w:rPr>
      </w:pPr>
    </w:p>
    <w:p w:rsidR="002C3C45" w:rsidRPr="00330E35" w:rsidRDefault="002C3C45" w:rsidP="006F2ADB">
      <w:pPr>
        <w:ind w:left="426"/>
        <w:rPr>
          <w:rFonts w:ascii="Open Sans" w:hAnsi="Open Sans" w:cs="Open Sans"/>
          <w:sz w:val="22"/>
          <w:szCs w:val="22"/>
        </w:rPr>
      </w:pPr>
    </w:p>
    <w:p w:rsidR="00D32DBF" w:rsidRDefault="00D32DBF" w:rsidP="00373C6B">
      <w:pPr>
        <w:rPr>
          <w:rFonts w:ascii="Open Sans" w:hAnsi="Open Sans" w:cs="Open Sans"/>
          <w:color w:val="000000" w:themeColor="text1"/>
          <w:sz w:val="22"/>
          <w:szCs w:val="22"/>
        </w:rPr>
      </w:pPr>
      <w:r>
        <w:rPr>
          <w:rFonts w:ascii="Open Sans" w:hAnsi="Open Sans" w:cs="Open Sans"/>
          <w:color w:val="000000" w:themeColor="text1"/>
          <w:sz w:val="22"/>
          <w:szCs w:val="22"/>
        </w:rPr>
        <w:br w:type="page"/>
      </w:r>
    </w:p>
    <w:p w:rsidR="00D32DBF" w:rsidRPr="0097419E" w:rsidRDefault="00D32DBF" w:rsidP="00D32DBF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lastRenderedPageBreak/>
        <w:t>УТВЕРЖДАЮ</w:t>
      </w:r>
    </w:p>
    <w:p w:rsidR="00D32DBF" w:rsidRPr="0097419E" w:rsidRDefault="00D32DBF" w:rsidP="00D32DBF">
      <w:pPr>
        <w:ind w:left="6379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>Проректор по учебно-методической работе</w:t>
      </w:r>
    </w:p>
    <w:p w:rsidR="00D32DBF" w:rsidRPr="0097419E" w:rsidRDefault="00D32DBF" w:rsidP="00D32DBF">
      <w:pPr>
        <w:jc w:val="center"/>
        <w:rPr>
          <w:rFonts w:ascii="Open Sans" w:hAnsi="Open Sans" w:cs="Open Sans"/>
          <w:sz w:val="22"/>
          <w:szCs w:val="22"/>
        </w:rPr>
      </w:pPr>
    </w:p>
    <w:p w:rsidR="00D32DBF" w:rsidRPr="0097419E" w:rsidRDefault="00D32DBF" w:rsidP="00D32DBF">
      <w:pPr>
        <w:jc w:val="center"/>
        <w:rPr>
          <w:rFonts w:ascii="Open Sans" w:hAnsi="Open Sans" w:cs="Open Sans"/>
          <w:sz w:val="22"/>
          <w:szCs w:val="22"/>
        </w:rPr>
      </w:pP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</w:t>
      </w:r>
      <w:r w:rsidRPr="0097419E">
        <w:rPr>
          <w:rFonts w:ascii="Open Sans" w:hAnsi="Open Sans" w:cs="Open Sans"/>
          <w:sz w:val="22"/>
          <w:szCs w:val="22"/>
        </w:rPr>
        <w:t>Е.В. Коновалова</w:t>
      </w:r>
      <w:r>
        <w:rPr>
          <w:rFonts w:ascii="Open Sans" w:hAnsi="Open Sans" w:cs="Open Sans"/>
          <w:sz w:val="22"/>
          <w:szCs w:val="22"/>
        </w:rPr>
        <w:t xml:space="preserve">                                     </w:t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 w:rsidRPr="0097419E">
        <w:rPr>
          <w:rFonts w:ascii="Open Sans" w:hAnsi="Open Sans" w:cs="Open Sans"/>
          <w:sz w:val="22"/>
          <w:szCs w:val="22"/>
        </w:rPr>
        <w:tab/>
      </w:r>
      <w:r>
        <w:rPr>
          <w:rFonts w:ascii="Open Sans" w:hAnsi="Open Sans" w:cs="Open Sans"/>
          <w:sz w:val="22"/>
          <w:szCs w:val="22"/>
        </w:rPr>
        <w:t xml:space="preserve">                                       20</w:t>
      </w:r>
      <w:r w:rsidRPr="0097419E">
        <w:rPr>
          <w:rFonts w:ascii="Open Sans" w:hAnsi="Open Sans" w:cs="Open Sans"/>
          <w:sz w:val="22"/>
          <w:szCs w:val="22"/>
        </w:rPr>
        <w:t xml:space="preserve"> </w:t>
      </w:r>
      <w:r>
        <w:rPr>
          <w:rFonts w:ascii="Open Sans" w:hAnsi="Open Sans" w:cs="Open Sans"/>
          <w:sz w:val="22"/>
          <w:szCs w:val="22"/>
        </w:rPr>
        <w:t>января</w:t>
      </w:r>
      <w:r w:rsidRPr="0097419E">
        <w:rPr>
          <w:rFonts w:ascii="Open Sans" w:hAnsi="Open Sans" w:cs="Open Sans"/>
          <w:sz w:val="22"/>
          <w:szCs w:val="22"/>
        </w:rPr>
        <w:t xml:space="preserve"> 202</w:t>
      </w:r>
      <w:r>
        <w:rPr>
          <w:rFonts w:ascii="Open Sans" w:hAnsi="Open Sans" w:cs="Open Sans"/>
          <w:sz w:val="22"/>
          <w:szCs w:val="22"/>
        </w:rPr>
        <w:t>6</w:t>
      </w:r>
      <w:r w:rsidRPr="0097419E">
        <w:rPr>
          <w:rFonts w:ascii="Open Sans" w:hAnsi="Open Sans" w:cs="Open Sans"/>
          <w:sz w:val="22"/>
          <w:szCs w:val="22"/>
        </w:rPr>
        <w:t xml:space="preserve"> г.</w:t>
      </w:r>
    </w:p>
    <w:p w:rsidR="00D32DBF" w:rsidRDefault="00D32DBF" w:rsidP="00D32DBF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D32DBF" w:rsidRPr="00BB70EF" w:rsidRDefault="00D32DBF" w:rsidP="00D32DBF">
      <w:pPr>
        <w:jc w:val="center"/>
        <w:rPr>
          <w:rFonts w:ascii="Open Sans" w:hAnsi="Open Sans" w:cs="Open Sans"/>
          <w:b/>
          <w:sz w:val="22"/>
          <w:szCs w:val="22"/>
        </w:rPr>
      </w:pPr>
    </w:p>
    <w:p w:rsidR="00D32DBF" w:rsidRDefault="00D32DBF" w:rsidP="00D32DBF">
      <w:pPr>
        <w:jc w:val="center"/>
        <w:rPr>
          <w:rFonts w:ascii="Open Sans" w:hAnsi="Open Sans" w:cs="Open Sans"/>
          <w:sz w:val="22"/>
          <w:szCs w:val="22"/>
        </w:rPr>
      </w:pPr>
      <w:r w:rsidRPr="00A733C9">
        <w:rPr>
          <w:rFonts w:ascii="Open Sans" w:hAnsi="Open Sans" w:cs="Open Sans"/>
          <w:sz w:val="22"/>
          <w:szCs w:val="22"/>
        </w:rPr>
        <w:t xml:space="preserve">РАСПИСАНИЕ </w:t>
      </w:r>
    </w:p>
    <w:p w:rsidR="00D32DBF" w:rsidRPr="00F66EBA" w:rsidRDefault="00D32DBF" w:rsidP="00D32DBF">
      <w:pPr>
        <w:jc w:val="center"/>
        <w:rPr>
          <w:rFonts w:ascii="Open Sans" w:hAnsi="Open Sans" w:cs="Open Sans"/>
          <w:b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учебных занятий на 2</w:t>
      </w:r>
      <w:r w:rsidRPr="001B1BF1">
        <w:rPr>
          <w:rFonts w:ascii="Open Sans" w:hAnsi="Open Sans" w:cs="Open Sans"/>
          <w:sz w:val="22"/>
          <w:szCs w:val="22"/>
        </w:rPr>
        <w:t xml:space="preserve"> семестр </w:t>
      </w:r>
      <w:r>
        <w:rPr>
          <w:rFonts w:ascii="Open Sans" w:hAnsi="Open Sans" w:cs="Open Sans"/>
          <w:sz w:val="22"/>
          <w:szCs w:val="22"/>
        </w:rPr>
        <w:t>2025-2026 учебного</w:t>
      </w:r>
      <w:r w:rsidRPr="001B1BF1">
        <w:rPr>
          <w:rFonts w:ascii="Open Sans" w:hAnsi="Open Sans" w:cs="Open Sans"/>
          <w:sz w:val="22"/>
          <w:szCs w:val="22"/>
        </w:rPr>
        <w:t xml:space="preserve"> год</w:t>
      </w:r>
      <w:r>
        <w:rPr>
          <w:rFonts w:ascii="Open Sans" w:hAnsi="Open Sans" w:cs="Open Sans"/>
          <w:sz w:val="22"/>
          <w:szCs w:val="22"/>
        </w:rPr>
        <w:t>а</w:t>
      </w:r>
    </w:p>
    <w:p w:rsidR="00D32DBF" w:rsidRDefault="00D32DBF" w:rsidP="00D32DBF">
      <w:pPr>
        <w:rPr>
          <w:rFonts w:ascii="Open Sans" w:hAnsi="Open Sans" w:cs="Open Sans"/>
          <w:sz w:val="22"/>
          <w:szCs w:val="22"/>
        </w:rPr>
      </w:pPr>
    </w:p>
    <w:p w:rsidR="00D32DBF" w:rsidRDefault="00D32DBF" w:rsidP="00D32DBF">
      <w:pPr>
        <w:ind w:left="510"/>
        <w:rPr>
          <w:rFonts w:ascii="Open Sans" w:hAnsi="Open Sans" w:cs="Open Sans"/>
          <w:sz w:val="22"/>
          <w:szCs w:val="22"/>
        </w:rPr>
      </w:pPr>
      <w:r>
        <w:rPr>
          <w:rFonts w:ascii="Open Sans" w:hAnsi="Open Sans" w:cs="Open Sans"/>
          <w:sz w:val="22"/>
          <w:szCs w:val="22"/>
        </w:rPr>
        <w:t>Научная специальность</w:t>
      </w:r>
      <w:r w:rsidRPr="000C28DF">
        <w:rPr>
          <w:rFonts w:ascii="Open Sans" w:hAnsi="Open Sans" w:cs="Open Sans"/>
          <w:sz w:val="22"/>
          <w:szCs w:val="22"/>
        </w:rPr>
        <w:t xml:space="preserve">: </w:t>
      </w:r>
      <w:r w:rsidRPr="004D2879">
        <w:rPr>
          <w:rFonts w:ascii="Open Sans" w:hAnsi="Open Sans" w:cs="Open Sans"/>
          <w:sz w:val="22"/>
          <w:szCs w:val="22"/>
        </w:rPr>
        <w:t>1.5.7. Генетика</w:t>
      </w:r>
      <w:r w:rsidR="00695445">
        <w:rPr>
          <w:rFonts w:ascii="Open Sans" w:hAnsi="Open Sans" w:cs="Open Sans"/>
          <w:sz w:val="22"/>
          <w:szCs w:val="22"/>
        </w:rPr>
        <w:t>/гр. 1.5.7-25</w:t>
      </w:r>
    </w:p>
    <w:p w:rsidR="00D32DBF" w:rsidRDefault="00D32DBF" w:rsidP="00D32DBF">
      <w:pPr>
        <w:rPr>
          <w:rFonts w:ascii="Open Sans" w:hAnsi="Open Sans" w:cs="Open Sans"/>
          <w:sz w:val="22"/>
          <w:szCs w:val="22"/>
        </w:rPr>
      </w:pPr>
    </w:p>
    <w:p w:rsidR="00D32DBF" w:rsidRPr="00695445" w:rsidRDefault="00D32DBF" w:rsidP="00D32DBF">
      <w:pPr>
        <w:jc w:val="center"/>
        <w:rPr>
          <w:rFonts w:ascii="Open Sans" w:hAnsi="Open Sans" w:cs="Open Sans"/>
          <w:sz w:val="22"/>
          <w:szCs w:val="22"/>
        </w:rPr>
      </w:pPr>
      <w:r w:rsidRPr="00BB70EF">
        <w:rPr>
          <w:rFonts w:ascii="Open Sans" w:hAnsi="Open Sans" w:cs="Open Sans"/>
          <w:sz w:val="22"/>
          <w:szCs w:val="22"/>
        </w:rPr>
        <w:t>1 год обучения</w:t>
      </w:r>
    </w:p>
    <w:p w:rsidR="00D32DBF" w:rsidRDefault="00D32DBF" w:rsidP="002C3C45">
      <w:pPr>
        <w:ind w:left="6379"/>
        <w:rPr>
          <w:rFonts w:ascii="Open Sans" w:hAnsi="Open Sans" w:cs="Open Sans"/>
          <w:sz w:val="22"/>
          <w:szCs w:val="22"/>
        </w:rPr>
      </w:pP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9"/>
        <w:gridCol w:w="851"/>
        <w:gridCol w:w="3827"/>
        <w:gridCol w:w="3402"/>
      </w:tblGrid>
      <w:tr w:rsidR="004D2879" w:rsidRPr="004D2879" w:rsidTr="00353BA7">
        <w:trPr>
          <w:trHeight w:val="516"/>
        </w:trPr>
        <w:tc>
          <w:tcPr>
            <w:tcW w:w="1559" w:type="dxa"/>
          </w:tcPr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День</w:t>
            </w:r>
          </w:p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недели</w:t>
            </w:r>
          </w:p>
        </w:tc>
        <w:tc>
          <w:tcPr>
            <w:tcW w:w="851" w:type="dxa"/>
          </w:tcPr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Пара</w:t>
            </w:r>
          </w:p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827" w:type="dxa"/>
          </w:tcPr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Дисциплина, аудитория</w:t>
            </w:r>
          </w:p>
        </w:tc>
        <w:tc>
          <w:tcPr>
            <w:tcW w:w="3402" w:type="dxa"/>
          </w:tcPr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Фамилия, инициалы преподавателя</w:t>
            </w:r>
          </w:p>
        </w:tc>
      </w:tr>
      <w:tr w:rsidR="004D2879" w:rsidRPr="004D2879" w:rsidTr="00D32DBF">
        <w:trPr>
          <w:cantSplit/>
          <w:trHeight w:val="1279"/>
        </w:trPr>
        <w:tc>
          <w:tcPr>
            <w:tcW w:w="1559" w:type="dxa"/>
            <w:textDirection w:val="btLr"/>
            <w:vAlign w:val="center"/>
          </w:tcPr>
          <w:p w:rsidR="00373C6B" w:rsidRPr="00D32DBF" w:rsidRDefault="009169BA" w:rsidP="009169BA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ВТОРНИК</w:t>
            </w:r>
          </w:p>
        </w:tc>
        <w:tc>
          <w:tcPr>
            <w:tcW w:w="851" w:type="dxa"/>
          </w:tcPr>
          <w:p w:rsidR="00373C6B" w:rsidRPr="00D32DBF" w:rsidRDefault="00373C6B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827" w:type="dxa"/>
            <w:tcBorders>
              <w:tr2bl w:val="single" w:sz="4" w:space="0" w:color="auto"/>
            </w:tcBorders>
          </w:tcPr>
          <w:p w:rsidR="00373C6B" w:rsidRPr="00D32DBF" w:rsidRDefault="00373C6B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Генетика</w:t>
            </w:r>
          </w:p>
          <w:p w:rsidR="00373C6B" w:rsidRPr="00D32DBF" w:rsidRDefault="00373C6B" w:rsidP="00AE4571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D32DB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D32DBF">
              <w:rPr>
                <w:rFonts w:ascii="Open Sans" w:hAnsi="Open Sans" w:cs="Open Sans"/>
                <w:sz w:val="22"/>
                <w:szCs w:val="22"/>
              </w:rPr>
              <w:t>*</w:t>
            </w:r>
          </w:p>
          <w:p w:rsidR="00373C6B" w:rsidRPr="00D32DBF" w:rsidRDefault="00373C6B" w:rsidP="00353BA7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  <w:tc>
          <w:tcPr>
            <w:tcW w:w="3402" w:type="dxa"/>
          </w:tcPr>
          <w:p w:rsidR="00373C6B" w:rsidRPr="00D32DBF" w:rsidRDefault="00945A53" w:rsidP="00D32DBF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Глотов О.С.</w:t>
            </w:r>
          </w:p>
        </w:tc>
      </w:tr>
      <w:tr w:rsidR="005D6B67" w:rsidRPr="00F43A76" w:rsidTr="00D32DBF">
        <w:trPr>
          <w:cantSplit/>
          <w:trHeight w:val="840"/>
        </w:trPr>
        <w:tc>
          <w:tcPr>
            <w:tcW w:w="1559" w:type="dxa"/>
            <w:vMerge w:val="restart"/>
            <w:textDirection w:val="btLr"/>
            <w:vAlign w:val="center"/>
          </w:tcPr>
          <w:p w:rsidR="005D6B67" w:rsidRPr="00D32DBF" w:rsidRDefault="009169BA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СРЕДА</w:t>
            </w:r>
          </w:p>
        </w:tc>
        <w:tc>
          <w:tcPr>
            <w:tcW w:w="851" w:type="dxa"/>
          </w:tcPr>
          <w:p w:rsidR="005D6B67" w:rsidRPr="00D32DBF" w:rsidRDefault="005D6B67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7</w:t>
            </w:r>
          </w:p>
        </w:tc>
        <w:tc>
          <w:tcPr>
            <w:tcW w:w="3827" w:type="dxa"/>
          </w:tcPr>
          <w:p w:rsidR="005D6B67" w:rsidRPr="00D32DBF" w:rsidRDefault="005D6B67" w:rsidP="005D6B67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 xml:space="preserve">Иностранный язык </w:t>
            </w:r>
          </w:p>
          <w:p w:rsidR="005D6B67" w:rsidRPr="00D32DBF" w:rsidRDefault="005D6B67" w:rsidP="005D6B67">
            <w:pPr>
              <w:rPr>
                <w:rFonts w:ascii="Open Sans" w:hAnsi="Open Sans" w:cs="Open Sans"/>
                <w:sz w:val="22"/>
                <w:szCs w:val="22"/>
              </w:rPr>
            </w:pPr>
            <w:proofErr w:type="spellStart"/>
            <w:r w:rsidRPr="00D32DB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D32DBF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02" w:type="dxa"/>
            <w:vMerge w:val="restart"/>
          </w:tcPr>
          <w:p w:rsidR="005D6B67" w:rsidRPr="00D32DBF" w:rsidRDefault="005D6B67" w:rsidP="00D32DBF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Сергиенко Н.А.</w:t>
            </w:r>
          </w:p>
        </w:tc>
      </w:tr>
      <w:tr w:rsidR="005D6B67" w:rsidRPr="00F43A76" w:rsidTr="00D32DBF">
        <w:trPr>
          <w:cantSplit/>
          <w:trHeight w:val="1279"/>
        </w:trPr>
        <w:tc>
          <w:tcPr>
            <w:tcW w:w="1559" w:type="dxa"/>
            <w:vMerge/>
            <w:textDirection w:val="btLr"/>
            <w:vAlign w:val="center"/>
          </w:tcPr>
          <w:p w:rsidR="005D6B67" w:rsidRPr="00D32DBF" w:rsidRDefault="005D6B67" w:rsidP="00353BA7">
            <w:pPr>
              <w:jc w:val="center"/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  <w:tc>
          <w:tcPr>
            <w:tcW w:w="851" w:type="dxa"/>
          </w:tcPr>
          <w:p w:rsidR="005D6B67" w:rsidRPr="00D32DBF" w:rsidRDefault="005D6B67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8</w:t>
            </w:r>
          </w:p>
        </w:tc>
        <w:tc>
          <w:tcPr>
            <w:tcW w:w="3827" w:type="dxa"/>
            <w:tcBorders>
              <w:tr2bl w:val="single" w:sz="4" w:space="0" w:color="auto"/>
            </w:tcBorders>
          </w:tcPr>
          <w:p w:rsidR="005D6B67" w:rsidRPr="00D32DBF" w:rsidRDefault="005D6B67" w:rsidP="00353BA7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5D6B67" w:rsidRPr="00D32DBF" w:rsidRDefault="005D6B67" w:rsidP="00373C6B">
            <w:pPr>
              <w:rPr>
                <w:rFonts w:ascii="Open Sans" w:hAnsi="Open Sans" w:cs="Open Sans"/>
                <w:sz w:val="22"/>
                <w:szCs w:val="22"/>
              </w:rPr>
            </w:pPr>
          </w:p>
          <w:p w:rsidR="005D6B67" w:rsidRPr="00D32DBF" w:rsidRDefault="005D6B67" w:rsidP="00373C6B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 xml:space="preserve">                           Иностранный язык </w:t>
            </w:r>
          </w:p>
          <w:p w:rsidR="005D6B67" w:rsidRPr="00D32DBF" w:rsidRDefault="005D6B67" w:rsidP="00373C6B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 xml:space="preserve">        </w:t>
            </w:r>
            <w:proofErr w:type="spellStart"/>
            <w:r w:rsidRPr="00D32DBF">
              <w:rPr>
                <w:rFonts w:ascii="Open Sans" w:hAnsi="Open Sans" w:cs="Open Sans"/>
                <w:sz w:val="22"/>
                <w:szCs w:val="22"/>
              </w:rPr>
              <w:t>ЭОиДОТ</w:t>
            </w:r>
            <w:proofErr w:type="spellEnd"/>
            <w:r w:rsidRPr="00D32DBF">
              <w:rPr>
                <w:rFonts w:ascii="Open Sans" w:hAnsi="Open Sans" w:cs="Open Sans"/>
                <w:sz w:val="22"/>
                <w:szCs w:val="22"/>
              </w:rPr>
              <w:t>*</w:t>
            </w:r>
          </w:p>
        </w:tc>
        <w:tc>
          <w:tcPr>
            <w:tcW w:w="3402" w:type="dxa"/>
            <w:vMerge/>
          </w:tcPr>
          <w:p w:rsidR="005D6B67" w:rsidRPr="00D32DBF" w:rsidRDefault="005D6B67" w:rsidP="00D32DBF">
            <w:pPr>
              <w:rPr>
                <w:rFonts w:ascii="Open Sans" w:hAnsi="Open Sans" w:cs="Open Sans"/>
                <w:color w:val="FF0000"/>
                <w:sz w:val="22"/>
                <w:szCs w:val="22"/>
              </w:rPr>
            </w:pPr>
          </w:p>
        </w:tc>
      </w:tr>
      <w:tr w:rsidR="002C3C45" w:rsidRPr="00F43A76" w:rsidTr="00D32DBF">
        <w:trPr>
          <w:cantSplit/>
          <w:trHeight w:val="1288"/>
        </w:trPr>
        <w:tc>
          <w:tcPr>
            <w:tcW w:w="1559" w:type="dxa"/>
            <w:textDirection w:val="btLr"/>
            <w:vAlign w:val="center"/>
          </w:tcPr>
          <w:p w:rsidR="002C3C45" w:rsidRPr="00D32DBF" w:rsidRDefault="009169BA" w:rsidP="009169BA">
            <w:pPr>
              <w:ind w:left="113" w:right="113"/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СУББОТА</w:t>
            </w:r>
          </w:p>
        </w:tc>
        <w:tc>
          <w:tcPr>
            <w:tcW w:w="851" w:type="dxa"/>
          </w:tcPr>
          <w:p w:rsidR="002C3C45" w:rsidRPr="00D32DBF" w:rsidRDefault="002C3C45" w:rsidP="00353BA7">
            <w:pPr>
              <w:jc w:val="center"/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13:00</w:t>
            </w:r>
          </w:p>
        </w:tc>
        <w:tc>
          <w:tcPr>
            <w:tcW w:w="3827" w:type="dxa"/>
          </w:tcPr>
          <w:p w:rsidR="002C3C45" w:rsidRPr="00D32DBF" w:rsidRDefault="002C3C45" w:rsidP="00353BA7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Школа молодого ученого</w:t>
            </w:r>
          </w:p>
        </w:tc>
        <w:tc>
          <w:tcPr>
            <w:tcW w:w="3402" w:type="dxa"/>
          </w:tcPr>
          <w:p w:rsidR="002C3C45" w:rsidRPr="00D32DBF" w:rsidRDefault="002C3C45" w:rsidP="00D32DBF">
            <w:pPr>
              <w:rPr>
                <w:rFonts w:ascii="Open Sans" w:hAnsi="Open Sans" w:cs="Open Sans"/>
                <w:sz w:val="22"/>
                <w:szCs w:val="22"/>
              </w:rPr>
            </w:pPr>
            <w:r w:rsidRPr="00D32DBF">
              <w:rPr>
                <w:rFonts w:ascii="Open Sans" w:hAnsi="Open Sans" w:cs="Open Sans"/>
                <w:sz w:val="22"/>
                <w:szCs w:val="22"/>
              </w:rPr>
              <w:t>Согласно расписанию занятий по модулю</w:t>
            </w:r>
          </w:p>
          <w:p w:rsidR="002C3C45" w:rsidRPr="00D32DBF" w:rsidRDefault="002C3C45" w:rsidP="00D32DBF">
            <w:pPr>
              <w:rPr>
                <w:rFonts w:ascii="Open Sans" w:hAnsi="Open Sans" w:cs="Open Sans"/>
                <w:sz w:val="22"/>
                <w:szCs w:val="22"/>
              </w:rPr>
            </w:pPr>
          </w:p>
        </w:tc>
      </w:tr>
    </w:tbl>
    <w:p w:rsidR="002C3C45" w:rsidRPr="009169BA" w:rsidRDefault="002C3C45" w:rsidP="00D32DBF">
      <w:pPr>
        <w:ind w:left="567"/>
        <w:rPr>
          <w:rFonts w:ascii="Open Sans" w:hAnsi="Open Sans" w:cs="Open Sans"/>
        </w:rPr>
      </w:pPr>
      <w:r w:rsidRPr="009169BA">
        <w:rPr>
          <w:rFonts w:ascii="Open Sans" w:hAnsi="Open Sans" w:cs="Open Sans"/>
        </w:rPr>
        <w:t>Примечание: * - электронное обучение и дистанционные образовательные технологии</w:t>
      </w:r>
    </w:p>
    <w:p w:rsidR="002C3C45" w:rsidRPr="009169BA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9169BA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9169BA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  <w:r w:rsidRPr="009169BA">
        <w:rPr>
          <w:rFonts w:ascii="Open Sans" w:hAnsi="Open Sans" w:cs="Open Sans"/>
          <w:sz w:val="22"/>
          <w:szCs w:val="22"/>
        </w:rPr>
        <w:t>Директор медицинского института</w:t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  <w:t>Л.В. Коваленко</w:t>
      </w:r>
    </w:p>
    <w:p w:rsidR="002C3C45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D32DBF" w:rsidRPr="009169BA" w:rsidRDefault="00D32DBF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9169BA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  <w:r w:rsidRPr="009169BA">
        <w:rPr>
          <w:rFonts w:ascii="Open Sans" w:hAnsi="Open Sans" w:cs="Open Sans"/>
          <w:sz w:val="22"/>
          <w:szCs w:val="22"/>
        </w:rPr>
        <w:t>Заведующий отделом подготовки</w:t>
      </w:r>
    </w:p>
    <w:p w:rsidR="002C3C45" w:rsidRPr="009169BA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  <w:r w:rsidRPr="009169BA">
        <w:rPr>
          <w:rFonts w:ascii="Open Sans" w:hAnsi="Open Sans" w:cs="Open Sans"/>
          <w:sz w:val="22"/>
          <w:szCs w:val="22"/>
        </w:rPr>
        <w:t>научно-педагогических кадров</w:t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</w:r>
      <w:r w:rsidRPr="009169BA">
        <w:rPr>
          <w:rFonts w:ascii="Open Sans" w:hAnsi="Open Sans" w:cs="Open Sans"/>
          <w:sz w:val="22"/>
          <w:szCs w:val="22"/>
        </w:rPr>
        <w:tab/>
        <w:t>Е.В. Воронина</w:t>
      </w:r>
    </w:p>
    <w:p w:rsidR="002C3C45" w:rsidRPr="009169BA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9169BA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9169BA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9169BA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9169BA" w:rsidRDefault="002C3C45" w:rsidP="00D32DBF">
      <w:pPr>
        <w:ind w:left="510"/>
        <w:rPr>
          <w:rFonts w:ascii="Open Sans" w:hAnsi="Open Sans" w:cs="Open Sans"/>
          <w:sz w:val="22"/>
          <w:szCs w:val="22"/>
        </w:rPr>
      </w:pPr>
    </w:p>
    <w:p w:rsidR="002C3C45" w:rsidRPr="009169BA" w:rsidRDefault="002C3C45" w:rsidP="002C3C45">
      <w:pPr>
        <w:rPr>
          <w:rFonts w:ascii="Open Sans" w:hAnsi="Open Sans" w:cs="Open Sans"/>
          <w:sz w:val="22"/>
          <w:szCs w:val="22"/>
        </w:rPr>
      </w:pPr>
    </w:p>
    <w:sectPr w:rsidR="002C3C45" w:rsidRPr="009169BA" w:rsidSect="00BD5623">
      <w:pgSz w:w="11907" w:h="16839" w:code="9"/>
      <w:pgMar w:top="1134" w:right="1134" w:bottom="1134" w:left="1134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CC"/>
    <w:family w:val="auto"/>
    <w:pitch w:val="variable"/>
    <w:sig w:usb0="E00002FF" w:usb1="4000201B" w:usb2="00000028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9A9"/>
    <w:rsid w:val="000006A2"/>
    <w:rsid w:val="00000F88"/>
    <w:rsid w:val="00004058"/>
    <w:rsid w:val="00007D05"/>
    <w:rsid w:val="00012B00"/>
    <w:rsid w:val="00025A95"/>
    <w:rsid w:val="0003145F"/>
    <w:rsid w:val="000343F4"/>
    <w:rsid w:val="0003449E"/>
    <w:rsid w:val="000406A5"/>
    <w:rsid w:val="00042957"/>
    <w:rsid w:val="0004324D"/>
    <w:rsid w:val="000521F5"/>
    <w:rsid w:val="00052325"/>
    <w:rsid w:val="00052561"/>
    <w:rsid w:val="000577CE"/>
    <w:rsid w:val="00064342"/>
    <w:rsid w:val="00064E90"/>
    <w:rsid w:val="00065D4A"/>
    <w:rsid w:val="00066CEF"/>
    <w:rsid w:val="00074033"/>
    <w:rsid w:val="00074694"/>
    <w:rsid w:val="0007577B"/>
    <w:rsid w:val="00075D9A"/>
    <w:rsid w:val="00076897"/>
    <w:rsid w:val="000863B7"/>
    <w:rsid w:val="000918E3"/>
    <w:rsid w:val="0009390F"/>
    <w:rsid w:val="000A79A1"/>
    <w:rsid w:val="000B149B"/>
    <w:rsid w:val="000B2A19"/>
    <w:rsid w:val="000B48AF"/>
    <w:rsid w:val="000B56B6"/>
    <w:rsid w:val="000C063A"/>
    <w:rsid w:val="000C3160"/>
    <w:rsid w:val="000C4471"/>
    <w:rsid w:val="000C60FF"/>
    <w:rsid w:val="000D569F"/>
    <w:rsid w:val="000D7B6D"/>
    <w:rsid w:val="000E5BCB"/>
    <w:rsid w:val="000E7747"/>
    <w:rsid w:val="000F1CF7"/>
    <w:rsid w:val="000F4625"/>
    <w:rsid w:val="000F7A1E"/>
    <w:rsid w:val="000F7ECB"/>
    <w:rsid w:val="001020B3"/>
    <w:rsid w:val="001046DC"/>
    <w:rsid w:val="00104D91"/>
    <w:rsid w:val="001127D1"/>
    <w:rsid w:val="00115B65"/>
    <w:rsid w:val="001206BB"/>
    <w:rsid w:val="001229E3"/>
    <w:rsid w:val="001246AF"/>
    <w:rsid w:val="00124AA8"/>
    <w:rsid w:val="00126D93"/>
    <w:rsid w:val="00127BF3"/>
    <w:rsid w:val="00130E59"/>
    <w:rsid w:val="001327A8"/>
    <w:rsid w:val="001352FB"/>
    <w:rsid w:val="00135FBE"/>
    <w:rsid w:val="001370AA"/>
    <w:rsid w:val="001461AF"/>
    <w:rsid w:val="00152601"/>
    <w:rsid w:val="001549E3"/>
    <w:rsid w:val="00154ED1"/>
    <w:rsid w:val="00155A1F"/>
    <w:rsid w:val="00156DBE"/>
    <w:rsid w:val="00161BF5"/>
    <w:rsid w:val="00163BA9"/>
    <w:rsid w:val="00163EBC"/>
    <w:rsid w:val="00185535"/>
    <w:rsid w:val="00187172"/>
    <w:rsid w:val="001943D5"/>
    <w:rsid w:val="001951FE"/>
    <w:rsid w:val="00195751"/>
    <w:rsid w:val="001A0DF2"/>
    <w:rsid w:val="001A7E5A"/>
    <w:rsid w:val="001B04CC"/>
    <w:rsid w:val="001B087A"/>
    <w:rsid w:val="001B30A5"/>
    <w:rsid w:val="001B4032"/>
    <w:rsid w:val="001B67B6"/>
    <w:rsid w:val="001C285C"/>
    <w:rsid w:val="001C3BFA"/>
    <w:rsid w:val="001C6631"/>
    <w:rsid w:val="001D3935"/>
    <w:rsid w:val="001D3C68"/>
    <w:rsid w:val="001D46D1"/>
    <w:rsid w:val="001E075E"/>
    <w:rsid w:val="001E1468"/>
    <w:rsid w:val="001E21C1"/>
    <w:rsid w:val="001E4B67"/>
    <w:rsid w:val="001E5DDE"/>
    <w:rsid w:val="001E7029"/>
    <w:rsid w:val="001F70B3"/>
    <w:rsid w:val="001F7ECB"/>
    <w:rsid w:val="00200B82"/>
    <w:rsid w:val="002029A9"/>
    <w:rsid w:val="002048A4"/>
    <w:rsid w:val="00204F12"/>
    <w:rsid w:val="00213ABF"/>
    <w:rsid w:val="002241D4"/>
    <w:rsid w:val="00237D1F"/>
    <w:rsid w:val="00240446"/>
    <w:rsid w:val="00241B7E"/>
    <w:rsid w:val="00241BAB"/>
    <w:rsid w:val="002467EA"/>
    <w:rsid w:val="00251DA3"/>
    <w:rsid w:val="002527C9"/>
    <w:rsid w:val="0025534D"/>
    <w:rsid w:val="00265C9A"/>
    <w:rsid w:val="002742E2"/>
    <w:rsid w:val="00275322"/>
    <w:rsid w:val="00276525"/>
    <w:rsid w:val="002831DD"/>
    <w:rsid w:val="00293175"/>
    <w:rsid w:val="0029419C"/>
    <w:rsid w:val="0029423C"/>
    <w:rsid w:val="00294CD8"/>
    <w:rsid w:val="00295CFC"/>
    <w:rsid w:val="00297C15"/>
    <w:rsid w:val="002A14D3"/>
    <w:rsid w:val="002A3333"/>
    <w:rsid w:val="002A6CBB"/>
    <w:rsid w:val="002B29A9"/>
    <w:rsid w:val="002C1440"/>
    <w:rsid w:val="002C2652"/>
    <w:rsid w:val="002C28BB"/>
    <w:rsid w:val="002C2944"/>
    <w:rsid w:val="002C3C45"/>
    <w:rsid w:val="002C6DDF"/>
    <w:rsid w:val="002C7C93"/>
    <w:rsid w:val="002D0F99"/>
    <w:rsid w:val="002D1C5E"/>
    <w:rsid w:val="002D564B"/>
    <w:rsid w:val="002D5E4D"/>
    <w:rsid w:val="002E02E9"/>
    <w:rsid w:val="002E0F0D"/>
    <w:rsid w:val="002E1532"/>
    <w:rsid w:val="002E33B1"/>
    <w:rsid w:val="002E3C67"/>
    <w:rsid w:val="002F0544"/>
    <w:rsid w:val="002F05C7"/>
    <w:rsid w:val="002F0A8F"/>
    <w:rsid w:val="002F12D6"/>
    <w:rsid w:val="002F4B2A"/>
    <w:rsid w:val="002F5EB0"/>
    <w:rsid w:val="002F64CA"/>
    <w:rsid w:val="002F76F1"/>
    <w:rsid w:val="00305D48"/>
    <w:rsid w:val="00306210"/>
    <w:rsid w:val="00316413"/>
    <w:rsid w:val="00316D4C"/>
    <w:rsid w:val="003259F5"/>
    <w:rsid w:val="003272B4"/>
    <w:rsid w:val="00330E35"/>
    <w:rsid w:val="00331241"/>
    <w:rsid w:val="00331A99"/>
    <w:rsid w:val="00334E74"/>
    <w:rsid w:val="00337F1B"/>
    <w:rsid w:val="0034429C"/>
    <w:rsid w:val="003470C9"/>
    <w:rsid w:val="0035160F"/>
    <w:rsid w:val="00365B6A"/>
    <w:rsid w:val="00371C63"/>
    <w:rsid w:val="00371E54"/>
    <w:rsid w:val="00373298"/>
    <w:rsid w:val="00373C6B"/>
    <w:rsid w:val="003852F4"/>
    <w:rsid w:val="003901C5"/>
    <w:rsid w:val="00392EBF"/>
    <w:rsid w:val="00392F92"/>
    <w:rsid w:val="003932B5"/>
    <w:rsid w:val="003940A6"/>
    <w:rsid w:val="00394BA9"/>
    <w:rsid w:val="003A1622"/>
    <w:rsid w:val="003B363E"/>
    <w:rsid w:val="003B6D8E"/>
    <w:rsid w:val="003B6F30"/>
    <w:rsid w:val="003C0FFE"/>
    <w:rsid w:val="003C3805"/>
    <w:rsid w:val="003C3AB4"/>
    <w:rsid w:val="003D0687"/>
    <w:rsid w:val="003D21CA"/>
    <w:rsid w:val="003E50DB"/>
    <w:rsid w:val="003F23B1"/>
    <w:rsid w:val="003F6C35"/>
    <w:rsid w:val="004011D7"/>
    <w:rsid w:val="0040183A"/>
    <w:rsid w:val="00403D10"/>
    <w:rsid w:val="00404D5D"/>
    <w:rsid w:val="004073B0"/>
    <w:rsid w:val="00410662"/>
    <w:rsid w:val="00417BA7"/>
    <w:rsid w:val="0043523E"/>
    <w:rsid w:val="00441126"/>
    <w:rsid w:val="00447403"/>
    <w:rsid w:val="00451ED8"/>
    <w:rsid w:val="0045773B"/>
    <w:rsid w:val="00464C08"/>
    <w:rsid w:val="00466023"/>
    <w:rsid w:val="004722DA"/>
    <w:rsid w:val="004741D8"/>
    <w:rsid w:val="0047446C"/>
    <w:rsid w:val="00476BC1"/>
    <w:rsid w:val="004819DA"/>
    <w:rsid w:val="00481E92"/>
    <w:rsid w:val="00484BA9"/>
    <w:rsid w:val="0048683C"/>
    <w:rsid w:val="0048709C"/>
    <w:rsid w:val="004A0AD4"/>
    <w:rsid w:val="004A0FAA"/>
    <w:rsid w:val="004A4822"/>
    <w:rsid w:val="004A4F1A"/>
    <w:rsid w:val="004A5012"/>
    <w:rsid w:val="004A5F04"/>
    <w:rsid w:val="004B469E"/>
    <w:rsid w:val="004B5691"/>
    <w:rsid w:val="004C4F19"/>
    <w:rsid w:val="004D0977"/>
    <w:rsid w:val="004D1004"/>
    <w:rsid w:val="004D1911"/>
    <w:rsid w:val="004D2879"/>
    <w:rsid w:val="004E14F5"/>
    <w:rsid w:val="004E1B6D"/>
    <w:rsid w:val="004E2C9D"/>
    <w:rsid w:val="004E49E8"/>
    <w:rsid w:val="004E5D66"/>
    <w:rsid w:val="004F0B79"/>
    <w:rsid w:val="004F4B25"/>
    <w:rsid w:val="005024DD"/>
    <w:rsid w:val="00506472"/>
    <w:rsid w:val="005064F1"/>
    <w:rsid w:val="00511229"/>
    <w:rsid w:val="0051315C"/>
    <w:rsid w:val="0051335F"/>
    <w:rsid w:val="00516F52"/>
    <w:rsid w:val="0052384C"/>
    <w:rsid w:val="00524F1C"/>
    <w:rsid w:val="00526F61"/>
    <w:rsid w:val="00530F4B"/>
    <w:rsid w:val="00531276"/>
    <w:rsid w:val="00532E26"/>
    <w:rsid w:val="00534D96"/>
    <w:rsid w:val="0053511E"/>
    <w:rsid w:val="00535FB5"/>
    <w:rsid w:val="0053777B"/>
    <w:rsid w:val="005422BC"/>
    <w:rsid w:val="00545414"/>
    <w:rsid w:val="00545EA8"/>
    <w:rsid w:val="00546F68"/>
    <w:rsid w:val="005539E9"/>
    <w:rsid w:val="00555FCD"/>
    <w:rsid w:val="00556469"/>
    <w:rsid w:val="00557AF0"/>
    <w:rsid w:val="00560870"/>
    <w:rsid w:val="0056134D"/>
    <w:rsid w:val="005624E5"/>
    <w:rsid w:val="00562667"/>
    <w:rsid w:val="00571B8D"/>
    <w:rsid w:val="00571E40"/>
    <w:rsid w:val="00574AF4"/>
    <w:rsid w:val="00576E5E"/>
    <w:rsid w:val="00582033"/>
    <w:rsid w:val="005843E1"/>
    <w:rsid w:val="00586B39"/>
    <w:rsid w:val="00590DA9"/>
    <w:rsid w:val="00593C21"/>
    <w:rsid w:val="00597A7D"/>
    <w:rsid w:val="005A2219"/>
    <w:rsid w:val="005B0D91"/>
    <w:rsid w:val="005B4E59"/>
    <w:rsid w:val="005C0A3F"/>
    <w:rsid w:val="005C70EE"/>
    <w:rsid w:val="005C7B54"/>
    <w:rsid w:val="005D368A"/>
    <w:rsid w:val="005D3F8F"/>
    <w:rsid w:val="005D42F1"/>
    <w:rsid w:val="005D5EFC"/>
    <w:rsid w:val="005D6B67"/>
    <w:rsid w:val="005E17E4"/>
    <w:rsid w:val="005E6F20"/>
    <w:rsid w:val="005E796D"/>
    <w:rsid w:val="00600DB3"/>
    <w:rsid w:val="006108E2"/>
    <w:rsid w:val="00612D9F"/>
    <w:rsid w:val="006139B5"/>
    <w:rsid w:val="00616643"/>
    <w:rsid w:val="00617364"/>
    <w:rsid w:val="00621366"/>
    <w:rsid w:val="00621431"/>
    <w:rsid w:val="006264E9"/>
    <w:rsid w:val="0062688A"/>
    <w:rsid w:val="00635C9D"/>
    <w:rsid w:val="0064234B"/>
    <w:rsid w:val="006504E4"/>
    <w:rsid w:val="00657659"/>
    <w:rsid w:val="00660CD0"/>
    <w:rsid w:val="00660EA5"/>
    <w:rsid w:val="006620D3"/>
    <w:rsid w:val="00663133"/>
    <w:rsid w:val="00663257"/>
    <w:rsid w:val="006667A8"/>
    <w:rsid w:val="00667778"/>
    <w:rsid w:val="00672788"/>
    <w:rsid w:val="0067479F"/>
    <w:rsid w:val="00674A30"/>
    <w:rsid w:val="00677E73"/>
    <w:rsid w:val="00691A29"/>
    <w:rsid w:val="0069286C"/>
    <w:rsid w:val="006932D0"/>
    <w:rsid w:val="00695445"/>
    <w:rsid w:val="006954C8"/>
    <w:rsid w:val="006964F0"/>
    <w:rsid w:val="00696D33"/>
    <w:rsid w:val="006A0F6F"/>
    <w:rsid w:val="006A4E81"/>
    <w:rsid w:val="006A73F3"/>
    <w:rsid w:val="006B209E"/>
    <w:rsid w:val="006C2244"/>
    <w:rsid w:val="006C2F90"/>
    <w:rsid w:val="006C49BA"/>
    <w:rsid w:val="006C7A32"/>
    <w:rsid w:val="006D3F08"/>
    <w:rsid w:val="006F2ADB"/>
    <w:rsid w:val="006F2C56"/>
    <w:rsid w:val="007036DA"/>
    <w:rsid w:val="00703EC9"/>
    <w:rsid w:val="00705B93"/>
    <w:rsid w:val="007074F9"/>
    <w:rsid w:val="00714A41"/>
    <w:rsid w:val="00715014"/>
    <w:rsid w:val="00717AAC"/>
    <w:rsid w:val="00717E34"/>
    <w:rsid w:val="0072161B"/>
    <w:rsid w:val="00721E68"/>
    <w:rsid w:val="007250AE"/>
    <w:rsid w:val="007308DC"/>
    <w:rsid w:val="00734E33"/>
    <w:rsid w:val="0074082B"/>
    <w:rsid w:val="007464E1"/>
    <w:rsid w:val="0075482B"/>
    <w:rsid w:val="007601EF"/>
    <w:rsid w:val="007617B5"/>
    <w:rsid w:val="00761F23"/>
    <w:rsid w:val="00762EC8"/>
    <w:rsid w:val="007645DD"/>
    <w:rsid w:val="00772E2B"/>
    <w:rsid w:val="007801C9"/>
    <w:rsid w:val="0078040F"/>
    <w:rsid w:val="00781ED3"/>
    <w:rsid w:val="00781F98"/>
    <w:rsid w:val="00792F7F"/>
    <w:rsid w:val="007941EC"/>
    <w:rsid w:val="0079606C"/>
    <w:rsid w:val="007967D2"/>
    <w:rsid w:val="007A02F7"/>
    <w:rsid w:val="007A243D"/>
    <w:rsid w:val="007B511B"/>
    <w:rsid w:val="007C4222"/>
    <w:rsid w:val="007C64E3"/>
    <w:rsid w:val="007D0CCB"/>
    <w:rsid w:val="007D0D00"/>
    <w:rsid w:val="007D3231"/>
    <w:rsid w:val="007D4A47"/>
    <w:rsid w:val="007D5A56"/>
    <w:rsid w:val="007E7C83"/>
    <w:rsid w:val="007E7F40"/>
    <w:rsid w:val="007F2E65"/>
    <w:rsid w:val="007F3889"/>
    <w:rsid w:val="007F6190"/>
    <w:rsid w:val="008006AA"/>
    <w:rsid w:val="0080162E"/>
    <w:rsid w:val="008020E9"/>
    <w:rsid w:val="008058F1"/>
    <w:rsid w:val="00806A9C"/>
    <w:rsid w:val="0080705C"/>
    <w:rsid w:val="00814496"/>
    <w:rsid w:val="008206F9"/>
    <w:rsid w:val="0082123B"/>
    <w:rsid w:val="00822B60"/>
    <w:rsid w:val="00822B90"/>
    <w:rsid w:val="00834F13"/>
    <w:rsid w:val="00836936"/>
    <w:rsid w:val="00837BD1"/>
    <w:rsid w:val="008413E4"/>
    <w:rsid w:val="008459A8"/>
    <w:rsid w:val="00850B72"/>
    <w:rsid w:val="00851421"/>
    <w:rsid w:val="00853946"/>
    <w:rsid w:val="008618C6"/>
    <w:rsid w:val="0086279B"/>
    <w:rsid w:val="00862D19"/>
    <w:rsid w:val="00863B89"/>
    <w:rsid w:val="00870AE5"/>
    <w:rsid w:val="008718AE"/>
    <w:rsid w:val="00874908"/>
    <w:rsid w:val="0088064C"/>
    <w:rsid w:val="00885892"/>
    <w:rsid w:val="00887096"/>
    <w:rsid w:val="00890E66"/>
    <w:rsid w:val="0089190F"/>
    <w:rsid w:val="00892C08"/>
    <w:rsid w:val="0089788C"/>
    <w:rsid w:val="008A1ED7"/>
    <w:rsid w:val="008A39AC"/>
    <w:rsid w:val="008A7B75"/>
    <w:rsid w:val="008B0071"/>
    <w:rsid w:val="008B4042"/>
    <w:rsid w:val="008B48BF"/>
    <w:rsid w:val="008B7498"/>
    <w:rsid w:val="008C1319"/>
    <w:rsid w:val="008C2E6C"/>
    <w:rsid w:val="008C60CD"/>
    <w:rsid w:val="008D1656"/>
    <w:rsid w:val="008D7A6E"/>
    <w:rsid w:val="008E0876"/>
    <w:rsid w:val="008E31B2"/>
    <w:rsid w:val="008E3F36"/>
    <w:rsid w:val="008E59AB"/>
    <w:rsid w:val="008F3E4E"/>
    <w:rsid w:val="008F460A"/>
    <w:rsid w:val="008F4CFD"/>
    <w:rsid w:val="008F56A7"/>
    <w:rsid w:val="0090009A"/>
    <w:rsid w:val="0090562E"/>
    <w:rsid w:val="00907B65"/>
    <w:rsid w:val="00911019"/>
    <w:rsid w:val="00912053"/>
    <w:rsid w:val="009169BA"/>
    <w:rsid w:val="009213C9"/>
    <w:rsid w:val="00925A85"/>
    <w:rsid w:val="009341B1"/>
    <w:rsid w:val="009354D4"/>
    <w:rsid w:val="00935718"/>
    <w:rsid w:val="0093692E"/>
    <w:rsid w:val="00937055"/>
    <w:rsid w:val="00940C2C"/>
    <w:rsid w:val="00945A53"/>
    <w:rsid w:val="00947F4B"/>
    <w:rsid w:val="009505EC"/>
    <w:rsid w:val="00954986"/>
    <w:rsid w:val="00955704"/>
    <w:rsid w:val="00956717"/>
    <w:rsid w:val="009603F3"/>
    <w:rsid w:val="00960EA4"/>
    <w:rsid w:val="00961731"/>
    <w:rsid w:val="009630F0"/>
    <w:rsid w:val="00965351"/>
    <w:rsid w:val="0097048C"/>
    <w:rsid w:val="009712F1"/>
    <w:rsid w:val="00976EF9"/>
    <w:rsid w:val="0098056B"/>
    <w:rsid w:val="00987866"/>
    <w:rsid w:val="00990ABA"/>
    <w:rsid w:val="0099105D"/>
    <w:rsid w:val="00991AF7"/>
    <w:rsid w:val="00993991"/>
    <w:rsid w:val="00995879"/>
    <w:rsid w:val="00995F44"/>
    <w:rsid w:val="009A0133"/>
    <w:rsid w:val="009A1BB7"/>
    <w:rsid w:val="009A4258"/>
    <w:rsid w:val="009B1431"/>
    <w:rsid w:val="009B20EA"/>
    <w:rsid w:val="009B3232"/>
    <w:rsid w:val="009B3C0B"/>
    <w:rsid w:val="009C66FE"/>
    <w:rsid w:val="009D3FE3"/>
    <w:rsid w:val="009D6246"/>
    <w:rsid w:val="009E026D"/>
    <w:rsid w:val="009F12FA"/>
    <w:rsid w:val="009F4258"/>
    <w:rsid w:val="009F6924"/>
    <w:rsid w:val="00A02094"/>
    <w:rsid w:val="00A029A9"/>
    <w:rsid w:val="00A05D22"/>
    <w:rsid w:val="00A158E8"/>
    <w:rsid w:val="00A21469"/>
    <w:rsid w:val="00A2364E"/>
    <w:rsid w:val="00A37402"/>
    <w:rsid w:val="00A37BBC"/>
    <w:rsid w:val="00A4016A"/>
    <w:rsid w:val="00A426E8"/>
    <w:rsid w:val="00A47F95"/>
    <w:rsid w:val="00A511C3"/>
    <w:rsid w:val="00A557CF"/>
    <w:rsid w:val="00A572C2"/>
    <w:rsid w:val="00A657AC"/>
    <w:rsid w:val="00A727B0"/>
    <w:rsid w:val="00A7596D"/>
    <w:rsid w:val="00A8000F"/>
    <w:rsid w:val="00A819AF"/>
    <w:rsid w:val="00A85155"/>
    <w:rsid w:val="00A8611A"/>
    <w:rsid w:val="00A92393"/>
    <w:rsid w:val="00AA035C"/>
    <w:rsid w:val="00AA2DFF"/>
    <w:rsid w:val="00AA7E3C"/>
    <w:rsid w:val="00AB048E"/>
    <w:rsid w:val="00AB55E6"/>
    <w:rsid w:val="00AC0BC9"/>
    <w:rsid w:val="00AC7BBA"/>
    <w:rsid w:val="00AD158B"/>
    <w:rsid w:val="00AD5C3B"/>
    <w:rsid w:val="00AD6270"/>
    <w:rsid w:val="00AE047C"/>
    <w:rsid w:val="00AE4571"/>
    <w:rsid w:val="00AE4A30"/>
    <w:rsid w:val="00AE7BEC"/>
    <w:rsid w:val="00AF102B"/>
    <w:rsid w:val="00AF389D"/>
    <w:rsid w:val="00AF6597"/>
    <w:rsid w:val="00AF777C"/>
    <w:rsid w:val="00AF7E1E"/>
    <w:rsid w:val="00B03C70"/>
    <w:rsid w:val="00B07049"/>
    <w:rsid w:val="00B10B29"/>
    <w:rsid w:val="00B16F5D"/>
    <w:rsid w:val="00B2356E"/>
    <w:rsid w:val="00B27D81"/>
    <w:rsid w:val="00B305FE"/>
    <w:rsid w:val="00B32B3A"/>
    <w:rsid w:val="00B52ABC"/>
    <w:rsid w:val="00B53F94"/>
    <w:rsid w:val="00B54936"/>
    <w:rsid w:val="00B57D57"/>
    <w:rsid w:val="00B64E4E"/>
    <w:rsid w:val="00B74E14"/>
    <w:rsid w:val="00B762C0"/>
    <w:rsid w:val="00B76710"/>
    <w:rsid w:val="00B82D71"/>
    <w:rsid w:val="00B83414"/>
    <w:rsid w:val="00B84E0C"/>
    <w:rsid w:val="00B873BD"/>
    <w:rsid w:val="00B9265E"/>
    <w:rsid w:val="00B9367F"/>
    <w:rsid w:val="00B960DA"/>
    <w:rsid w:val="00BA0043"/>
    <w:rsid w:val="00BA0FF8"/>
    <w:rsid w:val="00BA40AF"/>
    <w:rsid w:val="00BA4712"/>
    <w:rsid w:val="00BA595E"/>
    <w:rsid w:val="00BA78FD"/>
    <w:rsid w:val="00BA7EBA"/>
    <w:rsid w:val="00BB5E42"/>
    <w:rsid w:val="00BB6652"/>
    <w:rsid w:val="00BB6BE5"/>
    <w:rsid w:val="00BB6C2D"/>
    <w:rsid w:val="00BC3EF5"/>
    <w:rsid w:val="00BC49D4"/>
    <w:rsid w:val="00BC7191"/>
    <w:rsid w:val="00BC7DA5"/>
    <w:rsid w:val="00BD38A1"/>
    <w:rsid w:val="00BD3C39"/>
    <w:rsid w:val="00BD426F"/>
    <w:rsid w:val="00BD4604"/>
    <w:rsid w:val="00BD5623"/>
    <w:rsid w:val="00BE574B"/>
    <w:rsid w:val="00BE619E"/>
    <w:rsid w:val="00BF2606"/>
    <w:rsid w:val="00BF376D"/>
    <w:rsid w:val="00BF5A7E"/>
    <w:rsid w:val="00C04932"/>
    <w:rsid w:val="00C06EF5"/>
    <w:rsid w:val="00C10D5E"/>
    <w:rsid w:val="00C12949"/>
    <w:rsid w:val="00C14780"/>
    <w:rsid w:val="00C2022C"/>
    <w:rsid w:val="00C21069"/>
    <w:rsid w:val="00C21D89"/>
    <w:rsid w:val="00C22D36"/>
    <w:rsid w:val="00C26121"/>
    <w:rsid w:val="00C32827"/>
    <w:rsid w:val="00C358A7"/>
    <w:rsid w:val="00C37D6D"/>
    <w:rsid w:val="00C45363"/>
    <w:rsid w:val="00C45D04"/>
    <w:rsid w:val="00C50C60"/>
    <w:rsid w:val="00C613E6"/>
    <w:rsid w:val="00C66A26"/>
    <w:rsid w:val="00C735EB"/>
    <w:rsid w:val="00C7585E"/>
    <w:rsid w:val="00C75CFC"/>
    <w:rsid w:val="00C80B51"/>
    <w:rsid w:val="00C818E6"/>
    <w:rsid w:val="00C8342D"/>
    <w:rsid w:val="00C84AED"/>
    <w:rsid w:val="00C8714B"/>
    <w:rsid w:val="00C873AF"/>
    <w:rsid w:val="00C90A30"/>
    <w:rsid w:val="00C949F3"/>
    <w:rsid w:val="00C94FBB"/>
    <w:rsid w:val="00C96138"/>
    <w:rsid w:val="00CA1336"/>
    <w:rsid w:val="00CA20C0"/>
    <w:rsid w:val="00CA5536"/>
    <w:rsid w:val="00CA5BBD"/>
    <w:rsid w:val="00CA5F28"/>
    <w:rsid w:val="00CA6DCF"/>
    <w:rsid w:val="00CB0132"/>
    <w:rsid w:val="00CC059F"/>
    <w:rsid w:val="00CC211B"/>
    <w:rsid w:val="00CC57B1"/>
    <w:rsid w:val="00CC5E50"/>
    <w:rsid w:val="00CC6423"/>
    <w:rsid w:val="00CD0929"/>
    <w:rsid w:val="00CD13E2"/>
    <w:rsid w:val="00CD1B02"/>
    <w:rsid w:val="00CD2354"/>
    <w:rsid w:val="00CD442E"/>
    <w:rsid w:val="00CD57E3"/>
    <w:rsid w:val="00CD695E"/>
    <w:rsid w:val="00CD6ADD"/>
    <w:rsid w:val="00CE3ADF"/>
    <w:rsid w:val="00CE3B0C"/>
    <w:rsid w:val="00CE7153"/>
    <w:rsid w:val="00CE7B29"/>
    <w:rsid w:val="00CF0479"/>
    <w:rsid w:val="00CF4666"/>
    <w:rsid w:val="00CF761D"/>
    <w:rsid w:val="00D0065B"/>
    <w:rsid w:val="00D00703"/>
    <w:rsid w:val="00D02036"/>
    <w:rsid w:val="00D1155F"/>
    <w:rsid w:val="00D167B7"/>
    <w:rsid w:val="00D213FF"/>
    <w:rsid w:val="00D21C4F"/>
    <w:rsid w:val="00D23795"/>
    <w:rsid w:val="00D24CD2"/>
    <w:rsid w:val="00D24EC8"/>
    <w:rsid w:val="00D26759"/>
    <w:rsid w:val="00D303D9"/>
    <w:rsid w:val="00D3161F"/>
    <w:rsid w:val="00D32DBF"/>
    <w:rsid w:val="00D47A8B"/>
    <w:rsid w:val="00D546D3"/>
    <w:rsid w:val="00D612F0"/>
    <w:rsid w:val="00D636A8"/>
    <w:rsid w:val="00D65274"/>
    <w:rsid w:val="00D77E04"/>
    <w:rsid w:val="00D80C07"/>
    <w:rsid w:val="00D862BC"/>
    <w:rsid w:val="00D867D7"/>
    <w:rsid w:val="00D86F68"/>
    <w:rsid w:val="00D93200"/>
    <w:rsid w:val="00D941B1"/>
    <w:rsid w:val="00D957AD"/>
    <w:rsid w:val="00D96C76"/>
    <w:rsid w:val="00D97224"/>
    <w:rsid w:val="00DA462D"/>
    <w:rsid w:val="00DA649F"/>
    <w:rsid w:val="00DA7723"/>
    <w:rsid w:val="00DB7D5B"/>
    <w:rsid w:val="00DC0F04"/>
    <w:rsid w:val="00DC2DF2"/>
    <w:rsid w:val="00DC35BF"/>
    <w:rsid w:val="00DC609F"/>
    <w:rsid w:val="00DC73A2"/>
    <w:rsid w:val="00DD0B5B"/>
    <w:rsid w:val="00DD40FF"/>
    <w:rsid w:val="00DD647B"/>
    <w:rsid w:val="00DE03F4"/>
    <w:rsid w:val="00DE3B67"/>
    <w:rsid w:val="00DF16B2"/>
    <w:rsid w:val="00DF54FE"/>
    <w:rsid w:val="00E00105"/>
    <w:rsid w:val="00E00A4C"/>
    <w:rsid w:val="00E05C48"/>
    <w:rsid w:val="00E15065"/>
    <w:rsid w:val="00E20490"/>
    <w:rsid w:val="00E223B8"/>
    <w:rsid w:val="00E24256"/>
    <w:rsid w:val="00E2493D"/>
    <w:rsid w:val="00E2544D"/>
    <w:rsid w:val="00E27BEA"/>
    <w:rsid w:val="00E317FF"/>
    <w:rsid w:val="00E31DC1"/>
    <w:rsid w:val="00E33A65"/>
    <w:rsid w:val="00E359F3"/>
    <w:rsid w:val="00E36A11"/>
    <w:rsid w:val="00E43A8B"/>
    <w:rsid w:val="00E43F30"/>
    <w:rsid w:val="00E470F6"/>
    <w:rsid w:val="00E510A0"/>
    <w:rsid w:val="00E53768"/>
    <w:rsid w:val="00E57E3E"/>
    <w:rsid w:val="00E60472"/>
    <w:rsid w:val="00E64439"/>
    <w:rsid w:val="00E663FD"/>
    <w:rsid w:val="00E66E4A"/>
    <w:rsid w:val="00E701F4"/>
    <w:rsid w:val="00E825F7"/>
    <w:rsid w:val="00E90E49"/>
    <w:rsid w:val="00EA0989"/>
    <w:rsid w:val="00EA1D9E"/>
    <w:rsid w:val="00EA563D"/>
    <w:rsid w:val="00EA6033"/>
    <w:rsid w:val="00EB4D59"/>
    <w:rsid w:val="00EB6D53"/>
    <w:rsid w:val="00EC0D9E"/>
    <w:rsid w:val="00EC1D80"/>
    <w:rsid w:val="00EC600D"/>
    <w:rsid w:val="00EC72E4"/>
    <w:rsid w:val="00EC7E0B"/>
    <w:rsid w:val="00ED381A"/>
    <w:rsid w:val="00F010C3"/>
    <w:rsid w:val="00F027DC"/>
    <w:rsid w:val="00F05944"/>
    <w:rsid w:val="00F07F69"/>
    <w:rsid w:val="00F14FBC"/>
    <w:rsid w:val="00F170E4"/>
    <w:rsid w:val="00F22401"/>
    <w:rsid w:val="00F25E83"/>
    <w:rsid w:val="00F25F74"/>
    <w:rsid w:val="00F26EA0"/>
    <w:rsid w:val="00F31D1E"/>
    <w:rsid w:val="00F31E82"/>
    <w:rsid w:val="00F320C9"/>
    <w:rsid w:val="00F3354C"/>
    <w:rsid w:val="00F40060"/>
    <w:rsid w:val="00F41729"/>
    <w:rsid w:val="00F42CD7"/>
    <w:rsid w:val="00F43A76"/>
    <w:rsid w:val="00F462C3"/>
    <w:rsid w:val="00F46643"/>
    <w:rsid w:val="00F47F38"/>
    <w:rsid w:val="00F50AE6"/>
    <w:rsid w:val="00F52AF9"/>
    <w:rsid w:val="00F554CD"/>
    <w:rsid w:val="00F557F3"/>
    <w:rsid w:val="00F67048"/>
    <w:rsid w:val="00F72230"/>
    <w:rsid w:val="00F7322F"/>
    <w:rsid w:val="00F773D4"/>
    <w:rsid w:val="00F85382"/>
    <w:rsid w:val="00F91B55"/>
    <w:rsid w:val="00F939D6"/>
    <w:rsid w:val="00F96EA8"/>
    <w:rsid w:val="00F9706F"/>
    <w:rsid w:val="00FA152E"/>
    <w:rsid w:val="00FA6132"/>
    <w:rsid w:val="00FB74CE"/>
    <w:rsid w:val="00FB7C25"/>
    <w:rsid w:val="00FD1B65"/>
    <w:rsid w:val="00FD2C1F"/>
    <w:rsid w:val="00FD3000"/>
    <w:rsid w:val="00FD5564"/>
    <w:rsid w:val="00FE01E8"/>
    <w:rsid w:val="00FE18D7"/>
    <w:rsid w:val="00FE2D4F"/>
    <w:rsid w:val="00FE3079"/>
    <w:rsid w:val="00FE601E"/>
    <w:rsid w:val="00FE6E6C"/>
    <w:rsid w:val="00FE7B1D"/>
    <w:rsid w:val="00FF0260"/>
    <w:rsid w:val="00FF4579"/>
    <w:rsid w:val="00FF5136"/>
    <w:rsid w:val="00FF53F3"/>
    <w:rsid w:val="00FF5BCE"/>
    <w:rsid w:val="00FF7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850A64A"/>
  <w15:docId w15:val="{8213C766-69D8-4FCF-B81D-50E0AEBBA9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29A9"/>
  </w:style>
  <w:style w:type="paragraph" w:styleId="6">
    <w:name w:val="heading 6"/>
    <w:basedOn w:val="a"/>
    <w:next w:val="a"/>
    <w:link w:val="60"/>
    <w:qFormat/>
    <w:rsid w:val="002029A9"/>
    <w:pPr>
      <w:keepNext/>
      <w:jc w:val="center"/>
      <w:outlineLvl w:val="5"/>
    </w:pPr>
    <w:rPr>
      <w:b/>
      <w:sz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A819AF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rsid w:val="00A819AF"/>
    <w:rPr>
      <w:rFonts w:ascii="Tahoma" w:hAnsi="Tahoma" w:cs="Tahoma"/>
      <w:sz w:val="16"/>
      <w:szCs w:val="16"/>
    </w:rPr>
  </w:style>
  <w:style w:type="character" w:customStyle="1" w:styleId="60">
    <w:name w:val="Заголовок 6 Знак"/>
    <w:link w:val="6"/>
    <w:rsid w:val="00CC6423"/>
    <w:rPr>
      <w:b/>
      <w:sz w:val="48"/>
    </w:rPr>
  </w:style>
  <w:style w:type="table" w:styleId="a5">
    <w:name w:val="Table Grid"/>
    <w:basedOn w:val="a1"/>
    <w:uiPriority w:val="59"/>
    <w:rsid w:val="00F939D6"/>
    <w:rPr>
      <w:rFonts w:ascii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6">
    <w:name w:val="Hyperlink"/>
    <w:uiPriority w:val="99"/>
    <w:unhideWhenUsed/>
    <w:rsid w:val="00F14F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3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5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7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0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3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consultantplus://offline/ref=2C4CD1C47E391AA5B45B30E417F1CAD317CB3BC44FF39BB26490BD81FB2C6ABBD5C93C44488DF082D6C50A84028CB121F6F7CE8F6D93931Bm3QC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E8F9D9-F8A4-4105-AFE7-561899175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10</Pages>
  <Words>866</Words>
  <Characters>8728</Characters>
  <Application>Microsoft Office Word</Application>
  <DocSecurity>0</DocSecurity>
  <Lines>72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SURGU</Company>
  <LinksUpToDate>false</LinksUpToDate>
  <CharactersWithSpaces>9575</CharactersWithSpaces>
  <SharedDoc>false</SharedDoc>
  <HLinks>
    <vt:vector size="6" baseType="variant">
      <vt:variant>
        <vt:i4>3276905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consultantplus://offline/ref=2C4CD1C47E391AA5B45B30E417F1CAD317CB3BC44FF39BB26490BD81FB2C6ABBD5C93C44488DF082D6C50A84028CB121F6F7CE8F6D93931Bm3QCI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creator>stv.adm</dc:creator>
  <cp:lastModifiedBy>Стрельцова Татьяна Владимировна</cp:lastModifiedBy>
  <cp:revision>91</cp:revision>
  <cp:lastPrinted>2026-01-19T11:22:00Z</cp:lastPrinted>
  <dcterms:created xsi:type="dcterms:W3CDTF">2022-06-23T03:51:00Z</dcterms:created>
  <dcterms:modified xsi:type="dcterms:W3CDTF">2026-02-10T04:13:00Z</dcterms:modified>
</cp:coreProperties>
</file>