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Data Preparation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independent build for Data Preparation: Apply data preparation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preparation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Preparation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Preparation.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Preparation”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Day_51_Data_Preparation/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Beyond_AI_Internship\Day_51_Data_Preparation\evidence, Beyond_AI_Internship\Day_51_Data_Preparation\notebooks, Beyond_AI_Internship\Day_51_Data_Preparation\src, Beyond_AI_Internship\Day_51_Data_Preparation\data, Beyond_AI_Internship\Day_51_Data_Preparation\output, Beyond_AI_Internship\Day_51_Data_Preparation\report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Beyond_AI_Internship/Day_51_Data_Preparation/{evidence,notebooks,src,data,output,report}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Data Preparation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data preparation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day_51_lab.py — Independent build: Data Preparation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51 practical starter for Data Preparation.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Preparation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Preparation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(Independent build) on Data Preparation.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