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Capstone Demonstration, Peer Review, and Remediation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Docker, Terraform/OpenTofu, Ansible, Kubernetes local cluster, CI/CD and observabilit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documentation and integration for Capstone Demonstration, Peer Review, and Remediation: Present evidence, receive structured feedback, and address prioritized findings.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Present evidence, receive structured feedback, and address prioritized findings.</w:t>
      </w:r>
    </w:p>
    <w:p>
      <w:pPr>
        <w:pStyle w:val="ListBullet"/>
      </w:pPr>
      <w:r>
        <w:rPr>
          <w:b w:val="0"/>
          <w:sz w:val="22"/>
        </w:rPr>
        <w:t>Explain Capstone Demonstration, Peer Review, and Remediation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Demonstration, Peer Review, and Remediation.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Demonstration, Peer Review, and Remediation”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Demonstration, Peer Review, and Remediation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Docker, Terraform/OpenTofu, Ansible, Kubernetes local cluster, CI/CD and observability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Docker, Terraform/OpenTofu, Ansible, Kubernetes local cluster, CI/CD and observability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Day_179_Capstone_Demonstration_Peer_Review_and_Remediati/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Beyond_Cloud_Internship\Day_179_Capstone_Demonstration_Peer_Review_and_Remediati\evidence, Beyond_Cloud_Internship\Day_179_Capstone_Demonstration_Peer_Review_and_Remediati\notebooks, Beyond_Cloud_Internship\Day_179_Capstone_Demonstration_Peer_Review_and_Remediati\src, Beyond_Cloud_Internship\Day_179_Capstone_Demonstration_Peer_Review_and_Remediati\data, Beyond_Cloud_Internship\Day_179_Capstone_Demonstration_Peer_Review_and_Remediati\output, Beyond_Cloud_Internship\Day_179_Capstone_Demonstration_Peer_Review_and_Remediati\report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Beyond_Cloud_Internship/Day_179_Capstone_Demonstration_Peer_Review_and_Remediati/{evidence,notebooks,src,data,output,report}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Capstone Demonstration, Peer Review, and Remediation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178 prerequisites and read the complete Day 179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Day_179_capstone_demonstration_peer_review_and_remediation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Present evidence, receive structured feedback, and address prioritized findings.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day_179_lab.py — Documentation and integration: Capstone Demonstration, Peer Review, and Remediation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179 practical starter for Capstone Demonstration, Peer Review, and Remediation.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Demonstration, Peer Review, and Remediation')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Demonstration, Peer Review, and Remediation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Demonstration, Peer Review, and Remediation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(Documentation and integration) on Capstone Demonstration, Peer Review, and Remediation.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