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108 STUDENT HANDBOOK</w:t>
      </w:r>
    </w:p>
    <w:p>
      <w:pPr>
        <w:jc w:val="center"/>
      </w:pPr>
      <w:r>
        <w:rPr>
          <w:b/>
          <w:color w:val="1E293B"/>
          <w:sz w:val="28"/>
        </w:rPr>
        <w:t>Wireless Survey Security And Troubleshooting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approved APs/controller, Wi-Fi analyzer, site plan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108 objective  Complete the safety and quality review for Wireless Survey Security And Troubleshooting — Safety, Quality, and Verification: Complete a supervised applied lab for wireless survey security and troubleshooting,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wireless survey security and troubleshooting,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Wireless Survey Security And Troubleshooting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Wireless Survey Security And Troubleshooting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“Wireless Survey Security And Troubleshooting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approved APs/controller, Wi-Fi analyzer, site plan.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approved APs/controller, Wi-Fi analyzer, site plan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Day_108_Wireless_Survey_Security_And_Troubleshooting_Saf/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Beyond_Networking_Internship\Day_108_Wireless_Survey_Security_And_Troubleshooting_Saf\evidence, Beyond_Networking_Internship\Day_108_Wireless_Survey_Security_And_Troubleshooting_Saf\notebooks, Beyond_Networking_Internship\Day_108_Wireless_Survey_Security_And_Troubleshooting_Saf\src, Beyond_Networking_Internship\Day_108_Wireless_Survey_Security_And_Troubleshooting_Saf\data, Beyond_Networking_Internship\Day_108_Wireless_Survey_Security_And_Troubleshooting_Saf\output, Beyond_Networking_Internship\Day_108_Wireless_Survey_Security_And_Troubleshooting_Saf\report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Beyond_Networking_Internship/Day_108_Wireless_Survey_Security_And_Troubleshooting_Saf/{evidence,notebooks,src,data,output,report}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Wireless Survey Security And Troubleshooting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108 scope, prerequisite from Day 107,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approved APs/controller, Wi-Fi analyzer, site plan.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Day_108_wireless_survey_security_and_troubleshooting__safety_quality_a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wireless survey security and troubleshooting,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`src/day_108_lab.py`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day_108_lab.py — Safety and quality review: Wireless Survey Security And Troubleshooting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108 practical starter for Wireless Survey Security And Troubleshooting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'Wireless Survey Security And Troubleshooting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Wireless Survey Security And Troubleshooting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Wireless Survey Security And Troubleshooting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108 (Safety and quality review) on Wireless Survey Security And Troubleshooting — Safety, Quality, and Verification.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