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88595" w14:textId="77777777" w:rsidR="003D19A6" w:rsidRDefault="003D1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2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42"/>
      </w:tblGrid>
      <w:tr w:rsidR="003D19A6" w14:paraId="7578E49B" w14:textId="77777777">
        <w:trPr>
          <w:jc w:val="center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3198124" w14:textId="77777777" w:rsidR="003D19A6" w:rsidRDefault="00417D7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RENCANA PEMBELAJARAN SEMESTER</w:t>
            </w:r>
          </w:p>
          <w:p w14:paraId="747C1E03" w14:textId="77777777" w:rsidR="003D19A6" w:rsidRDefault="00417D7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(RPS)</w:t>
            </w:r>
          </w:p>
          <w:p w14:paraId="5898546C" w14:textId="77777777" w:rsidR="003D19A6" w:rsidRDefault="003D19A6">
            <w:pPr>
              <w:jc w:val="center"/>
              <w:rPr>
                <w:b/>
              </w:rPr>
            </w:pPr>
          </w:p>
          <w:p w14:paraId="66EB8C79" w14:textId="77777777" w:rsidR="003D19A6" w:rsidRDefault="003D19A6">
            <w:pPr>
              <w:rPr>
                <w:b/>
              </w:rPr>
            </w:pPr>
          </w:p>
        </w:tc>
      </w:tr>
      <w:tr w:rsidR="003D19A6" w14:paraId="525711F0" w14:textId="77777777">
        <w:trPr>
          <w:jc w:val="center"/>
        </w:trPr>
        <w:tc>
          <w:tcPr>
            <w:tcW w:w="92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E708AB" w14:textId="77777777" w:rsidR="003D19A6" w:rsidRDefault="003D19A6">
            <w:pPr>
              <w:jc w:val="center"/>
            </w:pPr>
          </w:p>
          <w:p w14:paraId="6F44536C" w14:textId="77777777" w:rsidR="003D19A6" w:rsidRDefault="003D19A6">
            <w:pPr>
              <w:jc w:val="center"/>
            </w:pPr>
          </w:p>
          <w:p w14:paraId="2B414521" w14:textId="77777777" w:rsidR="003D19A6" w:rsidRDefault="00417D7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D1BB91" wp14:editId="6715B20B">
                  <wp:extent cx="1775174" cy="1761273"/>
                  <wp:effectExtent l="0" t="0" r="0" b="0"/>
                  <wp:docPr id="1728792370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174" cy="17612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205D63D" w14:textId="77777777" w:rsidR="003D19A6" w:rsidRDefault="003D19A6">
            <w:pPr>
              <w:jc w:val="center"/>
            </w:pPr>
          </w:p>
          <w:p w14:paraId="34F88E12" w14:textId="77777777" w:rsidR="003D19A6" w:rsidRDefault="003D19A6">
            <w:pPr>
              <w:jc w:val="center"/>
            </w:pPr>
          </w:p>
          <w:p w14:paraId="3E6F0CF4" w14:textId="77777777" w:rsidR="003D19A6" w:rsidRDefault="00417D7D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Disusun</w:t>
            </w:r>
            <w:proofErr w:type="spellEnd"/>
            <w:r>
              <w:rPr>
                <w:b/>
                <w:sz w:val="28"/>
                <w:szCs w:val="28"/>
              </w:rPr>
              <w:t xml:space="preserve"> Oleh:</w:t>
            </w:r>
          </w:p>
          <w:p w14:paraId="536DAA14" w14:textId="77777777" w:rsidR="00406B23" w:rsidRPr="00406B23" w:rsidRDefault="00406B23" w:rsidP="00406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8"/>
                <w:szCs w:val="28"/>
              </w:rPr>
            </w:pPr>
            <w:proofErr w:type="spellStart"/>
            <w:r w:rsidRPr="00406B23">
              <w:rPr>
                <w:b/>
                <w:sz w:val="28"/>
                <w:szCs w:val="28"/>
              </w:rPr>
              <w:t>Arinda</w:t>
            </w:r>
            <w:proofErr w:type="spellEnd"/>
            <w:r w:rsidRPr="00406B23">
              <w:rPr>
                <w:b/>
                <w:sz w:val="28"/>
                <w:szCs w:val="28"/>
              </w:rPr>
              <w:t xml:space="preserve"> Nur </w:t>
            </w:r>
            <w:proofErr w:type="spellStart"/>
            <w:r w:rsidRPr="00406B23">
              <w:rPr>
                <w:b/>
                <w:sz w:val="28"/>
                <w:szCs w:val="28"/>
              </w:rPr>
              <w:t>Cahyani</w:t>
            </w:r>
            <w:proofErr w:type="spellEnd"/>
            <w:r w:rsidRPr="00406B23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406B23">
              <w:rPr>
                <w:b/>
                <w:sz w:val="28"/>
                <w:szCs w:val="28"/>
              </w:rPr>
              <w:t>M.Farm</w:t>
            </w:r>
            <w:proofErr w:type="spellEnd"/>
          </w:p>
          <w:p w14:paraId="439F539A" w14:textId="77777777" w:rsidR="003D19A6" w:rsidRDefault="00417D7D">
            <w:pPr>
              <w:jc w:val="center"/>
              <w:rPr>
                <w:b/>
              </w:rPr>
            </w:pPr>
            <w:bookmarkStart w:id="0" w:name="_heading=h.gjdgxs" w:colFirst="0" w:colLast="0"/>
            <w:bookmarkEnd w:id="0"/>
            <w:proofErr w:type="spellStart"/>
            <w:r>
              <w:rPr>
                <w:b/>
                <w:sz w:val="28"/>
                <w:szCs w:val="28"/>
              </w:rPr>
              <w:t>Febia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Citraeni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Rusdaita</w:t>
            </w:r>
            <w:proofErr w:type="spellEnd"/>
            <w:r>
              <w:rPr>
                <w:b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</w:rPr>
              <w:t>M.Farm</w:t>
            </w:r>
            <w:proofErr w:type="spellEnd"/>
          </w:p>
        </w:tc>
      </w:tr>
      <w:tr w:rsidR="003D19A6" w14:paraId="724C152F" w14:textId="77777777">
        <w:trPr>
          <w:jc w:val="center"/>
        </w:trPr>
        <w:tc>
          <w:tcPr>
            <w:tcW w:w="92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7F99A" w14:textId="77777777" w:rsidR="003D19A6" w:rsidRDefault="003D19A6">
            <w:pPr>
              <w:jc w:val="center"/>
              <w:rPr>
                <w:b/>
              </w:rPr>
            </w:pPr>
          </w:p>
          <w:p w14:paraId="570F8BD8" w14:textId="77777777" w:rsidR="003D19A6" w:rsidRDefault="003D19A6">
            <w:pPr>
              <w:jc w:val="center"/>
              <w:rPr>
                <w:b/>
              </w:rPr>
            </w:pPr>
          </w:p>
          <w:p w14:paraId="0A74C3E6" w14:textId="77777777" w:rsidR="003D19A6" w:rsidRDefault="003D19A6">
            <w:pPr>
              <w:rPr>
                <w:b/>
              </w:rPr>
            </w:pPr>
          </w:p>
          <w:p w14:paraId="3C8C0DA5" w14:textId="77777777" w:rsidR="003D19A6" w:rsidRDefault="003D19A6">
            <w:pPr>
              <w:rPr>
                <w:b/>
              </w:rPr>
            </w:pPr>
          </w:p>
          <w:p w14:paraId="63F44A88" w14:textId="77777777" w:rsidR="003D19A6" w:rsidRDefault="00417D7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STIKES IBNU SINA AJIBARANG</w:t>
            </w:r>
          </w:p>
          <w:p w14:paraId="2DDC2A36" w14:textId="77777777" w:rsidR="003D19A6" w:rsidRDefault="00417D7D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FEBRUARI, 2025</w:t>
            </w:r>
          </w:p>
        </w:tc>
      </w:tr>
    </w:tbl>
    <w:p w14:paraId="6BD5956C" w14:textId="77777777" w:rsidR="003D19A6" w:rsidRDefault="003D19A6"/>
    <w:tbl>
      <w:tblPr>
        <w:tblStyle w:val="a0"/>
        <w:tblW w:w="15463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530"/>
        <w:gridCol w:w="1703"/>
        <w:gridCol w:w="959"/>
        <w:gridCol w:w="1167"/>
        <w:gridCol w:w="1277"/>
        <w:gridCol w:w="850"/>
        <w:gridCol w:w="140"/>
        <w:gridCol w:w="1985"/>
        <w:gridCol w:w="851"/>
        <w:gridCol w:w="857"/>
        <w:gridCol w:w="1700"/>
        <w:gridCol w:w="573"/>
        <w:gridCol w:w="1134"/>
      </w:tblGrid>
      <w:tr w:rsidR="003D19A6" w14:paraId="5B8E4974" w14:textId="77777777">
        <w:tc>
          <w:tcPr>
            <w:tcW w:w="2267" w:type="dxa"/>
            <w:gridSpan w:val="2"/>
            <w:shd w:val="clear" w:color="auto" w:fill="DAEEF3"/>
            <w:vAlign w:val="center"/>
          </w:tcPr>
          <w:p w14:paraId="7BD2390E" w14:textId="77777777" w:rsidR="003D19A6" w:rsidRDefault="00417D7D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465C4050" wp14:editId="5C1C219D">
                  <wp:extent cx="810895" cy="804545"/>
                  <wp:effectExtent l="0" t="0" r="0" b="0"/>
                  <wp:docPr id="172879237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9" w:type="dxa"/>
            <w:gridSpan w:val="10"/>
            <w:shd w:val="clear" w:color="auto" w:fill="DAEEF3"/>
          </w:tcPr>
          <w:p w14:paraId="4AE3D2C9" w14:textId="77777777" w:rsidR="003D19A6" w:rsidRDefault="00417D7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STIKES IBNU SINA AJIBARANG</w:t>
            </w:r>
          </w:p>
          <w:p w14:paraId="211A36DF" w14:textId="77777777" w:rsidR="003D19A6" w:rsidRDefault="00417D7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PROGRAM STUDI S1 FARMASI</w:t>
            </w:r>
          </w:p>
          <w:p w14:paraId="05B7D84A" w14:textId="77777777" w:rsidR="003D19A6" w:rsidRDefault="00417D7D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TAHUN AJARAN 2024-2025</w:t>
            </w:r>
          </w:p>
        </w:tc>
        <w:tc>
          <w:tcPr>
            <w:tcW w:w="1707" w:type="dxa"/>
            <w:gridSpan w:val="2"/>
            <w:shd w:val="clear" w:color="auto" w:fill="DAEEF3"/>
            <w:vAlign w:val="center"/>
          </w:tcPr>
          <w:p w14:paraId="78F14919" w14:textId="77777777" w:rsidR="003D19A6" w:rsidRDefault="00417D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RPS/S1FARMASI/GENAP/2025</w:t>
            </w:r>
          </w:p>
        </w:tc>
      </w:tr>
      <w:tr w:rsidR="003D19A6" w14:paraId="596399A5" w14:textId="77777777">
        <w:tc>
          <w:tcPr>
            <w:tcW w:w="15463" w:type="dxa"/>
            <w:gridSpan w:val="14"/>
            <w:shd w:val="clear" w:color="auto" w:fill="DAEEF3"/>
          </w:tcPr>
          <w:p w14:paraId="7CA4CD44" w14:textId="77777777" w:rsidR="003D19A6" w:rsidRDefault="00417D7D">
            <w:pPr>
              <w:jc w:val="center"/>
              <w:rPr>
                <w:b/>
              </w:rPr>
            </w:pPr>
            <w:r>
              <w:rPr>
                <w:b/>
              </w:rPr>
              <w:t>RENCANA PEMBELAJARAN SEMESTER</w:t>
            </w:r>
          </w:p>
        </w:tc>
      </w:tr>
      <w:tr w:rsidR="003D19A6" w14:paraId="53FE5B86" w14:textId="77777777">
        <w:tc>
          <w:tcPr>
            <w:tcW w:w="4929" w:type="dxa"/>
            <w:gridSpan w:val="4"/>
            <w:shd w:val="clear" w:color="auto" w:fill="E7E6E6"/>
            <w:vAlign w:val="center"/>
          </w:tcPr>
          <w:p w14:paraId="5D0A372A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MATA KULIAH (MK)</w:t>
            </w:r>
          </w:p>
        </w:tc>
        <w:tc>
          <w:tcPr>
            <w:tcW w:w="2444" w:type="dxa"/>
            <w:gridSpan w:val="2"/>
            <w:shd w:val="clear" w:color="auto" w:fill="E7E6E6"/>
            <w:vAlign w:val="center"/>
          </w:tcPr>
          <w:p w14:paraId="6BF3397F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KODE</w:t>
            </w:r>
          </w:p>
        </w:tc>
        <w:tc>
          <w:tcPr>
            <w:tcW w:w="2975" w:type="dxa"/>
            <w:gridSpan w:val="3"/>
            <w:shd w:val="clear" w:color="auto" w:fill="E7E6E6"/>
            <w:vAlign w:val="center"/>
          </w:tcPr>
          <w:p w14:paraId="6CF1A4E9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RUMPUN MK</w:t>
            </w:r>
          </w:p>
        </w:tc>
        <w:tc>
          <w:tcPr>
            <w:tcW w:w="1708" w:type="dxa"/>
            <w:gridSpan w:val="2"/>
            <w:shd w:val="clear" w:color="auto" w:fill="E7E6E6"/>
            <w:vAlign w:val="center"/>
          </w:tcPr>
          <w:p w14:paraId="0D506E84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BOBOT (</w:t>
            </w:r>
            <w:proofErr w:type="spellStart"/>
            <w:r>
              <w:rPr>
                <w:b/>
              </w:rPr>
              <w:t>sks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700" w:type="dxa"/>
            <w:shd w:val="clear" w:color="auto" w:fill="E7E6E6"/>
            <w:vAlign w:val="center"/>
          </w:tcPr>
          <w:p w14:paraId="61AC78C5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  <w:vAlign w:val="center"/>
          </w:tcPr>
          <w:p w14:paraId="30A20DF6" w14:textId="77777777" w:rsidR="003D19A6" w:rsidRDefault="00417D7D">
            <w:pPr>
              <w:rPr>
                <w:b/>
              </w:rPr>
            </w:pPr>
            <w:proofErr w:type="spellStart"/>
            <w:r>
              <w:rPr>
                <w:b/>
              </w:rPr>
              <w:t>Tgl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Penyusunan</w:t>
            </w:r>
            <w:proofErr w:type="spellEnd"/>
          </w:p>
        </w:tc>
      </w:tr>
      <w:tr w:rsidR="003D19A6" w14:paraId="19014D8F" w14:textId="77777777">
        <w:tc>
          <w:tcPr>
            <w:tcW w:w="4929" w:type="dxa"/>
            <w:gridSpan w:val="4"/>
            <w:shd w:val="clear" w:color="auto" w:fill="auto"/>
          </w:tcPr>
          <w:p w14:paraId="600A169E" w14:textId="60FFAB76" w:rsidR="003D19A6" w:rsidRDefault="009B75C9">
            <w:pPr>
              <w:rPr>
                <w:b/>
              </w:rPr>
            </w:pP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</w:p>
        </w:tc>
        <w:tc>
          <w:tcPr>
            <w:tcW w:w="2444" w:type="dxa"/>
            <w:gridSpan w:val="2"/>
            <w:shd w:val="clear" w:color="auto" w:fill="auto"/>
          </w:tcPr>
          <w:p w14:paraId="7E129DA9" w14:textId="6B131472" w:rsidR="003D19A6" w:rsidRDefault="009B75C9">
            <w:pPr>
              <w:rPr>
                <w:b/>
              </w:rPr>
            </w:pPr>
            <w:r>
              <w:t>SF436</w:t>
            </w:r>
          </w:p>
        </w:tc>
        <w:tc>
          <w:tcPr>
            <w:tcW w:w="2975" w:type="dxa"/>
            <w:gridSpan w:val="3"/>
            <w:shd w:val="clear" w:color="auto" w:fill="auto"/>
          </w:tcPr>
          <w:p w14:paraId="2B375CAC" w14:textId="77777777" w:rsidR="003D19A6" w:rsidRDefault="00417D7D">
            <w:r>
              <w:t>KIMIA</w:t>
            </w:r>
          </w:p>
        </w:tc>
        <w:tc>
          <w:tcPr>
            <w:tcW w:w="851" w:type="dxa"/>
            <w:shd w:val="clear" w:color="auto" w:fill="auto"/>
          </w:tcPr>
          <w:p w14:paraId="05EB0B21" w14:textId="77777777" w:rsidR="003D19A6" w:rsidRDefault="00417D7D">
            <w:pPr>
              <w:jc w:val="center"/>
              <w:rPr>
                <w:b/>
              </w:rPr>
            </w:pPr>
            <w:r>
              <w:rPr>
                <w:b/>
              </w:rPr>
              <w:t>T= 2</w:t>
            </w:r>
          </w:p>
        </w:tc>
        <w:tc>
          <w:tcPr>
            <w:tcW w:w="857" w:type="dxa"/>
          </w:tcPr>
          <w:p w14:paraId="25169FE5" w14:textId="77777777" w:rsidR="003D19A6" w:rsidRDefault="00417D7D">
            <w:pPr>
              <w:jc w:val="center"/>
              <w:rPr>
                <w:b/>
              </w:rPr>
            </w:pPr>
            <w:r>
              <w:rPr>
                <w:b/>
              </w:rPr>
              <w:t>P= 1</w:t>
            </w:r>
          </w:p>
        </w:tc>
        <w:tc>
          <w:tcPr>
            <w:tcW w:w="1700" w:type="dxa"/>
            <w:shd w:val="clear" w:color="auto" w:fill="auto"/>
          </w:tcPr>
          <w:p w14:paraId="7000E2CA" w14:textId="733ACC11" w:rsidR="003D19A6" w:rsidRDefault="009B75C9">
            <w:pPr>
              <w:jc w:val="center"/>
            </w:pPr>
            <w:r>
              <w:t>4</w:t>
            </w:r>
          </w:p>
        </w:tc>
        <w:tc>
          <w:tcPr>
            <w:tcW w:w="1707" w:type="dxa"/>
            <w:gridSpan w:val="2"/>
            <w:shd w:val="clear" w:color="auto" w:fill="auto"/>
          </w:tcPr>
          <w:p w14:paraId="6D094DF9" w14:textId="1B096886" w:rsidR="003D19A6" w:rsidRDefault="009B75C9">
            <w:pPr>
              <w:jc w:val="center"/>
            </w:pPr>
            <w:r>
              <w:t xml:space="preserve">17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3D19A6" w14:paraId="2AE9B0F8" w14:textId="77777777">
        <w:tc>
          <w:tcPr>
            <w:tcW w:w="4929" w:type="dxa"/>
            <w:gridSpan w:val="4"/>
            <w:vMerge w:val="restart"/>
            <w:shd w:val="clear" w:color="auto" w:fill="auto"/>
          </w:tcPr>
          <w:p w14:paraId="6209236A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OTORISASI</w:t>
            </w:r>
          </w:p>
        </w:tc>
        <w:tc>
          <w:tcPr>
            <w:tcW w:w="3294" w:type="dxa"/>
            <w:gridSpan w:val="3"/>
            <w:shd w:val="clear" w:color="auto" w:fill="E7E6E6"/>
          </w:tcPr>
          <w:p w14:paraId="13A089C1" w14:textId="77777777" w:rsidR="003D19A6" w:rsidRDefault="00417D7D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833" w:type="dxa"/>
            <w:gridSpan w:val="4"/>
            <w:shd w:val="clear" w:color="auto" w:fill="E7E6E6"/>
          </w:tcPr>
          <w:p w14:paraId="10D16857" w14:textId="77777777" w:rsidR="003D19A6" w:rsidRDefault="00417D7D">
            <w:pPr>
              <w:rPr>
                <w:b/>
              </w:rPr>
            </w:pPr>
            <w:proofErr w:type="spellStart"/>
            <w:r>
              <w:rPr>
                <w:b/>
              </w:rPr>
              <w:t>Koordinator</w:t>
            </w:r>
            <w:proofErr w:type="spellEnd"/>
            <w:r>
              <w:rPr>
                <w:b/>
              </w:rPr>
              <w:t xml:space="preserve"> RMK</w:t>
            </w:r>
          </w:p>
        </w:tc>
        <w:tc>
          <w:tcPr>
            <w:tcW w:w="3407" w:type="dxa"/>
            <w:gridSpan w:val="3"/>
            <w:shd w:val="clear" w:color="auto" w:fill="E7E6E6"/>
          </w:tcPr>
          <w:p w14:paraId="4C9C8010" w14:textId="77777777" w:rsidR="003D19A6" w:rsidRDefault="00417D7D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Program </w:t>
            </w:r>
            <w:proofErr w:type="spellStart"/>
            <w:r>
              <w:rPr>
                <w:b/>
              </w:rPr>
              <w:t>Studi</w:t>
            </w:r>
            <w:proofErr w:type="spellEnd"/>
          </w:p>
        </w:tc>
      </w:tr>
      <w:tr w:rsidR="003D19A6" w14:paraId="323E5148" w14:textId="77777777">
        <w:trPr>
          <w:trHeight w:val="267"/>
        </w:trPr>
        <w:tc>
          <w:tcPr>
            <w:tcW w:w="4929" w:type="dxa"/>
            <w:gridSpan w:val="4"/>
            <w:vMerge/>
            <w:shd w:val="clear" w:color="auto" w:fill="auto"/>
          </w:tcPr>
          <w:p w14:paraId="6236D4B0" w14:textId="77777777" w:rsidR="003D19A6" w:rsidRDefault="003D1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3294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C8A3F6C" w14:textId="0CCB2E51" w:rsidR="003D19A6" w:rsidRDefault="00406B2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0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Arinda</w:t>
            </w:r>
            <w:proofErr w:type="spellEnd"/>
            <w:r>
              <w:rPr>
                <w:b/>
                <w:color w:val="000000"/>
              </w:rPr>
              <w:t xml:space="preserve"> Nur </w:t>
            </w:r>
            <w:proofErr w:type="spellStart"/>
            <w:r>
              <w:rPr>
                <w:b/>
                <w:color w:val="000000"/>
              </w:rPr>
              <w:t>Cahyani</w:t>
            </w:r>
            <w:proofErr w:type="spellEnd"/>
            <w:r>
              <w:rPr>
                <w:b/>
                <w:color w:val="000000"/>
              </w:rPr>
              <w:t xml:space="preserve">, </w:t>
            </w:r>
            <w:proofErr w:type="spellStart"/>
            <w:r>
              <w:rPr>
                <w:b/>
                <w:color w:val="000000"/>
              </w:rPr>
              <w:t>M.Farm</w:t>
            </w:r>
            <w:proofErr w:type="spellEnd"/>
          </w:p>
          <w:p w14:paraId="0EB00A1F" w14:textId="77777777" w:rsidR="003D19A6" w:rsidRDefault="00417D7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0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Febia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Citraeni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Rusdaita</w:t>
            </w:r>
            <w:proofErr w:type="spellEnd"/>
            <w:r>
              <w:rPr>
                <w:b/>
                <w:color w:val="000000"/>
              </w:rPr>
              <w:t xml:space="preserve">, </w:t>
            </w:r>
            <w:proofErr w:type="spellStart"/>
            <w:r>
              <w:rPr>
                <w:b/>
                <w:color w:val="000000"/>
              </w:rPr>
              <w:t>M.Farm</w:t>
            </w:r>
            <w:proofErr w:type="spellEnd"/>
          </w:p>
        </w:tc>
        <w:tc>
          <w:tcPr>
            <w:tcW w:w="3833" w:type="dxa"/>
            <w:gridSpan w:val="4"/>
            <w:tcBorders>
              <w:bottom w:val="single" w:sz="4" w:space="0" w:color="000000"/>
            </w:tcBorders>
            <w:vAlign w:val="center"/>
          </w:tcPr>
          <w:p w14:paraId="128112B8" w14:textId="4A534BF4" w:rsidR="003D19A6" w:rsidRDefault="00406B23">
            <w:pPr>
              <w:rPr>
                <w:b/>
              </w:rPr>
            </w:pPr>
            <w:proofErr w:type="spellStart"/>
            <w:r>
              <w:rPr>
                <w:b/>
              </w:rPr>
              <w:t>Febia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Citraeni</w:t>
            </w:r>
            <w:proofErr w:type="spellEnd"/>
            <w:r>
              <w:rPr>
                <w:b/>
              </w:rPr>
              <w:t xml:space="preserve"> R, </w:t>
            </w:r>
            <w:proofErr w:type="spellStart"/>
            <w:r>
              <w:rPr>
                <w:b/>
              </w:rPr>
              <w:t>M.Farm</w:t>
            </w:r>
            <w:proofErr w:type="spellEnd"/>
          </w:p>
        </w:tc>
        <w:tc>
          <w:tcPr>
            <w:tcW w:w="3407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CB7CCF2" w14:textId="77777777" w:rsidR="003D19A6" w:rsidRDefault="00417D7D">
            <w:pPr>
              <w:rPr>
                <w:b/>
              </w:rPr>
            </w:pPr>
            <w:proofErr w:type="spellStart"/>
            <w:r>
              <w:rPr>
                <w:b/>
              </w:rPr>
              <w:t>Feri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Kanti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Rahayu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M.Farm</w:t>
            </w:r>
            <w:proofErr w:type="spellEnd"/>
          </w:p>
        </w:tc>
      </w:tr>
      <w:tr w:rsidR="00636D66" w14:paraId="03929656" w14:textId="77777777">
        <w:tc>
          <w:tcPr>
            <w:tcW w:w="2267" w:type="dxa"/>
            <w:gridSpan w:val="2"/>
            <w:vMerge w:val="restart"/>
            <w:shd w:val="clear" w:color="auto" w:fill="auto"/>
          </w:tcPr>
          <w:p w14:paraId="1BC10A41" w14:textId="77777777" w:rsidR="00636D66" w:rsidRDefault="00636D66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5956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57B323F2" w14:textId="77777777" w:rsidR="00636D66" w:rsidRDefault="00636D66">
            <w:pPr>
              <w:tabs>
                <w:tab w:val="left" w:pos="1806"/>
              </w:tabs>
              <w:rPr>
                <w:b/>
              </w:rPr>
            </w:pPr>
            <w:r>
              <w:rPr>
                <w:b/>
              </w:rPr>
              <w:t xml:space="preserve">CPL-PRODI  yang </w:t>
            </w:r>
            <w:proofErr w:type="spellStart"/>
            <w:r>
              <w:rPr>
                <w:b/>
              </w:rPr>
              <w:t>dibebankan</w:t>
            </w:r>
            <w:proofErr w:type="spellEnd"/>
            <w:r>
              <w:rPr>
                <w:b/>
              </w:rPr>
              <w:t xml:space="preserve"> pada MK       </w:t>
            </w:r>
          </w:p>
        </w:tc>
        <w:tc>
          <w:tcPr>
            <w:tcW w:w="7240" w:type="dxa"/>
            <w:gridSpan w:val="7"/>
            <w:tcBorders>
              <w:bottom w:val="single" w:sz="8" w:space="0" w:color="FFFFFF"/>
            </w:tcBorders>
          </w:tcPr>
          <w:p w14:paraId="0E76EDEF" w14:textId="77777777" w:rsidR="00636D66" w:rsidRDefault="00636D66">
            <w:pPr>
              <w:tabs>
                <w:tab w:val="left" w:pos="1806"/>
              </w:tabs>
              <w:rPr>
                <w:b/>
              </w:rPr>
            </w:pPr>
          </w:p>
        </w:tc>
      </w:tr>
      <w:tr w:rsidR="00636D66" w14:paraId="2802783F" w14:textId="77777777">
        <w:trPr>
          <w:trHeight w:val="266"/>
        </w:trPr>
        <w:tc>
          <w:tcPr>
            <w:tcW w:w="2267" w:type="dxa"/>
            <w:gridSpan w:val="2"/>
            <w:vMerge/>
            <w:shd w:val="clear" w:color="auto" w:fill="auto"/>
          </w:tcPr>
          <w:p w14:paraId="299E10AC" w14:textId="77777777" w:rsidR="00636D66" w:rsidRDefault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703" w:type="dxa"/>
          </w:tcPr>
          <w:p w14:paraId="2FF26F80" w14:textId="293201B4" w:rsidR="00636D66" w:rsidRDefault="00636D66">
            <w:r>
              <w:t>CPL 2</w:t>
            </w:r>
          </w:p>
        </w:tc>
        <w:tc>
          <w:tcPr>
            <w:tcW w:w="11493" w:type="dxa"/>
            <w:gridSpan w:val="11"/>
          </w:tcPr>
          <w:p w14:paraId="02AC5340" w14:textId="71E7EB51" w:rsidR="00636D66" w:rsidRDefault="00636D66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, </w:t>
            </w:r>
            <w:proofErr w:type="spellStart"/>
            <w:r>
              <w:t>penjaminan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 xml:space="preserve">, dan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,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perbekalan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 xml:space="preserve"> </w:t>
            </w:r>
            <w:proofErr w:type="spellStart"/>
            <w:r>
              <w:t>peraturan</w:t>
            </w:r>
            <w:proofErr w:type="spellEnd"/>
            <w:r>
              <w:t xml:space="preserve"> yang </w:t>
            </w:r>
            <w:proofErr w:type="spellStart"/>
            <w:r>
              <w:t>berlaku</w:t>
            </w:r>
            <w:proofErr w:type="spellEnd"/>
            <w:r>
              <w:t>.</w:t>
            </w:r>
          </w:p>
        </w:tc>
      </w:tr>
      <w:tr w:rsidR="00636D66" w14:paraId="496F4214" w14:textId="77777777">
        <w:tc>
          <w:tcPr>
            <w:tcW w:w="2267" w:type="dxa"/>
            <w:gridSpan w:val="2"/>
            <w:vMerge/>
            <w:shd w:val="clear" w:color="auto" w:fill="auto"/>
          </w:tcPr>
          <w:p w14:paraId="01CBD2FF" w14:textId="77777777" w:rsidR="00636D66" w:rsidRDefault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036A3D68" w14:textId="511BFE10" w:rsidR="00636D66" w:rsidRDefault="00636D66">
            <w:r>
              <w:t>CPL 7</w:t>
            </w:r>
          </w:p>
        </w:tc>
        <w:tc>
          <w:tcPr>
            <w:tcW w:w="11493" w:type="dxa"/>
            <w:gridSpan w:val="11"/>
          </w:tcPr>
          <w:p w14:paraId="1DC27E2D" w14:textId="72ABF604" w:rsidR="00636D66" w:rsidRDefault="00636D66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mengaplikasikan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,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laboratorium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dan </w:t>
            </w:r>
            <w:proofErr w:type="spellStart"/>
            <w:r>
              <w:t>interpretasi</w:t>
            </w:r>
            <w:proofErr w:type="spellEnd"/>
            <w:r>
              <w:t xml:space="preserve"> data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kesimpulan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peraturan</w:t>
            </w:r>
            <w:proofErr w:type="spellEnd"/>
            <w:r>
              <w:t xml:space="preserve">, </w:t>
            </w:r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, dan </w:t>
            </w:r>
            <w:proofErr w:type="spellStart"/>
            <w:r>
              <w:t>nilai-nilai</w:t>
            </w:r>
            <w:proofErr w:type="spellEnd"/>
            <w:r>
              <w:t xml:space="preserve"> </w:t>
            </w:r>
            <w:proofErr w:type="spellStart"/>
            <w:r>
              <w:t>luhur</w:t>
            </w:r>
            <w:proofErr w:type="spellEnd"/>
            <w:r>
              <w:t xml:space="preserve"> </w:t>
            </w:r>
            <w:proofErr w:type="spellStart"/>
            <w:r>
              <w:t>profesi</w:t>
            </w:r>
            <w:proofErr w:type="spellEnd"/>
          </w:p>
        </w:tc>
      </w:tr>
      <w:tr w:rsidR="00636D66" w14:paraId="6975BDBD" w14:textId="77777777">
        <w:tc>
          <w:tcPr>
            <w:tcW w:w="2267" w:type="dxa"/>
            <w:gridSpan w:val="2"/>
            <w:vMerge/>
            <w:shd w:val="clear" w:color="auto" w:fill="auto"/>
          </w:tcPr>
          <w:p w14:paraId="038E627B" w14:textId="77777777" w:rsidR="00636D66" w:rsidRDefault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0864C5FB" w14:textId="39AC5E5D" w:rsidR="00636D66" w:rsidRDefault="00636D66"/>
        </w:tc>
        <w:tc>
          <w:tcPr>
            <w:tcW w:w="11493" w:type="dxa"/>
            <w:gridSpan w:val="11"/>
          </w:tcPr>
          <w:p w14:paraId="1D0BD1A1" w14:textId="6FEEDD4A" w:rsidR="00636D66" w:rsidRDefault="00636D66"/>
        </w:tc>
      </w:tr>
      <w:tr w:rsidR="00636D66" w14:paraId="3F760C7C" w14:textId="77777777">
        <w:trPr>
          <w:trHeight w:val="296"/>
        </w:trPr>
        <w:tc>
          <w:tcPr>
            <w:tcW w:w="2267" w:type="dxa"/>
            <w:gridSpan w:val="2"/>
            <w:vMerge/>
            <w:shd w:val="clear" w:color="auto" w:fill="auto"/>
          </w:tcPr>
          <w:p w14:paraId="64FCFAF6" w14:textId="77777777" w:rsidR="00636D66" w:rsidRDefault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956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5834A082" w14:textId="77777777" w:rsidR="00636D66" w:rsidRDefault="00636D66"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(CPMK)</w:t>
            </w:r>
          </w:p>
        </w:tc>
        <w:tc>
          <w:tcPr>
            <w:tcW w:w="7240" w:type="dxa"/>
            <w:gridSpan w:val="7"/>
            <w:tcBorders>
              <w:top w:val="nil"/>
              <w:bottom w:val="nil"/>
            </w:tcBorders>
          </w:tcPr>
          <w:p w14:paraId="75FE7FB4" w14:textId="77777777" w:rsidR="00636D66" w:rsidRDefault="00636D66"/>
        </w:tc>
      </w:tr>
      <w:tr w:rsidR="00636D66" w14:paraId="032DEE76" w14:textId="77777777">
        <w:tc>
          <w:tcPr>
            <w:tcW w:w="2267" w:type="dxa"/>
            <w:gridSpan w:val="2"/>
            <w:vMerge/>
            <w:shd w:val="clear" w:color="auto" w:fill="auto"/>
          </w:tcPr>
          <w:p w14:paraId="2EC9C0B2" w14:textId="77777777" w:rsidR="00636D66" w:rsidRDefault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0CF249BA" w14:textId="77777777" w:rsidR="00636D66" w:rsidRDefault="00636D66">
            <w:pPr>
              <w:jc w:val="both"/>
            </w:pPr>
            <w:r>
              <w:t>CPMK 1</w:t>
            </w:r>
          </w:p>
        </w:tc>
        <w:tc>
          <w:tcPr>
            <w:tcW w:w="11493" w:type="dxa"/>
            <w:gridSpan w:val="11"/>
          </w:tcPr>
          <w:p w14:paraId="46032EF9" w14:textId="27EF9913" w:rsidR="00636D66" w:rsidRDefault="00636D66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UV, IR, dan NMR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>.</w:t>
            </w:r>
          </w:p>
        </w:tc>
      </w:tr>
      <w:tr w:rsidR="00636D66" w14:paraId="65B879C8" w14:textId="77777777">
        <w:tc>
          <w:tcPr>
            <w:tcW w:w="2267" w:type="dxa"/>
            <w:gridSpan w:val="2"/>
            <w:vMerge/>
            <w:shd w:val="clear" w:color="auto" w:fill="auto"/>
          </w:tcPr>
          <w:p w14:paraId="1421DCD7" w14:textId="77777777" w:rsidR="00636D66" w:rsidRDefault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7221F1E1" w14:textId="77777777" w:rsidR="00636D66" w:rsidRDefault="00636D66">
            <w:pPr>
              <w:jc w:val="both"/>
            </w:pPr>
            <w:r>
              <w:t>CPMK 2</w:t>
            </w:r>
          </w:p>
        </w:tc>
        <w:tc>
          <w:tcPr>
            <w:tcW w:w="11493" w:type="dxa"/>
            <w:gridSpan w:val="11"/>
          </w:tcPr>
          <w:p w14:paraId="1B494A6A" w14:textId="3A88908D" w:rsidR="00636D66" w:rsidRDefault="00636D66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molekul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>.</w:t>
            </w:r>
          </w:p>
        </w:tc>
      </w:tr>
      <w:tr w:rsidR="00636D66" w14:paraId="5802A7F6" w14:textId="77777777">
        <w:tc>
          <w:tcPr>
            <w:tcW w:w="2267" w:type="dxa"/>
            <w:gridSpan w:val="2"/>
            <w:vMerge/>
            <w:shd w:val="clear" w:color="auto" w:fill="auto"/>
          </w:tcPr>
          <w:p w14:paraId="4264C8F2" w14:textId="77777777" w:rsidR="00636D66" w:rsidRDefault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2F7DD3C4" w14:textId="39EE7A43" w:rsidR="00636D66" w:rsidRDefault="00636D66">
            <w:pPr>
              <w:jc w:val="both"/>
            </w:pPr>
          </w:p>
        </w:tc>
        <w:tc>
          <w:tcPr>
            <w:tcW w:w="11493" w:type="dxa"/>
            <w:gridSpan w:val="11"/>
          </w:tcPr>
          <w:p w14:paraId="0931D69B" w14:textId="3C2474D4" w:rsidR="00636D66" w:rsidRDefault="00636D66">
            <w:pPr>
              <w:jc w:val="both"/>
            </w:pPr>
          </w:p>
        </w:tc>
      </w:tr>
      <w:tr w:rsidR="00636D66" w14:paraId="713B44B7" w14:textId="77777777">
        <w:tc>
          <w:tcPr>
            <w:tcW w:w="2267" w:type="dxa"/>
            <w:gridSpan w:val="2"/>
            <w:vMerge/>
            <w:shd w:val="clear" w:color="auto" w:fill="auto"/>
          </w:tcPr>
          <w:p w14:paraId="78F27649" w14:textId="77777777" w:rsidR="00636D66" w:rsidRDefault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956" w:type="dxa"/>
            <w:gridSpan w:val="5"/>
            <w:shd w:val="clear" w:color="auto" w:fill="D9D9D9"/>
          </w:tcPr>
          <w:p w14:paraId="08B0BA45" w14:textId="77777777" w:rsidR="00636D66" w:rsidRDefault="00636D66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Kemampuan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akhir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tiap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tahapan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belajar</w:t>
            </w:r>
            <w:proofErr w:type="spellEnd"/>
            <w:r>
              <w:rPr>
                <w:b/>
              </w:rPr>
              <w:t xml:space="preserve"> (Sub-CPMK)</w:t>
            </w:r>
          </w:p>
        </w:tc>
        <w:tc>
          <w:tcPr>
            <w:tcW w:w="7240" w:type="dxa"/>
            <w:gridSpan w:val="7"/>
          </w:tcPr>
          <w:p w14:paraId="7EE6A455" w14:textId="77777777" w:rsidR="00636D66" w:rsidRDefault="00636D66">
            <w:pPr>
              <w:jc w:val="both"/>
            </w:pPr>
          </w:p>
        </w:tc>
      </w:tr>
      <w:tr w:rsidR="00636D66" w14:paraId="43B52E41" w14:textId="77777777" w:rsidTr="009A2250">
        <w:tc>
          <w:tcPr>
            <w:tcW w:w="2267" w:type="dxa"/>
            <w:gridSpan w:val="2"/>
            <w:vMerge/>
            <w:shd w:val="clear" w:color="auto" w:fill="auto"/>
          </w:tcPr>
          <w:p w14:paraId="09C819CB" w14:textId="77777777" w:rsidR="00636D66" w:rsidRDefault="00636D66" w:rsidP="00B31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  <w:vAlign w:val="center"/>
          </w:tcPr>
          <w:p w14:paraId="5C923738" w14:textId="00D788A1" w:rsidR="00636D66" w:rsidRDefault="00636D66" w:rsidP="00B318C7">
            <w:pPr>
              <w:jc w:val="both"/>
            </w:pPr>
            <w:r>
              <w:rPr>
                <w:b/>
                <w:bCs/>
              </w:rPr>
              <w:t>Mg</w:t>
            </w:r>
          </w:p>
        </w:tc>
        <w:tc>
          <w:tcPr>
            <w:tcW w:w="11493" w:type="dxa"/>
            <w:gridSpan w:val="11"/>
            <w:vAlign w:val="center"/>
          </w:tcPr>
          <w:p w14:paraId="705D3B34" w14:textId="67A1307F" w:rsidR="00636D66" w:rsidRDefault="00636D66" w:rsidP="00B318C7">
            <w:pPr>
              <w:jc w:val="both"/>
            </w:pPr>
            <w:r>
              <w:rPr>
                <w:b/>
                <w:bCs/>
              </w:rPr>
              <w:t>Sub-CPMK (</w:t>
            </w:r>
            <w:proofErr w:type="spellStart"/>
            <w:r>
              <w:rPr>
                <w:b/>
                <w:bCs/>
              </w:rPr>
              <w:t>Revisi</w:t>
            </w:r>
            <w:proofErr w:type="spellEnd"/>
            <w:r>
              <w:rPr>
                <w:b/>
                <w:bCs/>
              </w:rPr>
              <w:t xml:space="preserve"> Level KKNI 6)</w:t>
            </w:r>
          </w:p>
        </w:tc>
      </w:tr>
      <w:tr w:rsidR="00636D66" w14:paraId="4CAFC831" w14:textId="77777777" w:rsidTr="00216112">
        <w:tc>
          <w:tcPr>
            <w:tcW w:w="2267" w:type="dxa"/>
            <w:gridSpan w:val="2"/>
            <w:vMerge/>
            <w:shd w:val="clear" w:color="auto" w:fill="auto"/>
          </w:tcPr>
          <w:p w14:paraId="18BC50E7" w14:textId="77777777" w:rsidR="00636D66" w:rsidRDefault="00636D66" w:rsidP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  <w:vAlign w:val="center"/>
          </w:tcPr>
          <w:p w14:paraId="0B7866DE" w14:textId="2DCE7831" w:rsidR="00636D66" w:rsidRDefault="00636D66" w:rsidP="00636D66">
            <w:pPr>
              <w:jc w:val="both"/>
            </w:pPr>
            <w:r>
              <w:t>1</w:t>
            </w:r>
          </w:p>
        </w:tc>
        <w:tc>
          <w:tcPr>
            <w:tcW w:w="11493" w:type="dxa"/>
            <w:gridSpan w:val="11"/>
          </w:tcPr>
          <w:p w14:paraId="250F07ED" w14:textId="368A6505" w:rsidR="00636D66" w:rsidRDefault="00636D66" w:rsidP="00636D66">
            <w:pPr>
              <w:jc w:val="both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menerapkan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prinsip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K3 dan Good Laboratory Practice (GLP)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kegiatan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sediaan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farmasi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</w:tr>
      <w:tr w:rsidR="00636D66" w14:paraId="481A6662" w14:textId="77777777" w:rsidTr="00216112">
        <w:tc>
          <w:tcPr>
            <w:tcW w:w="2267" w:type="dxa"/>
            <w:gridSpan w:val="2"/>
            <w:vMerge/>
            <w:shd w:val="clear" w:color="auto" w:fill="auto"/>
          </w:tcPr>
          <w:p w14:paraId="0E9FE961" w14:textId="77777777" w:rsidR="00636D66" w:rsidRDefault="00636D66" w:rsidP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  <w:vAlign w:val="center"/>
          </w:tcPr>
          <w:p w14:paraId="27C8DF18" w14:textId="5CDD3C9D" w:rsidR="00636D66" w:rsidRDefault="00636D66" w:rsidP="00636D66">
            <w:pPr>
              <w:jc w:val="both"/>
            </w:pPr>
            <w:r>
              <w:t>2</w:t>
            </w:r>
          </w:p>
        </w:tc>
        <w:tc>
          <w:tcPr>
            <w:tcW w:w="11493" w:type="dxa"/>
            <w:gridSpan w:val="11"/>
          </w:tcPr>
          <w:p w14:paraId="60235FAD" w14:textId="7652422F" w:rsidR="00636D66" w:rsidRDefault="00636D66" w:rsidP="00636D66">
            <w:pPr>
              <w:jc w:val="both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menjelaskan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alur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mutu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sediaan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farmasi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serta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parameter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validasi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</w:tr>
      <w:tr w:rsidR="00636D66" w14:paraId="0A127DB7" w14:textId="77777777" w:rsidTr="00216112">
        <w:tc>
          <w:tcPr>
            <w:tcW w:w="2267" w:type="dxa"/>
            <w:gridSpan w:val="2"/>
            <w:vMerge/>
            <w:shd w:val="clear" w:color="auto" w:fill="auto"/>
          </w:tcPr>
          <w:p w14:paraId="37D6A514" w14:textId="77777777" w:rsidR="00636D66" w:rsidRDefault="00636D66" w:rsidP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  <w:vAlign w:val="center"/>
          </w:tcPr>
          <w:p w14:paraId="4087C430" w14:textId="6209CF02" w:rsidR="00636D66" w:rsidRDefault="00636D66" w:rsidP="00636D66">
            <w:pPr>
              <w:jc w:val="both"/>
            </w:pPr>
            <w:r>
              <w:t>3</w:t>
            </w:r>
          </w:p>
        </w:tc>
        <w:tc>
          <w:tcPr>
            <w:tcW w:w="11493" w:type="dxa"/>
            <w:gridSpan w:val="11"/>
          </w:tcPr>
          <w:p w14:paraId="337E29B3" w14:textId="4CC20F51" w:rsidR="00636D66" w:rsidRDefault="00636D66" w:rsidP="00636D66">
            <w:pPr>
              <w:jc w:val="both"/>
              <w:rPr>
                <w:color w:val="FF0000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melaksanakan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kuantitatif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vitamin C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menggunakan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iodimetri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secara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teliti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sesuai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prosedur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baku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</w:tr>
      <w:tr w:rsidR="00636D66" w14:paraId="55EB7FAF" w14:textId="77777777" w:rsidTr="00216112">
        <w:trPr>
          <w:trHeight w:val="271"/>
        </w:trPr>
        <w:tc>
          <w:tcPr>
            <w:tcW w:w="2267" w:type="dxa"/>
            <w:gridSpan w:val="2"/>
            <w:vMerge/>
            <w:shd w:val="clear" w:color="auto" w:fill="auto"/>
          </w:tcPr>
          <w:p w14:paraId="026D861D" w14:textId="77777777" w:rsidR="00636D66" w:rsidRDefault="00636D66" w:rsidP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</w:rPr>
            </w:pPr>
          </w:p>
        </w:tc>
        <w:tc>
          <w:tcPr>
            <w:tcW w:w="1703" w:type="dxa"/>
            <w:vAlign w:val="center"/>
          </w:tcPr>
          <w:p w14:paraId="3EBEB597" w14:textId="0EEAF51F" w:rsidR="00636D66" w:rsidRDefault="00636D66" w:rsidP="00636D66">
            <w:pPr>
              <w:jc w:val="both"/>
            </w:pPr>
            <w:r>
              <w:t>4</w:t>
            </w:r>
          </w:p>
        </w:tc>
        <w:tc>
          <w:tcPr>
            <w:tcW w:w="11493" w:type="dxa"/>
            <w:gridSpan w:val="11"/>
          </w:tcPr>
          <w:p w14:paraId="35493E65" w14:textId="4BD27536" w:rsidR="00636D66" w:rsidRDefault="00636D66" w:rsidP="00636D66"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mengolah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titrimetri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menggunakan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parameter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statistik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sederhana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</w:tr>
      <w:tr w:rsidR="00636D66" w14:paraId="603E9FB5" w14:textId="77777777" w:rsidTr="00216112">
        <w:tc>
          <w:tcPr>
            <w:tcW w:w="2267" w:type="dxa"/>
            <w:gridSpan w:val="2"/>
            <w:vMerge/>
            <w:shd w:val="clear" w:color="auto" w:fill="auto"/>
          </w:tcPr>
          <w:p w14:paraId="468E31FE" w14:textId="77777777" w:rsidR="00636D66" w:rsidRDefault="00636D66" w:rsidP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  <w:vAlign w:val="center"/>
          </w:tcPr>
          <w:p w14:paraId="5820B9CF" w14:textId="7D5168C6" w:rsidR="00636D66" w:rsidRDefault="00636D66" w:rsidP="00636D66">
            <w:pPr>
              <w:jc w:val="both"/>
            </w:pPr>
            <w:r>
              <w:t>5</w:t>
            </w:r>
          </w:p>
        </w:tc>
        <w:tc>
          <w:tcPr>
            <w:tcW w:w="11493" w:type="dxa"/>
            <w:gridSpan w:val="11"/>
          </w:tcPr>
          <w:p w14:paraId="7A85208C" w14:textId="63E769D6" w:rsidR="00636D66" w:rsidRDefault="00636D66" w:rsidP="00636D66"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mengikuti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prosedur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penetapan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kadar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natrium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benzoat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menggunakan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titrasi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asam-basa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serta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kesesuaiannya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terhadap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standar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mutu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</w:tr>
      <w:tr w:rsidR="00636D66" w14:paraId="6C14CFD7" w14:textId="77777777" w:rsidTr="00FC544A">
        <w:tc>
          <w:tcPr>
            <w:tcW w:w="2267" w:type="dxa"/>
            <w:gridSpan w:val="2"/>
            <w:vMerge/>
            <w:shd w:val="clear" w:color="auto" w:fill="auto"/>
          </w:tcPr>
          <w:p w14:paraId="5D81BE8A" w14:textId="77777777" w:rsidR="00636D66" w:rsidRDefault="00636D66" w:rsidP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  <w:vAlign w:val="center"/>
          </w:tcPr>
          <w:p w14:paraId="5577A187" w14:textId="672BBE52" w:rsidR="00636D66" w:rsidRDefault="00636D66" w:rsidP="00636D66">
            <w:pPr>
              <w:jc w:val="both"/>
            </w:pPr>
            <w:r>
              <w:t>6</w:t>
            </w:r>
          </w:p>
        </w:tc>
        <w:tc>
          <w:tcPr>
            <w:tcW w:w="11493" w:type="dxa"/>
            <w:gridSpan w:val="11"/>
          </w:tcPr>
          <w:p w14:paraId="697C995F" w14:textId="50BCCEC8" w:rsidR="00636D66" w:rsidRDefault="00636D66" w:rsidP="00636D66">
            <w:pPr>
              <w:jc w:val="both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hasil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terhadap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persyaratan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farmakope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untuk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menentukan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kesesuaian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mutu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produk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</w:tr>
      <w:tr w:rsidR="00636D66" w14:paraId="40A867A3" w14:textId="77777777" w:rsidTr="00FC544A">
        <w:tc>
          <w:tcPr>
            <w:tcW w:w="2267" w:type="dxa"/>
            <w:gridSpan w:val="2"/>
            <w:vMerge/>
            <w:shd w:val="clear" w:color="auto" w:fill="auto"/>
          </w:tcPr>
          <w:p w14:paraId="75764E62" w14:textId="77777777" w:rsidR="00636D66" w:rsidRDefault="00636D66" w:rsidP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  <w:vAlign w:val="center"/>
          </w:tcPr>
          <w:p w14:paraId="56A9F95D" w14:textId="3D75B2E5" w:rsidR="00636D66" w:rsidRDefault="00636D66" w:rsidP="00636D66">
            <w:pPr>
              <w:jc w:val="both"/>
            </w:pPr>
            <w:r>
              <w:t>7</w:t>
            </w:r>
          </w:p>
        </w:tc>
        <w:tc>
          <w:tcPr>
            <w:tcW w:w="11493" w:type="dxa"/>
            <w:gridSpan w:val="11"/>
          </w:tcPr>
          <w:p w14:paraId="51D0570D" w14:textId="7655AA37" w:rsidR="00636D66" w:rsidRDefault="00636D66" w:rsidP="00636D66">
            <w:pPr>
              <w:jc w:val="both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menentukan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kadar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parasetamol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tablet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menggunakan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spektrofotometri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UV-Vis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melalui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pembuatan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kurva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kalibrasi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</w:tr>
      <w:tr w:rsidR="00636D66" w14:paraId="6C1CA2B4" w14:textId="77777777" w:rsidTr="00FC544A">
        <w:tc>
          <w:tcPr>
            <w:tcW w:w="2267" w:type="dxa"/>
            <w:gridSpan w:val="2"/>
            <w:vMerge/>
            <w:shd w:val="clear" w:color="auto" w:fill="auto"/>
          </w:tcPr>
          <w:p w14:paraId="179CB0DC" w14:textId="77777777" w:rsidR="00636D66" w:rsidRDefault="00636D66" w:rsidP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  <w:vAlign w:val="center"/>
          </w:tcPr>
          <w:p w14:paraId="713996D3" w14:textId="0D3BBD98" w:rsidR="00636D66" w:rsidRDefault="00636D66" w:rsidP="00636D66">
            <w:pPr>
              <w:jc w:val="both"/>
            </w:pPr>
            <w:r>
              <w:t>9</w:t>
            </w:r>
          </w:p>
        </w:tc>
        <w:tc>
          <w:tcPr>
            <w:tcW w:w="11493" w:type="dxa"/>
            <w:gridSpan w:val="11"/>
          </w:tcPr>
          <w:p w14:paraId="495C119D" w14:textId="4F6FFED5" w:rsidR="00636D66" w:rsidRDefault="00636D66" w:rsidP="00636D66">
            <w:pPr>
              <w:jc w:val="both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membuat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kurva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baku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sebagai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dasar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kuantitatif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</w:tr>
      <w:tr w:rsidR="00636D66" w14:paraId="3F632327" w14:textId="77777777" w:rsidTr="00FC544A">
        <w:tc>
          <w:tcPr>
            <w:tcW w:w="2267" w:type="dxa"/>
            <w:gridSpan w:val="2"/>
            <w:vMerge/>
            <w:shd w:val="clear" w:color="auto" w:fill="auto"/>
          </w:tcPr>
          <w:p w14:paraId="219AB819" w14:textId="77777777" w:rsidR="00636D66" w:rsidRDefault="00636D66" w:rsidP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  <w:vAlign w:val="center"/>
          </w:tcPr>
          <w:p w14:paraId="47954F5A" w14:textId="3E7A1F9C" w:rsidR="00636D66" w:rsidRDefault="00636D66" w:rsidP="00636D66">
            <w:pPr>
              <w:jc w:val="both"/>
            </w:pPr>
            <w:r>
              <w:t>10</w:t>
            </w:r>
          </w:p>
        </w:tc>
        <w:tc>
          <w:tcPr>
            <w:tcW w:w="11493" w:type="dxa"/>
            <w:gridSpan w:val="11"/>
          </w:tcPr>
          <w:p w14:paraId="46121958" w14:textId="16901F27" w:rsidR="00636D66" w:rsidRDefault="00636D66" w:rsidP="00636D66">
            <w:pPr>
              <w:jc w:val="both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kinerja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UV-Vis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melalui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pengujian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linearitas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presisi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akurasi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sederhana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</w:tr>
      <w:tr w:rsidR="00636D66" w14:paraId="6B768A18" w14:textId="77777777" w:rsidTr="00FC544A">
        <w:tc>
          <w:tcPr>
            <w:tcW w:w="2267" w:type="dxa"/>
            <w:gridSpan w:val="2"/>
            <w:vMerge/>
            <w:shd w:val="clear" w:color="auto" w:fill="auto"/>
          </w:tcPr>
          <w:p w14:paraId="5948755E" w14:textId="77777777" w:rsidR="00636D66" w:rsidRDefault="00636D66" w:rsidP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  <w:vAlign w:val="center"/>
          </w:tcPr>
          <w:p w14:paraId="4BCB8E0F" w14:textId="2F54A025" w:rsidR="00636D66" w:rsidRDefault="00636D66" w:rsidP="00636D66">
            <w:pPr>
              <w:jc w:val="both"/>
            </w:pPr>
            <w:r>
              <w:t>11</w:t>
            </w:r>
          </w:p>
        </w:tc>
        <w:tc>
          <w:tcPr>
            <w:tcW w:w="11493" w:type="dxa"/>
            <w:gridSpan w:val="11"/>
          </w:tcPr>
          <w:p w14:paraId="5B15B967" w14:textId="3207D29E" w:rsidR="00636D66" w:rsidRDefault="00636D66" w:rsidP="00636D66">
            <w:pPr>
              <w:jc w:val="both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melakukan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pemisahan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identifikasi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kurkumin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menggunakan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kromatografi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lapis tipis (KLT).</w:t>
            </w:r>
          </w:p>
        </w:tc>
      </w:tr>
      <w:tr w:rsidR="00636D66" w14:paraId="3962DCE2" w14:textId="77777777" w:rsidTr="00FC544A">
        <w:tc>
          <w:tcPr>
            <w:tcW w:w="2267" w:type="dxa"/>
            <w:gridSpan w:val="2"/>
            <w:vMerge/>
            <w:shd w:val="clear" w:color="auto" w:fill="auto"/>
          </w:tcPr>
          <w:p w14:paraId="3D9CA737" w14:textId="77777777" w:rsidR="00636D66" w:rsidRDefault="00636D66" w:rsidP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  <w:vAlign w:val="center"/>
          </w:tcPr>
          <w:p w14:paraId="3DC7C36B" w14:textId="69630211" w:rsidR="00636D66" w:rsidRDefault="00636D66" w:rsidP="00636D66">
            <w:pPr>
              <w:jc w:val="both"/>
            </w:pPr>
            <w:r>
              <w:t>12</w:t>
            </w:r>
          </w:p>
        </w:tc>
        <w:tc>
          <w:tcPr>
            <w:tcW w:w="11493" w:type="dxa"/>
            <w:gridSpan w:val="11"/>
          </w:tcPr>
          <w:p w14:paraId="33A0C2ED" w14:textId="7127BAC2" w:rsidR="00636D66" w:rsidRDefault="00636D66" w:rsidP="00636D66">
            <w:pPr>
              <w:jc w:val="both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menginterpretasikan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hasil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pemisahan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kromatografi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untuk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identifikasi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senyawa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aktif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</w:tr>
      <w:tr w:rsidR="00636D66" w14:paraId="6A5FAFFD" w14:textId="77777777">
        <w:tc>
          <w:tcPr>
            <w:tcW w:w="2267" w:type="dxa"/>
            <w:gridSpan w:val="2"/>
            <w:vMerge/>
            <w:shd w:val="clear" w:color="auto" w:fill="auto"/>
          </w:tcPr>
          <w:p w14:paraId="20C09B53" w14:textId="77777777" w:rsidR="00636D66" w:rsidRDefault="00636D66" w:rsidP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18139519" w14:textId="7F34490D" w:rsidR="00636D66" w:rsidRDefault="00636D66" w:rsidP="00636D66">
            <w:pPr>
              <w:jc w:val="both"/>
            </w:pPr>
            <w:r>
              <w:t>13</w:t>
            </w:r>
          </w:p>
        </w:tc>
        <w:tc>
          <w:tcPr>
            <w:tcW w:w="11493" w:type="dxa"/>
            <w:gridSpan w:val="11"/>
          </w:tcPr>
          <w:p w14:paraId="424BA0AC" w14:textId="57E72BA3" w:rsidR="00636D66" w:rsidRPr="00417D7D" w:rsidRDefault="00636D66" w:rsidP="00636D66">
            <w:pPr>
              <w:jc w:val="both"/>
              <w:rPr>
                <w:lang w:val="id-ID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kesesuaian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mutu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produk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berdasarkan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hasil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pengujian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regulasi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berlaku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</w:tr>
      <w:tr w:rsidR="00636D66" w14:paraId="1720DD07" w14:textId="77777777">
        <w:tc>
          <w:tcPr>
            <w:tcW w:w="2267" w:type="dxa"/>
            <w:gridSpan w:val="2"/>
            <w:vMerge/>
            <w:shd w:val="clear" w:color="auto" w:fill="auto"/>
          </w:tcPr>
          <w:p w14:paraId="5FB9D590" w14:textId="77777777" w:rsidR="00636D66" w:rsidRDefault="00636D66" w:rsidP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7742DA8A" w14:textId="18099605" w:rsidR="00636D66" w:rsidRDefault="00636D66" w:rsidP="00636D66">
            <w:pPr>
              <w:jc w:val="both"/>
            </w:pPr>
            <w:r>
              <w:t>14</w:t>
            </w:r>
          </w:p>
        </w:tc>
        <w:tc>
          <w:tcPr>
            <w:tcW w:w="11493" w:type="dxa"/>
            <w:gridSpan w:val="11"/>
          </w:tcPr>
          <w:p w14:paraId="5AC6C92E" w14:textId="5A81F065" w:rsidR="00636D66" w:rsidRDefault="00636D66" w:rsidP="00636D66">
            <w:pPr>
              <w:jc w:val="both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kadar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kafein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menggunakan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HPLC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serta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menginterpretasikan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kromatogram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</w:tr>
      <w:tr w:rsidR="00636D66" w14:paraId="6E7FB944" w14:textId="77777777">
        <w:tc>
          <w:tcPr>
            <w:tcW w:w="2267" w:type="dxa"/>
            <w:gridSpan w:val="2"/>
            <w:vMerge/>
            <w:shd w:val="clear" w:color="auto" w:fill="auto"/>
          </w:tcPr>
          <w:p w14:paraId="62CC1DEC" w14:textId="77777777" w:rsidR="00636D66" w:rsidRDefault="00636D66" w:rsidP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4BA4D268" w14:textId="4E009D02" w:rsidR="00636D66" w:rsidRDefault="00636D66" w:rsidP="00636D66">
            <w:pPr>
              <w:jc w:val="both"/>
            </w:pPr>
            <w:r>
              <w:t>15</w:t>
            </w:r>
          </w:p>
        </w:tc>
        <w:tc>
          <w:tcPr>
            <w:tcW w:w="11493" w:type="dxa"/>
            <w:gridSpan w:val="11"/>
          </w:tcPr>
          <w:p w14:paraId="0D28BA4C" w14:textId="291198C7" w:rsidR="00636D66" w:rsidRDefault="00636D66" w:rsidP="00636D66">
            <w:pPr>
              <w:jc w:val="both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mengintegrasikan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seluruh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hasil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laporan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mempresentasikannya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secara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sistematis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</w:tr>
      <w:tr w:rsidR="00636D66" w14:paraId="7EE73C0E" w14:textId="77777777">
        <w:tc>
          <w:tcPr>
            <w:tcW w:w="2267" w:type="dxa"/>
            <w:gridSpan w:val="2"/>
            <w:vMerge/>
            <w:shd w:val="clear" w:color="auto" w:fill="auto"/>
          </w:tcPr>
          <w:p w14:paraId="482B703F" w14:textId="77777777" w:rsidR="00636D66" w:rsidRDefault="00636D66" w:rsidP="00636D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457E00CC" w14:textId="59BCE214" w:rsidR="00636D66" w:rsidRDefault="00636D66" w:rsidP="00636D66">
            <w:pPr>
              <w:jc w:val="both"/>
            </w:pPr>
            <w:r>
              <w:t>16</w:t>
            </w:r>
          </w:p>
        </w:tc>
        <w:tc>
          <w:tcPr>
            <w:tcW w:w="11493" w:type="dxa"/>
            <w:gridSpan w:val="11"/>
          </w:tcPr>
          <w:p w14:paraId="0DF158C5" w14:textId="231EE5DC" w:rsidR="00636D66" w:rsidRDefault="00636D66" w:rsidP="00636D66">
            <w:pPr>
              <w:jc w:val="both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mempertanggungjawabkan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hasil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melalui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ujian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praktikum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responsi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).</w:t>
            </w:r>
          </w:p>
        </w:tc>
      </w:tr>
      <w:tr w:rsidR="00B318C7" w14:paraId="51B98918" w14:textId="77777777">
        <w:trPr>
          <w:trHeight w:val="291"/>
        </w:trPr>
        <w:tc>
          <w:tcPr>
            <w:tcW w:w="2267" w:type="dxa"/>
            <w:gridSpan w:val="2"/>
            <w:shd w:val="clear" w:color="auto" w:fill="auto"/>
          </w:tcPr>
          <w:p w14:paraId="73EF5E04" w14:textId="77777777" w:rsidR="00B318C7" w:rsidRDefault="00B318C7" w:rsidP="00B318C7">
            <w:pPr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3196" w:type="dxa"/>
            <w:gridSpan w:val="12"/>
          </w:tcPr>
          <w:p w14:paraId="40F6A8E1" w14:textId="410A11AF" w:rsidR="00B318C7" w:rsidRDefault="004359BA" w:rsidP="00B318C7"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titrimetri</w:t>
            </w:r>
            <w:proofErr w:type="spellEnd"/>
            <w:r>
              <w:t xml:space="preserve"> dan </w:t>
            </w:r>
            <w:proofErr w:type="spellStart"/>
            <w:r>
              <w:t>instrumen</w:t>
            </w:r>
            <w:proofErr w:type="spellEnd"/>
            <w:r>
              <w:t xml:space="preserve"> (UV-Vis, KLT, HPLC), </w:t>
            </w:r>
            <w:proofErr w:type="spellStart"/>
            <w:r>
              <w:t>meliputi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data,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kesesuaian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dan Good Laboratory Practice (GLP)</w:t>
            </w:r>
          </w:p>
        </w:tc>
      </w:tr>
      <w:tr w:rsidR="00B318C7" w14:paraId="5115D777" w14:textId="77777777">
        <w:trPr>
          <w:trHeight w:val="345"/>
        </w:trPr>
        <w:tc>
          <w:tcPr>
            <w:tcW w:w="2267" w:type="dxa"/>
            <w:gridSpan w:val="2"/>
            <w:shd w:val="clear" w:color="auto" w:fill="auto"/>
          </w:tcPr>
          <w:p w14:paraId="55CD30E3" w14:textId="77777777" w:rsidR="00B318C7" w:rsidRDefault="00B318C7" w:rsidP="00B318C7">
            <w:pPr>
              <w:rPr>
                <w:b/>
              </w:rPr>
            </w:pPr>
            <w:proofErr w:type="spellStart"/>
            <w:r>
              <w:rPr>
                <w:b/>
              </w:rPr>
              <w:t>Bahan</w:t>
            </w:r>
            <w:proofErr w:type="spellEnd"/>
            <w:r>
              <w:rPr>
                <w:b/>
              </w:rPr>
              <w:t xml:space="preserve"> Kajian: </w:t>
            </w:r>
            <w:proofErr w:type="spellStart"/>
            <w:r>
              <w:rPr>
                <w:b/>
              </w:rPr>
              <w:t>Materi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13196" w:type="dxa"/>
            <w:gridSpan w:val="12"/>
          </w:tcPr>
          <w:p w14:paraId="67CA25B7" w14:textId="3AA6DBD7" w:rsidR="00B318C7" w:rsidRDefault="004359BA" w:rsidP="004359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Penerapan</w:t>
            </w:r>
            <w:proofErr w:type="spellEnd"/>
            <w:r>
              <w:t xml:space="preserve"> K3 dan </w:t>
            </w:r>
            <w:r>
              <w:rPr>
                <w:rStyle w:val="Emphasis"/>
              </w:rPr>
              <w:t>Good Laboratory Practice</w:t>
            </w:r>
            <w:r>
              <w:t xml:space="preserve"> (GLP),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 xml:space="preserve"> dan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,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kuantitatif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titrimetri</w:t>
            </w:r>
            <w:proofErr w:type="spellEnd"/>
            <w:r>
              <w:t xml:space="preserve"> dan UV-Vis, </w:t>
            </w:r>
            <w:proofErr w:type="spellStart"/>
            <w:r>
              <w:t>evaluasi</w:t>
            </w:r>
            <w:proofErr w:type="spellEnd"/>
            <w:r>
              <w:t xml:space="preserve"> data dan </w:t>
            </w:r>
            <w:proofErr w:type="spellStart"/>
            <w:r>
              <w:t>kesesuaian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</w:t>
            </w:r>
            <w:proofErr w:type="spellStart"/>
            <w:r>
              <w:t>farmakope</w:t>
            </w:r>
            <w:proofErr w:type="spellEnd"/>
            <w:r>
              <w:t xml:space="preserve">, </w:t>
            </w:r>
            <w:proofErr w:type="spellStart"/>
            <w:r>
              <w:t>pemisahan</w:t>
            </w:r>
            <w:proofErr w:type="spellEnd"/>
            <w:r>
              <w:t xml:space="preserve"> dan </w:t>
            </w: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KLT dan HPLC, uji </w:t>
            </w:r>
            <w:proofErr w:type="spellStart"/>
            <w:r>
              <w:t>cemaran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dan </w:t>
            </w:r>
            <w:proofErr w:type="spellStart"/>
            <w:r>
              <w:t>interpretasi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>.</w:t>
            </w:r>
          </w:p>
        </w:tc>
      </w:tr>
      <w:tr w:rsidR="00B318C7" w14:paraId="2AD5C028" w14:textId="77777777">
        <w:trPr>
          <w:trHeight w:val="345"/>
        </w:trPr>
        <w:tc>
          <w:tcPr>
            <w:tcW w:w="2267" w:type="dxa"/>
            <w:gridSpan w:val="2"/>
            <w:shd w:val="clear" w:color="auto" w:fill="auto"/>
          </w:tcPr>
          <w:p w14:paraId="4DF7BEFB" w14:textId="77777777" w:rsidR="00B318C7" w:rsidRDefault="00B318C7" w:rsidP="00B318C7">
            <w:pPr>
              <w:rPr>
                <w:b/>
              </w:rPr>
            </w:pPr>
            <w:proofErr w:type="spellStart"/>
            <w:r>
              <w:rPr>
                <w:b/>
              </w:rPr>
              <w:t>Penilaian</w:t>
            </w:r>
            <w:proofErr w:type="spellEnd"/>
          </w:p>
        </w:tc>
        <w:tc>
          <w:tcPr>
            <w:tcW w:w="13196" w:type="dxa"/>
            <w:gridSpan w:val="12"/>
          </w:tcPr>
          <w:p w14:paraId="5C2A094A" w14:textId="77777777" w:rsidR="00F041AF" w:rsidRPr="000D0D7C" w:rsidRDefault="000D0D7C" w:rsidP="00B318C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259"/>
              <w:rPr>
                <w:color w:val="000000"/>
              </w:rPr>
            </w:pPr>
            <w:proofErr w:type="spellStart"/>
            <w:r>
              <w:t>Responsi</w:t>
            </w:r>
            <w:proofErr w:type="spellEnd"/>
            <w:r>
              <w:t xml:space="preserve"> / Skill Lab : 40%</w:t>
            </w:r>
          </w:p>
          <w:p w14:paraId="48922D04" w14:textId="525C394B" w:rsidR="000D0D7C" w:rsidRDefault="000D0D7C" w:rsidP="00B318C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259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Laporan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Praktikum</w:t>
            </w:r>
            <w:proofErr w:type="spellEnd"/>
            <w:r>
              <w:rPr>
                <w:color w:val="000000"/>
              </w:rPr>
              <w:t xml:space="preserve"> : 40%</w:t>
            </w:r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Pre test</w:t>
            </w:r>
            <w:proofErr w:type="spellEnd"/>
            <w:r>
              <w:rPr>
                <w:color w:val="000000"/>
              </w:rPr>
              <w:t>/Postest : 20%</w:t>
            </w:r>
          </w:p>
        </w:tc>
      </w:tr>
      <w:tr w:rsidR="00B318C7" w14:paraId="2329FB27" w14:textId="77777777">
        <w:tc>
          <w:tcPr>
            <w:tcW w:w="2267" w:type="dxa"/>
            <w:gridSpan w:val="2"/>
            <w:vMerge w:val="restart"/>
            <w:shd w:val="clear" w:color="auto" w:fill="auto"/>
          </w:tcPr>
          <w:p w14:paraId="65397FDE" w14:textId="77777777" w:rsidR="00B318C7" w:rsidRDefault="00B318C7" w:rsidP="00B318C7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662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69EB5079" w14:textId="77777777" w:rsidR="00B318C7" w:rsidRDefault="00B318C7" w:rsidP="00B318C7">
            <w:pPr>
              <w:ind w:left="26"/>
              <w:rPr>
                <w:b/>
              </w:rPr>
            </w:pPr>
            <w:r>
              <w:rPr>
                <w:b/>
              </w:rPr>
              <w:t>Utama :</w:t>
            </w:r>
          </w:p>
        </w:tc>
        <w:tc>
          <w:tcPr>
            <w:tcW w:w="10534" w:type="dxa"/>
            <w:gridSpan w:val="10"/>
            <w:tcBorders>
              <w:bottom w:val="single" w:sz="4" w:space="0" w:color="000000"/>
            </w:tcBorders>
          </w:tcPr>
          <w:p w14:paraId="037B1039" w14:textId="77777777" w:rsidR="00B318C7" w:rsidRDefault="00B318C7" w:rsidP="00B318C7">
            <w:pPr>
              <w:ind w:left="26"/>
              <w:rPr>
                <w:b/>
              </w:rPr>
            </w:pPr>
          </w:p>
        </w:tc>
      </w:tr>
      <w:tr w:rsidR="00B318C7" w14:paraId="73291C57" w14:textId="77777777">
        <w:tc>
          <w:tcPr>
            <w:tcW w:w="2267" w:type="dxa"/>
            <w:gridSpan w:val="2"/>
            <w:vMerge/>
            <w:shd w:val="clear" w:color="auto" w:fill="auto"/>
          </w:tcPr>
          <w:p w14:paraId="1C94D399" w14:textId="77777777" w:rsidR="00B318C7" w:rsidRDefault="00B318C7" w:rsidP="00B31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3196" w:type="dxa"/>
            <w:gridSpan w:val="12"/>
          </w:tcPr>
          <w:p w14:paraId="3464DACE" w14:textId="77777777" w:rsidR="00243422" w:rsidRDefault="00B318C7" w:rsidP="002434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Farmakope</w:t>
            </w:r>
            <w:proofErr w:type="spellEnd"/>
            <w:r>
              <w:rPr>
                <w:color w:val="000000"/>
              </w:rPr>
              <w:t xml:space="preserve"> Indonesia </w:t>
            </w:r>
            <w:proofErr w:type="spellStart"/>
            <w:r>
              <w:rPr>
                <w:color w:val="000000"/>
              </w:rPr>
              <w:t>Edisi</w:t>
            </w:r>
            <w:proofErr w:type="spellEnd"/>
            <w:r>
              <w:rPr>
                <w:color w:val="000000"/>
              </w:rPr>
              <w:t xml:space="preserve"> VI (2020). </w:t>
            </w:r>
            <w:proofErr w:type="spellStart"/>
            <w:r>
              <w:rPr>
                <w:color w:val="000000"/>
              </w:rPr>
              <w:t>Departemen</w:t>
            </w:r>
            <w:proofErr w:type="spellEnd"/>
            <w:r>
              <w:rPr>
                <w:color w:val="000000"/>
              </w:rPr>
              <w:t xml:space="preserve"> Kesehatan RI.</w:t>
            </w:r>
          </w:p>
          <w:p w14:paraId="0019A705" w14:textId="1C2AD77F" w:rsidR="00243422" w:rsidRDefault="00243422" w:rsidP="002434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rPr>
                <w:color w:val="000000"/>
              </w:rPr>
            </w:pPr>
            <w:proofErr w:type="spellStart"/>
            <w:r w:rsidRPr="00243422">
              <w:rPr>
                <w:lang w:val="en-ID" w:eastAsia="en-ID"/>
              </w:rPr>
              <w:t>Harmita</w:t>
            </w:r>
            <w:proofErr w:type="spellEnd"/>
            <w:r w:rsidRPr="00243422">
              <w:rPr>
                <w:lang w:val="en-ID" w:eastAsia="en-ID"/>
              </w:rPr>
              <w:t xml:space="preserve">. 2014. </w:t>
            </w:r>
            <w:proofErr w:type="spellStart"/>
            <w:r w:rsidRPr="00243422">
              <w:rPr>
                <w:i/>
                <w:iCs/>
                <w:lang w:val="en-ID" w:eastAsia="en-ID"/>
              </w:rPr>
              <w:t>Petunjuk</w:t>
            </w:r>
            <w:proofErr w:type="spellEnd"/>
            <w:r w:rsidRPr="00243422">
              <w:rPr>
                <w:i/>
                <w:iCs/>
                <w:lang w:val="en-ID" w:eastAsia="en-ID"/>
              </w:rPr>
              <w:t xml:space="preserve"> </w:t>
            </w:r>
            <w:proofErr w:type="spellStart"/>
            <w:r w:rsidRPr="00243422">
              <w:rPr>
                <w:i/>
                <w:iCs/>
                <w:lang w:val="en-ID" w:eastAsia="en-ID"/>
              </w:rPr>
              <w:t>Pelaksanaan</w:t>
            </w:r>
            <w:proofErr w:type="spellEnd"/>
            <w:r w:rsidRPr="00243422">
              <w:rPr>
                <w:i/>
                <w:iCs/>
                <w:lang w:val="en-ID" w:eastAsia="en-ID"/>
              </w:rPr>
              <w:t xml:space="preserve"> </w:t>
            </w:r>
            <w:proofErr w:type="spellStart"/>
            <w:r w:rsidRPr="00243422">
              <w:rPr>
                <w:i/>
                <w:iCs/>
                <w:lang w:val="en-ID" w:eastAsia="en-ID"/>
              </w:rPr>
              <w:t>Validasi</w:t>
            </w:r>
            <w:proofErr w:type="spellEnd"/>
            <w:r w:rsidRPr="00243422">
              <w:rPr>
                <w:i/>
                <w:iCs/>
                <w:lang w:val="en-ID" w:eastAsia="en-ID"/>
              </w:rPr>
              <w:t xml:space="preserve"> </w:t>
            </w:r>
            <w:proofErr w:type="spellStart"/>
            <w:r w:rsidRPr="00243422">
              <w:rPr>
                <w:i/>
                <w:iCs/>
                <w:lang w:val="en-ID" w:eastAsia="en-ID"/>
              </w:rPr>
              <w:t>Metode</w:t>
            </w:r>
            <w:proofErr w:type="spellEnd"/>
            <w:r w:rsidRPr="00243422">
              <w:rPr>
                <w:i/>
                <w:iCs/>
                <w:lang w:val="en-ID" w:eastAsia="en-ID"/>
              </w:rPr>
              <w:t xml:space="preserve"> dan Cara </w:t>
            </w:r>
            <w:proofErr w:type="spellStart"/>
            <w:r w:rsidRPr="00243422">
              <w:rPr>
                <w:i/>
                <w:iCs/>
                <w:lang w:val="en-ID" w:eastAsia="en-ID"/>
              </w:rPr>
              <w:t>Perhitungannya</w:t>
            </w:r>
            <w:proofErr w:type="spellEnd"/>
            <w:r w:rsidRPr="00243422">
              <w:rPr>
                <w:i/>
                <w:iCs/>
                <w:lang w:val="en-ID" w:eastAsia="en-ID"/>
              </w:rPr>
              <w:t>.</w:t>
            </w:r>
            <w:r w:rsidRPr="00243422">
              <w:rPr>
                <w:lang w:val="en-ID" w:eastAsia="en-ID"/>
              </w:rPr>
              <w:t xml:space="preserve"> Jakarta: </w:t>
            </w:r>
            <w:proofErr w:type="spellStart"/>
            <w:r w:rsidRPr="00243422">
              <w:rPr>
                <w:lang w:val="en-ID" w:eastAsia="en-ID"/>
              </w:rPr>
              <w:t>Departemen</w:t>
            </w:r>
            <w:proofErr w:type="spellEnd"/>
            <w:r w:rsidRPr="00243422">
              <w:rPr>
                <w:lang w:val="en-ID" w:eastAsia="en-ID"/>
              </w:rPr>
              <w:t xml:space="preserve"> </w:t>
            </w:r>
            <w:proofErr w:type="spellStart"/>
            <w:r w:rsidRPr="00243422">
              <w:rPr>
                <w:lang w:val="en-ID" w:eastAsia="en-ID"/>
              </w:rPr>
              <w:t>Farmasi</w:t>
            </w:r>
            <w:proofErr w:type="spellEnd"/>
            <w:r w:rsidRPr="00243422">
              <w:rPr>
                <w:lang w:val="en-ID" w:eastAsia="en-ID"/>
              </w:rPr>
              <w:t xml:space="preserve"> FMIPA UI.</w:t>
            </w:r>
            <w:r w:rsidRPr="00243422">
              <w:rPr>
                <w:lang w:val="en-ID" w:eastAsia="en-ID"/>
              </w:rPr>
              <w:br/>
            </w:r>
          </w:p>
        </w:tc>
      </w:tr>
      <w:tr w:rsidR="00B318C7" w14:paraId="3D3C735E" w14:textId="77777777">
        <w:tc>
          <w:tcPr>
            <w:tcW w:w="2267" w:type="dxa"/>
            <w:gridSpan w:val="2"/>
            <w:vMerge/>
            <w:shd w:val="clear" w:color="auto" w:fill="auto"/>
          </w:tcPr>
          <w:p w14:paraId="0B313849" w14:textId="77777777" w:rsidR="00B318C7" w:rsidRDefault="00B318C7" w:rsidP="00B31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662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7A490163" w14:textId="77777777" w:rsidR="00B318C7" w:rsidRDefault="00B318C7" w:rsidP="00B318C7">
            <w:proofErr w:type="spellStart"/>
            <w:r>
              <w:rPr>
                <w:b/>
                <w:color w:val="000000"/>
              </w:rPr>
              <w:t>Pendukung</w:t>
            </w:r>
            <w:proofErr w:type="spellEnd"/>
            <w:r>
              <w:rPr>
                <w:b/>
                <w:color w:val="000000"/>
              </w:rPr>
              <w:t xml:space="preserve"> :</w:t>
            </w:r>
          </w:p>
        </w:tc>
        <w:tc>
          <w:tcPr>
            <w:tcW w:w="10534" w:type="dxa"/>
            <w:gridSpan w:val="10"/>
            <w:tcBorders>
              <w:top w:val="single" w:sz="8" w:space="0" w:color="FFFFFF"/>
            </w:tcBorders>
          </w:tcPr>
          <w:p w14:paraId="5DC72DFF" w14:textId="77777777" w:rsidR="00B318C7" w:rsidRDefault="00B318C7" w:rsidP="00B318C7"/>
        </w:tc>
      </w:tr>
      <w:tr w:rsidR="00B318C7" w14:paraId="34458E02" w14:textId="77777777">
        <w:trPr>
          <w:trHeight w:val="301"/>
        </w:trPr>
        <w:tc>
          <w:tcPr>
            <w:tcW w:w="2267" w:type="dxa"/>
            <w:gridSpan w:val="2"/>
            <w:vMerge/>
            <w:shd w:val="clear" w:color="auto" w:fill="auto"/>
          </w:tcPr>
          <w:p w14:paraId="5322ADEC" w14:textId="77777777" w:rsidR="00B318C7" w:rsidRDefault="00B318C7" w:rsidP="00B31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3196" w:type="dxa"/>
            <w:gridSpan w:val="12"/>
          </w:tcPr>
          <w:p w14:paraId="31275674" w14:textId="77777777" w:rsidR="00243422" w:rsidRPr="003B6FC5" w:rsidRDefault="00243422" w:rsidP="0024342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rPr>
                <w:lang w:val="en-ID" w:eastAsia="en-ID"/>
              </w:rPr>
            </w:pPr>
            <w:r w:rsidRPr="003B6FC5">
              <w:rPr>
                <w:lang w:val="en-ID" w:eastAsia="en-ID"/>
              </w:rPr>
              <w:t xml:space="preserve">Skoog, D. A., Holler, F. J., &amp; Crouch, S. R. 2018. </w:t>
            </w:r>
            <w:r w:rsidRPr="003B6FC5">
              <w:rPr>
                <w:i/>
                <w:iCs/>
                <w:lang w:val="en-ID" w:eastAsia="en-ID"/>
              </w:rPr>
              <w:t>Principles of Instrumental Analysis.</w:t>
            </w:r>
            <w:r w:rsidRPr="003B6FC5">
              <w:rPr>
                <w:lang w:val="en-ID" w:eastAsia="en-ID"/>
              </w:rPr>
              <w:t xml:space="preserve"> Boston: Cengage Learning.</w:t>
            </w:r>
          </w:p>
          <w:p w14:paraId="00C75A6B" w14:textId="77777777" w:rsidR="00243422" w:rsidRPr="003B6FC5" w:rsidRDefault="00243422" w:rsidP="0024342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rPr>
                <w:lang w:val="en-ID" w:eastAsia="en-ID"/>
              </w:rPr>
            </w:pPr>
            <w:r w:rsidRPr="003B6FC5">
              <w:rPr>
                <w:lang w:val="en-ID" w:eastAsia="en-ID"/>
              </w:rPr>
              <w:t xml:space="preserve">Snyder, L. R., Kirkland, J. J., &amp; Dolan, J. W. 2010. </w:t>
            </w:r>
            <w:r w:rsidRPr="003B6FC5">
              <w:rPr>
                <w:i/>
                <w:iCs/>
                <w:lang w:val="en-ID" w:eastAsia="en-ID"/>
              </w:rPr>
              <w:t>Introduction to Modern Liquid Chromatography.</w:t>
            </w:r>
            <w:r w:rsidRPr="003B6FC5">
              <w:rPr>
                <w:lang w:val="en-ID" w:eastAsia="en-ID"/>
              </w:rPr>
              <w:t xml:space="preserve"> New Jersey: Wiley.</w:t>
            </w:r>
          </w:p>
          <w:p w14:paraId="06A63AF6" w14:textId="2992D378" w:rsidR="00243422" w:rsidRPr="003B6FC5" w:rsidRDefault="00243422" w:rsidP="0024342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rPr>
                <w:lang w:val="en-ID" w:eastAsia="en-ID"/>
              </w:rPr>
            </w:pPr>
            <w:proofErr w:type="spellStart"/>
            <w:r w:rsidRPr="003B6FC5">
              <w:rPr>
                <w:lang w:val="en-ID" w:eastAsia="en-ID"/>
              </w:rPr>
              <w:t>Gandjar</w:t>
            </w:r>
            <w:proofErr w:type="spellEnd"/>
            <w:r w:rsidRPr="003B6FC5">
              <w:rPr>
                <w:lang w:val="en-ID" w:eastAsia="en-ID"/>
              </w:rPr>
              <w:t xml:space="preserve">, I. G., &amp; </w:t>
            </w:r>
            <w:proofErr w:type="spellStart"/>
            <w:r w:rsidRPr="003B6FC5">
              <w:rPr>
                <w:lang w:val="en-ID" w:eastAsia="en-ID"/>
              </w:rPr>
              <w:t>Rohman</w:t>
            </w:r>
            <w:proofErr w:type="spellEnd"/>
            <w:r w:rsidRPr="003B6FC5">
              <w:rPr>
                <w:lang w:val="en-ID" w:eastAsia="en-ID"/>
              </w:rPr>
              <w:t xml:space="preserve">, A. 2012. </w:t>
            </w:r>
            <w:r w:rsidRPr="003B6FC5">
              <w:rPr>
                <w:i/>
                <w:iCs/>
                <w:lang w:val="en-ID" w:eastAsia="en-ID"/>
              </w:rPr>
              <w:t xml:space="preserve">Kimia </w:t>
            </w:r>
            <w:proofErr w:type="spellStart"/>
            <w:r w:rsidRPr="003B6FC5">
              <w:rPr>
                <w:i/>
                <w:iCs/>
                <w:lang w:val="en-ID" w:eastAsia="en-ID"/>
              </w:rPr>
              <w:t>Farmasi</w:t>
            </w:r>
            <w:proofErr w:type="spellEnd"/>
            <w:r w:rsidRPr="003B6FC5">
              <w:rPr>
                <w:i/>
                <w:iCs/>
                <w:lang w:val="en-ID" w:eastAsia="en-ID"/>
              </w:rPr>
              <w:t xml:space="preserve"> </w:t>
            </w:r>
            <w:proofErr w:type="spellStart"/>
            <w:r w:rsidRPr="003B6FC5">
              <w:rPr>
                <w:i/>
                <w:iCs/>
                <w:lang w:val="en-ID" w:eastAsia="en-ID"/>
              </w:rPr>
              <w:t>Analisis</w:t>
            </w:r>
            <w:proofErr w:type="spellEnd"/>
            <w:r w:rsidRPr="003B6FC5">
              <w:rPr>
                <w:i/>
                <w:iCs/>
                <w:lang w:val="en-ID" w:eastAsia="en-ID"/>
              </w:rPr>
              <w:t>.</w:t>
            </w:r>
            <w:r w:rsidRPr="003B6FC5">
              <w:rPr>
                <w:lang w:val="en-ID" w:eastAsia="en-ID"/>
              </w:rPr>
              <w:t xml:space="preserve"> Yogyakarta: Pustaka </w:t>
            </w:r>
            <w:proofErr w:type="spellStart"/>
            <w:r w:rsidRPr="003B6FC5">
              <w:rPr>
                <w:lang w:val="en-ID" w:eastAsia="en-ID"/>
              </w:rPr>
              <w:t>Pelajar</w:t>
            </w:r>
            <w:proofErr w:type="spellEnd"/>
            <w:r w:rsidRPr="003B6FC5">
              <w:rPr>
                <w:lang w:val="en-ID" w:eastAsia="en-ID"/>
              </w:rPr>
              <w:t>.</w:t>
            </w:r>
          </w:p>
          <w:p w14:paraId="15A9F5C0" w14:textId="3299E1A1" w:rsidR="00243422" w:rsidRPr="003B6FC5" w:rsidRDefault="00243422" w:rsidP="002434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720"/>
              <w:rPr>
                <w:color w:val="000000"/>
              </w:rPr>
            </w:pPr>
          </w:p>
        </w:tc>
      </w:tr>
      <w:tr w:rsidR="00B318C7" w14:paraId="7F86A456" w14:textId="77777777">
        <w:tc>
          <w:tcPr>
            <w:tcW w:w="2267" w:type="dxa"/>
            <w:gridSpan w:val="2"/>
            <w:shd w:val="clear" w:color="auto" w:fill="auto"/>
          </w:tcPr>
          <w:p w14:paraId="6B65B299" w14:textId="77777777" w:rsidR="00B318C7" w:rsidRDefault="00B318C7" w:rsidP="00B318C7">
            <w:pPr>
              <w:rPr>
                <w:b/>
              </w:rPr>
            </w:pPr>
            <w:proofErr w:type="spellStart"/>
            <w:r>
              <w:rPr>
                <w:b/>
              </w:rPr>
              <w:t>Dosen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Pengampu</w:t>
            </w:r>
            <w:proofErr w:type="spellEnd"/>
          </w:p>
        </w:tc>
        <w:tc>
          <w:tcPr>
            <w:tcW w:w="13196" w:type="dxa"/>
            <w:gridSpan w:val="12"/>
          </w:tcPr>
          <w:p w14:paraId="3781898C" w14:textId="352C809D" w:rsidR="00B318C7" w:rsidRDefault="00F041AF" w:rsidP="00B318C7">
            <w:proofErr w:type="spellStart"/>
            <w:r>
              <w:t>Febia</w:t>
            </w:r>
            <w:proofErr w:type="spellEnd"/>
            <w:r>
              <w:t xml:space="preserve"> </w:t>
            </w:r>
            <w:proofErr w:type="spellStart"/>
            <w:r>
              <w:t>Citraeni</w:t>
            </w:r>
            <w:proofErr w:type="spellEnd"/>
            <w:r>
              <w:t xml:space="preserve"> </w:t>
            </w:r>
            <w:proofErr w:type="spellStart"/>
            <w:r>
              <w:t>Rusdaita</w:t>
            </w:r>
            <w:proofErr w:type="spellEnd"/>
            <w:r>
              <w:t xml:space="preserve">, </w:t>
            </w:r>
            <w:proofErr w:type="spellStart"/>
            <w:r>
              <w:t>M.Farm</w:t>
            </w:r>
            <w:proofErr w:type="spellEnd"/>
          </w:p>
        </w:tc>
      </w:tr>
      <w:tr w:rsidR="00B318C7" w14:paraId="62BF90F6" w14:textId="77777777">
        <w:tc>
          <w:tcPr>
            <w:tcW w:w="2267" w:type="dxa"/>
            <w:gridSpan w:val="2"/>
            <w:shd w:val="clear" w:color="auto" w:fill="auto"/>
          </w:tcPr>
          <w:p w14:paraId="6B5B6755" w14:textId="77777777" w:rsidR="00B318C7" w:rsidRDefault="00B318C7" w:rsidP="00B318C7">
            <w:pPr>
              <w:rPr>
                <w:b/>
              </w:rPr>
            </w:pPr>
            <w:proofErr w:type="spellStart"/>
            <w:r>
              <w:rPr>
                <w:b/>
              </w:rPr>
              <w:t>Matakuliah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syarat</w:t>
            </w:r>
            <w:proofErr w:type="spellEnd"/>
          </w:p>
        </w:tc>
        <w:tc>
          <w:tcPr>
            <w:tcW w:w="13196" w:type="dxa"/>
            <w:gridSpan w:val="12"/>
          </w:tcPr>
          <w:p w14:paraId="2C981DE4" w14:textId="5668FAAA" w:rsidR="00B318C7" w:rsidRDefault="000D0D7C" w:rsidP="00B318C7">
            <w:proofErr w:type="spellStart"/>
            <w:r>
              <w:t>Praktikum</w:t>
            </w:r>
            <w:proofErr w:type="spellEnd"/>
            <w:r>
              <w:t xml:space="preserve"> ANALISIS FARMASI </w:t>
            </w:r>
          </w:p>
        </w:tc>
      </w:tr>
      <w:tr w:rsidR="00B318C7" w14:paraId="30ADFA9A" w14:textId="77777777">
        <w:trPr>
          <w:trHeight w:val="839"/>
        </w:trPr>
        <w:tc>
          <w:tcPr>
            <w:tcW w:w="737" w:type="dxa"/>
            <w:vMerge w:val="restart"/>
            <w:shd w:val="clear" w:color="auto" w:fill="E7E6E6"/>
            <w:vAlign w:val="center"/>
          </w:tcPr>
          <w:p w14:paraId="6A29251A" w14:textId="77777777" w:rsidR="00B318C7" w:rsidRDefault="00B318C7" w:rsidP="00B318C7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233" w:type="dxa"/>
            <w:gridSpan w:val="2"/>
            <w:vMerge w:val="restart"/>
            <w:shd w:val="clear" w:color="auto" w:fill="E7E6E6"/>
            <w:vAlign w:val="center"/>
          </w:tcPr>
          <w:p w14:paraId="47813A53" w14:textId="77777777" w:rsidR="00B318C7" w:rsidRDefault="00B318C7" w:rsidP="00B318C7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Kemampuan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akhir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tiap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tahapan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belajar</w:t>
            </w:r>
            <w:proofErr w:type="spellEnd"/>
            <w:r>
              <w:rPr>
                <w:b/>
              </w:rPr>
              <w:t xml:space="preserve"> </w:t>
            </w:r>
          </w:p>
          <w:p w14:paraId="43A760DD" w14:textId="77777777" w:rsidR="00B318C7" w:rsidRDefault="00B318C7" w:rsidP="00B318C7">
            <w:pPr>
              <w:jc w:val="center"/>
              <w:rPr>
                <w:b/>
              </w:rPr>
            </w:pPr>
            <w:r>
              <w:rPr>
                <w:b/>
              </w:rPr>
              <w:t>(Sub-CPMK)</w:t>
            </w:r>
          </w:p>
        </w:tc>
        <w:tc>
          <w:tcPr>
            <w:tcW w:w="4393" w:type="dxa"/>
            <w:gridSpan w:val="5"/>
            <w:shd w:val="clear" w:color="auto" w:fill="E7E6E6"/>
            <w:vAlign w:val="center"/>
          </w:tcPr>
          <w:p w14:paraId="073BC88B" w14:textId="77777777" w:rsidR="00B318C7" w:rsidRDefault="00B318C7" w:rsidP="00B318C7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Penilaian</w:t>
            </w:r>
            <w:proofErr w:type="spellEnd"/>
          </w:p>
        </w:tc>
        <w:tc>
          <w:tcPr>
            <w:tcW w:w="3693" w:type="dxa"/>
            <w:gridSpan w:val="3"/>
            <w:shd w:val="clear" w:color="auto" w:fill="E7E6E6"/>
          </w:tcPr>
          <w:p w14:paraId="1B893033" w14:textId="77777777" w:rsidR="00B318C7" w:rsidRDefault="00B318C7" w:rsidP="00B318C7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Bantuk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>,</w:t>
            </w:r>
          </w:p>
          <w:p w14:paraId="790AD4BD" w14:textId="77777777" w:rsidR="00B318C7" w:rsidRDefault="00B318C7" w:rsidP="00B318C7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Metode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, </w:t>
            </w:r>
          </w:p>
          <w:p w14:paraId="2F904A0D" w14:textId="77777777" w:rsidR="00B318C7" w:rsidRDefault="00B318C7" w:rsidP="00B318C7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Penugasan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Mahasiswa</w:t>
            </w:r>
            <w:proofErr w:type="spellEnd"/>
            <w:r>
              <w:rPr>
                <w:b/>
              </w:rPr>
              <w:t>,</w:t>
            </w:r>
          </w:p>
          <w:p w14:paraId="4D75A412" w14:textId="77777777" w:rsidR="00B318C7" w:rsidRDefault="00B318C7" w:rsidP="00B318C7">
            <w:pPr>
              <w:jc w:val="center"/>
              <w:rPr>
                <w:b/>
              </w:rPr>
            </w:pPr>
            <w:r>
              <w:rPr>
                <w:b/>
                <w:color w:val="0000FF"/>
              </w:rPr>
              <w:t xml:space="preserve"> [ </w:t>
            </w:r>
            <w:proofErr w:type="spellStart"/>
            <w:r>
              <w:rPr>
                <w:b/>
                <w:color w:val="0000FF"/>
              </w:rPr>
              <w:t>Estimasi</w:t>
            </w:r>
            <w:proofErr w:type="spellEnd"/>
            <w:r>
              <w:rPr>
                <w:b/>
                <w:color w:val="0000FF"/>
              </w:rPr>
              <w:t xml:space="preserve"> Waktu]</w:t>
            </w:r>
          </w:p>
        </w:tc>
        <w:tc>
          <w:tcPr>
            <w:tcW w:w="2273" w:type="dxa"/>
            <w:gridSpan w:val="2"/>
            <w:vMerge w:val="restart"/>
            <w:shd w:val="clear" w:color="auto" w:fill="E7E6E6"/>
            <w:vAlign w:val="center"/>
          </w:tcPr>
          <w:p w14:paraId="35242E17" w14:textId="77777777" w:rsidR="00B318C7" w:rsidRDefault="00B318C7" w:rsidP="00B318C7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Materi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4809033E" w14:textId="77777777" w:rsidR="00B318C7" w:rsidRDefault="00B318C7" w:rsidP="00B318C7">
            <w:pPr>
              <w:jc w:val="center"/>
              <w:rPr>
                <w:b/>
              </w:rPr>
            </w:pPr>
            <w:r>
              <w:rPr>
                <w:b/>
                <w:color w:val="0000FF"/>
              </w:rPr>
              <w:t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1CCE4807" w14:textId="77777777" w:rsidR="00B318C7" w:rsidRDefault="00B318C7" w:rsidP="00B318C7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</w:tc>
      </w:tr>
      <w:tr w:rsidR="00B318C7" w14:paraId="0AB0AD06" w14:textId="77777777">
        <w:trPr>
          <w:trHeight w:val="337"/>
        </w:trPr>
        <w:tc>
          <w:tcPr>
            <w:tcW w:w="737" w:type="dxa"/>
            <w:vMerge/>
            <w:shd w:val="clear" w:color="auto" w:fill="E7E6E6"/>
            <w:vAlign w:val="center"/>
          </w:tcPr>
          <w:p w14:paraId="1D73B96B" w14:textId="77777777" w:rsidR="00B318C7" w:rsidRDefault="00B318C7" w:rsidP="00B31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3233" w:type="dxa"/>
            <w:gridSpan w:val="2"/>
            <w:vMerge/>
            <w:shd w:val="clear" w:color="auto" w:fill="E7E6E6"/>
            <w:vAlign w:val="center"/>
          </w:tcPr>
          <w:p w14:paraId="7B9CFEAE" w14:textId="77777777" w:rsidR="00B318C7" w:rsidRDefault="00B318C7" w:rsidP="00B31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2126" w:type="dxa"/>
            <w:gridSpan w:val="2"/>
            <w:shd w:val="clear" w:color="auto" w:fill="E7E6E6"/>
          </w:tcPr>
          <w:p w14:paraId="50E35DFC" w14:textId="77777777" w:rsidR="00B318C7" w:rsidRDefault="00B318C7" w:rsidP="00B318C7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</w:tc>
        <w:tc>
          <w:tcPr>
            <w:tcW w:w="2267" w:type="dxa"/>
            <w:gridSpan w:val="3"/>
            <w:shd w:val="clear" w:color="auto" w:fill="E7E6E6"/>
          </w:tcPr>
          <w:p w14:paraId="3D99614B" w14:textId="77777777" w:rsidR="00B318C7" w:rsidRDefault="00B318C7" w:rsidP="00B318C7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Teknik</w:t>
            </w:r>
          </w:p>
        </w:tc>
        <w:tc>
          <w:tcPr>
            <w:tcW w:w="1985" w:type="dxa"/>
            <w:shd w:val="clear" w:color="auto" w:fill="E7E6E6"/>
          </w:tcPr>
          <w:p w14:paraId="40363E6E" w14:textId="77777777" w:rsidR="00B318C7" w:rsidRDefault="00B318C7" w:rsidP="00B318C7">
            <w:pPr>
              <w:jc w:val="center"/>
              <w:rPr>
                <w:b/>
              </w:rPr>
            </w:pPr>
            <w:r>
              <w:rPr>
                <w:b/>
              </w:rPr>
              <w:t>Luring (</w:t>
            </w:r>
            <w:r>
              <w:rPr>
                <w:b/>
                <w:i/>
              </w:rPr>
              <w:t>offline</w:t>
            </w:r>
            <w:r>
              <w:rPr>
                <w:b/>
              </w:rPr>
              <w:t>)</w:t>
            </w:r>
          </w:p>
        </w:tc>
        <w:tc>
          <w:tcPr>
            <w:tcW w:w="1708" w:type="dxa"/>
            <w:gridSpan w:val="2"/>
            <w:shd w:val="clear" w:color="auto" w:fill="E7E6E6"/>
          </w:tcPr>
          <w:p w14:paraId="7C05E709" w14:textId="77777777" w:rsidR="00B318C7" w:rsidRDefault="00B318C7" w:rsidP="00B318C7">
            <w:pPr>
              <w:jc w:val="center"/>
              <w:rPr>
                <w:b/>
              </w:rPr>
            </w:pPr>
            <w:r>
              <w:rPr>
                <w:b/>
              </w:rPr>
              <w:t>Daring (</w:t>
            </w:r>
            <w:r>
              <w:rPr>
                <w:b/>
                <w:i/>
              </w:rPr>
              <w:t>online</w:t>
            </w:r>
            <w:r>
              <w:rPr>
                <w:b/>
              </w:rPr>
              <w:t>)</w:t>
            </w:r>
          </w:p>
        </w:tc>
        <w:tc>
          <w:tcPr>
            <w:tcW w:w="2273" w:type="dxa"/>
            <w:gridSpan w:val="2"/>
            <w:vMerge/>
            <w:shd w:val="clear" w:color="auto" w:fill="E7E6E6"/>
            <w:vAlign w:val="center"/>
          </w:tcPr>
          <w:p w14:paraId="097D45C0" w14:textId="77777777" w:rsidR="00B318C7" w:rsidRDefault="00B318C7" w:rsidP="00B31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25E9856F" w14:textId="77777777" w:rsidR="00B318C7" w:rsidRDefault="00B318C7" w:rsidP="00B31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</w:tr>
      <w:tr w:rsidR="00B318C7" w14:paraId="533BCA3B" w14:textId="77777777">
        <w:trPr>
          <w:trHeight w:val="274"/>
        </w:trPr>
        <w:tc>
          <w:tcPr>
            <w:tcW w:w="737" w:type="dxa"/>
            <w:shd w:val="clear" w:color="auto" w:fill="E7E6E6"/>
          </w:tcPr>
          <w:p w14:paraId="36EA6D69" w14:textId="77777777" w:rsidR="00B318C7" w:rsidRDefault="00B318C7" w:rsidP="00B318C7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(1)</w:t>
            </w:r>
          </w:p>
        </w:tc>
        <w:tc>
          <w:tcPr>
            <w:tcW w:w="3233" w:type="dxa"/>
            <w:gridSpan w:val="2"/>
            <w:shd w:val="clear" w:color="auto" w:fill="E7E6E6"/>
          </w:tcPr>
          <w:p w14:paraId="5A7431C1" w14:textId="77777777" w:rsidR="00B318C7" w:rsidRDefault="00B318C7" w:rsidP="00B318C7">
            <w:pPr>
              <w:jc w:val="center"/>
              <w:rPr>
                <w:b/>
              </w:rPr>
            </w:pPr>
            <w:r>
              <w:rPr>
                <w:b/>
              </w:rPr>
              <w:t>(2)</w:t>
            </w:r>
          </w:p>
        </w:tc>
        <w:tc>
          <w:tcPr>
            <w:tcW w:w="2126" w:type="dxa"/>
            <w:gridSpan w:val="2"/>
            <w:shd w:val="clear" w:color="auto" w:fill="E7E6E6"/>
          </w:tcPr>
          <w:p w14:paraId="36A5A66F" w14:textId="77777777" w:rsidR="00B318C7" w:rsidRDefault="00B318C7" w:rsidP="00B318C7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2267" w:type="dxa"/>
            <w:gridSpan w:val="3"/>
            <w:shd w:val="clear" w:color="auto" w:fill="E7E6E6"/>
          </w:tcPr>
          <w:p w14:paraId="0BEECAB1" w14:textId="77777777" w:rsidR="00B318C7" w:rsidRDefault="00B318C7" w:rsidP="00B318C7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985" w:type="dxa"/>
            <w:shd w:val="clear" w:color="auto" w:fill="E7E6E6"/>
          </w:tcPr>
          <w:p w14:paraId="62E29E06" w14:textId="77777777" w:rsidR="00B318C7" w:rsidRDefault="00B318C7" w:rsidP="00B318C7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708" w:type="dxa"/>
            <w:gridSpan w:val="2"/>
            <w:shd w:val="clear" w:color="auto" w:fill="E7E6E6"/>
          </w:tcPr>
          <w:p w14:paraId="2AD52F16" w14:textId="77777777" w:rsidR="00B318C7" w:rsidRDefault="00B318C7" w:rsidP="00B318C7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2273" w:type="dxa"/>
            <w:gridSpan w:val="2"/>
            <w:shd w:val="clear" w:color="auto" w:fill="E7E6E6"/>
          </w:tcPr>
          <w:p w14:paraId="4F7C2FD7" w14:textId="77777777" w:rsidR="00B318C7" w:rsidRDefault="00B318C7" w:rsidP="00B318C7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6A442491" w14:textId="77777777" w:rsidR="00B318C7" w:rsidRDefault="00B318C7" w:rsidP="00B318C7">
            <w:pPr>
              <w:jc w:val="center"/>
              <w:rPr>
                <w:b/>
              </w:rPr>
            </w:pPr>
            <w:r>
              <w:rPr>
                <w:b/>
              </w:rPr>
              <w:t>(8)</w:t>
            </w:r>
          </w:p>
        </w:tc>
      </w:tr>
      <w:tr w:rsidR="009B75C9" w14:paraId="7CFAFA34" w14:textId="77777777" w:rsidTr="000D0D7C">
        <w:tc>
          <w:tcPr>
            <w:tcW w:w="737" w:type="dxa"/>
            <w:shd w:val="clear" w:color="auto" w:fill="auto"/>
            <w:vAlign w:val="center"/>
          </w:tcPr>
          <w:p w14:paraId="37CA276E" w14:textId="7FDB9A98" w:rsidR="009B75C9" w:rsidRPr="009B75C9" w:rsidRDefault="009B75C9" w:rsidP="000D0D7C">
            <w:pPr>
              <w:ind w:left="-90" w:right="-108"/>
              <w:jc w:val="center"/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233" w:type="dxa"/>
            <w:gridSpan w:val="2"/>
            <w:shd w:val="clear" w:color="auto" w:fill="auto"/>
          </w:tcPr>
          <w:p w14:paraId="61577350" w14:textId="26C6AEA2" w:rsidR="009B75C9" w:rsidRPr="009B75C9" w:rsidRDefault="009B75C9" w:rsidP="009B75C9">
            <w:pPr>
              <w:ind w:left="10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menerapkan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prinsip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K3 dan Good Laboratory Practice (GLP)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kegiatan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sediaan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farmasi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72EFA16C" w14:textId="2F26489B" w:rsidR="009B75C9" w:rsidRPr="009B75C9" w:rsidRDefault="009B75C9" w:rsidP="009B75C9">
            <w:proofErr w:type="spellStart"/>
            <w:r w:rsidRPr="009B75C9">
              <w:rPr>
                <w:color w:val="000000"/>
                <w:sz w:val="22"/>
                <w:szCs w:val="22"/>
              </w:rPr>
              <w:t>Kepatuhan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terhadap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aturan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GLP,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penggunaan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APD</w:t>
            </w:r>
          </w:p>
        </w:tc>
        <w:tc>
          <w:tcPr>
            <w:tcW w:w="2267" w:type="dxa"/>
            <w:gridSpan w:val="3"/>
            <w:shd w:val="clear" w:color="auto" w:fill="auto"/>
          </w:tcPr>
          <w:p w14:paraId="554492A2" w14:textId="6ABC2E49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b/>
                <w:color w:val="000000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Observasi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sikap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kesiapan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20E7883F" w14:textId="50488767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</w:rPr>
            </w:pPr>
            <w:r w:rsidRPr="009B75C9">
              <w:rPr>
                <w:color w:val="000000"/>
                <w:sz w:val="22"/>
                <w:szCs w:val="22"/>
              </w:rPr>
              <w:t xml:space="preserve">Briefing,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demonstrasi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diskusi</w:t>
            </w:r>
            <w:proofErr w:type="spellEnd"/>
          </w:p>
        </w:tc>
        <w:tc>
          <w:tcPr>
            <w:tcW w:w="1708" w:type="dxa"/>
            <w:gridSpan w:val="2"/>
          </w:tcPr>
          <w:p w14:paraId="6D62937A" w14:textId="097F4EF1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 w:rsidRPr="009B75C9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546AA12D" w14:textId="740422D4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37"/>
              <w:rPr>
                <w:color w:val="000000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Orientasi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Laboratorium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&amp; Good Laboratory Practice</w:t>
            </w:r>
          </w:p>
        </w:tc>
        <w:tc>
          <w:tcPr>
            <w:tcW w:w="1134" w:type="dxa"/>
            <w:shd w:val="clear" w:color="auto" w:fill="auto"/>
          </w:tcPr>
          <w:p w14:paraId="19B62D77" w14:textId="5DB91075" w:rsidR="009B75C9" w:rsidRPr="009B75C9" w:rsidRDefault="009B75C9" w:rsidP="009B75C9">
            <w:pPr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3%</w:t>
            </w:r>
          </w:p>
        </w:tc>
      </w:tr>
      <w:tr w:rsidR="009B75C9" w14:paraId="27B5FD26" w14:textId="77777777" w:rsidTr="000D0D7C">
        <w:tc>
          <w:tcPr>
            <w:tcW w:w="737" w:type="dxa"/>
            <w:shd w:val="clear" w:color="auto" w:fill="auto"/>
            <w:vAlign w:val="center"/>
          </w:tcPr>
          <w:p w14:paraId="435DA423" w14:textId="1FB932A5" w:rsidR="009B75C9" w:rsidRPr="009B75C9" w:rsidRDefault="009B75C9" w:rsidP="000D0D7C">
            <w:pPr>
              <w:ind w:left="-90" w:right="-108"/>
              <w:jc w:val="center"/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233" w:type="dxa"/>
            <w:gridSpan w:val="2"/>
            <w:shd w:val="clear" w:color="auto" w:fill="auto"/>
          </w:tcPr>
          <w:p w14:paraId="7A6EA74E" w14:textId="1ED8AB20" w:rsidR="009B75C9" w:rsidRPr="009B75C9" w:rsidRDefault="009B75C9" w:rsidP="009B75C9">
            <w:pPr>
              <w:ind w:left="10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menjelaskan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alur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mutu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sediaan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farmasi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serta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parameter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validasi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02155E51" w14:textId="7929B387" w:rsidR="009B75C9" w:rsidRPr="009B75C9" w:rsidRDefault="009B75C9" w:rsidP="009B75C9">
            <w:proofErr w:type="spellStart"/>
            <w:r w:rsidRPr="009B75C9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menjelaskan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konsep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validasi</w:t>
            </w:r>
            <w:proofErr w:type="spellEnd"/>
          </w:p>
        </w:tc>
        <w:tc>
          <w:tcPr>
            <w:tcW w:w="2267" w:type="dxa"/>
            <w:gridSpan w:val="3"/>
            <w:shd w:val="clear" w:color="auto" w:fill="auto"/>
          </w:tcPr>
          <w:p w14:paraId="63974284" w14:textId="4FD93821" w:rsidR="009B75C9" w:rsidRPr="000D0D7C" w:rsidRDefault="009B75C9" w:rsidP="000D0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1"/>
              <w:rPr>
                <w:color w:val="000000"/>
                <w:sz w:val="22"/>
                <w:szCs w:val="22"/>
              </w:rPr>
            </w:pPr>
            <w:r w:rsidRPr="009B75C9">
              <w:rPr>
                <w:color w:val="000000"/>
                <w:sz w:val="22"/>
                <w:szCs w:val="22"/>
              </w:rPr>
              <w:t xml:space="preserve">Nilai pre-test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partisipasi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579130CF" w14:textId="5B4B2E04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b/>
                <w:color w:val="000000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Asistensi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studi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kasus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, pre-test</w:t>
            </w:r>
          </w:p>
        </w:tc>
        <w:tc>
          <w:tcPr>
            <w:tcW w:w="1708" w:type="dxa"/>
            <w:gridSpan w:val="2"/>
          </w:tcPr>
          <w:p w14:paraId="780A51A8" w14:textId="6E313C19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 w:rsidRPr="009B75C9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730FB7AA" w14:textId="71DB7374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9"/>
              <w:rPr>
                <w:color w:val="000000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Asistensi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Konsep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Validasi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Metode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3D05EF31" w14:textId="0AE92A65" w:rsidR="009B75C9" w:rsidRPr="009B75C9" w:rsidRDefault="009B75C9" w:rsidP="009B75C9">
            <w:pPr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5%</w:t>
            </w:r>
          </w:p>
        </w:tc>
      </w:tr>
      <w:tr w:rsidR="009B75C9" w14:paraId="76F72F91" w14:textId="77777777" w:rsidTr="000D0D7C">
        <w:tc>
          <w:tcPr>
            <w:tcW w:w="737" w:type="dxa"/>
            <w:shd w:val="clear" w:color="auto" w:fill="auto"/>
            <w:vAlign w:val="center"/>
          </w:tcPr>
          <w:p w14:paraId="0BBD6630" w14:textId="2E0C24E8" w:rsidR="009B75C9" w:rsidRPr="009B75C9" w:rsidRDefault="009B75C9" w:rsidP="000D0D7C">
            <w:pPr>
              <w:ind w:left="-90" w:right="-108"/>
              <w:jc w:val="center"/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233" w:type="dxa"/>
            <w:gridSpan w:val="2"/>
            <w:shd w:val="clear" w:color="auto" w:fill="auto"/>
          </w:tcPr>
          <w:p w14:paraId="7C05E892" w14:textId="22F0A54F" w:rsidR="009B75C9" w:rsidRPr="009B75C9" w:rsidRDefault="009B75C9" w:rsidP="009B75C9"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melaksanakan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kuantitatif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vitamin C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menggunakan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iodimetri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secara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teliti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sesuai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prosedur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baku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7777F3B0" w14:textId="0502970D" w:rsidR="009B75C9" w:rsidRPr="009B75C9" w:rsidRDefault="009B75C9" w:rsidP="009B75C9">
            <w:proofErr w:type="spellStart"/>
            <w:r w:rsidRPr="009B75C9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titrasi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perhitungan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kadar</w:t>
            </w:r>
            <w:proofErr w:type="spellEnd"/>
          </w:p>
        </w:tc>
        <w:tc>
          <w:tcPr>
            <w:tcW w:w="2267" w:type="dxa"/>
            <w:gridSpan w:val="3"/>
            <w:shd w:val="clear" w:color="auto" w:fill="auto"/>
          </w:tcPr>
          <w:p w14:paraId="5B8E795C" w14:textId="4F698EE9" w:rsidR="009B75C9" w:rsidRPr="000D0D7C" w:rsidRDefault="009B75C9" w:rsidP="000D0D7C">
            <w:pPr>
              <w:ind w:left="171"/>
              <w:rPr>
                <w:color w:val="000000"/>
                <w:sz w:val="22"/>
                <w:szCs w:val="22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Unjuk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kerja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hasil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5464F074" w14:textId="1F9C5B89" w:rsidR="009B75C9" w:rsidRPr="009B75C9" w:rsidRDefault="009B75C9" w:rsidP="009B75C9">
            <w:pPr>
              <w:ind w:left="31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Praktikum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laboratorium</w:t>
            </w:r>
            <w:proofErr w:type="spellEnd"/>
          </w:p>
        </w:tc>
        <w:tc>
          <w:tcPr>
            <w:tcW w:w="1708" w:type="dxa"/>
            <w:gridSpan w:val="2"/>
          </w:tcPr>
          <w:p w14:paraId="3F696529" w14:textId="4C7056E8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 w:rsidRPr="009B75C9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61E135C6" w14:textId="0CC2EEB5" w:rsidR="009B75C9" w:rsidRPr="009B75C9" w:rsidRDefault="009B75C9" w:rsidP="000D0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"/>
              <w:rPr>
                <w:color w:val="000000"/>
              </w:rPr>
            </w:pP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Penetapan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 Kadar Vitamin C </w:t>
            </w: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Metode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Iodimetri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17D8E5DE" w14:textId="2D4C42DD" w:rsidR="009B75C9" w:rsidRPr="009B75C9" w:rsidRDefault="009B75C9" w:rsidP="009B75C9">
            <w:pPr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8%</w:t>
            </w:r>
          </w:p>
        </w:tc>
      </w:tr>
      <w:tr w:rsidR="009B75C9" w14:paraId="703FB34A" w14:textId="77777777" w:rsidTr="000D0D7C">
        <w:tc>
          <w:tcPr>
            <w:tcW w:w="737" w:type="dxa"/>
            <w:shd w:val="clear" w:color="auto" w:fill="auto"/>
            <w:vAlign w:val="center"/>
          </w:tcPr>
          <w:p w14:paraId="03E8B72E" w14:textId="61ADD919" w:rsidR="009B75C9" w:rsidRPr="009B75C9" w:rsidRDefault="009B75C9" w:rsidP="000D0D7C">
            <w:pPr>
              <w:ind w:right="-108"/>
              <w:jc w:val="center"/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233" w:type="dxa"/>
            <w:gridSpan w:val="2"/>
            <w:shd w:val="clear" w:color="auto" w:fill="auto"/>
          </w:tcPr>
          <w:p w14:paraId="11C80999" w14:textId="656E727D" w:rsidR="009B75C9" w:rsidRPr="009B75C9" w:rsidRDefault="009B75C9" w:rsidP="009B75C9">
            <w:pPr>
              <w:ind w:left="10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mengolah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titrimetri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menggunakan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parameter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statistik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sederhana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4224FAAA" w14:textId="592B2084" w:rsidR="009B75C9" w:rsidRPr="009B75C9" w:rsidRDefault="009B75C9" w:rsidP="009B75C9">
            <w:proofErr w:type="spellStart"/>
            <w:r w:rsidRPr="009B75C9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perhitungan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SD, %RSD</w:t>
            </w:r>
          </w:p>
        </w:tc>
        <w:tc>
          <w:tcPr>
            <w:tcW w:w="2267" w:type="dxa"/>
            <w:gridSpan w:val="3"/>
            <w:shd w:val="clear" w:color="auto" w:fill="auto"/>
          </w:tcPr>
          <w:p w14:paraId="2583D42A" w14:textId="668B5280" w:rsidR="009B75C9" w:rsidRPr="000D0D7C" w:rsidRDefault="009B75C9" w:rsidP="000D0D7C">
            <w:pPr>
              <w:ind w:left="171"/>
              <w:rPr>
                <w:color w:val="000000"/>
                <w:sz w:val="22"/>
                <w:szCs w:val="22"/>
              </w:rPr>
            </w:pPr>
            <w:r w:rsidRPr="009B75C9">
              <w:rPr>
                <w:color w:val="000000"/>
                <w:sz w:val="22"/>
                <w:szCs w:val="22"/>
              </w:rPr>
              <w:t xml:space="preserve">Lembar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kerja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3A617D45" w14:textId="09E8DD95" w:rsidR="009B75C9" w:rsidRPr="009B75C9" w:rsidRDefault="009B75C9" w:rsidP="009B75C9">
            <w:pPr>
              <w:rPr>
                <w:b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Diskusi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data,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penugasan</w:t>
            </w:r>
            <w:proofErr w:type="spellEnd"/>
          </w:p>
        </w:tc>
        <w:tc>
          <w:tcPr>
            <w:tcW w:w="1708" w:type="dxa"/>
            <w:gridSpan w:val="2"/>
          </w:tcPr>
          <w:p w14:paraId="490F9B7B" w14:textId="458951E1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 w:rsidRPr="009B75C9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0934B799" w14:textId="4016F9C8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-37"/>
              <w:rPr>
                <w:color w:val="000000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Pengolahan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Data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Evaluasi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Hasil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Titrimetri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467421C1" w14:textId="4C794DB7" w:rsidR="009B75C9" w:rsidRPr="009B75C9" w:rsidRDefault="009B75C9" w:rsidP="009B75C9">
            <w:pPr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5%</w:t>
            </w:r>
          </w:p>
        </w:tc>
      </w:tr>
      <w:tr w:rsidR="009B75C9" w14:paraId="5D91FFF9" w14:textId="77777777" w:rsidTr="000D0D7C">
        <w:tc>
          <w:tcPr>
            <w:tcW w:w="737" w:type="dxa"/>
            <w:shd w:val="clear" w:color="auto" w:fill="auto"/>
            <w:vAlign w:val="center"/>
          </w:tcPr>
          <w:p w14:paraId="56CE1757" w14:textId="64A73A13" w:rsidR="009B75C9" w:rsidRPr="009B75C9" w:rsidRDefault="009B75C9" w:rsidP="000D0D7C">
            <w:pPr>
              <w:ind w:right="-108"/>
              <w:jc w:val="center"/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lastRenderedPageBreak/>
              <w:t>5</w:t>
            </w:r>
          </w:p>
        </w:tc>
        <w:tc>
          <w:tcPr>
            <w:tcW w:w="3233" w:type="dxa"/>
            <w:gridSpan w:val="2"/>
            <w:shd w:val="clear" w:color="auto" w:fill="auto"/>
          </w:tcPr>
          <w:p w14:paraId="3B624F61" w14:textId="7E6BC783" w:rsidR="009B75C9" w:rsidRPr="009B75C9" w:rsidRDefault="009B75C9" w:rsidP="009B75C9">
            <w:pPr>
              <w:ind w:left="10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mengikuti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prosedur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penetapan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kadar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natrium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benzoat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menggunakan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titrasi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asam-basa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serta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kesesuaiannya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terhadap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standar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mutu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458C0FDC" w14:textId="07D1D9EA" w:rsidR="009B75C9" w:rsidRPr="009B75C9" w:rsidRDefault="009B75C9" w:rsidP="009B75C9">
            <w:proofErr w:type="spellStart"/>
            <w:r w:rsidRPr="009B75C9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prosedur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interpretasi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hasil</w:t>
            </w:r>
            <w:proofErr w:type="spellEnd"/>
          </w:p>
        </w:tc>
        <w:tc>
          <w:tcPr>
            <w:tcW w:w="2267" w:type="dxa"/>
            <w:gridSpan w:val="3"/>
            <w:shd w:val="clear" w:color="auto" w:fill="auto"/>
          </w:tcPr>
          <w:p w14:paraId="3CB64428" w14:textId="18A19A16" w:rsidR="009B75C9" w:rsidRPr="000D0D7C" w:rsidRDefault="009B75C9" w:rsidP="000D0D7C">
            <w:pPr>
              <w:ind w:left="171"/>
              <w:rPr>
                <w:color w:val="000000"/>
                <w:sz w:val="22"/>
                <w:szCs w:val="22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Observasi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kinerja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068249F3" w14:textId="0AA0FAB0" w:rsidR="009B75C9" w:rsidRPr="009B75C9" w:rsidRDefault="009B75C9" w:rsidP="009B75C9">
            <w:pPr>
              <w:ind w:left="31"/>
              <w:rPr>
                <w:b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Eksperimen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laboratorium</w:t>
            </w:r>
            <w:proofErr w:type="spellEnd"/>
          </w:p>
        </w:tc>
        <w:tc>
          <w:tcPr>
            <w:tcW w:w="1708" w:type="dxa"/>
            <w:gridSpan w:val="2"/>
          </w:tcPr>
          <w:p w14:paraId="4F5BB423" w14:textId="5CBDEA5B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 w:rsidRPr="009B75C9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2859E06A" w14:textId="7CD49CA4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-45"/>
              <w:rPr>
                <w:color w:val="000000"/>
              </w:rPr>
            </w:pP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Penetapan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 Kadar Natrium </w:t>
            </w: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Benzoat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1B0302E0" w14:textId="038A3BE3" w:rsidR="009B75C9" w:rsidRPr="009B75C9" w:rsidRDefault="009B75C9" w:rsidP="009B75C9">
            <w:pPr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8%</w:t>
            </w:r>
          </w:p>
        </w:tc>
      </w:tr>
      <w:tr w:rsidR="009B75C9" w14:paraId="3450DFC4" w14:textId="77777777" w:rsidTr="000D0D7C">
        <w:tc>
          <w:tcPr>
            <w:tcW w:w="737" w:type="dxa"/>
            <w:shd w:val="clear" w:color="auto" w:fill="auto"/>
            <w:vAlign w:val="center"/>
          </w:tcPr>
          <w:p w14:paraId="4515E0ED" w14:textId="69283420" w:rsidR="009B75C9" w:rsidRPr="009B75C9" w:rsidRDefault="009B75C9" w:rsidP="000D0D7C">
            <w:pPr>
              <w:ind w:right="-108"/>
              <w:jc w:val="center"/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3233" w:type="dxa"/>
            <w:gridSpan w:val="2"/>
            <w:shd w:val="clear" w:color="auto" w:fill="auto"/>
          </w:tcPr>
          <w:p w14:paraId="7362CC65" w14:textId="4664A676" w:rsidR="009B75C9" w:rsidRPr="009B75C9" w:rsidRDefault="009B75C9" w:rsidP="009B75C9">
            <w:pPr>
              <w:ind w:left="10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hasil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terhadap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persyaratan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farmakope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untuk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menentukan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kesesuaian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mutu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produk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304838E7" w14:textId="1E52D9DB" w:rsidR="009B75C9" w:rsidRPr="009B75C9" w:rsidRDefault="009B75C9" w:rsidP="009B75C9">
            <w:proofErr w:type="spellStart"/>
            <w:r w:rsidRPr="009B75C9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membandingkan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hasil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dengan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standar</w:t>
            </w:r>
            <w:proofErr w:type="spellEnd"/>
          </w:p>
        </w:tc>
        <w:tc>
          <w:tcPr>
            <w:tcW w:w="2267" w:type="dxa"/>
            <w:gridSpan w:val="3"/>
            <w:shd w:val="clear" w:color="auto" w:fill="auto"/>
          </w:tcPr>
          <w:p w14:paraId="69C049DC" w14:textId="6B7C69FE" w:rsidR="009B75C9" w:rsidRPr="000D0D7C" w:rsidRDefault="009B75C9" w:rsidP="000D0D7C">
            <w:pPr>
              <w:ind w:left="171"/>
              <w:rPr>
                <w:color w:val="000000"/>
                <w:sz w:val="22"/>
                <w:szCs w:val="22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Tugas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evaluasi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7B67126F" w14:textId="1EFB2166" w:rsidR="009B75C9" w:rsidRPr="009B75C9" w:rsidRDefault="009B75C9" w:rsidP="009B75C9">
            <w:pPr>
              <w:ind w:left="31"/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Problem based learning</w:t>
            </w:r>
          </w:p>
        </w:tc>
        <w:tc>
          <w:tcPr>
            <w:tcW w:w="1708" w:type="dxa"/>
            <w:gridSpan w:val="2"/>
          </w:tcPr>
          <w:p w14:paraId="3C3B3212" w14:textId="233CFDBA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 w:rsidRPr="009B75C9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05B88B6D" w14:textId="75DEA0D5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-49"/>
              <w:rPr>
                <w:color w:val="000000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Pembahasan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Hasil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Perbandingan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Farmakope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13C9806F" w14:textId="78CD0A87" w:rsidR="009B75C9" w:rsidRPr="009B75C9" w:rsidRDefault="009B75C9" w:rsidP="009B75C9">
            <w:pPr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7%</w:t>
            </w:r>
          </w:p>
        </w:tc>
      </w:tr>
      <w:tr w:rsidR="009B75C9" w14:paraId="0D45AF05" w14:textId="77777777" w:rsidTr="000D0D7C">
        <w:tc>
          <w:tcPr>
            <w:tcW w:w="737" w:type="dxa"/>
            <w:shd w:val="clear" w:color="auto" w:fill="auto"/>
            <w:vAlign w:val="center"/>
          </w:tcPr>
          <w:p w14:paraId="1DA539F2" w14:textId="6D19E6AF" w:rsidR="009B75C9" w:rsidRPr="009B75C9" w:rsidRDefault="009B75C9" w:rsidP="000D0D7C">
            <w:pPr>
              <w:ind w:right="-108"/>
              <w:jc w:val="center"/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3233" w:type="dxa"/>
            <w:gridSpan w:val="2"/>
            <w:shd w:val="clear" w:color="auto" w:fill="auto"/>
          </w:tcPr>
          <w:p w14:paraId="66ACC749" w14:textId="15B3BB57" w:rsidR="009B75C9" w:rsidRPr="009B75C9" w:rsidRDefault="009B75C9" w:rsidP="009B75C9">
            <w:pPr>
              <w:ind w:left="10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menentukan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kadar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parasetamol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tablet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menggunakan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spektrofotometri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UV-Vis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melalui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pembuatan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kurva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kalibrasi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0D663B93" w14:textId="2B26C482" w:rsidR="009B75C9" w:rsidRPr="009B75C9" w:rsidRDefault="009B75C9" w:rsidP="009B75C9">
            <w:proofErr w:type="spellStart"/>
            <w:r w:rsidRPr="009B75C9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preparasi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pengukuran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regresi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linear</w:t>
            </w:r>
          </w:p>
        </w:tc>
        <w:tc>
          <w:tcPr>
            <w:tcW w:w="2267" w:type="dxa"/>
            <w:gridSpan w:val="3"/>
            <w:shd w:val="clear" w:color="auto" w:fill="auto"/>
          </w:tcPr>
          <w:p w14:paraId="58CE9576" w14:textId="094D8925" w:rsidR="009B75C9" w:rsidRPr="000D0D7C" w:rsidRDefault="009B75C9" w:rsidP="000D0D7C">
            <w:pPr>
              <w:ind w:left="171"/>
              <w:rPr>
                <w:color w:val="000000"/>
                <w:sz w:val="22"/>
                <w:szCs w:val="22"/>
              </w:rPr>
            </w:pPr>
            <w:r w:rsidRPr="009B75C9">
              <w:rPr>
                <w:color w:val="000000"/>
                <w:sz w:val="22"/>
                <w:szCs w:val="22"/>
              </w:rPr>
              <w:t xml:space="preserve">Kinerja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akurasi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data</w:t>
            </w:r>
          </w:p>
        </w:tc>
        <w:tc>
          <w:tcPr>
            <w:tcW w:w="1985" w:type="dxa"/>
            <w:shd w:val="clear" w:color="auto" w:fill="auto"/>
          </w:tcPr>
          <w:p w14:paraId="0DD2B65D" w14:textId="7E9302B7" w:rsidR="009B75C9" w:rsidRPr="009B75C9" w:rsidRDefault="009B75C9" w:rsidP="009B75C9">
            <w:pPr>
              <w:ind w:left="31"/>
              <w:rPr>
                <w:b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Praktikum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instrumental</w:t>
            </w:r>
          </w:p>
        </w:tc>
        <w:tc>
          <w:tcPr>
            <w:tcW w:w="1708" w:type="dxa"/>
            <w:gridSpan w:val="2"/>
          </w:tcPr>
          <w:p w14:paraId="67AACEF8" w14:textId="68DC221C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 w:rsidRPr="009B75C9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1ED30159" w14:textId="60158148" w:rsidR="009B75C9" w:rsidRPr="009B75C9" w:rsidRDefault="009B75C9" w:rsidP="009B75C9">
            <w:pPr>
              <w:tabs>
                <w:tab w:val="left" w:pos="0"/>
                <w:tab w:val="left" w:pos="454"/>
              </w:tabs>
            </w:pP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Penetapan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 Kadar </w:t>
            </w: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Parasetamol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dengan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 UV-Vis</w:t>
            </w:r>
          </w:p>
        </w:tc>
        <w:tc>
          <w:tcPr>
            <w:tcW w:w="1134" w:type="dxa"/>
            <w:shd w:val="clear" w:color="auto" w:fill="auto"/>
          </w:tcPr>
          <w:p w14:paraId="1FE77379" w14:textId="340DA3B0" w:rsidR="009B75C9" w:rsidRPr="009B75C9" w:rsidRDefault="009B75C9" w:rsidP="009B75C9">
            <w:pPr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10%</w:t>
            </w:r>
          </w:p>
        </w:tc>
      </w:tr>
      <w:tr w:rsidR="009B75C9" w14:paraId="644E8C37" w14:textId="77777777" w:rsidTr="000D0D7C">
        <w:tc>
          <w:tcPr>
            <w:tcW w:w="737" w:type="dxa"/>
            <w:shd w:val="clear" w:color="auto" w:fill="auto"/>
            <w:vAlign w:val="center"/>
          </w:tcPr>
          <w:p w14:paraId="114A51D5" w14:textId="0A4D6C6F" w:rsidR="009B75C9" w:rsidRPr="009B75C9" w:rsidRDefault="009B75C9" w:rsidP="000D0D7C">
            <w:pPr>
              <w:ind w:left="-90" w:right="-108"/>
              <w:jc w:val="center"/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233" w:type="dxa"/>
            <w:gridSpan w:val="2"/>
            <w:shd w:val="clear" w:color="auto" w:fill="auto"/>
          </w:tcPr>
          <w:p w14:paraId="6B321C90" w14:textId="57459B77" w:rsidR="009B75C9" w:rsidRPr="009B75C9" w:rsidRDefault="009B75C9" w:rsidP="009B75C9">
            <w:pPr>
              <w:ind w:left="10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membuat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kurva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baku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sebagai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dasar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kuantitatif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7C7EA563" w14:textId="246A0677" w:rsidR="009B75C9" w:rsidRPr="009B75C9" w:rsidRDefault="009B75C9" w:rsidP="009B75C9">
            <w:proofErr w:type="spellStart"/>
            <w:r w:rsidRPr="009B75C9">
              <w:rPr>
                <w:color w:val="000000"/>
                <w:sz w:val="22"/>
                <w:szCs w:val="22"/>
              </w:rPr>
              <w:t>Linearitas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koefisien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korelasi</w:t>
            </w:r>
            <w:proofErr w:type="spellEnd"/>
          </w:p>
        </w:tc>
        <w:tc>
          <w:tcPr>
            <w:tcW w:w="2267" w:type="dxa"/>
            <w:gridSpan w:val="3"/>
            <w:shd w:val="clear" w:color="auto" w:fill="auto"/>
          </w:tcPr>
          <w:p w14:paraId="3B1FAAB9" w14:textId="1286BBBB" w:rsidR="009B75C9" w:rsidRPr="000D0D7C" w:rsidRDefault="009B75C9" w:rsidP="000D0D7C">
            <w:pPr>
              <w:ind w:left="171"/>
              <w:rPr>
                <w:color w:val="000000"/>
                <w:sz w:val="22"/>
                <w:szCs w:val="22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Penilaian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worksheet</w:t>
            </w:r>
          </w:p>
        </w:tc>
        <w:tc>
          <w:tcPr>
            <w:tcW w:w="1985" w:type="dxa"/>
            <w:shd w:val="clear" w:color="auto" w:fill="auto"/>
          </w:tcPr>
          <w:p w14:paraId="370D28C1" w14:textId="55DCA6C3" w:rsidR="009B75C9" w:rsidRPr="009B75C9" w:rsidRDefault="009B75C9" w:rsidP="009B75C9">
            <w:pPr>
              <w:rPr>
                <w:b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Praktikum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data</w:t>
            </w:r>
          </w:p>
        </w:tc>
        <w:tc>
          <w:tcPr>
            <w:tcW w:w="1708" w:type="dxa"/>
            <w:gridSpan w:val="2"/>
          </w:tcPr>
          <w:p w14:paraId="0EE13262" w14:textId="0CF658AA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 w:rsidRPr="009B75C9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17E316D3" w14:textId="61B432B8" w:rsidR="009B75C9" w:rsidRPr="009B75C9" w:rsidRDefault="009B75C9" w:rsidP="000D0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-37"/>
              <w:rPr>
                <w:color w:val="000000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Pembuatan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Kurva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Baku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Parasetamol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7DEF66FA" w14:textId="590AA930" w:rsidR="009B75C9" w:rsidRPr="009B75C9" w:rsidRDefault="009B75C9" w:rsidP="009B75C9">
            <w:pPr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5%</w:t>
            </w:r>
          </w:p>
        </w:tc>
      </w:tr>
      <w:tr w:rsidR="009B75C9" w14:paraId="6FE9E328" w14:textId="77777777" w:rsidTr="000D0D7C">
        <w:tc>
          <w:tcPr>
            <w:tcW w:w="737" w:type="dxa"/>
            <w:shd w:val="clear" w:color="auto" w:fill="auto"/>
            <w:vAlign w:val="center"/>
          </w:tcPr>
          <w:p w14:paraId="3465FC83" w14:textId="0909894E" w:rsidR="009B75C9" w:rsidRPr="009B75C9" w:rsidRDefault="009B75C9" w:rsidP="000D0D7C">
            <w:pPr>
              <w:ind w:left="-90" w:right="-108"/>
              <w:jc w:val="center"/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3233" w:type="dxa"/>
            <w:gridSpan w:val="2"/>
            <w:shd w:val="clear" w:color="auto" w:fill="auto"/>
          </w:tcPr>
          <w:p w14:paraId="479501F5" w14:textId="4DE53A45" w:rsidR="009B75C9" w:rsidRPr="009B75C9" w:rsidRDefault="009B75C9" w:rsidP="009B75C9">
            <w:pPr>
              <w:ind w:left="10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kinerja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UV-Vis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melalui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pengujian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linearitas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presisi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akurasi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sederhana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3A790213" w14:textId="6DF94719" w:rsidR="009B75C9" w:rsidRPr="009B75C9" w:rsidRDefault="009B75C9" w:rsidP="009B75C9">
            <w:proofErr w:type="spellStart"/>
            <w:r w:rsidRPr="009B75C9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menghitung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%RSD &amp; recovery</w:t>
            </w:r>
          </w:p>
        </w:tc>
        <w:tc>
          <w:tcPr>
            <w:tcW w:w="2267" w:type="dxa"/>
            <w:gridSpan w:val="3"/>
            <w:shd w:val="clear" w:color="auto" w:fill="auto"/>
          </w:tcPr>
          <w:p w14:paraId="25B5A828" w14:textId="0F2988B7" w:rsidR="009B75C9" w:rsidRPr="000D0D7C" w:rsidRDefault="009B75C9" w:rsidP="000D0D7C">
            <w:pPr>
              <w:ind w:left="171"/>
              <w:rPr>
                <w:color w:val="000000"/>
                <w:sz w:val="22"/>
                <w:szCs w:val="22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Penilaian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laporan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validasi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5FFE39E5" w14:textId="476E870F" w:rsidR="009B75C9" w:rsidRPr="009B75C9" w:rsidRDefault="009B75C9" w:rsidP="009B75C9">
            <w:pPr>
              <w:ind w:left="31"/>
              <w:rPr>
                <w:b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Diskusi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tugas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kelompok</w:t>
            </w:r>
            <w:proofErr w:type="spellEnd"/>
          </w:p>
        </w:tc>
        <w:tc>
          <w:tcPr>
            <w:tcW w:w="1708" w:type="dxa"/>
            <w:gridSpan w:val="2"/>
          </w:tcPr>
          <w:p w14:paraId="36FFDD2F" w14:textId="7640153A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 w:rsidRPr="009B75C9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437D7535" w14:textId="137B368D" w:rsidR="009B75C9" w:rsidRPr="009B75C9" w:rsidRDefault="009B75C9" w:rsidP="000D0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"/>
              <w:rPr>
                <w:color w:val="000000"/>
              </w:rPr>
            </w:pP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Validasi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Metode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 UV-Vis (</w:t>
            </w: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Linearitas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Presisi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Akurasi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134" w:type="dxa"/>
            <w:shd w:val="clear" w:color="auto" w:fill="auto"/>
          </w:tcPr>
          <w:p w14:paraId="3F064DF7" w14:textId="78E88906" w:rsidR="009B75C9" w:rsidRPr="009B75C9" w:rsidRDefault="009B75C9" w:rsidP="009B75C9">
            <w:pPr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7%</w:t>
            </w:r>
          </w:p>
        </w:tc>
      </w:tr>
      <w:tr w:rsidR="009B75C9" w14:paraId="0D04FA1A" w14:textId="77777777" w:rsidTr="000D0D7C">
        <w:tc>
          <w:tcPr>
            <w:tcW w:w="737" w:type="dxa"/>
            <w:shd w:val="clear" w:color="auto" w:fill="auto"/>
            <w:vAlign w:val="center"/>
          </w:tcPr>
          <w:p w14:paraId="7ABC5AFB" w14:textId="0BDDA82A" w:rsidR="009B75C9" w:rsidRPr="009B75C9" w:rsidRDefault="009B75C9" w:rsidP="000D0D7C">
            <w:pPr>
              <w:ind w:left="-90" w:right="-108"/>
              <w:jc w:val="center"/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3233" w:type="dxa"/>
            <w:gridSpan w:val="2"/>
            <w:shd w:val="clear" w:color="auto" w:fill="auto"/>
          </w:tcPr>
          <w:p w14:paraId="26FB4D4A" w14:textId="518905D5" w:rsidR="009B75C9" w:rsidRPr="009B75C9" w:rsidRDefault="009B75C9" w:rsidP="009B75C9">
            <w:pPr>
              <w:ind w:left="10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melakukan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pemisahan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identifikasi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kurkumin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menggunakan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kromatografi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lapis tipis (KLT).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11D0DE56" w14:textId="10B1AD86" w:rsidR="009B75C9" w:rsidRPr="009B75C9" w:rsidRDefault="009B75C9" w:rsidP="009B75C9">
            <w:proofErr w:type="spellStart"/>
            <w:r w:rsidRPr="009B75C9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teknik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KLT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nilai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Rf</w:t>
            </w:r>
          </w:p>
        </w:tc>
        <w:tc>
          <w:tcPr>
            <w:tcW w:w="2267" w:type="dxa"/>
            <w:gridSpan w:val="3"/>
            <w:shd w:val="clear" w:color="auto" w:fill="auto"/>
          </w:tcPr>
          <w:p w14:paraId="1F6E777F" w14:textId="0B5AABCC" w:rsidR="009B75C9" w:rsidRPr="000D0D7C" w:rsidRDefault="009B75C9" w:rsidP="000D0D7C">
            <w:pPr>
              <w:ind w:left="171"/>
              <w:rPr>
                <w:color w:val="000000"/>
                <w:sz w:val="22"/>
                <w:szCs w:val="22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Observasi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unjuk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69FF6A50" w14:textId="307D7AD7" w:rsidR="009B75C9" w:rsidRPr="009B75C9" w:rsidRDefault="009B75C9" w:rsidP="009B75C9">
            <w:pPr>
              <w:ind w:left="31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Praktikum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laboratorium</w:t>
            </w:r>
            <w:proofErr w:type="spellEnd"/>
          </w:p>
        </w:tc>
        <w:tc>
          <w:tcPr>
            <w:tcW w:w="1708" w:type="dxa"/>
            <w:gridSpan w:val="2"/>
          </w:tcPr>
          <w:p w14:paraId="069E78C0" w14:textId="58DE59C1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 w:rsidRPr="009B75C9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40CF964A" w14:textId="65261E2C" w:rsidR="009B75C9" w:rsidRPr="009B75C9" w:rsidRDefault="009B75C9" w:rsidP="000D0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"/>
              <w:rPr>
                <w:color w:val="000000"/>
              </w:rPr>
            </w:pP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Identifikasi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Kurkumin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dengan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 KLT</w:t>
            </w:r>
          </w:p>
        </w:tc>
        <w:tc>
          <w:tcPr>
            <w:tcW w:w="1134" w:type="dxa"/>
            <w:shd w:val="clear" w:color="auto" w:fill="auto"/>
          </w:tcPr>
          <w:p w14:paraId="76C5601C" w14:textId="02606EC1" w:rsidR="009B75C9" w:rsidRPr="009B75C9" w:rsidRDefault="009B75C9" w:rsidP="009B75C9">
            <w:pPr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8%</w:t>
            </w:r>
          </w:p>
        </w:tc>
      </w:tr>
      <w:tr w:rsidR="009B75C9" w14:paraId="2729BF39" w14:textId="77777777" w:rsidTr="000D0D7C">
        <w:tc>
          <w:tcPr>
            <w:tcW w:w="737" w:type="dxa"/>
            <w:shd w:val="clear" w:color="auto" w:fill="auto"/>
            <w:vAlign w:val="center"/>
          </w:tcPr>
          <w:p w14:paraId="12FB6887" w14:textId="4885A3C0" w:rsidR="009B75C9" w:rsidRPr="009B75C9" w:rsidRDefault="009B75C9" w:rsidP="000D0D7C">
            <w:pPr>
              <w:ind w:left="-90" w:right="-108"/>
              <w:jc w:val="center"/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3233" w:type="dxa"/>
            <w:gridSpan w:val="2"/>
            <w:shd w:val="clear" w:color="auto" w:fill="auto"/>
          </w:tcPr>
          <w:p w14:paraId="51E5B58B" w14:textId="49E7DB16" w:rsidR="009B75C9" w:rsidRPr="009B75C9" w:rsidRDefault="009B75C9" w:rsidP="009B75C9">
            <w:pPr>
              <w:ind w:left="10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menginterpretasikan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hasil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pemisahan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kromatografi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untuk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identifikasi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senyawa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aktif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74727FAB" w14:textId="5ECCBFC5" w:rsidR="009B75C9" w:rsidRPr="009B75C9" w:rsidRDefault="009B75C9" w:rsidP="009B75C9">
            <w:proofErr w:type="spellStart"/>
            <w:r w:rsidRPr="009B75C9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interpretasi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bercak</w:t>
            </w:r>
            <w:proofErr w:type="spellEnd"/>
          </w:p>
        </w:tc>
        <w:tc>
          <w:tcPr>
            <w:tcW w:w="2267" w:type="dxa"/>
            <w:gridSpan w:val="3"/>
            <w:shd w:val="clear" w:color="auto" w:fill="auto"/>
          </w:tcPr>
          <w:p w14:paraId="5E992939" w14:textId="6FE5CE2B" w:rsidR="009B75C9" w:rsidRPr="000D0D7C" w:rsidRDefault="009B75C9" w:rsidP="000D0D7C">
            <w:pPr>
              <w:ind w:left="171"/>
              <w:rPr>
                <w:color w:val="000000"/>
                <w:sz w:val="22"/>
                <w:szCs w:val="22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Penilaian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6D50CFB1" w14:textId="5E232D26" w:rsidR="009B75C9" w:rsidRPr="009B75C9" w:rsidRDefault="009B75C9" w:rsidP="009B75C9">
            <w:pPr>
              <w:ind w:left="31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Diskusi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1708" w:type="dxa"/>
            <w:gridSpan w:val="2"/>
          </w:tcPr>
          <w:p w14:paraId="503CB2C2" w14:textId="0687E971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 w:rsidRPr="009B75C9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0F0EDAC4" w14:textId="27135757" w:rsidR="009B75C9" w:rsidRPr="009B75C9" w:rsidRDefault="009B75C9" w:rsidP="000D0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-37"/>
              <w:rPr>
                <w:color w:val="000000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Nilai Rf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Interpretasi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KLT</w:t>
            </w:r>
          </w:p>
        </w:tc>
        <w:tc>
          <w:tcPr>
            <w:tcW w:w="1134" w:type="dxa"/>
            <w:shd w:val="clear" w:color="auto" w:fill="auto"/>
          </w:tcPr>
          <w:p w14:paraId="47EB4102" w14:textId="2C0A5C6E" w:rsidR="009B75C9" w:rsidRPr="009B75C9" w:rsidRDefault="009B75C9" w:rsidP="009B75C9">
            <w:pPr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5%</w:t>
            </w:r>
          </w:p>
        </w:tc>
      </w:tr>
      <w:tr w:rsidR="009B75C9" w14:paraId="04412ECF" w14:textId="77777777" w:rsidTr="000D0D7C">
        <w:tc>
          <w:tcPr>
            <w:tcW w:w="737" w:type="dxa"/>
            <w:shd w:val="clear" w:color="auto" w:fill="auto"/>
            <w:vAlign w:val="center"/>
          </w:tcPr>
          <w:p w14:paraId="0799AADA" w14:textId="2488A7CD" w:rsidR="009B75C9" w:rsidRPr="009B75C9" w:rsidRDefault="009B75C9" w:rsidP="000D0D7C">
            <w:pPr>
              <w:ind w:left="-90" w:right="-108"/>
              <w:jc w:val="center"/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3233" w:type="dxa"/>
            <w:gridSpan w:val="2"/>
            <w:shd w:val="clear" w:color="auto" w:fill="auto"/>
          </w:tcPr>
          <w:p w14:paraId="2D3C2911" w14:textId="299A3406" w:rsidR="009B75C9" w:rsidRPr="009B75C9" w:rsidRDefault="009B75C9" w:rsidP="009B75C9">
            <w:pPr>
              <w:ind w:left="10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melakukan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uji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kualitatif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cemaran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logam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lastRenderedPageBreak/>
              <w:t>sampel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sesuai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prosedur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uji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batas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cemaran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780029AB" w14:textId="1BCA87C6" w:rsidR="009B75C9" w:rsidRPr="009B75C9" w:rsidRDefault="009B75C9" w:rsidP="009B75C9">
            <w:proofErr w:type="spellStart"/>
            <w:r w:rsidRPr="009B75C9">
              <w:rPr>
                <w:color w:val="000000"/>
                <w:sz w:val="22"/>
                <w:szCs w:val="22"/>
              </w:rPr>
              <w:lastRenderedPageBreak/>
              <w:t>Ketepatan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preparasi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interpretasi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reaksi</w:t>
            </w:r>
            <w:proofErr w:type="spellEnd"/>
          </w:p>
        </w:tc>
        <w:tc>
          <w:tcPr>
            <w:tcW w:w="2267" w:type="dxa"/>
            <w:gridSpan w:val="3"/>
            <w:shd w:val="clear" w:color="auto" w:fill="auto"/>
          </w:tcPr>
          <w:p w14:paraId="56FA5A8B" w14:textId="43C7763F" w:rsidR="009B75C9" w:rsidRPr="000D0D7C" w:rsidRDefault="009B75C9" w:rsidP="000D0D7C">
            <w:pPr>
              <w:ind w:left="171"/>
              <w:rPr>
                <w:color w:val="000000"/>
                <w:sz w:val="22"/>
                <w:szCs w:val="22"/>
              </w:rPr>
            </w:pPr>
            <w:r w:rsidRPr="009B75C9">
              <w:rPr>
                <w:color w:val="000000"/>
                <w:sz w:val="22"/>
                <w:szCs w:val="22"/>
              </w:rPr>
              <w:t xml:space="preserve">Kinerja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1E64E0E9" w14:textId="56101505" w:rsidR="009B75C9" w:rsidRPr="009B75C9" w:rsidRDefault="009B75C9" w:rsidP="009B75C9">
            <w:pPr>
              <w:ind w:left="31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Eksperimen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laboratorium</w:t>
            </w:r>
            <w:proofErr w:type="spellEnd"/>
          </w:p>
        </w:tc>
        <w:tc>
          <w:tcPr>
            <w:tcW w:w="1708" w:type="dxa"/>
            <w:gridSpan w:val="2"/>
          </w:tcPr>
          <w:p w14:paraId="1F14FF19" w14:textId="42033B41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 w:rsidRPr="009B75C9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0AA156CC" w14:textId="11050FAC" w:rsidR="009B75C9" w:rsidRPr="009B75C9" w:rsidRDefault="009B75C9" w:rsidP="000D0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"/>
              <w:rPr>
                <w:color w:val="000000"/>
              </w:rPr>
            </w:pPr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Uji </w:t>
            </w: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Kualitatif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Cemaran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Logam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6A8B7CD7" w14:textId="0A36F1E9" w:rsidR="009B75C9" w:rsidRPr="009B75C9" w:rsidRDefault="009B75C9" w:rsidP="009B75C9">
            <w:pPr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8%</w:t>
            </w:r>
          </w:p>
        </w:tc>
      </w:tr>
      <w:tr w:rsidR="009B75C9" w14:paraId="01A36C48" w14:textId="77777777" w:rsidTr="000D0D7C">
        <w:tc>
          <w:tcPr>
            <w:tcW w:w="737" w:type="dxa"/>
            <w:shd w:val="clear" w:color="auto" w:fill="auto"/>
            <w:vAlign w:val="center"/>
          </w:tcPr>
          <w:p w14:paraId="53AD617D" w14:textId="78EB2280" w:rsidR="009B75C9" w:rsidRPr="009B75C9" w:rsidRDefault="009B75C9" w:rsidP="000D0D7C">
            <w:pPr>
              <w:ind w:left="-90" w:right="-108"/>
              <w:jc w:val="center"/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3233" w:type="dxa"/>
            <w:gridSpan w:val="2"/>
            <w:shd w:val="clear" w:color="auto" w:fill="auto"/>
          </w:tcPr>
          <w:p w14:paraId="3D81CB48" w14:textId="6F9784CE" w:rsidR="009B75C9" w:rsidRPr="009B75C9" w:rsidRDefault="009B75C9" w:rsidP="009B75C9">
            <w:pPr>
              <w:ind w:left="10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kesesuaian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mutu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produk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berdasarkan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hasil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pengujian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regulasi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berlaku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37605EF3" w14:textId="22CEB9DD" w:rsidR="009B75C9" w:rsidRPr="009B75C9" w:rsidRDefault="009B75C9" w:rsidP="009B75C9">
            <w:pPr>
              <w:rPr>
                <w:lang w:val="id-ID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kesesuaian</w:t>
            </w:r>
            <w:proofErr w:type="spellEnd"/>
          </w:p>
        </w:tc>
        <w:tc>
          <w:tcPr>
            <w:tcW w:w="2267" w:type="dxa"/>
            <w:gridSpan w:val="3"/>
            <w:shd w:val="clear" w:color="auto" w:fill="auto"/>
          </w:tcPr>
          <w:p w14:paraId="2D0AC222" w14:textId="6FBD23D5" w:rsidR="009B75C9" w:rsidRPr="000D0D7C" w:rsidRDefault="009B75C9" w:rsidP="000D0D7C">
            <w:pPr>
              <w:ind w:left="171"/>
              <w:rPr>
                <w:color w:val="000000"/>
                <w:sz w:val="22"/>
                <w:szCs w:val="22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Tugas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individu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5DF9C603" w14:textId="46148655" w:rsidR="009B75C9" w:rsidRPr="009B75C9" w:rsidRDefault="009B75C9" w:rsidP="009B75C9">
            <w:pPr>
              <w:ind w:left="31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Studi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kasus</w:t>
            </w:r>
            <w:proofErr w:type="spellEnd"/>
          </w:p>
        </w:tc>
        <w:tc>
          <w:tcPr>
            <w:tcW w:w="1708" w:type="dxa"/>
            <w:gridSpan w:val="2"/>
          </w:tcPr>
          <w:p w14:paraId="522E5C32" w14:textId="1C7250B5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 w:rsidRPr="009B75C9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5793D4B6" w14:textId="688F03D2" w:rsidR="009B75C9" w:rsidRPr="009B75C9" w:rsidRDefault="009B75C9" w:rsidP="000D0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-37"/>
              <w:rPr>
                <w:color w:val="000000"/>
              </w:rPr>
            </w:pPr>
            <w:r w:rsidRPr="009B75C9">
              <w:rPr>
                <w:color w:val="000000"/>
                <w:sz w:val="22"/>
                <w:szCs w:val="22"/>
              </w:rPr>
              <w:t xml:space="preserve">Kajian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Persyaratan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Mutu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Regulasi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BPOM/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Farmakope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5D542F32" w14:textId="519287D9" w:rsidR="009B75C9" w:rsidRPr="009B75C9" w:rsidRDefault="009B75C9" w:rsidP="009B75C9">
            <w:pPr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5%</w:t>
            </w:r>
          </w:p>
        </w:tc>
      </w:tr>
      <w:tr w:rsidR="009B75C9" w14:paraId="6A9E4943" w14:textId="77777777" w:rsidTr="000D0D7C">
        <w:tc>
          <w:tcPr>
            <w:tcW w:w="737" w:type="dxa"/>
            <w:shd w:val="clear" w:color="auto" w:fill="auto"/>
            <w:vAlign w:val="center"/>
          </w:tcPr>
          <w:p w14:paraId="757DB4D5" w14:textId="7D7273A2" w:rsidR="009B75C9" w:rsidRPr="009B75C9" w:rsidRDefault="009B75C9" w:rsidP="000D0D7C">
            <w:pPr>
              <w:ind w:left="-90" w:right="-108"/>
              <w:jc w:val="center"/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3233" w:type="dxa"/>
            <w:gridSpan w:val="2"/>
            <w:shd w:val="clear" w:color="auto" w:fill="auto"/>
          </w:tcPr>
          <w:p w14:paraId="728F55CC" w14:textId="2ACB0BF5" w:rsidR="009B75C9" w:rsidRPr="009B75C9" w:rsidRDefault="009B75C9" w:rsidP="009B75C9">
            <w:pPr>
              <w:ind w:left="10"/>
              <w:rPr>
                <w:lang w:val="id-ID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kadar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kafein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menggunakan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HPLC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serta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menginterpretasikan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kromatogram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7FDB799A" w14:textId="4A968474" w:rsidR="009B75C9" w:rsidRPr="009B75C9" w:rsidRDefault="009B75C9" w:rsidP="009B75C9">
            <w:proofErr w:type="spellStart"/>
            <w:r w:rsidRPr="009B75C9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membaca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kromatogram</w:t>
            </w:r>
            <w:proofErr w:type="spellEnd"/>
          </w:p>
        </w:tc>
        <w:tc>
          <w:tcPr>
            <w:tcW w:w="2267" w:type="dxa"/>
            <w:gridSpan w:val="3"/>
            <w:shd w:val="clear" w:color="auto" w:fill="auto"/>
          </w:tcPr>
          <w:p w14:paraId="600F91C7" w14:textId="0B6436CD" w:rsidR="009B75C9" w:rsidRPr="000D0D7C" w:rsidRDefault="009B75C9" w:rsidP="000D0D7C">
            <w:pPr>
              <w:ind w:left="171"/>
              <w:rPr>
                <w:color w:val="000000"/>
                <w:sz w:val="22"/>
                <w:szCs w:val="22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Observasi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5DF561C8" w14:textId="1E971617" w:rsidR="009B75C9" w:rsidRPr="009B75C9" w:rsidRDefault="009B75C9" w:rsidP="009B75C9">
            <w:pPr>
              <w:ind w:left="31"/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Demonstrasi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praktik</w:t>
            </w:r>
            <w:proofErr w:type="spellEnd"/>
          </w:p>
        </w:tc>
        <w:tc>
          <w:tcPr>
            <w:tcW w:w="1708" w:type="dxa"/>
            <w:gridSpan w:val="2"/>
          </w:tcPr>
          <w:p w14:paraId="29B52A2C" w14:textId="25372C00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 w:rsidRPr="009B75C9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261F9EC5" w14:textId="509FC5F4" w:rsidR="009B75C9" w:rsidRPr="009B75C9" w:rsidRDefault="009B75C9" w:rsidP="000D0D7C">
            <w:pPr>
              <w:ind w:left="19"/>
              <w:rPr>
                <w:lang w:val="id-ID"/>
              </w:rPr>
            </w:pP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Kafein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b/>
                <w:bCs/>
                <w:color w:val="000000"/>
                <w:sz w:val="22"/>
                <w:szCs w:val="22"/>
              </w:rPr>
              <w:t>Menggunakan</w:t>
            </w:r>
            <w:proofErr w:type="spellEnd"/>
            <w:r w:rsidRPr="009B75C9">
              <w:rPr>
                <w:b/>
                <w:bCs/>
                <w:color w:val="000000"/>
                <w:sz w:val="22"/>
                <w:szCs w:val="22"/>
              </w:rPr>
              <w:t xml:space="preserve"> HPLC</w:t>
            </w:r>
          </w:p>
        </w:tc>
        <w:tc>
          <w:tcPr>
            <w:tcW w:w="1134" w:type="dxa"/>
            <w:shd w:val="clear" w:color="auto" w:fill="auto"/>
          </w:tcPr>
          <w:p w14:paraId="261ABBAB" w14:textId="1C7A0632" w:rsidR="009B75C9" w:rsidRPr="009B75C9" w:rsidRDefault="009B75C9" w:rsidP="009B75C9">
            <w:pPr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8%</w:t>
            </w:r>
          </w:p>
        </w:tc>
      </w:tr>
      <w:tr w:rsidR="009B75C9" w14:paraId="09E5F240" w14:textId="77777777" w:rsidTr="000D0D7C">
        <w:tc>
          <w:tcPr>
            <w:tcW w:w="737" w:type="dxa"/>
            <w:shd w:val="clear" w:color="auto" w:fill="auto"/>
            <w:vAlign w:val="center"/>
          </w:tcPr>
          <w:p w14:paraId="3E780537" w14:textId="104C7CDD" w:rsidR="009B75C9" w:rsidRPr="009B75C9" w:rsidRDefault="009B75C9" w:rsidP="000D0D7C">
            <w:pPr>
              <w:ind w:left="-90" w:right="-108"/>
              <w:jc w:val="center"/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3233" w:type="dxa"/>
            <w:gridSpan w:val="2"/>
            <w:shd w:val="clear" w:color="auto" w:fill="auto"/>
          </w:tcPr>
          <w:p w14:paraId="1D6CF02A" w14:textId="615EF5D0" w:rsidR="009B75C9" w:rsidRPr="009B75C9" w:rsidRDefault="009B75C9" w:rsidP="009B75C9">
            <w:pPr>
              <w:ind w:left="10"/>
              <w:rPr>
                <w:color w:val="000000"/>
                <w:sz w:val="22"/>
                <w:szCs w:val="22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mengintegrasikan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seluruh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hasil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laporan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mempresentasikannya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secara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sistematis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77464549" w14:textId="13090A00" w:rsidR="009B75C9" w:rsidRPr="009B75C9" w:rsidRDefault="009B75C9" w:rsidP="009B75C9">
            <w:pPr>
              <w:rPr>
                <w:color w:val="000000"/>
                <w:sz w:val="22"/>
                <w:szCs w:val="22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Kualitas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laporan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2267" w:type="dxa"/>
            <w:gridSpan w:val="3"/>
            <w:shd w:val="clear" w:color="auto" w:fill="auto"/>
          </w:tcPr>
          <w:p w14:paraId="5DDCED0A" w14:textId="5CD168E1" w:rsidR="009B75C9" w:rsidRPr="000D0D7C" w:rsidRDefault="009B75C9" w:rsidP="000D0D7C">
            <w:pPr>
              <w:ind w:left="171"/>
              <w:rPr>
                <w:color w:val="000000"/>
                <w:sz w:val="22"/>
                <w:szCs w:val="22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Presentasi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tes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7F7E8BA5" w14:textId="68B1797F" w:rsidR="009B75C9" w:rsidRPr="009B75C9" w:rsidRDefault="009B75C9" w:rsidP="009B75C9">
            <w:pPr>
              <w:ind w:left="31"/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 xml:space="preserve">Seminar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hasil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, post-test</w:t>
            </w:r>
          </w:p>
        </w:tc>
        <w:tc>
          <w:tcPr>
            <w:tcW w:w="1708" w:type="dxa"/>
            <w:gridSpan w:val="2"/>
          </w:tcPr>
          <w:p w14:paraId="34C0322D" w14:textId="7B8EDD57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 w:rsidRPr="009B75C9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4C51BE4A" w14:textId="32CE5B80" w:rsidR="009B75C9" w:rsidRPr="009B75C9" w:rsidRDefault="009B75C9" w:rsidP="000D0D7C">
            <w:pPr>
              <w:tabs>
                <w:tab w:val="left" w:pos="0"/>
                <w:tab w:val="left" w:pos="454"/>
              </w:tabs>
              <w:ind w:left="-37"/>
              <w:rPr>
                <w:color w:val="000000"/>
                <w:sz w:val="22"/>
                <w:szCs w:val="22"/>
              </w:rPr>
            </w:pPr>
            <w:r w:rsidRPr="009B75C9">
              <w:rPr>
                <w:color w:val="000000"/>
                <w:sz w:val="22"/>
                <w:szCs w:val="22"/>
              </w:rPr>
              <w:t xml:space="preserve">Seminar Hasil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Praktikum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&amp; Post-Test</w:t>
            </w:r>
          </w:p>
        </w:tc>
        <w:tc>
          <w:tcPr>
            <w:tcW w:w="1134" w:type="dxa"/>
            <w:shd w:val="clear" w:color="auto" w:fill="auto"/>
          </w:tcPr>
          <w:p w14:paraId="76FE03D5" w14:textId="319911F2" w:rsidR="009B75C9" w:rsidRPr="009B75C9" w:rsidRDefault="009B75C9" w:rsidP="009B75C9">
            <w:pPr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10%</w:t>
            </w:r>
          </w:p>
        </w:tc>
      </w:tr>
      <w:tr w:rsidR="009B75C9" w14:paraId="211FF5D0" w14:textId="77777777" w:rsidTr="000D0D7C">
        <w:tc>
          <w:tcPr>
            <w:tcW w:w="737" w:type="dxa"/>
            <w:shd w:val="clear" w:color="auto" w:fill="auto"/>
            <w:vAlign w:val="center"/>
          </w:tcPr>
          <w:p w14:paraId="6A8F8453" w14:textId="58523F96" w:rsidR="009B75C9" w:rsidRPr="009B75C9" w:rsidRDefault="009B75C9" w:rsidP="000D0D7C">
            <w:pPr>
              <w:ind w:left="-90" w:right="-108"/>
              <w:jc w:val="center"/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3233" w:type="dxa"/>
            <w:gridSpan w:val="2"/>
            <w:shd w:val="clear" w:color="auto" w:fill="auto"/>
          </w:tcPr>
          <w:p w14:paraId="1ED44FE7" w14:textId="665E530D" w:rsidR="009B75C9" w:rsidRPr="009B75C9" w:rsidRDefault="009B75C9" w:rsidP="009B75C9">
            <w:pPr>
              <w:ind w:left="10"/>
              <w:rPr>
                <w:color w:val="000000"/>
                <w:sz w:val="22"/>
                <w:szCs w:val="22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mempertanggungjawabkan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hasil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melalui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ujian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praktikum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responsi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).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520A0C09" w14:textId="4BA519B3" w:rsidR="009B75C9" w:rsidRPr="009B75C9" w:rsidRDefault="009B75C9" w:rsidP="009B75C9">
            <w:pPr>
              <w:rPr>
                <w:color w:val="000000"/>
                <w:sz w:val="22"/>
                <w:szCs w:val="22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menjawab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menjelaskan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metode</w:t>
            </w:r>
            <w:proofErr w:type="spellEnd"/>
          </w:p>
        </w:tc>
        <w:tc>
          <w:tcPr>
            <w:tcW w:w="2267" w:type="dxa"/>
            <w:gridSpan w:val="3"/>
            <w:shd w:val="clear" w:color="auto" w:fill="auto"/>
          </w:tcPr>
          <w:p w14:paraId="667C9B2C" w14:textId="17D7CB29" w:rsidR="009B75C9" w:rsidRPr="000D0D7C" w:rsidRDefault="009B75C9" w:rsidP="000D0D7C">
            <w:pPr>
              <w:ind w:left="171"/>
              <w:rPr>
                <w:color w:val="000000"/>
                <w:sz w:val="22"/>
                <w:szCs w:val="22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Ujian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5559C205" w14:textId="4C99A349" w:rsidR="009B75C9" w:rsidRPr="009B75C9" w:rsidRDefault="009B75C9" w:rsidP="009B75C9">
            <w:pPr>
              <w:ind w:left="31"/>
              <w:rPr>
                <w:b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Responsi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OSCE</w:t>
            </w:r>
          </w:p>
        </w:tc>
        <w:tc>
          <w:tcPr>
            <w:tcW w:w="1708" w:type="dxa"/>
            <w:gridSpan w:val="2"/>
          </w:tcPr>
          <w:p w14:paraId="6F752E41" w14:textId="3D19F49F" w:rsidR="009B75C9" w:rsidRPr="009B75C9" w:rsidRDefault="009B75C9" w:rsidP="009B75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 w:rsidRPr="009B75C9">
              <w:rPr>
                <w:color w:val="000000"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7D7C57CA" w14:textId="27CA4E15" w:rsidR="009B75C9" w:rsidRPr="009B75C9" w:rsidRDefault="009B75C9" w:rsidP="000D0D7C">
            <w:pPr>
              <w:tabs>
                <w:tab w:val="left" w:pos="0"/>
                <w:tab w:val="left" w:pos="454"/>
              </w:tabs>
              <w:ind w:left="-37"/>
              <w:rPr>
                <w:color w:val="000000"/>
                <w:sz w:val="22"/>
                <w:szCs w:val="22"/>
              </w:rPr>
            </w:pPr>
            <w:proofErr w:type="spellStart"/>
            <w:r w:rsidRPr="009B75C9">
              <w:rPr>
                <w:color w:val="000000"/>
                <w:sz w:val="22"/>
                <w:szCs w:val="22"/>
              </w:rPr>
              <w:t>Responsi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Ujian</w:t>
            </w:r>
            <w:proofErr w:type="spellEnd"/>
            <w:r w:rsidRPr="009B75C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B75C9">
              <w:rPr>
                <w:color w:val="000000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2640DB0B" w14:textId="172238B3" w:rsidR="009B75C9" w:rsidRPr="009B75C9" w:rsidRDefault="009B75C9" w:rsidP="009B75C9">
            <w:pPr>
              <w:rPr>
                <w:b/>
              </w:rPr>
            </w:pPr>
            <w:r w:rsidRPr="009B75C9">
              <w:rPr>
                <w:color w:val="000000"/>
                <w:sz w:val="22"/>
                <w:szCs w:val="22"/>
              </w:rPr>
              <w:t>10%</w:t>
            </w:r>
          </w:p>
        </w:tc>
      </w:tr>
    </w:tbl>
    <w:p w14:paraId="3725214C" w14:textId="77777777" w:rsidR="00243422" w:rsidRDefault="00243422"/>
    <w:p w14:paraId="43B50604" w14:textId="77777777" w:rsidR="00243422" w:rsidRPr="00243422" w:rsidRDefault="00243422" w:rsidP="00243422">
      <w:pPr>
        <w:pStyle w:val="Heading2"/>
        <w:numPr>
          <w:ilvl w:val="0"/>
          <w:numId w:val="0"/>
        </w:numPr>
        <w:rPr>
          <w:rFonts w:ascii="Times New Roman" w:hAnsi="Times New Roman"/>
          <w:i w:val="0"/>
          <w:iCs w:val="0"/>
          <w:sz w:val="24"/>
          <w:szCs w:val="24"/>
        </w:rPr>
      </w:pPr>
      <w:r w:rsidRPr="00243422">
        <w:rPr>
          <w:rStyle w:val="Strong"/>
          <w:rFonts w:ascii="Times New Roman" w:hAnsi="Times New Roman"/>
          <w:b/>
          <w:bCs/>
          <w:i w:val="0"/>
          <w:iCs w:val="0"/>
          <w:sz w:val="24"/>
          <w:szCs w:val="24"/>
        </w:rPr>
        <w:t>RUBRIK PENILAIAN PRAKTIKUM</w:t>
      </w:r>
    </w:p>
    <w:p w14:paraId="12B4A1F8" w14:textId="77777777" w:rsidR="00243422" w:rsidRPr="00243422" w:rsidRDefault="00243422" w:rsidP="00243422">
      <w:pPr>
        <w:pStyle w:val="Heading3"/>
        <w:numPr>
          <w:ilvl w:val="0"/>
          <w:numId w:val="0"/>
        </w:numPr>
        <w:rPr>
          <w:rFonts w:ascii="Times New Roman" w:hAnsi="Times New Roman"/>
          <w:sz w:val="24"/>
          <w:szCs w:val="24"/>
        </w:rPr>
      </w:pPr>
      <w:r w:rsidRPr="00243422">
        <w:rPr>
          <w:rStyle w:val="Strong"/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243422">
        <w:rPr>
          <w:rStyle w:val="Strong"/>
          <w:rFonts w:ascii="Times New Roman" w:hAnsi="Times New Roman"/>
          <w:b/>
          <w:bCs/>
          <w:sz w:val="24"/>
          <w:szCs w:val="24"/>
        </w:rPr>
        <w:t>Responsi</w:t>
      </w:r>
      <w:proofErr w:type="spellEnd"/>
      <w:r w:rsidRPr="00243422">
        <w:rPr>
          <w:rStyle w:val="Strong"/>
          <w:rFonts w:ascii="Times New Roman" w:hAnsi="Times New Roman"/>
          <w:b/>
          <w:bCs/>
          <w:sz w:val="24"/>
          <w:szCs w:val="24"/>
        </w:rPr>
        <w:t xml:space="preserve"> / Skill </w:t>
      </w:r>
      <w:proofErr w:type="spellStart"/>
      <w:r w:rsidRPr="00243422">
        <w:rPr>
          <w:rStyle w:val="Strong"/>
          <w:rFonts w:ascii="Times New Roman" w:hAnsi="Times New Roman"/>
          <w:b/>
          <w:bCs/>
          <w:sz w:val="24"/>
          <w:szCs w:val="24"/>
        </w:rPr>
        <w:t>Laboratorium</w:t>
      </w:r>
      <w:proofErr w:type="spellEnd"/>
      <w:r w:rsidRPr="00243422">
        <w:rPr>
          <w:rStyle w:val="Strong"/>
          <w:rFonts w:ascii="Times New Roman" w:hAnsi="Times New Roman"/>
          <w:b/>
          <w:bCs/>
          <w:sz w:val="24"/>
          <w:szCs w:val="24"/>
        </w:rPr>
        <w:t xml:space="preserve"> (40%)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3572"/>
        <w:gridCol w:w="2463"/>
        <w:gridCol w:w="1503"/>
        <w:gridCol w:w="1951"/>
        <w:gridCol w:w="709"/>
      </w:tblGrid>
      <w:tr w:rsidR="00243422" w:rsidRPr="00243422" w14:paraId="6C94A1DD" w14:textId="77777777" w:rsidTr="002434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66AC1" w14:textId="77777777" w:rsidR="00243422" w:rsidRPr="00243422" w:rsidRDefault="00243422">
            <w:pPr>
              <w:jc w:val="center"/>
              <w:rPr>
                <w:b/>
                <w:bCs/>
              </w:rPr>
            </w:pPr>
            <w:proofErr w:type="spellStart"/>
            <w:r w:rsidRPr="00243422">
              <w:rPr>
                <w:b/>
                <w:bCs/>
              </w:rPr>
              <w:t>Aspek</w:t>
            </w:r>
            <w:proofErr w:type="spellEnd"/>
            <w:r w:rsidRPr="00243422">
              <w:rPr>
                <w:b/>
                <w:bCs/>
              </w:rPr>
              <w:t xml:space="preserve"> yang </w:t>
            </w:r>
            <w:proofErr w:type="spellStart"/>
            <w:r w:rsidRPr="00243422">
              <w:rPr>
                <w:b/>
                <w:bCs/>
              </w:rPr>
              <w:t>Dinilai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A48C8" w14:textId="77777777" w:rsidR="00243422" w:rsidRPr="00243422" w:rsidRDefault="00243422">
            <w:pPr>
              <w:jc w:val="center"/>
              <w:rPr>
                <w:b/>
                <w:bCs/>
              </w:rPr>
            </w:pPr>
            <w:proofErr w:type="spellStart"/>
            <w:r w:rsidRPr="00243422">
              <w:rPr>
                <w:b/>
                <w:bCs/>
              </w:rPr>
              <w:t>Kriteria</w:t>
            </w:r>
            <w:proofErr w:type="spellEnd"/>
            <w:r w:rsidRPr="00243422">
              <w:rPr>
                <w:b/>
                <w:bCs/>
              </w:rPr>
              <w:t xml:space="preserve"> Sangat </w:t>
            </w:r>
            <w:proofErr w:type="spellStart"/>
            <w:r w:rsidRPr="00243422">
              <w:rPr>
                <w:b/>
                <w:bCs/>
              </w:rPr>
              <w:t>Baik</w:t>
            </w:r>
            <w:proofErr w:type="spellEnd"/>
            <w:r w:rsidRPr="00243422">
              <w:rPr>
                <w:b/>
                <w:bCs/>
              </w:rPr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14:paraId="6436CBE3" w14:textId="77777777" w:rsidR="00243422" w:rsidRPr="00243422" w:rsidRDefault="00243422">
            <w:pPr>
              <w:jc w:val="center"/>
              <w:rPr>
                <w:b/>
                <w:bCs/>
              </w:rPr>
            </w:pPr>
            <w:proofErr w:type="spellStart"/>
            <w:r w:rsidRPr="00243422">
              <w:rPr>
                <w:b/>
                <w:bCs/>
              </w:rPr>
              <w:t>Baik</w:t>
            </w:r>
            <w:proofErr w:type="spellEnd"/>
            <w:r w:rsidRPr="00243422">
              <w:rPr>
                <w:b/>
                <w:bCs/>
              </w:rPr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2538BC40" w14:textId="77777777" w:rsidR="00243422" w:rsidRPr="00243422" w:rsidRDefault="00243422">
            <w:pPr>
              <w:jc w:val="center"/>
              <w:rPr>
                <w:b/>
                <w:bCs/>
              </w:rPr>
            </w:pPr>
            <w:proofErr w:type="spellStart"/>
            <w:r w:rsidRPr="00243422">
              <w:rPr>
                <w:b/>
                <w:bCs/>
              </w:rPr>
              <w:t>Cukup</w:t>
            </w:r>
            <w:proofErr w:type="spellEnd"/>
            <w:r w:rsidRPr="00243422">
              <w:rPr>
                <w:b/>
                <w:bCs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0C9AB59A" w14:textId="77777777" w:rsidR="00243422" w:rsidRPr="00243422" w:rsidRDefault="00243422">
            <w:pPr>
              <w:jc w:val="center"/>
              <w:rPr>
                <w:b/>
                <w:bCs/>
              </w:rPr>
            </w:pPr>
            <w:r w:rsidRPr="00243422">
              <w:rPr>
                <w:b/>
                <w:bCs/>
              </w:rPr>
              <w:t>Kurang (1)</w:t>
            </w:r>
          </w:p>
        </w:tc>
        <w:tc>
          <w:tcPr>
            <w:tcW w:w="0" w:type="auto"/>
            <w:vAlign w:val="center"/>
            <w:hideMark/>
          </w:tcPr>
          <w:p w14:paraId="263579F6" w14:textId="77777777" w:rsidR="00243422" w:rsidRPr="00243422" w:rsidRDefault="00243422">
            <w:pPr>
              <w:jc w:val="center"/>
              <w:rPr>
                <w:b/>
                <w:bCs/>
              </w:rPr>
            </w:pPr>
            <w:proofErr w:type="spellStart"/>
            <w:r w:rsidRPr="00243422">
              <w:rPr>
                <w:b/>
                <w:bCs/>
              </w:rPr>
              <w:t>Bobot</w:t>
            </w:r>
            <w:proofErr w:type="spellEnd"/>
          </w:p>
        </w:tc>
      </w:tr>
      <w:tr w:rsidR="00243422" w:rsidRPr="00243422" w14:paraId="4AEC11C5" w14:textId="77777777" w:rsidTr="00243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90C6" w14:textId="77777777" w:rsidR="00243422" w:rsidRPr="00243422" w:rsidRDefault="00243422">
            <w:proofErr w:type="spellStart"/>
            <w:r w:rsidRPr="00243422">
              <w:t>Persiapan</w:t>
            </w:r>
            <w:proofErr w:type="spellEnd"/>
            <w:r w:rsidRPr="00243422">
              <w:t xml:space="preserve"> &amp; </w:t>
            </w:r>
            <w:proofErr w:type="spellStart"/>
            <w:r w:rsidRPr="00243422">
              <w:t>Pemahaman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Metode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8CE93" w14:textId="77777777" w:rsidR="00243422" w:rsidRPr="00243422" w:rsidRDefault="00243422">
            <w:proofErr w:type="spellStart"/>
            <w:r w:rsidRPr="00243422">
              <w:t>Memahami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tujuan</w:t>
            </w:r>
            <w:proofErr w:type="spellEnd"/>
            <w:r w:rsidRPr="00243422">
              <w:t xml:space="preserve">, </w:t>
            </w:r>
            <w:proofErr w:type="spellStart"/>
            <w:r w:rsidRPr="00243422">
              <w:t>prinsip</w:t>
            </w:r>
            <w:proofErr w:type="spellEnd"/>
            <w:r w:rsidRPr="00243422">
              <w:t xml:space="preserve">, dan </w:t>
            </w:r>
            <w:proofErr w:type="spellStart"/>
            <w:r w:rsidRPr="00243422">
              <w:t>alur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kerja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tanpa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arahan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9C4A7" w14:textId="77777777" w:rsidR="00243422" w:rsidRPr="00243422" w:rsidRDefault="00243422">
            <w:proofErr w:type="spellStart"/>
            <w:r w:rsidRPr="00243422">
              <w:t>Memahami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sebagian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besar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prosedur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A2033" w14:textId="77777777" w:rsidR="00243422" w:rsidRPr="00243422" w:rsidRDefault="00243422">
            <w:r w:rsidRPr="00243422">
              <w:t xml:space="preserve">Masih </w:t>
            </w:r>
            <w:proofErr w:type="spellStart"/>
            <w:r w:rsidRPr="00243422">
              <w:t>perlu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arahan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1FCBA" w14:textId="77777777" w:rsidR="00243422" w:rsidRPr="00243422" w:rsidRDefault="00243422">
            <w:proofErr w:type="spellStart"/>
            <w:r w:rsidRPr="00243422">
              <w:t>Tidak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memahami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metode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927E3" w14:textId="77777777" w:rsidR="00243422" w:rsidRPr="00243422" w:rsidRDefault="00243422">
            <w:r w:rsidRPr="00243422">
              <w:t>10%</w:t>
            </w:r>
          </w:p>
        </w:tc>
      </w:tr>
      <w:tr w:rsidR="00243422" w:rsidRPr="00243422" w14:paraId="1D17571E" w14:textId="77777777" w:rsidTr="00243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9864" w14:textId="77777777" w:rsidR="00243422" w:rsidRPr="00243422" w:rsidRDefault="00243422">
            <w:proofErr w:type="spellStart"/>
            <w:r w:rsidRPr="00243422">
              <w:t>Keterampilan</w:t>
            </w:r>
            <w:proofErr w:type="spellEnd"/>
            <w:r w:rsidRPr="00243422">
              <w:t xml:space="preserve"> Teknik </w:t>
            </w:r>
            <w:proofErr w:type="spellStart"/>
            <w:r w:rsidRPr="00243422">
              <w:t>Laboratorium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D2EC4" w14:textId="77777777" w:rsidR="00243422" w:rsidRPr="00243422" w:rsidRDefault="00243422">
            <w:r w:rsidRPr="00243422">
              <w:t xml:space="preserve">Sangat </w:t>
            </w:r>
            <w:proofErr w:type="spellStart"/>
            <w:r w:rsidRPr="00243422">
              <w:t>teliti</w:t>
            </w:r>
            <w:proofErr w:type="spellEnd"/>
            <w:r w:rsidRPr="00243422">
              <w:t xml:space="preserve">, </w:t>
            </w:r>
            <w:proofErr w:type="spellStart"/>
            <w:r w:rsidRPr="00243422">
              <w:t>prosedur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benar</w:t>
            </w:r>
            <w:proofErr w:type="spellEnd"/>
            <w:r w:rsidRPr="00243422">
              <w:t xml:space="preserve">, </w:t>
            </w:r>
            <w:proofErr w:type="spellStart"/>
            <w:r w:rsidRPr="00243422">
              <w:t>tidak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ada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kesalahan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7C108" w14:textId="77777777" w:rsidR="00243422" w:rsidRPr="00243422" w:rsidRDefault="00243422">
            <w:r w:rsidRPr="00243422">
              <w:t xml:space="preserve">Ada </w:t>
            </w:r>
            <w:proofErr w:type="spellStart"/>
            <w:r w:rsidRPr="00243422">
              <w:t>kesalahan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55A13" w14:textId="77777777" w:rsidR="00243422" w:rsidRPr="00243422" w:rsidRDefault="00243422">
            <w:r w:rsidRPr="00243422">
              <w:t xml:space="preserve">Banyak </w:t>
            </w:r>
            <w:proofErr w:type="spellStart"/>
            <w:r w:rsidRPr="00243422">
              <w:t>koreksi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D62A5" w14:textId="77777777" w:rsidR="00243422" w:rsidRPr="00243422" w:rsidRDefault="00243422">
            <w:proofErr w:type="spellStart"/>
            <w:r w:rsidRPr="00243422">
              <w:t>Tidak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mampu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melakukan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E2252" w14:textId="77777777" w:rsidR="00243422" w:rsidRPr="00243422" w:rsidRDefault="00243422">
            <w:r w:rsidRPr="00243422">
              <w:t>15%</w:t>
            </w:r>
          </w:p>
        </w:tc>
      </w:tr>
      <w:tr w:rsidR="00243422" w:rsidRPr="00243422" w14:paraId="6741989E" w14:textId="77777777" w:rsidTr="00243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DDA3" w14:textId="77777777" w:rsidR="00243422" w:rsidRPr="00243422" w:rsidRDefault="00243422">
            <w:proofErr w:type="spellStart"/>
            <w:r w:rsidRPr="00243422">
              <w:lastRenderedPageBreak/>
              <w:t>Kepatuhan</w:t>
            </w:r>
            <w:proofErr w:type="spellEnd"/>
            <w:r w:rsidRPr="00243422">
              <w:t xml:space="preserve"> GLP &amp; K3</w:t>
            </w:r>
          </w:p>
        </w:tc>
        <w:tc>
          <w:tcPr>
            <w:tcW w:w="0" w:type="auto"/>
            <w:vAlign w:val="center"/>
            <w:hideMark/>
          </w:tcPr>
          <w:p w14:paraId="7BC4717B" w14:textId="77777777" w:rsidR="00243422" w:rsidRPr="00243422" w:rsidRDefault="00243422">
            <w:r w:rsidRPr="00243422">
              <w:t xml:space="preserve">Sangat </w:t>
            </w:r>
            <w:proofErr w:type="spellStart"/>
            <w:r w:rsidRPr="00243422">
              <w:t>disiplin</w:t>
            </w:r>
            <w:proofErr w:type="spellEnd"/>
            <w:r w:rsidRPr="00243422">
              <w:t xml:space="preserve">, </w:t>
            </w:r>
            <w:proofErr w:type="spellStart"/>
            <w:r w:rsidRPr="00243422">
              <w:t>kerja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rapi</w:t>
            </w:r>
            <w:proofErr w:type="spellEnd"/>
            <w:r w:rsidRPr="00243422">
              <w:t xml:space="preserve"> dan </w:t>
            </w:r>
            <w:proofErr w:type="spellStart"/>
            <w:r w:rsidRPr="00243422">
              <w:t>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26F86" w14:textId="77777777" w:rsidR="00243422" w:rsidRPr="00243422" w:rsidRDefault="00243422">
            <w:proofErr w:type="spellStart"/>
            <w:r w:rsidRPr="00243422">
              <w:t>Cukup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disiplin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D3AA1" w14:textId="77777777" w:rsidR="00243422" w:rsidRPr="00243422" w:rsidRDefault="00243422">
            <w:r w:rsidRPr="00243422">
              <w:t xml:space="preserve">Kurang </w:t>
            </w:r>
            <w:proofErr w:type="spellStart"/>
            <w:r w:rsidRPr="00243422">
              <w:t>konsisten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EE8E2" w14:textId="77777777" w:rsidR="00243422" w:rsidRPr="00243422" w:rsidRDefault="00243422">
            <w:proofErr w:type="spellStart"/>
            <w:r w:rsidRPr="00243422">
              <w:t>Tidak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menerapkan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9215B" w14:textId="77777777" w:rsidR="00243422" w:rsidRPr="00243422" w:rsidRDefault="00243422">
            <w:r w:rsidRPr="00243422">
              <w:t>5%</w:t>
            </w:r>
          </w:p>
        </w:tc>
      </w:tr>
      <w:tr w:rsidR="00243422" w:rsidRPr="00243422" w14:paraId="070819C0" w14:textId="77777777" w:rsidTr="00243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C934" w14:textId="77777777" w:rsidR="00243422" w:rsidRPr="00243422" w:rsidRDefault="00243422">
            <w:proofErr w:type="spellStart"/>
            <w:r w:rsidRPr="00243422">
              <w:t>Ketepatan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Penggunaan</w:t>
            </w:r>
            <w:proofErr w:type="spellEnd"/>
            <w:r w:rsidRPr="00243422">
              <w:t xml:space="preserve"> Alat &amp; </w:t>
            </w:r>
            <w:proofErr w:type="spellStart"/>
            <w:r w:rsidRPr="00243422">
              <w:t>Bahan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BA7A2" w14:textId="77777777" w:rsidR="00243422" w:rsidRPr="00243422" w:rsidRDefault="00243422">
            <w:proofErr w:type="spellStart"/>
            <w:r w:rsidRPr="00243422">
              <w:t>Menggunakan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alat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dengan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benar</w:t>
            </w:r>
            <w:proofErr w:type="spellEnd"/>
            <w:r w:rsidRPr="00243422">
              <w:t xml:space="preserve"> dan </w:t>
            </w:r>
            <w:proofErr w:type="spellStart"/>
            <w:r w:rsidRPr="00243422">
              <w:t>efisien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AC03B" w14:textId="77777777" w:rsidR="00243422" w:rsidRPr="00243422" w:rsidRDefault="00243422">
            <w:proofErr w:type="spellStart"/>
            <w:r w:rsidRPr="00243422">
              <w:t>Kesalahan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D4AC3" w14:textId="77777777" w:rsidR="00243422" w:rsidRPr="00243422" w:rsidRDefault="00243422">
            <w:proofErr w:type="spellStart"/>
            <w:r w:rsidRPr="00243422">
              <w:t>Sering</w:t>
            </w:r>
            <w:proofErr w:type="spellEnd"/>
            <w:r w:rsidRPr="00243422">
              <w:t xml:space="preserve"> salah</w:t>
            </w:r>
          </w:p>
        </w:tc>
        <w:tc>
          <w:tcPr>
            <w:tcW w:w="0" w:type="auto"/>
            <w:vAlign w:val="center"/>
            <w:hideMark/>
          </w:tcPr>
          <w:p w14:paraId="3E99DE93" w14:textId="77777777" w:rsidR="00243422" w:rsidRPr="00243422" w:rsidRDefault="00243422">
            <w:proofErr w:type="spellStart"/>
            <w:r w:rsidRPr="00243422">
              <w:t>Tidak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mampu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C8F09" w14:textId="77777777" w:rsidR="00243422" w:rsidRPr="00243422" w:rsidRDefault="00243422">
            <w:r w:rsidRPr="00243422">
              <w:t>5%</w:t>
            </w:r>
          </w:p>
        </w:tc>
      </w:tr>
      <w:tr w:rsidR="00243422" w:rsidRPr="00243422" w14:paraId="76D0512B" w14:textId="77777777" w:rsidTr="00243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872E" w14:textId="77777777" w:rsidR="00243422" w:rsidRPr="00243422" w:rsidRDefault="00243422">
            <w:proofErr w:type="spellStart"/>
            <w:r w:rsidRPr="00243422">
              <w:t>Kemampuan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Menjawab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Responsi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EE4E6" w14:textId="77777777" w:rsidR="00243422" w:rsidRPr="00243422" w:rsidRDefault="00243422">
            <w:proofErr w:type="spellStart"/>
            <w:r w:rsidRPr="00243422">
              <w:t>Jawaban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analitis</w:t>
            </w:r>
            <w:proofErr w:type="spellEnd"/>
            <w:r w:rsidRPr="00243422">
              <w:t xml:space="preserve">, </w:t>
            </w:r>
            <w:proofErr w:type="spellStart"/>
            <w:r w:rsidRPr="00243422">
              <w:t>mengaitkan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teori</w:t>
            </w:r>
            <w:proofErr w:type="spellEnd"/>
            <w:r w:rsidRPr="00243422">
              <w:t>–</w:t>
            </w:r>
            <w:proofErr w:type="spellStart"/>
            <w:r w:rsidRPr="00243422">
              <w:t>praktik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028B0" w14:textId="77777777" w:rsidR="00243422" w:rsidRPr="00243422" w:rsidRDefault="00243422">
            <w:proofErr w:type="spellStart"/>
            <w:r w:rsidRPr="00243422">
              <w:t>Jawaban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cukup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5DFAC" w14:textId="77777777" w:rsidR="00243422" w:rsidRPr="00243422" w:rsidRDefault="00243422">
            <w:proofErr w:type="spellStart"/>
            <w:r w:rsidRPr="00243422">
              <w:t>Jawaban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2AD84" w14:textId="77777777" w:rsidR="00243422" w:rsidRPr="00243422" w:rsidRDefault="00243422">
            <w:proofErr w:type="spellStart"/>
            <w:r w:rsidRPr="00243422">
              <w:t>Tidak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mampu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menjawab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7673C" w14:textId="77777777" w:rsidR="00243422" w:rsidRPr="00243422" w:rsidRDefault="00243422">
            <w:r w:rsidRPr="00243422">
              <w:t>5%</w:t>
            </w:r>
          </w:p>
        </w:tc>
      </w:tr>
    </w:tbl>
    <w:p w14:paraId="588474A4" w14:textId="49B0B783" w:rsidR="00243422" w:rsidRPr="00243422" w:rsidRDefault="00243422" w:rsidP="00243422">
      <w:pPr>
        <w:pStyle w:val="NormalWeb"/>
        <w:rPr>
          <w:rFonts w:ascii="Times New Roman" w:hAnsi="Times New Roman"/>
          <w:sz w:val="24"/>
        </w:rPr>
      </w:pPr>
      <w:r w:rsidRPr="00243422">
        <w:rPr>
          <w:rStyle w:val="Strong"/>
          <w:rFonts w:ascii="Times New Roman" w:hAnsi="Times New Roman"/>
          <w:sz w:val="24"/>
        </w:rPr>
        <w:t>Total = 40%</w:t>
      </w:r>
    </w:p>
    <w:p w14:paraId="6C7BA81E" w14:textId="77777777" w:rsidR="00243422" w:rsidRPr="00243422" w:rsidRDefault="00243422" w:rsidP="00243422">
      <w:pPr>
        <w:pStyle w:val="Heading3"/>
        <w:numPr>
          <w:ilvl w:val="0"/>
          <w:numId w:val="0"/>
        </w:numPr>
        <w:rPr>
          <w:rFonts w:ascii="Times New Roman" w:hAnsi="Times New Roman"/>
          <w:sz w:val="24"/>
          <w:szCs w:val="24"/>
        </w:rPr>
      </w:pPr>
      <w:r w:rsidRPr="00243422">
        <w:rPr>
          <w:rStyle w:val="Strong"/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243422">
        <w:rPr>
          <w:rStyle w:val="Strong"/>
          <w:rFonts w:ascii="Times New Roman" w:hAnsi="Times New Roman"/>
          <w:b/>
          <w:bCs/>
          <w:sz w:val="24"/>
          <w:szCs w:val="24"/>
        </w:rPr>
        <w:t>Laporan</w:t>
      </w:r>
      <w:proofErr w:type="spellEnd"/>
      <w:r w:rsidRPr="00243422">
        <w:rPr>
          <w:rStyle w:val="Strong"/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43422">
        <w:rPr>
          <w:rStyle w:val="Strong"/>
          <w:rFonts w:ascii="Times New Roman" w:hAnsi="Times New Roman"/>
          <w:b/>
          <w:bCs/>
          <w:sz w:val="24"/>
          <w:szCs w:val="24"/>
        </w:rPr>
        <w:t>Praktikum</w:t>
      </w:r>
      <w:proofErr w:type="spellEnd"/>
      <w:r w:rsidRPr="00243422">
        <w:rPr>
          <w:rStyle w:val="Strong"/>
          <w:rFonts w:ascii="Times New Roman" w:hAnsi="Times New Roman"/>
          <w:b/>
          <w:bCs/>
          <w:sz w:val="24"/>
          <w:szCs w:val="24"/>
        </w:rPr>
        <w:t xml:space="preserve"> (40%)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3575"/>
        <w:gridCol w:w="2143"/>
        <w:gridCol w:w="2183"/>
        <w:gridCol w:w="1617"/>
        <w:gridCol w:w="709"/>
      </w:tblGrid>
      <w:tr w:rsidR="00243422" w:rsidRPr="00243422" w14:paraId="5A670ECA" w14:textId="77777777" w:rsidTr="002434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D805B" w14:textId="77777777" w:rsidR="00243422" w:rsidRPr="00243422" w:rsidRDefault="00243422">
            <w:pPr>
              <w:jc w:val="center"/>
              <w:rPr>
                <w:b/>
                <w:bCs/>
              </w:rPr>
            </w:pPr>
            <w:proofErr w:type="spellStart"/>
            <w:r w:rsidRPr="00243422">
              <w:rPr>
                <w:b/>
                <w:bCs/>
              </w:rPr>
              <w:t>Aspek</w:t>
            </w:r>
            <w:proofErr w:type="spellEnd"/>
            <w:r w:rsidRPr="00243422">
              <w:rPr>
                <w:b/>
                <w:bCs/>
              </w:rPr>
              <w:t xml:space="preserve"> yang </w:t>
            </w:r>
            <w:proofErr w:type="spellStart"/>
            <w:r w:rsidRPr="00243422">
              <w:rPr>
                <w:b/>
                <w:bCs/>
              </w:rPr>
              <w:t>Dinilai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20DD5" w14:textId="77777777" w:rsidR="00243422" w:rsidRPr="00243422" w:rsidRDefault="00243422">
            <w:pPr>
              <w:jc w:val="center"/>
              <w:rPr>
                <w:b/>
                <w:bCs/>
              </w:rPr>
            </w:pPr>
            <w:r w:rsidRPr="00243422">
              <w:rPr>
                <w:b/>
                <w:bCs/>
              </w:rPr>
              <w:t xml:space="preserve">Sangat </w:t>
            </w:r>
            <w:proofErr w:type="spellStart"/>
            <w:r w:rsidRPr="00243422">
              <w:rPr>
                <w:b/>
                <w:bCs/>
              </w:rPr>
              <w:t>Baik</w:t>
            </w:r>
            <w:proofErr w:type="spellEnd"/>
            <w:r w:rsidRPr="00243422">
              <w:rPr>
                <w:b/>
                <w:bCs/>
              </w:rPr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14:paraId="44B97800" w14:textId="77777777" w:rsidR="00243422" w:rsidRPr="00243422" w:rsidRDefault="00243422">
            <w:pPr>
              <w:jc w:val="center"/>
              <w:rPr>
                <w:b/>
                <w:bCs/>
              </w:rPr>
            </w:pPr>
            <w:proofErr w:type="spellStart"/>
            <w:r w:rsidRPr="00243422">
              <w:rPr>
                <w:b/>
                <w:bCs/>
              </w:rPr>
              <w:t>Baik</w:t>
            </w:r>
            <w:proofErr w:type="spellEnd"/>
            <w:r w:rsidRPr="00243422">
              <w:rPr>
                <w:b/>
                <w:bCs/>
              </w:rPr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1A3D66C1" w14:textId="77777777" w:rsidR="00243422" w:rsidRPr="00243422" w:rsidRDefault="00243422">
            <w:pPr>
              <w:jc w:val="center"/>
              <w:rPr>
                <w:b/>
                <w:bCs/>
              </w:rPr>
            </w:pPr>
            <w:proofErr w:type="spellStart"/>
            <w:r w:rsidRPr="00243422">
              <w:rPr>
                <w:b/>
                <w:bCs/>
              </w:rPr>
              <w:t>Cukup</w:t>
            </w:r>
            <w:proofErr w:type="spellEnd"/>
            <w:r w:rsidRPr="00243422">
              <w:rPr>
                <w:b/>
                <w:bCs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409BA9EB" w14:textId="77777777" w:rsidR="00243422" w:rsidRPr="00243422" w:rsidRDefault="00243422">
            <w:pPr>
              <w:jc w:val="center"/>
              <w:rPr>
                <w:b/>
                <w:bCs/>
              </w:rPr>
            </w:pPr>
            <w:r w:rsidRPr="00243422">
              <w:rPr>
                <w:b/>
                <w:bCs/>
              </w:rPr>
              <w:t>Kurang (1)</w:t>
            </w:r>
          </w:p>
        </w:tc>
        <w:tc>
          <w:tcPr>
            <w:tcW w:w="0" w:type="auto"/>
            <w:vAlign w:val="center"/>
            <w:hideMark/>
          </w:tcPr>
          <w:p w14:paraId="2ED271DE" w14:textId="77777777" w:rsidR="00243422" w:rsidRPr="00243422" w:rsidRDefault="00243422">
            <w:pPr>
              <w:jc w:val="center"/>
              <w:rPr>
                <w:b/>
                <w:bCs/>
              </w:rPr>
            </w:pPr>
            <w:proofErr w:type="spellStart"/>
            <w:r w:rsidRPr="00243422">
              <w:rPr>
                <w:b/>
                <w:bCs/>
              </w:rPr>
              <w:t>Bobot</w:t>
            </w:r>
            <w:proofErr w:type="spellEnd"/>
          </w:p>
        </w:tc>
      </w:tr>
      <w:tr w:rsidR="00243422" w:rsidRPr="00243422" w14:paraId="11E17BFC" w14:textId="77777777" w:rsidTr="00243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3D9D" w14:textId="77777777" w:rsidR="00243422" w:rsidRPr="00243422" w:rsidRDefault="00243422">
            <w:proofErr w:type="spellStart"/>
            <w:r w:rsidRPr="00243422">
              <w:t>Sistematika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Penulisan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B8EE4" w14:textId="77777777" w:rsidR="00243422" w:rsidRPr="00243422" w:rsidRDefault="00243422">
            <w:proofErr w:type="spellStart"/>
            <w:r w:rsidRPr="00243422">
              <w:t>Lengkap</w:t>
            </w:r>
            <w:proofErr w:type="spellEnd"/>
            <w:r w:rsidRPr="00243422">
              <w:t xml:space="preserve">, </w:t>
            </w:r>
            <w:proofErr w:type="spellStart"/>
            <w:r w:rsidRPr="00243422">
              <w:t>runtut</w:t>
            </w:r>
            <w:proofErr w:type="spellEnd"/>
            <w:r w:rsidRPr="00243422">
              <w:t xml:space="preserve">, </w:t>
            </w:r>
            <w:proofErr w:type="spellStart"/>
            <w:r w:rsidRPr="00243422">
              <w:t>sesuai</w:t>
            </w:r>
            <w:proofErr w:type="spellEnd"/>
            <w:r w:rsidRPr="00243422">
              <w:t xml:space="preserve"> format </w:t>
            </w:r>
            <w:proofErr w:type="spellStart"/>
            <w:r w:rsidRPr="00243422">
              <w:t>ilmiah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5BF61" w14:textId="77777777" w:rsidR="00243422" w:rsidRPr="00243422" w:rsidRDefault="00243422">
            <w:proofErr w:type="spellStart"/>
            <w:r w:rsidRPr="00243422">
              <w:t>Hampir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BE46C" w14:textId="77777777" w:rsidR="00243422" w:rsidRPr="00243422" w:rsidRDefault="00243422">
            <w:r w:rsidRPr="00243422">
              <w:t xml:space="preserve">Banyak </w:t>
            </w:r>
            <w:proofErr w:type="spellStart"/>
            <w:r w:rsidRPr="00243422">
              <w:t>bagian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6EA8F" w14:textId="77777777" w:rsidR="00243422" w:rsidRPr="00243422" w:rsidRDefault="00243422">
            <w:proofErr w:type="spellStart"/>
            <w:r w:rsidRPr="00243422">
              <w:t>Tidak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sistematis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15C5E" w14:textId="77777777" w:rsidR="00243422" w:rsidRPr="00243422" w:rsidRDefault="00243422">
            <w:r w:rsidRPr="00243422">
              <w:t>10%</w:t>
            </w:r>
          </w:p>
        </w:tc>
      </w:tr>
      <w:tr w:rsidR="00243422" w:rsidRPr="00243422" w14:paraId="70020E41" w14:textId="77777777" w:rsidTr="00243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335D" w14:textId="77777777" w:rsidR="00243422" w:rsidRPr="00243422" w:rsidRDefault="00243422">
            <w:proofErr w:type="spellStart"/>
            <w:r w:rsidRPr="00243422">
              <w:t>Penyajian</w:t>
            </w:r>
            <w:proofErr w:type="spellEnd"/>
            <w:r w:rsidRPr="00243422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42E52ED5" w14:textId="77777777" w:rsidR="00243422" w:rsidRPr="00243422" w:rsidRDefault="00243422">
            <w:r w:rsidRPr="00243422">
              <w:t xml:space="preserve">Data </w:t>
            </w:r>
            <w:proofErr w:type="spellStart"/>
            <w:r w:rsidRPr="00243422">
              <w:t>lengkap</w:t>
            </w:r>
            <w:proofErr w:type="spellEnd"/>
            <w:r w:rsidRPr="00243422">
              <w:t xml:space="preserve">, </w:t>
            </w:r>
            <w:proofErr w:type="spellStart"/>
            <w:r w:rsidRPr="00243422">
              <w:t>tabel</w:t>
            </w:r>
            <w:proofErr w:type="spellEnd"/>
            <w:r w:rsidRPr="00243422">
              <w:t>/</w:t>
            </w:r>
            <w:proofErr w:type="spellStart"/>
            <w:r w:rsidRPr="00243422">
              <w:t>grafik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2761F" w14:textId="77777777" w:rsidR="00243422" w:rsidRPr="00243422" w:rsidRDefault="00243422">
            <w:r w:rsidRPr="00243422">
              <w:t xml:space="preserve">Ada </w:t>
            </w:r>
            <w:proofErr w:type="spellStart"/>
            <w:r w:rsidRPr="00243422">
              <w:t>kekurangan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A6DD0" w14:textId="77777777" w:rsidR="00243422" w:rsidRPr="00243422" w:rsidRDefault="00243422">
            <w:r w:rsidRPr="00243422">
              <w:t xml:space="preserve">Data </w:t>
            </w:r>
            <w:proofErr w:type="spellStart"/>
            <w:r w:rsidRPr="00243422">
              <w:t>kurang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3836D" w14:textId="77777777" w:rsidR="00243422" w:rsidRPr="00243422" w:rsidRDefault="00243422">
            <w:proofErr w:type="spellStart"/>
            <w:r w:rsidRPr="00243422">
              <w:t>Tidak</w:t>
            </w:r>
            <w:proofErr w:type="spellEnd"/>
            <w:r w:rsidRPr="00243422"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37A5D5A6" w14:textId="77777777" w:rsidR="00243422" w:rsidRPr="00243422" w:rsidRDefault="00243422">
            <w:r w:rsidRPr="00243422">
              <w:t>10%</w:t>
            </w:r>
          </w:p>
        </w:tc>
      </w:tr>
      <w:tr w:rsidR="00243422" w:rsidRPr="00243422" w14:paraId="5241297B" w14:textId="77777777" w:rsidTr="00243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C25C" w14:textId="77777777" w:rsidR="00243422" w:rsidRPr="00243422" w:rsidRDefault="00243422">
            <w:proofErr w:type="spellStart"/>
            <w:r w:rsidRPr="00243422">
              <w:t>Pengolahan</w:t>
            </w:r>
            <w:proofErr w:type="spellEnd"/>
            <w:r w:rsidRPr="00243422">
              <w:t xml:space="preserve"> &amp; </w:t>
            </w:r>
            <w:proofErr w:type="spellStart"/>
            <w:r w:rsidRPr="00243422">
              <w:t>Perhitungan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208E2" w14:textId="77777777" w:rsidR="00243422" w:rsidRPr="00243422" w:rsidRDefault="00243422">
            <w:proofErr w:type="spellStart"/>
            <w:r w:rsidRPr="00243422">
              <w:t>Perhitungan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benar</w:t>
            </w:r>
            <w:proofErr w:type="spellEnd"/>
            <w:r w:rsidRPr="00243422">
              <w:t xml:space="preserve">, </w:t>
            </w:r>
            <w:proofErr w:type="spellStart"/>
            <w:r w:rsidRPr="00243422">
              <w:t>analisis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B8831" w14:textId="77777777" w:rsidR="00243422" w:rsidRPr="00243422" w:rsidRDefault="00243422">
            <w:r w:rsidRPr="00243422">
              <w:t xml:space="preserve">Ada </w:t>
            </w:r>
            <w:proofErr w:type="spellStart"/>
            <w:r w:rsidRPr="00243422">
              <w:t>kesalahan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47B38" w14:textId="77777777" w:rsidR="00243422" w:rsidRPr="00243422" w:rsidRDefault="00243422">
            <w:r w:rsidRPr="00243422">
              <w:t xml:space="preserve">Banyak </w:t>
            </w:r>
            <w:proofErr w:type="spellStart"/>
            <w:r w:rsidRPr="00243422">
              <w:t>kesalahan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7EEC1" w14:textId="77777777" w:rsidR="00243422" w:rsidRPr="00243422" w:rsidRDefault="00243422">
            <w:proofErr w:type="spellStart"/>
            <w:r w:rsidRPr="00243422">
              <w:t>Tidak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mampu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F5308" w14:textId="77777777" w:rsidR="00243422" w:rsidRPr="00243422" w:rsidRDefault="00243422">
            <w:r w:rsidRPr="00243422">
              <w:t>10%</w:t>
            </w:r>
          </w:p>
        </w:tc>
      </w:tr>
      <w:tr w:rsidR="00243422" w:rsidRPr="00243422" w14:paraId="035DD29D" w14:textId="77777777" w:rsidTr="00243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29C7" w14:textId="77777777" w:rsidR="00243422" w:rsidRPr="00243422" w:rsidRDefault="00243422">
            <w:proofErr w:type="spellStart"/>
            <w:r w:rsidRPr="00243422">
              <w:t>Pembahasan</w:t>
            </w:r>
            <w:proofErr w:type="spellEnd"/>
            <w:r w:rsidRPr="00243422">
              <w:t xml:space="preserve"> &amp; </w:t>
            </w:r>
            <w:proofErr w:type="spellStart"/>
            <w:r w:rsidRPr="00243422">
              <w:t>Interpretasi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C85D1" w14:textId="77777777" w:rsidR="00243422" w:rsidRPr="00243422" w:rsidRDefault="00243422">
            <w:proofErr w:type="spellStart"/>
            <w:r w:rsidRPr="00243422">
              <w:t>Analitis</w:t>
            </w:r>
            <w:proofErr w:type="spellEnd"/>
            <w:r w:rsidRPr="00243422">
              <w:t xml:space="preserve">, </w:t>
            </w:r>
            <w:proofErr w:type="spellStart"/>
            <w:r w:rsidRPr="00243422">
              <w:t>mengaitkan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standar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mutu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68A8D" w14:textId="77777777" w:rsidR="00243422" w:rsidRPr="00243422" w:rsidRDefault="00243422">
            <w:proofErr w:type="spellStart"/>
            <w:r w:rsidRPr="00243422">
              <w:t>Cukup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menjelaskan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E2514" w14:textId="77777777" w:rsidR="00243422" w:rsidRPr="00243422" w:rsidRDefault="00243422">
            <w:proofErr w:type="spellStart"/>
            <w:r w:rsidRPr="00243422">
              <w:t>Deskriptif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saja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152A5" w14:textId="77777777" w:rsidR="00243422" w:rsidRPr="00243422" w:rsidRDefault="00243422">
            <w:proofErr w:type="spellStart"/>
            <w:r w:rsidRPr="00243422">
              <w:t>Tidak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sesuai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C70BC" w14:textId="77777777" w:rsidR="00243422" w:rsidRPr="00243422" w:rsidRDefault="00243422">
            <w:r w:rsidRPr="00243422">
              <w:t>7%</w:t>
            </w:r>
          </w:p>
        </w:tc>
      </w:tr>
      <w:tr w:rsidR="00243422" w:rsidRPr="00243422" w14:paraId="23999A22" w14:textId="77777777" w:rsidTr="00243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57D3E" w14:textId="77777777" w:rsidR="00243422" w:rsidRPr="00243422" w:rsidRDefault="00243422">
            <w:r w:rsidRPr="00243422">
              <w:t xml:space="preserve">Kesimpulan &amp; </w:t>
            </w:r>
            <w:proofErr w:type="spellStart"/>
            <w:r w:rsidRPr="00243422">
              <w:t>Referensi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293CE" w14:textId="77777777" w:rsidR="00243422" w:rsidRPr="00243422" w:rsidRDefault="00243422">
            <w:proofErr w:type="spellStart"/>
            <w:r w:rsidRPr="00243422">
              <w:t>Tepat</w:t>
            </w:r>
            <w:proofErr w:type="spellEnd"/>
            <w:r w:rsidRPr="00243422">
              <w:t xml:space="preserve">, </w:t>
            </w:r>
            <w:proofErr w:type="spellStart"/>
            <w:r w:rsidRPr="00243422">
              <w:t>berbasis</w:t>
            </w:r>
            <w:proofErr w:type="spellEnd"/>
            <w:r w:rsidRPr="00243422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456D2F56" w14:textId="77777777" w:rsidR="00243422" w:rsidRPr="00243422" w:rsidRDefault="00243422">
            <w:r w:rsidRPr="00243422">
              <w:t xml:space="preserve">Kurang </w:t>
            </w:r>
            <w:proofErr w:type="spellStart"/>
            <w:r w:rsidRPr="00243422">
              <w:t>tajam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DC67E" w14:textId="77777777" w:rsidR="00243422" w:rsidRPr="00243422" w:rsidRDefault="00243422">
            <w:proofErr w:type="spellStart"/>
            <w:r w:rsidRPr="00243422">
              <w:t>Tidak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sesuai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497DA" w14:textId="77777777" w:rsidR="00243422" w:rsidRPr="00243422" w:rsidRDefault="00243422">
            <w:proofErr w:type="spellStart"/>
            <w:r w:rsidRPr="00243422">
              <w:t>Tidak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27C5B" w14:textId="77777777" w:rsidR="00243422" w:rsidRPr="00243422" w:rsidRDefault="00243422">
            <w:r w:rsidRPr="00243422">
              <w:t>3%</w:t>
            </w:r>
          </w:p>
        </w:tc>
      </w:tr>
    </w:tbl>
    <w:p w14:paraId="56BAD37B" w14:textId="77777777" w:rsidR="00243422" w:rsidRPr="00243422" w:rsidRDefault="00243422" w:rsidP="00243422">
      <w:pPr>
        <w:pStyle w:val="NormalWeb"/>
        <w:rPr>
          <w:rFonts w:ascii="Times New Roman" w:hAnsi="Times New Roman"/>
          <w:sz w:val="24"/>
        </w:rPr>
      </w:pPr>
      <w:r w:rsidRPr="00243422">
        <w:rPr>
          <w:rStyle w:val="Strong"/>
          <w:rFonts w:ascii="Times New Roman" w:hAnsi="Times New Roman"/>
          <w:sz w:val="24"/>
        </w:rPr>
        <w:t>Total = 40%</w:t>
      </w:r>
    </w:p>
    <w:p w14:paraId="0F42A6BB" w14:textId="77777777" w:rsidR="00243422" w:rsidRPr="00243422" w:rsidRDefault="00243422" w:rsidP="00243422">
      <w:pPr>
        <w:pStyle w:val="Heading3"/>
        <w:numPr>
          <w:ilvl w:val="0"/>
          <w:numId w:val="0"/>
        </w:numPr>
        <w:rPr>
          <w:rFonts w:ascii="Times New Roman" w:hAnsi="Times New Roman"/>
          <w:sz w:val="24"/>
          <w:szCs w:val="24"/>
        </w:rPr>
      </w:pPr>
      <w:r w:rsidRPr="00243422">
        <w:rPr>
          <w:rStyle w:val="Strong"/>
          <w:rFonts w:ascii="Times New Roman" w:hAnsi="Times New Roman"/>
          <w:b/>
          <w:bCs/>
          <w:sz w:val="24"/>
          <w:szCs w:val="24"/>
        </w:rPr>
        <w:t>3. Pre-test &amp; Post-test (20%)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3140"/>
        <w:gridCol w:w="1120"/>
        <w:gridCol w:w="1834"/>
        <w:gridCol w:w="1713"/>
        <w:gridCol w:w="709"/>
      </w:tblGrid>
      <w:tr w:rsidR="00243422" w:rsidRPr="00243422" w14:paraId="1E40BA96" w14:textId="77777777" w:rsidTr="002434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31B58" w14:textId="77777777" w:rsidR="00243422" w:rsidRPr="00243422" w:rsidRDefault="00243422">
            <w:pPr>
              <w:jc w:val="center"/>
              <w:rPr>
                <w:b/>
                <w:bCs/>
              </w:rPr>
            </w:pPr>
            <w:proofErr w:type="spellStart"/>
            <w:r w:rsidRPr="00243422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CB66B" w14:textId="77777777" w:rsidR="00243422" w:rsidRPr="00243422" w:rsidRDefault="00243422">
            <w:pPr>
              <w:jc w:val="center"/>
              <w:rPr>
                <w:b/>
                <w:bCs/>
              </w:rPr>
            </w:pPr>
            <w:r w:rsidRPr="00243422">
              <w:rPr>
                <w:b/>
                <w:bCs/>
              </w:rPr>
              <w:t xml:space="preserve">Sangat </w:t>
            </w:r>
            <w:proofErr w:type="spellStart"/>
            <w:r w:rsidRPr="00243422">
              <w:rPr>
                <w:b/>
                <w:bCs/>
              </w:rPr>
              <w:t>Baik</w:t>
            </w:r>
            <w:proofErr w:type="spellEnd"/>
            <w:r w:rsidRPr="00243422">
              <w:rPr>
                <w:b/>
                <w:bCs/>
              </w:rPr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14:paraId="612EEA3B" w14:textId="77777777" w:rsidR="00243422" w:rsidRPr="00243422" w:rsidRDefault="00243422">
            <w:pPr>
              <w:jc w:val="center"/>
              <w:rPr>
                <w:b/>
                <w:bCs/>
              </w:rPr>
            </w:pPr>
            <w:proofErr w:type="spellStart"/>
            <w:r w:rsidRPr="00243422">
              <w:rPr>
                <w:b/>
                <w:bCs/>
              </w:rPr>
              <w:t>Baik</w:t>
            </w:r>
            <w:proofErr w:type="spellEnd"/>
            <w:r w:rsidRPr="00243422">
              <w:rPr>
                <w:b/>
                <w:bCs/>
              </w:rPr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5FDCBE96" w14:textId="77777777" w:rsidR="00243422" w:rsidRPr="00243422" w:rsidRDefault="00243422">
            <w:pPr>
              <w:jc w:val="center"/>
              <w:rPr>
                <w:b/>
                <w:bCs/>
              </w:rPr>
            </w:pPr>
            <w:proofErr w:type="spellStart"/>
            <w:r w:rsidRPr="00243422">
              <w:rPr>
                <w:b/>
                <w:bCs/>
              </w:rPr>
              <w:t>Cukup</w:t>
            </w:r>
            <w:proofErr w:type="spellEnd"/>
            <w:r w:rsidRPr="00243422">
              <w:rPr>
                <w:b/>
                <w:bCs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32886293" w14:textId="77777777" w:rsidR="00243422" w:rsidRPr="00243422" w:rsidRDefault="00243422">
            <w:pPr>
              <w:jc w:val="center"/>
              <w:rPr>
                <w:b/>
                <w:bCs/>
              </w:rPr>
            </w:pPr>
            <w:r w:rsidRPr="00243422">
              <w:rPr>
                <w:b/>
                <w:bCs/>
              </w:rPr>
              <w:t>Kurang (1)</w:t>
            </w:r>
          </w:p>
        </w:tc>
        <w:tc>
          <w:tcPr>
            <w:tcW w:w="0" w:type="auto"/>
            <w:vAlign w:val="center"/>
            <w:hideMark/>
          </w:tcPr>
          <w:p w14:paraId="353A7253" w14:textId="77777777" w:rsidR="00243422" w:rsidRPr="00243422" w:rsidRDefault="00243422">
            <w:pPr>
              <w:jc w:val="center"/>
              <w:rPr>
                <w:b/>
                <w:bCs/>
              </w:rPr>
            </w:pPr>
            <w:proofErr w:type="spellStart"/>
            <w:r w:rsidRPr="00243422">
              <w:rPr>
                <w:b/>
                <w:bCs/>
              </w:rPr>
              <w:t>Bobot</w:t>
            </w:r>
            <w:proofErr w:type="spellEnd"/>
          </w:p>
        </w:tc>
      </w:tr>
      <w:tr w:rsidR="00243422" w:rsidRPr="00243422" w14:paraId="47338437" w14:textId="77777777" w:rsidTr="00243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DD91" w14:textId="77777777" w:rsidR="00243422" w:rsidRPr="00243422" w:rsidRDefault="00243422">
            <w:proofErr w:type="spellStart"/>
            <w:r w:rsidRPr="00243422">
              <w:t>Pemahaman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Konsep</w:t>
            </w:r>
            <w:proofErr w:type="spellEnd"/>
            <w:r w:rsidRPr="00243422">
              <w:t xml:space="preserve"> Awal (Pre-test)</w:t>
            </w:r>
          </w:p>
        </w:tc>
        <w:tc>
          <w:tcPr>
            <w:tcW w:w="0" w:type="auto"/>
            <w:vAlign w:val="center"/>
            <w:hideMark/>
          </w:tcPr>
          <w:p w14:paraId="043ACBB0" w14:textId="77777777" w:rsidR="00243422" w:rsidRPr="00243422" w:rsidRDefault="00243422">
            <w:r w:rsidRPr="00243422">
              <w:t>Skor ≥ 85</w:t>
            </w:r>
          </w:p>
        </w:tc>
        <w:tc>
          <w:tcPr>
            <w:tcW w:w="0" w:type="auto"/>
            <w:vAlign w:val="center"/>
            <w:hideMark/>
          </w:tcPr>
          <w:p w14:paraId="5EA4C167" w14:textId="77777777" w:rsidR="00243422" w:rsidRPr="00243422" w:rsidRDefault="00243422">
            <w:r w:rsidRPr="00243422">
              <w:t>70–84</w:t>
            </w:r>
          </w:p>
        </w:tc>
        <w:tc>
          <w:tcPr>
            <w:tcW w:w="0" w:type="auto"/>
            <w:vAlign w:val="center"/>
            <w:hideMark/>
          </w:tcPr>
          <w:p w14:paraId="719C7B89" w14:textId="77777777" w:rsidR="00243422" w:rsidRPr="00243422" w:rsidRDefault="00243422">
            <w:r w:rsidRPr="00243422">
              <w:t>60–69</w:t>
            </w:r>
          </w:p>
        </w:tc>
        <w:tc>
          <w:tcPr>
            <w:tcW w:w="0" w:type="auto"/>
            <w:vAlign w:val="center"/>
            <w:hideMark/>
          </w:tcPr>
          <w:p w14:paraId="1B3C1EEC" w14:textId="77777777" w:rsidR="00243422" w:rsidRPr="00243422" w:rsidRDefault="00243422">
            <w:r w:rsidRPr="00243422">
              <w:t>&lt;60</w:t>
            </w:r>
          </w:p>
        </w:tc>
        <w:tc>
          <w:tcPr>
            <w:tcW w:w="0" w:type="auto"/>
            <w:vAlign w:val="center"/>
            <w:hideMark/>
          </w:tcPr>
          <w:p w14:paraId="6C7B09CA" w14:textId="77777777" w:rsidR="00243422" w:rsidRPr="00243422" w:rsidRDefault="00243422">
            <w:r w:rsidRPr="00243422">
              <w:t>10%</w:t>
            </w:r>
          </w:p>
        </w:tc>
      </w:tr>
      <w:tr w:rsidR="00243422" w:rsidRPr="00243422" w14:paraId="0C3BC910" w14:textId="77777777" w:rsidTr="00243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194F" w14:textId="77777777" w:rsidR="00243422" w:rsidRPr="00243422" w:rsidRDefault="00243422">
            <w:proofErr w:type="spellStart"/>
            <w:r w:rsidRPr="00243422">
              <w:t>Peningkatan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Pemahaman</w:t>
            </w:r>
            <w:proofErr w:type="spellEnd"/>
            <w:r w:rsidRPr="00243422">
              <w:t xml:space="preserve"> (Post-test)</w:t>
            </w:r>
          </w:p>
        </w:tc>
        <w:tc>
          <w:tcPr>
            <w:tcW w:w="0" w:type="auto"/>
            <w:vAlign w:val="center"/>
            <w:hideMark/>
          </w:tcPr>
          <w:p w14:paraId="012BB1B0" w14:textId="77777777" w:rsidR="00243422" w:rsidRPr="00243422" w:rsidRDefault="00243422">
            <w:proofErr w:type="spellStart"/>
            <w:r w:rsidRPr="00243422">
              <w:t>Meningkat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signifikan</w:t>
            </w:r>
            <w:proofErr w:type="spellEnd"/>
            <w:r w:rsidRPr="00243422">
              <w:t xml:space="preserve"> &amp; </w:t>
            </w:r>
            <w:proofErr w:type="spellStart"/>
            <w:r w:rsidRPr="00243422">
              <w:t>analitis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C5314" w14:textId="77777777" w:rsidR="00243422" w:rsidRPr="00243422" w:rsidRDefault="00243422">
            <w:proofErr w:type="spellStart"/>
            <w:r w:rsidRPr="00243422">
              <w:t>Meningkat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BEB33" w14:textId="77777777" w:rsidR="00243422" w:rsidRPr="00243422" w:rsidRDefault="00243422">
            <w:proofErr w:type="spellStart"/>
            <w:r w:rsidRPr="00243422">
              <w:t>Sedikit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meningkat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AED0F" w14:textId="77777777" w:rsidR="00243422" w:rsidRPr="00243422" w:rsidRDefault="00243422">
            <w:proofErr w:type="spellStart"/>
            <w:r w:rsidRPr="00243422">
              <w:t>Tidak</w:t>
            </w:r>
            <w:proofErr w:type="spellEnd"/>
            <w:r w:rsidRPr="00243422">
              <w:t xml:space="preserve"> </w:t>
            </w:r>
            <w:proofErr w:type="spellStart"/>
            <w:r w:rsidRPr="00243422">
              <w:t>meningkat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537D5" w14:textId="77777777" w:rsidR="00243422" w:rsidRPr="00243422" w:rsidRDefault="00243422">
            <w:r w:rsidRPr="00243422">
              <w:t>10%</w:t>
            </w:r>
          </w:p>
        </w:tc>
      </w:tr>
    </w:tbl>
    <w:p w14:paraId="6C9D26C1" w14:textId="77777777" w:rsidR="00243422" w:rsidRPr="00243422" w:rsidRDefault="00243422" w:rsidP="00243422">
      <w:pPr>
        <w:pStyle w:val="NormalWeb"/>
        <w:rPr>
          <w:rFonts w:ascii="Times New Roman" w:hAnsi="Times New Roman"/>
          <w:sz w:val="24"/>
        </w:rPr>
      </w:pPr>
      <w:r w:rsidRPr="00243422">
        <w:rPr>
          <w:rStyle w:val="Strong"/>
          <w:rFonts w:ascii="Times New Roman" w:hAnsi="Times New Roman"/>
          <w:sz w:val="24"/>
        </w:rPr>
        <w:lastRenderedPageBreak/>
        <w:t>Total = 20%</w:t>
      </w:r>
    </w:p>
    <w:p w14:paraId="63E49FF0" w14:textId="1B7CEDF7" w:rsidR="00243422" w:rsidRPr="00243422" w:rsidRDefault="00243422" w:rsidP="00243422"/>
    <w:p w14:paraId="54D8B4B2" w14:textId="2630350B" w:rsidR="00243422" w:rsidRPr="00243422" w:rsidRDefault="00243422" w:rsidP="00243422">
      <w:pPr>
        <w:pStyle w:val="Heading2"/>
        <w:numPr>
          <w:ilvl w:val="0"/>
          <w:numId w:val="0"/>
        </w:numPr>
        <w:rPr>
          <w:rFonts w:ascii="Times New Roman" w:hAnsi="Times New Roman"/>
          <w:i w:val="0"/>
          <w:iCs w:val="0"/>
          <w:sz w:val="24"/>
          <w:szCs w:val="24"/>
        </w:rPr>
      </w:pPr>
      <w:proofErr w:type="spellStart"/>
      <w:r w:rsidRPr="00243422">
        <w:rPr>
          <w:rStyle w:val="Strong"/>
          <w:rFonts w:ascii="Times New Roman" w:hAnsi="Times New Roman"/>
          <w:b/>
          <w:bCs/>
          <w:i w:val="0"/>
          <w:iCs w:val="0"/>
          <w:sz w:val="24"/>
          <w:szCs w:val="24"/>
        </w:rPr>
        <w:t>Konversi</w:t>
      </w:r>
      <w:proofErr w:type="spellEnd"/>
      <w:r w:rsidRPr="00243422">
        <w:rPr>
          <w:rStyle w:val="Strong"/>
          <w:rFonts w:ascii="Times New Roman" w:hAnsi="Times New Roman"/>
          <w:b/>
          <w:bCs/>
          <w:i w:val="0"/>
          <w:iCs w:val="0"/>
          <w:sz w:val="24"/>
          <w:szCs w:val="24"/>
        </w:rPr>
        <w:t xml:space="preserve"> Nilai </w:t>
      </w:r>
      <w:proofErr w:type="spellStart"/>
      <w:r w:rsidRPr="00243422">
        <w:rPr>
          <w:rStyle w:val="Strong"/>
          <w:rFonts w:ascii="Times New Roman" w:hAnsi="Times New Roman"/>
          <w:b/>
          <w:bCs/>
          <w:i w:val="0"/>
          <w:iCs w:val="0"/>
          <w:sz w:val="24"/>
          <w:szCs w:val="24"/>
        </w:rPr>
        <w:t>Akhir</w:t>
      </w:r>
      <w:r w:rsidR="00B502F5">
        <w:rPr>
          <w:rStyle w:val="Strong"/>
          <w:rFonts w:ascii="Times New Roman" w:hAnsi="Times New Roman"/>
          <w:b/>
          <w:bCs/>
          <w:i w:val="0"/>
          <w:iCs w:val="0"/>
          <w:sz w:val="24"/>
          <w:szCs w:val="24"/>
        </w:rPr>
        <w:t>hnnnn</w:t>
      </w:r>
      <w:proofErr w:type="spellEnd"/>
      <w:r w:rsidR="00B502F5">
        <w:rPr>
          <w:rStyle w:val="Strong"/>
          <w:rFonts w:ascii="Times New Roman" w:hAnsi="Times New Roman"/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="00B502F5">
        <w:rPr>
          <w:rStyle w:val="Strong"/>
          <w:rFonts w:ascii="Times New Roman" w:hAnsi="Times New Roman"/>
          <w:b/>
          <w:bCs/>
          <w:i w:val="0"/>
          <w:iCs w:val="0"/>
          <w:sz w:val="24"/>
          <w:szCs w:val="24"/>
        </w:rPr>
        <w:t>nnnnnnnnn</w:t>
      </w:r>
      <w:proofErr w:type="spellEnd"/>
      <w:r w:rsidR="00B502F5">
        <w:rPr>
          <w:rStyle w:val="Strong"/>
          <w:rFonts w:ascii="Times New Roman" w:hAnsi="Times New Roman"/>
          <w:b/>
          <w:bCs/>
          <w:i w:val="0"/>
          <w:iCs w:val="0"/>
          <w:sz w:val="24"/>
          <w:szCs w:val="24"/>
        </w:rPr>
        <w:t xml:space="preserve"> m</w:t>
      </w:r>
    </w:p>
    <w:p w14:paraId="1898E9D5" w14:textId="77777777" w:rsidR="00243422" w:rsidRPr="00243422" w:rsidRDefault="00243422" w:rsidP="00243422">
      <w:pPr>
        <w:pStyle w:val="NormalWeb"/>
        <w:rPr>
          <w:rFonts w:ascii="Times New Roman" w:hAnsi="Times New Roman"/>
          <w:sz w:val="24"/>
        </w:rPr>
      </w:pPr>
      <w:r w:rsidRPr="00243422">
        <w:rPr>
          <w:rFonts w:ascii="Times New Roman" w:hAnsi="Times New Roman"/>
          <w:sz w:val="24"/>
        </w:rPr>
        <w:t xml:space="preserve">Nilai </w:t>
      </w:r>
      <w:proofErr w:type="spellStart"/>
      <w:r w:rsidRPr="00243422">
        <w:rPr>
          <w:rFonts w:ascii="Times New Roman" w:hAnsi="Times New Roman"/>
          <w:sz w:val="24"/>
        </w:rPr>
        <w:t>akhir</w:t>
      </w:r>
      <w:proofErr w:type="spellEnd"/>
      <w:r w:rsidRPr="00243422">
        <w:rPr>
          <w:rFonts w:ascii="Times New Roman" w:hAnsi="Times New Roman"/>
          <w:sz w:val="24"/>
        </w:rPr>
        <w:t xml:space="preserve"> </w:t>
      </w:r>
      <w:proofErr w:type="spellStart"/>
      <w:r w:rsidRPr="00243422">
        <w:rPr>
          <w:rFonts w:ascii="Times New Roman" w:hAnsi="Times New Roman"/>
          <w:sz w:val="24"/>
        </w:rPr>
        <w:t>praktikum</w:t>
      </w:r>
      <w:proofErr w:type="spellEnd"/>
      <w:r w:rsidRPr="00243422">
        <w:rPr>
          <w:rFonts w:ascii="Times New Roman" w:hAnsi="Times New Roman"/>
          <w:sz w:val="24"/>
        </w:rPr>
        <w:t xml:space="preserve"> </w:t>
      </w:r>
      <w:proofErr w:type="spellStart"/>
      <w:r w:rsidRPr="00243422">
        <w:rPr>
          <w:rFonts w:ascii="Times New Roman" w:hAnsi="Times New Roman"/>
          <w:sz w:val="24"/>
        </w:rPr>
        <w:t>dihitung</w:t>
      </w:r>
      <w:proofErr w:type="spellEnd"/>
      <w:r w:rsidRPr="00243422">
        <w:rPr>
          <w:rFonts w:ascii="Times New Roman" w:hAnsi="Times New Roman"/>
          <w:sz w:val="24"/>
        </w:rPr>
        <w:t>:</w:t>
      </w:r>
    </w:p>
    <w:p w14:paraId="58FCA45C" w14:textId="37FF05D1" w:rsidR="00E73353" w:rsidRDefault="00243422" w:rsidP="00243422">
      <w:pPr>
        <w:jc w:val="center"/>
      </w:pPr>
      <w:r w:rsidRPr="00243422">
        <w:rPr>
          <w:noProof/>
        </w:rPr>
        <w:drawing>
          <wp:inline distT="0" distB="0" distL="0" distR="0" wp14:anchorId="528AFCF2" wp14:editId="36120143">
            <wp:extent cx="5158740" cy="327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462" cy="33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9652" w14:textId="7DAF6FDF" w:rsidR="00E73353" w:rsidRDefault="00E73353"/>
    <w:tbl>
      <w:tblPr>
        <w:tblStyle w:val="a1"/>
        <w:tblW w:w="12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50"/>
        <w:gridCol w:w="6505"/>
      </w:tblGrid>
      <w:tr w:rsidR="00E73353" w14:paraId="1EA7C7A2" w14:textId="77777777" w:rsidTr="004A1952">
        <w:trPr>
          <w:trHeight w:val="399"/>
        </w:trPr>
        <w:tc>
          <w:tcPr>
            <w:tcW w:w="6350" w:type="dxa"/>
          </w:tcPr>
          <w:p w14:paraId="648AC0F6" w14:textId="77777777" w:rsidR="00E73353" w:rsidRDefault="00E73353" w:rsidP="004A195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505" w:type="dxa"/>
          </w:tcPr>
          <w:p w14:paraId="3A197D47" w14:textId="6F99E86B" w:rsidR="00E73353" w:rsidRDefault="00E73353" w:rsidP="004A1952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Ajibarang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17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Februari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2026</w:t>
            </w:r>
          </w:p>
          <w:p w14:paraId="7EE7D372" w14:textId="77777777" w:rsidR="00E73353" w:rsidRDefault="00E73353" w:rsidP="004A195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73353" w14:paraId="453D734E" w14:textId="77777777" w:rsidTr="004A1952">
        <w:tc>
          <w:tcPr>
            <w:tcW w:w="6350" w:type="dxa"/>
          </w:tcPr>
          <w:p w14:paraId="25A25836" w14:textId="77777777" w:rsidR="00E73353" w:rsidRDefault="00E73353" w:rsidP="004A1952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Kaprodi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Farmasi</w:t>
            </w:r>
            <w:proofErr w:type="spellEnd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3A680AE7" wp14:editId="44771230">
                  <wp:simplePos x="0" y="0"/>
                  <wp:positionH relativeFrom="column">
                    <wp:posOffset>716473</wp:posOffset>
                  </wp:positionH>
                  <wp:positionV relativeFrom="paragraph">
                    <wp:posOffset>43345</wp:posOffset>
                  </wp:positionV>
                  <wp:extent cx="1254060" cy="1256306"/>
                  <wp:effectExtent l="0" t="0" r="0" b="0"/>
                  <wp:wrapNone/>
                  <wp:docPr id="1728792373" name="image2.png" descr="s1-removebg-preview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s1-removebg-preview"/>
                          <pic:cNvPicPr preferRelativeResize="0"/>
                        </pic:nvPicPr>
                        <pic:blipFill>
                          <a:blip r:embed="rId12"/>
                          <a:srcRect l="14347" t="14655" r="9189" b="12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060" cy="12563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01ED899" w14:textId="77777777" w:rsidR="00E73353" w:rsidRDefault="00E73353" w:rsidP="004A1952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1" locked="0" layoutInCell="1" hidden="0" allowOverlap="1" wp14:anchorId="2701A636" wp14:editId="0552393E">
                  <wp:simplePos x="0" y="0"/>
                  <wp:positionH relativeFrom="column">
                    <wp:posOffset>1495894</wp:posOffset>
                  </wp:positionH>
                  <wp:positionV relativeFrom="paragraph">
                    <wp:posOffset>11402</wp:posOffset>
                  </wp:positionV>
                  <wp:extent cx="1007253" cy="828032"/>
                  <wp:effectExtent l="0" t="0" r="0" b="0"/>
                  <wp:wrapNone/>
                  <wp:docPr id="172879236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253" cy="8280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05" w:type="dxa"/>
          </w:tcPr>
          <w:p w14:paraId="1A683C47" w14:textId="77777777" w:rsidR="00E73353" w:rsidRDefault="00E73353" w:rsidP="004A1952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Dosen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Pengampu</w:t>
            </w:r>
            <w:proofErr w:type="spellEnd"/>
          </w:p>
          <w:p w14:paraId="2BDD2957" w14:textId="77777777" w:rsidR="00E73353" w:rsidRDefault="00E73353" w:rsidP="004A195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3E6AA7E9" wp14:editId="1CB86BD1">
                  <wp:simplePos x="0" y="0"/>
                  <wp:positionH relativeFrom="column">
                    <wp:posOffset>1502410</wp:posOffset>
                  </wp:positionH>
                  <wp:positionV relativeFrom="paragraph">
                    <wp:posOffset>635</wp:posOffset>
                  </wp:positionV>
                  <wp:extent cx="998220" cy="966470"/>
                  <wp:effectExtent l="0" t="0" r="0" b="195580"/>
                  <wp:wrapNone/>
                  <wp:docPr id="6" name="Picture 6" descr="ttd_febia-removebg-preview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td_febia-removebg-preview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88" b="7507"/>
                          <a:stretch>
                            <a:fillRect/>
                          </a:stretch>
                        </pic:blipFill>
                        <pic:spPr bwMode="auto">
                          <a:xfrm rot="2466387">
                            <a:off x="0" y="0"/>
                            <a:ext cx="998220" cy="966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E87B543" w14:textId="77777777" w:rsidR="00E73353" w:rsidRDefault="00E73353" w:rsidP="004A195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</w:p>
          <w:p w14:paraId="1741B032" w14:textId="77777777" w:rsidR="00E73353" w:rsidRDefault="00E73353" w:rsidP="004A195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E11345F" w14:textId="77777777" w:rsidR="00E73353" w:rsidRDefault="00E73353" w:rsidP="004A195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51301EC" w14:textId="77777777" w:rsidR="00E73353" w:rsidRDefault="00E73353" w:rsidP="004A195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73353" w14:paraId="6E086AB5" w14:textId="77777777" w:rsidTr="004A1952">
        <w:tc>
          <w:tcPr>
            <w:tcW w:w="6350" w:type="dxa"/>
          </w:tcPr>
          <w:p w14:paraId="617D567E" w14:textId="77777777" w:rsidR="00E73353" w:rsidRDefault="00E73353" w:rsidP="004A1952">
            <w:pPr>
              <w:ind w:hanging="113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Kanti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Rahayu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M.Farm</w:t>
            </w:r>
            <w:proofErr w:type="spellEnd"/>
          </w:p>
          <w:p w14:paraId="206C13D7" w14:textId="77777777" w:rsidR="00E73353" w:rsidRDefault="00E73353" w:rsidP="004A1952">
            <w:pPr>
              <w:ind w:hanging="11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NIDN. 0614119601</w:t>
            </w:r>
          </w:p>
        </w:tc>
        <w:tc>
          <w:tcPr>
            <w:tcW w:w="6505" w:type="dxa"/>
          </w:tcPr>
          <w:p w14:paraId="6D41E071" w14:textId="77777777" w:rsidR="00E73353" w:rsidRDefault="00E73353" w:rsidP="004A1952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Febia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Citraeni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Rusdaita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M.Farm</w:t>
            </w:r>
            <w:proofErr w:type="spellEnd"/>
          </w:p>
          <w:p w14:paraId="134C37E1" w14:textId="77777777" w:rsidR="00E73353" w:rsidRDefault="00E73353" w:rsidP="004A195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NIDN. 0614119601</w:t>
            </w:r>
          </w:p>
        </w:tc>
      </w:tr>
      <w:tr w:rsidR="00E73353" w14:paraId="256FBE95" w14:textId="77777777" w:rsidTr="004A1952">
        <w:tc>
          <w:tcPr>
            <w:tcW w:w="12855" w:type="dxa"/>
            <w:gridSpan w:val="2"/>
          </w:tcPr>
          <w:p w14:paraId="53F295E4" w14:textId="77777777" w:rsidR="00E73353" w:rsidRDefault="00E73353" w:rsidP="004A1952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A0CE00E" wp14:editId="0AFC5C98">
                  <wp:simplePos x="0" y="0"/>
                  <wp:positionH relativeFrom="column">
                    <wp:posOffset>678815</wp:posOffset>
                  </wp:positionH>
                  <wp:positionV relativeFrom="paragraph">
                    <wp:posOffset>514985</wp:posOffset>
                  </wp:positionV>
                  <wp:extent cx="1701165" cy="577215"/>
                  <wp:effectExtent l="0" t="0" r="0" b="0"/>
                  <wp:wrapNone/>
                  <wp:docPr id="10" name="Pictur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165" cy="57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1C6D3AA6" w14:textId="77777777" w:rsidR="00E73353" w:rsidRDefault="00E73353" w:rsidP="004A1952">
            <w:pPr>
              <w:ind w:firstLine="720"/>
              <w:rPr>
                <w:rFonts w:ascii="Times New Roman" w:eastAsia="Times New Roman" w:hAnsi="Times New Roman" w:cs="Times New Roman"/>
              </w:rPr>
            </w:pPr>
          </w:p>
        </w:tc>
      </w:tr>
      <w:tr w:rsidR="00E73353" w14:paraId="1ADA68B2" w14:textId="77777777" w:rsidTr="004A1952">
        <w:tc>
          <w:tcPr>
            <w:tcW w:w="6350" w:type="dxa"/>
          </w:tcPr>
          <w:p w14:paraId="4AEF3085" w14:textId="77777777" w:rsidR="00E73353" w:rsidRDefault="00E73353" w:rsidP="004A195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0E78EF17" wp14:editId="5078FDDA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-187325</wp:posOffset>
                  </wp:positionV>
                  <wp:extent cx="1538135" cy="1397701"/>
                  <wp:effectExtent l="0" t="0" r="0" b="0"/>
                  <wp:wrapNone/>
                  <wp:docPr id="11" name="Picture 11" descr="C:\Users\admin\Downloads\WhatsApp_Image_2025-02-25_at_12.46.44-removebg-preview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C:\Users\admin\Downloads\WhatsApp_Image_2025-02-25_at_12.46.44-removebg-preview.png"/>
                          <pic:cNvPicPr/>
                        </pic:nvPicPr>
                        <pic:blipFill>
                          <a:blip r:embed="rId16" r:link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26" t="24884" r="22260" b="37292"/>
                          <a:stretch>
                            <a:fillRect/>
                          </a:stretch>
                        </pic:blipFill>
                        <pic:spPr bwMode="auto">
                          <a:xfrm rot="2524275">
                            <a:off x="0" y="0"/>
                            <a:ext cx="1538135" cy="1397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STIKes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Ibnu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Ajibarang</w:t>
            </w:r>
            <w:proofErr w:type="spellEnd"/>
          </w:p>
          <w:p w14:paraId="552548B7" w14:textId="77777777" w:rsidR="00E73353" w:rsidRDefault="00E73353" w:rsidP="004A195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2636BA0" w14:textId="77777777" w:rsidR="00E73353" w:rsidRDefault="00E73353" w:rsidP="004A195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B24961F" w14:textId="77777777" w:rsidR="00E73353" w:rsidRDefault="00E73353" w:rsidP="004A195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59FD132" w14:textId="77777777" w:rsidR="00E73353" w:rsidRDefault="00E73353" w:rsidP="004A195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505" w:type="dxa"/>
          </w:tcPr>
          <w:p w14:paraId="2F292BE7" w14:textId="77777777" w:rsidR="00E73353" w:rsidRDefault="00E73353" w:rsidP="004A1952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Wakil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Bidang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Akademik</w:t>
            </w:r>
            <w:proofErr w:type="spellEnd"/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hidden="0" allowOverlap="1" wp14:anchorId="4CAF6C63" wp14:editId="00DDE3CA">
                  <wp:simplePos x="0" y="0"/>
                  <wp:positionH relativeFrom="column">
                    <wp:posOffset>946785</wp:posOffset>
                  </wp:positionH>
                  <wp:positionV relativeFrom="paragraph">
                    <wp:posOffset>-97789</wp:posOffset>
                  </wp:positionV>
                  <wp:extent cx="1266190" cy="1282065"/>
                  <wp:effectExtent l="0" t="0" r="0" b="0"/>
                  <wp:wrapNone/>
                  <wp:docPr id="172879237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190" cy="12820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986145C" w14:textId="77777777" w:rsidR="00E73353" w:rsidRDefault="00E73353" w:rsidP="004A1952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hidden="0" allowOverlap="1" wp14:anchorId="5B787D58" wp14:editId="386D8551">
                  <wp:simplePos x="0" y="0"/>
                  <wp:positionH relativeFrom="column">
                    <wp:posOffset>1922199</wp:posOffset>
                  </wp:positionH>
                  <wp:positionV relativeFrom="paragraph">
                    <wp:posOffset>16924</wp:posOffset>
                  </wp:positionV>
                  <wp:extent cx="695325" cy="759460"/>
                  <wp:effectExtent l="0" t="0" r="0" b="0"/>
                  <wp:wrapNone/>
                  <wp:docPr id="172879237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7C7E64A" w14:textId="77777777" w:rsidR="00E73353" w:rsidRDefault="00E73353" w:rsidP="004A195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73353" w14:paraId="24004BC8" w14:textId="77777777" w:rsidTr="004A1952">
        <w:tc>
          <w:tcPr>
            <w:tcW w:w="6350" w:type="dxa"/>
          </w:tcPr>
          <w:p w14:paraId="47EF36E7" w14:textId="77777777" w:rsidR="00E73353" w:rsidRDefault="00E73353" w:rsidP="004A195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0apt. Adi Susanto,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M.Farm</w:t>
            </w:r>
            <w:proofErr w:type="spellEnd"/>
          </w:p>
          <w:p w14:paraId="3F1A0546" w14:textId="77777777" w:rsidR="00E73353" w:rsidRDefault="00E73353" w:rsidP="004A195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NIDN. 0614067901</w:t>
            </w:r>
          </w:p>
        </w:tc>
        <w:tc>
          <w:tcPr>
            <w:tcW w:w="6505" w:type="dxa"/>
          </w:tcPr>
          <w:p w14:paraId="64492199" w14:textId="77777777" w:rsidR="00E73353" w:rsidRDefault="00E73353" w:rsidP="004A195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apt. Iva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Rinia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Dewi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S.Farm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M.Sc</w:t>
            </w:r>
            <w:proofErr w:type="spellEnd"/>
          </w:p>
          <w:p w14:paraId="649ADC3F" w14:textId="77777777" w:rsidR="00E73353" w:rsidRDefault="00E73353" w:rsidP="004A1952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NIDN. 0607128202</w:t>
            </w:r>
          </w:p>
        </w:tc>
      </w:tr>
    </w:tbl>
    <w:p w14:paraId="4E63C509" w14:textId="77777777" w:rsidR="00E73353" w:rsidRDefault="00E73353"/>
    <w:sectPr w:rsidR="00E73353">
      <w:footerReference w:type="first" r:id="rId20"/>
      <w:pgSz w:w="16834" w:h="11909" w:orient="landscape"/>
      <w:pgMar w:top="1701" w:right="2268" w:bottom="1701" w:left="1701" w:header="720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476C2" w14:textId="77777777" w:rsidR="002172A7" w:rsidRDefault="002172A7">
      <w:r>
        <w:separator/>
      </w:r>
    </w:p>
  </w:endnote>
  <w:endnote w:type="continuationSeparator" w:id="0">
    <w:p w14:paraId="1266DFE5" w14:textId="77777777" w:rsidR="002172A7" w:rsidRDefault="00217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A3075" w14:textId="77777777" w:rsidR="00E4728A" w:rsidRDefault="00E4728A"/>
  <w:p w14:paraId="6471AC81" w14:textId="77777777" w:rsidR="00E4728A" w:rsidRDefault="00E4728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KPT 4.0 -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0999734" wp14:editId="6F4A54B8">
              <wp:simplePos x="0" y="0"/>
              <wp:positionH relativeFrom="column">
                <wp:posOffset>1</wp:posOffset>
              </wp:positionH>
              <wp:positionV relativeFrom="paragraph">
                <wp:posOffset>-76199</wp:posOffset>
              </wp:positionV>
              <wp:extent cx="5517515" cy="54610"/>
              <wp:effectExtent l="0" t="0" r="0" b="0"/>
              <wp:wrapNone/>
              <wp:docPr id="1728792367" name="Rectangle 17287923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92005" y="3757458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75C7ED8F" w14:textId="77777777" w:rsidR="00E4728A" w:rsidRDefault="00E4728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999734" id="Rectangle 1728792367" o:spid="_x0000_s1026" style="position:absolute;left:0;text-align:left;margin-left:0;margin-top:-6pt;width:434.45pt;height:4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rZE7AEAALwDAAAOAAAAZHJzL2Uyb0RvYy54bWysU8GO2yAQvVfqPyDujR1vvI6tOKsqq1SV&#10;Vm3UbT+AYGwjYaADiZ2/74Czu2l7q3rBDDM83nsz3jxMgyJnAU4aXdPlIqVEaG4aqbua/vi+/7Cm&#10;xHmmG6aMFjW9CEcftu/fbUZbicz0RjUCCIJoV422pr33tkoSx3sxMLcwVmhMtgYG5jGELmmAjYg+&#10;qCRL0/tkNNBYMFw4h6ePc5JuI37bCu6/tq0TnqiaIjcfV4jrMazJdsOqDpjtJb/SYP/AYmBS46Ov&#10;UI/MM3IC+RfUIDkYZ1q/4GZITNtKLqIGVLNM/1Dz3DMrohY0x9lXm9z/g+VfzgcgssHeFdm6KLO7&#10;+4ISzQbs1Td0j+lOCXKTQ8NG6yq892wPcI0cboP6qYUhfFEXmWqa5SX2KKfkUtO7Ii9W+Xo2XEye&#10;cCzI87QoS+wLx4pVnq7zkE/egCw4/0mYgYRNTQEZRZvZ+cn5ufSlJLzrjJLNXioVA+iOOwXkzELv&#10;0yLdxXYj+m9lSodibcK1GTGcJEHkLCvs/HScrlqPprmgZc7yvURST8z5AwMcmiUlIw5STd3PEwNB&#10;ifqssVPlcpWhBf42gNvgeBswzXuD88k9UDIHOx/ndWb58eRNK6P0wGsmc6WLIxLNu45zmMHbOFa9&#10;/XTbXwAAAP//AwBQSwMEFAAGAAgAAAAhAALvfOHcAAAABwEAAA8AAABkcnMvZG93bnJldi54bWxM&#10;j0FPwzAMhe9I+w+RJ3FBW9qBtlKaTmjAgeMGEtesMW3VxKmarC3/HnNiNz8/673PxX52Vow4hNaT&#10;gnSdgECqvGmpVvD58bbKQISoyWjrCRX8YIB9ubgpdG78REccT7EWHEIh1wqaGPtcylA16HRY+x6J&#10;vW8/OB1ZDrU0g5443Fm5SZKtdLolbmh0j4cGq+50cQpG+5W+dLatduP0fvA76u58/arU7XJ+fgIR&#10;cY7/x/CHz+hQMtPZX8gEYRXwI1HBKt3wwHa2zR5BnHlz/wCyLOQ1f/kLAAD//wMAUEsBAi0AFAAG&#10;AAgAAAAhALaDOJL+AAAA4QEAABMAAAAAAAAAAAAAAAAAAAAAAFtDb250ZW50X1R5cGVzXS54bWxQ&#10;SwECLQAUAAYACAAAACEAOP0h/9YAAACUAQAACwAAAAAAAAAAAAAAAAAvAQAAX3JlbHMvLnJlbHNQ&#10;SwECLQAUAAYACAAAACEAH4a2ROwBAAC8AwAADgAAAAAAAAAAAAAAAAAuAgAAZHJzL2Uyb0RvYy54&#10;bWxQSwECLQAUAAYACAAAACEAAu984dwAAAAHAQAADwAAAAAAAAAAAAAAAABGBAAAZHJzL2Rvd25y&#10;ZXYueG1sUEsFBgAAAAAEAAQA8wAAAE8FAAAAAA==&#10;" fillcolor="#0070c0" stroked="f">
              <v:textbox inset="2.53958mm,2.53958mm,2.53958mm,2.53958mm">
                <w:txbxContent>
                  <w:p w14:paraId="75C7ED8F" w14:textId="77777777" w:rsidR="00E4728A" w:rsidRDefault="00E4728A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77F3ACF2" w14:textId="77777777" w:rsidR="00E4728A" w:rsidRDefault="00E4728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CABED" w14:textId="77777777" w:rsidR="002172A7" w:rsidRDefault="002172A7">
      <w:r>
        <w:separator/>
      </w:r>
    </w:p>
  </w:footnote>
  <w:footnote w:type="continuationSeparator" w:id="0">
    <w:p w14:paraId="163AF701" w14:textId="77777777" w:rsidR="002172A7" w:rsidRDefault="002172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42D6"/>
    <w:multiLevelType w:val="multilevel"/>
    <w:tmpl w:val="99664C8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849CC"/>
    <w:multiLevelType w:val="multilevel"/>
    <w:tmpl w:val="A8E260C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06369"/>
    <w:multiLevelType w:val="multilevel"/>
    <w:tmpl w:val="E2EAC3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C6AE9"/>
    <w:multiLevelType w:val="multilevel"/>
    <w:tmpl w:val="7EEA4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74747"/>
    <w:multiLevelType w:val="multilevel"/>
    <w:tmpl w:val="73A4FC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73B9F"/>
    <w:multiLevelType w:val="multilevel"/>
    <w:tmpl w:val="0A3E4E8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42D2A"/>
    <w:multiLevelType w:val="multilevel"/>
    <w:tmpl w:val="9A6A6D06"/>
    <w:lvl w:ilvl="0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B38507D"/>
    <w:multiLevelType w:val="multilevel"/>
    <w:tmpl w:val="2936627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854E88"/>
    <w:multiLevelType w:val="multilevel"/>
    <w:tmpl w:val="14C055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  <w:spacing w:val="-1"/>
        <w:w w:val="103"/>
        <w:sz w:val="24"/>
        <w:szCs w:val="24"/>
      </w:rPr>
    </w:lvl>
    <w:lvl w:ilvl="1">
      <w:start w:val="1"/>
      <w:numFmt w:val="lowerLetter"/>
      <w:lvlText w:val="%2)"/>
      <w:lvlJc w:val="right"/>
      <w:pPr>
        <w:tabs>
          <w:tab w:val="num" w:pos="1440"/>
        </w:tabs>
        <w:ind w:left="1440" w:hanging="360"/>
      </w:pPr>
      <w:rPr>
        <w:rFonts w:hint="default"/>
        <w:spacing w:val="-1"/>
        <w:w w:val="103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0B7438"/>
    <w:multiLevelType w:val="multilevel"/>
    <w:tmpl w:val="BBAC502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934653"/>
    <w:multiLevelType w:val="multilevel"/>
    <w:tmpl w:val="3BC8DE9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  <w:spacing w:val="-1"/>
        <w:w w:val="103"/>
        <w:sz w:val="24"/>
        <w:szCs w:val="24"/>
      </w:rPr>
    </w:lvl>
    <w:lvl w:ilvl="1">
      <w:start w:val="1"/>
      <w:numFmt w:val="lowerLetter"/>
      <w:lvlText w:val="%2)"/>
      <w:lvlJc w:val="right"/>
      <w:pPr>
        <w:tabs>
          <w:tab w:val="num" w:pos="1440"/>
        </w:tabs>
        <w:ind w:left="1440" w:hanging="360"/>
      </w:pPr>
      <w:rPr>
        <w:rFonts w:hint="default"/>
        <w:spacing w:val="-1"/>
        <w:w w:val="103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D2732F"/>
    <w:multiLevelType w:val="multilevel"/>
    <w:tmpl w:val="5A4CAD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BB0D42"/>
    <w:multiLevelType w:val="multilevel"/>
    <w:tmpl w:val="883A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C0653A"/>
    <w:multiLevelType w:val="multilevel"/>
    <w:tmpl w:val="3E9666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  <w:spacing w:val="-1"/>
        <w:w w:val="103"/>
        <w:sz w:val="24"/>
        <w:szCs w:val="24"/>
      </w:rPr>
    </w:lvl>
    <w:lvl w:ilvl="1">
      <w:start w:val="1"/>
      <w:numFmt w:val="lowerLetter"/>
      <w:lvlText w:val="%2)"/>
      <w:lvlJc w:val="right"/>
      <w:pPr>
        <w:tabs>
          <w:tab w:val="num" w:pos="1440"/>
        </w:tabs>
        <w:ind w:left="1440" w:hanging="360"/>
      </w:pPr>
      <w:rPr>
        <w:rFonts w:hint="default"/>
        <w:spacing w:val="-1"/>
        <w:w w:val="103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F17D3B"/>
    <w:multiLevelType w:val="multilevel"/>
    <w:tmpl w:val="315CF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2B5009"/>
    <w:multiLevelType w:val="multilevel"/>
    <w:tmpl w:val="5994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4416B4"/>
    <w:multiLevelType w:val="multilevel"/>
    <w:tmpl w:val="4B9E66E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E948ED"/>
    <w:multiLevelType w:val="multilevel"/>
    <w:tmpl w:val="F392E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650AB3"/>
    <w:multiLevelType w:val="multilevel"/>
    <w:tmpl w:val="368AA80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201394"/>
    <w:multiLevelType w:val="multilevel"/>
    <w:tmpl w:val="AB2C5838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lowerLetter"/>
      <w:pStyle w:val="Heading2"/>
      <w:lvlText w:val="%2."/>
      <w:lvlJc w:val="left"/>
      <w:pPr>
        <w:ind w:left="1440" w:hanging="360"/>
      </w:pPr>
    </w:lvl>
    <w:lvl w:ilvl="2">
      <w:start w:val="1"/>
      <w:numFmt w:val="lowerRoman"/>
      <w:pStyle w:val="Heading3"/>
      <w:lvlText w:val="%3."/>
      <w:lvlJc w:val="right"/>
      <w:pPr>
        <w:ind w:left="2160" w:hanging="180"/>
      </w:pPr>
    </w:lvl>
    <w:lvl w:ilvl="3">
      <w:start w:val="1"/>
      <w:numFmt w:val="decimal"/>
      <w:pStyle w:val="Heading4"/>
      <w:lvlText w:val="%4."/>
      <w:lvlJc w:val="left"/>
      <w:pPr>
        <w:ind w:left="2880" w:hanging="360"/>
      </w:pPr>
    </w:lvl>
    <w:lvl w:ilvl="4">
      <w:start w:val="1"/>
      <w:numFmt w:val="lowerLetter"/>
      <w:pStyle w:val="Heading5"/>
      <w:lvlText w:val="%5."/>
      <w:lvlJc w:val="left"/>
      <w:pPr>
        <w:ind w:left="3600" w:hanging="360"/>
      </w:pPr>
    </w:lvl>
    <w:lvl w:ilvl="5">
      <w:start w:val="1"/>
      <w:numFmt w:val="lowerRoman"/>
      <w:pStyle w:val="Heading6"/>
      <w:lvlText w:val="%6."/>
      <w:lvlJc w:val="right"/>
      <w:pPr>
        <w:ind w:left="4320" w:hanging="180"/>
      </w:pPr>
    </w:lvl>
    <w:lvl w:ilvl="6">
      <w:start w:val="1"/>
      <w:numFmt w:val="decimal"/>
      <w:pStyle w:val="Heading7"/>
      <w:lvlText w:val="%7."/>
      <w:lvlJc w:val="left"/>
      <w:pPr>
        <w:ind w:left="5040" w:hanging="360"/>
      </w:pPr>
    </w:lvl>
    <w:lvl w:ilvl="7">
      <w:start w:val="1"/>
      <w:numFmt w:val="lowerLetter"/>
      <w:pStyle w:val="Heading8"/>
      <w:lvlText w:val="%8."/>
      <w:lvlJc w:val="left"/>
      <w:pPr>
        <w:ind w:left="5760" w:hanging="360"/>
      </w:pPr>
    </w:lvl>
    <w:lvl w:ilvl="8">
      <w:start w:val="1"/>
      <w:numFmt w:val="lowerRoman"/>
      <w:pStyle w:val="Heading9"/>
      <w:lvlText w:val="%9."/>
      <w:lvlJc w:val="right"/>
      <w:pPr>
        <w:ind w:left="6480" w:hanging="180"/>
      </w:pPr>
    </w:lvl>
  </w:abstractNum>
  <w:abstractNum w:abstractNumId="20" w15:restartNumberingAfterBreak="0">
    <w:nsid w:val="696B7562"/>
    <w:multiLevelType w:val="multilevel"/>
    <w:tmpl w:val="0D14062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  <w:spacing w:val="-1"/>
        <w:w w:val="103"/>
        <w:sz w:val="24"/>
        <w:szCs w:val="24"/>
      </w:rPr>
    </w:lvl>
    <w:lvl w:ilvl="1">
      <w:start w:val="1"/>
      <w:numFmt w:val="lowerLetter"/>
      <w:lvlText w:val="%2)"/>
      <w:lvlJc w:val="right"/>
      <w:pPr>
        <w:tabs>
          <w:tab w:val="num" w:pos="1440"/>
        </w:tabs>
        <w:ind w:left="1440" w:hanging="360"/>
      </w:pPr>
      <w:rPr>
        <w:rFonts w:hint="default"/>
        <w:spacing w:val="-1"/>
        <w:w w:val="103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A9560C"/>
    <w:multiLevelType w:val="multilevel"/>
    <w:tmpl w:val="7FF69250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7960EF"/>
    <w:multiLevelType w:val="multilevel"/>
    <w:tmpl w:val="DD5E1D9A"/>
    <w:lvl w:ilvl="0">
      <w:start w:val="1"/>
      <w:numFmt w:val="lowerLetter"/>
      <w:lvlText w:val="%1."/>
      <w:lvlJc w:val="left"/>
      <w:pPr>
        <w:ind w:left="683" w:hanging="360"/>
      </w:pPr>
    </w:lvl>
    <w:lvl w:ilvl="1">
      <w:start w:val="1"/>
      <w:numFmt w:val="lowerLetter"/>
      <w:lvlText w:val="%2."/>
      <w:lvlJc w:val="left"/>
      <w:pPr>
        <w:ind w:left="1403" w:hanging="360"/>
      </w:pPr>
    </w:lvl>
    <w:lvl w:ilvl="2">
      <w:start w:val="1"/>
      <w:numFmt w:val="lowerRoman"/>
      <w:lvlText w:val="%3."/>
      <w:lvlJc w:val="right"/>
      <w:pPr>
        <w:ind w:left="2123" w:hanging="180"/>
      </w:pPr>
    </w:lvl>
    <w:lvl w:ilvl="3">
      <w:start w:val="1"/>
      <w:numFmt w:val="decimal"/>
      <w:lvlText w:val="%4."/>
      <w:lvlJc w:val="left"/>
      <w:pPr>
        <w:ind w:left="2843" w:hanging="360"/>
      </w:pPr>
    </w:lvl>
    <w:lvl w:ilvl="4">
      <w:start w:val="1"/>
      <w:numFmt w:val="lowerLetter"/>
      <w:lvlText w:val="%5."/>
      <w:lvlJc w:val="left"/>
      <w:pPr>
        <w:ind w:left="3563" w:hanging="360"/>
      </w:pPr>
    </w:lvl>
    <w:lvl w:ilvl="5">
      <w:start w:val="1"/>
      <w:numFmt w:val="lowerRoman"/>
      <w:lvlText w:val="%6."/>
      <w:lvlJc w:val="right"/>
      <w:pPr>
        <w:ind w:left="4283" w:hanging="180"/>
      </w:pPr>
    </w:lvl>
    <w:lvl w:ilvl="6">
      <w:start w:val="1"/>
      <w:numFmt w:val="decimal"/>
      <w:lvlText w:val="%7."/>
      <w:lvlJc w:val="left"/>
      <w:pPr>
        <w:ind w:left="5003" w:hanging="360"/>
      </w:pPr>
    </w:lvl>
    <w:lvl w:ilvl="7">
      <w:start w:val="1"/>
      <w:numFmt w:val="lowerLetter"/>
      <w:lvlText w:val="%8."/>
      <w:lvlJc w:val="left"/>
      <w:pPr>
        <w:ind w:left="5723" w:hanging="360"/>
      </w:pPr>
    </w:lvl>
    <w:lvl w:ilvl="8">
      <w:start w:val="1"/>
      <w:numFmt w:val="lowerRoman"/>
      <w:lvlText w:val="%9."/>
      <w:lvlJc w:val="right"/>
      <w:pPr>
        <w:ind w:left="6443" w:hanging="180"/>
      </w:pPr>
    </w:lvl>
  </w:abstractNum>
  <w:abstractNum w:abstractNumId="23" w15:restartNumberingAfterBreak="0">
    <w:nsid w:val="6B933741"/>
    <w:multiLevelType w:val="multilevel"/>
    <w:tmpl w:val="D9DED37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DC72DC"/>
    <w:multiLevelType w:val="multilevel"/>
    <w:tmpl w:val="893E8C40"/>
    <w:lvl w:ilvl="0">
      <w:start w:val="1"/>
      <w:numFmt w:val="lowerLetter"/>
      <w:pStyle w:val="StyleHeading1Left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E27B9F"/>
    <w:multiLevelType w:val="multilevel"/>
    <w:tmpl w:val="AE7070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  <w:spacing w:val="-1"/>
        <w:w w:val="103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2C6753"/>
    <w:multiLevelType w:val="hybridMultilevel"/>
    <w:tmpl w:val="3E8870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367FA5"/>
    <w:multiLevelType w:val="multilevel"/>
    <w:tmpl w:val="6A7A32F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9E6315"/>
    <w:multiLevelType w:val="multilevel"/>
    <w:tmpl w:val="BE207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C06DAB"/>
    <w:multiLevelType w:val="multilevel"/>
    <w:tmpl w:val="21BA5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4"/>
  </w:num>
  <w:num w:numId="3">
    <w:abstractNumId w:val="22"/>
  </w:num>
  <w:num w:numId="4">
    <w:abstractNumId w:val="1"/>
  </w:num>
  <w:num w:numId="5">
    <w:abstractNumId w:val="6"/>
  </w:num>
  <w:num w:numId="6">
    <w:abstractNumId w:val="28"/>
  </w:num>
  <w:num w:numId="7">
    <w:abstractNumId w:val="23"/>
  </w:num>
  <w:num w:numId="8">
    <w:abstractNumId w:val="5"/>
  </w:num>
  <w:num w:numId="9">
    <w:abstractNumId w:val="2"/>
  </w:num>
  <w:num w:numId="10">
    <w:abstractNumId w:val="9"/>
  </w:num>
  <w:num w:numId="11">
    <w:abstractNumId w:val="16"/>
  </w:num>
  <w:num w:numId="12">
    <w:abstractNumId w:val="4"/>
  </w:num>
  <w:num w:numId="13">
    <w:abstractNumId w:val="11"/>
  </w:num>
  <w:num w:numId="14">
    <w:abstractNumId w:val="7"/>
  </w:num>
  <w:num w:numId="15">
    <w:abstractNumId w:val="0"/>
  </w:num>
  <w:num w:numId="16">
    <w:abstractNumId w:val="18"/>
  </w:num>
  <w:num w:numId="17">
    <w:abstractNumId w:val="27"/>
  </w:num>
  <w:num w:numId="18">
    <w:abstractNumId w:val="3"/>
  </w:num>
  <w:num w:numId="19">
    <w:abstractNumId w:val="25"/>
  </w:num>
  <w:num w:numId="20">
    <w:abstractNumId w:val="12"/>
  </w:num>
  <w:num w:numId="21">
    <w:abstractNumId w:val="19"/>
  </w:num>
  <w:num w:numId="22">
    <w:abstractNumId w:val="13"/>
  </w:num>
  <w:num w:numId="23">
    <w:abstractNumId w:val="8"/>
  </w:num>
  <w:num w:numId="24">
    <w:abstractNumId w:val="20"/>
  </w:num>
  <w:num w:numId="25">
    <w:abstractNumId w:val="10"/>
  </w:num>
  <w:num w:numId="26">
    <w:abstractNumId w:val="21"/>
  </w:num>
  <w:num w:numId="27">
    <w:abstractNumId w:val="19"/>
  </w:num>
  <w:num w:numId="28">
    <w:abstractNumId w:val="19"/>
  </w:num>
  <w:num w:numId="29">
    <w:abstractNumId w:val="26"/>
  </w:num>
  <w:num w:numId="30">
    <w:abstractNumId w:val="29"/>
  </w:num>
  <w:num w:numId="31">
    <w:abstractNumId w:val="15"/>
  </w:num>
  <w:num w:numId="32">
    <w:abstractNumId w:val="14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9A6"/>
    <w:rsid w:val="000D0D7C"/>
    <w:rsid w:val="000F6601"/>
    <w:rsid w:val="002172A7"/>
    <w:rsid w:val="00243422"/>
    <w:rsid w:val="003B6FC5"/>
    <w:rsid w:val="003D19A6"/>
    <w:rsid w:val="00406B23"/>
    <w:rsid w:val="00417D7D"/>
    <w:rsid w:val="004359BA"/>
    <w:rsid w:val="005C489C"/>
    <w:rsid w:val="00636D66"/>
    <w:rsid w:val="00671475"/>
    <w:rsid w:val="007E5803"/>
    <w:rsid w:val="008258E2"/>
    <w:rsid w:val="008B530D"/>
    <w:rsid w:val="009B75C9"/>
    <w:rsid w:val="00A96E1C"/>
    <w:rsid w:val="00B318C7"/>
    <w:rsid w:val="00B4477E"/>
    <w:rsid w:val="00B502F5"/>
    <w:rsid w:val="00C85CCF"/>
    <w:rsid w:val="00E4728A"/>
    <w:rsid w:val="00E73353"/>
    <w:rsid w:val="00F041AF"/>
    <w:rsid w:val="00F5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2A13A"/>
  <w15:docId w15:val="{4342034C-8E16-410C-9722-5909FA95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77A"/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775A13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417D7D"/>
    <w:rPr>
      <w:b/>
      <w:bCs/>
    </w:rPr>
  </w:style>
  <w:style w:type="character" w:styleId="Emphasis">
    <w:name w:val="Emphasis"/>
    <w:basedOn w:val="DefaultParagraphFont"/>
    <w:uiPriority w:val="20"/>
    <w:qFormat/>
    <w:rsid w:val="002434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1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file:///C:\Users\admin\Downloads\WhatsApp_Image_2025-02-25_at_12.46.44-removebg-preview.png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H/rlC8GgUfWOw3k/KEwcPcYGHA==">CgMxLjAyCGguZ2pkZ3hzOAByITFFZ3VWTFg5Z3hfNTgzXzRMcU1JLV9pbzFyUDdSYjZiMg==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A341E2E-0BC1-465A-B24A-F42F39B8C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1684</Words>
  <Characters>9602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UNIVERSITAS MUHAMMADIYAH MALANG</dc:creator>
  <cp:lastModifiedBy>UseR</cp:lastModifiedBy>
  <cp:revision>6</cp:revision>
  <dcterms:created xsi:type="dcterms:W3CDTF">2026-02-18T05:33:00Z</dcterms:created>
  <dcterms:modified xsi:type="dcterms:W3CDTF">2026-02-19T03:11:00Z</dcterms:modified>
</cp:coreProperties>
</file>