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80216D" w14:paraId="2E7CDA30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18F6F0" w14:textId="77777777" w:rsidR="006F6133" w:rsidRDefault="00085FCB" w:rsidP="00941AB1">
            <w:pPr>
              <w:jc w:val="center"/>
              <w:rPr>
                <w:b/>
                <w:bCs/>
                <w:sz w:val="28"/>
                <w:szCs w:val="28"/>
              </w:rPr>
            </w:pPr>
            <w:r w:rsidRPr="0080216D">
              <w:br w:type="page"/>
            </w:r>
            <w:r w:rsidR="006F6133" w:rsidRPr="00EB53D7">
              <w:rPr>
                <w:b/>
                <w:bCs/>
                <w:sz w:val="28"/>
                <w:szCs w:val="28"/>
              </w:rPr>
              <w:t>RENCANA PEMBELAJARAN SEMESTER</w:t>
            </w:r>
            <w:r w:rsidR="00941AB1">
              <w:rPr>
                <w:b/>
                <w:bCs/>
                <w:sz w:val="28"/>
                <w:szCs w:val="28"/>
              </w:rPr>
              <w:t xml:space="preserve"> </w:t>
            </w:r>
            <w:r w:rsidR="006F6133" w:rsidRPr="00EB53D7">
              <w:rPr>
                <w:b/>
                <w:bCs/>
                <w:sz w:val="28"/>
                <w:szCs w:val="28"/>
              </w:rPr>
              <w:t>(RPS)</w:t>
            </w:r>
            <w:r w:rsidR="00941AB1">
              <w:rPr>
                <w:b/>
                <w:bCs/>
                <w:sz w:val="28"/>
                <w:szCs w:val="28"/>
              </w:rPr>
              <w:t xml:space="preserve"> GENAP</w:t>
            </w:r>
          </w:p>
          <w:p w14:paraId="69C63039" w14:textId="13602417" w:rsidR="00941AB1" w:rsidRDefault="00941AB1" w:rsidP="00941A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TAHUN AKADEMIK </w:t>
            </w:r>
            <w:r w:rsidR="003C0C29">
              <w:rPr>
                <w:b/>
                <w:bCs/>
                <w:sz w:val="28"/>
                <w:szCs w:val="28"/>
              </w:rPr>
              <w:t>2025-2026</w:t>
            </w:r>
          </w:p>
          <w:p w14:paraId="7334EF25" w14:textId="77777777" w:rsidR="00941AB1" w:rsidRPr="00EB53D7" w:rsidRDefault="00941AB1" w:rsidP="00941A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ANALISIS FARMASI</w:t>
            </w:r>
          </w:p>
          <w:p w14:paraId="50C7429F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0753A20F" w14:textId="77777777" w:rsidR="00751ED0" w:rsidRPr="0080216D" w:rsidRDefault="00751ED0" w:rsidP="00751ED0">
            <w:pPr>
              <w:rPr>
                <w:b/>
                <w:bCs/>
              </w:rPr>
            </w:pPr>
          </w:p>
        </w:tc>
      </w:tr>
      <w:tr w:rsidR="00085FCB" w:rsidRPr="0080216D" w14:paraId="410F7FB1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CB3AE2" w14:textId="77777777" w:rsidR="00085FCB" w:rsidRPr="0080216D" w:rsidRDefault="00085FCB">
            <w:pPr>
              <w:jc w:val="center"/>
            </w:pPr>
          </w:p>
          <w:p w14:paraId="3D9EA29B" w14:textId="77777777" w:rsidR="00085FCB" w:rsidRPr="0080216D" w:rsidRDefault="00085FCB">
            <w:pPr>
              <w:jc w:val="center"/>
            </w:pPr>
          </w:p>
          <w:p w14:paraId="09D0D81F" w14:textId="77777777" w:rsidR="00085FCB" w:rsidRPr="0080216D" w:rsidRDefault="00751ED0">
            <w:pPr>
              <w:jc w:val="center"/>
            </w:pPr>
            <w:r w:rsidRPr="0080216D">
              <w:rPr>
                <w:noProof/>
                <w:lang w:val="en-ID" w:eastAsia="en-ID"/>
              </w:rPr>
              <w:drawing>
                <wp:inline distT="0" distB="0" distL="0" distR="0" wp14:anchorId="63CCC9F3" wp14:editId="426C4E5D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FFDF80" w14:textId="77777777" w:rsidR="00085FCB" w:rsidRPr="0080216D" w:rsidRDefault="00085FCB">
            <w:pPr>
              <w:jc w:val="center"/>
            </w:pPr>
          </w:p>
          <w:p w14:paraId="122DFADC" w14:textId="77777777" w:rsidR="00085FCB" w:rsidRPr="0080216D" w:rsidRDefault="00085FCB">
            <w:pPr>
              <w:jc w:val="center"/>
            </w:pPr>
          </w:p>
          <w:p w14:paraId="08FD76BC" w14:textId="77777777" w:rsidR="00584A89" w:rsidRPr="00EB53D7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B53D7">
              <w:rPr>
                <w:b/>
                <w:sz w:val="28"/>
                <w:szCs w:val="28"/>
              </w:rPr>
              <w:t>Disusun</w:t>
            </w:r>
            <w:proofErr w:type="spellEnd"/>
            <w:r w:rsidRPr="00EB53D7">
              <w:rPr>
                <w:b/>
                <w:sz w:val="28"/>
                <w:szCs w:val="28"/>
              </w:rPr>
              <w:t xml:space="preserve"> Oleh:</w:t>
            </w:r>
          </w:p>
          <w:p w14:paraId="7EC0AF3C" w14:textId="77777777" w:rsidR="00085FCB" w:rsidRPr="0080216D" w:rsidRDefault="00AE2BD9" w:rsidP="00584A89">
            <w:pPr>
              <w:jc w:val="center"/>
              <w:rPr>
                <w:b/>
                <w:bCs/>
              </w:rPr>
            </w:pPr>
            <w:r w:rsidRPr="00EB53D7">
              <w:rPr>
                <w:b/>
                <w:sz w:val="28"/>
                <w:szCs w:val="28"/>
              </w:rPr>
              <w:t>Feri Kanti Rahayu</w:t>
            </w:r>
            <w:r w:rsidR="001C4A69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="001C4A69">
              <w:rPr>
                <w:b/>
                <w:sz w:val="28"/>
                <w:szCs w:val="28"/>
              </w:rPr>
              <w:t>M.Farm</w:t>
            </w:r>
            <w:proofErr w:type="spellEnd"/>
          </w:p>
        </w:tc>
      </w:tr>
      <w:tr w:rsidR="00085FCB" w:rsidRPr="0080216D" w14:paraId="42D1092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7C8D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1690D922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4DE6B1C3" w14:textId="77777777" w:rsidR="00085FCB" w:rsidRPr="0080216D" w:rsidRDefault="00085FCB" w:rsidP="00EB53D7">
            <w:pPr>
              <w:rPr>
                <w:b/>
                <w:bCs/>
              </w:rPr>
            </w:pPr>
          </w:p>
          <w:p w14:paraId="263E5976" w14:textId="77777777" w:rsidR="00FC57BA" w:rsidRPr="0080216D" w:rsidRDefault="00FC57BA" w:rsidP="00EB53D7">
            <w:pPr>
              <w:rPr>
                <w:b/>
                <w:bCs/>
              </w:rPr>
            </w:pPr>
          </w:p>
          <w:p w14:paraId="40FAD29E" w14:textId="77777777" w:rsidR="00584A89" w:rsidRPr="00EB53D7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EB53D7">
              <w:rPr>
                <w:b/>
                <w:bCs/>
                <w:sz w:val="28"/>
                <w:szCs w:val="28"/>
              </w:rPr>
              <w:t>STIK</w:t>
            </w:r>
            <w:r w:rsidR="006649B1">
              <w:rPr>
                <w:b/>
                <w:bCs/>
                <w:sz w:val="28"/>
                <w:szCs w:val="28"/>
              </w:rPr>
              <w:t>ES</w:t>
            </w:r>
            <w:r w:rsidRPr="00EB53D7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716ECD90" w14:textId="423C26D5" w:rsidR="00085FCB" w:rsidRPr="0080216D" w:rsidRDefault="00F57E12" w:rsidP="00F8466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FEBRUARI</w:t>
            </w:r>
            <w:r w:rsidR="006649B1">
              <w:rPr>
                <w:b/>
                <w:bCs/>
                <w:sz w:val="28"/>
                <w:szCs w:val="28"/>
              </w:rPr>
              <w:t>, 202</w:t>
            </w:r>
            <w:r w:rsidR="003C0C29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68599A33" w14:textId="77777777" w:rsidR="00085FCB" w:rsidRPr="0080216D" w:rsidRDefault="00085FCB"/>
    <w:tbl>
      <w:tblPr>
        <w:tblW w:w="15463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703"/>
        <w:gridCol w:w="959"/>
        <w:gridCol w:w="1167"/>
        <w:gridCol w:w="1277"/>
        <w:gridCol w:w="850"/>
        <w:gridCol w:w="140"/>
        <w:gridCol w:w="1985"/>
        <w:gridCol w:w="851"/>
        <w:gridCol w:w="857"/>
        <w:gridCol w:w="1700"/>
        <w:gridCol w:w="573"/>
        <w:gridCol w:w="1134"/>
      </w:tblGrid>
      <w:tr w:rsidR="00B83A3F" w:rsidRPr="0080216D" w14:paraId="14566BA2" w14:textId="77777777" w:rsidTr="006B5690">
        <w:tc>
          <w:tcPr>
            <w:tcW w:w="2267" w:type="dxa"/>
            <w:gridSpan w:val="2"/>
            <w:shd w:val="clear" w:color="auto" w:fill="DAEEF3"/>
            <w:vAlign w:val="center"/>
          </w:tcPr>
          <w:p w14:paraId="507D7FBA" w14:textId="77777777" w:rsidR="00B83A3F" w:rsidRPr="0080216D" w:rsidRDefault="00270EC6" w:rsidP="00270EC6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50070C84" wp14:editId="39780FC7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9" w:type="dxa"/>
            <w:gridSpan w:val="10"/>
            <w:shd w:val="clear" w:color="auto" w:fill="DAEEF3"/>
          </w:tcPr>
          <w:p w14:paraId="7999DD4E" w14:textId="77777777" w:rsidR="00A66B85" w:rsidRPr="00A66B85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>STIK</w:t>
            </w:r>
            <w:r w:rsidR="00F57E12">
              <w:rPr>
                <w:rFonts w:eastAsia="Cambria"/>
                <w:b/>
                <w:sz w:val="28"/>
                <w:szCs w:val="28"/>
              </w:rPr>
              <w:t>ES</w:t>
            </w:r>
            <w:r w:rsidRPr="00A66B85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1ECBF844" w14:textId="77777777" w:rsidR="00B83A3F" w:rsidRPr="00A66B85" w:rsidRDefault="00A66B85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F84668" w:rsidRPr="00A66B85">
              <w:rPr>
                <w:rFonts w:eastAsia="Cambria"/>
                <w:b/>
                <w:sz w:val="28"/>
                <w:szCs w:val="28"/>
              </w:rPr>
              <w:t>S1 FARMASI</w:t>
            </w:r>
          </w:p>
          <w:p w14:paraId="12001728" w14:textId="77777777" w:rsidR="00A66B85" w:rsidRPr="0080216D" w:rsidRDefault="00A66B85" w:rsidP="00F84668">
            <w:pPr>
              <w:jc w:val="center"/>
              <w:rPr>
                <w:rFonts w:eastAsia="Cambria"/>
                <w:b/>
              </w:rPr>
            </w:pPr>
            <w:r w:rsidRPr="00A66B85">
              <w:rPr>
                <w:rFonts w:eastAsia="Cambria"/>
                <w:b/>
                <w:sz w:val="28"/>
                <w:szCs w:val="28"/>
              </w:rPr>
              <w:t xml:space="preserve">TAHUN AJARAN </w:t>
            </w:r>
            <w:r w:rsidR="006649B1">
              <w:rPr>
                <w:rFonts w:eastAsia="Cambria"/>
                <w:b/>
                <w:sz w:val="28"/>
                <w:szCs w:val="28"/>
              </w:rPr>
              <w:t>2024-2025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288513D4" w14:textId="6293E060" w:rsidR="00F57E12" w:rsidRPr="00F57E12" w:rsidRDefault="00F57E12" w:rsidP="00F57E12">
            <w:pPr>
              <w:jc w:val="center"/>
              <w:rPr>
                <w:rFonts w:eastAsia="Cambria"/>
                <w:b/>
                <w:sz w:val="18"/>
                <w:szCs w:val="20"/>
              </w:rPr>
            </w:pPr>
            <w:r w:rsidRPr="00F57E12">
              <w:rPr>
                <w:rFonts w:eastAsia="Cambria"/>
                <w:b/>
                <w:sz w:val="18"/>
                <w:szCs w:val="20"/>
              </w:rPr>
              <w:t>RPS/S1FARMASI/GENAP/202</w:t>
            </w:r>
            <w:r w:rsidR="003C0C29">
              <w:rPr>
                <w:rFonts w:eastAsia="Cambria"/>
                <w:b/>
                <w:sz w:val="18"/>
                <w:szCs w:val="20"/>
              </w:rPr>
              <w:t>6</w:t>
            </w:r>
          </w:p>
        </w:tc>
      </w:tr>
      <w:tr w:rsidR="00B83A3F" w:rsidRPr="0080216D" w14:paraId="0FB68F18" w14:textId="77777777" w:rsidTr="006B5690">
        <w:tc>
          <w:tcPr>
            <w:tcW w:w="15463" w:type="dxa"/>
            <w:gridSpan w:val="14"/>
            <w:shd w:val="clear" w:color="auto" w:fill="DAEEF3"/>
          </w:tcPr>
          <w:p w14:paraId="526BE17E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80216D" w14:paraId="5CFF2A37" w14:textId="77777777" w:rsidTr="006B5690">
        <w:tc>
          <w:tcPr>
            <w:tcW w:w="4929" w:type="dxa"/>
            <w:gridSpan w:val="4"/>
            <w:shd w:val="clear" w:color="auto" w:fill="E7E6E6"/>
            <w:vAlign w:val="center"/>
          </w:tcPr>
          <w:p w14:paraId="699C49E8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2BCC4058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55CD3B7F" w14:textId="77777777" w:rsidR="00B83A3F" w:rsidRPr="0080216D" w:rsidRDefault="00D41BD9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RUMPUN </w:t>
            </w:r>
            <w:r w:rsidR="00B83A3F" w:rsidRPr="0080216D">
              <w:rPr>
                <w:rFonts w:eastAsia="Calibri"/>
                <w:b/>
              </w:rPr>
              <w:t>MK</w:t>
            </w:r>
          </w:p>
        </w:tc>
        <w:tc>
          <w:tcPr>
            <w:tcW w:w="1708" w:type="dxa"/>
            <w:gridSpan w:val="2"/>
            <w:shd w:val="clear" w:color="auto" w:fill="E7E6E6"/>
            <w:vAlign w:val="center"/>
          </w:tcPr>
          <w:p w14:paraId="3D705493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BOBOT (</w:t>
            </w:r>
            <w:proofErr w:type="spellStart"/>
            <w:r w:rsidRPr="0080216D">
              <w:rPr>
                <w:rFonts w:eastAsia="Calibri"/>
                <w:b/>
              </w:rPr>
              <w:t>sks</w:t>
            </w:r>
            <w:proofErr w:type="spellEnd"/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1969524A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78868DE9" w14:textId="77777777" w:rsidR="00B83A3F" w:rsidRPr="0080216D" w:rsidRDefault="00B83A3F" w:rsidP="00D41BD9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Tgl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80216D" w14:paraId="0508B4CB" w14:textId="77777777" w:rsidTr="006B5690">
        <w:tc>
          <w:tcPr>
            <w:tcW w:w="4929" w:type="dxa"/>
            <w:gridSpan w:val="4"/>
          </w:tcPr>
          <w:p w14:paraId="44036283" w14:textId="77777777" w:rsidR="00B83A3F" w:rsidRPr="0080216D" w:rsidRDefault="00F57E12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ANALISIS FARMASI</w:t>
            </w:r>
          </w:p>
        </w:tc>
        <w:tc>
          <w:tcPr>
            <w:tcW w:w="2444" w:type="dxa"/>
            <w:gridSpan w:val="2"/>
          </w:tcPr>
          <w:p w14:paraId="50E70FF5" w14:textId="77777777" w:rsidR="00B83A3F" w:rsidRPr="0080216D" w:rsidRDefault="00F57E12" w:rsidP="00A57817">
            <w:pPr>
              <w:rPr>
                <w:rFonts w:eastAsia="Calibri"/>
                <w:b/>
                <w:bCs/>
              </w:rPr>
            </w:pPr>
            <w:r w:rsidRPr="00864AFA">
              <w:rPr>
                <w:color w:val="000000"/>
              </w:rPr>
              <w:t>SF210</w:t>
            </w:r>
          </w:p>
        </w:tc>
        <w:tc>
          <w:tcPr>
            <w:tcW w:w="2975" w:type="dxa"/>
            <w:gridSpan w:val="3"/>
          </w:tcPr>
          <w:p w14:paraId="4B5C1813" w14:textId="77777777" w:rsidR="00B83A3F" w:rsidRPr="0080216D" w:rsidRDefault="00A66B85" w:rsidP="00A57817">
            <w:pPr>
              <w:rPr>
                <w:rFonts w:eastAsia="Calibri"/>
              </w:rPr>
            </w:pPr>
            <w:r>
              <w:rPr>
                <w:rFonts w:eastAsia="Calibri"/>
              </w:rPr>
              <w:t>KIMIA</w:t>
            </w:r>
          </w:p>
        </w:tc>
        <w:tc>
          <w:tcPr>
            <w:tcW w:w="851" w:type="dxa"/>
          </w:tcPr>
          <w:p w14:paraId="27146439" w14:textId="77777777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T=</w:t>
            </w:r>
            <w:r w:rsidR="00091E0C" w:rsidRPr="0080216D">
              <w:rPr>
                <w:rFonts w:eastAsia="Calibri"/>
                <w:b/>
              </w:rPr>
              <w:t xml:space="preserve"> 2</w:t>
            </w:r>
          </w:p>
        </w:tc>
        <w:tc>
          <w:tcPr>
            <w:tcW w:w="857" w:type="dxa"/>
          </w:tcPr>
          <w:p w14:paraId="5455B7F2" w14:textId="77777777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122685" w:rsidRPr="0080216D">
              <w:rPr>
                <w:rFonts w:eastAsia="Calibri"/>
                <w:b/>
              </w:rPr>
              <w:t>1</w:t>
            </w:r>
          </w:p>
        </w:tc>
        <w:tc>
          <w:tcPr>
            <w:tcW w:w="1700" w:type="dxa"/>
          </w:tcPr>
          <w:p w14:paraId="777EA590" w14:textId="77777777" w:rsidR="00B83A3F" w:rsidRPr="0080216D" w:rsidRDefault="00122685" w:rsidP="00A57817">
            <w:pPr>
              <w:jc w:val="center"/>
              <w:rPr>
                <w:rFonts w:eastAsia="Calibri"/>
              </w:rPr>
            </w:pPr>
            <w:r w:rsidRPr="0080216D">
              <w:rPr>
                <w:rFonts w:eastAsia="Calibri"/>
              </w:rPr>
              <w:t>I</w:t>
            </w:r>
            <w:r w:rsidR="00E65DF6">
              <w:rPr>
                <w:rFonts w:eastAsia="Calibri"/>
              </w:rPr>
              <w:t>I</w:t>
            </w:r>
          </w:p>
        </w:tc>
        <w:tc>
          <w:tcPr>
            <w:tcW w:w="1707" w:type="dxa"/>
            <w:gridSpan w:val="2"/>
          </w:tcPr>
          <w:p w14:paraId="50A27FAB" w14:textId="35EDB66C" w:rsidR="00B83A3F" w:rsidRPr="0080216D" w:rsidRDefault="00F57E12" w:rsidP="00122685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20 </w:t>
            </w:r>
            <w:proofErr w:type="spellStart"/>
            <w:r>
              <w:rPr>
                <w:rFonts w:eastAsia="Calibri"/>
              </w:rPr>
              <w:t>Februari</w:t>
            </w:r>
            <w:proofErr w:type="spellEnd"/>
            <w:r>
              <w:rPr>
                <w:rFonts w:eastAsia="Calibri"/>
              </w:rPr>
              <w:t xml:space="preserve"> 202</w:t>
            </w:r>
            <w:r w:rsidR="003C0C29">
              <w:rPr>
                <w:rFonts w:eastAsia="Calibri"/>
              </w:rPr>
              <w:t>6</w:t>
            </w:r>
          </w:p>
        </w:tc>
      </w:tr>
      <w:tr w:rsidR="00B83A3F" w:rsidRPr="0080216D" w14:paraId="6DD508FE" w14:textId="77777777" w:rsidTr="006B5690">
        <w:tc>
          <w:tcPr>
            <w:tcW w:w="4929" w:type="dxa"/>
            <w:gridSpan w:val="4"/>
            <w:vMerge w:val="restart"/>
          </w:tcPr>
          <w:p w14:paraId="3A0C71EA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0A7AF142" w14:textId="77777777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Pengembang</w:t>
            </w:r>
            <w:proofErr w:type="spellEnd"/>
            <w:r w:rsidRPr="0080216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3833" w:type="dxa"/>
            <w:gridSpan w:val="4"/>
            <w:shd w:val="clear" w:color="auto" w:fill="E7E6E6"/>
          </w:tcPr>
          <w:p w14:paraId="29861CE3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Koordinator</w:t>
            </w:r>
            <w:proofErr w:type="spellEnd"/>
            <w:r w:rsidRPr="0080216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190EF4E1" w14:textId="77777777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Ketua</w:t>
            </w:r>
            <w:proofErr w:type="spellEnd"/>
            <w:r w:rsidRPr="0080216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80216D" w14:paraId="5B4E0DF7" w14:textId="77777777" w:rsidTr="006B5690">
        <w:trPr>
          <w:trHeight w:val="267"/>
        </w:trPr>
        <w:tc>
          <w:tcPr>
            <w:tcW w:w="4929" w:type="dxa"/>
            <w:gridSpan w:val="4"/>
            <w:vMerge/>
          </w:tcPr>
          <w:p w14:paraId="20C6ED63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vAlign w:val="center"/>
          </w:tcPr>
          <w:p w14:paraId="0A8DC536" w14:textId="77777777" w:rsidR="00B83A3F" w:rsidRPr="0080216D" w:rsidRDefault="0036052F" w:rsidP="0036052F">
            <w:pPr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 w:rsidR="00AE2BD9" w:rsidRPr="0080216D">
              <w:rPr>
                <w:rFonts w:eastAsia="Calibri"/>
                <w:b/>
                <w:bCs/>
              </w:rPr>
              <w:t>eri Kanti Rahayu</w:t>
            </w:r>
            <w:r w:rsidR="003F1024">
              <w:rPr>
                <w:rFonts w:eastAsia="Calibri"/>
                <w:b/>
                <w:bCs/>
              </w:rPr>
              <w:t xml:space="preserve">, </w:t>
            </w:r>
            <w:proofErr w:type="spellStart"/>
            <w:r w:rsidR="003F1024">
              <w:rPr>
                <w:rFonts w:eastAsia="Calibri"/>
                <w:b/>
                <w:bCs/>
              </w:rPr>
              <w:t>M.Farm</w:t>
            </w:r>
            <w:proofErr w:type="spellEnd"/>
          </w:p>
        </w:tc>
        <w:tc>
          <w:tcPr>
            <w:tcW w:w="3833" w:type="dxa"/>
            <w:gridSpan w:val="4"/>
            <w:tcBorders>
              <w:bottom w:val="single" w:sz="4" w:space="0" w:color="000000"/>
            </w:tcBorders>
            <w:vAlign w:val="center"/>
          </w:tcPr>
          <w:p w14:paraId="7BD35EB6" w14:textId="77777777" w:rsidR="00B83A3F" w:rsidRPr="0080216D" w:rsidRDefault="00AE2BD9" w:rsidP="0036052F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 w:rsidR="003F1024">
              <w:rPr>
                <w:rFonts w:eastAsia="Calibri"/>
                <w:b/>
              </w:rPr>
              <w:t xml:space="preserve">, </w:t>
            </w:r>
            <w:proofErr w:type="spellStart"/>
            <w:r w:rsidR="003F1024">
              <w:rPr>
                <w:rFonts w:eastAsia="Calibri"/>
                <w:b/>
              </w:rPr>
              <w:t>M.Farm</w:t>
            </w:r>
            <w:proofErr w:type="spell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76E571DC" w14:textId="77777777" w:rsidR="00B83A3F" w:rsidRPr="0080216D" w:rsidRDefault="00F57E12" w:rsidP="0036052F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>
              <w:rPr>
                <w:rFonts w:eastAsia="Calibri"/>
                <w:b/>
              </w:rPr>
              <w:t xml:space="preserve">, </w:t>
            </w:r>
            <w:proofErr w:type="spellStart"/>
            <w:r>
              <w:rPr>
                <w:rFonts w:eastAsia="Calibri"/>
                <w:b/>
              </w:rPr>
              <w:t>M.Farm</w:t>
            </w:r>
            <w:proofErr w:type="spellEnd"/>
          </w:p>
        </w:tc>
      </w:tr>
      <w:tr w:rsidR="00B83A3F" w:rsidRPr="0080216D" w14:paraId="5485F391" w14:textId="77777777" w:rsidTr="006B5690">
        <w:tc>
          <w:tcPr>
            <w:tcW w:w="2267" w:type="dxa"/>
            <w:gridSpan w:val="2"/>
            <w:vMerge w:val="restart"/>
          </w:tcPr>
          <w:p w14:paraId="5C7A9F1C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956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736E1F7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CPL-PRODI  yang </w:t>
            </w:r>
            <w:proofErr w:type="spellStart"/>
            <w:r w:rsidRPr="0080216D">
              <w:rPr>
                <w:rFonts w:eastAsia="Calibri"/>
                <w:b/>
              </w:rPr>
              <w:t>dibebankan</w:t>
            </w:r>
            <w:proofErr w:type="spellEnd"/>
            <w:r w:rsidRPr="0080216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240" w:type="dxa"/>
            <w:gridSpan w:val="7"/>
            <w:tcBorders>
              <w:bottom w:val="single" w:sz="8" w:space="0" w:color="FFFFFF"/>
            </w:tcBorders>
          </w:tcPr>
          <w:p w14:paraId="3F87B70B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122685" w:rsidRPr="0080216D" w14:paraId="5C70969D" w14:textId="77777777" w:rsidTr="006B5690">
        <w:trPr>
          <w:trHeight w:val="266"/>
        </w:trPr>
        <w:tc>
          <w:tcPr>
            <w:tcW w:w="2267" w:type="dxa"/>
            <w:gridSpan w:val="2"/>
            <w:vMerge/>
          </w:tcPr>
          <w:p w14:paraId="31DDE1F6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3" w:type="dxa"/>
          </w:tcPr>
          <w:p w14:paraId="28325D81" w14:textId="62D20125" w:rsidR="00122685" w:rsidRPr="0080216D" w:rsidRDefault="001137E6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CPL-2</w:t>
            </w:r>
          </w:p>
        </w:tc>
        <w:tc>
          <w:tcPr>
            <w:tcW w:w="11493" w:type="dxa"/>
            <w:gridSpan w:val="11"/>
          </w:tcPr>
          <w:p w14:paraId="2F39EE1D" w14:textId="76D15261" w:rsidR="00122685" w:rsidRPr="0080216D" w:rsidRDefault="001137E6" w:rsidP="00122685">
            <w:pPr>
              <w:rPr>
                <w:rFonts w:eastAsia="Calibri"/>
              </w:rPr>
            </w:pPr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mengimplementasikan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pengembangan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penjaminan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mutu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pengujian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kualitas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sediaan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alat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perbekalan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lainnya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ketentuan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berlaku</w:t>
            </w:r>
            <w:proofErr w:type="spellEnd"/>
            <w:r w:rsidRPr="001137E6">
              <w:rPr>
                <w:rFonts w:eastAsia="Calibri"/>
              </w:rPr>
              <w:t>.</w:t>
            </w:r>
          </w:p>
        </w:tc>
      </w:tr>
      <w:tr w:rsidR="00122685" w:rsidRPr="0080216D" w14:paraId="052502B3" w14:textId="77777777" w:rsidTr="006B5690">
        <w:tc>
          <w:tcPr>
            <w:tcW w:w="2267" w:type="dxa"/>
            <w:gridSpan w:val="2"/>
            <w:vMerge/>
          </w:tcPr>
          <w:p w14:paraId="664EFB32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7F079828" w14:textId="7F915661" w:rsidR="00122685" w:rsidRPr="0080216D" w:rsidRDefault="001137E6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CPL-7</w:t>
            </w:r>
          </w:p>
        </w:tc>
        <w:tc>
          <w:tcPr>
            <w:tcW w:w="11493" w:type="dxa"/>
            <w:gridSpan w:val="11"/>
          </w:tcPr>
          <w:p w14:paraId="6165456B" w14:textId="005B028E" w:rsidR="00122685" w:rsidRPr="0080216D" w:rsidRDefault="001137E6" w:rsidP="00122685">
            <w:pPr>
              <w:rPr>
                <w:rFonts w:eastAsia="Calibri"/>
                <w:lang w:val="id-ID"/>
              </w:rPr>
            </w:pPr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mengaplikasikan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metode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di </w:t>
            </w:r>
            <w:proofErr w:type="spellStart"/>
            <w:r w:rsidRPr="001137E6">
              <w:rPr>
                <w:rFonts w:eastAsia="Calibri"/>
              </w:rPr>
              <w:t>bidang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baik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dalam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konteks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laboratorium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maupun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lapangan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melakukan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analisis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interpretasi</w:t>
            </w:r>
            <w:proofErr w:type="spellEnd"/>
            <w:r w:rsidRPr="001137E6">
              <w:rPr>
                <w:rFonts w:eastAsia="Calibri"/>
              </w:rPr>
              <w:t xml:space="preserve"> data </w:t>
            </w:r>
            <w:proofErr w:type="spellStart"/>
            <w:r w:rsidRPr="001137E6">
              <w:rPr>
                <w:rFonts w:eastAsia="Calibri"/>
              </w:rPr>
              <w:t>untuk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menghasilkan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informasi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atau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kesimpulan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etika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nilai-nilai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luhur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profesi</w:t>
            </w:r>
            <w:proofErr w:type="spellEnd"/>
          </w:p>
        </w:tc>
      </w:tr>
      <w:tr w:rsidR="00B83A3F" w:rsidRPr="0080216D" w14:paraId="2A751190" w14:textId="77777777" w:rsidTr="006B5690">
        <w:trPr>
          <w:trHeight w:val="296"/>
        </w:trPr>
        <w:tc>
          <w:tcPr>
            <w:tcW w:w="2267" w:type="dxa"/>
            <w:gridSpan w:val="2"/>
            <w:vMerge/>
          </w:tcPr>
          <w:p w14:paraId="72CCD54A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6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71F7850" w14:textId="77777777" w:rsidR="00B83A3F" w:rsidRPr="0080216D" w:rsidRDefault="00B83A3F" w:rsidP="00A57817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240" w:type="dxa"/>
            <w:gridSpan w:val="7"/>
            <w:tcBorders>
              <w:top w:val="nil"/>
              <w:bottom w:val="nil"/>
            </w:tcBorders>
          </w:tcPr>
          <w:p w14:paraId="4D57556D" w14:textId="77777777" w:rsidR="00B83A3F" w:rsidRPr="0080216D" w:rsidRDefault="00B83A3F" w:rsidP="00A57817">
            <w:pPr>
              <w:rPr>
                <w:rFonts w:eastAsia="Calibri"/>
              </w:rPr>
            </w:pPr>
          </w:p>
        </w:tc>
      </w:tr>
      <w:tr w:rsidR="00815226" w:rsidRPr="0080216D" w14:paraId="0CF068AD" w14:textId="77777777" w:rsidTr="006B5690">
        <w:tc>
          <w:tcPr>
            <w:tcW w:w="2267" w:type="dxa"/>
            <w:gridSpan w:val="2"/>
            <w:vMerge/>
          </w:tcPr>
          <w:p w14:paraId="682F886B" w14:textId="77777777" w:rsidR="00815226" w:rsidRPr="0080216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0291592D" w14:textId="77777777" w:rsidR="00815226" w:rsidRPr="0080216D" w:rsidRDefault="00815226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</w:t>
            </w:r>
            <w:r w:rsidR="008C0480" w:rsidRPr="0080216D">
              <w:rPr>
                <w:rFonts w:eastAsia="Calibri"/>
              </w:rPr>
              <w:t xml:space="preserve"> </w:t>
            </w:r>
            <w:r w:rsidR="00564B02" w:rsidRPr="0080216D">
              <w:rPr>
                <w:rFonts w:eastAsia="Calibri"/>
              </w:rPr>
              <w:t>1</w:t>
            </w:r>
          </w:p>
        </w:tc>
        <w:tc>
          <w:tcPr>
            <w:tcW w:w="11493" w:type="dxa"/>
            <w:gridSpan w:val="11"/>
          </w:tcPr>
          <w:p w14:paraId="1D16C0D5" w14:textId="257F5BCC" w:rsidR="00815226" w:rsidRPr="0080216D" w:rsidRDefault="00FA1BFE" w:rsidP="00C2210F">
            <w:pPr>
              <w:jc w:val="both"/>
            </w:pPr>
            <w:proofErr w:type="spellStart"/>
            <w:r w:rsidRPr="00FA1BFE">
              <w:t>Mahasiswa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mampu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menjelaskan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prinsip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analisis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kuantitatif</w:t>
            </w:r>
            <w:proofErr w:type="spellEnd"/>
            <w:r w:rsidRPr="00FA1BFE">
              <w:t xml:space="preserve"> dan </w:t>
            </w:r>
            <w:proofErr w:type="spellStart"/>
            <w:r w:rsidRPr="00FA1BFE">
              <w:t>kualitatif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untuk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penjaminan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mutu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obat</w:t>
            </w:r>
            <w:proofErr w:type="spellEnd"/>
          </w:p>
        </w:tc>
      </w:tr>
      <w:tr w:rsidR="002148FF" w:rsidRPr="0080216D" w14:paraId="10712007" w14:textId="77777777" w:rsidTr="006B5690">
        <w:tc>
          <w:tcPr>
            <w:tcW w:w="2267" w:type="dxa"/>
            <w:gridSpan w:val="2"/>
            <w:vMerge/>
          </w:tcPr>
          <w:p w14:paraId="7DEC6F4A" w14:textId="77777777" w:rsidR="002148FF" w:rsidRPr="0080216D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72765DCB" w14:textId="77777777" w:rsidR="002148FF" w:rsidRPr="0080216D" w:rsidRDefault="008C0480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2</w:t>
            </w:r>
          </w:p>
        </w:tc>
        <w:tc>
          <w:tcPr>
            <w:tcW w:w="11493" w:type="dxa"/>
            <w:gridSpan w:val="11"/>
          </w:tcPr>
          <w:p w14:paraId="41F934F3" w14:textId="53421357" w:rsidR="002148FF" w:rsidRPr="0080216D" w:rsidRDefault="00FA1BFE" w:rsidP="00922720">
            <w:pPr>
              <w:jc w:val="both"/>
            </w:pPr>
            <w:proofErr w:type="spellStart"/>
            <w:r w:rsidRPr="00FA1BFE">
              <w:t>Mahasiswa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mampu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menerapkan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teknik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analisis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farmasi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dalam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kegiatan</w:t>
            </w:r>
            <w:proofErr w:type="spellEnd"/>
            <w:r w:rsidRPr="00FA1BFE">
              <w:t xml:space="preserve"> </w:t>
            </w:r>
            <w:proofErr w:type="spellStart"/>
            <w:r w:rsidRPr="00FA1BFE">
              <w:t>validasi</w:t>
            </w:r>
            <w:proofErr w:type="spellEnd"/>
            <w:r w:rsidRPr="00FA1BFE">
              <w:t xml:space="preserve"> dan </w:t>
            </w:r>
            <w:proofErr w:type="spellStart"/>
            <w:r w:rsidRPr="00FA1BFE">
              <w:t>penelitian</w:t>
            </w:r>
            <w:proofErr w:type="spellEnd"/>
          </w:p>
        </w:tc>
      </w:tr>
      <w:tr w:rsidR="0015421B" w:rsidRPr="0080216D" w14:paraId="3AAD25AD" w14:textId="77777777" w:rsidTr="006B5690">
        <w:tc>
          <w:tcPr>
            <w:tcW w:w="2267" w:type="dxa"/>
            <w:gridSpan w:val="2"/>
            <w:vMerge/>
          </w:tcPr>
          <w:p w14:paraId="424077FB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6" w:type="dxa"/>
            <w:gridSpan w:val="5"/>
            <w:shd w:val="clear" w:color="auto" w:fill="D9D9D9"/>
          </w:tcPr>
          <w:p w14:paraId="3E47AC7A" w14:textId="77777777" w:rsidR="0015421B" w:rsidRPr="0080216D" w:rsidRDefault="0015421B" w:rsidP="0015421B">
            <w:pPr>
              <w:jc w:val="both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240" w:type="dxa"/>
            <w:gridSpan w:val="7"/>
          </w:tcPr>
          <w:p w14:paraId="5EB0AB6C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</w:p>
        </w:tc>
      </w:tr>
      <w:tr w:rsidR="0015421B" w:rsidRPr="0080216D" w14:paraId="3296BF67" w14:textId="77777777" w:rsidTr="006B5690">
        <w:tc>
          <w:tcPr>
            <w:tcW w:w="2267" w:type="dxa"/>
            <w:gridSpan w:val="2"/>
            <w:vMerge/>
          </w:tcPr>
          <w:p w14:paraId="1F8B36B7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3ABECE4B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 w:rsidR="00DC44E1">
              <w:rPr>
                <w:rFonts w:eastAsia="Calibri"/>
              </w:rPr>
              <w:t>.1</w:t>
            </w:r>
          </w:p>
        </w:tc>
        <w:tc>
          <w:tcPr>
            <w:tcW w:w="11493" w:type="dxa"/>
            <w:gridSpan w:val="11"/>
          </w:tcPr>
          <w:p w14:paraId="44FCD57C" w14:textId="77777777" w:rsidR="0015421B" w:rsidRPr="0080216D" w:rsidRDefault="00DC44E1" w:rsidP="0015421B">
            <w:pPr>
              <w:jc w:val="both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AE1CB2">
              <w:rPr>
                <w:rFonts w:eastAsia="Calibri"/>
                <w:b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AE1CB2">
              <w:rPr>
                <w:rFonts w:eastAsia="Calibri"/>
                <w:b/>
              </w:rPr>
              <w:t>menjelaskan</w:t>
            </w:r>
            <w:proofErr w:type="spellEnd"/>
            <w:r w:rsidRPr="0080216D">
              <w:rPr>
                <w:rFonts w:eastAsia="Calibri"/>
              </w:rPr>
              <w:t xml:space="preserve">  </w:t>
            </w:r>
            <w:proofErr w:type="spellStart"/>
            <w:r w:rsidRPr="0080216D">
              <w:rPr>
                <w:rFonts w:eastAsia="Calibri"/>
              </w:rPr>
              <w:t>kontrak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perkuliahan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definisi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ruang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lingkup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teknik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aplikasi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reaksi-reaksi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dasar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kimia</w:t>
            </w:r>
            <w:proofErr w:type="spellEnd"/>
          </w:p>
        </w:tc>
      </w:tr>
      <w:tr w:rsidR="0015421B" w:rsidRPr="0080216D" w14:paraId="1EBF46D8" w14:textId="77777777" w:rsidTr="006B5690">
        <w:tc>
          <w:tcPr>
            <w:tcW w:w="2267" w:type="dxa"/>
            <w:gridSpan w:val="2"/>
            <w:vMerge/>
          </w:tcPr>
          <w:p w14:paraId="5C39A596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2A925D29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 w:rsidR="00DC44E1">
              <w:rPr>
                <w:rFonts w:eastAsia="Calibri"/>
              </w:rPr>
              <w:t>.2</w:t>
            </w:r>
          </w:p>
        </w:tc>
        <w:tc>
          <w:tcPr>
            <w:tcW w:w="11493" w:type="dxa"/>
            <w:gridSpan w:val="11"/>
          </w:tcPr>
          <w:p w14:paraId="4C0CB66D" w14:textId="77777777" w:rsidR="0015421B" w:rsidRPr="0080216D" w:rsidRDefault="00DC44E1" w:rsidP="0015421B">
            <w:pPr>
              <w:jc w:val="both"/>
            </w:pPr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AE1CB2">
              <w:rPr>
                <w:b/>
                <w:color w:val="000000"/>
                <w:shd w:val="clear" w:color="auto" w:fill="FFFFFF"/>
              </w:rPr>
              <w:t>menganalisa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dan </w:t>
            </w:r>
            <w:proofErr w:type="spellStart"/>
            <w:r w:rsidRPr="00AE1CB2">
              <w:rPr>
                <w:b/>
                <w:color w:val="000000"/>
                <w:shd w:val="clear" w:color="auto" w:fill="FFFFFF"/>
              </w:rPr>
              <w:t>menjelaskan</w:t>
            </w:r>
            <w:proofErr w:type="spellEnd"/>
            <w:r w:rsidRPr="00AE1CB2">
              <w:rPr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pemilihan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m</w:t>
            </w:r>
            <w:r w:rsidRPr="0036052F">
              <w:rPr>
                <w:bCs/>
                <w:color w:val="000000"/>
                <w:shd w:val="clear" w:color="auto" w:fill="FFFFFF"/>
              </w:rPr>
              <w:t>etode</w:t>
            </w:r>
            <w:proofErr w:type="spellEnd"/>
            <w:r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bCs/>
                <w:color w:val="000000"/>
                <w:shd w:val="clear" w:color="auto" w:fill="FFFFFF"/>
              </w:rPr>
              <w:t>analisis</w:t>
            </w:r>
            <w:proofErr w:type="spellEnd"/>
            <w:r w:rsidRPr="0036052F">
              <w:rPr>
                <w:bCs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36052F">
              <w:rPr>
                <w:bCs/>
                <w:color w:val="000000"/>
                <w:shd w:val="clear" w:color="auto" w:fill="FFFFFF"/>
              </w:rPr>
              <w:t>pengambilan</w:t>
            </w:r>
            <w:proofErr w:type="spellEnd"/>
            <w:r w:rsidRP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bCs/>
                <w:color w:val="000000"/>
                <w:shd w:val="clear" w:color="auto" w:fill="FFFFFF"/>
              </w:rPr>
              <w:t>sampel</w:t>
            </w:r>
            <w:proofErr w:type="spellEnd"/>
            <w:r w:rsidRPr="0036052F">
              <w:rPr>
                <w:bCs/>
                <w:color w:val="000000"/>
                <w:shd w:val="clear" w:color="auto" w:fill="FFFFFF"/>
              </w:rPr>
              <w:t>,</w:t>
            </w:r>
            <w:r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kesalahan-kesalahan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dalam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analisis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farmasi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kesalahan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penolakan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analisis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penulisan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angka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6052F">
              <w:rPr>
                <w:color w:val="000000"/>
                <w:shd w:val="clear" w:color="auto" w:fill="FFFFFF"/>
              </w:rPr>
              <w:t>akhir</w:t>
            </w:r>
            <w:proofErr w:type="spellEnd"/>
          </w:p>
        </w:tc>
      </w:tr>
      <w:tr w:rsidR="0015421B" w:rsidRPr="0080216D" w14:paraId="51608EAA" w14:textId="77777777" w:rsidTr="006B5690">
        <w:tc>
          <w:tcPr>
            <w:tcW w:w="2267" w:type="dxa"/>
            <w:gridSpan w:val="2"/>
            <w:vMerge/>
          </w:tcPr>
          <w:p w14:paraId="2B0D9EBE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448FA36F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1.3</w:t>
            </w:r>
          </w:p>
        </w:tc>
        <w:tc>
          <w:tcPr>
            <w:tcW w:w="11493" w:type="dxa"/>
            <w:gridSpan w:val="11"/>
          </w:tcPr>
          <w:p w14:paraId="557DACF1" w14:textId="77777777" w:rsidR="0015421B" w:rsidRPr="00EF0070" w:rsidRDefault="00DC44E1" w:rsidP="0015421B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  <w:b/>
              </w:rPr>
              <w:t>mengaplikasikan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kualitatif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kuantitatif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tepat</w:t>
            </w:r>
            <w:proofErr w:type="spellEnd"/>
          </w:p>
        </w:tc>
      </w:tr>
      <w:tr w:rsidR="0015421B" w:rsidRPr="0080216D" w14:paraId="49B2080A" w14:textId="77777777" w:rsidTr="006B5690">
        <w:tc>
          <w:tcPr>
            <w:tcW w:w="2267" w:type="dxa"/>
            <w:gridSpan w:val="2"/>
            <w:vMerge/>
          </w:tcPr>
          <w:p w14:paraId="004DE5EE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477A8A97" w14:textId="0D2CC231" w:rsidR="0015421B" w:rsidRPr="0080216D" w:rsidRDefault="00DC44E1" w:rsidP="0015421B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Sub-CPMK </w:t>
            </w:r>
            <w:r w:rsidR="00FA1BFE">
              <w:rPr>
                <w:rFonts w:eastAsia="Calibri"/>
              </w:rPr>
              <w:t>2.1</w:t>
            </w:r>
          </w:p>
        </w:tc>
        <w:tc>
          <w:tcPr>
            <w:tcW w:w="11493" w:type="dxa"/>
            <w:gridSpan w:val="11"/>
          </w:tcPr>
          <w:p w14:paraId="4323A65D" w14:textId="77777777" w:rsidR="0015421B" w:rsidRPr="0080216D" w:rsidRDefault="00DC44E1" w:rsidP="0015421B">
            <w:pPr>
              <w:jc w:val="both"/>
              <w:rPr>
                <w:color w:val="FF0000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7438B">
              <w:rPr>
                <w:rFonts w:eastAsia="Calibri"/>
                <w:b/>
              </w:rPr>
              <w:t>menentukan</w:t>
            </w:r>
            <w:proofErr w:type="spellEnd"/>
            <w:r w:rsidRPr="0067438B">
              <w:rPr>
                <w:rFonts w:eastAsia="Calibri"/>
                <w:b/>
              </w:rPr>
              <w:t xml:space="preserve"> </w:t>
            </w:r>
            <w:r w:rsidRPr="0067438B">
              <w:rPr>
                <w:rFonts w:eastAsia="Calibri"/>
              </w:rPr>
              <w:t xml:space="preserve">dan </w:t>
            </w:r>
            <w:proofErr w:type="spellStart"/>
            <w:r w:rsidRPr="0067438B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7438B">
              <w:rPr>
                <w:rFonts w:eastAsia="Calibri"/>
              </w:rPr>
              <w:t>pengendalian</w:t>
            </w:r>
            <w:proofErr w:type="spellEnd"/>
            <w:r w:rsidRPr="0067438B">
              <w:rPr>
                <w:rFonts w:eastAsia="Calibri"/>
              </w:rPr>
              <w:t xml:space="preserve"> </w:t>
            </w:r>
            <w:proofErr w:type="spellStart"/>
            <w:r w:rsidRPr="0067438B">
              <w:rPr>
                <w:rFonts w:eastAsia="Calibri"/>
              </w:rPr>
              <w:t>mutu</w:t>
            </w:r>
            <w:proofErr w:type="spellEnd"/>
            <w:r w:rsidRPr="0067438B">
              <w:rPr>
                <w:rFonts w:eastAsia="Calibri"/>
              </w:rPr>
              <w:t xml:space="preserve"> </w:t>
            </w:r>
            <w:proofErr w:type="spellStart"/>
            <w:r w:rsidRPr="0067438B">
              <w:rPr>
                <w:rFonts w:eastAsia="Calibri"/>
              </w:rPr>
              <w:t>metode</w:t>
            </w:r>
            <w:proofErr w:type="spellEnd"/>
            <w:r w:rsidRPr="0067438B">
              <w:rPr>
                <w:rFonts w:eastAsia="Calibri"/>
              </w:rPr>
              <w:t xml:space="preserve"> </w:t>
            </w:r>
            <w:proofErr w:type="spellStart"/>
            <w:r w:rsidRPr="0067438B">
              <w:rPr>
                <w:rFonts w:eastAsia="Calibri"/>
              </w:rPr>
              <w:t>analisis</w:t>
            </w:r>
            <w:proofErr w:type="spellEnd"/>
            <w:r w:rsidRPr="0067438B">
              <w:rPr>
                <w:rFonts w:eastAsia="Calibri"/>
              </w:rPr>
              <w:t xml:space="preserve">, </w:t>
            </w:r>
            <w:proofErr w:type="spellStart"/>
            <w:r w:rsidRPr="0067438B">
              <w:rPr>
                <w:rFonts w:eastAsia="Calibri"/>
              </w:rPr>
              <w:t>ketepatan</w:t>
            </w:r>
            <w:proofErr w:type="spellEnd"/>
            <w:r w:rsidRPr="0067438B">
              <w:rPr>
                <w:rFonts w:eastAsia="Calibri"/>
              </w:rPr>
              <w:t xml:space="preserve"> dan </w:t>
            </w:r>
            <w:proofErr w:type="spellStart"/>
            <w:r w:rsidRPr="0067438B">
              <w:rPr>
                <w:rFonts w:eastAsia="Calibri"/>
              </w:rPr>
              <w:t>ketelitian</w:t>
            </w:r>
            <w:proofErr w:type="spellEnd"/>
            <w:r w:rsidRPr="0067438B">
              <w:rPr>
                <w:rFonts w:eastAsia="Calibri"/>
              </w:rPr>
              <w:t xml:space="preserve"> (</w:t>
            </w:r>
            <w:r w:rsidRPr="0067438B">
              <w:rPr>
                <w:rFonts w:eastAsia="Calibri"/>
                <w:i/>
                <w:iCs/>
              </w:rPr>
              <w:t>Precision and Accuracy</w:t>
            </w:r>
            <w:r w:rsidRPr="0067438B">
              <w:rPr>
                <w:rFonts w:eastAsia="Calibri"/>
              </w:rPr>
              <w:t xml:space="preserve">), </w:t>
            </w:r>
            <w:proofErr w:type="spellStart"/>
            <w:r w:rsidRPr="0067438B">
              <w:rPr>
                <w:rFonts w:eastAsia="Calibri"/>
              </w:rPr>
              <w:t>Va</w:t>
            </w:r>
            <w:r>
              <w:rPr>
                <w:rFonts w:eastAsia="Calibri"/>
              </w:rPr>
              <w:t>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prosedur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>, SD)</w:t>
            </w:r>
          </w:p>
        </w:tc>
      </w:tr>
      <w:tr w:rsidR="00C74F41" w:rsidRPr="0080216D" w14:paraId="538BFB92" w14:textId="77777777" w:rsidTr="006B5690">
        <w:trPr>
          <w:trHeight w:val="271"/>
        </w:trPr>
        <w:tc>
          <w:tcPr>
            <w:tcW w:w="2267" w:type="dxa"/>
            <w:gridSpan w:val="2"/>
            <w:vMerge/>
          </w:tcPr>
          <w:p w14:paraId="4DEB41B2" w14:textId="77777777" w:rsidR="00C74F41" w:rsidRPr="0080216D" w:rsidRDefault="00C74F41" w:rsidP="00C74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5544303D" w14:textId="66F7583B" w:rsidR="00C74F41" w:rsidRPr="0080216D" w:rsidRDefault="00C74F41" w:rsidP="00C74F41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 w:rsidR="00DC44E1">
              <w:rPr>
                <w:rFonts w:eastAsia="Calibri"/>
              </w:rPr>
              <w:t>.</w:t>
            </w:r>
            <w:r w:rsidR="00FA1BFE">
              <w:rPr>
                <w:rFonts w:eastAsia="Calibri"/>
              </w:rPr>
              <w:t>2</w:t>
            </w:r>
          </w:p>
        </w:tc>
        <w:tc>
          <w:tcPr>
            <w:tcW w:w="11493" w:type="dxa"/>
            <w:gridSpan w:val="11"/>
          </w:tcPr>
          <w:p w14:paraId="33FB878D" w14:textId="77777777" w:rsidR="00C74F41" w:rsidRPr="00DC44E1" w:rsidRDefault="00DC44E1" w:rsidP="00DC44E1">
            <w:pPr>
              <w:rPr>
                <w:rFonts w:eastAsia="Calibri"/>
              </w:rPr>
            </w:pPr>
            <w:proofErr w:type="spellStart"/>
            <w:r w:rsidRPr="00AD7F75">
              <w:rPr>
                <w:rFonts w:eastAsia="Calibri"/>
              </w:rPr>
              <w:t>Mahasiswa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mampu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hasil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pengujian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metode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analisis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Kromatografi</w:t>
            </w:r>
            <w:proofErr w:type="spellEnd"/>
            <w:r w:rsidRPr="00AD7F75">
              <w:rPr>
                <w:rFonts w:eastAsia="Calibri"/>
              </w:rPr>
              <w:t xml:space="preserve"> (GC, HPLC, TLC)</w:t>
            </w:r>
          </w:p>
        </w:tc>
      </w:tr>
      <w:tr w:rsidR="00C74F41" w:rsidRPr="0080216D" w14:paraId="561FEA1A" w14:textId="77777777" w:rsidTr="006B5690">
        <w:tc>
          <w:tcPr>
            <w:tcW w:w="2267" w:type="dxa"/>
            <w:gridSpan w:val="2"/>
            <w:vMerge/>
          </w:tcPr>
          <w:p w14:paraId="3C3EF797" w14:textId="77777777" w:rsidR="00C74F41" w:rsidRPr="0080216D" w:rsidRDefault="00C74F41" w:rsidP="00C74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56AD36BE" w14:textId="33C2E7A4" w:rsidR="00C74F41" w:rsidRPr="0080216D" w:rsidRDefault="00C74F41" w:rsidP="00C74F41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 w:rsidR="00DC44E1">
              <w:rPr>
                <w:rFonts w:eastAsia="Calibri"/>
              </w:rPr>
              <w:t>.</w:t>
            </w:r>
            <w:r w:rsidR="00FA1BFE">
              <w:rPr>
                <w:rFonts w:eastAsia="Calibri"/>
              </w:rPr>
              <w:t>3</w:t>
            </w:r>
          </w:p>
        </w:tc>
        <w:tc>
          <w:tcPr>
            <w:tcW w:w="11493" w:type="dxa"/>
            <w:gridSpan w:val="11"/>
          </w:tcPr>
          <w:p w14:paraId="4E19FD86" w14:textId="0C8804A8" w:rsidR="00C74F41" w:rsidRPr="00DC44E1" w:rsidRDefault="00DC44E1" w:rsidP="00DC44E1">
            <w:pPr>
              <w:rPr>
                <w:rFonts w:eastAsia="Calibri"/>
              </w:rPr>
            </w:pPr>
            <w:proofErr w:type="spellStart"/>
            <w:r w:rsidRPr="00AD7F75">
              <w:rPr>
                <w:rFonts w:eastAsia="Calibri"/>
              </w:rPr>
              <w:t>Mahasiswa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mampu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  <w:b/>
              </w:rPr>
              <w:t>menga</w:t>
            </w:r>
            <w:r>
              <w:rPr>
                <w:rFonts w:eastAsia="Calibri"/>
                <w:b/>
              </w:rPr>
              <w:t>nalisa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hasil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pengujian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metode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8A5ED7">
              <w:rPr>
                <w:rFonts w:eastAsia="Calibri"/>
              </w:rPr>
              <w:t>Spektroskopi</w:t>
            </w:r>
            <w:proofErr w:type="spellEnd"/>
            <w:r w:rsidRPr="008A5ED7">
              <w:rPr>
                <w:rFonts w:eastAsia="Calibri"/>
              </w:rPr>
              <w:t xml:space="preserve"> </w:t>
            </w:r>
          </w:p>
        </w:tc>
      </w:tr>
      <w:tr w:rsidR="00C74F41" w:rsidRPr="0080216D" w14:paraId="56FA68CA" w14:textId="77777777" w:rsidTr="006B5690">
        <w:tc>
          <w:tcPr>
            <w:tcW w:w="2267" w:type="dxa"/>
            <w:gridSpan w:val="2"/>
            <w:vMerge/>
          </w:tcPr>
          <w:p w14:paraId="2164BAEB" w14:textId="77777777" w:rsidR="00C74F41" w:rsidRPr="0080216D" w:rsidRDefault="00C74F41" w:rsidP="00C74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30638A2F" w14:textId="4867ECE8" w:rsidR="00C74F41" w:rsidRPr="0080216D" w:rsidRDefault="00C74F41" w:rsidP="00C74F41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DC44E1">
              <w:rPr>
                <w:rFonts w:eastAsia="Calibri"/>
              </w:rPr>
              <w:t xml:space="preserve"> </w:t>
            </w:r>
            <w:r w:rsidR="00FA1BFE">
              <w:rPr>
                <w:rFonts w:eastAsia="Calibri"/>
              </w:rPr>
              <w:t>2.4</w:t>
            </w:r>
          </w:p>
        </w:tc>
        <w:tc>
          <w:tcPr>
            <w:tcW w:w="11493" w:type="dxa"/>
            <w:gridSpan w:val="11"/>
          </w:tcPr>
          <w:p w14:paraId="75B90B7B" w14:textId="599087CD" w:rsidR="00C74F41" w:rsidRPr="0015421B" w:rsidRDefault="00714DB5" w:rsidP="00181368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B2EB0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4B2EB0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e</w:t>
            </w:r>
            <w:r w:rsidRPr="004B2EB0">
              <w:rPr>
                <w:rFonts w:eastAsia="Calibri"/>
              </w:rPr>
              <w:t>lektrokimia</w:t>
            </w:r>
            <w:proofErr w:type="spellEnd"/>
            <w:r w:rsidRPr="004B2EB0">
              <w:rPr>
                <w:rFonts w:eastAsia="Calibri"/>
              </w:rPr>
              <w:t xml:space="preserve"> (</w:t>
            </w:r>
            <w:proofErr w:type="spellStart"/>
            <w:r w:rsidR="00181368" w:rsidRPr="00181368">
              <w:rPr>
                <w:rFonts w:eastAsia="Calibri"/>
                <w:i/>
              </w:rPr>
              <w:t>Potensiometri</w:t>
            </w:r>
            <w:proofErr w:type="spellEnd"/>
            <w:r w:rsidR="00FA1BFE">
              <w:rPr>
                <w:rFonts w:eastAsia="Calibri"/>
                <w:i/>
              </w:rPr>
              <w:t xml:space="preserve">, </w:t>
            </w:r>
            <w:proofErr w:type="spellStart"/>
            <w:r w:rsidR="00FA1BFE" w:rsidRPr="00181368">
              <w:rPr>
                <w:rFonts w:eastAsia="Calibri"/>
                <w:i/>
              </w:rPr>
              <w:t>Colourimetri</w:t>
            </w:r>
            <w:proofErr w:type="spellEnd"/>
            <w:r w:rsidR="00FA1BFE">
              <w:rPr>
                <w:rFonts w:eastAsia="Calibri"/>
              </w:rPr>
              <w:t xml:space="preserve">, </w:t>
            </w:r>
            <w:proofErr w:type="spellStart"/>
            <w:r w:rsidR="00FA1BFE" w:rsidRPr="004B2EB0">
              <w:rPr>
                <w:rFonts w:eastAsia="Calibri"/>
                <w:i/>
              </w:rPr>
              <w:t>Polarografi</w:t>
            </w:r>
            <w:proofErr w:type="spellEnd"/>
            <w:r w:rsidR="00181368">
              <w:rPr>
                <w:rFonts w:eastAsia="Calibri"/>
              </w:rPr>
              <w:t xml:space="preserve">) </w:t>
            </w:r>
          </w:p>
        </w:tc>
      </w:tr>
      <w:tr w:rsidR="00C74F41" w:rsidRPr="0080216D" w14:paraId="1598EAC0" w14:textId="77777777" w:rsidTr="006B5690">
        <w:tc>
          <w:tcPr>
            <w:tcW w:w="2267" w:type="dxa"/>
            <w:gridSpan w:val="2"/>
            <w:vMerge/>
          </w:tcPr>
          <w:p w14:paraId="35F6EEE8" w14:textId="77777777" w:rsidR="00C74F41" w:rsidRPr="0080216D" w:rsidRDefault="00C74F41" w:rsidP="00C74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3" w:type="dxa"/>
          </w:tcPr>
          <w:p w14:paraId="5D3817DD" w14:textId="3529F0FD" w:rsidR="00C74F41" w:rsidRPr="0080216D" w:rsidRDefault="00181368" w:rsidP="00C74F4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Sub-CPMK </w:t>
            </w:r>
            <w:r w:rsidR="00FA1BFE">
              <w:rPr>
                <w:rFonts w:eastAsia="Calibri"/>
              </w:rPr>
              <w:t>2.5</w:t>
            </w:r>
          </w:p>
        </w:tc>
        <w:tc>
          <w:tcPr>
            <w:tcW w:w="11493" w:type="dxa"/>
            <w:gridSpan w:val="11"/>
          </w:tcPr>
          <w:p w14:paraId="4BF87478" w14:textId="10357134" w:rsidR="00C74F41" w:rsidRPr="0015421B" w:rsidRDefault="00181368" w:rsidP="00C74F41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5D0553">
              <w:rPr>
                <w:rFonts w:eastAsia="Calibri"/>
                <w:b/>
              </w:rPr>
              <w:t>menentukan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akhir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dengan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metode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gravimetri</w:t>
            </w:r>
            <w:proofErr w:type="spellEnd"/>
            <w:r w:rsidR="00FA1BFE">
              <w:rPr>
                <w:rFonts w:eastAsia="Calibri"/>
              </w:rPr>
              <w:t xml:space="preserve"> dan </w:t>
            </w:r>
            <w:proofErr w:type="spellStart"/>
            <w:r w:rsidR="00FA1BFE">
              <w:rPr>
                <w:rFonts w:eastAsia="Calibri"/>
              </w:rPr>
              <w:t>volumetri</w:t>
            </w:r>
            <w:proofErr w:type="spellEnd"/>
          </w:p>
        </w:tc>
      </w:tr>
      <w:tr w:rsidR="0015421B" w:rsidRPr="0080216D" w14:paraId="7FAEC293" w14:textId="77777777" w:rsidTr="006B5690">
        <w:trPr>
          <w:trHeight w:val="291"/>
        </w:trPr>
        <w:tc>
          <w:tcPr>
            <w:tcW w:w="2267" w:type="dxa"/>
            <w:gridSpan w:val="2"/>
          </w:tcPr>
          <w:p w14:paraId="09ECE497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Deskripsi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Singkat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96" w:type="dxa"/>
            <w:gridSpan w:val="12"/>
          </w:tcPr>
          <w:p w14:paraId="600A215C" w14:textId="3A00C4B2" w:rsidR="0015421B" w:rsidRPr="0080216D" w:rsidRDefault="00CD4115" w:rsidP="00D43518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matakuliah</w:t>
            </w:r>
            <w:proofErr w:type="spellEnd"/>
            <w:r>
              <w:t xml:space="preserve"> yang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kromatografi</w:t>
            </w:r>
            <w:proofErr w:type="spellEnd"/>
            <w:r>
              <w:t xml:space="preserve">, </w:t>
            </w:r>
            <w:proofErr w:type="spellStart"/>
            <w:r>
              <w:t>spektroskopi</w:t>
            </w:r>
            <w:proofErr w:type="spellEnd"/>
            <w:r>
              <w:t xml:space="preserve">, </w:t>
            </w:r>
            <w:proofErr w:type="spellStart"/>
            <w:r>
              <w:t>Elektrokimia</w:t>
            </w:r>
            <w:proofErr w:type="spellEnd"/>
            <w:r>
              <w:t xml:space="preserve"> (</w:t>
            </w:r>
            <w:proofErr w:type="spellStart"/>
            <w:r>
              <w:t>Potensiometri</w:t>
            </w:r>
            <w:proofErr w:type="spellEnd"/>
            <w:r>
              <w:t xml:space="preserve">, </w:t>
            </w:r>
            <w:proofErr w:type="spellStart"/>
            <w:r>
              <w:t>colourimetri</w:t>
            </w:r>
            <w:proofErr w:type="spellEnd"/>
            <w:r>
              <w:t xml:space="preserve"> dan </w:t>
            </w:r>
            <w:proofErr w:type="spellStart"/>
            <w:r>
              <w:t>polarografi</w:t>
            </w:r>
            <w:proofErr w:type="spellEnd"/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volumetri</w:t>
            </w:r>
            <w:proofErr w:type="spellEnd"/>
            <w:r>
              <w:t xml:space="preserve"> dan </w:t>
            </w:r>
            <w:proofErr w:type="spellStart"/>
            <w:r>
              <w:t>gravimetri</w:t>
            </w:r>
            <w:proofErr w:type="spellEnd"/>
          </w:p>
        </w:tc>
      </w:tr>
      <w:tr w:rsidR="0015421B" w:rsidRPr="0080216D" w14:paraId="5B483F7C" w14:textId="77777777" w:rsidTr="006B5690">
        <w:trPr>
          <w:trHeight w:val="345"/>
        </w:trPr>
        <w:tc>
          <w:tcPr>
            <w:tcW w:w="2267" w:type="dxa"/>
            <w:gridSpan w:val="2"/>
          </w:tcPr>
          <w:p w14:paraId="6E6B80C7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Bahan Kajian: 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</w:tc>
        <w:tc>
          <w:tcPr>
            <w:tcW w:w="13196" w:type="dxa"/>
            <w:gridSpan w:val="12"/>
          </w:tcPr>
          <w:p w14:paraId="2D384A68" w14:textId="77777777" w:rsidR="00064D50" w:rsidRPr="00064D50" w:rsidRDefault="00064D50" w:rsidP="00064D50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Pengantar</w:t>
            </w:r>
            <w:proofErr w:type="spellEnd"/>
            <w:r w:rsidRPr="00064D50">
              <w:rPr>
                <w:rFonts w:eastAsia="Calibri"/>
              </w:rPr>
              <w:t xml:space="preserve"> </w:t>
            </w:r>
            <w:proofErr w:type="spellStart"/>
            <w:r w:rsidRPr="00064D50">
              <w:rPr>
                <w:rFonts w:eastAsia="Calibri"/>
              </w:rPr>
              <w:t>Analisis</w:t>
            </w:r>
            <w:proofErr w:type="spellEnd"/>
          </w:p>
          <w:p w14:paraId="638B31D9" w14:textId="77777777" w:rsidR="00064D50" w:rsidRPr="00064D50" w:rsidRDefault="00064D50" w:rsidP="00064D50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Validasi</w:t>
            </w:r>
            <w:proofErr w:type="spellEnd"/>
            <w:r w:rsidRPr="00064D50">
              <w:rPr>
                <w:rFonts w:eastAsia="Calibri"/>
              </w:rPr>
              <w:t xml:space="preserve"> Metode </w:t>
            </w:r>
            <w:proofErr w:type="spellStart"/>
            <w:r w:rsidRPr="00064D50">
              <w:rPr>
                <w:rFonts w:eastAsia="Calibri"/>
              </w:rPr>
              <w:t>Analisis</w:t>
            </w:r>
            <w:proofErr w:type="spellEnd"/>
          </w:p>
          <w:p w14:paraId="6E044944" w14:textId="77777777" w:rsidR="00064D50" w:rsidRPr="00064D50" w:rsidRDefault="00064D50" w:rsidP="00064D50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Kromatografi</w:t>
            </w:r>
            <w:proofErr w:type="spellEnd"/>
            <w:r w:rsidRPr="00064D50">
              <w:rPr>
                <w:rFonts w:eastAsia="Calibri"/>
              </w:rPr>
              <w:t xml:space="preserve"> (GC, HPLC, TLC)</w:t>
            </w:r>
          </w:p>
          <w:p w14:paraId="635235CE" w14:textId="77777777" w:rsidR="00064D50" w:rsidRPr="00CD4115" w:rsidRDefault="00064D50" w:rsidP="00CD4115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Elektrokimia</w:t>
            </w:r>
            <w:proofErr w:type="spellEnd"/>
            <w:r w:rsidRPr="00064D50">
              <w:rPr>
                <w:rFonts w:eastAsia="Calibri"/>
              </w:rPr>
              <w:t xml:space="preserve"> (</w:t>
            </w:r>
            <w:proofErr w:type="spellStart"/>
            <w:r w:rsidRPr="00064D50">
              <w:rPr>
                <w:rFonts w:eastAsia="Calibri"/>
              </w:rPr>
              <w:t>Potensiometri</w:t>
            </w:r>
            <w:proofErr w:type="spellEnd"/>
            <w:r w:rsidRPr="00064D50">
              <w:rPr>
                <w:rFonts w:eastAsia="Calibri"/>
              </w:rPr>
              <w:t>,</w:t>
            </w:r>
            <w:r w:rsidR="00CD4115">
              <w:rPr>
                <w:rFonts w:eastAsia="Calibri"/>
              </w:rPr>
              <w:t xml:space="preserve"> </w:t>
            </w:r>
            <w:proofErr w:type="spellStart"/>
            <w:r w:rsidRPr="00CD4115">
              <w:rPr>
                <w:rFonts w:eastAsia="Calibri"/>
              </w:rPr>
              <w:t>Colourimetri</w:t>
            </w:r>
            <w:proofErr w:type="spellEnd"/>
            <w:r w:rsidRPr="00CD4115">
              <w:rPr>
                <w:rFonts w:eastAsia="Calibri"/>
              </w:rPr>
              <w:t xml:space="preserve">, </w:t>
            </w:r>
            <w:proofErr w:type="spellStart"/>
            <w:r w:rsidRPr="00CD4115">
              <w:rPr>
                <w:rFonts w:eastAsia="Calibri"/>
              </w:rPr>
              <w:t>Polarografi</w:t>
            </w:r>
            <w:proofErr w:type="spellEnd"/>
            <w:r w:rsidRPr="00CD4115">
              <w:rPr>
                <w:rFonts w:eastAsia="Calibri"/>
              </w:rPr>
              <w:t>)</w:t>
            </w:r>
          </w:p>
          <w:p w14:paraId="63E715EC" w14:textId="77777777" w:rsidR="00064D50" w:rsidRPr="00064D50" w:rsidRDefault="00064D50" w:rsidP="00064D50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Volumetri</w:t>
            </w:r>
            <w:proofErr w:type="spellEnd"/>
          </w:p>
          <w:p w14:paraId="3340E2C4" w14:textId="77777777" w:rsidR="0015421B" w:rsidRPr="00B95CF1" w:rsidRDefault="00064D50" w:rsidP="00064D50">
            <w:pPr>
              <w:pStyle w:val="ListParagraph"/>
              <w:numPr>
                <w:ilvl w:val="0"/>
                <w:numId w:val="3"/>
              </w:numPr>
              <w:rPr>
                <w:rFonts w:eastAsia="Calibri"/>
              </w:rPr>
            </w:pPr>
            <w:proofErr w:type="spellStart"/>
            <w:r w:rsidRPr="00064D50">
              <w:rPr>
                <w:rFonts w:eastAsia="Calibri"/>
              </w:rPr>
              <w:t>Gravimetri</w:t>
            </w:r>
            <w:proofErr w:type="spellEnd"/>
          </w:p>
        </w:tc>
      </w:tr>
      <w:tr w:rsidR="007E1632" w:rsidRPr="0080216D" w14:paraId="2EEFE41E" w14:textId="77777777" w:rsidTr="006B5690">
        <w:trPr>
          <w:trHeight w:val="345"/>
        </w:trPr>
        <w:tc>
          <w:tcPr>
            <w:tcW w:w="2267" w:type="dxa"/>
            <w:gridSpan w:val="2"/>
          </w:tcPr>
          <w:p w14:paraId="7DB8606B" w14:textId="77777777" w:rsidR="007E1632" w:rsidRPr="0080216D" w:rsidRDefault="007E1632" w:rsidP="0015421B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196" w:type="dxa"/>
            <w:gridSpan w:val="12"/>
          </w:tcPr>
          <w:p w14:paraId="2557EA0D" w14:textId="77777777" w:rsidR="00E759DD" w:rsidRDefault="00E759DD" w:rsidP="00E759DD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0A964A59" w14:textId="77777777" w:rsidR="001D4849" w:rsidRDefault="001D4849" w:rsidP="001D4849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Kehadiran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  : 5%</w:t>
            </w:r>
          </w:p>
          <w:p w14:paraId="42AEE31E" w14:textId="77777777" w:rsidR="001D4849" w:rsidRDefault="001D4849" w:rsidP="001D4849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Partisipasi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  : 5%</w:t>
            </w:r>
          </w:p>
          <w:p w14:paraId="4A4BC4DF" w14:textId="77777777" w:rsidR="001D4849" w:rsidRDefault="001D4849" w:rsidP="001D4849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Tugas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PBL/CBL (Studi Kasus/</w:t>
            </w:r>
            <w:proofErr w:type="spellStart"/>
            <w:r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: 20%</w:t>
            </w:r>
          </w:p>
          <w:p w14:paraId="57CC8A15" w14:textId="77777777" w:rsidR="001D4849" w:rsidRDefault="001D4849" w:rsidP="001D4849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UTS                                                         : 35%</w:t>
            </w:r>
          </w:p>
          <w:p w14:paraId="72AB412A" w14:textId="5CDA371F" w:rsidR="007E1632" w:rsidRPr="001D4849" w:rsidRDefault="001D4849" w:rsidP="001D4849">
            <w:pPr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UAS                                                         : 35%</w:t>
            </w:r>
          </w:p>
        </w:tc>
      </w:tr>
      <w:tr w:rsidR="0015421B" w:rsidRPr="0080216D" w14:paraId="555415D5" w14:textId="77777777" w:rsidTr="006B5690">
        <w:tc>
          <w:tcPr>
            <w:tcW w:w="2267" w:type="dxa"/>
            <w:gridSpan w:val="2"/>
            <w:vMerge w:val="restart"/>
          </w:tcPr>
          <w:p w14:paraId="440F101D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Pustaka</w:t>
            </w:r>
          </w:p>
        </w:tc>
        <w:tc>
          <w:tcPr>
            <w:tcW w:w="2662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10EA11BD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Utama :</w:t>
            </w:r>
          </w:p>
        </w:tc>
        <w:tc>
          <w:tcPr>
            <w:tcW w:w="10534" w:type="dxa"/>
            <w:gridSpan w:val="10"/>
            <w:tcBorders>
              <w:bottom w:val="single" w:sz="4" w:space="0" w:color="000000"/>
            </w:tcBorders>
          </w:tcPr>
          <w:p w14:paraId="7EB73408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</w:p>
        </w:tc>
      </w:tr>
      <w:tr w:rsidR="0015421B" w:rsidRPr="0080216D" w14:paraId="2CAD2742" w14:textId="77777777" w:rsidTr="006B5690">
        <w:tc>
          <w:tcPr>
            <w:tcW w:w="2267" w:type="dxa"/>
            <w:gridSpan w:val="2"/>
            <w:vMerge/>
          </w:tcPr>
          <w:p w14:paraId="15D68132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96" w:type="dxa"/>
            <w:gridSpan w:val="12"/>
          </w:tcPr>
          <w:p w14:paraId="61271575" w14:textId="77777777" w:rsidR="00C74F41" w:rsidRDefault="00C74F41" w:rsidP="00111EE6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D.Sarker</w:t>
            </w:r>
            <w:proofErr w:type="spellEnd"/>
            <w:r>
              <w:rPr>
                <w:rFonts w:eastAsia="Calibri"/>
              </w:rPr>
              <w:t xml:space="preserve">, Satyajit and </w:t>
            </w:r>
            <w:proofErr w:type="spellStart"/>
            <w:r>
              <w:rPr>
                <w:rFonts w:eastAsia="Calibri"/>
              </w:rPr>
              <w:t>Lutfun</w:t>
            </w:r>
            <w:proofErr w:type="spellEnd"/>
            <w:r>
              <w:rPr>
                <w:rFonts w:eastAsia="Calibri"/>
              </w:rPr>
              <w:t xml:space="preserve"> Nahar., 2009, Kimia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Farmasi, Pustaka </w:t>
            </w:r>
            <w:proofErr w:type="spellStart"/>
            <w:r>
              <w:rPr>
                <w:rFonts w:eastAsia="Calibri"/>
              </w:rPr>
              <w:t>Pelajar</w:t>
            </w:r>
            <w:proofErr w:type="spellEnd"/>
            <w:r>
              <w:rPr>
                <w:rFonts w:eastAsia="Calibri"/>
              </w:rPr>
              <w:t>, Yogyakarta.</w:t>
            </w:r>
          </w:p>
          <w:p w14:paraId="336F0F7B" w14:textId="77777777" w:rsidR="0015421B" w:rsidRPr="0080216D" w:rsidRDefault="0015421B" w:rsidP="00111EE6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>Vogel, A.I., 1990, A Textbook of Practical Organic Chemistry, Longman, London.</w:t>
            </w:r>
          </w:p>
          <w:p w14:paraId="46B1C3B1" w14:textId="77777777" w:rsidR="0015421B" w:rsidRPr="0080216D" w:rsidRDefault="0015421B" w:rsidP="00111EE6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Mursyidi</w:t>
            </w:r>
            <w:proofErr w:type="spellEnd"/>
            <w:r w:rsidRPr="0080216D">
              <w:rPr>
                <w:rFonts w:eastAsia="Calibri"/>
              </w:rPr>
              <w:t xml:space="preserve">, Achmad. dan Rohman, Abdul., 2008, </w:t>
            </w:r>
            <w:proofErr w:type="spellStart"/>
            <w:r w:rsidRPr="0080216D">
              <w:rPr>
                <w:rFonts w:eastAsia="Calibri"/>
              </w:rPr>
              <w:t>Volumetri</w:t>
            </w:r>
            <w:proofErr w:type="spellEnd"/>
            <w:r w:rsidRPr="0080216D">
              <w:rPr>
                <w:rFonts w:eastAsia="Calibri"/>
              </w:rPr>
              <w:t xml:space="preserve"> dan Gravimetri, Gajah Mada Press, Yogyakarta.</w:t>
            </w:r>
          </w:p>
        </w:tc>
      </w:tr>
      <w:tr w:rsidR="0015421B" w:rsidRPr="0080216D" w14:paraId="243B74DD" w14:textId="77777777" w:rsidTr="006B5690">
        <w:tc>
          <w:tcPr>
            <w:tcW w:w="2267" w:type="dxa"/>
            <w:gridSpan w:val="2"/>
            <w:vMerge/>
          </w:tcPr>
          <w:p w14:paraId="09C7CD2C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662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5116BB51" w14:textId="77777777" w:rsidR="0015421B" w:rsidRPr="0080216D" w:rsidRDefault="0015421B" w:rsidP="0015421B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80216D">
              <w:rPr>
                <w:rFonts w:eastAsia="Calibri"/>
                <w:b/>
                <w:color w:val="000000"/>
              </w:rPr>
              <w:t xml:space="preserve"> :</w:t>
            </w:r>
          </w:p>
        </w:tc>
        <w:tc>
          <w:tcPr>
            <w:tcW w:w="10534" w:type="dxa"/>
            <w:gridSpan w:val="10"/>
            <w:tcBorders>
              <w:top w:val="single" w:sz="8" w:space="0" w:color="FFFFFF"/>
            </w:tcBorders>
          </w:tcPr>
          <w:p w14:paraId="701D0450" w14:textId="77777777" w:rsidR="0015421B" w:rsidRPr="0080216D" w:rsidRDefault="0015421B" w:rsidP="0015421B">
            <w:pPr>
              <w:rPr>
                <w:rFonts w:eastAsia="Calibri"/>
              </w:rPr>
            </w:pPr>
          </w:p>
        </w:tc>
      </w:tr>
      <w:tr w:rsidR="0015421B" w:rsidRPr="0080216D" w14:paraId="70E43F7E" w14:textId="77777777" w:rsidTr="006B5690">
        <w:trPr>
          <w:trHeight w:val="301"/>
        </w:trPr>
        <w:tc>
          <w:tcPr>
            <w:tcW w:w="2267" w:type="dxa"/>
            <w:gridSpan w:val="2"/>
            <w:vMerge/>
          </w:tcPr>
          <w:p w14:paraId="17FF093F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96" w:type="dxa"/>
            <w:gridSpan w:val="12"/>
          </w:tcPr>
          <w:p w14:paraId="2E1269E3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Brady, J.E. and </w:t>
            </w:r>
            <w:proofErr w:type="spellStart"/>
            <w:r w:rsidRPr="0080216D">
              <w:rPr>
                <w:rFonts w:eastAsia="Calibri"/>
              </w:rPr>
              <w:t>Serese</w:t>
            </w:r>
            <w:proofErr w:type="spellEnd"/>
            <w:r w:rsidRPr="0080216D">
              <w:rPr>
                <w:rFonts w:eastAsia="Calibri"/>
              </w:rPr>
              <w:t xml:space="preserve"> F., 2003, Chemistry, Matter and Its Changes, fourth ed., John Wiley and Sons Inc., New York. </w:t>
            </w:r>
          </w:p>
          <w:p w14:paraId="1375058E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Fessenden, R.J. dan Fessenden J.S., 1997, Kimia </w:t>
            </w:r>
            <w:proofErr w:type="spellStart"/>
            <w:r w:rsidRPr="0080216D">
              <w:rPr>
                <w:rFonts w:eastAsia="Calibri"/>
              </w:rPr>
              <w:t>Organik</w:t>
            </w:r>
            <w:proofErr w:type="spellEnd"/>
            <w:r w:rsidRPr="0080216D">
              <w:rPr>
                <w:rFonts w:eastAsia="Calibri"/>
              </w:rPr>
              <w:t xml:space="preserve">, Edisi </w:t>
            </w:r>
            <w:proofErr w:type="spellStart"/>
            <w:r w:rsidRPr="0080216D">
              <w:rPr>
                <w:rFonts w:eastAsia="Calibri"/>
              </w:rPr>
              <w:t>kedua</w:t>
            </w:r>
            <w:proofErr w:type="spellEnd"/>
            <w:r w:rsidRPr="0080216D">
              <w:rPr>
                <w:rFonts w:eastAsia="Calibri"/>
              </w:rPr>
              <w:t xml:space="preserve">, Alih </w:t>
            </w:r>
            <w:proofErr w:type="spellStart"/>
            <w:r w:rsidRPr="0080216D">
              <w:rPr>
                <w:rFonts w:eastAsia="Calibri"/>
              </w:rPr>
              <w:t>bahasa</w:t>
            </w:r>
            <w:proofErr w:type="spellEnd"/>
            <w:r w:rsidRPr="0080216D">
              <w:rPr>
                <w:rFonts w:eastAsia="Calibri"/>
              </w:rPr>
              <w:t xml:space="preserve"> A.H. </w:t>
            </w:r>
            <w:proofErr w:type="spellStart"/>
            <w:r w:rsidRPr="0080216D">
              <w:rPr>
                <w:rFonts w:eastAsia="Calibri"/>
              </w:rPr>
              <w:t>Pudjaatmaka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Erlangga</w:t>
            </w:r>
            <w:proofErr w:type="spellEnd"/>
            <w:r w:rsidRPr="0080216D">
              <w:rPr>
                <w:rFonts w:eastAsia="Calibri"/>
              </w:rPr>
              <w:t>, Surabaya.</w:t>
            </w:r>
          </w:p>
          <w:p w14:paraId="0B62D522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Hill, J.W., Petrucci R.H., Perri S.S., 2005, General Chemistry, 4 </w:t>
            </w:r>
            <w:proofErr w:type="spellStart"/>
            <w:r w:rsidRPr="0080216D">
              <w:rPr>
                <w:rFonts w:eastAsia="Calibri"/>
              </w:rPr>
              <w:t>th</w:t>
            </w:r>
            <w:proofErr w:type="spellEnd"/>
            <w:r w:rsidRPr="0080216D">
              <w:rPr>
                <w:rFonts w:eastAsia="Calibri"/>
              </w:rPr>
              <w:t xml:space="preserve"> edition, Pearson </w:t>
            </w:r>
            <w:proofErr w:type="spellStart"/>
            <w:r w:rsidRPr="0080216D">
              <w:rPr>
                <w:rFonts w:eastAsia="Calibri"/>
              </w:rPr>
              <w:t>Prentie</w:t>
            </w:r>
            <w:proofErr w:type="spellEnd"/>
            <w:r w:rsidRPr="0080216D">
              <w:rPr>
                <w:rFonts w:eastAsia="Calibri"/>
              </w:rPr>
              <w:t xml:space="preserve"> Hall, Upper Saddle River.</w:t>
            </w:r>
          </w:p>
          <w:p w14:paraId="699723D5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Keenan C W </w:t>
            </w:r>
            <w:proofErr w:type="spellStart"/>
            <w:r w:rsidRPr="0080216D">
              <w:rPr>
                <w:rFonts w:eastAsia="Calibri"/>
              </w:rPr>
              <w:t>dkk</w:t>
            </w:r>
            <w:proofErr w:type="spellEnd"/>
            <w:r w:rsidRPr="0080216D">
              <w:rPr>
                <w:rFonts w:eastAsia="Calibri"/>
              </w:rPr>
              <w:t xml:space="preserve">, 1996, Kimia </w:t>
            </w:r>
            <w:proofErr w:type="spellStart"/>
            <w:r w:rsidRPr="0080216D">
              <w:rPr>
                <w:rFonts w:eastAsia="Calibri"/>
              </w:rPr>
              <w:t>untuk</w:t>
            </w:r>
            <w:proofErr w:type="spellEnd"/>
            <w:r w:rsidRPr="0080216D">
              <w:rPr>
                <w:rFonts w:eastAsia="Calibri"/>
              </w:rPr>
              <w:t xml:space="preserve"> Universitas, </w:t>
            </w:r>
            <w:proofErr w:type="spellStart"/>
            <w:r w:rsidRPr="0080216D">
              <w:rPr>
                <w:rFonts w:eastAsia="Calibri"/>
              </w:rPr>
              <w:t>Penerbit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Erlangga</w:t>
            </w:r>
            <w:proofErr w:type="spellEnd"/>
            <w:r w:rsidRPr="0080216D">
              <w:rPr>
                <w:rFonts w:eastAsia="Calibri"/>
              </w:rPr>
              <w:t xml:space="preserve"> Jakarta</w:t>
            </w:r>
          </w:p>
          <w:p w14:paraId="6646A234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Masterton W.L. and Hurley C.N., 2009, Chemistry: Principle and Reaction , 6 </w:t>
            </w:r>
            <w:proofErr w:type="spellStart"/>
            <w:r w:rsidRPr="0080216D">
              <w:rPr>
                <w:rFonts w:eastAsia="Calibri"/>
              </w:rPr>
              <w:t>th</w:t>
            </w:r>
            <w:proofErr w:type="spellEnd"/>
            <w:r w:rsidRPr="0080216D">
              <w:rPr>
                <w:rFonts w:eastAsia="Calibri"/>
              </w:rPr>
              <w:t xml:space="preserve"> edition, Brooks/Cole </w:t>
            </w:r>
            <w:proofErr w:type="spellStart"/>
            <w:r w:rsidRPr="0080216D">
              <w:rPr>
                <w:rFonts w:eastAsia="Calibri"/>
              </w:rPr>
              <w:t>cengage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Leroring</w:t>
            </w:r>
            <w:proofErr w:type="spellEnd"/>
          </w:p>
          <w:p w14:paraId="3EC9A073" w14:textId="77777777" w:rsidR="0015421B" w:rsidRPr="0080216D" w:rsidRDefault="0015421B" w:rsidP="0015421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Soetopo </w:t>
            </w:r>
            <w:proofErr w:type="spellStart"/>
            <w:r w:rsidRPr="0080216D">
              <w:rPr>
                <w:rFonts w:eastAsia="Calibri"/>
              </w:rPr>
              <w:t>dkk</w:t>
            </w:r>
            <w:proofErr w:type="spellEnd"/>
            <w:r w:rsidRPr="0080216D">
              <w:rPr>
                <w:rFonts w:eastAsia="Calibri"/>
              </w:rPr>
              <w:t xml:space="preserve">, 2006, Dasar </w:t>
            </w:r>
            <w:proofErr w:type="spellStart"/>
            <w:r w:rsidRPr="0080216D">
              <w:rPr>
                <w:rFonts w:eastAsia="Calibri"/>
              </w:rPr>
              <w:t>dasar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Ilmu</w:t>
            </w:r>
            <w:proofErr w:type="spellEnd"/>
            <w:r w:rsidRPr="0080216D">
              <w:rPr>
                <w:rFonts w:eastAsia="Calibri"/>
              </w:rPr>
              <w:t xml:space="preserve"> Kimia, ITB Bandung</w:t>
            </w:r>
          </w:p>
          <w:p w14:paraId="581D2368" w14:textId="77777777" w:rsidR="0015421B" w:rsidRPr="0080216D" w:rsidRDefault="0015421B" w:rsidP="0015421B">
            <w:p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</w:p>
        </w:tc>
      </w:tr>
      <w:tr w:rsidR="0015421B" w:rsidRPr="0080216D" w14:paraId="58D8F7D7" w14:textId="77777777" w:rsidTr="006B5690">
        <w:tc>
          <w:tcPr>
            <w:tcW w:w="2267" w:type="dxa"/>
            <w:gridSpan w:val="2"/>
          </w:tcPr>
          <w:p w14:paraId="7F64C87E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 xml:space="preserve">Dosen </w:t>
            </w:r>
            <w:proofErr w:type="spellStart"/>
            <w:r w:rsidRPr="0080216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96" w:type="dxa"/>
            <w:gridSpan w:val="12"/>
          </w:tcPr>
          <w:p w14:paraId="586C9690" w14:textId="77777777" w:rsidR="0015421B" w:rsidRPr="0080216D" w:rsidRDefault="0015421B" w:rsidP="0015421B">
            <w:pPr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Feri Kanti Rahayu, </w:t>
            </w:r>
            <w:proofErr w:type="spellStart"/>
            <w:r w:rsidRPr="0080216D">
              <w:rPr>
                <w:rFonts w:eastAsia="Calibri"/>
              </w:rPr>
              <w:t>M.Farm</w:t>
            </w:r>
            <w:proofErr w:type="spellEnd"/>
          </w:p>
        </w:tc>
      </w:tr>
      <w:tr w:rsidR="0015421B" w:rsidRPr="0080216D" w14:paraId="058E2FFF" w14:textId="77777777" w:rsidTr="006B5690">
        <w:tc>
          <w:tcPr>
            <w:tcW w:w="2267" w:type="dxa"/>
            <w:gridSpan w:val="2"/>
          </w:tcPr>
          <w:p w14:paraId="16A8D1AB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Matakuliah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96" w:type="dxa"/>
            <w:gridSpan w:val="12"/>
          </w:tcPr>
          <w:p w14:paraId="65804970" w14:textId="77777777" w:rsidR="0015421B" w:rsidRPr="0080216D" w:rsidRDefault="00F57E12" w:rsidP="0015421B">
            <w:pPr>
              <w:rPr>
                <w:rFonts w:eastAsia="Calibri"/>
              </w:rPr>
            </w:pPr>
            <w:r>
              <w:rPr>
                <w:rFonts w:eastAsia="Calibri"/>
              </w:rPr>
              <w:t>Kimia Dasar Farmasi (</w:t>
            </w:r>
            <w:r w:rsidRPr="00F57E12">
              <w:rPr>
                <w:rFonts w:eastAsia="Calibri"/>
              </w:rPr>
              <w:t>SF102</w:t>
            </w:r>
            <w:r>
              <w:rPr>
                <w:rFonts w:eastAsia="Calibri"/>
              </w:rPr>
              <w:t>)</w:t>
            </w:r>
          </w:p>
        </w:tc>
      </w:tr>
      <w:tr w:rsidR="0015421B" w:rsidRPr="0080216D" w14:paraId="6D65665F" w14:textId="77777777" w:rsidTr="006B5690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AD4091A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No</w:t>
            </w:r>
          </w:p>
        </w:tc>
        <w:tc>
          <w:tcPr>
            <w:tcW w:w="3233" w:type="dxa"/>
            <w:gridSpan w:val="2"/>
            <w:vMerge w:val="restart"/>
            <w:shd w:val="clear" w:color="auto" w:fill="E7E6E6"/>
            <w:vAlign w:val="center"/>
          </w:tcPr>
          <w:p w14:paraId="736DFE83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</w:p>
          <w:p w14:paraId="5DC9E026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24A8F5B0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693" w:type="dxa"/>
            <w:gridSpan w:val="3"/>
            <w:shd w:val="clear" w:color="auto" w:fill="E7E6E6"/>
          </w:tcPr>
          <w:p w14:paraId="00E6194A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Bantuk</w:t>
            </w:r>
            <w:proofErr w:type="spellEnd"/>
            <w:r w:rsidRPr="0080216D">
              <w:rPr>
                <w:rFonts w:eastAsia="Calibri"/>
                <w:b/>
              </w:rPr>
              <w:t xml:space="preserve"> Pembelajaran,</w:t>
            </w:r>
          </w:p>
          <w:p w14:paraId="1664CFC7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Metode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, </w:t>
            </w:r>
          </w:p>
          <w:p w14:paraId="3483B8FF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Penugasan</w:t>
            </w:r>
            <w:proofErr w:type="spellEnd"/>
            <w:r w:rsidRPr="0080216D">
              <w:rPr>
                <w:rFonts w:eastAsia="Calibri"/>
                <w:b/>
              </w:rPr>
              <w:t xml:space="preserve"> Mahasiswa,</w:t>
            </w:r>
          </w:p>
          <w:p w14:paraId="3C5CDA5A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80216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80216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51318A5F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  <w:p w14:paraId="74962E3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407897D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Bobot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  <w:r w:rsidRPr="0080216D">
              <w:rPr>
                <w:rFonts w:eastAsia="Calibri"/>
                <w:b/>
              </w:rPr>
              <w:t xml:space="preserve"> (%)</w:t>
            </w:r>
          </w:p>
        </w:tc>
      </w:tr>
      <w:tr w:rsidR="0015421B" w:rsidRPr="0080216D" w14:paraId="67918AEC" w14:textId="77777777" w:rsidTr="006B5690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661539DA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3" w:type="dxa"/>
            <w:gridSpan w:val="2"/>
            <w:vMerge/>
            <w:shd w:val="clear" w:color="auto" w:fill="E7E6E6"/>
            <w:vAlign w:val="center"/>
          </w:tcPr>
          <w:p w14:paraId="57595D66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1A60FFE7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1645FF56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Kriteria</w:t>
            </w:r>
            <w:proofErr w:type="spellEnd"/>
            <w:r w:rsidRPr="0080216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1661457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Luring (</w:t>
            </w:r>
            <w:r w:rsidRPr="0080216D">
              <w:rPr>
                <w:rFonts w:eastAsia="Calibri"/>
                <w:b/>
                <w:i/>
              </w:rPr>
              <w:t>offline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2CB36537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Daring (</w:t>
            </w:r>
            <w:r w:rsidRPr="0080216D">
              <w:rPr>
                <w:rFonts w:eastAsia="Calibri"/>
                <w:b/>
                <w:i/>
              </w:rPr>
              <w:t>online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793EA72C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73A04C07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15421B" w:rsidRPr="0080216D" w14:paraId="78CDB121" w14:textId="77777777" w:rsidTr="006B5690">
        <w:trPr>
          <w:trHeight w:val="274"/>
        </w:trPr>
        <w:tc>
          <w:tcPr>
            <w:tcW w:w="737" w:type="dxa"/>
            <w:shd w:val="clear" w:color="auto" w:fill="E7E6E6"/>
          </w:tcPr>
          <w:p w14:paraId="558B6C9B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(1)</w:t>
            </w:r>
          </w:p>
        </w:tc>
        <w:tc>
          <w:tcPr>
            <w:tcW w:w="3233" w:type="dxa"/>
            <w:gridSpan w:val="2"/>
            <w:shd w:val="clear" w:color="auto" w:fill="E7E6E6"/>
          </w:tcPr>
          <w:p w14:paraId="60D24D39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7EE9788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5DC166F9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5F984495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(5)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6F8BF812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7B8B29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33A9166A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(8)</w:t>
            </w:r>
          </w:p>
        </w:tc>
      </w:tr>
      <w:tr w:rsidR="0015421B" w:rsidRPr="0080216D" w14:paraId="6E428ACD" w14:textId="77777777" w:rsidTr="006B5690">
        <w:tc>
          <w:tcPr>
            <w:tcW w:w="737" w:type="dxa"/>
          </w:tcPr>
          <w:p w14:paraId="061129EA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</w:p>
        </w:tc>
        <w:tc>
          <w:tcPr>
            <w:tcW w:w="3233" w:type="dxa"/>
            <w:gridSpan w:val="2"/>
          </w:tcPr>
          <w:p w14:paraId="5B81B146" w14:textId="77777777" w:rsidR="0015421B" w:rsidRPr="0080216D" w:rsidRDefault="0015421B" w:rsidP="0036052F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AE1CB2">
              <w:rPr>
                <w:rFonts w:eastAsia="Calibri"/>
                <w:b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AE1CB2">
              <w:rPr>
                <w:rFonts w:eastAsia="Calibri"/>
                <w:b/>
              </w:rPr>
              <w:t>menjelaskan</w:t>
            </w:r>
            <w:proofErr w:type="spellEnd"/>
            <w:r w:rsidRPr="0080216D">
              <w:rPr>
                <w:rFonts w:eastAsia="Calibri"/>
              </w:rPr>
              <w:t xml:space="preserve">  </w:t>
            </w:r>
            <w:proofErr w:type="spellStart"/>
            <w:r w:rsidRPr="0080216D">
              <w:rPr>
                <w:rFonts w:eastAsia="Calibri"/>
              </w:rPr>
              <w:t>kontrak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perkuliahan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36052F">
              <w:rPr>
                <w:rFonts w:eastAsia="Calibri"/>
              </w:rPr>
              <w:t>analisis</w:t>
            </w:r>
            <w:proofErr w:type="spellEnd"/>
            <w:r w:rsidR="0036052F">
              <w:rPr>
                <w:rFonts w:eastAsia="Calibri"/>
              </w:rPr>
              <w:t xml:space="preserve"> </w:t>
            </w:r>
            <w:proofErr w:type="spellStart"/>
            <w:r w:rsidR="0036052F">
              <w:rPr>
                <w:rFonts w:eastAsia="Calibri"/>
              </w:rPr>
              <w:t>farmasi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definisi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ruang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lingkup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teknik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aplikasi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reaksi-reaksi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dasar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kimia</w:t>
            </w:r>
            <w:proofErr w:type="spellEnd"/>
          </w:p>
        </w:tc>
        <w:tc>
          <w:tcPr>
            <w:tcW w:w="2126" w:type="dxa"/>
            <w:gridSpan w:val="2"/>
          </w:tcPr>
          <w:p w14:paraId="197ABE46" w14:textId="77777777" w:rsidR="0015421B" w:rsidRPr="0080216D" w:rsidRDefault="0015421B" w:rsidP="00244B63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kontrak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perkuliahan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definisi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ruang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lingkup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teknik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aplikasi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reaksi-reaksi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dasar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kimia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</w:tc>
        <w:tc>
          <w:tcPr>
            <w:tcW w:w="2267" w:type="dxa"/>
            <w:gridSpan w:val="3"/>
          </w:tcPr>
          <w:p w14:paraId="14E22FDD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453001C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F380F4F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64B01B12" w14:textId="77777777" w:rsidR="00A46BB3" w:rsidRDefault="0015421B" w:rsidP="00A46BB3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30B656B" w14:textId="77777777" w:rsidR="0015421B" w:rsidRPr="00A46BB3" w:rsidRDefault="005003C8" w:rsidP="00A46BB3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A46BB3">
              <w:rPr>
                <w:rFonts w:eastAsia="Calibri"/>
              </w:rPr>
              <w:t>Diskusi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proofErr w:type="spellStart"/>
            <w:r w:rsidRPr="00A46BB3">
              <w:rPr>
                <w:rFonts w:eastAsia="Calibri"/>
              </w:rPr>
              <w:t>Ceramah</w:t>
            </w:r>
            <w:proofErr w:type="spellEnd"/>
            <w:r w:rsidRPr="00A46BB3">
              <w:rPr>
                <w:rFonts w:eastAsia="Calibri"/>
              </w:rPr>
              <w:t xml:space="preserve">, </w:t>
            </w:r>
            <w:proofErr w:type="spellStart"/>
            <w:r w:rsidRPr="00A46BB3">
              <w:rPr>
                <w:rFonts w:eastAsia="Calibri"/>
              </w:rPr>
              <w:t>Kuis</w:t>
            </w:r>
            <w:proofErr w:type="spellEnd"/>
            <w:r w:rsidRPr="00A46BB3">
              <w:rPr>
                <w:rFonts w:eastAsia="Calibri"/>
              </w:rPr>
              <w:t xml:space="preserve"> (</w:t>
            </w:r>
            <w:proofErr w:type="spellStart"/>
            <w:r w:rsidRPr="00A46BB3">
              <w:rPr>
                <w:rFonts w:eastAsia="Calibri"/>
              </w:rPr>
              <w:t>Tes</w:t>
            </w:r>
            <w:proofErr w:type="spellEnd"/>
            <w:r w:rsidRPr="00A46BB3">
              <w:rPr>
                <w:rFonts w:eastAsia="Calibri"/>
              </w:rPr>
              <w:t xml:space="preserve"> </w:t>
            </w:r>
            <w:proofErr w:type="spellStart"/>
            <w:r w:rsidRPr="00A46BB3">
              <w:rPr>
                <w:rFonts w:eastAsia="Calibri"/>
              </w:rPr>
              <w:t>tertulis</w:t>
            </w:r>
            <w:proofErr w:type="spellEnd"/>
            <w:r w:rsidRPr="00A46BB3">
              <w:rPr>
                <w:rFonts w:eastAsia="Calibri"/>
              </w:rPr>
              <w:t>)</w:t>
            </w:r>
          </w:p>
        </w:tc>
        <w:tc>
          <w:tcPr>
            <w:tcW w:w="1985" w:type="dxa"/>
          </w:tcPr>
          <w:p w14:paraId="773E9894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7705662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BAEC7BD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</w:p>
          <w:p w14:paraId="57CE85AC" w14:textId="77777777" w:rsidR="0015421B" w:rsidRDefault="0015421B" w:rsidP="00BB41E3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57B774A5" w14:textId="77777777" w:rsidR="00FA1BFE" w:rsidRDefault="00FA1BFE" w:rsidP="00BB41E3">
            <w:pPr>
              <w:pStyle w:val="ListParagraph"/>
              <w:ind w:left="31"/>
              <w:rPr>
                <w:rFonts w:eastAsia="Calibri"/>
              </w:rPr>
            </w:pPr>
          </w:p>
          <w:p w14:paraId="2B318B35" w14:textId="31641DBA" w:rsidR="00FA1BFE" w:rsidRPr="00BB41E3" w:rsidRDefault="00FA1BFE" w:rsidP="00BB41E3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26B63950" w14:textId="77777777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7C1695C" w14:textId="77777777" w:rsidR="0015421B" w:rsidRPr="0080216D" w:rsidRDefault="0015421B" w:rsidP="0015421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80216D">
              <w:rPr>
                <w:rFonts w:eastAsia="Calibri"/>
                <w:bCs/>
                <w:iCs/>
              </w:rPr>
              <w:t>Kontrak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11F3CA36" w14:textId="77777777" w:rsidR="0015421B" w:rsidRPr="0080216D" w:rsidRDefault="0015421B" w:rsidP="0015421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80216D">
              <w:rPr>
                <w:rFonts w:eastAsia="Calibri"/>
                <w:bCs/>
                <w:iCs/>
              </w:rPr>
              <w:t>Pengertian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36052F">
              <w:rPr>
                <w:rFonts w:eastAsia="Calibri"/>
                <w:bCs/>
                <w:iCs/>
              </w:rPr>
              <w:t>analisis</w:t>
            </w:r>
            <w:proofErr w:type="spellEnd"/>
            <w:r w:rsidR="00DE3CFA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36052F">
              <w:rPr>
                <w:rFonts w:eastAsia="Calibri"/>
                <w:bCs/>
                <w:iCs/>
              </w:rPr>
              <w:t>farmasi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</w:p>
          <w:p w14:paraId="50A140A6" w14:textId="77777777" w:rsidR="0015421B" w:rsidRPr="0080216D" w:rsidRDefault="0015421B" w:rsidP="0015421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r w:rsidRPr="0080216D">
              <w:rPr>
                <w:rFonts w:eastAsia="Calibri"/>
                <w:bCs/>
                <w:iCs/>
              </w:rPr>
              <w:t xml:space="preserve">Ruang </w:t>
            </w:r>
            <w:proofErr w:type="spellStart"/>
            <w:r w:rsidRPr="0080216D">
              <w:rPr>
                <w:rFonts w:eastAsia="Calibri"/>
                <w:bCs/>
                <w:iCs/>
              </w:rPr>
              <w:t>Lingkup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kimia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36052F">
              <w:rPr>
                <w:rFonts w:eastAsia="Calibri"/>
                <w:bCs/>
                <w:iCs/>
              </w:rPr>
              <w:t>analisa</w:t>
            </w:r>
            <w:proofErr w:type="spellEnd"/>
          </w:p>
          <w:p w14:paraId="553A01A3" w14:textId="77777777" w:rsidR="0015421B" w:rsidRPr="0080216D" w:rsidRDefault="0015421B" w:rsidP="0015421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r w:rsidRPr="0080216D">
              <w:rPr>
                <w:rFonts w:eastAsia="Calibri"/>
                <w:bCs/>
                <w:iCs/>
              </w:rPr>
              <w:t xml:space="preserve">Teknik dan </w:t>
            </w:r>
            <w:proofErr w:type="spellStart"/>
            <w:r w:rsidRPr="0080216D">
              <w:rPr>
                <w:rFonts w:eastAsia="Calibri"/>
                <w:bCs/>
                <w:iCs/>
              </w:rPr>
              <w:t>aplikasi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kimia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</w:p>
          <w:p w14:paraId="2D5DA22F" w14:textId="77777777" w:rsidR="0015421B" w:rsidRPr="0080216D" w:rsidRDefault="0015421B" w:rsidP="0015421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80216D">
              <w:rPr>
                <w:rFonts w:eastAsia="Calibri"/>
                <w:bCs/>
                <w:iCs/>
              </w:rPr>
              <w:t>Reaksi-reaksi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dasar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44B63">
              <w:rPr>
                <w:rFonts w:eastAsia="Calibri"/>
                <w:bCs/>
                <w:iCs/>
              </w:rPr>
              <w:t>kimia</w:t>
            </w:r>
            <w:proofErr w:type="spellEnd"/>
          </w:p>
          <w:p w14:paraId="7C23A1FD" w14:textId="77777777" w:rsidR="0015421B" w:rsidRPr="0080216D" w:rsidRDefault="0015421B" w:rsidP="0015421B">
            <w:pPr>
              <w:pStyle w:val="ListParagraph"/>
              <w:rPr>
                <w:rFonts w:eastAsia="Calibri"/>
                <w:bCs/>
                <w:iCs/>
              </w:rPr>
            </w:pPr>
          </w:p>
        </w:tc>
        <w:tc>
          <w:tcPr>
            <w:tcW w:w="1134" w:type="dxa"/>
          </w:tcPr>
          <w:p w14:paraId="7E0A5A99" w14:textId="77777777" w:rsidR="0015421B" w:rsidRPr="0080216D" w:rsidRDefault="0015421B" w:rsidP="001C4A6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5421B" w:rsidRPr="0080216D" w14:paraId="1BCF3E1F" w14:textId="77777777" w:rsidTr="006B5690">
        <w:tc>
          <w:tcPr>
            <w:tcW w:w="737" w:type="dxa"/>
          </w:tcPr>
          <w:p w14:paraId="09D3D7FB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</w:t>
            </w:r>
          </w:p>
        </w:tc>
        <w:tc>
          <w:tcPr>
            <w:tcW w:w="3233" w:type="dxa"/>
            <w:gridSpan w:val="2"/>
          </w:tcPr>
          <w:p w14:paraId="1F117541" w14:textId="77777777" w:rsidR="0015421B" w:rsidRPr="003F52F1" w:rsidRDefault="0015421B" w:rsidP="0036052F">
            <w:pPr>
              <w:ind w:left="10"/>
              <w:rPr>
                <w:rFonts w:eastAsia="Calibri"/>
              </w:rPr>
            </w:pPr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AE1CB2">
              <w:rPr>
                <w:b/>
                <w:color w:val="000000"/>
                <w:shd w:val="clear" w:color="auto" w:fill="FFFFFF"/>
              </w:rPr>
              <w:t>menganalisa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dan </w:t>
            </w:r>
            <w:proofErr w:type="spellStart"/>
            <w:r w:rsidR="0036052F" w:rsidRPr="00AE1CB2">
              <w:rPr>
                <w:b/>
                <w:color w:val="000000"/>
                <w:shd w:val="clear" w:color="auto" w:fill="FFFFFF"/>
              </w:rPr>
              <w:t>menjelaskan</w:t>
            </w:r>
            <w:proofErr w:type="spellEnd"/>
            <w:r w:rsidR="0036052F" w:rsidRPr="00AE1CB2">
              <w:rPr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pemilihan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</w:t>
            </w:r>
            <w:r w:rsidR="0036052F" w:rsidRPr="0036052F">
              <w:rPr>
                <w:bCs/>
                <w:color w:val="000000"/>
                <w:shd w:val="clear" w:color="auto" w:fill="FFFFFF"/>
              </w:rPr>
              <w:t>etode</w:t>
            </w:r>
            <w:proofErr w:type="spellEnd"/>
            <w:r w:rsid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bCs/>
                <w:color w:val="000000"/>
                <w:shd w:val="clear" w:color="auto" w:fill="FFFFFF"/>
              </w:rPr>
              <w:t>analisis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bCs/>
                <w:color w:val="000000"/>
                <w:shd w:val="clear" w:color="auto" w:fill="FFFFFF"/>
              </w:rPr>
              <w:t>pengambilan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bCs/>
                <w:color w:val="000000"/>
                <w:shd w:val="clear" w:color="auto" w:fill="FFFFFF"/>
              </w:rPr>
              <w:t>sampel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>,</w:t>
            </w:r>
            <w:r w:rsid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kesalahan-kesalahan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dalam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analisis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farmasi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kesalahan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penolakan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analisis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penulisan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angka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akhir</w:t>
            </w:r>
            <w:proofErr w:type="spellEnd"/>
          </w:p>
        </w:tc>
        <w:tc>
          <w:tcPr>
            <w:tcW w:w="2126" w:type="dxa"/>
            <w:gridSpan w:val="2"/>
          </w:tcPr>
          <w:p w14:paraId="7BCBF382" w14:textId="77777777" w:rsidR="0015421B" w:rsidRPr="0080216D" w:rsidRDefault="00880BEE" w:rsidP="0015421B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menganalisa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dan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menjelaskan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pemilihan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</w:t>
            </w:r>
            <w:r w:rsidR="0036052F" w:rsidRPr="0036052F">
              <w:rPr>
                <w:bCs/>
                <w:color w:val="000000"/>
                <w:shd w:val="clear" w:color="auto" w:fill="FFFFFF"/>
              </w:rPr>
              <w:t>etode</w:t>
            </w:r>
            <w:proofErr w:type="spellEnd"/>
            <w:r w:rsid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bCs/>
                <w:color w:val="000000"/>
                <w:shd w:val="clear" w:color="auto" w:fill="FFFFFF"/>
              </w:rPr>
              <w:t>analisis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bCs/>
                <w:color w:val="000000"/>
                <w:shd w:val="clear" w:color="auto" w:fill="FFFFFF"/>
              </w:rPr>
              <w:t>pengambilan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bCs/>
                <w:color w:val="000000"/>
                <w:shd w:val="clear" w:color="auto" w:fill="FFFFFF"/>
              </w:rPr>
              <w:t>sampel</w:t>
            </w:r>
            <w:proofErr w:type="spellEnd"/>
            <w:r w:rsidR="0036052F" w:rsidRPr="0036052F">
              <w:rPr>
                <w:bCs/>
                <w:color w:val="000000"/>
                <w:shd w:val="clear" w:color="auto" w:fill="FFFFFF"/>
              </w:rPr>
              <w:t>,</w:t>
            </w:r>
            <w:r w:rsidR="0036052F">
              <w:rPr>
                <w:bCs/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kesalahan-kesalahan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dalam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analisis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>
              <w:rPr>
                <w:color w:val="000000"/>
                <w:shd w:val="clear" w:color="auto" w:fill="FFFFFF"/>
              </w:rPr>
              <w:t>farmasi</w:t>
            </w:r>
            <w:proofErr w:type="spellEnd"/>
            <w:r w:rsid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lastRenderedPageBreak/>
              <w:t>kesalahan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penolakan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analisis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cara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penulisan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angka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,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menyatakan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hasil</w:t>
            </w:r>
            <w:proofErr w:type="spellEnd"/>
            <w:r w:rsidR="0036052F" w:rsidRPr="0036052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6052F" w:rsidRPr="0036052F">
              <w:rPr>
                <w:color w:val="000000"/>
                <w:shd w:val="clear" w:color="auto" w:fill="FFFFFF"/>
              </w:rPr>
              <w:t>akhir</w:t>
            </w:r>
            <w:proofErr w:type="spellEnd"/>
          </w:p>
        </w:tc>
        <w:tc>
          <w:tcPr>
            <w:tcW w:w="2267" w:type="dxa"/>
            <w:gridSpan w:val="3"/>
          </w:tcPr>
          <w:p w14:paraId="5A49CB92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C1377EE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71ECC1C5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22D29A61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04793FCD" w14:textId="77777777" w:rsidR="0015421B" w:rsidRPr="0080216D" w:rsidRDefault="005003C8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3A9156AB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4B6A4A0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DD68B68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</w:p>
          <w:p w14:paraId="47FB782F" w14:textId="77777777" w:rsidR="0015421B" w:rsidRDefault="0015421B" w:rsidP="00BB41E3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4AAEE33B" w14:textId="153E7B91" w:rsidR="00FA1BFE" w:rsidRPr="00BB41E3" w:rsidRDefault="00FA1BFE" w:rsidP="00BB41E3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32502F18" w14:textId="77777777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92B6B55" w14:textId="77777777" w:rsidR="00880BEE" w:rsidRDefault="0036052F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 xml:space="preserve">Metode </w:t>
            </w:r>
            <w:proofErr w:type="spellStart"/>
            <w:r>
              <w:rPr>
                <w:rFonts w:eastAsia="Calibri"/>
                <w:bCs/>
                <w:iCs/>
              </w:rPr>
              <w:t>Analisis</w:t>
            </w:r>
            <w:proofErr w:type="spellEnd"/>
          </w:p>
          <w:p w14:paraId="21C17DE3" w14:textId="77777777" w:rsidR="0036052F" w:rsidRDefault="0036052F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Pengambilan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sampel</w:t>
            </w:r>
            <w:proofErr w:type="spellEnd"/>
          </w:p>
          <w:p w14:paraId="1707376C" w14:textId="77777777" w:rsidR="0036052F" w:rsidRDefault="0036052F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Kesalahan-kesalahan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dalam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analisis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farmasi</w:t>
            </w:r>
            <w:proofErr w:type="spellEnd"/>
          </w:p>
          <w:p w14:paraId="0AE5E86E" w14:textId="77777777" w:rsidR="0036052F" w:rsidRDefault="0036052F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 xml:space="preserve">Cara </w:t>
            </w:r>
            <w:proofErr w:type="spellStart"/>
            <w:r>
              <w:rPr>
                <w:rFonts w:eastAsia="Calibri"/>
                <w:bCs/>
                <w:iCs/>
              </w:rPr>
              <w:t>menyatakan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kesalahan</w:t>
            </w:r>
            <w:proofErr w:type="spellEnd"/>
          </w:p>
          <w:p w14:paraId="31126E4C" w14:textId="77777777" w:rsidR="0036052F" w:rsidRDefault="0036052F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proofErr w:type="spellStart"/>
            <w:r>
              <w:rPr>
                <w:rFonts w:eastAsia="Calibri"/>
                <w:bCs/>
                <w:iCs/>
              </w:rPr>
              <w:t>Penolakan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hasil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analisis</w:t>
            </w:r>
            <w:proofErr w:type="spellEnd"/>
          </w:p>
          <w:p w14:paraId="2B1E2524" w14:textId="77777777" w:rsidR="0036052F" w:rsidRDefault="00393EB7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lastRenderedPageBreak/>
              <w:t xml:space="preserve">Cara </w:t>
            </w:r>
            <w:proofErr w:type="spellStart"/>
            <w:r>
              <w:rPr>
                <w:rFonts w:eastAsia="Calibri"/>
                <w:bCs/>
                <w:iCs/>
              </w:rPr>
              <w:t>penulisan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angka</w:t>
            </w:r>
            <w:proofErr w:type="spellEnd"/>
          </w:p>
          <w:p w14:paraId="3E838D27" w14:textId="77777777" w:rsidR="00393EB7" w:rsidRPr="00880BEE" w:rsidRDefault="00393EB7" w:rsidP="00111EE6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 xml:space="preserve">Cara </w:t>
            </w:r>
            <w:proofErr w:type="spellStart"/>
            <w:r>
              <w:rPr>
                <w:rFonts w:eastAsia="Calibri"/>
                <w:bCs/>
                <w:iCs/>
              </w:rPr>
              <w:t>menyatakan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hasil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akhir</w:t>
            </w:r>
            <w:proofErr w:type="spellEnd"/>
          </w:p>
        </w:tc>
        <w:tc>
          <w:tcPr>
            <w:tcW w:w="1134" w:type="dxa"/>
          </w:tcPr>
          <w:p w14:paraId="57CAD80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15421B" w:rsidRPr="0080216D" w14:paraId="6CB562AA" w14:textId="77777777" w:rsidTr="006B5690">
        <w:tc>
          <w:tcPr>
            <w:tcW w:w="737" w:type="dxa"/>
          </w:tcPr>
          <w:p w14:paraId="788EE51A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3</w:t>
            </w:r>
          </w:p>
        </w:tc>
        <w:tc>
          <w:tcPr>
            <w:tcW w:w="3233" w:type="dxa"/>
            <w:gridSpan w:val="2"/>
          </w:tcPr>
          <w:p w14:paraId="1CF81F57" w14:textId="77777777" w:rsidR="0015421B" w:rsidRPr="0080216D" w:rsidRDefault="0015421B" w:rsidP="00D35EE1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  <w:b/>
              </w:rPr>
              <w:t>menentukan</w:t>
            </w:r>
            <w:proofErr w:type="spellEnd"/>
            <w:r w:rsidR="00D35EE1">
              <w:rPr>
                <w:rFonts w:eastAsia="Calibri"/>
                <w:b/>
              </w:rPr>
              <w:t xml:space="preserve"> </w:t>
            </w:r>
            <w:r w:rsidR="00D35EE1">
              <w:rPr>
                <w:rFonts w:eastAsia="Calibri"/>
              </w:rPr>
              <w:t xml:space="preserve">dan </w:t>
            </w:r>
            <w:proofErr w:type="spellStart"/>
            <w:r w:rsidR="00D35EE1">
              <w:rPr>
                <w:rFonts w:eastAsia="Calibri"/>
                <w:b/>
              </w:rPr>
              <w:t>mengaplikasikan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metode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analis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kualitatif</w:t>
            </w:r>
            <w:proofErr w:type="spellEnd"/>
            <w:r w:rsidR="00D35EE1">
              <w:rPr>
                <w:rFonts w:eastAsia="Calibri"/>
              </w:rPr>
              <w:t xml:space="preserve"> dan </w:t>
            </w:r>
            <w:proofErr w:type="spellStart"/>
            <w:r w:rsidR="00D35EE1">
              <w:rPr>
                <w:rFonts w:eastAsia="Calibri"/>
              </w:rPr>
              <w:t>kuantitatif</w:t>
            </w:r>
            <w:proofErr w:type="spellEnd"/>
            <w:r w:rsidR="00D35EE1">
              <w:rPr>
                <w:rFonts w:eastAsia="Calibri"/>
              </w:rPr>
              <w:t xml:space="preserve"> yang </w:t>
            </w:r>
            <w:proofErr w:type="spellStart"/>
            <w:r w:rsidR="00D35EE1">
              <w:rPr>
                <w:rFonts w:eastAsia="Calibri"/>
              </w:rPr>
              <w:t>tepat</w:t>
            </w:r>
            <w:proofErr w:type="spellEnd"/>
          </w:p>
        </w:tc>
        <w:tc>
          <w:tcPr>
            <w:tcW w:w="2126" w:type="dxa"/>
            <w:gridSpan w:val="2"/>
          </w:tcPr>
          <w:p w14:paraId="75D7210C" w14:textId="77777777" w:rsidR="0015421B" w:rsidRPr="0080216D" w:rsidRDefault="0015421B" w:rsidP="0015421B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D35EE1">
              <w:rPr>
                <w:rFonts w:eastAsia="Calibri"/>
                <w:b/>
              </w:rPr>
              <w:t>menentukan</w:t>
            </w:r>
            <w:proofErr w:type="spellEnd"/>
            <w:r w:rsidR="00D35EE1">
              <w:rPr>
                <w:rFonts w:eastAsia="Calibri"/>
                <w:b/>
              </w:rPr>
              <w:t xml:space="preserve"> </w:t>
            </w:r>
            <w:r w:rsidR="00D35EE1">
              <w:rPr>
                <w:rFonts w:eastAsia="Calibri"/>
              </w:rPr>
              <w:t xml:space="preserve">dan </w:t>
            </w:r>
            <w:proofErr w:type="spellStart"/>
            <w:r w:rsidR="00D35EE1">
              <w:rPr>
                <w:rFonts w:eastAsia="Calibri"/>
                <w:b/>
              </w:rPr>
              <w:t>mengaplikasikan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metode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analis</w:t>
            </w:r>
            <w:proofErr w:type="spellEnd"/>
            <w:r w:rsidR="00D35EE1">
              <w:rPr>
                <w:rFonts w:eastAsia="Calibri"/>
              </w:rPr>
              <w:t xml:space="preserve"> </w:t>
            </w:r>
            <w:proofErr w:type="spellStart"/>
            <w:r w:rsidR="00D35EE1">
              <w:rPr>
                <w:rFonts w:eastAsia="Calibri"/>
              </w:rPr>
              <w:t>kualitatif</w:t>
            </w:r>
            <w:proofErr w:type="spellEnd"/>
            <w:r w:rsidR="00D35EE1">
              <w:rPr>
                <w:rFonts w:eastAsia="Calibri"/>
              </w:rPr>
              <w:t xml:space="preserve"> dan </w:t>
            </w:r>
            <w:proofErr w:type="spellStart"/>
            <w:r w:rsidR="00D35EE1">
              <w:rPr>
                <w:rFonts w:eastAsia="Calibri"/>
              </w:rPr>
              <w:t>kuantitatif</w:t>
            </w:r>
            <w:proofErr w:type="spellEnd"/>
            <w:r w:rsidR="00D35EE1">
              <w:rPr>
                <w:rFonts w:eastAsia="Calibri"/>
              </w:rPr>
              <w:t xml:space="preserve"> yang </w:t>
            </w:r>
            <w:proofErr w:type="spellStart"/>
            <w:r w:rsidR="00D35EE1">
              <w:rPr>
                <w:rFonts w:eastAsia="Calibri"/>
              </w:rPr>
              <w:t>tepat</w:t>
            </w:r>
            <w:proofErr w:type="spellEnd"/>
          </w:p>
          <w:p w14:paraId="591BBE65" w14:textId="77777777" w:rsidR="0015421B" w:rsidRPr="0080216D" w:rsidRDefault="0015421B" w:rsidP="0015421B">
            <w:pPr>
              <w:rPr>
                <w:rFonts w:eastAsia="Calibri"/>
                <w:bCs/>
              </w:rPr>
            </w:pPr>
          </w:p>
        </w:tc>
        <w:tc>
          <w:tcPr>
            <w:tcW w:w="2267" w:type="dxa"/>
            <w:gridSpan w:val="3"/>
          </w:tcPr>
          <w:p w14:paraId="18641E68" w14:textId="77777777" w:rsidR="0015421B" w:rsidRPr="0080216D" w:rsidRDefault="0015421B" w:rsidP="0015421B">
            <w:pPr>
              <w:ind w:left="169"/>
              <w:rPr>
                <w:rFonts w:eastAsia="Trebuchet MS"/>
                <w:b/>
                <w:bCs/>
              </w:rPr>
            </w:pPr>
            <w:proofErr w:type="spellStart"/>
            <w:r w:rsidRPr="0080216D">
              <w:rPr>
                <w:rFonts w:eastAsia="Trebuchet MS"/>
                <w:b/>
                <w:bCs/>
              </w:rPr>
              <w:t>Kriteria</w:t>
            </w:r>
            <w:proofErr w:type="spellEnd"/>
            <w:r w:rsidRPr="0080216D">
              <w:rPr>
                <w:rFonts w:eastAsia="Trebuchet MS"/>
                <w:b/>
                <w:bCs/>
              </w:rPr>
              <w:t xml:space="preserve">: </w:t>
            </w:r>
          </w:p>
          <w:p w14:paraId="53EF3CF8" w14:textId="77777777" w:rsidR="0015421B" w:rsidRPr="0080216D" w:rsidRDefault="0015421B" w:rsidP="0015421B">
            <w:pPr>
              <w:ind w:left="169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Ketepatan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penugasan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keaktifan</w:t>
            </w:r>
            <w:proofErr w:type="spellEnd"/>
          </w:p>
          <w:p w14:paraId="1C02D0FC" w14:textId="77777777" w:rsidR="0015421B" w:rsidRPr="0080216D" w:rsidRDefault="0015421B" w:rsidP="0015421B">
            <w:pPr>
              <w:ind w:left="169"/>
              <w:rPr>
                <w:rFonts w:eastAsia="Trebuchet MS"/>
              </w:rPr>
            </w:pPr>
          </w:p>
          <w:p w14:paraId="331813B0" w14:textId="77777777" w:rsidR="0015421B" w:rsidRPr="0080216D" w:rsidRDefault="0015421B" w:rsidP="0015421B">
            <w:pPr>
              <w:ind w:left="169"/>
              <w:rPr>
                <w:rFonts w:eastAsia="Trebuchet MS"/>
                <w:b/>
                <w:bCs/>
              </w:rPr>
            </w:pPr>
            <w:r w:rsidRPr="0080216D">
              <w:rPr>
                <w:rFonts w:eastAsia="Trebuchet MS"/>
                <w:b/>
                <w:bCs/>
              </w:rPr>
              <w:t xml:space="preserve">Teknik: </w:t>
            </w:r>
          </w:p>
          <w:p w14:paraId="3DB80CFF" w14:textId="77777777" w:rsidR="0015421B" w:rsidRPr="0080216D" w:rsidRDefault="0015421B" w:rsidP="0015421B">
            <w:pPr>
              <w:ind w:left="169" w:hanging="317"/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      </w:t>
            </w:r>
            <w:proofErr w:type="spellStart"/>
            <w:r w:rsidR="005003C8">
              <w:rPr>
                <w:rFonts w:eastAsia="Trebuchet MS"/>
              </w:rPr>
              <w:t>Diskusi</w:t>
            </w:r>
            <w:proofErr w:type="spellEnd"/>
            <w:r w:rsidR="005003C8">
              <w:rPr>
                <w:rFonts w:eastAsia="Trebuchet MS"/>
              </w:rPr>
              <w:t xml:space="preserve"> dan </w:t>
            </w:r>
            <w:proofErr w:type="spellStart"/>
            <w:r w:rsidR="005003C8">
              <w:rPr>
                <w:rFonts w:eastAsia="Trebuchet MS"/>
              </w:rPr>
              <w:t>Ceramah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</w:p>
        </w:tc>
        <w:tc>
          <w:tcPr>
            <w:tcW w:w="1985" w:type="dxa"/>
          </w:tcPr>
          <w:p w14:paraId="58D7661B" w14:textId="77777777" w:rsidR="0015421B" w:rsidRPr="0080216D" w:rsidRDefault="0015421B" w:rsidP="0015421B">
            <w:pPr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BP</w:t>
            </w:r>
            <w:r w:rsidRPr="0080216D">
              <w:rPr>
                <w:rFonts w:eastAsia="Trebuchet MS"/>
              </w:rPr>
              <w:t>:</w:t>
            </w:r>
          </w:p>
          <w:p w14:paraId="5A7500FC" w14:textId="77777777" w:rsidR="0015421B" w:rsidRPr="0080216D" w:rsidRDefault="0015421B" w:rsidP="0015421B">
            <w:pPr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Kuliah, </w:t>
            </w:r>
            <w:proofErr w:type="spellStart"/>
            <w:r w:rsidRPr="0080216D">
              <w:rPr>
                <w:rFonts w:eastAsia="Trebuchet MS"/>
              </w:rPr>
              <w:t>tatap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muka</w:t>
            </w:r>
            <w:proofErr w:type="spellEnd"/>
          </w:p>
          <w:p w14:paraId="55B3A1F5" w14:textId="77777777" w:rsidR="0015421B" w:rsidRPr="0080216D" w:rsidRDefault="0015421B" w:rsidP="0015421B">
            <w:pPr>
              <w:ind w:left="31" w:hanging="175"/>
              <w:rPr>
                <w:rFonts w:eastAsia="Trebuchet MS"/>
              </w:rPr>
            </w:pPr>
          </w:p>
          <w:p w14:paraId="675908BF" w14:textId="77777777" w:rsidR="0015421B" w:rsidRPr="0080216D" w:rsidRDefault="0015421B" w:rsidP="0015421B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MP</w:t>
            </w:r>
            <w:r w:rsidRPr="0080216D">
              <w:rPr>
                <w:rFonts w:eastAsia="Trebuchet MS"/>
              </w:rPr>
              <w:t xml:space="preserve">: </w:t>
            </w:r>
          </w:p>
          <w:p w14:paraId="5DB171EF" w14:textId="77777777" w:rsidR="0015421B" w:rsidRPr="0080216D" w:rsidRDefault="0015421B" w:rsidP="0015421B">
            <w:pPr>
              <w:ind w:left="31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Pembelajaran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kooperatif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interaktif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diskusi</w:t>
            </w:r>
            <w:proofErr w:type="spellEnd"/>
          </w:p>
          <w:p w14:paraId="7B6CC2E6" w14:textId="0567FE40" w:rsidR="0015421B" w:rsidRPr="0080216D" w:rsidRDefault="00FA1BFE" w:rsidP="0015421B">
            <w:pPr>
              <w:ind w:left="31"/>
              <w:rPr>
                <w:rFonts w:eastAsia="Trebuchet MS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167DF309" w14:textId="77777777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8E14EF2" w14:textId="77777777" w:rsidR="00BA3A3A" w:rsidRPr="00BA3A3A" w:rsidRDefault="00BA3A3A" w:rsidP="00BA3A3A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BA3A3A">
              <w:rPr>
                <w:rFonts w:eastAsia="Calibri"/>
                <w:bCs/>
              </w:rPr>
              <w:t>Definisi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analisis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kualitatif</w:t>
            </w:r>
            <w:proofErr w:type="spellEnd"/>
            <w:r>
              <w:rPr>
                <w:rFonts w:eastAsia="Calibri"/>
                <w:bCs/>
              </w:rPr>
              <w:t xml:space="preserve"> dan </w:t>
            </w:r>
            <w:proofErr w:type="spellStart"/>
            <w:r>
              <w:rPr>
                <w:rFonts w:eastAsia="Calibri"/>
                <w:bCs/>
              </w:rPr>
              <w:t>analisis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kuantitatif</w:t>
            </w:r>
            <w:proofErr w:type="spellEnd"/>
          </w:p>
          <w:p w14:paraId="769EA055" w14:textId="77777777" w:rsidR="00BA3A3A" w:rsidRPr="00BA3A3A" w:rsidRDefault="00BA3A3A" w:rsidP="00BA3A3A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BA3A3A">
              <w:rPr>
                <w:rFonts w:eastAsia="Calibri"/>
                <w:bCs/>
              </w:rPr>
              <w:t>Pemilihan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metode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analisis</w:t>
            </w:r>
            <w:proofErr w:type="spellEnd"/>
          </w:p>
          <w:p w14:paraId="3E79D7FD" w14:textId="77777777" w:rsidR="0015421B" w:rsidRPr="0080216D" w:rsidRDefault="00BA3A3A" w:rsidP="00BA3A3A">
            <w:pPr>
              <w:pStyle w:val="ListParagraph"/>
              <w:numPr>
                <w:ilvl w:val="0"/>
                <w:numId w:val="6"/>
              </w:numPr>
              <w:ind w:left="315"/>
              <w:rPr>
                <w:rFonts w:eastAsia="Calibri"/>
                <w:bCs/>
              </w:rPr>
            </w:pPr>
            <w:r w:rsidRPr="00BA3A3A">
              <w:rPr>
                <w:rFonts w:eastAsia="Calibri"/>
                <w:bCs/>
              </w:rPr>
              <w:t>Macam-</w:t>
            </w:r>
            <w:proofErr w:type="spellStart"/>
            <w:r w:rsidRPr="00BA3A3A">
              <w:rPr>
                <w:rFonts w:eastAsia="Calibri"/>
                <w:bCs/>
              </w:rPr>
              <w:t>macam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metode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analisis</w:t>
            </w:r>
            <w:proofErr w:type="spellEnd"/>
            <w:r w:rsidRPr="00BA3A3A">
              <w:rPr>
                <w:rFonts w:eastAsia="Calibri"/>
                <w:bCs/>
              </w:rPr>
              <w:t xml:space="preserve"> </w:t>
            </w:r>
            <w:proofErr w:type="spellStart"/>
            <w:r w:rsidRPr="00BA3A3A">
              <w:rPr>
                <w:rFonts w:eastAsia="Calibri"/>
                <w:bCs/>
              </w:rPr>
              <w:t>kualitatif</w:t>
            </w:r>
            <w:proofErr w:type="spellEnd"/>
            <w:r>
              <w:rPr>
                <w:rFonts w:eastAsia="Calibri"/>
                <w:bCs/>
              </w:rPr>
              <w:t xml:space="preserve"> dan </w:t>
            </w:r>
            <w:proofErr w:type="spellStart"/>
            <w:r>
              <w:rPr>
                <w:rFonts w:eastAsia="Calibri"/>
                <w:bCs/>
              </w:rPr>
              <w:t>analisis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kuantitatif</w:t>
            </w:r>
            <w:proofErr w:type="spellEnd"/>
          </w:p>
        </w:tc>
        <w:tc>
          <w:tcPr>
            <w:tcW w:w="1134" w:type="dxa"/>
          </w:tcPr>
          <w:p w14:paraId="635FC92B" w14:textId="77777777" w:rsidR="0015421B" w:rsidRPr="0080216D" w:rsidRDefault="0015421B" w:rsidP="001C4A6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15421B" w:rsidRPr="0080216D" w14:paraId="771F832F" w14:textId="77777777" w:rsidTr="006B5690">
        <w:tc>
          <w:tcPr>
            <w:tcW w:w="737" w:type="dxa"/>
          </w:tcPr>
          <w:p w14:paraId="0597111E" w14:textId="77777777" w:rsidR="0015421B" w:rsidRPr="0080216D" w:rsidRDefault="0015421B" w:rsidP="0015421B">
            <w:pPr>
              <w:ind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4</w:t>
            </w:r>
            <w:r w:rsidR="00AD7F75">
              <w:rPr>
                <w:rFonts w:eastAsia="Calibri"/>
                <w:b/>
              </w:rPr>
              <w:t>-5</w:t>
            </w:r>
          </w:p>
        </w:tc>
        <w:tc>
          <w:tcPr>
            <w:tcW w:w="3233" w:type="dxa"/>
            <w:gridSpan w:val="2"/>
          </w:tcPr>
          <w:p w14:paraId="0F785B08" w14:textId="77777777" w:rsidR="0015421B" w:rsidRPr="0080216D" w:rsidRDefault="00950695" w:rsidP="0067438B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 w:rsid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  <w:b/>
              </w:rPr>
              <w:t>menentukan</w:t>
            </w:r>
            <w:proofErr w:type="spellEnd"/>
            <w:r w:rsidR="0067438B" w:rsidRPr="0067438B">
              <w:rPr>
                <w:rFonts w:eastAsia="Calibri"/>
                <w:b/>
              </w:rPr>
              <w:t xml:space="preserve"> </w:t>
            </w:r>
            <w:r w:rsidR="0067438B" w:rsidRPr="0067438B">
              <w:rPr>
                <w:rFonts w:eastAsia="Calibri"/>
              </w:rPr>
              <w:t xml:space="preserve">dan </w:t>
            </w:r>
            <w:proofErr w:type="spellStart"/>
            <w:r w:rsidR="0067438B" w:rsidRPr="0067438B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pengendalian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mutu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metode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analisis</w:t>
            </w:r>
            <w:proofErr w:type="spellEnd"/>
            <w:r w:rsidR="0067438B" w:rsidRPr="0067438B">
              <w:rPr>
                <w:rFonts w:eastAsia="Calibri"/>
              </w:rPr>
              <w:t xml:space="preserve">, </w:t>
            </w:r>
            <w:proofErr w:type="spellStart"/>
            <w:r w:rsidR="0067438B" w:rsidRPr="0067438B">
              <w:rPr>
                <w:rFonts w:eastAsia="Calibri"/>
              </w:rPr>
              <w:t>ketepatan</w:t>
            </w:r>
            <w:proofErr w:type="spellEnd"/>
            <w:r w:rsidR="0067438B" w:rsidRPr="0067438B">
              <w:rPr>
                <w:rFonts w:eastAsia="Calibri"/>
              </w:rPr>
              <w:t xml:space="preserve"> dan </w:t>
            </w:r>
            <w:proofErr w:type="spellStart"/>
            <w:r w:rsidR="0067438B" w:rsidRPr="0067438B">
              <w:rPr>
                <w:rFonts w:eastAsia="Calibri"/>
              </w:rPr>
              <w:t>ketelitian</w:t>
            </w:r>
            <w:proofErr w:type="spellEnd"/>
            <w:r w:rsidR="0067438B" w:rsidRPr="0067438B">
              <w:rPr>
                <w:rFonts w:eastAsia="Calibri"/>
              </w:rPr>
              <w:t xml:space="preserve"> (</w:t>
            </w:r>
            <w:r w:rsidR="0067438B" w:rsidRPr="0067438B">
              <w:rPr>
                <w:rFonts w:eastAsia="Calibri"/>
                <w:i/>
                <w:iCs/>
              </w:rPr>
              <w:t>Precision and Accuracy</w:t>
            </w:r>
            <w:r w:rsidR="0067438B" w:rsidRPr="0067438B">
              <w:rPr>
                <w:rFonts w:eastAsia="Calibri"/>
              </w:rPr>
              <w:t xml:space="preserve">), </w:t>
            </w:r>
            <w:proofErr w:type="spellStart"/>
            <w:r w:rsidR="0067438B" w:rsidRPr="0067438B">
              <w:rPr>
                <w:rFonts w:eastAsia="Calibri"/>
              </w:rPr>
              <w:t>Va</w:t>
            </w:r>
            <w:r w:rsidR="0067438B">
              <w:rPr>
                <w:rFonts w:eastAsia="Calibri"/>
              </w:rPr>
              <w:t>lidasi</w:t>
            </w:r>
            <w:proofErr w:type="spellEnd"/>
            <w:r w:rsidR="0067438B">
              <w:rPr>
                <w:rFonts w:eastAsia="Calibri"/>
              </w:rPr>
              <w:t xml:space="preserve"> </w:t>
            </w:r>
            <w:proofErr w:type="spellStart"/>
            <w:r w:rsidR="0067438B">
              <w:rPr>
                <w:rFonts w:eastAsia="Calibri"/>
              </w:rPr>
              <w:t>metode</w:t>
            </w:r>
            <w:proofErr w:type="spellEnd"/>
            <w:r w:rsidR="0067438B">
              <w:rPr>
                <w:rFonts w:eastAsia="Calibri"/>
              </w:rPr>
              <w:t>/</w:t>
            </w:r>
            <w:proofErr w:type="spellStart"/>
            <w:r w:rsidR="0067438B">
              <w:rPr>
                <w:rFonts w:eastAsia="Calibri"/>
              </w:rPr>
              <w:t>prosedur</w:t>
            </w:r>
            <w:proofErr w:type="spellEnd"/>
            <w:r w:rsidR="0067438B">
              <w:rPr>
                <w:rFonts w:eastAsia="Calibri"/>
              </w:rPr>
              <w:t xml:space="preserve"> </w:t>
            </w:r>
            <w:proofErr w:type="spellStart"/>
            <w:r w:rsidR="0067438B">
              <w:rPr>
                <w:rFonts w:eastAsia="Calibri"/>
              </w:rPr>
              <w:t>analisis</w:t>
            </w:r>
            <w:proofErr w:type="spellEnd"/>
            <w:r w:rsidR="00DF37FB">
              <w:rPr>
                <w:rFonts w:eastAsia="Calibri"/>
              </w:rPr>
              <w:t xml:space="preserve"> (</w:t>
            </w:r>
            <w:proofErr w:type="spellStart"/>
            <w:r w:rsidR="00DF37FB">
              <w:rPr>
                <w:rFonts w:eastAsia="Calibri"/>
              </w:rPr>
              <w:t>Linearitas</w:t>
            </w:r>
            <w:proofErr w:type="spellEnd"/>
            <w:r w:rsidR="00DF37FB">
              <w:rPr>
                <w:rFonts w:eastAsia="Calibri"/>
              </w:rPr>
              <w:t xml:space="preserve">, </w:t>
            </w:r>
            <w:proofErr w:type="spellStart"/>
            <w:r w:rsidR="00DF37FB">
              <w:rPr>
                <w:rFonts w:eastAsia="Calibri"/>
              </w:rPr>
              <w:t>LoD</w:t>
            </w:r>
            <w:proofErr w:type="spellEnd"/>
            <w:r w:rsidR="00DF37FB">
              <w:rPr>
                <w:rFonts w:eastAsia="Calibri"/>
              </w:rPr>
              <w:t xml:space="preserve">, </w:t>
            </w:r>
            <w:proofErr w:type="spellStart"/>
            <w:r w:rsidR="00DF37FB">
              <w:rPr>
                <w:rFonts w:eastAsia="Calibri"/>
              </w:rPr>
              <w:t>LoQ</w:t>
            </w:r>
            <w:proofErr w:type="spellEnd"/>
            <w:r w:rsidR="00DF37FB">
              <w:rPr>
                <w:rFonts w:eastAsia="Calibri"/>
              </w:rPr>
              <w:t>, SD)</w:t>
            </w:r>
          </w:p>
        </w:tc>
        <w:tc>
          <w:tcPr>
            <w:tcW w:w="2126" w:type="dxa"/>
            <w:gridSpan w:val="2"/>
          </w:tcPr>
          <w:p w14:paraId="1748FF0D" w14:textId="77777777" w:rsidR="0015421B" w:rsidRPr="0080216D" w:rsidRDefault="0015421B" w:rsidP="0067438B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  <w:b/>
              </w:rPr>
              <w:t>menentukan</w:t>
            </w:r>
            <w:proofErr w:type="spellEnd"/>
            <w:r w:rsidR="0067438B" w:rsidRPr="0067438B">
              <w:rPr>
                <w:rFonts w:eastAsia="Calibri"/>
                <w:b/>
              </w:rPr>
              <w:t xml:space="preserve"> </w:t>
            </w:r>
            <w:r w:rsidR="0067438B" w:rsidRPr="0067438B">
              <w:rPr>
                <w:rFonts w:eastAsia="Calibri"/>
              </w:rPr>
              <w:t xml:space="preserve">dan </w:t>
            </w:r>
            <w:proofErr w:type="spellStart"/>
            <w:r w:rsidR="0067438B" w:rsidRPr="0067438B">
              <w:rPr>
                <w:rFonts w:eastAsia="Calibri"/>
                <w:b/>
              </w:rPr>
              <w:t>menganalisa</w:t>
            </w:r>
            <w:proofErr w:type="spellEnd"/>
            <w:r w:rsid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pengendalian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mutu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metode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analisis</w:t>
            </w:r>
            <w:proofErr w:type="spellEnd"/>
            <w:r w:rsidR="0067438B" w:rsidRPr="0067438B">
              <w:rPr>
                <w:rFonts w:eastAsia="Calibri"/>
              </w:rPr>
              <w:t xml:space="preserve">, </w:t>
            </w:r>
            <w:proofErr w:type="spellStart"/>
            <w:r w:rsidR="0067438B" w:rsidRPr="0067438B">
              <w:rPr>
                <w:rFonts w:eastAsia="Calibri"/>
              </w:rPr>
              <w:t>ketepatan</w:t>
            </w:r>
            <w:proofErr w:type="spellEnd"/>
            <w:r w:rsidR="0067438B" w:rsidRPr="0067438B">
              <w:rPr>
                <w:rFonts w:eastAsia="Calibri"/>
              </w:rPr>
              <w:t xml:space="preserve"> dan </w:t>
            </w:r>
            <w:proofErr w:type="spellStart"/>
            <w:r w:rsidR="0067438B" w:rsidRPr="0067438B">
              <w:rPr>
                <w:rFonts w:eastAsia="Calibri"/>
              </w:rPr>
              <w:t>ketelitian</w:t>
            </w:r>
            <w:proofErr w:type="spellEnd"/>
            <w:r w:rsidR="0067438B" w:rsidRPr="0067438B">
              <w:rPr>
                <w:rFonts w:eastAsia="Calibri"/>
              </w:rPr>
              <w:t xml:space="preserve"> (</w:t>
            </w:r>
            <w:r w:rsidR="0067438B" w:rsidRPr="0067438B">
              <w:rPr>
                <w:rFonts w:eastAsia="Calibri"/>
                <w:i/>
                <w:iCs/>
              </w:rPr>
              <w:t>Precision and Accuracy</w:t>
            </w:r>
            <w:r w:rsidR="0067438B" w:rsidRPr="0067438B">
              <w:rPr>
                <w:rFonts w:eastAsia="Calibri"/>
              </w:rPr>
              <w:t xml:space="preserve">), </w:t>
            </w:r>
            <w:proofErr w:type="spellStart"/>
            <w:r w:rsidR="0067438B" w:rsidRPr="0067438B">
              <w:rPr>
                <w:rFonts w:eastAsia="Calibri"/>
              </w:rPr>
              <w:t>Validasi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metode</w:t>
            </w:r>
            <w:proofErr w:type="spellEnd"/>
            <w:r w:rsidR="0067438B" w:rsidRPr="0067438B">
              <w:rPr>
                <w:rFonts w:eastAsia="Calibri"/>
              </w:rPr>
              <w:t>/</w:t>
            </w:r>
            <w:proofErr w:type="spellStart"/>
            <w:r w:rsidR="0067438B" w:rsidRPr="0067438B">
              <w:rPr>
                <w:rFonts w:eastAsia="Calibri"/>
              </w:rPr>
              <w:t>prosedur</w:t>
            </w:r>
            <w:proofErr w:type="spellEnd"/>
            <w:r w:rsidR="0067438B" w:rsidRPr="0067438B">
              <w:rPr>
                <w:rFonts w:eastAsia="Calibri"/>
              </w:rPr>
              <w:t xml:space="preserve"> </w:t>
            </w:r>
            <w:proofErr w:type="spellStart"/>
            <w:r w:rsidR="0067438B" w:rsidRPr="0067438B">
              <w:rPr>
                <w:rFonts w:eastAsia="Calibri"/>
              </w:rPr>
              <w:t>analisis</w:t>
            </w:r>
            <w:proofErr w:type="spellEnd"/>
            <w:r w:rsidR="004511F2">
              <w:rPr>
                <w:rFonts w:eastAsia="Calibri"/>
              </w:rPr>
              <w:t xml:space="preserve"> (</w:t>
            </w:r>
            <w:proofErr w:type="spellStart"/>
            <w:r w:rsidR="004511F2">
              <w:rPr>
                <w:rFonts w:eastAsia="Calibri"/>
              </w:rPr>
              <w:t>Linearitas</w:t>
            </w:r>
            <w:proofErr w:type="spellEnd"/>
            <w:r w:rsidR="004511F2">
              <w:rPr>
                <w:rFonts w:eastAsia="Calibri"/>
              </w:rPr>
              <w:t xml:space="preserve">, </w:t>
            </w:r>
            <w:proofErr w:type="spellStart"/>
            <w:r w:rsidR="004511F2">
              <w:rPr>
                <w:rFonts w:eastAsia="Calibri"/>
              </w:rPr>
              <w:t>LoD</w:t>
            </w:r>
            <w:proofErr w:type="spellEnd"/>
            <w:r w:rsidR="004511F2">
              <w:rPr>
                <w:rFonts w:eastAsia="Calibri"/>
              </w:rPr>
              <w:t xml:space="preserve">, </w:t>
            </w:r>
            <w:proofErr w:type="spellStart"/>
            <w:r w:rsidR="004511F2">
              <w:rPr>
                <w:rFonts w:eastAsia="Calibri"/>
              </w:rPr>
              <w:t>LoQ</w:t>
            </w:r>
            <w:proofErr w:type="spellEnd"/>
            <w:r w:rsidR="004511F2">
              <w:rPr>
                <w:rFonts w:eastAsia="Calibri"/>
              </w:rPr>
              <w:t>, SD)</w:t>
            </w:r>
          </w:p>
        </w:tc>
        <w:tc>
          <w:tcPr>
            <w:tcW w:w="2267" w:type="dxa"/>
            <w:gridSpan w:val="3"/>
          </w:tcPr>
          <w:p w14:paraId="666D5197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0ADFECB8" w14:textId="77777777" w:rsidR="0015421B" w:rsidRPr="0080216D" w:rsidRDefault="0015421B" w:rsidP="0015421B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B8900AC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</w:p>
          <w:p w14:paraId="61EB984E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263ECFAA" w14:textId="77777777" w:rsidR="0015421B" w:rsidRPr="0080216D" w:rsidRDefault="005003C8" w:rsidP="0015421B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Kuis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85" w:type="dxa"/>
          </w:tcPr>
          <w:p w14:paraId="52B172BD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 </w:t>
            </w:r>
          </w:p>
          <w:p w14:paraId="7C8BAF86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5D992FB" w14:textId="77777777" w:rsidR="0015421B" w:rsidRPr="0080216D" w:rsidRDefault="0015421B" w:rsidP="0015421B">
            <w:pPr>
              <w:ind w:left="31" w:hanging="175"/>
              <w:rPr>
                <w:rFonts w:eastAsia="Calibri"/>
              </w:rPr>
            </w:pPr>
          </w:p>
          <w:p w14:paraId="56E85EDB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 </w:t>
            </w:r>
          </w:p>
          <w:p w14:paraId="2B8BCFD3" w14:textId="77777777" w:rsidR="0015421B" w:rsidRDefault="0015421B" w:rsidP="0015421B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C605BE2" w14:textId="57B1CBF6" w:rsidR="00FA1BFE" w:rsidRPr="0080216D" w:rsidRDefault="00FA1BFE" w:rsidP="0015421B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  <w:p w14:paraId="2DB0AA72" w14:textId="77777777" w:rsidR="0015421B" w:rsidRPr="0080216D" w:rsidRDefault="0015421B" w:rsidP="0015421B">
            <w:pPr>
              <w:ind w:left="31" w:hanging="175"/>
              <w:rPr>
                <w:rFonts w:eastAsia="Calibri"/>
              </w:rPr>
            </w:pPr>
          </w:p>
          <w:p w14:paraId="6D879441" w14:textId="77777777" w:rsidR="0015421B" w:rsidRPr="0080216D" w:rsidRDefault="0015421B" w:rsidP="00BB41E3">
            <w:pPr>
              <w:ind w:left="31"/>
              <w:rPr>
                <w:rFonts w:eastAsia="Calibri"/>
                <w:b/>
              </w:rPr>
            </w:pPr>
          </w:p>
        </w:tc>
        <w:tc>
          <w:tcPr>
            <w:tcW w:w="1708" w:type="dxa"/>
            <w:gridSpan w:val="2"/>
          </w:tcPr>
          <w:p w14:paraId="054F6E57" w14:textId="77777777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5348A24C" w14:textId="77777777" w:rsidR="0015421B" w:rsidRDefault="0067438B" w:rsidP="0015421B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Pengendalian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</w:p>
          <w:p w14:paraId="24871B46" w14:textId="77777777" w:rsidR="0067438B" w:rsidRDefault="0067438B" w:rsidP="0015421B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ketelitian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67438B">
              <w:rPr>
                <w:rFonts w:eastAsia="Calibri"/>
              </w:rPr>
              <w:t>(</w:t>
            </w:r>
            <w:r w:rsidRPr="0067438B">
              <w:rPr>
                <w:rFonts w:eastAsia="Calibri"/>
                <w:i/>
                <w:iCs/>
              </w:rPr>
              <w:t>Precision and Accuracy</w:t>
            </w:r>
            <w:r w:rsidRPr="0067438B">
              <w:rPr>
                <w:rFonts w:eastAsia="Calibri"/>
              </w:rPr>
              <w:t>),</w:t>
            </w:r>
          </w:p>
          <w:p w14:paraId="6E2E01DA" w14:textId="77777777" w:rsidR="0067438B" w:rsidRPr="00DF37FB" w:rsidRDefault="0067438B" w:rsidP="00DF37FB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 w:rsidR="00DF37FB">
              <w:rPr>
                <w:rFonts w:eastAsia="Calibri"/>
              </w:rPr>
              <w:t xml:space="preserve"> </w:t>
            </w:r>
            <w:proofErr w:type="spellStart"/>
            <w:r w:rsidR="00DF37FB"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>, SD)</w:t>
            </w:r>
          </w:p>
        </w:tc>
        <w:tc>
          <w:tcPr>
            <w:tcW w:w="1134" w:type="dxa"/>
          </w:tcPr>
          <w:p w14:paraId="7609F596" w14:textId="77777777" w:rsidR="0015421B" w:rsidRPr="0080216D" w:rsidRDefault="0015421B" w:rsidP="001C4A6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A66B85" w:rsidRPr="0080216D" w14:paraId="1F4A10D1" w14:textId="77777777" w:rsidTr="006B5690">
        <w:tc>
          <w:tcPr>
            <w:tcW w:w="737" w:type="dxa"/>
          </w:tcPr>
          <w:p w14:paraId="0EF8A07B" w14:textId="77777777" w:rsidR="00A66B85" w:rsidRPr="0080216D" w:rsidRDefault="00AD7F75" w:rsidP="00A66B85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6</w:t>
            </w:r>
          </w:p>
        </w:tc>
        <w:tc>
          <w:tcPr>
            <w:tcW w:w="3233" w:type="dxa"/>
            <w:gridSpan w:val="2"/>
          </w:tcPr>
          <w:p w14:paraId="733152A4" w14:textId="77777777" w:rsidR="00AD7F75" w:rsidRPr="00AD7F75" w:rsidRDefault="00A66B85" w:rsidP="00AD7F75">
            <w:pPr>
              <w:rPr>
                <w:rFonts w:eastAsia="Calibri"/>
              </w:rPr>
            </w:pPr>
            <w:proofErr w:type="spellStart"/>
            <w:r w:rsidRPr="00AD7F75">
              <w:rPr>
                <w:rFonts w:eastAsia="Calibri"/>
              </w:rPr>
              <w:t>Mahasiswa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mampu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  <w:b/>
              </w:rPr>
              <w:t>menganalisa</w:t>
            </w:r>
            <w:proofErr w:type="spellEnd"/>
            <w:r w:rsidR="00DC44E1">
              <w:rPr>
                <w:rFonts w:eastAsia="Calibri"/>
                <w:b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hasil</w:t>
            </w:r>
            <w:proofErr w:type="spellEnd"/>
            <w:r w:rsidR="00DC44E1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pengujian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metode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analisis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Kromatografi</w:t>
            </w:r>
            <w:proofErr w:type="spellEnd"/>
            <w:r w:rsidR="00AD7F75" w:rsidRPr="00AD7F75">
              <w:rPr>
                <w:rFonts w:eastAsia="Calibri"/>
              </w:rPr>
              <w:t xml:space="preserve"> (GC, HPLC, TLC)</w:t>
            </w:r>
          </w:p>
          <w:p w14:paraId="463C541D" w14:textId="77777777" w:rsidR="00A66B85" w:rsidRDefault="00A66B85" w:rsidP="00AD7F75">
            <w:pPr>
              <w:ind w:left="10"/>
              <w:rPr>
                <w:rFonts w:eastAsia="Calibri"/>
              </w:rPr>
            </w:pPr>
          </w:p>
        </w:tc>
        <w:tc>
          <w:tcPr>
            <w:tcW w:w="2126" w:type="dxa"/>
            <w:gridSpan w:val="2"/>
          </w:tcPr>
          <w:p w14:paraId="1373C42A" w14:textId="77777777" w:rsidR="00A66B85" w:rsidRPr="0080216D" w:rsidRDefault="00A66B85" w:rsidP="00DC44E1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DC44E1">
              <w:rPr>
                <w:rFonts w:eastAsia="Calibri"/>
                <w:b/>
              </w:rPr>
              <w:t>menganalisa</w:t>
            </w:r>
            <w:proofErr w:type="spellEnd"/>
            <w:r w:rsidR="00DC44E1">
              <w:rPr>
                <w:rFonts w:eastAsia="Calibri"/>
                <w:b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hasil</w:t>
            </w:r>
            <w:proofErr w:type="spellEnd"/>
            <w:r w:rsidR="00DC44E1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pengujian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metode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analisis</w:t>
            </w:r>
            <w:proofErr w:type="spellEnd"/>
            <w:r w:rsidR="00AD7F75" w:rsidRPr="00AD7F75">
              <w:rPr>
                <w:rFonts w:eastAsia="Calibri"/>
              </w:rPr>
              <w:t xml:space="preserve"> </w:t>
            </w:r>
            <w:proofErr w:type="spellStart"/>
            <w:r w:rsidR="00AD7F75" w:rsidRPr="00AD7F75">
              <w:rPr>
                <w:rFonts w:eastAsia="Calibri"/>
              </w:rPr>
              <w:t>Kromatografi</w:t>
            </w:r>
            <w:proofErr w:type="spellEnd"/>
            <w:r w:rsidR="00AD7F75" w:rsidRPr="00AD7F75">
              <w:rPr>
                <w:rFonts w:eastAsia="Calibri"/>
              </w:rPr>
              <w:t xml:space="preserve"> (GC, HPLC, TLC)</w:t>
            </w:r>
          </w:p>
        </w:tc>
        <w:tc>
          <w:tcPr>
            <w:tcW w:w="2267" w:type="dxa"/>
            <w:gridSpan w:val="3"/>
          </w:tcPr>
          <w:p w14:paraId="5B393AC0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D8FBA22" w14:textId="77777777" w:rsidR="00A66B85" w:rsidRDefault="00A66B85" w:rsidP="00A66B85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DE470C9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</w:p>
          <w:p w14:paraId="4FC79EF8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382A62AA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4D17F40A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2AFA0D22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5D6A199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</w:p>
          <w:p w14:paraId="26025907" w14:textId="77777777" w:rsidR="00A66B85" w:rsidRPr="0080216D" w:rsidRDefault="00A66B85" w:rsidP="00A66B85">
            <w:pPr>
              <w:ind w:left="31"/>
              <w:rPr>
                <w:rFonts w:eastAsia="Calibri"/>
                <w:b/>
              </w:rPr>
            </w:pPr>
          </w:p>
          <w:p w14:paraId="431E3157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2051EA2F" w14:textId="77777777" w:rsidR="00A66B85" w:rsidRDefault="00A66B85" w:rsidP="00BB41E3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7857C19A" w14:textId="0191D10A" w:rsidR="00FA1BFE" w:rsidRPr="00BB41E3" w:rsidRDefault="00FA1BFE" w:rsidP="00BB41E3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59AB1978" w14:textId="77777777" w:rsidR="00A66B85" w:rsidRPr="0080216D" w:rsidRDefault="00A66B85" w:rsidP="00A66B85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13FCF96C" w14:textId="77777777" w:rsidR="00A66B85" w:rsidRDefault="008A5ED7" w:rsidP="008A5ED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Definisi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kromatografi</w:t>
            </w:r>
            <w:proofErr w:type="spellEnd"/>
          </w:p>
          <w:p w14:paraId="6AF95C21" w14:textId="77777777" w:rsidR="008A5ED7" w:rsidRDefault="008A5ED7" w:rsidP="008A5ED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kromatografi</w:t>
            </w:r>
            <w:proofErr w:type="spellEnd"/>
          </w:p>
          <w:p w14:paraId="7B504B28" w14:textId="77777777" w:rsidR="008A5ED7" w:rsidRDefault="008A5ED7" w:rsidP="008A5ED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r>
              <w:rPr>
                <w:rFonts w:eastAsia="Calibri"/>
              </w:rPr>
              <w:t>Macam-</w:t>
            </w:r>
            <w:proofErr w:type="spellStart"/>
            <w:r>
              <w:rPr>
                <w:rFonts w:eastAsia="Calibri"/>
              </w:rPr>
              <w:t>macam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aplikasi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kromatografi</w:t>
            </w:r>
            <w:proofErr w:type="spellEnd"/>
          </w:p>
          <w:p w14:paraId="52603065" w14:textId="77777777" w:rsidR="008A5ED7" w:rsidRPr="008A5ED7" w:rsidRDefault="008A5ED7" w:rsidP="008A5ED7">
            <w:pPr>
              <w:tabs>
                <w:tab w:val="left" w:pos="0"/>
                <w:tab w:val="left" w:pos="454"/>
              </w:tabs>
              <w:ind w:left="-45"/>
              <w:rPr>
                <w:rFonts w:eastAsia="Calibri"/>
              </w:rPr>
            </w:pPr>
          </w:p>
        </w:tc>
        <w:tc>
          <w:tcPr>
            <w:tcW w:w="1134" w:type="dxa"/>
          </w:tcPr>
          <w:p w14:paraId="4F2D7E10" w14:textId="77777777" w:rsidR="00A66B85" w:rsidRPr="0080216D" w:rsidRDefault="001C4A69" w:rsidP="001C4A69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A66B85" w:rsidRPr="0080216D" w14:paraId="3E821564" w14:textId="77777777" w:rsidTr="006B5690">
        <w:tc>
          <w:tcPr>
            <w:tcW w:w="737" w:type="dxa"/>
          </w:tcPr>
          <w:p w14:paraId="7773F611" w14:textId="77777777" w:rsidR="00A66B85" w:rsidRPr="0080216D" w:rsidRDefault="00AD7F75" w:rsidP="00A66B85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7</w:t>
            </w:r>
          </w:p>
        </w:tc>
        <w:tc>
          <w:tcPr>
            <w:tcW w:w="3233" w:type="dxa"/>
            <w:gridSpan w:val="2"/>
          </w:tcPr>
          <w:p w14:paraId="36B3E9B4" w14:textId="38AD5BF5" w:rsidR="008A5ED7" w:rsidRPr="008A5ED7" w:rsidRDefault="008A5ED7" w:rsidP="008A5ED7">
            <w:pPr>
              <w:rPr>
                <w:rFonts w:eastAsia="Calibri"/>
              </w:rPr>
            </w:pPr>
            <w:proofErr w:type="spellStart"/>
            <w:r w:rsidRPr="00AD7F75">
              <w:rPr>
                <w:rFonts w:eastAsia="Calibri"/>
              </w:rPr>
              <w:t>Mahasiswa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mampu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  <w:b/>
              </w:rPr>
              <w:t>menganalisa</w:t>
            </w:r>
            <w:proofErr w:type="spellEnd"/>
            <w:r w:rsidR="00DC44E1">
              <w:rPr>
                <w:rFonts w:eastAsia="Calibri"/>
                <w:b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hasil</w:t>
            </w:r>
            <w:proofErr w:type="spellEnd"/>
            <w:r w:rsidR="00DC44E1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pengujian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 w:rsidRPr="00AD7F75">
              <w:rPr>
                <w:rFonts w:eastAsia="Calibri"/>
              </w:rPr>
              <w:t>metode</w:t>
            </w:r>
            <w:proofErr w:type="spellEnd"/>
            <w:r w:rsidRPr="00AD7F75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8A5ED7">
              <w:rPr>
                <w:rFonts w:eastAsia="Calibri"/>
              </w:rPr>
              <w:t>Spektroskopi</w:t>
            </w:r>
            <w:proofErr w:type="spellEnd"/>
            <w:r w:rsidRPr="008A5ED7">
              <w:rPr>
                <w:rFonts w:eastAsia="Calibri"/>
              </w:rPr>
              <w:t xml:space="preserve"> </w:t>
            </w:r>
          </w:p>
          <w:p w14:paraId="2F197E3A" w14:textId="77777777" w:rsidR="00A66B85" w:rsidRDefault="00A66B85" w:rsidP="00A66B85">
            <w:pPr>
              <w:ind w:left="10"/>
              <w:rPr>
                <w:rFonts w:eastAsia="Calibri"/>
              </w:rPr>
            </w:pPr>
          </w:p>
        </w:tc>
        <w:tc>
          <w:tcPr>
            <w:tcW w:w="2126" w:type="dxa"/>
            <w:gridSpan w:val="2"/>
          </w:tcPr>
          <w:p w14:paraId="000C36C3" w14:textId="6DAD8F5B" w:rsidR="00A66B85" w:rsidRPr="0080216D" w:rsidRDefault="003F1024" w:rsidP="00DC44E1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DC44E1">
              <w:rPr>
                <w:rFonts w:eastAsia="Calibri"/>
                <w:b/>
              </w:rPr>
              <w:t>menganalisa</w:t>
            </w:r>
            <w:proofErr w:type="spellEnd"/>
            <w:r w:rsidR="00DC44E1">
              <w:rPr>
                <w:rFonts w:eastAsia="Calibri"/>
                <w:b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hasil</w:t>
            </w:r>
            <w:proofErr w:type="spellEnd"/>
            <w:r w:rsidR="00DC44E1">
              <w:rPr>
                <w:rFonts w:eastAsia="Calibri"/>
              </w:rPr>
              <w:t xml:space="preserve"> </w:t>
            </w:r>
            <w:proofErr w:type="spellStart"/>
            <w:r w:rsidR="00DC44E1">
              <w:rPr>
                <w:rFonts w:eastAsia="Calibri"/>
              </w:rPr>
              <w:t>pengujian</w:t>
            </w:r>
            <w:proofErr w:type="spellEnd"/>
            <w:r w:rsidR="008A5ED7" w:rsidRPr="00AD7F75">
              <w:rPr>
                <w:rFonts w:eastAsia="Calibri"/>
              </w:rPr>
              <w:t xml:space="preserve"> </w:t>
            </w:r>
            <w:proofErr w:type="spellStart"/>
            <w:r w:rsidR="008A5ED7" w:rsidRPr="00AD7F75">
              <w:rPr>
                <w:rFonts w:eastAsia="Calibri"/>
              </w:rPr>
              <w:t>metode</w:t>
            </w:r>
            <w:proofErr w:type="spellEnd"/>
            <w:r w:rsidR="008A5ED7" w:rsidRPr="00AD7F75">
              <w:rPr>
                <w:rFonts w:eastAsia="Calibri"/>
              </w:rPr>
              <w:t xml:space="preserve"> </w:t>
            </w:r>
            <w:proofErr w:type="spellStart"/>
            <w:r w:rsidR="008A5ED7">
              <w:rPr>
                <w:rFonts w:eastAsia="Calibri"/>
              </w:rPr>
              <w:t>analisis</w:t>
            </w:r>
            <w:proofErr w:type="spellEnd"/>
            <w:r w:rsidR="008A5ED7">
              <w:rPr>
                <w:rFonts w:eastAsia="Calibri"/>
              </w:rPr>
              <w:t xml:space="preserve"> </w:t>
            </w:r>
            <w:proofErr w:type="spellStart"/>
            <w:r w:rsidR="008A5ED7" w:rsidRPr="008A5ED7">
              <w:rPr>
                <w:rFonts w:eastAsia="Calibri"/>
              </w:rPr>
              <w:t>Spektroskopi</w:t>
            </w:r>
            <w:proofErr w:type="spellEnd"/>
            <w:r w:rsidR="008A5ED7" w:rsidRPr="008A5ED7">
              <w:rPr>
                <w:rFonts w:eastAsia="Calibri"/>
              </w:rPr>
              <w:t xml:space="preserve"> </w:t>
            </w:r>
          </w:p>
        </w:tc>
        <w:tc>
          <w:tcPr>
            <w:tcW w:w="2267" w:type="dxa"/>
            <w:gridSpan w:val="3"/>
          </w:tcPr>
          <w:p w14:paraId="6F9D9973" w14:textId="77777777" w:rsidR="003F1024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0C14BCFB" w14:textId="77777777" w:rsidR="003F1024" w:rsidRDefault="003F1024" w:rsidP="003F102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12A28F2D" w14:textId="77777777" w:rsidR="003F1024" w:rsidRPr="0080216D" w:rsidRDefault="003F1024" w:rsidP="003F1024">
            <w:pPr>
              <w:ind w:left="169"/>
              <w:rPr>
                <w:rFonts w:eastAsia="Calibri"/>
              </w:rPr>
            </w:pPr>
          </w:p>
          <w:p w14:paraId="015B6859" w14:textId="77777777" w:rsidR="003F1024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2ABEDE3F" w14:textId="77777777" w:rsidR="00A66B85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7760EE67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 </w:t>
            </w:r>
          </w:p>
          <w:p w14:paraId="5CA6D0C0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6A34A91" w14:textId="77777777" w:rsidR="003F1024" w:rsidRPr="0080216D" w:rsidRDefault="003F1024" w:rsidP="003F1024">
            <w:pPr>
              <w:ind w:left="31" w:hanging="175"/>
              <w:rPr>
                <w:rFonts w:eastAsia="Calibri"/>
              </w:rPr>
            </w:pPr>
          </w:p>
          <w:p w14:paraId="417056F8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 </w:t>
            </w:r>
          </w:p>
          <w:p w14:paraId="2852A09E" w14:textId="77777777" w:rsidR="00A66B85" w:rsidRDefault="003F1024" w:rsidP="00BB41E3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DC54E13" w14:textId="04E88885" w:rsidR="00FA1BFE" w:rsidRPr="00BB41E3" w:rsidRDefault="00FA1BFE" w:rsidP="00BB41E3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550EA8B" w14:textId="77777777" w:rsidR="00A66B85" w:rsidRPr="0080216D" w:rsidRDefault="003F1024" w:rsidP="00A66B85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C42C6D0" w14:textId="77777777" w:rsidR="008A5ED7" w:rsidRDefault="008A5ED7" w:rsidP="008A5ED7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Definisi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spektroskopi</w:t>
            </w:r>
            <w:proofErr w:type="spellEnd"/>
          </w:p>
          <w:p w14:paraId="58D1FE1D" w14:textId="77777777" w:rsidR="008A5ED7" w:rsidRDefault="008A5ED7" w:rsidP="008A5ED7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spektroskopi</w:t>
            </w:r>
            <w:proofErr w:type="spellEnd"/>
          </w:p>
          <w:p w14:paraId="0B0E95C0" w14:textId="77777777" w:rsidR="0063110E" w:rsidRPr="008A5ED7" w:rsidRDefault="008A5ED7" w:rsidP="008A5ED7">
            <w:pPr>
              <w:pStyle w:val="ListParagraph"/>
              <w:numPr>
                <w:ilvl w:val="0"/>
                <w:numId w:val="23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r w:rsidRPr="008A5ED7">
              <w:rPr>
                <w:rFonts w:eastAsia="Calibri"/>
              </w:rPr>
              <w:t>Macam-</w:t>
            </w:r>
            <w:proofErr w:type="spellStart"/>
            <w:r w:rsidRPr="008A5ED7">
              <w:rPr>
                <w:rFonts w:eastAsia="Calibri"/>
              </w:rPr>
              <w:t>macam</w:t>
            </w:r>
            <w:proofErr w:type="spellEnd"/>
            <w:r w:rsidRPr="008A5ED7">
              <w:rPr>
                <w:rFonts w:eastAsia="Calibri"/>
              </w:rPr>
              <w:t xml:space="preserve">, </w:t>
            </w:r>
            <w:proofErr w:type="spellStart"/>
            <w:r w:rsidRPr="008A5ED7">
              <w:rPr>
                <w:rFonts w:eastAsia="Calibri"/>
              </w:rPr>
              <w:t>prinsip</w:t>
            </w:r>
            <w:proofErr w:type="spellEnd"/>
            <w:r w:rsidRPr="008A5ED7">
              <w:rPr>
                <w:rFonts w:eastAsia="Calibri"/>
              </w:rPr>
              <w:t xml:space="preserve"> dan </w:t>
            </w:r>
            <w:proofErr w:type="spellStart"/>
            <w:r w:rsidRPr="008A5ED7">
              <w:rPr>
                <w:rFonts w:eastAsia="Calibri"/>
              </w:rPr>
              <w:t>aplikasi</w:t>
            </w:r>
            <w:proofErr w:type="spellEnd"/>
            <w:r w:rsidRPr="008A5ED7">
              <w:rPr>
                <w:rFonts w:eastAsia="Calibri"/>
              </w:rPr>
              <w:t xml:space="preserve"> </w:t>
            </w:r>
            <w:proofErr w:type="spellStart"/>
            <w:r w:rsidRPr="008A5ED7">
              <w:rPr>
                <w:rFonts w:eastAsia="Calibri"/>
              </w:rPr>
              <w:t>metode</w:t>
            </w:r>
            <w:proofErr w:type="spellEnd"/>
            <w:r w:rsidRPr="008A5ED7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spektroskopi</w:t>
            </w:r>
            <w:proofErr w:type="spellEnd"/>
          </w:p>
        </w:tc>
        <w:tc>
          <w:tcPr>
            <w:tcW w:w="1134" w:type="dxa"/>
          </w:tcPr>
          <w:p w14:paraId="499399DA" w14:textId="77777777" w:rsidR="00A66B85" w:rsidRPr="0080216D" w:rsidRDefault="001C4A69" w:rsidP="001C4A69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A66B85" w:rsidRPr="0080216D" w14:paraId="47FE5934" w14:textId="77777777" w:rsidTr="006B5690">
        <w:tc>
          <w:tcPr>
            <w:tcW w:w="737" w:type="dxa"/>
            <w:shd w:val="clear" w:color="auto" w:fill="B8CCE4" w:themeFill="accent1" w:themeFillTint="66"/>
          </w:tcPr>
          <w:p w14:paraId="1F7B64F6" w14:textId="77777777" w:rsidR="00A66B85" w:rsidRPr="0080216D" w:rsidRDefault="00A66B85" w:rsidP="00A66B85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8</w:t>
            </w:r>
          </w:p>
        </w:tc>
        <w:tc>
          <w:tcPr>
            <w:tcW w:w="14726" w:type="dxa"/>
            <w:gridSpan w:val="13"/>
            <w:shd w:val="clear" w:color="auto" w:fill="B8CCE4" w:themeFill="accent1" w:themeFillTint="66"/>
          </w:tcPr>
          <w:p w14:paraId="5BDCFDB8" w14:textId="77777777" w:rsidR="00A66B85" w:rsidRPr="0080216D" w:rsidRDefault="00A66B85" w:rsidP="00A66B85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UTS (UJIAN TENGAH SEMESTER)</w:t>
            </w:r>
          </w:p>
        </w:tc>
      </w:tr>
      <w:tr w:rsidR="00A66B85" w:rsidRPr="0080216D" w14:paraId="6B1D5F9B" w14:textId="77777777" w:rsidTr="006B5690">
        <w:tc>
          <w:tcPr>
            <w:tcW w:w="737" w:type="dxa"/>
          </w:tcPr>
          <w:p w14:paraId="03B1062C" w14:textId="77777777" w:rsidR="00A66B85" w:rsidRPr="0080216D" w:rsidRDefault="00A66B85" w:rsidP="00A66B85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9</w:t>
            </w:r>
            <w:r w:rsidR="004B2EB0">
              <w:rPr>
                <w:rFonts w:eastAsia="Calibri"/>
                <w:b/>
              </w:rPr>
              <w:t>-1</w:t>
            </w:r>
            <w:r w:rsidR="00D660A9">
              <w:rPr>
                <w:rFonts w:eastAsia="Calibri"/>
                <w:b/>
              </w:rPr>
              <w:t>1</w:t>
            </w:r>
          </w:p>
        </w:tc>
        <w:tc>
          <w:tcPr>
            <w:tcW w:w="3233" w:type="dxa"/>
            <w:gridSpan w:val="2"/>
          </w:tcPr>
          <w:p w14:paraId="39467723" w14:textId="77777777" w:rsidR="00A66B85" w:rsidRPr="0080216D" w:rsidRDefault="004B2EB0" w:rsidP="004B2EB0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B2EB0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4B2EB0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e</w:t>
            </w:r>
            <w:r w:rsidRPr="004B2EB0">
              <w:rPr>
                <w:rFonts w:eastAsia="Calibri"/>
              </w:rPr>
              <w:t>lektrokimia</w:t>
            </w:r>
            <w:proofErr w:type="spellEnd"/>
            <w:r w:rsidRPr="004B2EB0">
              <w:rPr>
                <w:rFonts w:eastAsia="Calibri"/>
              </w:rPr>
              <w:t xml:space="preserve"> (</w:t>
            </w:r>
            <w:proofErr w:type="spellStart"/>
            <w:r w:rsidRPr="004B2EB0">
              <w:rPr>
                <w:rFonts w:eastAsia="Calibri"/>
                <w:i/>
              </w:rPr>
              <w:t>Potensiometri</w:t>
            </w:r>
            <w:proofErr w:type="spellEnd"/>
            <w:r w:rsidRPr="004B2EB0">
              <w:rPr>
                <w:rFonts w:eastAsia="Calibri"/>
                <w:i/>
              </w:rPr>
              <w:t xml:space="preserve">, </w:t>
            </w:r>
            <w:proofErr w:type="spellStart"/>
            <w:r w:rsidRPr="004B2EB0">
              <w:rPr>
                <w:rFonts w:eastAsia="Calibri"/>
                <w:i/>
              </w:rPr>
              <w:t>Colourimetri</w:t>
            </w:r>
            <w:proofErr w:type="spellEnd"/>
            <w:r w:rsidRPr="004B2EB0">
              <w:rPr>
                <w:rFonts w:eastAsia="Calibri"/>
                <w:i/>
              </w:rPr>
              <w:t xml:space="preserve">, </w:t>
            </w:r>
            <w:proofErr w:type="spellStart"/>
            <w:r w:rsidRPr="004B2EB0">
              <w:rPr>
                <w:rFonts w:eastAsia="Calibri"/>
                <w:i/>
              </w:rPr>
              <w:t>Polarografi</w:t>
            </w:r>
            <w:proofErr w:type="spellEnd"/>
            <w:r w:rsidRPr="004B2EB0">
              <w:rPr>
                <w:rFonts w:eastAsia="Calibri"/>
              </w:rPr>
              <w:t>)</w:t>
            </w:r>
          </w:p>
        </w:tc>
        <w:tc>
          <w:tcPr>
            <w:tcW w:w="2126" w:type="dxa"/>
            <w:gridSpan w:val="2"/>
          </w:tcPr>
          <w:p w14:paraId="5F55598C" w14:textId="77777777" w:rsidR="00A66B85" w:rsidRPr="0080216D" w:rsidRDefault="00A66B85" w:rsidP="00A66B85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4B2EB0" w:rsidRPr="004B2EB0">
              <w:rPr>
                <w:rFonts w:eastAsia="Calibri"/>
                <w:b/>
              </w:rPr>
              <w:t>memahami</w:t>
            </w:r>
            <w:proofErr w:type="spellEnd"/>
            <w:r w:rsidR="004B2EB0">
              <w:rPr>
                <w:rFonts w:eastAsia="Calibri"/>
              </w:rPr>
              <w:t xml:space="preserve"> dan </w:t>
            </w:r>
            <w:proofErr w:type="spellStart"/>
            <w:r w:rsidR="004B2EB0" w:rsidRPr="004B2EB0">
              <w:rPr>
                <w:rFonts w:eastAsia="Calibri"/>
                <w:b/>
              </w:rPr>
              <w:t>menganalisa</w:t>
            </w:r>
            <w:proofErr w:type="spellEnd"/>
            <w:r w:rsidR="004B2EB0">
              <w:rPr>
                <w:rFonts w:eastAsia="Calibri"/>
              </w:rPr>
              <w:t xml:space="preserve"> </w:t>
            </w:r>
            <w:proofErr w:type="spellStart"/>
            <w:r w:rsidR="004B2EB0">
              <w:rPr>
                <w:rFonts w:eastAsia="Calibri"/>
              </w:rPr>
              <w:t>metode</w:t>
            </w:r>
            <w:proofErr w:type="spellEnd"/>
            <w:r w:rsidR="004B2EB0">
              <w:rPr>
                <w:rFonts w:eastAsia="Calibri"/>
              </w:rPr>
              <w:t xml:space="preserve"> </w:t>
            </w:r>
            <w:proofErr w:type="spellStart"/>
            <w:r w:rsidR="004B2EB0">
              <w:rPr>
                <w:rFonts w:eastAsia="Calibri"/>
              </w:rPr>
              <w:t>e</w:t>
            </w:r>
            <w:r w:rsidR="004B2EB0" w:rsidRPr="004B2EB0">
              <w:rPr>
                <w:rFonts w:eastAsia="Calibri"/>
              </w:rPr>
              <w:t>lektrokimia</w:t>
            </w:r>
            <w:proofErr w:type="spellEnd"/>
            <w:r w:rsidR="004B2EB0" w:rsidRPr="004B2EB0">
              <w:rPr>
                <w:rFonts w:eastAsia="Calibri"/>
              </w:rPr>
              <w:t xml:space="preserve"> (</w:t>
            </w:r>
            <w:proofErr w:type="spellStart"/>
            <w:r w:rsidR="004B2EB0" w:rsidRPr="004B2EB0">
              <w:rPr>
                <w:rFonts w:eastAsia="Calibri"/>
                <w:i/>
              </w:rPr>
              <w:t>Potensiometri</w:t>
            </w:r>
            <w:proofErr w:type="spellEnd"/>
            <w:r w:rsidR="004B2EB0" w:rsidRPr="004B2EB0">
              <w:rPr>
                <w:rFonts w:eastAsia="Calibri"/>
                <w:i/>
              </w:rPr>
              <w:t xml:space="preserve">, </w:t>
            </w:r>
            <w:proofErr w:type="spellStart"/>
            <w:r w:rsidR="004B2EB0" w:rsidRPr="004B2EB0">
              <w:rPr>
                <w:rFonts w:eastAsia="Calibri"/>
                <w:i/>
              </w:rPr>
              <w:t>Colourimetri</w:t>
            </w:r>
            <w:proofErr w:type="spellEnd"/>
            <w:r w:rsidR="004B2EB0" w:rsidRPr="004B2EB0">
              <w:rPr>
                <w:rFonts w:eastAsia="Calibri"/>
                <w:i/>
              </w:rPr>
              <w:t xml:space="preserve">, </w:t>
            </w:r>
            <w:proofErr w:type="spellStart"/>
            <w:r w:rsidR="004B2EB0" w:rsidRPr="004B2EB0">
              <w:rPr>
                <w:rFonts w:eastAsia="Calibri"/>
                <w:i/>
              </w:rPr>
              <w:t>Polarografi</w:t>
            </w:r>
            <w:proofErr w:type="spellEnd"/>
            <w:r w:rsidR="004B2EB0" w:rsidRPr="004B2EB0">
              <w:rPr>
                <w:rFonts w:eastAsia="Calibri"/>
              </w:rPr>
              <w:t>)</w:t>
            </w:r>
          </w:p>
        </w:tc>
        <w:tc>
          <w:tcPr>
            <w:tcW w:w="2267" w:type="dxa"/>
            <w:gridSpan w:val="3"/>
          </w:tcPr>
          <w:p w14:paraId="685935E9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4176149F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6A01DD98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</w:p>
          <w:p w14:paraId="649EF525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412F7FFB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64D9D78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7A9EE3E6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C99F08E" w14:textId="77777777" w:rsidR="00A66B85" w:rsidRPr="0080216D" w:rsidRDefault="00A66B85" w:rsidP="00A66B85">
            <w:pPr>
              <w:rPr>
                <w:rFonts w:eastAsia="Calibri"/>
              </w:rPr>
            </w:pPr>
          </w:p>
          <w:p w14:paraId="78AE571E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0167EA33" w14:textId="77777777" w:rsidR="00A66B85" w:rsidRDefault="00A66B85" w:rsidP="00BB41E3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53510A71" w14:textId="0A906A57" w:rsidR="00FA1BFE" w:rsidRPr="00BB41E3" w:rsidRDefault="00FA1BFE" w:rsidP="00BB41E3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670A644B" w14:textId="77777777" w:rsidR="00A66B85" w:rsidRPr="0080216D" w:rsidRDefault="00A66B85" w:rsidP="00A66B85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4B689E2" w14:textId="77777777" w:rsidR="007D5212" w:rsidRDefault="004B2EB0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Definisi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elektrokimia</w:t>
            </w:r>
            <w:proofErr w:type="spellEnd"/>
          </w:p>
          <w:p w14:paraId="39D46783" w14:textId="77777777" w:rsidR="007D5212" w:rsidRDefault="004B2EB0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r w:rsidRPr="007D5212">
              <w:rPr>
                <w:rFonts w:eastAsia="Calibri"/>
              </w:rPr>
              <w:t>Macam-</w:t>
            </w:r>
            <w:proofErr w:type="spellStart"/>
            <w:r w:rsidRPr="007D5212">
              <w:rPr>
                <w:rFonts w:eastAsia="Calibri"/>
              </w:rPr>
              <w:t>macam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metode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elektrokimia</w:t>
            </w:r>
            <w:proofErr w:type="spellEnd"/>
          </w:p>
          <w:p w14:paraId="2493E036" w14:textId="77777777" w:rsidR="007D5212" w:rsidRDefault="004B2EB0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 w:rsidRPr="007D5212">
              <w:rPr>
                <w:rFonts w:eastAsia="Calibri"/>
              </w:rPr>
              <w:t>Definisi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metode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elektrokimia</w:t>
            </w:r>
            <w:proofErr w:type="spellEnd"/>
            <w:r w:rsidRPr="007D5212">
              <w:rPr>
                <w:rFonts w:eastAsia="Calibri"/>
              </w:rPr>
              <w:t xml:space="preserve"> (</w:t>
            </w:r>
            <w:proofErr w:type="spellStart"/>
            <w:r w:rsidRPr="007D5212">
              <w:rPr>
                <w:rFonts w:eastAsia="Calibri"/>
                <w:i/>
              </w:rPr>
              <w:t>Potensiometri</w:t>
            </w:r>
            <w:proofErr w:type="spellEnd"/>
            <w:r w:rsidRPr="007D5212">
              <w:rPr>
                <w:rFonts w:eastAsia="Calibri"/>
                <w:i/>
              </w:rPr>
              <w:t xml:space="preserve">, </w:t>
            </w:r>
            <w:proofErr w:type="spellStart"/>
            <w:r w:rsidRPr="007D5212">
              <w:rPr>
                <w:rFonts w:eastAsia="Calibri"/>
                <w:i/>
              </w:rPr>
              <w:lastRenderedPageBreak/>
              <w:t>Colourimetri</w:t>
            </w:r>
            <w:proofErr w:type="spellEnd"/>
            <w:r w:rsidRPr="007D5212">
              <w:rPr>
                <w:rFonts w:eastAsia="Calibri"/>
                <w:i/>
              </w:rPr>
              <w:t xml:space="preserve">, </w:t>
            </w:r>
            <w:proofErr w:type="spellStart"/>
            <w:r w:rsidRPr="007D5212">
              <w:rPr>
                <w:rFonts w:eastAsia="Calibri"/>
                <w:i/>
              </w:rPr>
              <w:t>Polarografi</w:t>
            </w:r>
            <w:proofErr w:type="spellEnd"/>
            <w:r w:rsidRPr="007D5212">
              <w:rPr>
                <w:rFonts w:eastAsia="Calibri"/>
              </w:rPr>
              <w:t>)</w:t>
            </w:r>
          </w:p>
          <w:p w14:paraId="580D465E" w14:textId="77777777" w:rsidR="007D5212" w:rsidRDefault="004B2EB0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 w:rsidRPr="007D5212">
              <w:rPr>
                <w:rFonts w:eastAsia="Calibri"/>
              </w:rPr>
              <w:t>Prinsip</w:t>
            </w:r>
            <w:r w:rsidR="00D660A9" w:rsidRPr="007D5212">
              <w:rPr>
                <w:rFonts w:eastAsia="Calibri"/>
              </w:rPr>
              <w:t>-prinsip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metode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elektrokimia</w:t>
            </w:r>
            <w:proofErr w:type="spellEnd"/>
            <w:r w:rsidRPr="007D5212">
              <w:rPr>
                <w:rFonts w:eastAsia="Calibri"/>
              </w:rPr>
              <w:t xml:space="preserve"> (</w:t>
            </w:r>
            <w:proofErr w:type="spellStart"/>
            <w:r w:rsidRPr="007D5212">
              <w:rPr>
                <w:rFonts w:eastAsia="Calibri"/>
                <w:i/>
              </w:rPr>
              <w:t>Potensiometri</w:t>
            </w:r>
            <w:proofErr w:type="spellEnd"/>
            <w:r w:rsidRPr="007D5212">
              <w:rPr>
                <w:rFonts w:eastAsia="Calibri"/>
                <w:i/>
              </w:rPr>
              <w:t xml:space="preserve">, </w:t>
            </w:r>
            <w:proofErr w:type="spellStart"/>
            <w:r w:rsidRPr="007D5212">
              <w:rPr>
                <w:rFonts w:eastAsia="Calibri"/>
                <w:i/>
              </w:rPr>
              <w:t>Colourimetri</w:t>
            </w:r>
            <w:proofErr w:type="spellEnd"/>
            <w:r w:rsidRPr="007D5212">
              <w:rPr>
                <w:rFonts w:eastAsia="Calibri"/>
                <w:i/>
              </w:rPr>
              <w:t xml:space="preserve">, </w:t>
            </w:r>
            <w:proofErr w:type="spellStart"/>
            <w:r w:rsidRPr="007D5212">
              <w:rPr>
                <w:rFonts w:eastAsia="Calibri"/>
                <w:i/>
              </w:rPr>
              <w:t>Polarografi</w:t>
            </w:r>
            <w:proofErr w:type="spellEnd"/>
            <w:r w:rsidRPr="007D5212">
              <w:rPr>
                <w:rFonts w:eastAsia="Calibri"/>
              </w:rPr>
              <w:t>)</w:t>
            </w:r>
          </w:p>
          <w:p w14:paraId="10515A52" w14:textId="77777777" w:rsidR="007D5212" w:rsidRDefault="004B2EB0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r w:rsidRPr="007D5212">
              <w:rPr>
                <w:rFonts w:eastAsia="Calibri"/>
              </w:rPr>
              <w:t>Jenis-</w:t>
            </w:r>
            <w:proofErr w:type="spellStart"/>
            <w:r w:rsidRPr="007D5212">
              <w:rPr>
                <w:rFonts w:eastAsia="Calibri"/>
              </w:rPr>
              <w:t>jenis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indikator</w:t>
            </w:r>
            <w:proofErr w:type="spellEnd"/>
            <w:r w:rsidRPr="007D5212">
              <w:rPr>
                <w:rFonts w:eastAsia="Calibri"/>
              </w:rPr>
              <w:t xml:space="preserve"> yang </w:t>
            </w:r>
            <w:proofErr w:type="spellStart"/>
            <w:r w:rsidRPr="007D5212">
              <w:rPr>
                <w:rFonts w:eastAsia="Calibri"/>
              </w:rPr>
              <w:t>digunakan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untuk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proofErr w:type="spellStart"/>
            <w:r w:rsidRPr="007D5212">
              <w:rPr>
                <w:rFonts w:eastAsia="Calibri"/>
              </w:rPr>
              <w:t>potensiometri</w:t>
            </w:r>
            <w:proofErr w:type="spellEnd"/>
          </w:p>
          <w:p w14:paraId="1C02AAEC" w14:textId="77777777" w:rsidR="004B2EB0" w:rsidRPr="007D5212" w:rsidRDefault="00D660A9" w:rsidP="007D5212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 w:rsidRPr="007D5212">
              <w:rPr>
                <w:rFonts w:eastAsia="Calibri"/>
              </w:rPr>
              <w:t>Perhitungan</w:t>
            </w:r>
            <w:proofErr w:type="spellEnd"/>
            <w:r w:rsidRPr="007D5212">
              <w:rPr>
                <w:rFonts w:eastAsia="Calibri"/>
              </w:rPr>
              <w:t xml:space="preserve"> </w:t>
            </w:r>
            <w:r w:rsidR="004B2EB0" w:rsidRPr="007D5212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</w:tcPr>
          <w:p w14:paraId="2D63DCE1" w14:textId="77777777" w:rsidR="00A66B85" w:rsidRPr="0080216D" w:rsidRDefault="00A66B85" w:rsidP="001C4A6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>5</w:t>
            </w:r>
          </w:p>
        </w:tc>
      </w:tr>
      <w:tr w:rsidR="003F1024" w:rsidRPr="0080216D" w14:paraId="6EB1005D" w14:textId="77777777" w:rsidTr="006B5690">
        <w:tc>
          <w:tcPr>
            <w:tcW w:w="737" w:type="dxa"/>
          </w:tcPr>
          <w:p w14:paraId="60E99C2B" w14:textId="77777777" w:rsidR="003F1024" w:rsidRPr="0080216D" w:rsidRDefault="003F1024" w:rsidP="00A66B85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</w:t>
            </w:r>
            <w:r w:rsidR="00D660A9">
              <w:rPr>
                <w:rFonts w:eastAsia="Calibri"/>
                <w:b/>
              </w:rPr>
              <w:t>2</w:t>
            </w:r>
            <w:r w:rsidR="005D0553">
              <w:rPr>
                <w:rFonts w:eastAsia="Calibri"/>
                <w:b/>
              </w:rPr>
              <w:t>-13</w:t>
            </w:r>
          </w:p>
        </w:tc>
        <w:tc>
          <w:tcPr>
            <w:tcW w:w="3233" w:type="dxa"/>
            <w:gridSpan w:val="2"/>
          </w:tcPr>
          <w:p w14:paraId="7D18F5F5" w14:textId="77777777" w:rsidR="003F1024" w:rsidRPr="0080216D" w:rsidRDefault="003F1024" w:rsidP="005D0553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5D0553" w:rsidRPr="005D0553">
              <w:rPr>
                <w:rFonts w:eastAsia="Calibri"/>
                <w:b/>
              </w:rPr>
              <w:t>menganalisa</w:t>
            </w:r>
            <w:proofErr w:type="spellEnd"/>
            <w:r w:rsidR="005D0553">
              <w:rPr>
                <w:rFonts w:eastAsia="Calibri"/>
              </w:rPr>
              <w:t xml:space="preserve"> dan </w:t>
            </w:r>
            <w:proofErr w:type="spellStart"/>
            <w:r w:rsidR="005D0553" w:rsidRPr="005D0553">
              <w:rPr>
                <w:rFonts w:eastAsia="Calibri"/>
                <w:b/>
              </w:rPr>
              <w:t>menentukan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titik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akhir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titrasi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dengan</w:t>
            </w:r>
            <w:proofErr w:type="spellEnd"/>
            <w:r w:rsidR="005D0553" w:rsidRPr="005D0553">
              <w:rPr>
                <w:rFonts w:eastAsia="Calibri"/>
              </w:rPr>
              <w:t xml:space="preserve"> </w:t>
            </w:r>
            <w:proofErr w:type="spellStart"/>
            <w:r w:rsidR="005D0553" w:rsidRPr="005D0553">
              <w:rPr>
                <w:rFonts w:eastAsia="Calibri"/>
              </w:rPr>
              <w:t>metode</w:t>
            </w:r>
            <w:proofErr w:type="spellEnd"/>
            <w:r w:rsidR="005D0553" w:rsidRPr="005D0553">
              <w:rPr>
                <w:rFonts w:eastAsia="Calibri"/>
              </w:rPr>
              <w:t xml:space="preserve"> </w:t>
            </w:r>
            <w:proofErr w:type="spellStart"/>
            <w:r w:rsidR="005D0553" w:rsidRPr="005D0553">
              <w:rPr>
                <w:rFonts w:eastAsia="Calibri"/>
              </w:rPr>
              <w:t>gravimetri</w:t>
            </w:r>
            <w:proofErr w:type="spellEnd"/>
          </w:p>
        </w:tc>
        <w:tc>
          <w:tcPr>
            <w:tcW w:w="2126" w:type="dxa"/>
            <w:gridSpan w:val="2"/>
          </w:tcPr>
          <w:p w14:paraId="41A0BE20" w14:textId="77777777" w:rsidR="003F1024" w:rsidRPr="0080216D" w:rsidRDefault="003F1024" w:rsidP="00A66B85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menganalisa</w:t>
            </w:r>
            <w:proofErr w:type="spellEnd"/>
            <w:r w:rsidR="005D0553">
              <w:rPr>
                <w:rFonts w:eastAsia="Calibri"/>
              </w:rPr>
              <w:t xml:space="preserve"> dan </w:t>
            </w:r>
            <w:proofErr w:type="spellStart"/>
            <w:r w:rsidR="005D0553">
              <w:rPr>
                <w:rFonts w:eastAsia="Calibri"/>
              </w:rPr>
              <w:t>menentukan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titik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akhir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titrasi</w:t>
            </w:r>
            <w:proofErr w:type="spellEnd"/>
            <w:r w:rsidR="005D0553">
              <w:rPr>
                <w:rFonts w:eastAsia="Calibri"/>
              </w:rPr>
              <w:t xml:space="preserve"> </w:t>
            </w:r>
            <w:proofErr w:type="spellStart"/>
            <w:r w:rsidR="005D0553">
              <w:rPr>
                <w:rFonts w:eastAsia="Calibri"/>
              </w:rPr>
              <w:t>dengan</w:t>
            </w:r>
            <w:proofErr w:type="spellEnd"/>
            <w:r w:rsidR="005D0553" w:rsidRPr="005D0553">
              <w:rPr>
                <w:rFonts w:eastAsia="Calibri"/>
              </w:rPr>
              <w:t xml:space="preserve"> </w:t>
            </w:r>
            <w:proofErr w:type="spellStart"/>
            <w:r w:rsidR="005D0553" w:rsidRPr="005D0553">
              <w:rPr>
                <w:rFonts w:eastAsia="Calibri"/>
              </w:rPr>
              <w:t>metode</w:t>
            </w:r>
            <w:proofErr w:type="spellEnd"/>
            <w:r w:rsidR="005D0553" w:rsidRPr="005D0553">
              <w:rPr>
                <w:rFonts w:eastAsia="Calibri"/>
              </w:rPr>
              <w:t xml:space="preserve"> </w:t>
            </w:r>
            <w:proofErr w:type="spellStart"/>
            <w:r w:rsidR="005D0553" w:rsidRPr="005D0553">
              <w:rPr>
                <w:rFonts w:eastAsia="Calibri"/>
              </w:rPr>
              <w:t>gravimetri</w:t>
            </w:r>
            <w:proofErr w:type="spellEnd"/>
          </w:p>
        </w:tc>
        <w:tc>
          <w:tcPr>
            <w:tcW w:w="2267" w:type="dxa"/>
            <w:gridSpan w:val="3"/>
          </w:tcPr>
          <w:p w14:paraId="4EAAB0DC" w14:textId="77777777" w:rsidR="003F1024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054FBC98" w14:textId="77777777" w:rsidR="003F1024" w:rsidRPr="0080216D" w:rsidRDefault="003F1024" w:rsidP="003F102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5F02D06F" w14:textId="77777777" w:rsidR="003F1024" w:rsidRPr="0080216D" w:rsidRDefault="003F1024" w:rsidP="003F1024">
            <w:pPr>
              <w:ind w:left="169"/>
              <w:rPr>
                <w:rFonts w:eastAsia="Calibri"/>
              </w:rPr>
            </w:pPr>
          </w:p>
          <w:p w14:paraId="0A031B87" w14:textId="77777777" w:rsidR="003F1024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3443BE6B" w14:textId="77777777" w:rsidR="003F1024" w:rsidRDefault="003F1024" w:rsidP="003F102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  <w:p w14:paraId="25ECE770" w14:textId="77777777" w:rsidR="003F1024" w:rsidRPr="0080216D" w:rsidRDefault="003F1024" w:rsidP="003F1024">
            <w:pPr>
              <w:ind w:left="169"/>
              <w:rPr>
                <w:rFonts w:eastAsia="Calibri"/>
                <w:b/>
                <w:bCs/>
              </w:rPr>
            </w:pPr>
          </w:p>
        </w:tc>
        <w:tc>
          <w:tcPr>
            <w:tcW w:w="1985" w:type="dxa"/>
          </w:tcPr>
          <w:p w14:paraId="0C7781FE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 </w:t>
            </w:r>
          </w:p>
          <w:p w14:paraId="5FC299A1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78CA3B5" w14:textId="77777777" w:rsidR="003F1024" w:rsidRPr="0080216D" w:rsidRDefault="003F1024" w:rsidP="003F1024">
            <w:pPr>
              <w:ind w:left="31" w:hanging="175"/>
              <w:rPr>
                <w:rFonts w:eastAsia="Calibri"/>
              </w:rPr>
            </w:pPr>
          </w:p>
          <w:p w14:paraId="79713802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 </w:t>
            </w:r>
          </w:p>
          <w:p w14:paraId="077E9C17" w14:textId="77777777" w:rsidR="003F1024" w:rsidRPr="0080216D" w:rsidRDefault="003F1024" w:rsidP="003F102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1F36DF78" w14:textId="2BDC7D67" w:rsidR="003F1024" w:rsidRPr="0080216D" w:rsidRDefault="00FA1BFE" w:rsidP="00BB41E3">
            <w:pPr>
              <w:rPr>
                <w:rFonts w:eastAsia="Calibri"/>
                <w:b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708" w:type="dxa"/>
            <w:gridSpan w:val="2"/>
          </w:tcPr>
          <w:p w14:paraId="1727D284" w14:textId="77777777" w:rsidR="003F1024" w:rsidRPr="0080216D" w:rsidRDefault="003F1024" w:rsidP="00A66B85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DC3D636" w14:textId="77777777" w:rsidR="005D0553" w:rsidRPr="005D0553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r w:rsidRPr="005D0553">
              <w:rPr>
                <w:rFonts w:eastAsia="Calibri"/>
              </w:rPr>
              <w:t xml:space="preserve">Metode </w:t>
            </w:r>
            <w:proofErr w:type="spellStart"/>
            <w:r w:rsidRPr="005D0553">
              <w:rPr>
                <w:rFonts w:eastAsia="Calibri"/>
              </w:rPr>
              <w:t>Gravimetri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</w:p>
          <w:p w14:paraId="0CFDC1AB" w14:textId="77777777" w:rsidR="005D0553" w:rsidRPr="005D0553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 w:rsidRPr="005D0553">
              <w:rPr>
                <w:rFonts w:eastAsia="Calibri"/>
              </w:rPr>
              <w:t>Kemurnian</w:t>
            </w:r>
            <w:proofErr w:type="spellEnd"/>
          </w:p>
          <w:p w14:paraId="7DFB6DE5" w14:textId="77777777" w:rsidR="005D0553" w:rsidRPr="005D0553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 w:rsidRPr="005D0553">
              <w:rPr>
                <w:rFonts w:eastAsia="Calibri"/>
              </w:rPr>
              <w:t>Kondisi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Pengendapan</w:t>
            </w:r>
            <w:proofErr w:type="spellEnd"/>
          </w:p>
          <w:p w14:paraId="31B3F3E9" w14:textId="77777777" w:rsidR="005D0553" w:rsidRPr="005D0553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 w:rsidRPr="005D0553">
              <w:rPr>
                <w:rFonts w:eastAsia="Calibri"/>
              </w:rPr>
              <w:t>Tahap-tahap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Analisis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Gravimetri</w:t>
            </w:r>
            <w:proofErr w:type="spellEnd"/>
          </w:p>
          <w:p w14:paraId="5FA10616" w14:textId="77777777" w:rsidR="005D0553" w:rsidRPr="005D0553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 w:rsidRPr="005D0553">
              <w:rPr>
                <w:rFonts w:eastAsia="Calibri"/>
              </w:rPr>
              <w:t>Pereaksi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Pengendap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Organik</w:t>
            </w:r>
            <w:proofErr w:type="spellEnd"/>
          </w:p>
          <w:p w14:paraId="3F736F08" w14:textId="77777777" w:rsidR="006F6BA0" w:rsidRDefault="006F6BA0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Penentuan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akhir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</w:t>
            </w:r>
            <w:proofErr w:type="spellEnd"/>
          </w:p>
          <w:p w14:paraId="4A77551B" w14:textId="77777777" w:rsidR="00356971" w:rsidRPr="0080216D" w:rsidRDefault="005D0553" w:rsidP="007D5212">
            <w:pPr>
              <w:pStyle w:val="ListParagraph"/>
              <w:numPr>
                <w:ilvl w:val="0"/>
                <w:numId w:val="13"/>
              </w:numPr>
              <w:ind w:left="315" w:hanging="284"/>
              <w:rPr>
                <w:rFonts w:eastAsia="Calibri"/>
              </w:rPr>
            </w:pPr>
            <w:proofErr w:type="spellStart"/>
            <w:r w:rsidRPr="005D0553">
              <w:rPr>
                <w:rFonts w:eastAsia="Calibri"/>
              </w:rPr>
              <w:t>Aplikasi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metode</w:t>
            </w:r>
            <w:proofErr w:type="spellEnd"/>
            <w:r w:rsidRPr="005D0553">
              <w:rPr>
                <w:rFonts w:eastAsia="Calibri"/>
              </w:rPr>
              <w:t xml:space="preserve"> </w:t>
            </w:r>
            <w:proofErr w:type="spellStart"/>
            <w:r w:rsidRPr="005D0553">
              <w:rPr>
                <w:rFonts w:eastAsia="Calibri"/>
              </w:rPr>
              <w:t>gravimetri</w:t>
            </w:r>
            <w:proofErr w:type="spellEnd"/>
          </w:p>
        </w:tc>
        <w:tc>
          <w:tcPr>
            <w:tcW w:w="1134" w:type="dxa"/>
          </w:tcPr>
          <w:p w14:paraId="5F08C66C" w14:textId="77777777" w:rsidR="003F1024" w:rsidRPr="0080216D" w:rsidRDefault="001C4A69" w:rsidP="001C4A69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</w:tr>
      <w:tr w:rsidR="00A66B85" w:rsidRPr="0080216D" w14:paraId="2940D9AE" w14:textId="77777777" w:rsidTr="006B5690">
        <w:tc>
          <w:tcPr>
            <w:tcW w:w="737" w:type="dxa"/>
          </w:tcPr>
          <w:p w14:paraId="1767D58A" w14:textId="77777777" w:rsidR="00A66B85" w:rsidRPr="0080216D" w:rsidRDefault="00A66B85" w:rsidP="00A66B85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  <w:r w:rsidR="006F6BA0">
              <w:rPr>
                <w:rFonts w:eastAsia="Calibri"/>
                <w:b/>
              </w:rPr>
              <w:t>4-15</w:t>
            </w:r>
          </w:p>
        </w:tc>
        <w:tc>
          <w:tcPr>
            <w:tcW w:w="3233" w:type="dxa"/>
            <w:gridSpan w:val="2"/>
          </w:tcPr>
          <w:p w14:paraId="0577DC63" w14:textId="77777777" w:rsidR="00A66B85" w:rsidRPr="0080216D" w:rsidRDefault="003F1024" w:rsidP="00E9057D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E9057D" w:rsidRPr="005D0553">
              <w:rPr>
                <w:rFonts w:eastAsia="Calibri"/>
                <w:b/>
              </w:rPr>
              <w:t>menganalisa</w:t>
            </w:r>
            <w:proofErr w:type="spellEnd"/>
            <w:r w:rsidR="00E9057D">
              <w:rPr>
                <w:rFonts w:eastAsia="Calibri"/>
              </w:rPr>
              <w:t xml:space="preserve"> dan </w:t>
            </w:r>
            <w:proofErr w:type="spellStart"/>
            <w:r w:rsidR="00E9057D" w:rsidRPr="005D0553">
              <w:rPr>
                <w:rFonts w:eastAsia="Calibri"/>
                <w:b/>
              </w:rPr>
              <w:lastRenderedPageBreak/>
              <w:t>menentukan</w:t>
            </w:r>
            <w:proofErr w:type="spellEnd"/>
            <w:r w:rsidR="00E9057D">
              <w:rPr>
                <w:rFonts w:eastAsia="Calibri"/>
              </w:rPr>
              <w:t xml:space="preserve"> </w:t>
            </w:r>
            <w:proofErr w:type="spellStart"/>
            <w:r w:rsidR="00E9057D">
              <w:rPr>
                <w:rFonts w:eastAsia="Calibri"/>
              </w:rPr>
              <w:t>titik</w:t>
            </w:r>
            <w:proofErr w:type="spellEnd"/>
            <w:r w:rsidR="00E9057D">
              <w:rPr>
                <w:rFonts w:eastAsia="Calibri"/>
              </w:rPr>
              <w:t xml:space="preserve"> </w:t>
            </w:r>
            <w:proofErr w:type="spellStart"/>
            <w:r w:rsidR="00E9057D">
              <w:rPr>
                <w:rFonts w:eastAsia="Calibri"/>
              </w:rPr>
              <w:t>akhir</w:t>
            </w:r>
            <w:proofErr w:type="spellEnd"/>
            <w:r w:rsidR="00E9057D">
              <w:rPr>
                <w:rFonts w:eastAsia="Calibri"/>
              </w:rPr>
              <w:t xml:space="preserve"> </w:t>
            </w:r>
            <w:proofErr w:type="spellStart"/>
            <w:r w:rsidR="00E9057D">
              <w:rPr>
                <w:rFonts w:eastAsia="Calibri"/>
              </w:rPr>
              <w:t>titrasi</w:t>
            </w:r>
            <w:proofErr w:type="spellEnd"/>
            <w:r w:rsidR="00E9057D">
              <w:rPr>
                <w:rFonts w:eastAsia="Calibri"/>
              </w:rPr>
              <w:t xml:space="preserve"> </w:t>
            </w:r>
            <w:proofErr w:type="spellStart"/>
            <w:r w:rsidR="00E9057D">
              <w:rPr>
                <w:rFonts w:eastAsia="Calibri"/>
              </w:rPr>
              <w:t>dengan</w:t>
            </w:r>
            <w:proofErr w:type="spellEnd"/>
            <w:r w:rsidR="00E9057D" w:rsidRPr="005D0553">
              <w:rPr>
                <w:rFonts w:eastAsia="Calibri"/>
              </w:rPr>
              <w:t xml:space="preserve"> </w:t>
            </w:r>
            <w:proofErr w:type="spellStart"/>
            <w:r w:rsidR="00E9057D" w:rsidRPr="005D0553">
              <w:rPr>
                <w:rFonts w:eastAsia="Calibri"/>
              </w:rPr>
              <w:t>metode</w:t>
            </w:r>
            <w:proofErr w:type="spellEnd"/>
            <w:r w:rsidR="00E9057D" w:rsidRPr="005D0553">
              <w:rPr>
                <w:rFonts w:eastAsia="Calibri"/>
              </w:rPr>
              <w:t xml:space="preserve"> </w:t>
            </w:r>
            <w:proofErr w:type="spellStart"/>
            <w:r w:rsidR="00E9057D">
              <w:rPr>
                <w:rFonts w:eastAsia="Calibri"/>
              </w:rPr>
              <w:t>volumetri</w:t>
            </w:r>
            <w:proofErr w:type="spellEnd"/>
          </w:p>
        </w:tc>
        <w:tc>
          <w:tcPr>
            <w:tcW w:w="2126" w:type="dxa"/>
            <w:gridSpan w:val="2"/>
          </w:tcPr>
          <w:p w14:paraId="624E7FDB" w14:textId="77777777" w:rsidR="00A66B85" w:rsidRPr="0080216D" w:rsidRDefault="00A66B85" w:rsidP="00A66B85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lastRenderedPageBreak/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021FB8" w:rsidRPr="005D0553">
              <w:rPr>
                <w:rFonts w:eastAsia="Calibri"/>
                <w:b/>
              </w:rPr>
              <w:t>menganalisa</w:t>
            </w:r>
            <w:proofErr w:type="spellEnd"/>
            <w:r w:rsidR="00021FB8">
              <w:rPr>
                <w:rFonts w:eastAsia="Calibri"/>
              </w:rPr>
              <w:t xml:space="preserve"> dan </w:t>
            </w:r>
            <w:proofErr w:type="spellStart"/>
            <w:r w:rsidR="00021FB8" w:rsidRPr="005D0553">
              <w:rPr>
                <w:rFonts w:eastAsia="Calibri"/>
                <w:b/>
              </w:rPr>
              <w:lastRenderedPageBreak/>
              <w:t>menentukan</w:t>
            </w:r>
            <w:proofErr w:type="spellEnd"/>
            <w:r w:rsidR="00021FB8">
              <w:rPr>
                <w:rFonts w:eastAsia="Calibri"/>
              </w:rPr>
              <w:t xml:space="preserve"> </w:t>
            </w:r>
            <w:proofErr w:type="spellStart"/>
            <w:r w:rsidR="00021FB8">
              <w:rPr>
                <w:rFonts w:eastAsia="Calibri"/>
              </w:rPr>
              <w:t>titik</w:t>
            </w:r>
            <w:proofErr w:type="spellEnd"/>
            <w:r w:rsidR="00021FB8">
              <w:rPr>
                <w:rFonts w:eastAsia="Calibri"/>
              </w:rPr>
              <w:t xml:space="preserve"> </w:t>
            </w:r>
            <w:proofErr w:type="spellStart"/>
            <w:r w:rsidR="00021FB8">
              <w:rPr>
                <w:rFonts w:eastAsia="Calibri"/>
              </w:rPr>
              <w:t>akhir</w:t>
            </w:r>
            <w:proofErr w:type="spellEnd"/>
            <w:r w:rsidR="00021FB8">
              <w:rPr>
                <w:rFonts w:eastAsia="Calibri"/>
              </w:rPr>
              <w:t xml:space="preserve"> </w:t>
            </w:r>
            <w:proofErr w:type="spellStart"/>
            <w:r w:rsidR="00021FB8">
              <w:rPr>
                <w:rFonts w:eastAsia="Calibri"/>
              </w:rPr>
              <w:t>titrasi</w:t>
            </w:r>
            <w:proofErr w:type="spellEnd"/>
            <w:r w:rsidR="00021FB8">
              <w:rPr>
                <w:rFonts w:eastAsia="Calibri"/>
              </w:rPr>
              <w:t xml:space="preserve"> </w:t>
            </w:r>
            <w:proofErr w:type="spellStart"/>
            <w:r w:rsidR="00021FB8">
              <w:rPr>
                <w:rFonts w:eastAsia="Calibri"/>
              </w:rPr>
              <w:t>dengan</w:t>
            </w:r>
            <w:proofErr w:type="spellEnd"/>
            <w:r w:rsidR="00021FB8" w:rsidRPr="005D0553">
              <w:rPr>
                <w:rFonts w:eastAsia="Calibri"/>
              </w:rPr>
              <w:t xml:space="preserve"> </w:t>
            </w:r>
            <w:proofErr w:type="spellStart"/>
            <w:r w:rsidR="00021FB8" w:rsidRPr="005D0553">
              <w:rPr>
                <w:rFonts w:eastAsia="Calibri"/>
              </w:rPr>
              <w:t>metode</w:t>
            </w:r>
            <w:proofErr w:type="spellEnd"/>
            <w:r w:rsidR="00021FB8" w:rsidRPr="005D0553">
              <w:rPr>
                <w:rFonts w:eastAsia="Calibri"/>
              </w:rPr>
              <w:t xml:space="preserve"> </w:t>
            </w:r>
            <w:proofErr w:type="spellStart"/>
            <w:r w:rsidR="00021FB8">
              <w:rPr>
                <w:rFonts w:eastAsia="Calibri"/>
              </w:rPr>
              <w:t>volumetri</w:t>
            </w:r>
            <w:proofErr w:type="spellEnd"/>
          </w:p>
        </w:tc>
        <w:tc>
          <w:tcPr>
            <w:tcW w:w="2267" w:type="dxa"/>
            <w:gridSpan w:val="3"/>
          </w:tcPr>
          <w:p w14:paraId="788BCFBE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26ADAE67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lastRenderedPageBreak/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0085AFD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</w:p>
          <w:p w14:paraId="0B97973F" w14:textId="77777777" w:rsidR="00A66B85" w:rsidRPr="0080216D" w:rsidRDefault="00A66B85" w:rsidP="00A66B85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5191FEC3" w14:textId="77777777" w:rsidR="00A66B85" w:rsidRPr="0080216D" w:rsidRDefault="00A66B85" w:rsidP="00A66B85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68E7657D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>:</w:t>
            </w:r>
          </w:p>
          <w:p w14:paraId="102D66C5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8CC5ECC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</w:p>
          <w:p w14:paraId="135D79AD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041192DB" w14:textId="77777777" w:rsidR="00A66B85" w:rsidRDefault="00A66B85" w:rsidP="00A66B85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4C4A9878" w14:textId="64C81094" w:rsidR="00FA1BFE" w:rsidRPr="0080216D" w:rsidRDefault="00FA1BFE" w:rsidP="00A66B85">
            <w:pPr>
              <w:ind w:left="31"/>
              <w:rPr>
                <w:rFonts w:eastAsia="Calibri"/>
              </w:rPr>
            </w:pPr>
            <w:r>
              <w:rPr>
                <w:rFonts w:eastAsia="Calibri"/>
              </w:rPr>
              <w:t xml:space="preserve">(2x170 </w:t>
            </w:r>
            <w:proofErr w:type="spellStart"/>
            <w:r>
              <w:rPr>
                <w:rFonts w:eastAsia="Calibri"/>
              </w:rPr>
              <w:t>Menit</w:t>
            </w:r>
            <w:proofErr w:type="spellEnd"/>
            <w:r>
              <w:rPr>
                <w:rFonts w:eastAsia="Calibri"/>
              </w:rPr>
              <w:t>)</w:t>
            </w:r>
          </w:p>
          <w:p w14:paraId="313B8718" w14:textId="77777777" w:rsidR="00A66B85" w:rsidRPr="0080216D" w:rsidRDefault="00A66B85" w:rsidP="00A66B85">
            <w:pPr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53BA6BA6" w14:textId="77777777" w:rsidR="00A66B85" w:rsidRPr="0080216D" w:rsidRDefault="00A66B85" w:rsidP="00A66B85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1C0A788" w14:textId="77777777" w:rsidR="00356971" w:rsidRDefault="007D5212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r>
              <w:rPr>
                <w:rFonts w:eastAsia="Calibri"/>
              </w:rPr>
              <w:t xml:space="preserve">Metode </w:t>
            </w:r>
            <w:proofErr w:type="spellStart"/>
            <w:r>
              <w:rPr>
                <w:rFonts w:eastAsia="Calibri"/>
              </w:rPr>
              <w:t>Volumetri</w:t>
            </w:r>
            <w:proofErr w:type="spellEnd"/>
          </w:p>
          <w:p w14:paraId="46E7D948" w14:textId="77777777" w:rsidR="007D5212" w:rsidRDefault="005C7577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Klasifikasi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volumetri</w:t>
            </w:r>
            <w:proofErr w:type="spellEnd"/>
          </w:p>
          <w:p w14:paraId="478786EF" w14:textId="77777777" w:rsidR="005C7577" w:rsidRDefault="005C7577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Klasifikasi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berdasarkan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cara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titrasinya</w:t>
            </w:r>
            <w:proofErr w:type="spellEnd"/>
          </w:p>
          <w:p w14:paraId="35504841" w14:textId="77777777" w:rsidR="005C7577" w:rsidRDefault="005C7577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Larutan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baku</w:t>
            </w:r>
            <w:proofErr w:type="spellEnd"/>
            <w:r>
              <w:rPr>
                <w:rFonts w:eastAsia="Calibri"/>
              </w:rPr>
              <w:t xml:space="preserve"> primer</w:t>
            </w:r>
          </w:p>
          <w:p w14:paraId="63F0BFC0" w14:textId="77777777" w:rsidR="005C7577" w:rsidRDefault="005C7577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Titrasi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asam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basa</w:t>
            </w:r>
            <w:proofErr w:type="spellEnd"/>
          </w:p>
          <w:p w14:paraId="25F9164C" w14:textId="77777777" w:rsidR="005C7577" w:rsidRPr="00356971" w:rsidRDefault="005C7577" w:rsidP="00111EE6">
            <w:pPr>
              <w:pStyle w:val="ListParagraph"/>
              <w:numPr>
                <w:ilvl w:val="0"/>
                <w:numId w:val="14"/>
              </w:numPr>
              <w:ind w:left="322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Titrasi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redoks</w:t>
            </w:r>
            <w:proofErr w:type="spellEnd"/>
          </w:p>
        </w:tc>
        <w:tc>
          <w:tcPr>
            <w:tcW w:w="1134" w:type="dxa"/>
          </w:tcPr>
          <w:p w14:paraId="5FD92A83" w14:textId="77777777" w:rsidR="00A66B85" w:rsidRPr="0080216D" w:rsidRDefault="001C4A69" w:rsidP="001C4A69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10</w:t>
            </w:r>
          </w:p>
        </w:tc>
      </w:tr>
      <w:tr w:rsidR="00A66B85" w:rsidRPr="0080216D" w14:paraId="5D7AFB31" w14:textId="77777777" w:rsidTr="006B5690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37EBA5E1" w14:textId="77777777" w:rsidR="00A66B85" w:rsidRPr="0080216D" w:rsidRDefault="00A66B85" w:rsidP="00A66B85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16</w:t>
            </w:r>
          </w:p>
        </w:tc>
        <w:tc>
          <w:tcPr>
            <w:tcW w:w="14726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66476F05" w14:textId="77777777" w:rsidR="00A66B85" w:rsidRPr="0080216D" w:rsidRDefault="00A66B85" w:rsidP="00A66B85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Evaluasi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 / </w:t>
            </w:r>
            <w:proofErr w:type="spellStart"/>
            <w:r w:rsidRPr="0080216D">
              <w:rPr>
                <w:rFonts w:eastAsia="Calibri"/>
                <w:b/>
              </w:rPr>
              <w:t>Ujian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</w:t>
            </w:r>
          </w:p>
        </w:tc>
      </w:tr>
    </w:tbl>
    <w:p w14:paraId="20C3E238" w14:textId="77777777" w:rsidR="003F1024" w:rsidRDefault="003F1024" w:rsidP="00775A13"/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50"/>
        <w:gridCol w:w="6505"/>
      </w:tblGrid>
      <w:tr w:rsidR="00775A13" w:rsidRPr="001C4A69" w14:paraId="11EE7A46" w14:textId="77777777" w:rsidTr="004923BD">
        <w:trPr>
          <w:trHeight w:val="399"/>
        </w:trPr>
        <w:tc>
          <w:tcPr>
            <w:tcW w:w="8211" w:type="dxa"/>
          </w:tcPr>
          <w:p w14:paraId="15CA5171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0DA32064" w14:textId="5D32D62A" w:rsidR="00775A13" w:rsidRPr="001C4A69" w:rsidRDefault="00387EBD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Ajibarang, 20 Februari 202</w:t>
            </w:r>
            <w:r w:rsidR="00FA1BFE">
              <w:rPr>
                <w:rFonts w:ascii="Times New Roman" w:hAnsi="Times New Roman" w:cs="Times New Roman"/>
              </w:rPr>
              <w:t>6</w:t>
            </w:r>
          </w:p>
          <w:p w14:paraId="461E429E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15D55F40" w14:textId="77777777" w:rsidTr="004923BD">
        <w:tc>
          <w:tcPr>
            <w:tcW w:w="8211" w:type="dxa"/>
          </w:tcPr>
          <w:p w14:paraId="04D57EDD" w14:textId="77777777" w:rsidR="00775A13" w:rsidRPr="001C4A69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5408" behindDoc="0" locked="0" layoutInCell="1" allowOverlap="1" wp14:anchorId="4E020761" wp14:editId="3EE1F605">
                  <wp:simplePos x="0" y="0"/>
                  <wp:positionH relativeFrom="column">
                    <wp:posOffset>716473</wp:posOffset>
                  </wp:positionH>
                  <wp:positionV relativeFrom="paragraph">
                    <wp:posOffset>43346</wp:posOffset>
                  </wp:positionV>
                  <wp:extent cx="1254060" cy="1256306"/>
                  <wp:effectExtent l="0" t="0" r="0" b="0"/>
                  <wp:wrapNone/>
                  <wp:docPr id="4" name="Picture 4" descr="s1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1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8" t="14656" r="9189" b="12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1C4A69">
              <w:rPr>
                <w:rFonts w:ascii="Times New Roman" w:hAnsi="Times New Roman" w:cs="Times New Roman"/>
              </w:rPr>
              <w:t>Kaprodi S1 Farmasi</w:t>
            </w:r>
          </w:p>
          <w:p w14:paraId="0D7096F1" w14:textId="77777777" w:rsidR="00775A13" w:rsidRPr="001C4A69" w:rsidRDefault="00531ED7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noProof/>
                <w:lang w:val="en-ID" w:eastAsia="en-ID"/>
              </w:rPr>
              <w:drawing>
                <wp:anchor distT="0" distB="0" distL="114300" distR="114300" simplePos="0" relativeHeight="251664384" behindDoc="1" locked="0" layoutInCell="1" allowOverlap="1" wp14:anchorId="7DA7F93A" wp14:editId="74188664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1865" cy="823603"/>
                  <wp:effectExtent l="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22" w:type="dxa"/>
          </w:tcPr>
          <w:p w14:paraId="335B46EF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Dosen Pengampu</w:t>
            </w:r>
          </w:p>
          <w:p w14:paraId="4FBD1F2E" w14:textId="77777777" w:rsidR="00775A13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1C4A69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1AABB790" wp14:editId="2BDDB940">
                  <wp:simplePos x="0" y="0"/>
                  <wp:positionH relativeFrom="column">
                    <wp:posOffset>1669415</wp:posOffset>
                  </wp:positionH>
                  <wp:positionV relativeFrom="paragraph">
                    <wp:posOffset>90805</wp:posOffset>
                  </wp:positionV>
                  <wp:extent cx="930275" cy="764540"/>
                  <wp:effectExtent l="0" t="0" r="3175" b="0"/>
                  <wp:wrapTight wrapText="bothSides">
                    <wp:wrapPolygon edited="0">
                      <wp:start x="0" y="0"/>
                      <wp:lineTo x="0" y="20990"/>
                      <wp:lineTo x="21231" y="20990"/>
                      <wp:lineTo x="21231" y="0"/>
                      <wp:lineTo x="0" y="0"/>
                    </wp:wrapPolygon>
                  </wp:wrapTight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62182E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1C4A69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3F4668D7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B30C891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698B0896" w14:textId="77777777" w:rsidR="003F1024" w:rsidRPr="001C4A69" w:rsidRDefault="003F1024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0CFF061A" w14:textId="77777777" w:rsidTr="004923BD">
        <w:tc>
          <w:tcPr>
            <w:tcW w:w="8211" w:type="dxa"/>
          </w:tcPr>
          <w:p w14:paraId="35B3DE49" w14:textId="77777777" w:rsidR="00531ED7" w:rsidRPr="001C4A69" w:rsidRDefault="00531ED7" w:rsidP="004923BD">
            <w:pPr>
              <w:ind w:hanging="11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r w:rsidRPr="001C4A6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50636DA9" w14:textId="77777777" w:rsidR="003F1024" w:rsidRPr="001C4A69" w:rsidRDefault="00531ED7" w:rsidP="004923BD">
            <w:pPr>
              <w:ind w:hanging="11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  <w:tc>
          <w:tcPr>
            <w:tcW w:w="8222" w:type="dxa"/>
          </w:tcPr>
          <w:p w14:paraId="1172CFC1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r w:rsidRPr="001C4A6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7C98CD0A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775A13" w:rsidRPr="001C4A69" w14:paraId="31B4BBAC" w14:textId="77777777" w:rsidTr="004923BD">
        <w:tc>
          <w:tcPr>
            <w:tcW w:w="16433" w:type="dxa"/>
            <w:gridSpan w:val="2"/>
          </w:tcPr>
          <w:p w14:paraId="5C15218B" w14:textId="22F77C06" w:rsidR="00775A13" w:rsidRPr="001C4A69" w:rsidRDefault="00775A13" w:rsidP="00FA1BFE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Mengetahui,</w:t>
            </w:r>
          </w:p>
        </w:tc>
      </w:tr>
      <w:tr w:rsidR="00775A13" w:rsidRPr="001C4A69" w14:paraId="4083ED76" w14:textId="77777777" w:rsidTr="004923BD">
        <w:tc>
          <w:tcPr>
            <w:tcW w:w="8211" w:type="dxa"/>
          </w:tcPr>
          <w:p w14:paraId="7D9077B8" w14:textId="77777777" w:rsidR="00775A13" w:rsidRPr="001C4A69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D922B7E" wp14:editId="2D9AEF5E">
                      <wp:simplePos x="0" y="0"/>
                      <wp:positionH relativeFrom="page">
                        <wp:posOffset>543312</wp:posOffset>
                      </wp:positionH>
                      <wp:positionV relativeFrom="paragraph">
                        <wp:posOffset>-182824</wp:posOffset>
                      </wp:positionV>
                      <wp:extent cx="1967202" cy="1483829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7202" cy="1483829"/>
                                <a:chOff x="6357" y="-21"/>
                                <a:chExt cx="3624" cy="26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357" y="-21"/>
                                  <a:ext cx="2663" cy="266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31" y="127"/>
                                  <a:ext cx="2450" cy="24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47535F" id="Group 12" o:spid="_x0000_s1026" style="position:absolute;margin-left:42.8pt;margin-top:-14.4pt;width:154.9pt;height:116.85pt;z-index:251667456;mso-position-horizontal-relative:page" coordorigin="6357,-21" coordsize="3624,2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DU1eAMAAFoLAAAOAAAAZHJzL2Uyb0RvYy54bWzsVm2P2ygQ/l7p/gPy&#10;d69f4sSJtUm1Zyerk3rXVdv7AQRjG9UGBCTZVdX/3gHs7Et6atV+6qkrrQPMMMw8z8zA9ev7oUdH&#10;qjQTfB0kV3GAKCeiZrxdB/9+2IXLAGmDeY17wek6eKA6eL3549X1SRY0FZ3oa6oQGOG6OMl10Bkj&#10;iyjSpKMD1ldCUg7CRqgBG5iqNqoVPoH1oY/SOF5EJ6FqqQShWsNq5YXBxtlvGkrM26bR1KB+HYBv&#10;xn2V++7tN9pc46JVWHaMjG7gH/BiwIzDoWdTFTYYHRS7MDUwooQWjbkiYohE0zBCXQwQTRK/iOZW&#10;iYN0sbTFqZVnmADaFzj9sFnyz/FOIVYDd2mAOB6AI3csgjmAc5JtATq3Sr6Xd8pHCMM3gnzUII5e&#10;yu289cpof/pb1GAPH4xw4Nw3arAmIGx07zh4OHNA7w0isJisFnkagy8EZEm2nC3TlWeJdECl3beY&#10;zfMAgThMk0m0HbfPFmnm96aLxcxKI1z4c52vo2+ba8lIAf8jpjC6wPTbuQe7zEHRYDQyfJeNAauP&#10;BxkC/RIbtmc9Mw8ulQEi6xQ/3jFiobaTJ/TMJnpAbE9FicveScvvwTYmRw7iouwwb+mNllAFgCXs&#10;n5aUEqeO4lrbZYvRcytu+syPfc/kjvW9Zc+Ox4ihkF4k4ldA80leCXIYKDe+ahXtIXjBdcekDpAq&#10;6LCnkITqrxr8JNAxDCSOVIwblzmQHW+0safbPHGF9Sld3sTxKv0zLOdxGWZxvg1vVlke5vE2z+Js&#10;mZRJ+dnuTrLioCmggvtKstF1WL1w/qtVNPYbX5+uztERu27ikwscckk2uQj5ZhGyvmpF3gH2oAdj&#10;o6ghnR02AOS4DspngUP9EWhLiYaa+2YZXZaDxcjWkisBV0gXxQCJorS5pWJAdgDIg6MOanwEpH1o&#10;k4p1mgvLvwtlivQpGat4tV1ul1mYpYstkFFV4c2uzMLFLsnn1awqyyqZyOhYXVNuzf08Fw5a0bN6&#10;yk6t2n3ZK8/Rzv2NXUA/qkU2Jx7dmPibfl2qOTosAWN5AB+/YNeAZuib+t3UNVzBP6/3/0HXsBfG&#10;767hE/S7ukY+n0GntXdsmvtL9Nw1sjm8lOz1m9qRbwXT1T21hN9dA+5C6N4A2vT7313DvTzgAec0&#10;x8emfSE+ncP46ZN48w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OMyVkrhAAAACgEAAA8AAABkcnMvZG93bnJldi54bWxMj0Frg0AQhe+F/odlCr0lqyYGY11DCG1P&#10;odCkUHqb6EQl7qy4GzX/vttTcxzm473vZZtJt2Kg3jaGFYTzAARxYcqGKwVfx7dZAsI65BJbw6Tg&#10;RhY2+eNDhmlpRv6k4eAq4UPYpqigdq5LpbRFTRrt3HTE/nc2vUbnz76SZY+jD9etjIJgJTU27Btq&#10;7GhXU3E5XLWC9xHH7SJ8HfaX8+72c4w/vvchKfX8NG1fQDia3D8Mf/peHXLvdDJXLq1oFSTxypMK&#10;ZlHiJ3hgsY6XIE4KomC5Bpln8n5C/gsAAP//AwBQSwMECgAAAAAAAAAhACPs/Da0aQEAtGkBABQA&#10;AABkcnMvbWVkaWEvaW1hZ2UxLnBuZ4lQTkcNChoKAAAADUlIRFIAAAFxAAABcQgGAAAAhYeYpAAA&#10;AAZiS0dEAP8A/wD/oL2nkwAAAAlwSFlzAAAOxAAADsQBlSsOGwAAIABJREFUeJzsnXdgVFX2x885&#10;781MegIJkSIQhCAQSGYmE8S1Ya9YdjdIQrEBigXXtay7uiu/dd11FXtBgrhKSZDs6q51XRsWLGSS&#10;SQKhBaUpIEko6Zl595zfH5MJk8lMCFgQfZ+/yH333nffJHznvnNPQREBExMTE5OjEzrSCzAxMTEx&#10;OXxMETcxMTE5ijFF3MTExOQoxhRxExMTk6MYU8RNTExMjmJMETcxMTE5ijFF3MTExOQoxhRxExMT&#10;k6MYU8RNTExMjmJMETcxMTE5ijFF3MTExOQoxhRxExMTk6MYU8RNTExMjmJMETcxMTE5ijFF3MTE&#10;xOQoxhRxExMTk6MYU8RNTExMjmJMETcxMTE5ijFF3MTExOQoxhRxExMTk6MYU8RNTExMjmJMETcx&#10;MTE5ijFF3MTExOQoxhRxExMTk6MYU8RNTExMjmJMETcxMTE5ijFF3MTExOQoxhRxExMTk6MYU8RN&#10;TExMjmJMETcxMTE5ijFF3MTExOQoxhRxExMTk6MYU8RNTExMjmL0I70AE5PDpbQAY9K98dE+NqJ1&#10;zRLFokVrVowxRIiYonVNOjYphkJm4hYdkZVXmglVi6F8rRbSW6qtDS3ZM6X5SD6LicnhgiJypNdg&#10;YnKAYtS2b09IjI/GwRrqgxjhWA2pv4D0Q8RUAOkDACkIkCQIUSCoA4JOiIf8VskiDAIGoBgg0AYA&#10;ewGgFgBrRGQ3Au5UwjtI4CslxraGFtk6cGD9fsgV9Z0/t4nJYWKKuMkRoXoOJqT0TRpCpGUgwAgN&#10;abgApANAGhH2PtLri4Qw1wngVgSoVsIbBWA9s6qq3bVvc/ocqT/S6zP5+WGKuMn3zpZHMSklNtkp&#10;Ai4isIugHREGI1LMkV7bd4UIN4vAVkQpZ4ZyRHDXNtWVpf1G9h3ptZn8tDFF3OQ7pbQALekq/jhN&#10;t53MAicR4jhBOP5wzB3B+E0f0oIITSBQJwB7AGQfIu4TgAZhaUaAZkFpAUFGwBYF3GH2QCEdUaIA&#10;hVAwWgBikDAGGeIFJQkAkxCgNwAkC0AsIEZ/N2uGjSLyKQB8Iqrto4RvGr6AOWJ8m3lNTIIxRdzk&#10;24GI9fPih+m67XQBPFMETgaEfoSIhzINiwiC1IjAFgT5UgC3KJFtqHC7Br6vW1u8u33csq/vbdL0&#10;fT1KgF1zMdZC0UlR0dZUBZYBoslADXEQgqQJ4HGIkCaAfQ7nGQFghzCs1EjeNYy29xNmNWwC8z+h&#10;ybfAFHGTQ6cY4+r39jqNULsAEM4FwCE93bWyCCNILQisZpA1ILjGALW+F/jWQ2HjPlhxFOxSx6O+&#10;85dxvaKiLMfroI0AlNEEOBoQxohgClHPPwsA2QwCb6HAG7G9aj+AXGn8vpdv8tPCFHGTHrH7qdi+&#10;0daYCxHgEkQ4HZHiejKOmesQoExAVglASVOTUdH3lv3bQIR7Mn7gwwOjo5OTe8fHRPVVbUZfQOkD&#10;SH0IobcA9EKEBBCIB8A4AIgBECsAxCBCl12yCAgANAOgFwCaQaQJCOpFoB4B9rLAHhCuAcEazabv&#10;Us2tu+rq6vZs/+32lh59SIi098mkgbpVsyNAjgCORQAnESX3ZLgIN4rA+wLwnxZv8+upNzTt6tF9&#10;TX7WmCJuEpHGeXGpSov6FRH+GgVOJiJrd/1ZREBgpwB/CAIfGl7++LONezee/7i0RRqDgNinuE9s&#10;37ZBwzUNjgekYRrLUCZMQ5E0AEwGhBg8yE5fWAQQBABAuvmjxoAJRACRujeHiN+m3QwgdYK4hVi2&#10;KMIvQHiTUrBhl23bxprcmiaByPd7czbaxg3vNVy30slEcIoIndYTcxMzexHhY4Pln5pq/VfcrMbd&#10;3fU3+fliirhJJ+oexwRbdPIEAJwCiGcSoqW7/sKyT0A+AuH/tbH3veTrGtdBBFHDYrSOanUMsujo&#10;BMAsEsxCgAwgHBQq0uL/RmgEhFoQ+AoBdwjALhHZLcI1hLSHRfawwH4f+xpVMzZZdF9L3b66tm9u&#10;/6ZFwuz0EZGOefCY6OSkZJtCWxRaVJyFLHGEkEiIvVm4NyL1QcRUBOgrIP0B4VgQSEHAuFDR94u8&#10;bBOBKkapAJAKnyFla6M82yRXvOE/McS6Z+JG2tB6JhCdjYCnIGFSd58xi/hA5F1mWeprq3slebbp&#10;ymhyAFPETQAAce+8pJMtmn41Il56MFER5k0M8jqLvLalfs+nWREOG0c+OTI5qnfsCQB4IqKMQ6As&#10;AEgJFkNh8QLKJhBcL8IbGLiaCTdxS9uWKF9UnXum+4hHUroKXDGtltZkiralEcswAkpHpOMBZQQI&#10;DkPCjjcU8b+N1ApAhYh8BiCftu5p+nzdjevqws1dMRdj0xJ6n0iIFxHghUg0rLu1CMs+Efm3TxnP&#10;9Zq17+NIX5gmPx9MEf8Z0/B4fB+JjpqqAUxHopGR+rEIi8haAPinIeqlXjP3rgknHumPp/eJSY4/&#10;RdO00xBgvAhkEJEG0G7uANkrABUC4BEAD7NU1FfXVm/9v61t3ZlAfqwgIg6+Z7AtIT0lnQizSMAO&#10;CE4EyALAXoEvK2ZWiFAlACuUUh80tzV8VH11dU24Gfc+nTRGt+iXAcCvEXFUdwfGwrxOATyLLa2L&#10;42c3hJnP5OeAKeI/Q/bPT3RpaL0BEHKJKDZSPxFZL8LLvQYX9561typUuF2lLotaq3JQ188DhHNQ&#10;0BHYlQozC8BGAFjJAisBfav0Bn2je6bb9z0/3hHHVeCyGDZjOFgsYwnhJAT4BQAcj0QE4H/7EBQP&#10;CPwPRL1Jx5PbnR36uSDumdcrw2qhXyPQ5Yg4ItL9mLkJEIqV8j6VeO1+9/f6cCY/OkwR/5lQWoCW&#10;4dJ7AhHdIoi/iLTD84eVw4ttBi9OTtlTEponJLU4I66/EXW2jnSJAJyHSMcA+O3DIrBZgN9l5vcM&#10;a9sHayeu3R3ONv1zAxFp1PJRqbrXdhoRnYFAZyLCkMA5gAh/gwD/NYT/s0NvfXt3blVnN8Ni1Opq&#10;e+fYdJqKAJdjBG8XFmEU+YSZH9mIe17Nnik/+S9ME1PEf/LsmouxsQnJ04joFkRMD9eHRQwE+VAY&#10;FmyA2ldCM/qlP56eEJ+adL6I5BLQuUgYBwDAzI0A+BGzvC7K+3bFtIqNP8QzHQr2InsGKoxh5v1e&#10;8jZYKKXV2tjSeKTfCLIWZQ1HzXo2EV4IIKcQ+V02haWRkd9Cxn821O57o3p2dadDzNICjDkeUi5G&#10;ghkCeCohhs1EKiLVDPxI0766RT9EgJTJkcMU8Z8o1XMwoe+A5FkIdDMR9gvXR0T2svDzIG0F8TMb&#10;1gdfwzmo29NdZyPBFAK8EAgT/WN4rwi8yor/3QT171ZPqf5BPCWchc4JSNoYEThOANIQME2UL88z&#10;xVPS3TjHspw3NaTz/GsXBhEfikxy57v/3alfketsBLwSAPaLQAMR7BdDGlgZn5dfUb7qe3swAEhf&#10;kp4QCwlnkkaXIsIEROoFAAAs+xnkdWFYUl7tfltCwvUbCuJHANpmEtKViNgr3NwsslOEH9v1dd08&#10;M0HXTxNTxH9ibHkUk5Jjet9ASLdEeu1WwlXA8sSX9XVLgj1LEBCzXsgaRVb9CkCaQugXfxauI4bX&#10;fMBFlkZ877vaxU4snqhV1m86xmKBwbqF0gAwDVlU2WT3A6F9ncty3iWkM4LbfMqXV5Fftqy7e2QX&#10;5XyCRCcGtxk+dW75FPf/Aj9nLsw8Xo+xfUJEnbInMsu2loaGcetmrtsJADD8meED4hIT5zBAOSuu&#10;9O1rXrv+xvV7uvMTP1RcBS6LL07O0JAmAcIEQv/vkJl3gcgS9hnPV1xRsTb4nhVzMfa4hOQpQHiT&#10;hpQRbl5hrmPhR+qa9zxlJuX6aWGK+E+EdrPJDYR4GxL1Cb3Ofr/rFaJgbsKy2v8Fh7cPfHhgdJ9+&#10;fX8FADMB4BdEpAlLm4D8V5Qs2Slfvblr6q5v9Uo+5tkxx+hR+qDgnfPoRc6RNoteFexyyMxfleWV&#10;DAwdn13keg5Ju6rTM4m6s2yS++/d3Te7KKcKiUZ1avSqce6p7s8B/KaihJSkT1DrLH4sXK+83vEV&#10;0yo8gbasQucEi2Z5JfCzsHgBZJsIrBZCDyiubPEZFRuuqtj2XZwF9J3bN7Zf32PPRw2nIOB5SGhj&#10;ZgUAnwBAQc3OXf/qFE06HvX6SSnnoAa3IeB4ChPMJMw1LDK3qb7uKdPM8tPAFPGjnDdno+20zJQr&#10;GPBPhDgg9DqzKEB5RRne+xOvqy8J9jAZ8bw9LcZmuRYRrkakVGERQVkLLM/5mtuWrp6++pvDXdfE&#10;4onahtYNIy1RlovYoAmAkIMiW4fqQ0Ysz12uANoFtE+vPUioHVgvtzY3N6Suv2Z9Q/B8jmVj/6gh&#10;/jm4TTHP9+SVXBdpDQiIjqKcLUQ4KLi9xefNqJriWYvjUXdc51pOSJcFX2dmQxnqlxVTy17ttIZC&#10;1x81Teu0hlD8B7yyDwAqvd6W6WuuWPNFd/17yphnxxyjx9qmIOJVKDgKCVGEd4vAc81tvvnrryzf&#10;cqA34v5nEnI03XonCF5MQZ9vxzOKfE0gf/6gsvaF7iJqTX78mOXZjloQ6wuSJ5w6JuVvgDQq1NWE&#10;WZQA/1N5jfuTbthX3jEKEMcscZ6g63RLrM16KRJamblFmIsM5nmrp5at/La7SNfzrhFsw9cs1qih&#10;wADUvjgRGLqhdcNIAFgDAODo52jaZGyuQcC+B54KbTa29QOATiKOIpshZGNJCIO7XchEsMAvoVPO&#10;cmERi5L9AACO67LvDhVwERFUcHuogPsXAVkHeXRARELE3ixyUgtpDQfr31Pav1AfQsRHxix2nqQL&#10;zQKES4nozlib9beuF0/4j9dnPLx6StnnAiKJ18EqAPjlvqeS7BarfqcA/TpYzP1f+Dj/1MyUm5sL&#10;Un4fM7PuVTNw6OjE3Ikfhex9pleWrukPIeAZoa/M7Xm3Xza8vr90Em9EylqcfT5qeAchnoyIxCw7&#10;ReSZVm5csG6K3+77XZC5NOd8q05vhLsWagJxFo39nAjHBvdRXu85nqmetzvNuST7FKtF/7DTXCwb&#10;yvJWRfSfdhW4YjieaoiwQ8hFpK25tmGAtVf0aRppywPBSAfmVE978kpvDLVzIyA6i1wbkCish08o&#10;IrK1dNKqtI7xiGhfZD8RNP0SQhzMwEKC2wxQH1sa6d3DiUwduWRkvyg9fjoBXIeI/UWEWeRjUfJA&#10;xdTSN4O/jPc9lWTXrZa7AfGyUPdSZhEEec+rjFt7Xbe34lDXYXJkMUX8KGJHQXxKPEXNQcFriTq7&#10;lrE/IvJt5fPenXj9/g67M85BPXvk2MuY+Q9EZAcAEOYKBnmkvKZ0mcw+tFdpLJ6oDa5aZdkyZ0tr&#10;pD6Opa58TdeWhrsmLCtL81adHPjZWZjzImk0MbiPYRgzyyeXLghucxW7BomizcE5VlikeZiWlhAw&#10;z4TiKnYlAmudDvGYuVEZcpam49tEFN95bepNbIBLwh3cpj1vT+odZd0dnEuGmQ0ByUOGgUBoB4As&#10;BByGhLFK5BXPpFWXAPht2/0HDCwgovywn4nIXhB5uu6bmrlbfrPlkA8d8XG02ftkTyLAW5Aoq31t&#10;5UT019J1q14O9mrZ/3Rijmax/gUAz+6yAWAxBGV+A7fO6T+zofZQ12FyZPhWlUtMfiAQqX5+8lWJ&#10;GFWlId3QVcC5AkWdFzej9ryAgCMiuV48IddxvMsNAMuJyM4iHxs+ddFQfUi2J8/9Qk8FHIvR6ljs&#10;OttZmPOYU21el3x86quuUlfExFiIELFGpoCMS38uvePgFQG2hJkhrUvTXtgp0nm9hBizum11aqR7&#10;tTa2JoRp1jSdloYKOLOsqfumNj+S502SRc8ITQaGCLvL80tfKpvsfqQsr+SKsrwS+3a9qW9LS5tD&#10;NO89gX79Bwx8NJKA++fBXkh0V+9jUt2jFzkjpj+IhMyWNk+e+4Wh+pBsw6cuYpaP27+wlzuOd7ld&#10;L56QG/jyS7x+f0ncjNrzlKjzmLnTrpsIdQ3phkSMqqqfn3wVfMvKRiY/DOZO/EfOngW9M6yozyPE&#10;U0KvMcsOFvljQmHtooC3CSJS5hLnBRrRvURkbz+sfF+8xp/Lp5V/eCjucFmLXSdYrNqtwHJOwE/8&#10;wL3Vg2V57jvCjXMsyfmTZqH/izSvUuoKT757EQCAo9A1S9O0pzvPzUvL8kqmhI5zFo3dRIRDg9va&#10;lO8Xq/PLPg13H/sL9gw9yrYm8hN23G+XIW0nVeZXfhmpj31pzg26Tk+GjPtfWV7Jud3N3e6BswZ7&#10;WChChL/a5/NmfzG14rBTzyIg2hfZT0Wr/icUPB0JkZnLFfMfK6eUvdFhZhmPen1+yjRCvJcI+3dZ&#10;C8uHbV7j+t437Kk63LWYfP+Y37Q/UlbMwaiGBX3usaFWEirgLNzGih+sbarJSJhZ81xAwMcUOk90&#10;FOa8Z9H1V4nIziwrlOIzPJPcZ3mmeT44VH9mTedeAJAbKuAAAIh0a1Zhzq/CjUM9fOBJx3XACR0/&#10;CG4J0yMt/Djp0ldHCtsXAEBZKNxOPNzM3kRI3NtdD9LCHGoinJpdlFPuLMp5wVnkuiVzifPMoYuz&#10;Or0ZWDWaECrgIiLMvFRYFfjdFIOmRDo20WK9K/RWzsKcX2Utzb5oYvHELp4moQiIeKZ5PvBMcp+l&#10;FJ/BLCuIyG7R9VcdRTnvjV7s+AUAAKwQI2FmzXO1TTUZrPhBZu70poOEp9psWknDgj73rJiDUQe7&#10;r8mRwRTxHyH7n0ke6xqQ8plGNAeRooOvKeZ3xWBn3MyaOwJBG5mFmcc5C3NetKL+ERGeJsKlXsN7&#10;gSev5IzyKe4VhxuMUrOz5gMWDhvlh4ikEz47etHoLq//BNKtiAPBGa4CVwwAgE+pLWF6DELounMV&#10;6Wp60SSyh4oVsIuIC/NGFulk7yXCQY3QMre7JaOgPbSNkKKQKIuIphFpD1stlncSdevXGc85Dvil&#10;azAodJyIbPHku6eV5rmvZZH7utxM8NJgscbZaEOEuRZdf3WT2lxpL3Rd23du34iJyzqmAZHyKe4V&#10;nrySM7yG9wIRLiXE02y65UNnYc6LmYWZxwEApP1G9sXNrLlDFDtF+J3gjJKIFK0RzXENSPms7qnk&#10;Ew52T5MfHlPEf0RUz0ZbY0HKvbqufUTtB1QBFPM3hqGmxs+sPSf+urq1AAAjHhgR7yxy3adj1GrS&#10;aKKAbDOYpw7VhpxQOdnz5reNJGwPJHk30nVETLJaYpZnFGd0KtXGAt2WIyOk3m3RcBIAAOmxu0Qk&#10;9JC076jiUTGh4wS4iwcNQ+R7KYQubxAA+IUovjPMmq5yLHJdEG4eLEYrAPTUVt0SbWhbgn7uekCI&#10;0C9zUaZf6JV8yizbQ3qkVEFVx5e3Y5zrMiT/GwchjdI17Zn+xw78wlnk+r+RBSPDplQIRkCkcrLn&#10;zaHakBMM5qkCso00mqhj1Gpnkeu+EQ+MiAcAiL+ubm3sjNpzleJpLNypNBwRZUXZtA8bC1LurZ6N&#10;tp59FCY/BKaI/0jYM6/36AGZKStJ0+5GPFBkgFmEFT/f2NI6JuHa2iUgwgiIrhdPyI0dlLCaSPsD&#10;oihDqbt3fL19THleyZJI3hrBZC51jbEvcZ1zsH5K4LXurhPhaJsvZj4GO3EjdBSVYGEWxZWh4ywW&#10;vAgAYHX+x/tEoJMpgwgtWlvU6NAxiNQ3tA0QIrvmcVcRZ+H68sml/2Dm9ztNQ4hooXmZhZld3iJG&#10;NdiHAUCnnS+z+ER4tz9Peieqg90FqRWWMXOnnCeEFKXp1jcdSxw5nqnut6mBh3p9xonM6n5hXoco&#10;DdF7o9v8z4wIiL8NXRMhHUOk/Sk6Pn6TsyjnWfsL9rDh9sEsz12uyvNKluz4evsYQ6m7EUURaX+I&#10;HZSw2vXiCbkIiCDCCdfWLmlobs1Uip9nDt6Vo5U07e4BmSkr98zr3eX3Y3JkMEX8iIO0f37yTVZd&#10;WwVI2cFXWHgzGsb5cTNrrurXnvQ/a1HWcEeR600AWC4iA5XIkoY238jyfPd9u27rPjQeATFzqfNU&#10;Z1HOqxaiCtJwPj7e/a6qrbnhv6F2265PgHn2ouybgppSOv4lwEzyzy5jBC5AQPK/LUgXkdc1ustV&#10;cMADJmtRlgMALg/txyIRMycSYnyXNsJ9AsKGglksnbM1EuEgjaxzO+pwtmO1allh6nF6SieVHNPU&#10;XH+sMrwXgFK/V6yWAWCnLz33le71AtAlNQARHUu6/qGj0DWr9NpSVTml9LOyPPfvS/NKRjU1NTgD&#10;XjJjljhOQQBXxGckjCGiazSrdbWzaOwbjiLX2QerR7rrtl1N5fnu+xrafCOVyBIRGQgAyx1Frjez&#10;FmUNBwDoN7uhJn5mzVVoGOez8OZOEyBlW3Vt1f4FyTeZHixHHtM75Qiy8/H4PvHRUc8S0cXB7e27&#10;n4W1TTW3B+zeWIzWbF/ObwXhLiSMY+bVzHJz+WT3+2EnD8Ef4p70KvhrOh7IVSI8rWxSyeLuxjqW&#10;5XyiYeckUqEIc5ti35nlk8tXOotydhL5d83C4m0zfGOtuu4mog7XSBERJd4x5XnlVY7C7Js1TX+0&#10;y5wilSD8mSAOAIEziDqfD7Bwa0PzvkHhq+QA2Atdc3RNu6fTGKXmluW7bwcAcBa57ibS7g25JzP4&#10;LvJM8rzZ8fyFOfdrGv0uuJ9iVeDJc1/b3WcSAItRc/iy7yVN+32XZ2QRRv5HuVY6K1xdTmdRzstE&#10;dGlP7gMAwCK1VM+DDyV4yL7UdToRPkZEY4SliVnuK7e6HwqsZ8ujmJQS2+dBALimq285v9LQ0jq9&#10;n1lZ6IhhfoseIfbO73VqfExUaRcBF9nJzJfEzdg9IyDg2YXjsh2G61PQ8G+AgizqTo/udvVUwAEA&#10;qmdX14uA0WVHyXjHwXZuwF1NKiz8FQt35FZBIhuRZdmI5+1pgAdC3QVE7a+p3QgAnXbbiIi66BMA&#10;ALzNrYtFuIt3CCJmImkzCenCUAH3Ty7zIwk4AABBV3OKAHUc1O7ZUDtXhEPXRSiWZ1zFrsQDbdDl&#10;UBMB1ncyIYWQ8sCI+MDhrOSKKst3/0Gxym/Pq3JgHkLUULvaYbiWB795AABkLsk8HhAvDJ1bsfEH&#10;pfgeFulyRiAi84MFfOi8rIh+9AHKJ7vf9+huF4u6E1BA0+mvDsP1aXbhuGyA9oPPGbtnMPMlofck&#10;oovjY6JLG+b3OvVg9zH5fjBF/IcGkZoWpPzOQpa3CalTtj5mfrWpqdmRcG3tqwAA6Y+n25zLXHOA&#10;eCUROZnlnRY2HGWT3H+PXE3dT9rz9iRXoevOgQ8P7BA/BdwlxStpONqx1NFFKIIxfK1dRBwF+gnL&#10;/wlzR2g3ER0ba7MuB8ADgotgfHXrV62A0iUXCQNNAAComl61R7G6NYx9OSKi2N3c3PjH7vogUhcR&#10;JziQU3vLnC2tbT5jVntmwAN9CAeJQQ8A+CNUAaGLvRmB7ncU5axzvXjC8uxlOX+wF7kuHLVw1ODA&#10;F+KggfHPOJblVDkLXQ+6FrlOdhW4LJ48d1FLi2+sMJd2WRfRJUY83hDcpuvWm0IDjFjxN1/rrU94&#10;8kv+TPU8TBlqOrOsBgBg5pbGxrZnAn2Hv2AfkNjLVuUsylngKnClQDdIrnjLJrn/3sKGg1neISIn&#10;EK90Frn+L/3xdBsAQMK1ta82NTU7mLnT75IQByJZ3m4oSLnTNK/88Jgf+A/Jo5jUWJBSjKTdT50q&#10;pHMLszE7Lqn2smNubvwGACBrcdbohNSkjwm1e1CglVnN8uSVnLs231Pd3S1wDurZxeNm9rZZ1oGm&#10;/S25b98bA9cqJ5e9zSxlXQdpt3e3q1xz5ZrVwryl0xAiTUQMQZnXuR1zgoUHBVpFRHxe7npASpAz&#10;5tkxxwAAVEz2PM/At4ceAoYiLMLCL7c2N58bmumwS1/hL5jlE2ZZwyzb24ssdNrxr5nq+QRA5ocZ&#10;fk1WYfa5x9dvOgYEuniAIKGVCI8HgFxEuk8n7bWomNgvHEUuv4giphLiCNK028CmfcTxtNVZlHP1&#10;2qs81a1683hmXtH148BbcLw/GnfkkyOTUeiKLqtCeLNm4tpmAAD3THezZ7J74TA9zaEM7wUAclf1&#10;jMqvAl3jrfpDhJhCRNM5AdfYl2ZfebC3rrX5nmpPXsm5bKhZItJGpP0pITXp46zFWaMBAI65ufGb&#10;N5NqL/OxMVuEO9LgEqFV07S/NRakFMOjmBT5DibfNaZN/Adiz1NxGTZb9D8RqVPCJhHZiCD5MdNr&#10;SgH8KVw3GV9eD0D3E2GMML9rGN4ZFVMrNoef+QCZS7LHWYjmo0aZQfPva9WaRlblVu0CAHAW5kwi&#10;jYo6rYFFfEqdVjml9KNIc2cX5TyBRDd2GifyCtZzHsfD50RaWG8FZt5WllcyeGLxRO0LtXkLIh0b&#10;fN0wjKvKJ5c+H/h5zCKny2az3CHCZwUq3AiLAMpuEFmhGOZXTCldId/hH+6IhSPio21x5wJBEgIk&#10;AECCACYA4F4Fvk+tmvXtg07S8bzqd2V57gccRa5FGmlTO11TvKAsv2QmAIDrxRNyAWB56HjV5E31&#10;XO2pcRTm/EHTqKsPOQD4v4iNR/Zs2PPPSDlsshY7z9Mt+uuhoq0U3+PJL+k2ne6BObKG6Jp1AWp0&#10;Jos0g/Cdw/Tjng54PzU/2yebAQsJcXjwOBFe39amfm1Gev4wmCL+A1A/P2WCRrQIqfMOhZn/FddU&#10;Ox3abd/pz6X3iY9K+gdpdCELt4KSP3gWlD4hK6Tb3WkA+1L7SaRZPiSkzv9xhZ/xTCqZBdCeB8Vw&#10;raGQbHwi8mrppFWd7PPBZBVmn2vR9P92Wr9wffO2hmOjhkQNJcPySTi7NbPaUJbnHgEA4CzMKSCN&#10;ZoR8BovK8kq67DjTnk+LSoKkvqJJnBe9dbEjY2u7VoT//nEVuCzeGO9xiDa7RmAHwCxEyELsGqYO&#10;AOBTxnkV+aVv2ZdkT9Qt+ovB11i4VQD+iEqtAtTNlnQMAAAgAElEQVTuJo3ODr4uLN7telOybXu9&#10;6tOv3wYi7FIco/N8sg2An25rbFlQNb1qT6DdX+Sjn6f9TSF4wH5vY+voyqDd+sHA8ag7ZmTfBIR/&#10;JaIoZn6toWXf1R1nEY9iUmNsyrNE1Cl6V0T2KcXTAqZBk+8PU8S/VxAbFiTfgUD3UefCB14WuSth&#10;Zt1DgRzOWUXZZ+hAi5BoALOsNpgnV052rz7UOzoLcwpJo7zgNhbxcat3bPmV5eUA4fOViAgbvras&#10;iqkVYXONuApcMZKAX3XUf2zHZxgTKiaXvuZY6pqt6dpjoeNYxFM2aZUTACBrafZFGtG/EWADg7yu&#10;lLy6+tmyT3v6JfVjYujirNQEsGSJhnZCyGoX9yHN9Q3p62au24lzUHccn7OCCE/q6ZzM/H5ZXskZ&#10;jkLXNE3TXujpOIP5lvK8kg7vHucy1xzCzl45AADKUDd7Jrsf7+m8wWQudY3RiZYS4Rhh/toAnlaR&#10;V/qe/ypifUHyrYR4HxEFxzgoAb4rfkbdA2au8u8PU8S/J6ofR1u/qOSnSNOuCW4X5hrD4PzEWXXv&#10;APjNJ9W+zb9DwjmEaFHM83ca3lt3Ta04rNJZo5Y6B0eRvjY4hzaAP1mTJ999vojwwIcHRvfp33cz&#10;IR0T0ifsrjiAo2jsvzTCXwa3BarrYDFqDsP1ChF1inpk4Y/LJpWcAgCQNictKvq4xEHrp1VWf5d1&#10;KX8sjFg4Ij7YTj9iobN/TIz+FhEeNDCGmZWh1Lmrp3redxTluAnR0fm6rBCQlYh4LSF2HFIKy766&#10;b3YPCaSwzVqUNVyzWMtD34qEubRMd/8i3IH4qIWjBiu20IYZ3Zvs+i7Oiu2nWx/SiK5lEZ+wzEm3&#10;DPl7wLyyf17yWbpOhaHlAVmphTtb625IP8S0xyY9wzzY/B7YP29wr/4xKa+FCjgLlxuGb1xAwDOe&#10;zej9hbHlZU2j+0igWflUviev5LrDFXAAgLWTy7YKysOh7UR0zpjFrosA/OH0whBuR3a5/Xl7Wrh5&#10;8fF0m7Dq8mqMgP6gnVxRbXrzNcz+cG1hqWHmpaKMvwb6bpmzpXXdtIqNP0UBBwAIPWhdf03Zjoaa&#10;vScJ85MSklwqGBY2RPjWyill79qX2s8IFXAREVb8N09eyd1faVuGKKWuZ5YN7dcWBgQcEUmzWB/v&#10;4k/PrAxDbggn4IiIUTGx8+PibJXOItcd3QV/7Zpa0eTJK7lO+VQ+CTRrGt33hbHl5YxnM3oDACTO&#10;qnvHMHzjWLg8eBxp2jX9Y1Je2z9vcPc5dUwOC3Mn/h2zt6D3IB21VzU6cLgIAMDM/97ZUntF+my/&#10;i9uYF5yZVqtWjETDmXm116cuXzOtbF13c9sL7WOZNaqcUvpZd/3SH09PiO+TVEXU+RCRWTZ49JJM&#10;yRXvyCdHJsekxG9CDLXTq8fK8ty/AfD/Bx+z2Hmypmm3I4jW0tA4PTohfmuo25vX15JdOaWyDMCf&#10;vlYjtnmsns8O5gb5c8JV7BqkFE5BgfMQ4XgBiAKAehT52DDg0Yr2ws3OQtcbpGnnB49l4XLPJHe2&#10;wIFKPTgHdXt69oU+b2vZmqvWbAcAcCxx5WkWrTD03krxM558/5lIKM5lOZcT0rKOezGvZuWbXT6l&#10;fEV3zzN6kXOk1aK96A8Q4o1er8pdfUVZJQBA9eOY0D8m5XkMKX2nmCsNURN6zdyz7WCfl0nPMUX8&#10;O2TPU70zrFbtdSLqyKzHLCLCj8TvqPsdtFdYsRdlX6aD9g8gTBSWF5ua62d05y6H41HPnplzmxDM&#10;EYCv97Tuzt5yZfcVYOyFOVfpGj0X2h5sP3UW5swljW4Nvs7CDb7G1nRLjGUskHYHCp7Uno9aGUrG&#10;WnR8EtujN4XFKyArfT511+pp4XN6/1AgIi3PzcWq4mKck52N5bW1XbL82VNSmuaUlkpGbq7kFhcL&#10;fAcV6Q8HV4HL8k3jN/qJA0/0Bue5sb9gzyCrpaJLyTiRnSL80N5vahdGqvzjKnYlisK1iNTlwJUV&#10;v04Wud6d6+4knmnPpyX1tvVZHebLfmfNzp1D2xOgRWTEwhHxsTEJC5DwcmDZb4C6qjyv9GUAABiP&#10;ekN+8t8R6ZbgKE9m3uoFdWHvGabnyneFKeLfEXvm9z7RStqrRNSRVY9ZDBK+OWZm7dMAfqGxL3Xd&#10;iQj3AgCDyN2eyaUPdleYuN3G/QIRntYxr+JCz2T3lO7c7BCRnIWuVUgh+ViY6xpajJHVV3tqRv9j&#10;9EBbVPQG7Go/3YNEXarzKJZlKLwSEMcpgdcEot6qzP+o2zzc35qJE7UNX37ZK87nG4hsGayIBxJC&#10;fwTqB8B9ACAZEHqBQDwAxCFANAaF94cizIYAtABAIyA0gD/5Vh0A1QjwThbYoTFtF/JtbbRYth9/&#10;3HF7YfnBE4p9FziLXPcRaX+I2IFlvxJ5TkHbk6EFLBxFOU9oIS6gnYYyNwjCn8s/cT8h7dXtncty&#10;HiOk2V36GjytbHL3qRgCICI5lmbfDoh/AQASgT+WT3bfH/ibbi5IuZ6RHguuRsXMdcxqQsK1e47o&#10;F/9PBVPEvwMaC5LPAtT+RXQgf7UwN7HiqfHX1b0M4D/U6318n3mIeAUK1LMyppVNKXvlYHM7l+W8&#10;R0inB7cJiyhRU8vzS8PWsQxgX+Iar+n0bhhf4Sc8+SWzAQAcha6FmqZdfbB1MLNBCEuP04Zc05Ms&#10;iYfDF0OHplpiEzI1xExEyUDAEYBwHAgkI1HEcnDMbABiA4o0AkKzCPgAINy5QiwiWEAgRhDjQCSe&#10;uhd8HyDUgcCXArJeBKuUSKWvqb5y6BdfHHblnUi4ClwWI0YuIo1uQX8x67ABWP6EZPxyS6v649qr&#10;PNWOJY4c1C0rQ81cEZ6pAnW50dsGzbqGn4c+PzO/P0wfcvah/o6dS5wXk6YvEoQEZFlUu7HmuoAP&#10;e8MzyZeRRouRqOPtiFnqQdSv4mb6z4dMDh9TxL8le+elXGzRcVnwYZIw13lFXdpr5p6PAQAGPpvR&#10;u09szD+J6HRh3mwY3osjufKFkvmPzDF6dNRnhJ29TUR4r+HzZh8sCMhZmFNMGv06uI1FfNzmdZRf&#10;UV41etHokVZrdCVheDET4SYRecEQ70PdlS87VCr69o3tc+yxDjHkRAQ+AQFzBPHY4ErswqwEsR5F&#10;NgvIZgDcAiLbWGAHK20XSfM3+xuwLuPEjP1QXCzgT5198D9ovzgi5OZi1adViYnxkswYcwxpqi8h&#10;9AfEQQCShoBDBHEIiiRgkImDRRhFvhKQEgH6XPnw0711X3mydnWfRbKnICJmPZ+Vo1mtvwWESxG7&#10;HjYys9GmjKy1m8o3Oo7PWUmEYztdF25Fgc1I1CUPOjMzAtQiUWromDbDyK6a4ll7OOvOWpw1Wtet&#10;ryDREGZ+v62p+dcB//W9Bb1PtqL2b+z0psotbMikhFm1B93MmETGFPFvQUNByqWIWEREHaWrmGUH&#10;oO/8uOl7KwH8B1ps4GtENIaFP2sxGn+5bsq6LomLuiOiDzbzR5757jO687Me/cLooVZr9JrgNQIA&#10;sPDrnknuCQIi2UVj/4UhroPMXCcI81rrG59eN/PQ1huONxFtozKyXLqGZyHheAB0EWJHMQlmbkWE&#10;dSLiYZbVCLy6hXnjsKqqnSBH0I8cUd+UkdHPQjRcAxpDhGMQ0QECI4LNUCzSCCBuYVlhKHlnbVWF&#10;+3z59i51WYuzhpBuvZEArkaiA3namV8ryyuZ4CjMvl7T9KdCxwnzfXUbav6SMjzlN4J0FxLGhfYJ&#10;hZX8rSx/VWRzTg8YuWRkv2gt7iUiGsfMq1ub1YS115RtBQBofLpXJlgsbwbX82TmVhHJi59Z++9v&#10;c9+fM6aIHyaNBb0nAWnPE1LHLokVb1bkPSdx+v5NAIGDKusbRDhIRL2yXds2eXfu7sZDvdfE4ona&#10;JrX5P4TUJVEVK3V3Wb47bHh2gOyinPuROqdSFRZh9l3omex5c8wi54lWq/4xIhKzbAfhR8kCC925&#10;7v2HutZgvhg6NDUqNuF8ILyIAM4I2NlZREBkFwCsZOCVwPxZ3e7dq7+rnewPQUXfvrGJqaljdKJx&#10;BHQSAJwEiH2p3QQiwntY4D1gea21qf7Nb2t+8R9CplyFgDch0RAfG2d6VfO6GC1uTej5BbN8sePr&#10;bVmB/PJZi7OG6LrtMQC4KExe9MCYL3cY2zJ3TT3476A9D3zEc5zU4tS4gb5BS1HTLmaWbez1XlB+&#10;RXkVAMD+pxKHaVbrW0R0XMe9hduA1ZVxM/csizSnSWRMET8MGgpSLiXCZRgk4MJS7RXjrID7VOaS&#10;7HEWTXsFCfsIqwJsgBsDif4Ph4zijL5RKqYcQwJ0RKTN6zVO7847xC8AqWuJsFMiJ2ZZ49FLsmEi&#10;+ByFrgIW9cm+jXuKIuXj6Akbhw8fEB0Ve4mmYS4C/iJQpYhF9qHIBwLwjs8n7w1eW77+u/IOcRW4&#10;LNALYvbsb4vSotBChjUuHgDaiDt2nzamRgCA/bq3UbWKr3eirRX2QvO3+Z10ApG2jrKPsFjwDAQ4&#10;SxBPo3b3TRHxCsgnoqS4qbXpP8M3bvz6sG9TjNastuyzK6aUvuEoci0mosnB10VElMETyqe4X++8&#10;PMTspdmXCNLi0F25sIjB6uKKyaXdVnGaWDxR2+TbnAsE94CCv3Z3+OkqcFkkHp5E0mYKS41PqYsD&#10;rrF7C3oPsqD+DhF2pH5g4TZhmWTuyA8dU8QPkfqClIsJ8cVg84SIVLW0Np6TcmPzDgAA+1L76USW&#10;/xBRvGK+rzzP/afudi6jFzuyrBb9agA4FQUHCEobAFSy4mK9CZcGhMax1HUJafRS6EElM29s3t7g&#10;Wn9HZDfF7MJxM1Hrmq1PKXW9J989L9yYnrIyJSU+rf/AXxLhZEA8rUO4WbYiyH+Y5dVdVu2TbHfP&#10;CxUEmFg8Uats2jjQasVhAFoaAg4GlAEI2B8RU0EkVQDjAMQKCJZItv1gWNgAAR8AehGkERB3i8hu&#10;AdkBgl8LyFYAtcXrlU2ZscO3H85BbqnLFdPXq35BhBME8BIiHAzgF3QQ+YBZlm7Z0fLSSbXdZ2KM&#10;BAJiVpFzugb0d6QDqRCE1Uulee5fhRuTVZR9ho7a210OulleKs8r+XV3QVj2F+xjyWp5iIhObn8O&#10;FpH7PPnuOZG8qxCQ7EWuP2tEdzFzAyvfxQH/89onY/pHR8X9DxE70vwycyuhTIyZbuZbORRMET8E&#10;9j+TfLam038oqAK9CFc1tTWflXpD0y4AgKzFY8/TdHkJEW3AcmdpfsmDkeZLfy69T3x00iOImBcp&#10;RagIl+7eseuUgM+us8j1NJHWJXCDmReW5ZVMj3QvV4HLwgn0eSAakJkVCLxIFvl9qP9wj0CkrRn2&#10;cVYdrhGkiQH7tgh/KQD/MgxYPmiNp7RHB43gd1UbMX/EMZbYKDuiloWEmQCQAQLDQ+35PyTM3AII&#10;1QBQJSyVIqrC19Ravv7a9d905xraCUTcNtqRreswEQB+Reg3JbBIIzAX+xQ8O7iq/LPDeTPJWpyV&#10;qunWBwFgMgA0kS5jwv0+Bz48MDq1X9/S0INOFm4gTUZH+hvIXJJ5rK7Z7kXEaeH+RoXlxa+/3nZN&#10;d6UB7YU5t2uE94tImwL8ZUXeqv8CAOx+KrZvrC3mHUQ6IOTCLcrgSxKvq+tx5sifO6aI95D6Bcnj&#10;CLS3gt0ImaW6ta1xfGAH7lrsupR1WooAUazUTZ4ppU9Hmi/4JD9SHxauN5QxqXKy501XgSvGPdPd&#10;3Hdx39gB+sBVSDQquK+IMBt8uWeKu0s9ywCZhY6zrJr1bWH+1Cvq1tX5hx6gU5WaGtd74MB8YZkF&#10;gFmEiCKyj0X+xWwsGrh69Sc9OYjEOaiPGZadiRqchEAnIchYARgUGujyY4SZFQJsE8BVArxSFKxc&#10;vam0Uub04AAWUd8+ZswviPRpBPRrJEhkEQGQCiSct2d7a2HG7qpDPjexL3WdLoDHVkQwcdgLXXfp&#10;mvaX0HZlGLd7JpfODW13FbhiOA5uAcI7CCkh9HowIvxp3fqaM7ozwzkKXbMI6UkBaCWDJ7unuv8N&#10;4N+RR9niVnQyrbDUE6hzY2bUdRuZbOLHFPEesOep3hk2m7YCkQ4kHhL+0svq9IAN3LHUdQkRvSgg&#10;OgPOKs9btSDSfBnPOUZFRVtWIGGfSH1E8Q6waBeX5n5Wal+SfRlp9LgyvOdXTK1Yk108LhuU+hgx&#10;1ONEar0tzc5AGHYoiIhZi7NPq7CVfiS5ckgmgk2jRw+M1iw3EOJ0JEr2u9nB5wxqwb4dO4ozdnd/&#10;YIuIlPF8xhDNGnU2IJ6DAKciYO9IvtDd4a/Eg22Asg8EakCgTgD2A8J+EGkihGYWZABpQgQRJASW&#10;WEIhFogBxFgETACRJEBIBoQ+IJgEILbD+RIRERGQPQLwIYj8T3lb3666smrzwXbqVampcUn9++cS&#10;aDME4QRCJGGuY5FnW5TvqWFrwv8eD5XMwszjdIpa3cVNlbmi7FP3CYHgHwB/PdAsw/krAvo7EaX1&#10;ZH5hXluaV9Kl+lEo9qKxMwhkHgIazHy5Z7L7PwB+G7mVtPcRgw47meu8XnWamZP84JgifhD8hzDa&#10;hyGh9DtamlvH97m5vhrAn4Bf0/V/AYgNRbu+NP+zgkjzuQpcMRKP7nD+uwFEeG2jz3vRhqkVmx2F&#10;2dcj0mNEpIvw1raWllPWXLVmu7PIdQeR1qWKOrN6Z5h+3HnfVUDOltGjR9p0220Ako9EUcLcLIIv&#10;Gux9etDq1e7uxk4snqitb/sihzS8BIEuAoCMSN4RoQQKQYhANQCsB5FNqGlf+nzeLV4lO6o376uT&#10;b3EAGwrOSYtKH5KUbNWwv8ViTROljgPEYQAwAhHSQTC1x2sXYRBYK8CvsZL/jLANLTnY72PbmDEu&#10;nazXI8rlSBQjzK0AWNhmtM1NW7Om25w63T4XIDqWuV4N9WxiZkW6jHfnuj8OtDmLnC5EfS7igejg&#10;HqHU79357vt70jW7MHumID0NgG1gGL8qm1r2XwCAmscS0qNjolYEux8K81avqFPNXCvdY4p4N+yf&#10;l9SLdMuK4GRWwlInPt8Zcdf7/cDty+zjSSxvIIANhGeV5pdGFHAAAGeh6y4K81rLwv9UPpnr8/Ku&#10;5oY9+7f+Zmu9oyj7PkTqVMhYmMvr2mpO3/r81kbnta7/ItGZoXMpVrd58twPfZtn3z4ya7Rm0+8G&#10;kF8SkYVZagBknq+t5ZnB6yL7jSMijX7B4dQsWh4iXAaAaQfbbQuLCMIuYC4BgFXKUJ42kYqENn33&#10;d+Y98i1wFbgs9TYj1YaYpemaAxBzAHEsCvQ9mLD7UyPIFhF4WflU0ZorPGXd7dDXjRzZL9EWfR0A&#10;ziLCPszsQ8CXjDbjLwPX9SxALJj2N8SXQ9cZfIYyYuGI/tGxcfei4LRIEazMbIjAPCS4jIKqM7GI&#10;r7XJSA/4gveE7MLsmYD0tAB4WfkuCBx2Nj7dKxMtlveQsCMgSJgrDcM3PnHWvu83vcNRjCniEaie&#10;jba+Y1Je14JEUoSbmNV58e2RmJlLssfpOr2FgHHMfOPBvDzw8XSbMzXpy9AkRSL8QFme+85ALhSc&#10;kxZlH56yQNO0KeHmEZaXSvNW/Wr0P0YPtEZFe4LztQD4D+MMJSdXTnF3rad5EDZlZAyL0a33AOKk&#10;9t3/V0r44f07fAu6s9WO/sfogZotajIiTqNu3jLa1y8AshUAViiQFcrglWuner44mlLUIiCOetYx&#10;VIulkzTA8QAwHgAHH0zUmXmdiCxSba1LI5m9APymlsT+/WdoSL9FpGOF2RDBZc1G6/8Nq6ra1NN1&#10;jlg4Ij4mJuFPCDAb2+u6ivDu+t37Rjd4G5r7DRg4GxHu7M7uLcyf+lTbjaSsiXqU9l7n55F3yvJW&#10;nR1pbCQcha5ZRPSkiDQZis8Jcj882UrafxEPhOgr5nd3ra69MP1xMx95OEwRDwti84LkAiCtw9uD&#10;WQwBNTF+hj8Xiv0Fe4Zmtb6PhH0MxXeUd+OFEiBrsesEi1XrdFgjwtVlmnt0IG1r2qNpSb379llO&#10;SBH/YzBzy1cbtqbunrO7MWup83Kd9KJg8RBht+H1Tq6YVrGxp0+8w+VKEUP9iQCnI1E0M+9kkfu/&#10;sWjPRnINREDKXOw4By00C4HODRce3rEmFq+gfMAMr1u98tZxscdVf185WI4EE4snal82fZnuteF5&#10;hHABCp6GQcWwQxGRNgF+S3w8r3Kq53+RXFBLXa6YY3xqOiHeSUT9hLmFQZ5tbmq8N726vURaDxi9&#10;2JFl1S1PEeFJylDTEXEfIP6dCIdGGsPCe4Hl956NpQtljhjhqkYpr7rCM9W9qKfrCMZemHO7rtED&#10;wlKjvN7TAwFB+55JvkzXtOWdkmYptTBuZt0Ms0JQV0wRD0PDgpTfaaR12PiYRYD5prhra58C8FdC&#10;iYqJ+5AIByng+zyXl9zdk3kdS13XaLr2bHAbK/VUWb77RgCA9AWZxybE215H7FToWACkFJFcweNa&#10;mrwZVVf7c1xkF7meQ9KuYn+GvofKdfefeprLewWmRaVn9roBie4mxCRhrhOAB3fq9EQk8U57NC0p&#10;sU/KNCS8iYiGRZpbRJpA5G3FUlxfU/tGpDSqP0XSHk1LSuiTcoGmYS4Ano2IXVLjBmDmTcLyxP6a&#10;2kWRPqNSlyumn8E3IcDt7QfL+4T5L9WVe58aLz07G0BEsi/JnoCA55JOYfOLByOilpRppddIrniH&#10;zhuampjUe0twjiBmrm9ubjg2UhrlrMVZqWSxTi/PO5DVMBRHUc5f/H7ksr21ufGUtdes9Yfoz0+5&#10;AYieCE5jq1jdGT+jtss50M8dU8RDqJ+fMoGIXg6uiSlKPRw7s/ZWAH81Hlts7AoiHMNKLfDkl17X&#10;XSBPMI4l2TdrFv3R4LbgIsaZSzPHWCnqIyBMBGg/fBK5Wyz628jS6RDR18bOimklHgB/EYi4Pkkv&#10;scF/rZha2ul1tzt22O3nCGiPaoQjWaRNmJ9ubm78W6Qd3oiFI/pHxcTfBAgzCDubcAIwswEAHzDI&#10;YpDoV773VLVHAZmFp/QCbLmYAKcCwGkR7c7CdSCwoLW54Yn116zfEa5PdXp6n5iYuN8j0fWEaFMs&#10;6xDUb/qXl/+vp+tpf9tbEi6NQ5c1Kf5fW3NznjU6+ipN1zq7Igq/4J5UcmW4ce2h/q8j4Uhm9aAn&#10;v/R34VInIyA5i7LnIWkzmWV1W1PT+EDSrIaClIc0Tfttx1pYFDNfZhZf7owp4kHseap3hs2qfxxc&#10;lZ6Z/x23tDYXVoiBc9KiHMf3eYOITldKXtEa+deHcvCWVeicZNEsRcFtzPIFDeeRgUrujkLHWUj6&#10;qyiIwjKjbHLJYvsS1zm6RXsrMEZExGe0jqycUrkh0IaA2FOb8sbhwwfERcc9DIS57RO+LmzcNqDy&#10;wHzBjFroHGyLpdsB6MpIO0pm2cbC//B6jefXX1m+pSfr+Dky4nl7mtWqX0lEVxLi4HB9RKRJBF7w&#10;NhsPRDow/Doz83gkfS4g+oWYpbixpfG3PQ3p9wd/4VwUvAkJUZgbFcvjpNEkQjwuuK8wrxXAKKLO&#10;7T42zjxQLPkA7VWr3kCiAf7xIgx8e6TDdleBy6IS6J8a4sXM/L5nQ80FMmdLK4xHvXFySjERXXpg&#10;LbKvzWucbLoeHsAU8QCPYlJTbMqnSDQi0MTC5Tu/qj0tfY7UIyI5Cl0LiehKFv78K23rWYeazGrk&#10;oqzhMVbbui5h80rdWpbv7qiLmVXonCQgtZX5nncAAJzLcooJD6STFZZ9ZZ+W9JVDPehBpJ1jnNNF&#10;k/sJqZcwf8GibhlQURF2ZzNyych+Nj3uThCYEVq3sX0dLCLvs8gT1iZ448fgSXK04CpwWbyxcAEh&#10;3oSIpyN1jYZsjxZd0NrU8PdIO/Ovs7ImEGqPINFQFt6LhHf2Kyt7tifRn4iI9qWuWUhwlvJ5b62Y&#10;WrE5ozijr03FFBP6w+sjIcxbyua708Nl0LS/YM8gm3VFp4LOIqzEuKI8r2xJuPlSi1PjjlWD3yak&#10;caD4hdLJ7qtFhKvnYEK/Y1M+ICT7gXvL+timmhPhN/KzMc91hyniAACI1FiQUkxEHelY/VXpfeMS&#10;Z+37EgDAUZjzByL8i4hsaVGNJx1qOlmAgM9uTmmXQrgsXsMw8iumlv2rS/+i7LsQ6c/BbnrC8mJp&#10;3qpJh3LvrVlZQyyoLyDCM5nZxyKP7N/59b3hgnTSH09PiO2TeBsg3hzOa6H9kLLI8BmPVE0rr+yu&#10;wpBJ9yAiZiyyZ+oW/RYUzAt3GMrC9SDyWFPN/rnVs6vrQ69XpabGJfUbcDci/rbdHfRdX4sxY/CG&#10;7nPNR2LgwwOj+/Tt+yxplB+pDyv1t7J8d8S0ta5FrpPZQm8RHQgwEuFWg/nSivzSt8KNaU9juxIR&#10;05jlbk9+yV8BAPbPSzpO1y2fIVFHcBwzvxQ3szb3SJXY+zFhijgA/D97Vx4fVXX9zzn3zUx2CAkQ&#10;CNGgspOZZDIBd22t2rpviSZsooDggrv+rEtp3agiKlWEACJIEjTWulZta4vVujFZJiFscUH2JYGQ&#10;fWbeO+f3x2SGSTJZWKwJ9vv55PPJu+/e++6beXPeveee8/02LIm/H1tvZHoMMS7u06I6klqQfiUB&#10;vUGAdV7dfWZXgg7Jc5LDwk8JjyULyXpYvz94k9GWl3GtSaN2lJvMbIjAQoPdLxrNxj60mEdaNNP/&#10;IeGlwfVEhD2sn9ntlHlE2mlNnQqI84koRliKPOydcWJZWbvwQ0euw+SJgimE+CgRJbQ9LyINwrJM&#10;M8kzR8S38j90Ckeh4wTdi3cj4Y2h3FbMvJtFHjbXw4pQq54dNlsaobYECdOZuRZE7hpcVrr8SAyd&#10;T0ow40FC+R22yWIVZqPZ0K1diUdYV9kvMymtMPjFxMK17PaeXzql9OtQbWyv2saaNMtnDBLNwNf4&#10;NTsPvhT3K6Wp9ymoL8MwHoieUdWtJKPjGbpL/UUAACAASURBVD97I163uP/ZSPj34IdDN4x7Y2ZU&#10;zQMAsOY5UsxEnzJIJIhxVXFOcYebKtY8+9km0mYLyC8QMRYEQFD2gsAHHo88tm6K81ufWybjPSL8&#10;Tag+xEekoROFltoSNpYX5xTd2J3Zb8mwYf0HRsYsIsKrRMQjIk+6XCVPhhIrSMm3n6ZILaA2UTAA&#10;LSoxLIvqGzzPVE4v297Vdf+Ho8OwJdYhkVHmewDxJsL25F8s7DTYmB3qRf4BoiXFlvaAQnwAEc3M&#10;8uc6DWeOcDqrjmQs6fmOxajUjDbX/6ok23lad55Bx2vjXweAzFbtmXc3i372+pySylBt7Pn2SwHV&#10;mwTY4PboZ5dPKS4DAKjNjb9HU+rpQ/2IR1jOj75p37+P5N6OF/ysjfiuBdH9o8PDi4gwyV/GzH+O&#10;ml6VCSAyZumYfmGREV8g0XAW4/+Kr3OGDG9KmJcQOTgx6XkEvCFUsocwf9+sNZ4efiC8GgDgoHaw&#10;b0x47CdI2GlSTFswy3927th6YWeMcYF7s1rPFqXlEdIQg3kj6zI5aV3J2rb1HLmOeD0anwSAqe1U&#10;1pl1AXnV28i/P5yMvP/h2MBR6DjBq8McBJwUQgvTAIDlWp084JzR3kBvG5M6TpnUK0Q4SoS367pM&#10;TCov+eRwro+AZF+dsQl99AMB6DrfWjphbTs1oWBkFWapSv27JwnpnlAZu8L8TUNj3Tkd+frtqx33&#10;E6q5wry5uaHxNF/ECmL9kvhCIgpQ7YrIttrGpvRBs+u6HTN/vCEk/enPA0jR4WFLWxlwkc1RDVXT&#10;AESyCrOUOTLyFSQaLiyvlWQXhUzmGfnUyOjBiSe8T0Q3hjLgzFxraN6r1meu32PE4AKOxvfCwxL0&#10;Oo/nfGYu7e5omfm9un0HLurSgCPSTlvaA6BMfwfARIN52ZbtjePaGnAERFue/Vo9hsqIaFpbAy7M&#10;f/N4PeNc2c4b/mfAfxo4M51bXdnOGzxezzhhbhVCSESKiKbpMVRmy7Nfi9D62UuqKP36++0N4w3m&#10;ZQKYqGn0t5229AegA8rjUEh9NfW8tgZcRNxag7zWWTtcgJZv9O9fVqTu7YhyAYlOiYyMfmfYgmEh&#10;M0VLsoueFpbXkGi4OTLylazCLAUgEtVQNY1FAklsiJgUHR62tLAQezz75Y+Fn60Rr1/c7xYiusx/&#10;zMzNBFqOf8e70vv9/YrwUmYub2isnR4qWSGrMEtFnhCziig0YRAzG8IyuTSztDQ13z6bAG8iogtM&#10;2PyfMJ2jtmuNZxnM85m5qaNxMkuVMN96ijb0ilCbWsE4aLXG7rKlvUlKPSEibkOMSYmukulthQfG&#10;FI5JsK1OLyTSCgjbqf186/XqV5VmO3+9frKrpLPr/Q//Hayf7CopzXb+2msYV4pIK7FqQhxEpBXY&#10;VqcXjikc02of44yqjXWJrpLphm5MEhE3KXxily3tzYNWayx0A2JSyCytEr5E5INQM38/Ri4bGW3v&#10;n/EXIprcVf+IlB4d3/eN5DnJ7VxGIsINjbXTmblcEV5a6f3eJy94h9QQSA4zBxKciOiy39T0u7k7&#10;93Q84mfpTtn/Ur+xFpP6CpECO+fMMjtq+t4/AfgUUBSqD0mgsdnbeNq6yaFZ5NIKxs1WhO0EjAEA&#10;hLleQB4tznY+lbbScRGa6S3CQ35uZt5v6JzpmlT0z+ErUhOjNC0Lic4UkCEA6AWQSgb4ePu2urer&#10;OlHs8WPr6NQxmpn+TEQjmLnco3uuDcV+Z8uzX0VKLWwr88bCzQIwb8/2bXO74675H34aJMxLiBw4&#10;OOn/kOCetv5yEd7DhnGza0Lxm23bbRk7dpRZM79GRCnMvEn38NUnrC/tMtY6Nd8xTiG+6Y/5BsO4&#10;0pnjDCmh5hOosLxLhONCnWfhAgAYSEi/bFVucMEppqGTQtEwjF1pHxVm0r5ghAhDjF/749Lrlwy4&#10;jQgXBN17o9trjO83a/9hk4T1dvzsjHjlbLQMsvb/jBADG3jM/G5U36orIVOMFrWdEiJKNLxGTslE&#10;Z0GofpJfSe0bF2b+DhFbzWpYZC2z59bdO3dX7LlnT+PoVamjwpT2aVsx25a6VXV7D5zc1Qy7K2y3&#10;pv2GFOUTYl+DjT9vb6i/YXxl6z4T5iVEDkwcMp+QprWXd5PPmXlm2QRn+dGM43/478Ga50ghokVE&#10;eHpwuYgwCy/ds2P7XW1fxl8NGxaTFBm9jIiuYZEaNDhnUFnJB11da/Sy0SeGRUb9BUEG7925e6hf&#10;ZSoYY1eMPdlsjnifCEeE6oPZeP4U7aS7N3p3xWjU/M/guG8W/kvJXme2zA6d95C2ypGtTCqfmXfU&#10;NdWkVd5Qua+wENVvauL/QkSB6C1DpGh32b4zfm5EWT87I16fG/8oKRXgOmGRXQ0NjWkDb6/fk1WY&#10;pb7Rv3+LiC4xmBeX5jhndbQDn5affrNSWqvNHTa4oo5rTq+c6DOgjlxHvETjF9gJvwgbnF2cs/bI&#10;VL4Rcac19TZAfAYAUIDnJLpcj7eVRPP94HE1tVcDamDmR0aYTnq+J5NR4RzU0genhySTqtpZxUcq&#10;7IyAmJ6b3i6JyY+iGUVNPZlZMaswS23yfnc7Ef2hbUgiM69nluvavZgRcYfN9iAB/U4AgFnuGVJe&#10;uqArGb0xhWOiNI/lYteE4nb+cFtBRpoC+GvIsFSfS/G3JROLnvb/lkYusw+OiNQ+JcSTDIMXlW52&#10;3taZKhIiYmqBY6FCmsnM752iDb3i9czXjT3PRw2MjIwoCXYJsmE8FjWj6uHO7uV4w8/KiB9cFDdO&#10;afQZIZkAfMRWzHy5n4vBXuC4jUgtYOby7doPp3eWkWkvyHiXiC4JLtPZuKQ026cyjgvQkhbv+Cup&#10;Q0tHYd4hiLHBCivM/FJx9trD9+dlZamdmyufAqQ7AaCRAKcmlDgLg6sgIlrz0icR4otI1Fbh/GuP&#10;4Z3aVazvTw3r+2fFUq37CwEZ3EEVQ0DuKMt2rjjcvm35414FkstAoP3mG4IA4zuunK8nHW6//22M&#10;WZU22qxMy7GNG0OY6w1Dbi2fVLSy7WRkuzXtGlL0CgBEgPCzg4cPuw9eP/wXeVp+2q8ITYXBVBWB&#10;64u4DWXMLM0seqXtubEr7aPMJrq0JLvo6e68KBNeTYgcbEr6gpBSmI3ZxdnOPwEEuI7e9hNlsbDX&#10;0PnMPjOrQ8ahH4/42WxsrpmDYaRoid+AAwAQ8DK/Abe9ahsLgH9k4WadZUJXKfWI0G7ZuHvH9jW+&#10;c4j2/o7n2xjweo/XuAIE2oR5SfJh3wti2M7N3+YRqbtQZLfH8P6qnQGfjRbbKseLhPRKsAFnZp3Z&#10;mFuqrT2rpxtwAADeXz8KCUcQUXQHf30R8LTD7RcRCRDOIaSYkP0ixQDKr36MezrWqJhYsr5UW3sW&#10;szG3hYAMAACQKEopWm7NT38BZ7emCR5SVvIGu/XzUGQ3kbpr5+Zv89YgHpYgddoqRzaS9m4oA87C&#10;dezhq0IZcACAdZOLNxRnO5/q7kpn96TdDbohE1i4GZDm+n6vADE3Vb3Lwi/76xGSSSnKXTPn8O6l&#10;N+NnY8TTE+Pvb6XQI/z93obqewEAhi0YZtFM5uVEFM4CD3TPN9w+oy5y4MBAmYhsa4nlBWY2DINv&#10;LJ9c7CSUvW36Oazv4D/xI6NHpKa9TYTXsshmr+45K7msrBVHecrSlIG20zM+Io1mBYc9ssguA+Si&#10;0mznA92lqu0NEG4dsdGtNiIMCIfdrqdCMsVTmu18wAC5iEUClBBIiIrUzbbTMz5KWZrSajN7yHrX&#10;V17dcxaLbCbCa4dZ097+z8iR0d25Xnr+qTNQw5WhkpFEZK/h9ZxfMtn516O/s0Mom+AsZ4EHCDFC&#10;08yvDFswzAIAsL+x+h4WDlAMEJEtPTH+/mN57Z6Mn4URr3+x3xhCCHypLCIgxqzklnDC6P6xv0Uk&#10;h8H8sWux84Xu9CkAe9qW9dXMmQA+lsHiHOfjBhtZwlIvwn8onVj0OhaiEoGMNs26zcGyJTm570lJ&#10;ER8g0gXCUuTxNJ9zwrp13wbXseY5UrTIsC+ojU4is3zS6PZklGc7/97d6/3UcOQ64pXJ9Puu6olI&#10;yMy/roDM33Z6HnCgbXXGo74Y5d6B8mzn3xvdngwWabXiI8RztMiwL6x5jpTg8hPWrfvW42k+R1iK&#10;lKILhoZFfLglObndzLotvOzdAIDtJgIs8h0yn+Oa5Prq6O+mPVyLnS8YBn+MROnR/WN/CwCQfIfU&#10;GGLM4iCXESHcX7+kX5fizccDjn8jjkhg1hYiBrHwsayInL7/IwCA9PxT0xHlfmaubdQ900OxsoWC&#10;gLR7SAXgD2NX2gNZmK4JxW96pdlWOqH4MQAAq9sxBdtvLnbLd7fJ4Yg39e33MSKdwcyfhGl4XnJF&#10;xe7gOmNXpl+oiP6NREMD/bMIs/G8Vsfnb55S2i2a0p4Aa771JD2GPiXETl0azLKvucnbLhO1OzBQ&#10;PmKRDpkXkRAJ6aGN+nersGXW1xuweUrpDq2Wz2c2nvdJ4fmAREMV0b/Hrky/MLh+ckXF7jANz2Pm&#10;T4jodEvffh9vcjji2/d8CGUTiz4l5gnBnx+LlDQ21J7lzHFuPNp7yCrMUm0TmAAAZI3ojQ2e6cBy&#10;EFHuTy88NR0AoM/0/R8JS2BfBJHCEbSFh5Pc1Ftx3G9s1i6Om6ppWsBnZjDvqW9qThk0u24fFqI5&#10;zZvxJSlMY92YVTzBuai7/Vrz7GebNVO7NGZm3m0AT2jLs5yW57gcfWGArVjd6tzeU7oyrpscjvgY&#10;gz9CJDsz/+PATveVbfUurascU5TCxUgUMDYs3AwMN5fmrF3e3fvqCRi7wnGyMuM/iCiZmfeBwCwg&#10;+D0hjRHmvQD4lYB8YRjyhXv/weKjCdEcucw+2GTB8UR0KiCchoh2RIxkg1cASjkA/pGIlDC/V7Np&#10;X+aRRsL8VEjNz5gKBAuD3R7C7DYMualsYuvN4IoBA6JiByf9hQh/JcLFtYou7IpzxZ7vuAmJFgrL&#10;Gh3CrjkaERDbSttwNFnOIZFfAOKZAPxEcXbo36Q9zzGTNPUSsxSXaGtPk0zx7FoQ3T86IqyM8FCU&#10;jK7rN8TcVN2rnv/DxXFtxHfmRsdHY1iFIhoA4HOjsMGTY26qWgUA4Mh3/B8o9SSz8Y8SrejXkint&#10;dudtBbY0j+HZ3ZZ6FgExtcDxdxVCbV5EGATeB6H3DJPXo7F2kYhc3T4+21hYnO28pbN72JKc3NfU&#10;t9/HisjOwu//ULUv87Rth+J0ERCtBel3EdJTwf0L816PV66umOz8rLufV0+Ajy8E/01EJzLLVjGa&#10;LyibWLbJkeuIgFiIL8oq2t6ZWvzRAgvRPKLBNnjT9a4fBESsBY5sAlyORBZmfss0XLL8Ah69BWNW&#10;Os40m/HPiL7fAUAgnvy+suyi+cGbi18kJYWfGN+/kJAuNpiLvTX7z0ve0rmsnj0v46r93n1/3XJ9&#10;919wWYVZaqN344lKzL8AhHMR6RxEGBKcps/MdU1ej2NDCK1YLESVpqd/SKR+Zej6b0smFD0JAFC7&#10;OH4iKVpJLf0YzHvrpHnM4Bl1R0QA1htwXBvxuqX9X1BIASNpMH8cPaPqAhBh20rbcM1sKQYAaGry&#10;pq2f2p5RLWl+Unj/QYNKEGWAsDxC9bA4mALUttI2XJnNXxJSt9KYg8HMW/SYMHvZxR3PXP4THx99&#10;UtIJHyDSGcL8jy3V+y5rZcAR0Vrg+AMJPthKKJllk1u8l3bEEtdTkfxcct8+Cf0/ISSrsGzziPe8&#10;nnAPaa+Nz2TmfCLSDIMXleWs7VKfsqdh1Erb8DCz5R3EQ8k4wiKM8nhZtvOR4BDEL5KSwpPj+r+D&#10;RL9i5s+/377112dUVXWZNdwVRr6SmhxmUucS0TkAeDYiJLed2LSFMP+7eJPzvFBx5KOXpw0LDzOV&#10;AALoHrfdNdm1GRCpYUn8R4gUcMMZwi9GT9t369GOv6fiuPUXHVgUayPAAIUmC7u9HuN2EGEERGUy&#10;L0DESAF+NJQBBwDonzDwLiIcgUixpNSfOBq/TM1LPcN/3jXZtZl171XCfFgKPyxSxW7vlZ0Z8DXJ&#10;yWEnJZ3wht8Hvt/rvrKVAS9EZc1P/6NCeqhVBArzl7U17g5pPnsqsgqzVJ+E+BU+A877m5kv7in3&#10;UHLtV4WiqVuERYjwJmtBRqerp56IDZNdm2u97rOZORDJhISokB6y5qf/EYMIpE7btq1pv9d9pd9H&#10;npx0whtrktvzm3QGRCTrEuuQ1Pz0CWn5jmX2gnHfRFhM32iatpyIrifCk7oy4L4x0tmpI9JvD3Vu&#10;/dSSSkF+FBEjlcm8AAERRNjtNu5g5kDWJgHOOLAo1nY44+9NOE6NOKKmtGcwiKsEGBb4dflsBfZM&#10;IrqQmctLVNGzoXqw5ltPQqIHgsuIyE5k+sRekLHUH65VOrF0DWjqXGH+pjsjY+YtrDznl15f2jGD&#10;YVaWOqVv3CuIdAGzOMM1unxMxSEfOAKS1Zv+vCJ1b6u+hT9q2Fdz4bezXHvbd9qzscn73b2E6jJm&#10;8eqGZG/sYRQAZZlf5grwPERERJg3ZkVqSH6QnoxvJ7n2NuyruZCFWynrKFL3Wr3pz2NQuOuYior6&#10;cI0uZxanQrpgeN+4VyCr6yidlBV2qz0/IzctP2O9KSpsq6a0VUqpG4jw5LZMmd0FIv1hdJ49pB5p&#10;yedFzzFzORFdmP7auGsAAPrdsr8CBBYcao8ms9KegRAbpccDjksjXpsbdykCBhJtmGVnVaP3CQAf&#10;daxC9ZSwMLPc3lG8tAnNj4dSV2mhAL3RFBlWkZbvmJVVmKWKMr8sqt1Xk87Mj4pwyNm1iDSwYTyn&#10;x4TZSzM7MeCIuHNz5VMa4bUsvNnjbb401uk8GDgNiKkFGXOVUq1mg8L8Vs3GfV0yHfZEjF5pS0Ok&#10;Ob4j+d26ic5uK7f/N2GqgweZ+V+EFKaZTa8kzU/qMGW/p6JydmVtzcZ9VwhzKxIrpdQtqQXpc4Mj&#10;QmKdzoMeb/Ol/jhyX4Zw54aQyNgNiJcQ4YhQ1MwdQZh3GIbxTsj9DoG1GypLQm7+ywJxs0dub/k9&#10;zxv5lC/OvarR+wSz7DzUBf6yMTfu0lB99HYcd0b8g9loIcC51CrJxXg4+Y6aGgCAiKSo/0PEEwE5&#10;v3SC818d9eNubr6Phd/oaBONiOKUUgu/0bd8YV2Vfmrl7Mra4uy1j2CtDDHcxsVsGA8xG/NYjN+z&#10;wdeg4sTiHOednblQAAC2p6TOBqQ7mXl3o8d9cXAYoW8T0/EoEraegbOxunSTs9dFTgD4JOFMZssi&#10;JLSI8D9HaEOf+qnH1BGcM5xeo7lpCjPvJ6JR/RISOtSY7MnYMmdLc+kmZyaz0YqzB0nda13t+EOw&#10;IU+uqNhteJovFuZdgHTnTmvqbZ317Zrk2kvCN3e1+czCzcz8maHzb5ua3GlYJ0MRSWu/+c/VpPHk&#10;zrhVSqc4/wXI+UR4QkRS1P8BACTfUVPDYgQ4VIgQGXDuB20yV48HHHcbm41L+88ApMX+YxYujVpV&#10;lQFrRLfmW0/SKKwcQYw6t3dUV6F9iIjWlWkXKpP2LCGO7KgeM+uAsLzJU//Ahskbqo907FtS0i4y&#10;K3wbEN0ew/urtpmYtgLH3QT0dGsfuLHapRVN6a0ZmLaCjBuIaJmINLg9bnuoSISeBmte+nSlabnM&#10;0ijSnFKWU9YrMz+xEM02PX0FkQqIbguLMPC9rmznM8F1t9ts44m0j0HE4jHk8uTykk6zMR2rM14B&#10;pCkdnWfm/OLstRP8x/Z8x4Ok1GPBdVoiaK4tyXa+0dW9DF+RmhhtMW0QQKVzy3dyLmp1E+Kdiijg&#10;D/caxsw+M6oWd9ZXb8NxNROvmINRLPiI/5hZBJnvh5YEHhOGPUGIEcLyx+4kvoiIuCYVf7h/4940&#10;1o2HuYMNTCLSCGl6hCl6Q2pe+nScg1qoep1h6+jUMWaN8hAA2ODr2xnwfMdkQnqqdRQKv+XaVDSp&#10;txpwfCU5DAAeAQAQlmd7gwEHAChfUrxcRL4iwggEyyNdt+iZkEzxuDYVTQp2rbQkOD1le83RStRh&#10;iMv1FQFORQAwa5S3NTW102xID7vvZObNzLyG2bjfMPh3wecR8Tr7KvtlAADWVfbzAHFO2z6YeWl3&#10;DDiAL8EJAOYSYoQGlicBAGCN6CR8HwclPCmihyvmYFRH/fRGHFcz8brc+PuUUgEdTGb+W9T0ql8D&#10;iKTk208zo/oMAH7YsWNbypEIH4x41TY0UjPPR8DLO/P3MfOXXq9xW/nkYmd3+t1qtcZqSvuCkEYY&#10;zA8nlha3mpHYVqZfSCb1NtKhpSAzf1Szad8VvdGF4octz3EjaWqpMO+v2bPv5C13dB6P3JNgzU/7&#10;lVLmv4uI29NQP2L9jet7rYRd8pzksD4j+r+tiC7wlwmLm8W43JVT1GoTdEeq/SFF9CgLb9IN/bQT&#10;yso6dA/iHNT8bpBQAuEsssvj9f7GbDJ90FZhSoTXb1ON4/dmVnQ78ithXkJkYmJSOQCcyLp+Vsmk&#10;ks9bdDk/pKB7Mwzj/ugZVT3WbXe4OG5m4luew76EeI//mEXY8HoeAhBBRDIRPYlEJGA8cqTKNZsm&#10;ub4vyXFerYtcztIx6RIRnWoya5/bCzIWdpWuXZiVpUykLSekEcz8RqKr5PHg89Y8RwqZ1Oo2BvzL&#10;bftqsnqzAQcAQEI/Be+LvcmAAwCUTyj9mIWdiGgxhUdO+6nHczTYMmdL8/Z9NZnMEhx+aCFUq9ty&#10;rSS6Sh5n5jcIaYSJtOWFnUSsBPuxRYQ92HgTCwfcjYQ4yGzSvmwvEchNXl0mHY4BBwDYfc/uBjGM&#10;R5CIyKSe8PnXRQyv5yEO8tET4j1bnmvPvNhbcdzMxOty+z+oFAVmsD7V+n3XAADY8tIvMWnauyJc&#10;dLIaOj6UAIJ1VfpZyscPHo4IESAQAQjhvmMMA5BIEIgQwDAAsQCCj660EzAb/yjJKbqgI2EJAIDt&#10;1vTfaho+LsLlW+vrzgxW5DlpacrAPlHhnyPiSf4yEdlUe8B9dm8MIwxGygq7VVm0EhDQNY2HOTOd&#10;W3/qMR0uUgoybtCIlgnz9y5t6DDpwcIa3cHJL9kGxPS1/BspOCGIvz/Y0Hzad9PKA4RvLQpBnxFR&#10;ChvGbwe7Sp7s7jVseRmTNMIVna1kdS/fWTpx7XNHcg9ZhVnqW+P7rxAp3avrl7omFL0HAFC/tH8h&#10;IV3jr2cY/FD0jH2Pd9xT78FxMROvnIMxhHCn/5hZDN3jfQzAt4xTRI8CAHgN/eFQBjxhXkKkptQr&#10;StF9StFtRHQjKcomoiuI6EJEPAeRHEg0mghPIqLELg24cLPbMG7vzIBvS0k5h0jmMHMdeD3XBhtw&#10;XICWmMjw11obcN7b7HFf1tsNOAAAmukyH6e3fNYbDTgAQE1D41ss0giAyXbYmtplgx6Ob2e59jZ7&#10;3ZeJcOD5QqKhMVHhr+GCQyvB8ZWVtR7dcy0z1yHRnO9TUkIKhYdC2QTnKgD4S0fnhY0PXJOcCzo6&#10;HxgXIo5c1p429/XM1w2voT8MAKCIHvVHu6CuP8Z8iFaDEO6snIOd/oZ7C44LI56QGDcLieL8xwLw&#10;Rt9bakoBANJXj7uaiFKZjU/KJ5R+GKr94MQhvyU6ZCyPCQSe60x0YZPDEa800ypA1AzgWYOCRI0R&#10;EW39M+YTHaKTZeFm5ZGre8vmX1cgwAsBAFjg3Z96LEeKbdMq9oPA50iIhlfvFQISXWHDZNdmj0eu&#10;ZglSk0c8x9Y/Y34wr0nyunUbDOBZAmAK00yrumI99ENAhHXvMyHPiexs1ppu6Cw8Ec9Fzb7Kflla&#10;nuOLiPDoAgwRt14+ofRDZl5DRKnpq8ddDQAQOfOACwgCAtJIFJcwOO7wFbV6IHq9Ed89DyMRKJCW&#10;yywGGd4nAVo2VpgfFBFmQ58TSkXEuso6AgDvbFt+NBDmH7Zuq3uiwwqIFK0biwlpiIi8nORy5bca&#10;U176JAQI8HMIiwAbNzt7GZlVRxhQOCYKAFJFRHSvpx0TZG+CiPwLAEAQz/6px3KsUDHZ+RmwcXMr&#10;GluAWSmvpreKWElyufJF5GVEGhKlG4u7Q/uaMC8hkrTW2rQAPuEUr+GdVpHZml7ZD0euw5SW58ix&#10;z3QUkcn0NikaDwi/tq5wtFsBCYiw4f29iLAwP+iPFkOv93ERCVY+mr17XvuEvt6GXm/EI2PiJhMF&#10;bYygvBM584ALACB1RPoVSGQTkDWuia6QxkLTLI8RUaeZd8JSz8xL2TDmsWH8Xjf4Pl3nW3VdnwoA&#10;WbrXuET3Gr8wvJ5xTV7PmEZvfXrVfRs7JAzaaU2dSqSuYpYNdc2NdwaL1FrzHCk+TcygUEKABaU5&#10;xccNnWZ/r2k0EkUJwMGIZtO6n3o8RwPR9f8AACCA3ZHrMHVVv7egNKd4uUBQ6johKoUvtNroFJG6&#10;5sY7mWWDInXVtpTUG7rqd3Bi0nNIFMLwwvNlE0o+aFueND8pPD3/1BkSTeuVpvIQD6lzEZHSTHhf&#10;qOu4Jro+EZA1SGRLHzXuSgDfbFxYAis/QhwUHhXXYSx7b8FhxzP3JBTlomkk9g/2hYth8FwAny/c&#10;XpDxWwAA8eh/6EjLr97tvSPKbHIjYnZHhDxIGCUC6aTJbGfm0c2GfxhhG2oKV/NFxGN4jetHbjxk&#10;7BPmJUQmJCatbqWJKfKJNpzvDd1b74RCZQMAQJF1wayQvRHs8ZSz2eRFwIEH0T0QALb/1GM6VtCG&#10;8736Zkr1u/WQKIqAVyfMSxjnj/AauXFj3bYxqdejWX2qCJ/5YYTt4xM3ub7vsFORdvkZwlxUumnf&#10;g8FlwxYMi4nq32d6/8EJdyDKEAihZQ0AIAhXW5dZR5TdWLapVTmIpHnS/gAW8y9F5AFE/LOPiZrn&#10;AuIV/oxuTdEdkItLYEbH4iA9Hb16Jj5c+l2KhMP8xwKyps/M/WsBAGyvpv8GEdNY5LPSKaX/7qiP&#10;zVNKd5TkOCfpYpzPwhUd1SPENNZxeNTJXQAAIABJREFUjT0/Y3lKQWutwm4DkUzhtISIYsSQJ5Mq&#10;Slup+gxMHDKfgpR/WGRXo9szobfxV3cJoREAAALQ4efdW1AxrWI/iuxBQrREmId13aL3wJnu9DZ6&#10;PBOCNTuJaPTAxCHzg+slVZR+bRjyJBHFmMJpSWdulZIvi54U4UD+hAjXub3GJGkJlx21clRcWkHG&#10;72L69/1GkZpHSEM6GyMhmkwxppBC2aVTSv/NIp8hYprt1fTfAAD0mbl/rYCs8ddBwmF10q9Xc6r0&#10;aiNORK182WIY81riwlEp3zKLhed2FiEC0JKZmV30zxLltBvC97JwSBIpIlKk6HoThK1Py0+/+XCX&#10;z7vs9mlE6jxhKXKVtw7LsuXZryKkQLwxM+uG8JTeJKnWbaAkAwAIHL7AcU+EAH4LAKAAju3meA/A&#10;5imlOwzhKcwc8CUT0jRbnv2q4Hrl5SVPCksRkTpvl93eYdy8LBC37vVMZeYmAAA25M51k4s3WFdZ&#10;h9jzxz0dbo76ThHNQaL+3RmfCJfhAcwLfU6Edd/KXCm8z7cJKuKzE4fQ1o70NvRaI35wcbxDEE/3&#10;HxvCFTGrD/wNACDlVft4QDxTDC4brp0UMiLFnu940F7guNPPegbgS0MuuW7tPFKSIiyvBW/sBIOI&#10;+imlvWhE4ecpK+0hZwFtsXXkyMHCMJeZvR72zviNSIDveEzhmARSamFrd47M64mixt3hgO6yD8DB&#10;Lf8cH66HFheBICR0VbUrHIvP91jD9xxKwPAhIpFSC8cUjgnc729E3Cz6dGb2CsPczcOHJ3bUn2uS&#10;ax2DzAGAQg/zJ2n5GS9pKmwTKbynq9DdYDAzi2Hc1plLbrjlpA/F4DJAPDPlVft4AICY1Qf+JsyB&#10;vRhBPP3g4nhHd6/b09DjHpjuQim8hYIfeJY/+TlSzCbtLkQkRpkfKi582MvD+iPRA0RqfsQJ0d+n&#10;5Wc8Oip3VGBz1Jnp3FqU/fV1rPOFwryhbftDYyCH2ax9ll7gWIxdsKNplohnCTFWRJ49says2F+O&#10;gGjSw19ApICLRli+dmlFvwvd00+DpPlJ4db8jJtT8tOPelyI2A8AgN1wzCWzqhf4Yn+rnsJoAMSD&#10;L/WNBfDx6sARcNp0C4j7AAAQoFthdp0hJT/9d9a8jFt6Gs2tSyv6nfAhUW9EGmjSw18IZjxMdLlK&#10;UGQ+IcZGhUfND91TS3+biuYbzPstJm29UjST6JD2bFsws8HC7VgMEWRF8YTiDl2lAL64cUP4WUQk&#10;s0m7CwAA1oiui7zgr0OIRIS9VvmnVxrx3fOiBoBApv9YRA401FavAvBJQAnL5SK8s3TfwdWh2kdH&#10;9LnFzxVOSHFK0UMRMdGV9oJxL45enhbwa5ZMcv692r3PDobxgAiHjDZBRGLAwbAAOiSh2jk29QIg&#10;zBTmb2t27Xg0+Jw1Ly0LkQJLUxFp8BjeqT2J1Mq6Kv3UuMGDipWiF1k3Puq6RecQ4T4AAJoJDi/V&#10;Pr9v7IGFsdaNT2E0AMDul6IG+In+GxbF2hqWxM2jsNi+B3L7pYTFxn1alAuaSVMv1C3pN33MevDU&#10;JcbdXb+037XQomKz4wWMg0JUcC5qtS/EDD/4Ut8jcocIsI/vXajPkbRv1Zfwh0qjF+IGDSqxrko/&#10;9Wj7O1aQTPF4DO9UEQlQViDSVda8tKzgevt37XiMmb8FwsydqakXtO+ppb85oiPIJgoWbmkDZtZZ&#10;5A0RuQEFjDbnqj0N7gc6ahsMV3VtgQjvFJbLR76SmgwAsKW2epWIBHhfEOCa3fOiBnTYSQ9GrzTi&#10;EdHhE4koEN/Jwq8k3ON7uCIs2k1IaGaGxTK70t22rS/LC9tpJCJiJBHeHBZuqkgrcBSkrLQ7EBG3&#10;XL+l2ZnjnKvXeWzC8mZbFwszN3s9TXd0FP2yBpPDQFPP+sYJd47ZuzfAB+HIdcSj0p5tIw77SGdJ&#10;Qj82sBDV2LyMSdZV6WcBAIzNc5yBmvoYEUcys6Hvajp6xR30zbpYoKmrqoBIdYv6nVG7uN9dNfWQ&#10;Gtu/pmJwn9ixTcsGZBo1ZFQvCh9cnxu/XDT1ltcwXhDRE02oPgGEYQAAghiOoBbXndfvnugd1c+A&#10;UGZ9TfyXBxbGnpNYBQdrqvqcU5fT7/LiqrqtwEJ1ufE31y+Jn1CU2/HMsB0YfIYN5bAkzEJh1/bG&#10;dcxsIOEIVOrjMSsdZwL4aCFSCjImBsuo/bdRMbFkPTMHWBsREVFpzzpyDyX6jNm7t17Elz0toJ5b&#10;gx3Lum3XmpawSLvVmLC4weAV7ibdVnLd2iwknIhErVe6Ig+WB1EBdAaZXelmwEVIaI6wmG4CALDd&#10;Iw3AHAjbJaLIiOjwid3pr6ehFxpxREUY2DgRER0EcgF8S35EvIGZm5q5fkmo1hHh0RcgYIfLXkI0&#10;KVLXmc3aV2kFjo/SChznIyK5pru+L8r++mpmuZhZAuFMAjB33ZR133bU3zBr7C1EOBpE3k90FbfK&#10;TtSj8clg8h9m+XyE6aTnu/c5HHuMzLOmWPWMT5SCueWW4q8AABTRY4QBg7Z/U+Omrg3vMcC2+Rje&#10;sDRuan1u/F9E4ckxBQcWkFBz/YG4l4Gpf/i2fX/pE2fKDtMiKwAhkwCvEaJoizK/S4SthKuJEEnR&#10;o/WD+93y7cHqKQDAJrP2z7rBccuaQV/HhlHiGBL3kmbRzoqOrV5KiBuHY9zL9bnxj+9fGJ7U1VgR&#10;kAEASNFRu2uq/7qpCRGqW8YdoZl8fEDlluKvCOGPVj3jk5F51pTOe/nxMMJ00vPM8rn/mBAH6dHY&#10;apM+0VX8Loi8rwhHDbPGdqhHujezol6AA7HowlJvGMaLuu4e5cxZe33FDSXrbQX2TARslQ3LBn91&#10;iumkpcFliEipqxwXpBakt1oZ+NGs1y1l5iZEuMHvqmoCWBKc/OOzK71Pwq3XGfG63NgzkHCU/5hB&#10;/h09o2ojAEDcoISrEWkACLy1YeKGXaHal+Q432TdeyoAFDJzh4RFiEiEdD4BfWQvcHyVWpCehXNQ&#10;K5mw9gOqY7thGI+IcJmqk6c76mOTwxGPRA+xsNvdrN8TfC4l334aAEwN3IdwczM3zwzlw/+xgYBo&#10;yxs320KWr4nwDAD8p2SKxxd9I+ODKv7QmcLKscDGpzC6dkn8vf2i49aJ4LDmA1UTwfB+0TAxroCI&#10;5jR7Gh8Q0Nc1JMZ9TEr9SQBiWGR2DTf/YEZ6C/EQ/UKre0QkQHrmlJjYs3XDey0K1ChFk6O0MBcp&#10;zRrF1TNEMLmhJm6tznpi9IzqHFBUajFH/qN+afzSfS/EDP8x79sPWSO6MARxycg4R67DJJniAYF/&#10;EeEZFrJ8bSsYNxt/AoPzeubrRjM3zwxOyweAqS3PcwDuZv0eZnYj0UOdpeSrWnhJRH5g5rkNjbUj&#10;SnKct7om+eLMRy4bGU2gnm6zUtVBN271/04QkWx59qvSChyfK40+JFTPOXId7VZRGyZu2AUCbyHS&#10;gLhBCVcDAMTPqNrILAGfOhKOqnup75lH/OH8ROh1RhxA3Rh8hAxLAHyGiABmCIvoxC911FpApGRi&#10;yVrntV9luXVjpCG8KNjP1xZIiIjk0Eh7LW2EY2NavmPW1titVJLjfPRkNdTunOFs7KhtlG48Qoh9&#10;hWXh0I2HkhEcuQ6TArUgWDhWGOZtnFD2XxcHxjmoWVc7FpOGzxORb+nLUgkA4EkMjwrOZhWW94/R&#10;Zb0AAMxG4PmrmINRDYvj702KjftWIVzm9jRftqupem5YbL/fKs3sEpHvovKqLzZZIn6hNFMJEp0N&#10;AIAgf46J3b8iBiwrkKhTnzYRKiFa2WSg6GLcwiJCRAmI+GY9xv9pk1T/0TD4AUJteX1u3AfuhqaK&#10;ndurM1CgIcJidtUtiVu598U+p7TtV1AsAABscIfPwmEB4b1DY6ZwT2K4L/lLYHNLWRgRPm9d7Vh8&#10;JAIkR4uNE8rKhSEQrUJESoFaEBxyO3Rj2SYRWUiIfaN0o0PhDOcMZ1XxxrWnFGevfWDjjRt3Bp8L&#10;D49+iAhPCC4TgZeKJxc7cTZa0vIdk9MKHGUmzfRnQhqPiNiyMpgKIaAzvyQsQgAz/C9ABGi1Ykel&#10;dZl12tPQq4x49QKMIYQr/MfMXL0Jqt4BALCtsI1GgNMBZX15dvF/2rZ15Dri7QXjPkvNc9w5fEVq&#10;IgBAxaTib0quWzurUa8bpuvGE8y8v7PrE9HJSqmFQ4zkzfZ8x12dzZq/GTPmFAScLszVjY31rZab&#10;niiYQooCIU3C8t2endvmdv+TOHawDk9/mpCmB5cJQi0AQPm3nzX6VyvC/L13f8OfjslFRXzGzgSR&#10;UIiqdnHc1BMT49eDgt8bwn+M3F79C81sGjooPM4FQHcZIjdH9d3/cMOEuGcU4koiXwQKM+9vcDfd&#10;VlcTN50UXdSdSxNSfLRFLe4Te6AQAd4BaHG3EN40AuPXGIZUCDafCQgnW8ItRYMGx90VuaP6fhbj&#10;1wR4WoTZVF63JP65nbnRgdklCvhmfgjHhN/dU13/gjB/33KPRvm3nzUCHPpegu5lunV4eocrwR8T&#10;e3ZumytBnPqkyGFEQasU9sbG+ieFuRoBp28bM6bdy8+PUKu7MS+njSbE24PLmHl3U5MxNy3fMSvt&#10;tIwKpdQKQmqnMEQAd2MhmtuWl08q/o+IrEeA020rbKMBADZB1TvChzjOEeEKf4RTb0GvMuKW8LhL&#10;kSiYzP219Bk+g0Am7XokUsLycigWNInSriLCMzRNzY+ymL9PW+1Y5j+3YeKGXaUTnA/W7asZyoZx&#10;N7N0So3a4sfudNYXYQp7hIjCBODpYZWV+/zlwxYMiyHEVhEquvDdRypUcbgYtcpq9/9ve9UxHpFm&#10;d1j5dvACQCkLv+Fh4xcbbj1y/dBWQKwFALjW3Xh+fU38l5qmXkaQg+IxTj1YbyyvG9xvOYH2DiL2&#10;87BxuejG2/U1ce8i0ezgsFIReFgZohFit/msAQAI6cLamn6TdK/3LmEOfO5EmGGyqC+EMaapruks&#10;QFhPin7XkBj3FQs3NDdVpwPAawg4uw9ZNtQt6TezKBdNgtiSayAhk8QOFxtu3VDtaTR+wcJvAEJJ&#10;y/cQEog02/aqI+DyCv5+f0zsvmd3g858d3CZID46bMGwgAEcVlm5TwCeJqIwpYV1OzQVEckcri0I&#10;FkLxnYAtEZGaUym1kAhP7qg9EQ1NM9KubFsuIiwoy5FIkUm7HgAgfYY0CsBrgUsQ9TVZ4i7r7lh7&#10;AnqVEQfAVrvHrPOrAD6XABBNEBa3F90hs7cAjYAoKyGa0IB2nNyVsytri3Oc8/dv2jtC1/WpzBKS&#10;nElYPO5G7pC0fpvNNhZBspl51y6NWs1eI/v3vYeIAkkSBvPf1k0oeqejvo4lrKsdOSZlmREoUDQJ&#10;KURyiSjfzE+EXdlrHa7r1maun1B87OTHBGsAANLJMwcR0g2DV27ZUX2aaBAbG20qVkpNBIA6j1e/&#10;xGh0u5RJ+1ewvBYAgLCsj46tXmoOD38C8fBVWgjwiT7xVC0grb4fQhqkyPwPS7glraq++jwW+RKJ&#10;rEqZPgsLj5sVtaN6GgtPA4FwRdpLIzDu05PB4zOcQp2u5A4H628s/sF13dpM13VrM/yTEhFpt6mM&#10;hAQmmuQ/NinLDOtqR86xGkdnWDeh6B02OJCQRkQJkf37ttr72aXRn5h5F6Bct81mG9udftPyHFmK&#10;6Ly25YR0alsVoLYQ5vW6rk8t+bzkrVDn9Qb3KmFxA9EEvyvK3WJH/EDEXhWl0muM+J7nowYCYuCL&#10;FZGNMfE+npSUYannE+IgFv6oPLt92NGIJbahAnB6UFsx2Bva2INPrqp0QtErJYvXpnm8fDkLfxYc&#10;Wigof66YVvxNR+011B5CIg1E5qY7D/nMRy4bORgQgmhzWdc17/2d8ScfK6TkOy4ioJcJDr28ECRk&#10;lhqKETIC5eRXbUcdR3twcb9fj5fG4QAAewS9Inx7dGz1DSck9puNpP2diE5kljrR9UtA4Q8R0eFr&#10;ANAqIjoL1zPzFsPgUo8hv921K6oPCoYbzKv9fwxQyAa/JwJr3s0HAREXG/yeGPx6cD0A+KK2Ss6q&#10;lf3PsMhaEd4iwvUioiNSlNLojYHR/c83vN6LmPlrQrIg0dz6IXHv1IPnHd3tPVdEthLR+MEoZwAA&#10;iBjHZKXS0edMgiF97sHfIzHsJaHlKfmObrmXjgYiwl6T9z6WVuRRd4xcNnKw/yDd6WwEkblEpGmo&#10;PdRVnyOXjYxGgsN2EQlzERt8TfEmp610QtErskDahRcDAJRPK9/Dwh8R4qCUYannAwDExe9fKyIb&#10;/XWQ8Jd7no86Mn6knwC9hsUwIiLsyuDEABF+HTJ9Sh0aaRMBABBwZai20ZGma4EOhX8JiMs1ydUl&#10;Bar4MkDfAYB3HIWOM0Wn+wDgQhQVktQeAGCnwzESQK4Cge27TGrp4KBzYZHR9wenFSPgqxWZpaVd&#10;jeNoMXqlLc1kMq9GRItvX8cHIekfKrzBK7wFAGD0qvSzNEXZiHACAg6OVOY3AKBjnvROUJSLEcMh&#10;bq5S6pZkMWgtAKww9829rOb7FQBxrymiq5nFYJCtBhs39Zl14NP6xX3PA8bbmsG9tb6xfnfyHdI6&#10;Oehc1Cqt9RONIRDwf7oJ2HYieCETvHOmiwDgH6AQTHAAtI0HILCRvLsRvOcC6DE+f+w4f/nBl/rG&#10;6mIkaGg6gRQnra882JycHHVJdLjlQwC0EdFv+pDlK6/Sr9lf23B6bHTEm1WoxgEAzNGrZ9QuilkT&#10;M7O28kg+Iz8ilXla6upx1wjITmHYpjPnr59Y9KlXeIslxLxLAAM8I0JARGgmwYLRK23nrp/sKjma&#10;sXSFiszS0rSCcasAfZFWRBQdFhl9P8Chycq+PbuW9R+UeB+AXLVl7NhRyUECKG0RERH1CHZBeuWH&#10;sIgA/NvQ9bllk0o+6ihXox0YXgUFl7XYjQ8gUwxZGv8agvodgG+lHhYedhUAdBgg0ZPQa4w4IAYy&#10;NFmEQedCAN+bOyoi5mIWrt65c1tInhRGzGn16LOEzOTsDC0UtJ/ZXrUN9YdAhRymbtyLpEw68/x0&#10;Z1Fg5jR6mf1Ec4Sa7mfUFOFmpcmcwx3H4cKR64g3x1jeQL/fVuDQD0SQ2zJ8CnP9ftGLrXmOHJOi&#10;lf4IGmau3Lm97og2Ng++2OeUEea414jIDgAQ37KPpQkMNYfFPQYIm3SP91KP4S7+18CmPZmZYkB+&#10;31hGVU8gJ1vAnBEW2S+xfkncIADsz8JP6obnB8uEuH8OQjSjSNALGqShBnVZKrWbGE8ZpeKWCOPl&#10;gKCSYg+9wJL6od4gYsCS+LmRwrkNSIUC0qA0tYtYbWeULQJ6+WmOPmGQU7MPCnFc1Z7wgWaTJZ1I&#10;naZp2mMxYer5XU3V5/8QlbwbEMKHg+4gZfn64KJ+N/WZuf/1I/msAAB2bq/705Ck6ClEdDEoAESY&#10;bs1zTN6/W387IZHqg6mKW246eCWXCABASDFms+UNR65jvHOG85jTGwTDzfW/t2BkNmJLdJPA9NHL&#10;7PPX3+hzwdl2727Ynmp/RiOab1amewGgwwgQhM4jjABajDfKX3WD/1g+sfizbhvvFuyS7R8M5qRq&#10;Arx45LKR0Rtv3Fjn8fIbZhM97N9z0QivgV5ixHuFO2Xvi5EJKBiI3xSR9VGzDlQAAESER1wMhH1A&#10;4N1Qm4NjX02zIWIrXxwSPWwvyFiVlu+4KHlOxxllodCZAf9m7NgkAMwxmKt+2L61VTKCKVK7t5X4&#10;BMuiH1tbEhHJG41LgnU6AcEWVGVf2zaCULB7kqsBEa8BAC8zNzPL1x6v55LOhC46Qu2ifhdpFvPX&#10;fgPOzJVFYn4cAKAKVUz0jOrbGxqaFxgAZAYtKhNA1S+Jf7++wVStKfUlKS1PKfUYkZpFpK5AhBHb&#10;dh74xKzCb0Oi/oTYB4ki/X9EFIWEfaGFx0QEYpCwLxJGB9dDX7t+DHBn5boDzSCyl0hdQaRmKU09&#10;blJanqbCvqxvMFXXL43/rrYq+pT4qqa9guSu15ufi5pRfcleff8n59JIUxOSRgAQzzoQYV+lqdX1&#10;uXFzi3I7TinvDFX3bazziH4Js3zNzM2A4EXEa3bf42oQhIL2LST4ewwILiDiSS3f/4/6O18/Yf0P&#10;IrLYf0xE4aZwrRUH/g/bty5lln2ImL1j7NgOE6jY8M7tiHiORbzCxmu6151efN3aS8omFn16uAYc&#10;AGD3pN0NJPAeEPaJCI+4GACg380HKkQkkCktgmfCi5FHTWj230CvMOLh5rCLiVqFDL0BLV8etihY&#10;G8IhZ9cmTctuq8PnS7GnCUqp9/uNHPBdWkHGn+z59tOO9mEPV6ZbkCgMARaeUVUVMHijVo0aRADX&#10;+4+FpaG+wdOhS+ZYYWy+I4eIrmhTPGrYy8P6AwAISCu/PotUGU1NjwIAlOU4rz64Z98gkyYJruyv&#10;xx+2tici1ufGzSZNvSUCyMxLDcN7bpRUj1lHpo8BAPoA2xqWxJVGRoZv0zRtdox5+Pd1NXFPE9FF&#10;ftL+tmCGgsi+oCFC9mGNpwMookEDRsde7tE5ZIYvESIhDVUmy5tb+kIUAoyMMoVvr8+NK0kIj3/8&#10;iWhPFiGaDOFqNuQCFl6GAgdJqftHYPwbVU9hOzHf7mB9TkmlK/vr8SZNEg7u3jeoLMd5NQCA0dT0&#10;aNtUdf/3OOzltP4IhxLhfOOnK8bmp/3oG50N9Z55whIU6QPXB/vGfb8HeQmJwkCZOsziLJ1U6hSU&#10;fwSXCYubmZd5PLqtKNt5nesYuIi8wAUAh+wHiAghFB4aP5rrzGEXH+11/hvoFUYcgS4PPta9+l8A&#10;AAYUDogCwAtF+ICpHv/Ztp0j12EigGs765sQBymiWxG1/9jzHZvsBRl/cOQ7Rh5uNlzFgAFRhDhN&#10;mBsPupsWBZ+zqMjZfsItAAARWVY5vexHpWEdUDgmiqD9BhERWSIs0b/0DQSLAmNi3s8e7zXrpq7b&#10;BuBLitpyx5YaZ6bz4GFfHJHqlvT7IyBeL8Kzth+oOiFqetX06BkHPqnx9hmT796djwDQhCrarWlW&#10;BDnQXN846SB8l4mAt3XULbOIIlwRGxWfhXRkxjEUlKIbY2+p+ZSZO9ysRsTR8dH9c+fn718ILO8R&#10;kU0R3p2AvBAAwCyyd/C0PX+PmlY1beeOqhNB5CYESQ6Ljf+7j6jryODMdB7ccseWGv+Mc93UddvY&#10;471GgnMaWr7HCAv+sl1YHgAQqKdbdE1/NFROL9suIoGwXUSMDIuIbvVdHnQ3LRLmRkKcVjFgQMjx&#10;iIgYXp4rLCLM9czyfFOjPqI4e+20dZOLO/SlHy5M9fhPET4AgBf67AiAx6O3imhpa3d6Knq+ES/E&#10;KED4hf9QmL+JvbmmHABgsJ50PhJFicC7oTiFjSjjdCRK7s5lkBCR6BQieliQ1tsLMr5KL8i4w7rK&#10;2q1Nln5JSTlIFCcIr4/acCjlP/m55L6AGEimERaPZpIffRae4AmfHhzK2AqoLgcAEG/zv9jgMjb4&#10;2QbDbSufXHL0osVZqA7m9s1mr3wcNaPawR79k6TYfrdVL4pIrFsYN8pk0T6KBUnoAwxeQNiBilmX&#10;mWazFqmherGjGXgLNkZMqypWIpM6qXMEwHP3vxiWCAKd7pUQQObd2XHT6o3mmSyyEwBgW8t++dnc&#10;OKIuN/4mAICBA/ueW9/o+ThyRnUa68bvo1TYY9sXRHTrOeoOyieXfNJguG3CPJ8NLhNv8798t6FC&#10;Gh0iSkjwhE8Pde5YQjPJM8JB7JsI05OfSw6Ef47asGEXIL6GRHF9Bg+ZELITACibXLxGgG/2NDSf&#10;Upz99R1+3/qxhHOG04sA7yBR1CDPkAsAAGJvrimX4Bc5wi+gEH/Ul9+xQI834rUH4s8hDNrIQXnP&#10;70rRxPemZINDxoQiaa0eFBHeLiz1oeq2boeIhBlI9KxJhX1rX53xN+sqR8dJFIgELDNZhHXd20rJ&#10;u0//+MkUxOchKAU/ti8cAAAJOxaARbgQ56BWPqW8zJWz1ubKWXtX5cRDK4OxqxwX+NnzDhuvA/eZ&#10;UVOACmvqc+MKNYupDIDLRAdBE/4VkQZoIpDYEpX2LxVR+Mzq/e8qs2l5iy+7E8gbu5/rcyIiju+8&#10;3uGBCM1mLeJKr24UchcqUKTgaeWhPjrzbACAH8jn5RsqBhHhC4258Vc0ebxfRUaY36/PjXtdhKqi&#10;bqqeGW0yt8sgPByMWek4c+wqRyBWvnJi2fbS7LV3u3LW2sqnlJf5ciWgQ+rXTp+HYwRnpnOroAR8&#10;9oQU16d//OTgOiaCF1mECWFmRzJuIsLF2c5F3WUp7Ahjlo7pl5bnyLGusreLOQcA0HV+GwDAhOoy&#10;/5UZMEAtQUhRtVXx5x7NGP4b6PFGnBBaxbvqLfwdjiKHiQl+Lcz1DVD7cdt2ya8kh4HA1a3aGsbt&#10;DdtqB+vsnWQY/OH/s/fe0XFV1/74Z+9zp6tYxcZN2LjKlmVZxQYCoYUQeIEQ4NnBpieOQyoEQspL&#10;wRAS3iOBJAQC2E4orkGQhEAqJHQCWHLvBttg3C1ZZVRm5t69f3+MNJoZzYxGLqDfWt/PWlpL9869&#10;5565c8++5+zy+aikziWNBzG5Sel8duy0x75XNu00BU2D4q2T16+P6QcSiIl73AOiInbE/kVf1zxW&#10;THpiUlGybzQezFw4eUJ1wktp7OKKIeVLa26sWDHjJWPxc04keFTSaU0P5U9rX1D0Z2b+DzNfDsXt&#10;rc1NL/o8gT9y3KroFIka8UVW/rZvXV34FWbu86Vhw/5DTsBcQhk4qI8WxHR5weCmjQTNmB5IxDl+&#10;v+eRQQWNfxJH/riTo10ZLWEQkSWMxV6fOTls258j0AXGRW+1LSj+k0XH5v4RbnvXWPxcxYoZL5Uv&#10;rbkxOZd88inVVZyG/AsACDRp0hOT0n5+vGBH7F+ISCxbhpi+Tugx1sX19fVQvAVQxXtl044rXzqB&#10;qGxx1bjKZdU3Va2Y/i9vILCkimXyAAAgAElEQVTPWGapZZmU8mttaPmXigSFcWE374uo81z8MWzh&#10;ouPZxxOBAW7EiUD4VPeWijbtamn8DwCEtkoNgYYo8Mr2q7f3KncudhdfyMyF3dsi0uhq479v+faW&#10;1jWzVy1ZPWflRW3tLWNEnG+IylvpIuJANK98zXVr0or6ui18gYlI4SQEx6Yur7yAmXs4IxQvbrx2&#10;zbqsv/5RgslXQNybOyLhmK7caCLiimU1P8x1eXZYlnmIic4GsCaZjKgv7Lk7ryi4cPDDLpfrLTB/&#10;molIRf7ws6UNv8jJL3yImGbEHz9Goqvu4XA+CeU7+mpfRHYPGtS8XpVOiKitgj6290hOgQj6FL0g&#10;pnNbjhRevdbge7tgCQEY0/VSYuIcw66nQhrZ5zjyta7jL1HLWhlcWPTg7vuoMFPb6dDFwreGic62&#10;LPNQrsuzo2LZjB92B+PZhRmZzicmNzneo7p2fxB9vnviU8w8buryysRqWzgLmYhcBmm1OLMFEXHF&#10;4ppTK5dPv6tqRc0aj2W2GGP9konPi40BpXPjZRi7sf3q7S0KepVAQ0I5UgMAu1oa/6MSV49A+NRA&#10;p6cd0Ea85eHccQCd0r2t0FcrusQfXGQuIiISwV9TnavU6w36h2TGwS1f2LJ31ey6X6+eXXd6R2dk&#10;oorMF9UtyQZdBWmrO18vLs5V4lkiaG7au7c2/jMiK0F8QkR/3Zdo87FgyuNTxgJAmOzOTC8lACDQ&#10;eACYunz699mYO+MDr3DkkbQnpkDzw0WfzC/2rGOmL3XPkkV0V9Ph8Lxb5xTNYza9fNgldigIAB6i&#10;0/p2owAAnt++DwFmnNGfvmULJnIF4DpfIX/L8vj/XWgGF7SRYR8UIyQS9xmfnGN5F+ftb1wG6GPd&#10;7TObrxTmFa9rXVhwaSZF+LSQnt+FiAJs6M6pS2t+AERV2zOdqqIaRqQT6HlOTgRUVUXkgfh9yeNg&#10;1wedT4mgGcwzXy8u7vcKZUjtkJxpy2s+Xb285pGq5TW7XW7zpmH+PhFPjWcG7QYz+b3DA+enaktE&#10;/0JE5CJzERAVi1Doq3G9P+XQA7kZ7+1HjQFtxJXd5yXoaKKHpwFEF6iqhJxwSjFhasXXbNs5Txz5&#10;rYg0iuiytNdR1U03rN5eP3vlHatnryyzbTldRH+lKntFNWLaNG3hxujhJZczUY5CnopX7Zny6JQS&#10;Qs8qQkTed5emfuEcD1QsrrqQ3d7ZANB58EiDQjPndBMCdD95CJqw1FSR59Ztr3882+s2PlQ4xRh+&#10;mpli6WSiKrZGPu/PNyOI8PPkc0RVLbW/JyLOPnIhyNk8hvLCEE/Bx4g4e8WdfsKAz3eAN1SlT+EL&#10;Zh56LoUXAMBojcBKemcy8wWtw4u+FVH5pqrEREOIaASR9ceWR4pu6W//1m2vf1wcSaADJsbNdD95&#10;oAikOw8AlLQ1dKT5MACw5Z1dsbjqwv5eP1u4S/FXEYnFfQj41JRHe3LDzzi8pZUgtUyUM3p4yeWp&#10;W0lEWW3Z0MrlNddVLZ/+x5Pt0R9YbJ4jNvOIeHjfZwNsOCWpVcgJPx+lvaDYWHXi7AwTsdftPjfV&#10;uQMFA9qIM/i87v9FVUMO/gV0CR0rKlWxM13+ct28usiaq+peXDVn5dxD+/aPnOAek1FQtRuqKmuv&#10;qXtr1ey3b15l6k4RkTPr5qUPRDLTVQAggoSSf+PxXkUUl+6l+mhddXpV7mNBTW1NPizrEWg0kr77&#10;lt0dADJzkxMiI/2TA1C4VOUDEXnGEWfO2q11l2Ut/DCfcjwus4KT0v1I5eFDG5rf8Lit3yUUOHVD&#10;UffS4/se9pI2RQDs6AoOiqiqakhE3xeR1xxHfu848kvHcf6n+bD9T9jOO5GIc0GnbX8sFIlMawt2&#10;Tgh2hsa3tbQNDza2DQs2tg1rbAuWBDtD451QpKJ6Huy2UMdXgp2h8R1twZLuY9pa2oZHnNC4tmDn&#10;hFAkMs0W5/RIxLlA4SwumNfYLCLfdBz5pYqsEJHXVPQ9EQ1L0urmsOUqB4CSSGfKYDkRbieSU1T0&#10;RhGN0RZH4+b4SePDhf1aVeh8tddtq/usI84cEXlGVT6AwjXSPzkASs902HXP13c9FwBTAJb1SE1t&#10;zTFrgqZCXXVdBKox6TMi8hiPNyHJwBYsBnrGTzpULquZW7V8+qteO/CeYfMYM38WTFn3W1QOiMhj&#10;ju38PtXnm69du00VOwmY1i0zZzv4V2KAu8cODUQM3LL7+WTRyME9D7liX9GXGzfjRsDvyf04Mbkh&#10;Tq+AZirEHt5+okus+O10n2+bMGFEbiD3bFXZUbJ+dUyyikBUQTWxqLyI2J1h+7Gj6UM2iNh0FzOd&#10;LI72uJ5U/wZkcD0Idu+eu7GxZkFNYar0zGwQHFn8MyZK4HMW0T05bY3fH1peeBuIqlOdpyr/d9Os&#10;QZP3Sch62/jxRxP4W1ko+CDC9vaNO1p3n36fdgBEW+5BTq7xDsrxuj0jvtfS0LKg8DSLeYRRJ0eV&#10;fa6A8UPUkNsVe1H4ACVCm6qGQfixf4H7EyAzWdUVYF8PyYCj2uELkEOqbY5op8syQbG1aft8yvMX&#10;5z7l44hfgp1Nxd9BEKq6+xby5Y/PPVlgxhtjJgvplNXsvhxAYC25f6Kq3yZKloVjr6WuBVt11BkT&#10;sWsJ0JMhwsxuN/DE9vlUOX5+9hS2XS/Y5V1/qFlQ49o9b2OkYvn095MpFBLvec8qkEGnENPJEZvu&#10;ApA2L/9Y0Bm2H/N66PvcxVlERNcS0T3dZG8l61e/sXda5Q4iOnvbhAkjJmzbtidVO8Q0g6nvoHc3&#10;VFWgulWhz7GFP6/eWP9mX5MSUvkXGTMvEpCzAPyh6MuNm4MLBu8DYXi07zizfgG5qufpCZmEHSsG&#10;rBE/PLxonBeILZUU8gq63o6GzNkAoNK7wOfDRK4v8BkicovK04jT6pvyRGU1ezg+O+TlLdev2XUi&#10;+jBpSU2V2/CXAACEKiLi6EAJL1fx/pjS5V2L8xYQXbEczXWbHyo637h4XvJ+Uv1esye/0ID+J+Fy&#10;oi0AXibVV3ILGv8EAG9Gxt3HwB317POwcgHc7mumTioa17ao+BTVopNHFiIfSj6F/v4/t9DnyycX&#10;PQkiP8eL2SR5QLs3BdJe/wh+WkrmCiK+LNnAxVogwOpaj7LLwtARhZfDBpPlqUVhoCO4gJqwsHj3&#10;oElFO0nxjii2RmC/8Pwg9282ON7PEoAPxLyg6uxQ8DWkdBZxj6gAE00fpztvbI90ftfv9l/G8Z8x&#10;jxk2svBuAGkrGPtC9++njvM20rilovGR0AogGgicurymikAA6EuTltQ8uvnqulVHe/102HL9ml3T&#10;Vsx4CcD5AMDMk6Y8XlkFIJq9pWqjovJpMnxbwBu4FMBvUjYkzrMwnDHHXUQcEP6jDp4xpM/VX1W/&#10;LcYMOjPTmejqivybYOYZY84G8AeoKi0qfhkw0apgwrBRWjQWwJaMDX1EGLDuFB/pGRxfLq+I08LD&#10;OSoqIXf7sRenHAs4SspFtp3gMzcuk1ASLo4m8BUfLxCI3IbvY44GEwk0dsKj1RMAYN2cdTsUkpIQ&#10;TFUOrPesfjXVZ9lg7bcoYCx6iJOCc6K6MvClhqXGZf0cRB5VWS8qP3Ui9pk5ew4X5Qw6/N+BFxru&#10;P3KkYESwuWjRPeED1wOA29B5bPFiNvwDYr6SiE9l5mFM7GcmIuhbkyfmlfEJ9Id3gxSnBkXqusrt&#10;/cw0nJlPNcxXsuEfWBYvdht3fWnQ1UxEuT519NnO3YNzvtj4ZE5+w2cDew4XOY79cRG5W0U2iKpY&#10;hm6XDhKF9maAVP5S60MFHz/Wfq/3rH5VVVLmVSvk7+vmrNsBABMXl48npXEAwEwut6F7T5RWp9iy&#10;JH47eVzYEh03ZCitqd3r7P23iPSO76g2q+gfbNu+obWjadiqK1d+fPVVK39eN6duSypq51m1s8zU&#10;JVNHxkvIdSPkDr2sokLAObG+x9kbJiIPZMBqbw5YI67gBFeADXkNAEoWlRWqogzQrZtmbeol7PBh&#10;4d2xFUNUcaaIvjdsw4ZY+fqs2lmGgJiqiKq2gcMnRPRhyvLq/2Kms7u3iYk8nh5OEcfBPamyVFTp&#10;Z12uoqPCmAmFtyakTnZfz5bvNy3IH6Wia8KhjqmBuQ0VJB0PKNGE1uFFS9uaijbtOzMn30X0VSa+&#10;vlLDp1gADsDCYdMrqSCuYWeNy7g/FMUaEFUOG9L0gUpqg9iNzZaXAaBUI1RM+ivUkgk2FS1oHVG0&#10;RJXGt4c77g98sWFqyO4sV8VvcvI8s3IHNTwoogluA2Yy5DK/RC1luAF9Q2dqWLW3aLeKquPgnu5t&#10;t3HPiV+dMfM5U5ZUnxjucQ7/OZ5PhYDLZ9XOin3PkzdsqBfR96A4492xqTnU91+zvw0UjYWJyB5H&#10;nAW2OBe/b3aNrJ/99hVrrqp/bPvnt/cicpvw+LQR05bUfLpy6fTbq5ZPf/YdZ+cul+V9L+SViuRj&#10;o3ZEt6qibNID0Vx6OyQJEo9E5mPJ5w0UDFgjDlBMPVtEGt7ccGQbABT7facxs1HgjQ9DTCEdvAG+&#10;iJldCn0GcUGQLaF3pwM0uudIfX7dnHVHjvf1CcQM7iVAS6AvdDMzbry6/mWQJuQ9i8iL66yVR62V&#10;efgB/3AmTlBvEdWIqPw2/8uN/xr0xaadnW2dC90uzyeCC4teVfa/b1nmd8bwLAHqhnmDTdTlGw6I&#10;YIyGoQA2mPRkkk67rhPtPfhODLoYL4nS1gUAwLqu/k6VEEA0LtiUf7Y6+jfD/DnLMr/zu/27gwuL&#10;XvEY9yc6gh0P5cxrfBAzNaiqP04SUQATV7U0Fl6b8kL9wDqr/tci8mLiXv3nxqvrXwaA0fNHewn0&#10;heTz2PCP4gtyjheiz73GZY/RqOj46O6aqkKfYWaXN0BpXyRkzF22Ezp19SN1o1fPrvvSmtl1fzk4&#10;M5oJNqt2lpm0ZNKwaUtqPl25bPqPKlfMeKZq+fQPctyu9yyXec5YPJ+ZL2bikUTErjht27huiAJv&#10;MLPxFgZOBYA3tx3ZJnHam/H2aKBhQBrxXb+kQSBM6N5WYNVFMaWOrpup6CWGDET5xT+ELgJMFwOA&#10;I/pswm5Dlyb6obUWJwDly6adR8D05P3MPCJvQvHVQJTESjr02918Fqryd5ell8XPwglEU5dWZl2V&#10;5vP4v9NNPqUq7SLOQ057eFLO3MNzGx8omBRcWPSMP9e3k435FTOfwURxXN/OkhYa9CliPil6bWCK&#10;RH/WdZzaiIvKvvxbmhsB6iWIe4Iw7MDeQLGIpjXiCmC9iSYelTudYCICWdfk7m98rrtQhJksZj6T&#10;2dzvy/XtDC4o/GNwwaBzc+cdfkTsUJmI80h8KiMT/fA/t1DvTJ4MmLq08qJ4V4jO1LDL0stU5B8A&#10;oKoh6dTbusmz8iYUX83MI5LbIWB6+bKaE5OBIT3PPzERmyRSqa7xQ8xpGQPrZ75Zv2bOmrfxEpzx&#10;C6eOjBnsZTXPvGPv2uE3uXssl3nOGL7DEH2GmUekyhcHAHDqYHvMnnDUvlx0v4ZU0RMrIEzY9cv+&#10;ywB+GBiQRnyQr6g63t9K0FiGCBOdpqLaGYn0yhqhWjKBQN471cun76xaMf25quU191Quqbmuuva0&#10;6iG1Q3KOl+/vb0QeJpwnqk2H3KYnK4WIAb64e1tFw0f2Hz4hueHE1lfTBS2J6DvUNRtfd0Pdekfl&#10;VlvkmrUP110Sz0pIICpfVvM9hiurWeDu+/wjlDBXRB0ReTQcciav39x4q/G4RgOA221+ymw+Q8S9&#10;mPRU9EjenqYXGDwrfn+FHRWIX5NmJk6gzfPPISv+pX4iwUzk9romIkMQq8EY7IELLigmOdGXECld&#10;ujYHRlR7uc6Y2MPGXApy/anlASoKdTjBfR2NN0Vse7KoPCGiDhs+Zcqkwn5RxjJc15Yvqf6f+Oe6&#10;bmZd89qtdRfbIteI6q3rbqhbDwA0f7SXiL6Tqp0oV9DRB1cz4cihw39NIMUCXRxP+SxHDr8uqk1E&#10;OO9v1JuBsRuVy2rmVi6veT8317MzZrCN+QwznZw2eJ8SlNIt10mRt1VUWSlGBaCUYHd4kK8o9Qvg&#10;I8aANOKGkHCzFFgJAFRLbkArFHrEP8XqlR8+sa2iBEAxMY9m4k8zm9uMyzxGonUj7VFNlcunb69e&#10;PuPPVctqfjptWfVVFU9UVB5NrmxFWUUNEReS6svxGprlS8tHE2FyrN+kL++6eVdT6laOHmMWlZ9E&#10;oLSzZ2YeN3XCkBu6t9fPqXtg/eyVS7rk5gAAU5dNHTN1xfQ/GcM/ESMptRuTUZDr/yqUNjgaPv1v&#10;zzfc6PFYn5o6uXirQMsP/SpvPIAMvlX5C4aDCYkzrnLphAGwk1xoTpFdoSrb583JGYQ4CbITDTfR&#10;BJH0HCrr2AsHwCiNYJBE07+JqeCUwKBzgShNciowUx57i653e12+Yb6ijcbwJ3OkYW4oLGeIaB2B&#10;b+mPb1yMtBuXuWvqiul/mrpsakz4Q+ervX72yiXrZq+MkbFNnVB8Q6o4RjcIdNGYReXHXVdy1827&#10;mlQ1loBAhMnlS8tHd2+X7N7dAZVXiLiwoqwipeYrAChJJzOPZOJjy6gjnVyzoKZXgHyztXa7Qo8A&#10;WhG1MwA5UbvTjWS7NFAwII04c486iYo6dthZAwCTOytPBqgYwNpUhTM+tzU5nbADMxtmGktMl7Ax&#10;37OMtcTl8a4Sm/ZVLZ++tWr59D9WLp9+V+XSmjkVi6dnVOVWF50PAAokkNcTuS9ImGXoianQDHi9&#10;n6YMs5ZoX/R/KIVq0ej5o71Tl9fcQeRdz0SfAQAS6hUYSkb9AnKpyo6/DTr8cRUKXPjJopUgekSh&#10;Q9pC4aU+v/sGTsj9S4Sq/qVZCs8gTuQOGeLYGI4IwiBsTDEbJ6V3Asqj490yJxoKGgd13k0u7unG&#10;aivazyqnM2E/G+uShr3NL4lIL4WpHtDcfxY3vwfgXcPWgiAXvc2WeHIGHT5DVVYEj+SflW0/u383&#10;JvoMkXf91OU1d6RSqqL5o70g+n7Gtog8Ae+JEUEQ6hkHRMRE7iS2RXoeANRQSrZBAIh06Kr+UFZE&#10;q/9lmyPOConjXmdir+N3ernmulyM6wAqnhScNgoAbMdZo/FFWnF2aSBhQBpxVeox4tDGgq817QYA&#10;l0VVxERQTZnXqkfhN2VmHzNPYObPGubvG8ssNRZlLDsn0DmqKpFIKDFPXSn2cKqoukOaMsXvWGEM&#10;ndPXMcQ8csr44uvj99UsqCnOLx38smHzI2aKzUaE0KdqT/U8jeQWHFlx0ZHCX1mW61+GeSoAiOjf&#10;X3st2AxKX3knKpG2jvCLbHqvHghAZZcxrE9hxEV0l9vynNLrgxMIBZ3ywYHmg4D2WqEogNUm6rqe&#10;lmTEwXrh6DvQTKA307XNRKUXNhSchu6KReJpLmO9GGwq/EXu3sZf5KD5rWz76WjPaoGZ/IbNj/JL&#10;B7/cXXnYjSnji69P5Qvv1TemE1Je7lb9e0KWFFGCEY9EQv9WVaEM198UDL4LaMpVrYqGRaQlblsj&#10;duf01XPqSlfPrptNoORMk9QzakI9MZHby5UAELU7GnsBxNulgYQBZ8S33095RBjVvU3AOsSyUCia&#10;oUCUUiGeiUYcj4wVUmxK99naoUMDAGqgemDUpk0xvynNJ4sYPbMo0l1jAmOOSfU8HRRans1xzPQN&#10;Oic6g6XaWSaSSyuYOIHtTlUl4oRSBonj0fJQ3sS2pqL/sDE3xscrVPT3nzwv/2NMdHLakwUbT7qp&#10;7SCAlMGz7hnt6lRGHHg/4tjp2z4BIMbJZfM1SISG5M8ajIVdcIEBTHOSC4GppOWh3HHQ5AyRRLBF&#10;s3M6Gp7Trhk7EzGz+UrriKI3DoVzsxaPsDX8WvLzzsQzIrm0grpS+WbVzjLM9I2sGiTNuAI9Woxx&#10;jdkO0l2xywBn0fyeldWoTZu2iOpBADVd46sX9BvbQ6rYEL/PEedp23bOo1YZIY7ECoKiAVTXuJ6Z&#10;u9YnNJY2uOl02ZUuO6MqAsRYR4kwavv9PcVaAwUDzogXuwedkkhypLEfjjV6c23RtanOHWeNvpVa&#10;5KSwHTnbUecrjjoPisiLKtKvfHIhTWvEB48cWcnEOQq8jrgBVDqufCohzlWgePnJmU86KRs5VhAK&#10;+j6oq0ru89POAIApnTsuYeZey1VVfXHL1eu2Zmpn7wIqNpb7VWJOGOQi0hG0j/zTsJWRxIgIr+y5&#10;G4UESmkkquwOEIB3yIPDxFtF5C/i6AIRufNIZ+M2J4x/2o79X7ZjnxFqj0yzI50TIuHw2PaO4IiW&#10;I+0ntRxpP6mjLVgSCYfHtrd2loYikWkSCX+ieh5sJxL+XigSmdYe7iyNhMNjO9qCJd3ntHcER0TC&#10;4bFtHZ0TQ5HINCdin2k79n+JyF3R74f/E9UFIvJXR2SDqjbXsUcUwHgNI18S5wtMRMa4zhKVjIVU&#10;Ar4UI9CqQEKxmmEu93vcrzU/XPTJTOd3Y8vV67aqaq8XBjN/YkpkxyUAsLlj+5nMnJZbPgknhKr2&#10;yZlPOtCe70qgwvJx5VNjB6gKAa8xcU5B0cjKtA1pojFmoGHNVXUv1s2rO2w7ofp4dwuDYv51RxNl&#10;9whIeQ1beC3QY2e6LhqzP0TsL3YP+lBXhdlgwJXdM5tELg6lDQBARFS1rKZMRcMt2w+nnOF2Gc3D&#10;AF7p+gMATP5t1Sh/Du/q3lbRsELfIsIEgAYn+9Edx0mfXmbbp4MtQBKLAdzkPjNekNmBvpTF1z0q&#10;kCKUiScj4Vi3dTmAl9miXv5OFdnmsvTzfbWRQ4UXE3OvwCKB3hrxdTS2LcTFqc6LXQfyZm5RwQzm&#10;aNBOVY9AdaOQroXo+hw7shleWegwT7jYM/LOR9vqa4d35gzyG84f/U20tDyMHBCdBMUEy0M5RMYH&#10;qGHL7/d4YhMRh6AdxJZDpB1EpgmEt80CM96Ap6oaH0gty+X3un2x514I2u6zLEdVOwhoZUKLOHQE&#10;tWTaOwJPOz56cvjeYBPmqw0ivnfpqKcAXOZ27H866mwnpWkAlXEXna6CPvb+vqbfjx5ZHEoXtyBg&#10;RHNjXqUh/RuSgsHEPJghNwFIyc6ZDJeln7dteZ6YE7J3mOjTAP7U9ftnBQI6+z7q6OBAX7K6xMKJ&#10;iIjcZwI9KXwi8joz/7dx2acDeC1VG0JSzwk8Cz0z6o3XbdxRtbzmCKh7IkWXT1328bvXu15rq6Sa&#10;RBpaohI6h6z4QD8AdDQ0b3MNHhQmQhmBSKGKLvvTjS77lHIS+VFhwBlxQ5iYsEOczQAw+MnJATh0&#10;MkS3vjf/vT4VeeLh9SNhJqLQratmrzyrZkGNK2icwW4PJhniMiKaAqLJYVvSCjcQotJgYUiC35OZ&#10;YxVdqipOW0efLopsUfro1PItN6yLsRIKYYdBdil3BJxFRFS+fHpM4k5EIwpddKSt/Qe7525szHQ+&#10;ADCblFknovLCoV/njvcpjU6X5KWq0mnbq1zGVeI48hU75LxR0NC0FXcgtOfXuYX5FpczW1POkDb7&#10;Nc7Fp7T9wVIqflD9CADaAGAEkfmp4b7jANG+xvrWXv8IFpSS+TwRXxbfPdPHC5CgzoG9gREBv+dH&#10;RDw3OMLbTosG74ksKNolXXzmozXysrQ0Ppx/K47gdniOFA2aaHnMx0A0pGy+BlsXFm81RFNTtc9E&#10;pGR9shPhP/rROzWciT6+cT7llM3vW0qwbmbd+yWLyk4vCPjvYtAXuoUQFJRLRDR1eU3WgVIAO+M3&#10;Ji2umLL5mrUb0h3cHzhtHa+bnIDERCyi4+X+niOi44lg0krv2RHUW3GvRQVNGr9kfF5U3EG1CjOC&#10;1LWaYOaxlnS+U2XX2MScUA2qAFfPqe71FLxz0zvhqmU174CodHDt5ABmImjD2WLiHBYElB7dHThx&#10;GHBGnNBjxEVUczmyFQCGhnwTyEWshM3dxQvZQoWmxDuOFNFCji7yoL1df1kxIipouop0NB88GDOq&#10;RMTTltXMQNf0WIEDm+ZuejdtI/3A2MUVQ3J8nh8hjsqHRN+AQXZ80IpSfH2cW0VeF+KxqvKMhDqf&#10;6Fa17xMLalxEclZKciVHXgl4PeeAEk24qkYUWq+OPuvYzl+Lv9q6rX4Bdo+3C9qN21wQHFH0IyxA&#10;VUGXXBsDuMxpx2tWLjZavkFqCKyA46ABqsKLigcj26XHcQAzGb+LCqF0iJjcRHADGLTb5SkLkYEf&#10;im+Em35icovvCi7Q9wHUuRVvhmx5Y6d1ZE01AERCVzqW+3IiugSg6uTMHSI6p3he8P/aF3r2gXhY&#10;0md5I07KnwEgK4K3rhfxV6Y8OuVu9nivJeJLmeQ1fH2cG4rSbG+damIA0O1y3z52ccVX371m7THT&#10;W2yau+ndihXTDxDQ9V11Rg9ZG9Bw8OD6wUOHd2qKArZubLxu9daq5TWtRJwLRIO5uci/u2xJ5YNu&#10;NlcYYxJiJ/HKXglQ7EtF/KaqWrlixmZDNLkkkjsRQH1nZ2Sry2dpt4B3vH0aKBhwPnEFx1Q0iPQQ&#10;lgWbAMCY6M1TRUb/bSoYSvTlEpCxpDod3h07dggRjVRgS8X+/bE0stJHSk9SoOcBElnZ3xdNOuRY&#10;rssBXDD+/vGxgIrjOFlzsTCzt3SKVbhhTv2Da2e/PWPdnLqfZG3AATQ6OyaCqBevhaiEc01TvYie&#10;Hrdvje3Yt7UGIxNy5h4+vTMSeYrdNBJQLeWiNy2P9bpl8T3MfHm83iYAlNud8EKxnyxs6qqGJNIG&#10;AFDFCdeG7AV2FcZnJgDAS1YAimhuu18FHI1IjmLmK8jwz7we6/VSKt7T+GBhmShHOjsiT+bMazjd&#10;7oxMsB37NhWJC5JR9favwyVxhWzxMMb0m3Bpww0bdq+bU/eTtbPfnrH2yvoHS6dYhcxpSmFTwHEi&#10;seeq63m7oOv5O2ZEXRM931WBk0sXl8by0iv2728jwmYiGvnu2LEpeVRUVVSR6Bdn8xWfy73RGHNn&#10;/HEZ+0L6TLrPSGQbANhr7m8AACAASURBVAjZEwBg2B+CR4g0loJLlD7X/qPCwDLitWQIGstMUaVd&#10;6PZbafTmSRoh2/G/Gz84VY4sAAjR5PhtRyRt4DITvIG8qdHMDF0dv98V8E5LKvNNy0F+FLiCifN8&#10;RXmxwbTxmjXrRCTra6jb4znal4rH0AyiFM4SxWbM03ZimiQiiyJ2aHrOFxuqw479bK7fXNu2qHiD&#10;z+PZwuBZh++hXFVkfPgDKiiXEBTATzyD0coMEEU5Z7IM5B5PqKWFUIoZ8fWWF4utaF3YjF5ZKT0g&#10;pkGGUS7GVeYPeLa0Liha6/Kaq0Jh+8+BeQ2VkVBohuPIo6rqHVqaM0YVdWnayaiZ2Wf/oapuT8Za&#10;gniIytsbr+nRf/UW5F7BxHkAX5HpvP5AqGdcMLNxkTchZU9VVzMRewN5Kd1Q0X72XXuhqn8XkZRp&#10;yCK69UjnoXvTtg+K2hftkrt7SW1V2tX9OUFHHStZ2fHGgDLiu3fn5RP3KHYTJKa4bqBjAUA4MdLc&#10;jVx/wT8KSwcfqFoxY1Xl8ponapbVfLdiWdUlkx+tHA9oYnTecY7Oz9fl4xRogmoOgRMeRgdIMPJH&#10;i5JFZYUAnQkAZPib3QxwClWBpH0Qe8HpPGrGQiFKGclXYA1AZEciFwWbG262yCoLLih6xevybCJj&#10;7iDiMmYiBd71DCoaAaI+Z4SnOtG07PfJhbu9g+EoWjCfvJyijP9Eg9XkCTktANDABj/yDEEEURbu&#10;0+zMGiNsaKzL6XyHiNgwlxObH/s9nk1tC4peJLYm5aLha+3hjnGdIWmCQ+kUmI6dtbEfv7uo3Nv9&#10;op9VO8uwy9wMACA9M/ocHjtUNCE1mGAl5l1TVzpfmlgCALS0dz6RIGScAiJS23qo6UIReUIlGlcQ&#10;lQOOIw83N4XO2nV9+ipqUeddADCMWAVsvB0i5qLdu/NOiCLS0WJAGfFcn3tU/Lai5w2oTKNVVGFH&#10;diafR7WzDFRLmTiPiSoNm2tgzN0u4/qzz+vaysyxoJ6Kho1xT5n828mj4nNVswF3ldQ7IolGnHse&#10;OhXVUMQ+LtHrgoDvvO7lMBNP3Rx6J6YMM8ka+7SopJzFxUNE27eu3dor3zl7JKYFqmqzI878XJWb&#10;ts9HrrGsm3Pzi94lYx7rIrxKeKYUeE9URnOq2XwSTnPao1IFALYYN272n+TZ7s75cAjNkqBALkNb&#10;I0S43TsE3NX7obAxyslsG4lo9OFI2554STZiMsR8luUyj7dR0Q6/y3djJNAe2RFseMERZ75IsiYq&#10;Dd27ILc4ue3+YOvarQ0ivQuWkiEqdZOssU93b2+OvHMtU7SYi4m9BQHfcSHHCkXstfFFP2SQUO8Q&#10;6ZpcEWnaor0dc9cfEMjN6VwmovK81UZLt39j+6FVs1ded3DfviFhx13ILVqyes7KL7/75cz+fQmH&#10;d6qoKmh09754OwQAhUl26qPGgDLihjQhMOGo9mhbqo4GNOhud/fKppjc+c4pKbUcEU38T9p2s8VP&#10;+3Nyd1VNnH6oasX0N6uXz/hd5dKaW6ctqbkgnu84BSapiBNpl6QKR+556EgPbt+5NiMXdbYgTaxs&#10;M5a5e9KSScOAaDqlE7FvUpE+ipt0ncYYIIHJiyvSRv97d4CYKOoGEVHHceSx9tb2Sa0afvBwuDMw&#10;eHjhJ5n5R92shCmvbjsfMCGrApbRdgRDYUMB/HekFe+y54q7R57cizr1w4CqBBw2bb/wFkEIqOoi&#10;HDy960XTB0aO9le3AZqSgpiYT2LDt+ei6P5pt6HDVv1lZ6itVEQe7zb8TEQ56jomlXW9X0Og1DUV&#10;sWNExInYN3XXNExaMmmYYfO/Cf1NqrA8WmzfufYASHuMqCZOECLtsk1EHIAyZoCsnl33uDo6U0S3&#10;dr8UNDrT/r9De/dfGh+03H3L7o51c149kq2ClTfibQA0GLU3Xd2Evhd/jCTZqY8aA8qIU9JgF4d2&#10;A0DJfSU+AEUKHK6bV9drZuGxzOTkfVldj2kQE59KTDcYy/ycDa2ofXV16tn5rFlGCWNA1NI8yLs/&#10;1kbtLANobLCp0vashYYz9Y2IwT1KI9F9PMRtcn/bXY234ZrVb0g6WasexIJVk56omOCy3HdmOjge&#10;u++FB4phKvIOnMj5uWiY58v1zsxnz2a32yph4j5nJOLwARANzeZ6hKiRBIAPyMLXwo1vrXf7bt9q&#10;PnRvCgjkPT9n9PkrjQ93dh5EfVd88PQ+XCldGIZ5dRGoZkzfJMIoVaiL+EWv23d5ztKGubbop0Si&#10;y3dmM/pYvwcUz2b6WIDfbLgmqg9LtbOM2+T+loiTA4vnpOMk6ldX5qutSnExLR1HcZOm5kHe/UTU&#10;ooSxmJVxMoVVV638wzhrdFlbuz0y3NJRsuqNulGr56z8bjZ6urNqZ5mpyz5ekIoIq25eXbtGa02K&#10;u+wOVCkhESDZTn3UGFgphsTD4zdtJ7IXAHxFRYUg8kP1g1SnqeoQUWmhrtzYo78+tun921PmoG/d&#10;saMgT1EE6PrquvrYW31i27YS9nni/L16XHT4xj9WMYxAY5P3M9NFU+0ddwL4PgAc3LP7u0NHlJxN&#10;zL1K8UWlpdlqfxSIPrgut/tXUJw+dPHQwP5r9mcgaYoi15U/FKRLdzc2fO3kwuIJQS16iynKK2Hb&#10;kb0uyzO8rzYiFDrkJl/WboEz7A78weThDePHTe0H/vorq+Cp7/hOuu/Bjn0Y4Xx4OrV/8A76HIPG&#10;39OxH41k4SAs+CExnpc+UAwipoVFB5Axn59GAKrQ4ggb8+v2q4uvd0UiX+wMNVd6fYUPklKffCd9&#10;odlqfzTf8X83GqRMhIqsP7hn93e7t6faO+5kNin4bWjs+McqhgFIKWbcP+iW7jgPM/smtm0rAbAL&#10;AKrr6iL7plXtZKB8644dBROjxrQXymrLhnKHZyQx8nN8nOvAnVd5WnVe5dLpuUSaCyCPwPlKmgtC&#10;LgF5CurajzwAfrchkhzcCuC+FJf4AESjfEVFhQD2iBPZi/iJRJKd+qgxoGbiCo3ly4qqcDh8AABy&#10;/d6hRMRQ7Et13uo5dYsaOw+dZIdDpY7tfNZx5PviyDJ1ZJ2q9mms4q6fNvUwpz1SQlElnwSfvNtN&#10;iVkXqikDr/2Fx2VNTzf7IfB3y5dV3QAA+7+1vy3i2FeK9hAA9XRFf7Jr5sb9RERb7J13GeILmTl3&#10;sDU8qzLsQZ5xH+TkN3x+eH7RjQJ9nTlqwEUl0nCws5kYGelhRVSHHGpvEtWsA2PT7A4EIDgMg1pP&#10;Qej5jvde/7Tdilu9J6ExDc//8cZKlx+/cReM/1hn27dOccJ4w/igAKqkE76+vFcAAMrD2WAVbc54&#10;FHXdP+5yMRBVq2W94fEVzA0Marw+ErKfznR+Ntg1c+N+Vf1J8n5RaYk49pX7vxV9mZcvq7qBwN/t&#10;3UJ0VehxWWnzt/uFpPGRPH4UupOYXTntkZJ0Tbht/80ej2ul2+V6Acb80RjzOBvza2PxT9mY77Ex&#10;XyVDVzPzpUx8HhHXMNFEJhpGRIG4iV5KHhQC7SUizvV7hwKA0xE+KAk+eB2W6ryPCgNqJk4J+cja&#10;EZGOJgBwQvZQy2UAopRGHAB2Xb+rE8C2rr9YHijdT57yQPlo9rgmE3M5E01WoAzAGAJ8CT7zDMRX&#10;5HeNggBICnIAiUteMmYHjgOIUpPXAwAxsVHroSlLqw9tuKr+uY1Xr95UsazqamF6mikqmiwiz5Ra&#10;Y+4lIpqytPoHHCcIwMqTgdSpbYmodwVbBj9mWYma4QQKohAhQAszF+FoO4bDISDr4KRXFdXSiVfY&#10;j99ag86vtfLOXBjajyAxvukbil907EehnBhKGgBY4/LiR57BmBVuWvxXT27zb6QQr5noqvsMOyva&#10;dQDIwRyQEvd6scZDFZ76BeQvpcKm7tsYDWTzva1HimZEJPzDY/gqMZRaY+7dau/8GHNUVUdUIxDn&#10;6o1Xr94EAFOWVl9ssfUwcXqXSdfz+Kdj7Uvv8ZE4fgR4jwGIm0YjXZaXIuN9zRZKlPK5VGA/IWp3&#10;ACAiHU0eDXSAKErOlaJu4qPEgDLigMYq80gRHHob2vEtAKSDAUBV+105pt/QEICtXX8xwv6S+0p8&#10;xUOKT1GHpzDTZDCVOSIr07XjRKSEDQPxwVYABErwC0ci4V397WMqECEjoxwReSxjVpQ9UXPhxmvr&#10;Xls7Z9WzFctqblLiBwS65Mi+/Tc+ectKZ+qy6Tcz0R0JbibqzYOSCkEquJiBXkrkqhoa3win1UeB&#10;TDacCB3zl0K/dRX18j2mw0/9g7GuK6MwzOZTh2HwEns3fr390PovBkYMu8k37Owftu//83g7HJvR&#10;CYFIKQAGSBBQqAcEfnYZtPRqvC2OOAoNEXMbBFDSNlZo3PluInK/4Mo56x5X0ZjZocZ/3xBqXrs4&#10;kH/xUqsnm+z3rnw4RLgslNmGMBMdcQr8Lmh7xpccgSZ05ATUi2DyUcbw53wBt0GK+99fPDnzSafk&#10;vpLZBcOGPsygq6Fy09o5q54FgClLa86wjFlBFC3XT/udjpM8XiQS3uV29Vwqefyw4j0AMMpp/c4E&#10;PS5GnICUqYJRO0OAJ2p3ht6G9raFaAPQxbCoH5pASTYYYEYc8b7TxpgAcZfRUZI+xQuyxe5bdncQ&#10;0ebJT1SGPUoTCJjgdveQZCWDCcMBQBR7Ez4gjfktRcQJO7oXxwGkGNdXGgQRBSw3/al0ac25W66q&#10;W792Tt1D5Y9Xvb7hutXrFaqTl1R/3GWZe5LjBKqalRtNQP40B4YxX21eVOzLZKQUGi4bAgUQcyiK&#10;qBLQDOhmVWxX1ndUaBep857Ysvevfv9SRSJd7i9dRW9e/7udN158cYPndyOqfn2db8QFpzgdv/ht&#10;446oIXdDizo72nYBGD0C7XgQgq9C57+kDojuwdlgfBW8aw/8owE0eH0BhHs63slWx2eKJl4phCtd&#10;duSar/t2PH3ODhBKT0lwL+wiF56hwKJLnKZXiHU0KY0FYSJAk6DI47hVHTvCsEzmJYOCLMvltaGp&#10;He2qGQ1rf7D7lt0dBLp+yuOV966/btU6AChdWlPuMfQMdc8wM+OYMmW6EXZ0r2XEiRXHxY0fIDq+&#10;GIB2jbdUUByfmTiBclLtV5VDAAORrsmOqmLh4AYQhkQ3M7sRP2wMKCNO6BEiVSBOjSPqU2Wb+yRr&#10;ygaTl1aN8oBmVi6bPouAGmKiaN5p+qJGQpTfQtxmf+J+invYKBTe2XQMOdk9UFBJNhFaJi7ysP5l&#10;wuPTTt923Zo93QMUANzMP6Mu90o8RJ33k/elAqke4/NB9sxaaOsndaU48qqKU9fWqWuH3tz8HqC6&#10;cT7ljBycNxQuawwRTTAu13kXOMHAP5JicCWwrw9eXXztFUSuK9p340+ePDziKnjxz4UjcHm4BS5V&#10;tLtyMARAewsgV2uEmrQxMJ9Gti0oXAziK6iFXENygXYgSjnVdVeOsMEDnkKcxIIfdx7ExHDn0rbO&#10;4gV3l7if/zJ6G5JP261BFd2vEfs/Hxxq2R8lqSLa/8v8UQEvVRCbGiWc1tFmu3IHWR19cb6EWIyB&#10;SRmxVWS/gskGClVcFy2omfD4tBE+t/svTJQVpYES0vqo+4OwNjX4MSQEwA8kjx+AWfcBABHSZjSJ&#10;rQeIZAuIWki1VQktDLQ4ghZVbWWDFlIKKdGNTJSS60REX+8UO6XmKEvUznTbHQBQRWP3L0k8sAST&#10;B4wR330f+Qryir0Ue+h7qrIIVAAAwplTtjKhrLZsqCvi+28mmuU11mmcwriFm8IZolYyGGBE2tsT&#10;csDj/fhEemTX/F3HTOc5dPHQwEnWydnMjgAAzFTic7ueKrmv5LzuFKtJT1RM8Hq8vXLCRaSRKfDP&#10;Y+1jOkTznPUtVf2rqP0PqEoucNvhB/zDPZZ/eo4f1wcXFpUTDZ48emTRSCJOmA1dKO34R1K8aT+7&#10;zBHjMkUSzdz8bKgFk5wQ7vEU4VkrF9dHmnBOpA1W18KNiVwCza0fDiol8qR6kbUw42l3PmqtPHzM&#10;acei9r1RvcwoUVX+O5bnE0SJrF8BCC5x2m52uczNcBmMGlkUbFs0+ANo0cZAQNeryKpQuP2h4q+1&#10;/zAXQMtDeQ+TcTUy0UUKilHxZg3FCXH+l9xX4iscNvQpZsreMCsC2WY1ZcKu63d1TlsxvQldLyhK&#10;8i93hMMHA14LUKT1O6+9tv4fANIG5ycvrRrlZWtpKgMuIo6I/t/at+rvjK+fSDiGtZHRY3cAABRf&#10;Jaqe3feRr+QWzSrf9ERjwBhxk4MA4vqjoFhkXwl5BEAUGaP9yahZUFPsBHApMa70wH8Om/Qiq6qq&#10;bnWnNcDdFJedrZQ401YdEic2flzcPSM7RvoieUr9Ye5j5tMKhw/7GYCvAYDb7e5VLq9RfGfdnFdT&#10;FqEkgzTNMh8ggAgokq52bVV9UyFL29vDfzzppraDjb/xjnS7fKcT0arggqInvZ7A5czJ6Z+9v99k&#10;JwQ3NN7bARuEdcaDc6Un/X6iHcJCey/+5c7BYlc+fuMuwKfsID5ut2OsE4YraVGlAILMWGe8eNEK&#10;4DXjR6V04r7O/Si1e4/lbS5vL76WUgnDG0dBw9EXUCmISg1wBdiA2dK2RcW7djc2VAzNzfeL3f5Y&#10;4Vc67zr0C/9QX47vcgCzATqNmQwIGumIhEyOlbpQjU6MkSgcPuxnTD2q7lmBlEZ2jPQBOCYjDgBQ&#10;HEK3u0Q1wVh3trY2BLx+gI6O9GzakurLvJZZmGqFoSJ7VHH9mqvqXkBaMcEeOyPQmM+ciOJL9a0u&#10;e/X/jHg8PJ0+L/w9ZfAE9JQhE3JVVQ07rSlPjkNNbU2+HdGLicznKJfON2kqOfsFIsK0ykIRsctO&#10;L4u9SGoW1LiQx7EZswqOi7vnaEHAl6c8Uf3shmvr/6HQhFmfqqqI3rNuTt2i+P1DaofkHJx5MCVv&#10;tRKnfEgJcGM+jJbwHnHkvhBCC4u/FNza+lDhJL/Xc2NwofdSt4umEumR28/GHxTI7W3AUyNHBOMl&#10;jI1JdCmrjRfnRhLtBwP4ZDiIT4SDWGd58bwrBz/yDkELGIPF9u7EmNfHIDwul4AGGBwhgxIN4wyn&#10;A4s69mJkmrxzBbDW9H5sKqXvRVb0e9Ipw3LzLWO5vgS45rYvylnjzZE/qYaeyp3X+mDDw7mTvfDM&#10;JaJrBgc4EqTUbisiymgkhv58aODAtw6094fcbMqSmgssi7+c7fEnCLH8bwXl0Hyyugvkyk4/vXnv&#10;tndsIhSAiGJxsT4w/v7xntzi/HuMMV8l6r3iEdG/hqz2L2ycuXF/qvPjYdhpVWGluOwVVQR7nmCy&#10;PJ2+rNkhTzQGTJ64ZVzeBO3G+PxuQQ4U6CBKOQuoWVDjr1o2/Yqa35/6pNq8xzLWEsN0SbpS/HiI&#10;iC2ir4vie/UF9ekCJgRFLohaUVvb81AVwK+qPdaGMhPzZIsDwQNtpNRvrVAiYsvF99P95LFD9tpu&#10;uSpVCanKzevn1H0v6XgaFjn5oXRUAyJ26vtBCGJ4Nf188aE5e5oa5nvgOju4sPgtsni9scx8Zq5k&#10;JqNK7kvmgEDoFwFXKmO5xnjTRiwYwDS7E7d1HMaTwd1Y1vEBbgkdirgkcvt1kaZNc8ONuCN0EH9s&#10;fx+/bduLL3QeSWvAAeCgsbA7xfymMrtqTQBAfnFzGwGB6Iybqg2bHxN7N7YtKn7Tza6P7T7ScHtA&#10;nHG1BcEjqqkVgPrKMx88tORzUxZXn5/pmHjQ/eSxDP36qKovlfRA8MCxz8KjPYn7XuquLqvucR3W&#10;1iqIWqHIRZZL0cmPVo7PHVLwChvzDUpyWalIyHbk2+Os0Z/JxoADQFuLtoOgUPRM0OLsEROxZVz/&#10;z4gnQzRx6kPRGFQ3/ADQ1hbqNbqpdpZbc2kbG34KwEzirCLtMdiiVatmv33mmjkrf6YzNbWxmTmT&#10;lCiHgCDiop+NzSEvCDF/K4GOS9R89y27OxR6VK4ZYp5QXnzqdZuuW7NRFX8XlXon7Jy5dnbd/ckz&#10;tvIlNRcS85wtoR0VqdqyHErog6p02I7zv2GRasyri9x6ZeF1JYVFO42xHmai6cnkV4B6q18AIc2M&#10;Ph2qUlRF7iQ3mrIo9mEAxY6DSrvTebhtzQvnh4MHqyOdmGSHkCOSlVVIJdjsh6C0D+KrbohIGBsh&#10;IE1oiImYiE81xlpYUli0ow3mppkz1Wloa7jFFuceVUm8T0QZg+TEeoGx6H+7xbD7Qnnxqdcly7hl&#10;Dz2YTUl7NiCKc4sSXI3Nofj7pIAGlSgHM2f2+XNVLZt+pc/repupN3Wvirxj23r2mjkrf9YfvduO&#10;9kj394wFlpPsUS979VFiwLhTxCQaX030B7pB0EhTQy/n5bh9q706pKCgr19bRBpY8ZwwPsHUk4Oa&#10;T76UpfwJqK0lqqj0gbA3fnlnvORi6vGzSz+qQ/sEUT2Aoyq7ZpKvz6qd9ds97S2fG+3kdNbNW9Vr&#10;2knzyZo6seanRMRq0WWI0zvsxuFw5MBgbzTLTVTeDIc65+50te2cgMJbmx8a9AC7XJWUIbuBmd2Y&#10;DLc6EoTJfr5Q5nTCBUUkzuQKgNWWF+eFj98tTof6FONzkobhzaw1EI82lEG1CTnpnEhEXKwkXwFw&#10;Z1Gg8NwNmxvnl48vWKwWfsscS7FMW9w29OdDA0NHllxAxAVlX6yZDWBxpg7Nqp1lmOyvA0dX9aqg&#10;lPzcRwNRbTNdN4aJLTZxqZSqisqqdlIdhtratMO6ZkGN38mje5lpXqqVhTr6+/Zg8Ju25bWnPD5l&#10;rCGTx+A8MZzLoDwi5AIIcBAPJ/MxRaQhBA0AQKxfqonxCWP6N1k8kRgwM3FiTfzB4twJBPhVVQ/c&#10;diDrmYBGncA7HUd+HQnbn+BWHVY3Z+X1APV7hlsLMDFbCiQYQx88iT+kIuuSvr6gIhmJizKBmKZs&#10;6Nxac/gLW1rTsbdNmVB5DXOUB52Bz6Wi5R3V3H5IRIKO6L050nCW2+UZVspF64wxd7JxTiLVPtMp&#10;G4YW5jP3LyCdI4KJKRZFq1LMkI83FKln4v1xpQBowUwICBlT0YQo6htW+nH5pKJ1NnhIzvMNH1eR&#10;X4iqiCKtAlPxsOEXE3EBABimHw/9+dCMRmVD59YaYpOxgCwjVLJWk+oTkmgQ/Tm+5FTKMDFbqO6t&#10;gxlrIpf+ZYhvTOsaIlwWyM/bmx9wH/R6A++4PN5VxuN+yWVZzxrLLGVjHibmn7WhrVfBz1mjzupU&#10;qFLcTJyZEmfyyfbqI8SAMeJuSpSRUsT90F15h6k4hCMSYSBF8YrqYUfxUCTU8bO119T/u8eYJd78&#10;Rldjn6xK40eN8nd1KmEa6LaTfkjqvx87HVrCh59STU1lmg0sl+fSdJ8N/fnQAJN1R/c2E4+fMrH6&#10;3F4H3gFHHPncvUsPfzdIhXeC+W9EPBYAbNs6yVH0SbnrYS2ULIx9MlIRTa36EFawe4wLB1IsUKuz&#10;I77qRhOgCkFGzhgGDoCIQShm5nGWi/4RPL/oh4GlDd92HP0G2alVrADAsDU31g7TqCHDR34t07Uy&#10;PQ99QVWPtIQPP3W05/dC0jhxR5IncNHJ0JrDh9O+mAiZ89a7BaMzd4OYfdzrGnGul5hdcSQxHVHk&#10;OCRMHCcMGCOO5GwKZJcj68pzuYDe0WhiHmwZvsft8+2oWj79xWnLar409qGKIVAkvPU3YdNRq96E&#10;WBIrvvj4uVN2Xb+rSUTu7/vI1CDVc9J9NmRkyU3JOcIMfLPXgaqat//Iv2+7quj3zOa7TD2zdZdF&#10;wwjo2xUFKQYoJRtdJlSnkED7AC4cNCfWA7jKeJH8Jo76w1OmFKcEER3COWRpHzNxVdnT8CvkdDHr&#10;gYksNvyDtquLlre0Nfwu9ysNm1OdV/541VQCPpF0ze/WLKtJyxaZ6XnoCwK5P5MaTr+RNE5CtqSs&#10;nOwDxyX+ZMiXkgQrGUpIoJcm0gEj0TaAjPjRId+bnzEFiYktZj7HMubh/AL3eyA65UT1hTRDyedR&#10;YO8HwXtV9agItQhUnoqWd8zy8pMY+Fbv4/nCstpp05L3B4cXfpmYe4nlKnCyROw+Kz8d4aFQZJUV&#10;EI8yOwRP0u10kNrVcTyRarY/RUJw90OiVAQHNp4DL1Fqbo4e0PsO8gYnZ1ER8X8X5BT9Kt1Z7Dbf&#10;SRY7YeZBEcIPUl6FiAjUi6o4G6jqjr3vB7OXAswCx2OcKPrnoksHdvr6jQY+/n9vxOvn1DeoHTnD&#10;EXlEVTK6H5jYG1+pKSJOZaTyU3R/6hSv/kIpu5SobHH421tabVu+ICL9FpkgppyRCyf3KljJhfcH&#10;3b7UpOPJirjuSjb8Ank3ZfugU1ibd4tqRneUMRgWjmjaAF06+FUwKUVBXd0JdKk4RFiT4iXRT1cK&#10;iGRP0aD8/4+9N4+Pqjzbx6/7Pmdmsi8kQNg0oEGWkJBkgoi71r5Vq28XQ9ncquBatNb6trW1aO3b&#10;RWuVVqlg6wYJQt/2rdri8rprVbKRsAsqyCJbEiD7zHnu+/fHJJOZZCYkkED4fn7X56MfzjnPeZ6T&#10;mfPc8zz3cl3pR9IGFdXP4jyuzIgXGRHvbfuhnR5l5HkTivO6cJyMXDIhlTgyT0i3zyfiOI7ccOCe&#10;TUesz+gNOs8Tt+3uvVEnRH0mFVURMaLqF5FmUdmrIlvFmEoRfUdFX1LVpSKyyG+ZPlHhOpEYMNkp&#10;QHjggHoYRleoYg5KAZRmPJzxg4wRw7/JZF0PxXnM0Ss0gYDiNsAv5g8u3J9fXPhcxazSLivU7uAR&#10;bgjbekvfR6zXzSl7O2eZ914l/XVvBS+SkhHmFxz/XO5Yj8szL1p7Yrp04rP5XwXwavu51kZfqZVo&#10;+zuXrhPT6a++i4OXXhJSfRcBCj4FVtMLIvGmt2Xnk31NvjWemLC/4QP2NDUa/Umsao0q6gXaJCI+&#10;hoQFlV1utxTMg3Pocf89IPwq9BrbHEdglxLFqyCRCEmAppV64nL3w+qi7h7JtdMtFDs8niOXtBP0&#10;E2WKGGxUxYdd0be27gAAIABJREFU2xPl+At/y1bklEJmjnUZ+0EA3wk9n5QMdxcf0REQSAzQe9fN&#10;KXu7d3f2AELxobOb4PTeDWnwZyHzipDWAzgkwvUMPWwcqSeX09B4iBp8zbX1fZYW2ckeqVL/8SH3&#10;EgPGiPtUWmJCPicCdSy52rZfRMTRBFKBgEACgKUAlk58Pv90t4VriegaZupWE4+YBqugCBHcDACw&#10;Zfv2poxB6QAhzEj77E6ldj1kB+wt1s4pf3jSMu9oy6Kbe3NfbF1s2Are5XL9d3cBn0CxkPUoLcjM&#10;0zYOmMF3Ne2pfzL2E8sKpyIVpQlFK9TULxm8GRGIooJ9gkanpTXvbzwU34goJPyi0gqltVCtEuha&#10;BTZqq9ny4qDYcQD+Fdr2ELni/hqTtH92c229MiUyMJjZcjOssFiHY8QBodK12DVRNZyBT4AmhfhE&#10;tYmghxwHO5So5lf2YBeAcCOuUpfa2nK1qGSBKBuEPADZzBz1cxTo526re2k1ETWNh32fxCfFdKGa&#10;FVX1Nbe+2/n8xGV509mmS7rrl5iuGr80Z+rGOdUftZ+LrYt1TC+dBiL65No55Q93V55+1Og0T3wu&#10;Cl+JUyBuNTk9Papxr5hd+kI/PBmAQDpm2z+DtsYiCs/5ZxkQJffAADLiKp2/yI4vWoEmIqKhDw3t&#10;MXfD+qsrtgL42fSV0xdsbtl6iWVZ14Po68y9Z4YrAuRLEYdCCnsAoBmtjYkI2d4T+pR1rh2qKtNX&#10;Tr99s/ksgcma08N7GstvKq9F27p74krvOS7ibx7pPmIalzN28AIAP2rvCEvSX0NASKOjHSHj8B+T&#10;0qwYdxVAXTNbgu10DIrUhyXpX4ACq05VPaSqH5DiLWP0/aS9tWuwAK3bHkVyoivxDJfbNd7yWBcW&#10;t+wZ8/X4U1ocCvdxJDIts+0unFZhYJWm8ifx+DjCtcThf3dghnJwyWC3zYIs9uNA+FeM8dJ6KJ1k&#10;sPjxYa2/5pnMO3EIC+A5PCw1zyI+VwkXENE0IgqaSZ9xtsZY7pndb5t053unNtZcdig2wkpct/3h&#10;bw2fLJjfcWbMU5OGJsbHPNptlwj8EHssz2+I6ML2BU/5vPKa3OWFjT2knIWoWTrONeb2ai3ts2yr&#10;MDCF+cSaGpo7p+a6VcRBZWWP3CzexV6XiTWFZFn5IKSwwhGhfcq6xwj2tBhn78E4/6ELMLG5J0U/&#10;725/N2bEiFNIocHnElErrNShs706gRgwRpxNeMSaNOyL9kFBrpQ0D3pJwNP2pb0C4JXTFuUOSUpx&#10;zSDi65gojCCKonE6A0BRkeqWT5sJiAvlczAt6hdbnPaCH+7hJDkarChaYWgBXZ9zRsFhZuvWI7VX&#10;1TXtk5iIOLfY+6vulFvCwHRX9nLvK+tmBLbSTU0tv0mIi72MuIMVjonYsdy5lmrlESIBmVvmkydj&#10;UtrbMOYdEvwjgWs/QCpa6+pSJ9gWn9s4YtBteIq96Qk6OtSPHC9qElQrDhLCpMFWW7H4Vt8kJwTh&#10;J0I1d/WHX2aaMm22nkYMkO5Ja21YQp9hhJQR6Yc+kVX/l1L3u3O3IyY2adDZFvANIvrK3r31uzJH&#10;pEWkQO0AVRUVQRuf0pzQ6nIRdWDkRwve7hDbppXTrZz4mCeZuUeC0yA6N3tZwZVoU+JRqOZq4Roi&#10;OvtIt4roE9Wby++oWlDWb+6C0HkiKo4Y6sgQC/AUxSlRM4qKjmgoJ5cUTLcS+ZcWu8Nk3tqLey0L&#10;cLssJDjupq34/HB+SeF+KPYQdK8Svmz2N/5m4zUbw1JgXZzmAQHQDroIovAfHmP6sLDvGDFgApuO&#10;ccKMqCJsVdsEALEu1zFFtT69pWpf5cyyhZUzS73K5BU1j4tK+xcYPXi4cqWSaoMCCQiZcYOSPS3Q&#10;jgIgBfUoXelooQvUqZ5ZfrsY82OR7jXKVHVV+78nLsv7JjGf09NxmMhlKS0dVzJuOAAMvaNhb0tz&#10;41dEw4Oclo3CFr+vVKKQFIlKsyi9mHUuXInzauYnNtX+FKSDGmnQkw0H03a6yKqyLH6c2JpDROM6&#10;BwKZyRppWss797uGY+Acgx52JKy1YtAYYTpMCdk1M7GHmcYzW1dbZD/hIqvq0kNpOxKSBy2ySFP8&#10;0B/Hp9SMn7hAGwS0s0sZfQhUZfW+x5PGEHEwLVBEjRi5IeHm2hWhbSf5P7+rXVqtJyAiYqJf0koK&#10;rThc1d09ImLEkZ9Uzyy9vZ2Mqr+gGpIRovAPSvaEzn0CKIFUG8J4ijqBQJRXUvigBWs5MZ8erV07&#10;mCmOmTOYeRJbfAlZ1hwC/wAt6OIWi40L2pngSryTPQJTbwMl/YcBY8SZnOZQMdKwrR+jAQTEu/qG&#10;JF9Vpbzoo/JDdf4H1O9cKSLLAMSHvvSdbwGhHqqJYXwOdWgioo4UCtV+J4tXqFbNKvu1GvOtkB+g&#10;8DYqLU6zLAXaSI/I7iKUeyQw8wgPJf7Vu9gbBwBp85t2Os3OJaoSTHkk0rPSb2vYTKpheeAqsteI&#10;+VlTa/OYxF0HbthdlxBT98eUcxsS0naxbS8ntuYEJtSRLfH5prm687l6MDZYfZJQFESZ3XUVPgwO&#10;RjrRk2+YiZh4GLN1NbP9got41+HatLuwkqw9zQd+2lTffJoRs0BFumRAGNC/Y2xXkA5WRI3C3JJ0&#10;c81zoe0mlXgvJ8J/9/bvYeYJOf6CG9qPnWZZqhqZhlFUatSYb1XNLv1VbxgRjx4a4qEnH+pCKp2L&#10;igiqiW3ZJ1GfJbckv4hBP+mcatlLNNUdruuypYtPojgoCNSx69ew3YOKY/zHrBvQVxgwRrw1prkF&#10;6FgBqIaI6yrqiYiMWD0W3O0JklM8f7fc7g+YeTaIRhWgIPJ2VVVVUcfM9voP1wdfwLJ5ZX6E8KUQ&#10;d1+h15eonlPxokrrFBH9d9fHxbMbbqjYDgDZ6QVzQ90gvQETn+VL4ue8i70uAEj53sHPfSIXiujm&#10;wEB0pj4JC4R3AUBFahzj/DA+peb0Zl/LU3Hu2FsaRqR/mgTP90l0BxP3+kf4qtaD+0SkS5756sgU&#10;3EeNj6yujzall4stZo4HQQ8eSM4ZFpe+NTY+9qamptY/7d5VM9YY+S+RQAWuiDTu2l1TyoTzAEBU&#10;HVK9PnFu7ZLQ/iYWe6cwUfGRsqyigui+tIVZSQCw4YaK7aJ4tnMTEf23SuuU6jkVfVdWf2QEdx8E&#10;bQilhlj/4YfJHKC4qItGQ+td7HUxrF8dowGHAvVtyRBhMGIltql9BdMYLUVIiqY6AXs1MDBgjPiX&#10;QBOFuDSIQgjZ29St+YjFE70DoaMIhYjY34Jh3TSvAYCYRA0nfCIKFW8+rtp71bOqP3PVywWO0R+L&#10;BoIwKvrFgZqGewEgp/jcVIspYgFIT2ERfdufQM+2G/LUebVf1NU3XiwqVcyccdAkZ4ujq4wxj9fW&#10;14z1+VqK6w+m/SrOHfsZM9/HTMOVUJgy/9B20a7G+EiwgWEKdFEi+rgP88UPsIVPu4r/YErv+FIA&#10;AEbNasviKUw0ki3+eUJ8zGcZI9IeaPU1LZXW1iwRswjAexMXoJEIF6pIi1EzO37egTACq4KVUwtc&#10;RKuY+KhddMycMWJwSjDjqqam4V6VgNC3iDQ7Rn/sqpcLqmdVH1VB2VGDQuZJ+PxBTGJiYH4polI1&#10;mFhzATON6XxeRP9tRB4RMY+p6Asi8raIbhbVAxJpF0KR6xfa7QyHCdOE7bIds6kPxDH6CAMmsFkw&#10;T5salgxppWCGR5jeZh0BYKE+Xekq6c6wugOLRgL4OHJr3g8Arri4oQCCnBaquq89fVuVUjMXZMb0&#10;hURbT9G2ivl19nP5/4Db+qXj8/961+2BQA1p891E1tBjHYMtnukkGqKFWdfp/C2to+5q2rXrV0kX&#10;pwx2v8g2X5g4r/ZR/BzLMHzQD5j4HuLw2AAD+VgBG4f0YwC94/AgGg7RV8G4JvT0FnKjhi2kdR8a&#10;6BHK7Fg4naKzbijyerkSF5XWVDpYVk9p320/R8RxFuGO2Jj460T012W7au6aNAjulkWJY2NdNNgx&#10;5pvJN9W+EtpP9vN50yyX6x/MfMzvOwN3Zi3NWbxlTvXOXbdvrMlemneVRfaPjd/cu+6aiohl/f2J&#10;zGcyY1I8Q1LaP+6AsnwHYt3ugNIPYV+Xm9tAttUlvmOM/GnN7LLbIqUg0wVkn/qNUxNiUlJSPJY9&#10;1AUMcywMhUhEQ9xuZxToKB7UUF1Nah31yMCQZgMGkBEPQOvQpmvXLocGAKKoZQBiS9+6K1R3hc5d&#10;7qS8HdYU8iXAYJ/JCD8fqm6vHvfolDQAu/r0OXuAtgkZLI/Pfjp7lBUTd2df9U9szcgdkjJk/HPj&#10;p2+8ZmPNiB8frsFiugS7wVCVhiWDSyymb0S+l9MOHkieyLa+y9Q7I07QUSna+IcGSTDKHYTifhBK&#10;7Vh8zRdRlKhX+CjCqn6sadFkkV5t10lRipvQwkswrcs1omTLol8VjkybFb+zZsqmuPrdQxLtcwbd&#10;UrsutF1uceG3bZfr2Z6mAx7xmZgTY9WzAMCNALBuTmUpQt6T4w03paQB6mnPDwifP4AIDWMGtFuq&#10;Bjqt8xkjrY9GqyHRQKbPwbb/th3pGYVlEIMh2qHURdRhj1T6RvylrzBg3Clt6AiQEdIQrFA0BwCA&#10;lPvUXaHSicBJKaoRF8VuAODO1YlKQYPNzJbboqiFL8cTVkzc/UeTE98diPgityvhwyDHyjxtwgJt&#10;AACFlHZ3L9uuC43RN6JlsnQz6KnvXr1pbwac3Z0vfRjBj91bOAR8HKGfHKel16RdqvLWoSeSM1W7&#10;Gpl2EMiHBWgdd4/WhxpwWkB2TrF3AQgv9JUBD/bNuHZCyeSJR27Z/3BbNJxDfoxD5w/QMb+obb5F&#10;QudCK1Fx3E3uXjNlRgNRm51xyf62ExSq+UnUN1q6fYUBZsQ7uL4ViN/zUJtrRXgfgC7K2L3q+QKy&#10;h6ycmDChOC9r8jLvhZNL8ueQRReEtSGMjHI7LBfvaGsUVv2p0O2hxy6XO/Non7GvMHHl5Mkg9Kgo&#10;qLdg5iyXcb8/qdh7eyiXs6jzgkgUZSQArPrV1D0H10N7wnzYAQWNhqrkScu2ztdWW7FwjjHTcJ0V&#10;g8OdpoGqaqHT/Elv+xLgFSa+mLvJxxc1xeiUAXL609mjcs7wvmJZ1s/DDFwfgYltN1y9pm3oD3Se&#10;H53nT/v8MiRR3xNjwrV2mdhGLHqcQnsktNsZ8gf89XseQpxqaLV27zUJ+hMDyp0S8I+1v2cU6+LY&#10;FACNlsfeA1FANWLgkS4ge/Sc7LR4l2uobesIkDWCgJEgGkmg4QodmX9TYQYM0shqn2AR5gpFX4lr&#10;k387YlwANDP8itkW2pca0yXgcjxBIMr1e39FVoRIXV+NQRRvW9Yfcoq9V2Q9m33rlmvXfZo879Cn&#10;hxanXUFKy0Jzn4P3MM7dFIfYkaqvADS3F8MN3/EIxV44aNTWVXbSuaHW7zAYa+xYeP1H7558z460&#10;mtddk03zYXDP1ziisicpta6s4eCgH0a8LqpE+liC1v2h/RwRcXax97qEmNiHqA/8392C6LJJz+dd&#10;BOCNfh3nCFBjxpAVOvfMtk4tMgGAfdrpfAgIVZ1PiYuX5BV7k3x1za/FumJroomh9AQEZAAAu+y9&#10;AODi2BSEFvt08uOfaAwoI06gYLSYiVjc7qEAdtU3texJ9LgFFDl7ZNKN+WfZFr8ZLRWrp+SChOg+&#10;8YY4144kR/yEcCpbn0+3hmW7ER2x8KA/kf18wVdg038cj7GY+atxntiKnOLC+8a5Rv9xxbya1/Yt&#10;TJ6aEOd+AUQFoW2JOG5E8qBLBPJ3BvfYiDMRx8emnlbob9w6LNbB7k6v7HtW3FEbcSHgfaur54KA&#10;VTbRub3pSxX/Qh1sUFduExFpFMUtSXM7MlByinPG5BZ7nyDm4/JdERETW7+evnL61N7oTfbDg4TN&#10;D59Pt4ZdBo1WEX9DnCuqqpFR38uknt+FSiMyUTos61nPoDhHiRryl0+pJcUeVd0Lwh5tq9KE0JfC&#10;usfXLHs33lC5Q9HVj67Q4VBIfVPrHgCwYt1DwvVjqdesnP2JgeVOUQnzg3ncrmEA0FxTU4tACl1E&#10;d4fjlz1HnUsbNj7SMxdkRiSsPmPMmDoQakA0utzrDa5yN8eP3SESWplH4475OY4StIBscvFvjjV/&#10;tjdg4iTL4kc/MZ9/MH6pN3/I/EOf7qo+cLaIeUI6B5osuiopte4NlchFStHgsugMFmw61+mqfveu&#10;HX/U1ZufWB7sikAImOT4V0E777i6hziyoh6DLmUOV4pRlbVqWqcktaUQ0nzy5JR472GOqT5eBrwd&#10;bLF3Y+vWmcdzzK7omB8i0rw5fmzQWJd7vS4QjVZC7RljxkSlla6eVf0ZFCsiXWNmm4hSmGgMMU1j&#10;i7/JzLdYFt/PlvUndvE/bMv6OC7Bta3gmYJootEjodrUXFNTCwAMV/jirpOdOtEYUEZcO/lLFXoK&#10;EFB/B1BDQHp7BWEo4vxW32SDECVZQ5Mj5+WuWGGg+AyqSckHW4IZKlq0wgC0taMLzYqkV3k8kDO2&#10;YJbViRPmeIGIz/RY/GFOifehK3LPcCfMq71djRSJSjBASEqX19WlxirRyl51zpjgM76N5/obuqya&#10;9sHCG1bcKyLySzXmJ4GiGjNfBXcX3ARjRP4sYuYbkR8Zx9zrGPlvVXlURP7yN07Y2TnKqqq1jzTt&#10;284cgUglCkR0d3J63VtEFDSQbZTWi7btrJmWeHP9BiCQOpg7rfBDi63f9HXwsqewbPv+UY+MOiHS&#10;YrSAbCINYZSkrRqyK0g+2JKhqklQfIoV3e8W6psP3hksOjtaxHcVovYu9sYRkA5CTTuNLdkatnjs&#10;bKdONAaUETcOhW2hrNAgItE2gBJ8cb4uvsOyeWVNKlLb+XwoVFRVtVVEalSlWkRXichTRmSBMWau&#10;cXyX+ZtbJn+2t7q7fjYSs+WK4/BfcNWONDGlIVmjc485N7u3yHg4Ix5E9x+5Zf+BmNwWW3d74hLX&#10;5iwtuDLpptq/tx5umiwi/xRVZaYkC/SN1lZ5RiQK34qoEdHdKvK6EXnMGLnV8ck/0m5r2LzlYH2a&#10;atcCjd+40g6L8T3r95tVrY7/Lb9qpaqsgUL9jv8zv2plq/jfMI75l/r9Tze3ND30t1bPPS/ZiV0D&#10;Iyr/HNl8eJcxcpuKPKYir4vKlyIa3aiQLNuzPT6FCJe2/Q27RcyVCXNrbp24QBvG/3F8Wk5x4SLL&#10;tt+lE/QjG3xUojGDhmbcdiLGzhqdOxQakpxAGpZe6YrjsYHArm46Ul9bvrtlf1PT4YtU5A3tbcYT&#10;AruAsqKyLupALa6WNIASANoWfEzQqaFtWOmIilbHEwPKJ17v821Li+1YAFFIEJFEt8Hi80Gu0Yig&#10;7ahEW1R0OIAvCdippDuhuktUd0HMLr/yzkZTe2D79dsPHc2XDgCi2GABsJgnISRApCprAZ4JAMRE&#10;HrJzcZxzxYeMHHk7E2cezzGjgZlPVejfc0q8L04b7Pv+5muqrzz8p0HXkkW/ZaK5abfXnNe0JL0C&#10;QIGqNKiiHMD7IuZjf2trZdr85l0g0IE/xGZ4XJ7TmWkcVKu/vSTt9i1OvfUvV/hmiS2aXu+Jn54q&#10;JshmJCpN5YuRMs7t+SURfxOwg2+7Cx6kudxg7uqGETElifGxI1uNs874Wv83/XvNe6DQmoWxI1yx&#10;nsms1lkgnE2EAiJOEFHT3Op/Ki7RM0tBMWrkmcNo/eHwefUHiIgnLvXO9qQl/JZ6ykB4HEAWfuRd&#10;7H2mbF5Zr9MojwUesnNDXX1qsDb0usuy2qiKaX1P+tt0w6bdRPTV3OKCS0kxh0FTlZDBdORdFCGy&#10;yDe7PJnERFDZ1tE23LVW2+zbfkK2UVEwoIz4qFGHDzUcdNe2V6opOJjpYYDPLAAsfDqA9zrfW7mv&#10;9HzcAX93ohFExBOWTEjNfjo7vlVdLXmJWbW9CvKoVgMAd9IrVMia0GPbTZPRScygP5H1l6zB8XEp&#10;/3W8xusJiIkI9J+xtvuinGUFv1z7Ufmj+7LjXomhmN/WPz7oDL9j7rBUYpP3HvoI96Op7o8xo1x2&#10;7NSYuLjvNy6Jz8MSnRijlMZMFou0HFqU8rpl2acUmfohq1xJYcxIzWD8xZOKHzT3zCa1EuEpdxeF&#10;OsSpqXVtWfOWjEj7q8d2XS5sm8bFcTVYQuvdMVJBpKV+n1mcevvBn63/OeJOHZ481cDOGjy0/tOG&#10;g4PON458LfnmmtcTAExcmjdhUon3Dwy6cCCk9oWCiNOcRPkxgB8c13ED8yIIhRM2b6DICVDAahfS&#10;s2hom+//BPBPIuKhDw2NzRickWK5YjIEzlAiylBFBoAMAoaCMIyAoYrIq2luY0Q0giAVgYLHtH+B&#10;KlIzatThPtH37CsMKCOOIjV4asg2tFVrEmkmLiAbb6sD0i0AwKAuGoIAoPO1FfO7nicQ5xTnX2IR&#10;X51fUnghUaAYJwbAp2bbvvySwtcdI0+uvbri/SOt0FsaD1fHJqVI5y2xv7FlDSfapj3HV0XP7PXf&#10;fgyIi029l4i6WqUBAGJOtIBf555VOOci9d++dlbl1e3XDi8edHn9iEFP0GI+z8MhW1YK/K/d9BFz&#10;DIOylaQ0y/HNnaStqO4ki/p3KxG57hZ85QgVnIaAh2PSsS1CBuaZ2lT6yP3wNSxGARCgwgVoCIAh&#10;FqwLAcATAzQsTtt2KvCOUXkteXfNEsxTk7CSrkKRmiErhyQMc079kcty3U3UN9qt/QEl3Jr1bPYT&#10;W65dF1FDtT/AiintiWIiYvzaEmbEiShPVKWl8XCPjXgo2gx6Y9t/R7UTZrT57NvsDS4gm+akZ3ZU&#10;mNJ2FHXjWjsBGFA+cQAglRBeEhr85bcSUgHAGGwGAGJEiyh3Qe5zuWPzS7xvuSz7FWae3W7Ag2MR&#10;DWHm2S7bejtvmXd55jOZ3VLJnvbpp/tUdacqxldlZAR3VJtu2rSXgI5fdubCDhPUv5hQnJcF0puO&#10;x1jHAmLKZrLfyC3x/sW72BvIIyclIr6QOdznGAlqWWeS4iMCcI2va9WzAnjQnY5iTzIkykd/mBkL&#10;YofgX1ZXzeAkCG5urv1o32NJo3GEojJmzgRotk08Bfe3SXgVqclZlnfpMJNZycz3Eg9cAw4ERMPj&#10;XLG/OF7jEYhANKXjGF9sunpT0KVRlZERr4rxqrrztE8/PWF52MqBeBer/QkAfPmthFRVClaKq8rW&#10;aPeeKAw8Iw4EI87MRAlu11gA2ONp/kRVBaITemIg84vzz7Jdno+J+bwjjknEbPH0NM/gt097Prfb&#10;CUzQUmaOSR4yJOhSCawAaHXI3zB0wlMTopZe9yU8lvuXPfEBDgQws8VsXe9PpA05S73XJqccXFV3&#10;+MBYxzh3R+LcDrsXmLbq/+o2q8qBs/xNOE+6phv6QXjcNQjXxQ3HSneSdas9ccJ+ttwbbQ+ejBmE&#10;mXGj8CZH9mbe7K/FUJ//A4+bp4bnBIdDVB1VKRGnNTt+7oE7oSpjn508Iu+FM1cwu/7JJ7hOoFcg&#10;TJ/wvPe47BonPjtxDAEhAX9aHer6TBsyZBIzxxCoW/qG/gQFRHzHq6rscNVvBoAEt2tsKO99qH0a&#10;KBhwRtyvnT4ktsYDwP7pGxqh+gWITjt1wandrnKyn80+DWS9REy9Emkg5txk2/NCiFBqFyj0YwBw&#10;g6eGnheRIK83EbEVH3tEKaxjRc7SgqkqelV/j9PXYObBlst6JsfxvvrV9JxRSfNqf7e/sWaciPxC&#10;VCL7QwhnFRXBqOqHAPDDlgMYFkWA5lNyY6FnsMcXH7/mm/GZl98YMxzP2ck4GOV1v1gacXnzYd+X&#10;h2s/stiOWL4tqioqrzIwNf7GA7OSbjm8efrK6VZuiffmOLerGkDR8czP7wsws+Wy6dfHY9fI7phz&#10;wmgaQuZLW4upAKAwUVhE+x+nP3a6G8DpUP1if9GGAMNhm/0JwREzZ443BpwRFzFhkWkmbRfXVVWs&#10;JyZ3UlZ6RL84ENi2ud2xjzNzWqTrqioi0hyRXxgAM12w1fksakUh2faHbQ3DjLRPfWE+dQvhvCz9&#10;ApsuPtkMRyiY+WK3y1OZU1z4k9Ej0JQw98B9Pl/jBCPm+c4pfcycUbc/ZSI0kBU0SAweatmLNByb&#10;e7JAmvGT5v1g0o/H/RcaiXFB5zaqukHEXJ5wY82lcTfuLwcCgctPnM/fYrYW9XvJfD+CQNOGPjy0&#10;XwS+QxE6HwJz2fd+6HVum0/G3za/egACcV/+AMWmJY8lZrcq1gcVjtrsTzv8nezTQMCAM+IHfAc/&#10;Vw3dK1PwQxTSKgCwmXKj3Z/zfMEUIvpq5/Mi+oURc4fjbz29cmZZQu2m/ak+v/8rIuGZJYEh+YfR&#10;pNr279xZKSoNBJyNkJXFpq1rqxXakWNOOL+7FX1fwFj8z/7s/3iAmeIsi3+Zawo/yl6aVzjo1uYd&#10;iXNrrlFjzheRytC2lk2XqIPX2itBRxsfFjV/iXHRebeiggBcYRrwUPNexKhCVV879ERypqIj5qKq&#10;hx1H7tldfSA/aV7tKkC1reLyp7ZllxFzr0rzByKU8E4kdZu+xPSV0y0Qzg+OCa1du3VtR/AyMI/O&#10;FpWGupqdlZH6CDZdmOWZvKzwtoLlhf/OK/Fuzyvxbhn77NiodBm9gc2SC3TYmbYRg/ZHVZoO+A5+&#10;3hdj9SUGnBHPmq+HVRFkNlMgp8NYBj5cBaIWTFgWFXVO6VKVD5tr6vMrZ5YtrLq66nOFyrYF21qq&#10;51S8Udu6/0IRCWOsY6Ixk1rzI/oKc/fsaQRQBqKh2ydMCJYQ6wJ1VAIyZYETlPlZ42dRdwx9gQ1F&#10;pVUi0oUM6GQEEeXZluv93JLCB2kheRJvrv0gIaVmqojzA2n7UbfIujTxttrNhA6+jRHGj0VNu3GL&#10;vxbJiJpdGoZM9eM3rXvxX8374VGFqKpxzD/Zsv+j3R8uRl6ud/y5STcdeChrobYCQPbzebk507wf&#10;WGz9gpm8PfL5AAAgAElEQVRPSNVjX0PEdJFs62t85v8sC0qZ7ccKvBsqxrx9woRxRDQUQFnb/IqI&#10;iU9NHJQ3OPUN2+Y/EvFZzDwSINeW67aElcETiEY9MiqWuoltRIRabSmQbUaciJkQEvvC9qz52kWT&#10;80RjwBlxACDS4OqYQIP2/D75FADwO1qhokrdGHEwwoyviJhmca7d2KZ20xnbrtt2UBS/7nzeoujU&#10;lgp9m4jY5fJcFP7gGpQRIybyufuXiEoDzqFH+3OM4wlicjPzvblDCkuzl+YVokh9CXNrHzGt/lwR&#10;eRekZx/+A1JVNUwP0q2KOa2H8NfGHfiR7wDOkmYkhhh0ApABB5eaBvyudQ+eb9qJs/1NHbRoqp+m&#10;pB+qJsKVKlLj+M21CfMOXJFx88FtAEAryZ1bXHifbbtWM3EYsdfJDFHZXv9Jzf/09zg+oq+Fuf1U&#10;w+T2XC7PRUTEKvpWtD68i70uT3z8/zBTp1iTvt7uxvQu9rryS7zfyysp3DJ0xPCm/BLvwfySwpfy&#10;ivO+0qMHJeSrqPpaAjvAuj+mjIJSCI+4dt21DwAMSCMugg4jzmTFx9u5ALAhpvILQA8AyPWWe6NQ&#10;rXYRZdiwYVbllohN29Di878lKuHLOApnKwy75Nf/AwACwl4OVd9roRF3Zlze3bh9gbXuimIVs+7I&#10;LU8eENEk23K9l1tceJ93sdeVfNuhrQm7ai4W0QfUTv2qMYjIvRKngit89Xi4aQ8ea+mozk+FYGXj&#10;Dvy0eT+m+pvBXaoB9G+79iamAFCfSn6o4nz2c/njc433Xbb4fuLILraTFkZ/cTykBFlxWfu/VVVU&#10;fWFGvH0ekdGoNLkmATcyd40zCeQ1IGDAJZFWMFsLmQOiHEScyMxfZ3a9WrC88CfdPWOb+zQX0AMb&#10;E9ZsBwDbsiYTU9AlGmqXBhIGpBE3gTLsIAgoBAAtUh9AVQRKbVrnRMwXp67UkkfkFfY3axNA4REy&#10;il4IVbW+qkxVakF0Xrm3g5Br7ey121SxIdiF0vmZj3afe36s0CL1OQbfE+kDsckBBGLysMX3+5Po&#10;nexnvadhgTqJ82p+tXNP3Uspt9SWiXTPrxH6YhMQwXAHIKLq98uyJqn3JyyruTJ1Xu0XQCDDKHeZ&#10;92bLZZcR8XEt3joeUJH3z3CPeaa/x8l8NDOFiDr84YoNa2ev3dZ+vGPUqFgQnacqtVXrq8oi9UEL&#10;yCbmuzufF1V/veO8DQCSyA8xc2R5QCKG4oHckoKLIl0HgPFObhaBUgGqCtgZQK2A3WlHZ7s0UDAg&#10;jfjB5pryUBpTRUeRgKh+REwU43JNiXRvF4YxonFDVg7pWt0RgoQkewpT5xI+ikqFealqqyreJKLU&#10;wT4T1FMMrMLl5WAPTO7UjPTLIvfSd1g3p+xthT7U3+OcCDDxWZabyyaV5M8hIpq4QBtUVQTmL300&#10;RFnqrXXVWfP1MAJajPAu9qbnlHj/yra1qK8l7gYCRKTW8TVfdzx4xVMHp18WvoPRl0N3q5qafjYR&#10;parizUs1EHvojMmnTZ7C1KFuryoiKr9TR2Z9dk31/tzi/CsI+F53z0HMFhPdEe16jLqmEBMJ6UfB&#10;ezTM7sjB5pr/34j3FJl36kEogsFGAvJXzW+vgAvkCYMQJQ9bw4oFmChupP+UeVHHeiYzxbKs/+7S&#10;C0y3UXIVfRkALKYrQs+L0X9oGEMfFXXXT1/BXY/7RM2LR2558oGZUizYz+UUexe3UxF/sLZuIdQs&#10;PpZ+RWSrass1oeeyn8+b5k+kMib+5rH0PVChqq3GL7PWHa9ye+54/1VUxcg/Qi+3zx8ViZ5pZdvn&#10;hx2r/m/FjNK7K+eU/bXgyYI0m+xF1I0kXjsINCUqTXS7PZGAfVk1nzxEyA9eVt2ceefAEkhux4A0&#10;4gFoMF+UmdOmZqeOBYB9TuPHba6DsyNFn/1++XuXrogenFycf33oF0gryT25xHt5mmfwv5nCCa1E&#10;telwo//17p6upVFWiYifQP+JkGyYcZ7TSkGh0lJ0SU5xTr/zmpTNK/Pv3blzloi8duTWJx+IiZj5&#10;RieR38t+1nvapQu1Ne7GmptE5f5otLbdQVXLmg42n5s4r34TEMhoyC3xfs92ud5k5iPSAJyMUFGf&#10;qMxZd035q8djvMB7H6p0pNvHeU7rWGQRERFdKSL+lkaNThinenr4Ie0EAm4WTcCficNlFVVluyPy&#10;fZVA7KrjApJHJo3sEksjIiZgmoiYltrGjwFg6tjUsaG1Jgrqcf768caANeIE+SD02AafAwC7rtlY&#10;Q4T1BBo7YcWELiXy666t/FhFwj5wZo61Lddf8s/wbs1fXvhy/vLCN/KNd4fN1svE3LkiC4Au++zG&#10;td2WgZ/2adU+ED5gplO/zM4OZiysKFphVBH8ISGieIj7yp7+3ceCPXfvady7a8e3ROWvx2O8EwFi&#10;yrc8/NGEpfkXA0DC3Jr7QeaHvTHkqvLRwZbWrw35YeMeAKAFmTG5ywueYrYWDmTSqmOBqtQ76lxV&#10;PbPs+L0b4r6SuEP8QoG/hbpwvsjOLmCiTBA+OO3Tqqh8KUThq2ciXJ+3vPAXeWd4/06WFTa3VHWf&#10;4/dduGZm6aOtfmd+p/tado7a2cWFFLAjdAYR1rdnsdme8GI+Vef/N+K9RbPSBxLKKkgIcqCo4G1i&#10;Yo+JO7/zfaoqxue/U6Wrf42YT2Xiy5n4IiKOyJEiql8eqvP9tCfPSKIrAEBte3roeeM3JaHHbNHV&#10;OE7Yc/eexjOs0TPEyM9FJHJd+kkOJkp3W/a/cou9t0BVE26s/Z2S/DzsfYkCUalwDtdcPuL2wzUA&#10;cNqi3CG54wa/TmR9t/+f/MRARTe3mNaz182qeOl4jssWzwk97jwvXGwXAYAa7V7pSTWMkZCYEy3i&#10;nzLz18OaiYpjzA1VV1d9DgAuF4fHoxSftQctQ+Hxec4nJlbg7eCzh9gbUdVW8Pud7xsoGLBGfDtq&#10;PiUgmMRP4PPa3RZGzTsAQKoRo81rrl2z2sB8rztu8YgQPaR+/1Wf3tKxKqALokut1Tc3vqiqPoC+&#10;jZDVwrprKstFZGNI0/PHPTM5s1fPcgxYUbTCVM0qfUD8zlckhBXy/yUQk5uIH89d5v0lEXHijbUP&#10;QvBk+/UU4ziQwIQdpYEEJVH5oqWl6YrkuwKVtROfyj89McXzLhFHrQk4maGiYkQWNe6vm7JpdvXa&#10;I9/Rdwi873pB+7GIbFx3bWVFsAGRrUxXqaqvsaXxHxG6CEId0yP3j0KfrJpd/nLu8wUX5ZcUVhLo&#10;N52uvxnpPiK+CACMCdgVEJEqhy4Qd6fvrhlw7IXtGLBGvGCe+pXQQZJDGFazaNB4AGhqrX9PRX0K&#10;vjja/Wtmli8x6lwrKj2qsBKVTX5/64WVV1cGx5xQnJeVd1NBVLrOsZ98sguq7zDxmB2T8jqyVALs&#10;EMFcY2a2Y9z2dT15jr4CEdG6a9a85zqsk41jfqGq/VpafSJATMS29ZNJxd4npq8s4oTUA3eoyjsA&#10;kCaOL94vF1/jr133YPNeiEqTMf5vp9/etBsAJpRMnmgnWO8Q0xkn9q/oH4hIhc+YC6pnlt6aNyzv&#10;uH/3MW77ulDxclV9LnRRtWNS3jQmHgPVd8Z+8km33N9rrl3znohELQQCADVStv/LPT8AAMuiK5h5&#10;cju/PwCoiDjGtzzivcQXq6ivqbX+PQCoWTRoPAjDOu7FB1gQhW1tAGDAGnEAMEaCyf9MRB4LFwMB&#10;fT0lVBJh9PjncqPyi6+ZWbHU1Psmi8hTIl2NuYqqiK41Yu7Yv3tPftU1VcGMFCKiGLIfAdHc9N+O&#10;S4w2hoguAwBmhGU5mNaWZRqaMkV0ffQCpb5H9vP538hd7n0dbpxSPbvsPtuSCSLylEZJ4zqZYTHf&#10;tNnZ9gShyLQ0Nc1R0RoAeKyl/ON5LXVbUsVARH+cfNOhMgAY/3xutptcbzJx58Kwkx6issXvyDXV&#10;T5aduXFrxYdTlp99yzbZ/W40LqD+gLfc6wLR9e3HqtpqWluWhbaxGVcDHfOnO6iqNBzyX61RKCZU&#10;pbqxuf4/24WNwaHB1LY2wL+q51RXdD4//rncsUQYrcCaLd/dsh8AbAsXcxh1h0RcwQ8UDGgjTuJ7&#10;U8JcItzx5ai+RkTssdxdvrBQVM2t+rxiZuncnXbTCJ/fOc/4zXXilxvEL//Z2OobUzmrdHLlzLKF&#10;wRegDTnLvF8n0OVMnHbKqMSoaYLbdu/4m6g2EPiq9UM68tHXXb9uhwLBbSAzn+LbhH7PGQeArIVZ&#10;SWzxI0R8kT+GKnOLCx+pPdTaWjWzdG5Li2+cqPxeRAeUxNSxgpnm5TifP5p+R/NuAwkrDBEj7yXd&#10;VPtHAJjwdF6W2+V+NVpM5GSEBmhyy8TIzGqrLHv97LKlBTdPu2jKhHM+ZMt6gpmnFeKsu47X8/g2&#10;4TJmDoqcK/DquuvXBUXQP0gfl6jgIlFt2LZ7x9+i9ZOzLGdSe43HJzev2UX1Os2I3q2ipapaJ6Kf&#10;ipgHGr+oP2fTDZt2A4B3pfcUUowL7UdF9rU0Nd4eaQyP5b4kQCPeQQVghdgZUZUWn6/bXcCJxoA2&#10;4kk3128FNMgaRqBzqx4ORLt9jvOKBhTUe1Tavq9ofUP1nPL3KueUPVsxp/QvFXNKX9x03Zptkfzm&#10;GQ9nxNtEj7TzPRDhlmj9nn3gQD2prGBGcsrw4WHGXtVZFHrMTN87HnqLsekp9wXUZwIKLmzx95Pi&#10;Y7bmFhc+AgBVM0rvatpfd4pjzM2iurrXsYMBCma+PWdZ4T1JKbXPK+gjAGBih5m+D1XxLvamu2Ps&#10;l/9fWYGL6CEj8mdxzLTqmWVTXA36PwW+aZcWvnD2+7ZlvUpE3va2JHxvTvG5Y7rrry9ARMTMYQaz&#10;8zzIHBlzFTOSIbLy7AMH6qP0wy7L87eR5tRdecu9f85ZWnDumNQxrZUzV/+ufObqKeUzVg+qmLn6&#10;9IqZZT/fdM+mYB+OTy+iEDeKqKz3t7R+ZcMNG7ZHGoeZLldVdWD+BQBVd1M8gULYKfXzwbfXD+i4&#10;0oA24oAqtGM1S0wpmUmDzgKAmAlWqUL3EfTcrKVZSdH76D1GjBh1N3GoQgsV5C3NK4zW3ufgz6Kq&#10;BCuMh7x6ZuVrIiFyToQLJz43Oacvn7UzJpXk5zBRl+o1Yk5gi78f43FtynvhzBWetOSCdbPLl1TP&#10;KJ3a6m/NFZUHVXTAqZb0GqQP5vgmf5X8/l8CgN+Yf8bduL+cLiDbSaLnqU1+62SFqLQY1ZeMY2Y3&#10;7a87pXpm6Y1+adpSUDztTis5dq3ttv6Xmad1vo+YE2JYHu1vAYjA+92RcCAiW6tnVnbiSrHmiqr6&#10;DZ6K1s+kpXnnEPHpTJxkkfVdt8t+d6uzbX1+sffeCcvyo+bxE3ivMfInMeZRANNrN+33Vl8fOaib&#10;tTQriaDnqup+zxlcBgCZYwedFSYmo3gV6H0dwvHEADfigN/BqtBjJuvrAFBWUOZnwSvEnBCPpKgB&#10;zt4i9/nc0QqEKccTEcG2o7ptTl2/5iOCrgHhzC8mTQqufhQqKvqHjmdntl329/vqWSPBZtdPuyNq&#10;ImYPgCKXbb2ZU+zdNKm44CcCNFbNKP1Z1czS8S2+lklG5V5R+fBk9J8zs8WW/bTXnbGpYJ76k26q&#10;fR4AcuYV3E3EXzvRz9dbBAQUZK8Ys9Tv+Gc0OQeHVs9YfeVa95i/Jg0dfNaU5eeUJHrSd9i29ciR&#10;grRsWVfklUzrVxZG27K/z8xBu6Kif9AQPqMDBQUFIJwJaNWp69d8FLkXwGbr+s7nmOkMtqwHY9j6&#10;NL+48LW8Zd5ZQ1ZODKPUqJxduqpyVuktFbPKvl/2nY9XdkfwFY+ki4k5gRWrygrK/ECHfWmHdLI/&#10;AxED3ojvrT/wTqhkF0MvR9tqwqFACS9bUYhvernqIBBZLvcjnbmiRWVvi6/hyWj3QVXA9CcmYpft&#10;vjX00qH9B54TlSANLinN9K70ntK1k76BGhNxexoJzJxlWdaDMbb7k9ySwndzigtuNkJ11TNK/7tq&#10;Rum0xib/KEec74iYxaq6+WRxuxDxUE9sYoBLRlUmPJ2XBaL7TvBj9RiqUm9U3jRG7vW3+qZWWWWn&#10;VM0quzqmkf+WZA/KnfLC2X8olC8/d7H9Cls8g5l6zG1uGV+P34/ewrvSewoRzWw/FpWaQ/sPPBfa&#10;xi+4jYlYFH9ClPfJu9KbzKCotAeBH2q+xLKtZaOcuO15JYV/yns+b1pv57tt838CgD9IV0EUsC/B&#10;52/YXX/gnd70eSJAPaiPOOFoWDL4RWYOcpS0Gn9O6rzatUNWDkkY5Zz6JQh+OqxDy+aVhTEWjv/j&#10;+LS4tISXBPgQqm80HDj0/pb5W6KmHOYuK/i6zdaLnSXPjJrZlTPKirt7xvVDhiQMGj5yG4DYg63N&#10;p4/fuDHIhTq5xPsrZutH7cdiZOGaWaVRyXiOBbnF3lvYsp442vtFxCHCRwr8w9WiL5dfX/6JqgoR&#10;8enPTxoeS+7zwHQOKc4monEDlZ5VRdWvvqnrZ61ZnffCmSsAHBcOm95CRVWhdYB+rETvO468F9dE&#10;5WXzypoAIOPh3PiRI+IvYKYrAb6cO5WY9wYiWiuHmjM6z5O+wuTiwsfY4mCVpDHym6pZpcH3fuP4&#10;8cNSPLFbATTX7t6ZOXHfvoh6qmOfnTwi0W0/rOAre0pA1sZXtIkUz/mkZWn1nOqd3bX3Lva6NIn2&#10;QuHaYW8ftq9oX0Pd4kGTPJYrqDgkIi8lzN1/XKqtjwUnhRGvX5J2g8V20H9mRBYkzt1/PwAULPf+&#10;lcj6tt84X6ua1ZUTwru88BkQXwsE/ImkWC3Am3Cc1+tMXcW26wLbrcxnMmPSPIOrOvtMRXRV5azS&#10;r/dkFborN+/XlmX9l4g8MHxNxc/bz4/787jhMXFJW9pfSBVtbPT5zvjk2jXd5sceDXKKc8YwxWzp&#10;CSFQT6AinyjwmhF5lSnug+pZ7wXZHXOKz00FWgpAOpVBZypRPimGDRTdTzXmLwddzfcmO3E7QnOW&#10;TyREpQWKzVCsNqofG/F/PCnmjI3t5ejTV063trRuP8Oy7IuZ6T8AnM/M3bJw9hQqZsXH3/ngO33R&#10;V2eMfXbyiHi3e3N7mb2INrU0Hc5qzxoBgN2T8+9n5vuMMb8ZUVX5o2h9ERGpqk58auIgd1zsd4jo&#10;GiKa0lOlHlH1k+gbCvNs7Se1/xvJpZJbXPAfLst+RdX8T/mMsqsAoPGpwfcR8f3tbYw4NybOrflz&#10;bz6HE4EB8WIfCc2+ln/GueN93LHquwqgB9pkj/9KlvVti3gGQlL62iFiniSma4iImDgGhPMs4Dy4&#10;3QsG6eC6guVT3hfRN1JjBp9KFG7AVbWx1Wmc31M3QrPxPx5PdAdAt3yQnv5we+R90w2bducun/I0&#10;gNsAgJji49z2DwHceSyfSySsnb3285ziwncJXQV/jwbEPJaAscx8u0hLc27JlEpA3zJG392zu+HD&#10;A/ds+j8AAZGMBWSPPS1nlMd2FZBSIQiFAOUzU3JfPEtvoUxJnhY7lt0nxoCrqij0UyhKVbTMGJTG&#10;xmJtWVFZML2TQBRTHHu6d/lZ5zHb55HiArfbPbLX0mI9gDHoNym2OLf9wzCeFMLToQb8g/T0xNEj&#10;T71FRVpg/I9H62fSU5OG5pd4/+594czfb5i74X9UdRGB/pTzfM5EttxXE9HVzDQs2v0AwEQuWPQ1&#10;KH01aWxSFoDPOrdpsxdQaeMZIiJZnF5ktS0/RNSX6Gs5KTRsT4qVOAA0PjX4jfbyWFEV+J3chFtq&#10;12UtzEpKHpz6hZA6u/07Tt1zdVeNvvzlUyqYKLqkWxSIMT+qmFUWLN2dvnK6tb51yxnr51RuiHbP&#10;7ty8v7BlXe+I3DVyTcXv289P+HP+qe44axMzxwCAqrRYlp5RVlT2RW+f60jIWVZ4KTP9s79XxCLi&#10;EFCtpB8awWq/D6s/qSj/XBd2BESJiAueLhjb6tYCJqsQBC9Uc5g5agFVnz2fyl9b/L574twxXSZx&#10;X0NFjBJ2qmoZKcpUpBQcXxG6cyEimrBkQmpsbEKuZduFAE9V6DRmHtrfzycqFaVPfHCmvt33lYfe&#10;ld5TjKHNRIF3W0RafE1m3IYbKoJpfbsnF9zJTL8XY54eXlUZlacmv9j7EFvW3W39rGXV+8a4xrzU&#10;vlOhBWRPHlvwVQJdD6LLunO3iMjbFTNLL+x8PuP5jPjh9qjtDLIbmg6P2nTDpvraRYOy3S67ql1j&#10;VVXejL9xf58lTPQnThojXr8k/WaLrWC+qTjmgYSbDvwcAPJLCpcx8yzjN0WVc7qytOUXe29iy/pT&#10;b8ZTI9UVrrJCLVJfTvG5qTY1zwHxXECzGlr9p0dzhWzLzh7vtt1VRLR3t0VnFJQFfJsAMHl54WNM&#10;HT5DFX26cubqPideIhDllHj/zhwI3BxPiEoNFBuUUElGq/3iX9dUc2jztju3BbmYMx7OiE/NGDHJ&#10;xXwuES4A4Rwm7tM00bZn6TcjroGc0s2q+o4x+o6S/HvjnMod7bu26SunW5tbtp/isq0JbPMkCCYD&#10;lEuko4n4uDIlqoj4HbmwYva/3z1y694jr2TKX4g7KjRFZeGaGR0xn6qMjPjBw0ZshuoQn+PLzVy3&#10;bmOkfrKW5IxMSvRsIAr/gVeRchH9xZo55S+F7opPW5Q7JDnZNZ2YrgWooHMNhuM416+ZXf5Ml+dd&#10;6r3KclkrRaS4YmbpbABoWJy+gC0r6AL1G3Nr8rwDizrfOxBx0hjxvY8lDI2Pj9vRrsCjqpvik/dn&#10;o0hNzrK8S922+18i8o+KmaVdMlWGrJyYMNIfezeIzgOh4EgGQ0Qc9uuFGms3q2NuJsJ3Ql8sEfOz&#10;ipllD0a7f3du/gts8XQx5o7hVZUL28+P+/O44THxiRvbxxcRx+f3TdkQUu7fVzhtUe6QxFT3R0Qc&#10;VSv0eEFUHFL6UiGbAXyiqutFTVVrTePaLfO3HM5ckBmTcHrKVMuyLyPiKwCM7Qt3Ql8bcRVtUNV3&#10;BPqS3+e8uvm6qu24AFbudbkjXTEJ+YBmE2g8GGOhlEVAwkCIDxhjfl4644MH+qPviSsnT3YZ9+r2&#10;eSki9S1N9eNCXSk7c/LusG3rUTGyYnhVRVSffP5y72NM1vxo11WlTIxz35o5a14NNeYEoknLCrJd&#10;Fl2voBlMNAyihw6ZulO2zOmayJBX7P2HZVlX+hzfZdWzK1dhJVmNhwavI6JxQMCn3uBvGplxS0NU&#10;etyBhJPGiANAw5LBq5g7cn0dn3NW0i01H9ECsvPGFX5BikE+NJ+6dmZ0LvBRj4yKTR0yJNe26DyA&#10;ziXgTGIeHNpGRD4HsJdAZ0aahCqyvcIuGxuJ1hIAduTmZttkVQK0b7dNWWGr8ZLCB5j5Z+3HRuS1&#10;6llll/ZH+p73Ge84J4b+NRAMeSSoSosq1hPwjh/m9b07mj6ouWdzw/hncye4PPa3APoOgSYcbZVr&#10;XxhxEW1S4BWLabnF5rXy6eWHJ//lzNNdsdZXQHQRgKnMPPJo++9PBFLM5bHSmf/+QX+8X206pK+w&#10;1VGmbow8WDWrNPh+l3u9ccMd3aLQIUZN3qiqqoii3nQB2Xk3ed9iPjKjpIh8pKq/WDO7/JXOfxct&#10;JE/eoLz/EMsatWZmaRff+8SVEzNinPhtSqit3FR6ii5Q5/DitDNtyw7mrBsjrybO23/S1BQM+Dzx&#10;cOjS0CO2+WoA0AXqQGQZMXlc6pndXQ877trRXD2n/KOKmWW/rZhZekWFXTaytcWfa4z8oV1smJlH&#10;M/PUaKsoYj51sq/g0mhjjKqqWidKy4lp+DBHwqonG/cffFhE9rQfW8xfzV5W0C9pTGXXlW06aDVN&#10;U5GXdQD+WhNxDDMXEPNdbnatGjEqcVdOifdvtsfObdp36LHqGWU5Rp0pRmSRqkbVPO1rtBGjlYox&#10;tx6oqT9l7czSqwSykSXmrinLz1nrirM3tnGSXDVgDbjIQSM6t3TGv+/qr/z+7GUFV4YacBHZ03Tg&#10;YJjW6zBHvkdMw6G0PJoBBwB9W53T7dEXOH7nW6LSrao8M09l5pfzir1v5xXnfSU0P1zna2vFnIoX&#10;IxlwAPD4Y2cRkwciy7SNmZCJw8jrVMPtzEDHSWXEW5trXlKRUJ2775QvDgQ2xO88oyKGmL7b0604&#10;Lczy5Pm9V7jc9u+Y6bZQ6spoUFFVlTIR6baasdlpuV9EWgj44ZasrOBKf8v8LYdF9WehbW3m32U8&#10;nBHftZdjx7ai9XuqZpVdaRy5QkTeGshCEcycyMzfsMhaFj84ZdekkoJnSBC3dmbZ7butxlOM6DxV&#10;qT5yT0cHEWk2Is85xn9m1czVU5ym5heGpafNLFxxdlksx65l5vuIaWJP3pMTBRHZb4z53WF/y4Sy&#10;Ge//WfupZDzj4Yx4m/l3YWOr/iy0DmNLVtZgAn4oIi3Gabm/ay/hWFG0wqyZU/73063RXr/jnyGq&#10;UTnQ2zhazrUs9+v5JV2NeZR7GKDvqogRv/MMALTZj6CLR0UO+ltrTiqt2pPKnQIA9YsHP21ZfF37&#10;sRiZmTBv/3ICUV6J9x0CneM35vzqOeXvResjZ2nOSJvc88B8HTON6sm4otoE1RWOkSfXXl2x+oyn&#10;c09JiLdHlhWVRVX82DU5b6HF1veMMb8fUVUZZJHzLva6nKT/j70zj4+qvPr475x7ZyYrBEiQVSIa&#10;CIRkJskEd8W6V23VCpqwiAu4tWrdbW2bvtZW61paNxaVLVHSaq2tdanWfSEzWQm7yCIoJKzZZ+49&#10;5/1jmDDZw6KV5fsHH+be5z73mZuZM89znnN+hz5h4pYU/bbL0G+L0QtHDzMRfQaIs4gxHIKjiNBL&#10;QVFE2nrDTaEANQCAEgKABkLHEHYPWVB0mtYMgguAgwCXAlEAYgDEA9SLmXokyxtKO9cKkP65YnnN&#10;Qry3zhozPfscZrqPiU/s6tqeulNUpE6AmQ1NjU+svmrJhowFOSOjHa5blSiPiXq84SoidQTUKlAP&#10;QhYEKuQAACAASURBVAMUjQQIiOo19NzaQVBG6LlACSYAFxQEohhSEABTQ89xzzWqob8LaQOAbarY&#10;CMIyKyCfVG/Z8ElbRc5vA3dhzu8M5l+GX4uKz9ylJ0UmEm10Zz5mGMbPbbH/PListFNfd2d4Z3od&#10;EkuXgimfmVK7ahtK9tF3g2L/X8XEkg43cDMWZJ/qMIz3FfpRaa7vdIVq3cykK9jglopDYssLcdOr&#10;26X8f585CI1431MMw9FioG2Vd+N3hwJ5CnMmmczzxZbCkrzivLbXEogyC7zPgnBVT5I/VFWhulxV&#10;Zzda9XOXTVm21Vvk7S0W7gLo5wRs3mA2pG8ZX9Vh5tkmrzcRtq4CNLq50XIfs7yiRWAqvSDrRIOM&#10;D8OzOlFpampsHru8E7GeA03KgpReqyevrmu1QdSB7/lAu2HCs6WkotGxfesdiaZJSWAaYICHKDAU&#10;hGOI6DgCjgWod+SqSlQ3QeTRrx2NM6vHL61PK8g6xyDjfmbqUJysOyMuqg2APltb1/TQmmsrN48t&#10;OtkDpfuguLhVQQGVZgV9A5WVBPpCGevU0q+UsdGS4Ba1mqsdox3b/dl+C/QtPLNu/i6Unxw1LBkI&#10;J65926Q+n5EeFe1azHtCCm1b7VMr80pa6lB+mZox0hVlloOoEQalDPL5avb1fpRPZmaKN5cM/IqI&#10;U7pqq6rNu2qbjls1rX3GZjiKzRKZXJZbvAAAamcmvWMY3CLYZQcCp8XfsL3TCeD3kYPOiANE9bOS&#10;qohpFACIqqUi6fHTa5YPfWxodP9BA9aqIr7Rrjt22aQ9qe9hstqkwHeEigYE8hrUfibFkfLfcIxq&#10;yoyUXvFJfZZEzt5t1V+XXrG40+o/G92ZtxuG8YiI/HNQWclFkec8hTmzmPna8GsR/WSEmXxaZDHZ&#10;b4PRz2emOKNNHxRblbBUBV8Q6XoVfC2kW8WmHYpgPRQBFQpYatlOOKLUEOJoiqEmijFM6qXCfZXQ&#10;l4n6qaIvAb0BxBIhCooY7dit1bh7Rt8AoE6BXQTaqarbiLAVJFuCAXuz1YgdjliOZvAYMjCWiE4g&#10;UA4xxYnIRqg+UOHwz8GTkLRp3lyD8QdmbpWS3pkRD/04y8tBq/GeqslVq93zxo5wOh33E9FPdv9o&#10;fCmin5Lq55bCJ8H69QGTTVbtD+KjiDSJifsC1AdAbyji2eAYFYlWUBQ6SKJTaDOpNgNUD8IuQHcp&#10;UAPFNhXdygZ22rbUKlAvIlbkcxexmR0UY5jcC7bRh1iTYNBgKB1DoUiekar67/Ld4XLfJhOKJhgr&#10;rbUfMFOLUqKIzC7LLW6l4LnJk/UaM19o2/Ydg8tLH23fU3uS85OjYlL6HhXj5KG2haFEOBrKRwN6&#10;NIV+4I8m4j5d9WGLPFuaW3x92+Opc1IHxcTEryZC7ZZN3yRvuG1DY83MxNQo5kreXVpRRZfFTqtO&#10;+76rFrbloMjYbI2qjaTZJuhRAGAi0yZMB3Dbhts2NGYVep9jNu6JovhrAbQzrs31jXNccbG3h0Oi&#10;IhHR9Qp9rj4QnN1RHPiqm1ftyizwvg3sKarLqneNmOt5rrO48VUV258c4e53NYgu2OjOumhw+Z5i&#10;tWat3mv10guYQhlozHTSiuCaWwA8tg8PpkcQEWcUeP9CxL1A6EXAMQjPORmh/+75J7RMJae2zIgF&#10;gHNP+y7v1cMzqqqkqFPCSgivNB201uHEeltlo91sV42JSnlt0fhFtnemNyYQIycSGxcQ8x0Zlven&#10;uMa+vWKib0F2UfY/gpb+HtDruvJZi8haUb1pyUT/v4c97+6d89Ipj7pczmsBfKYit0gg8IZ/qv9L&#10;VZXkFzwJMYY50nAY40zwIGIcrYrjiDEKoEFtP0PE3OP33Irdo+WI59nuubdp265LRe6YBd65Syb5&#10;Wsm+HmhWBNfcYhjGHgOu+rVZq/dGttnozrqImC6wRZetqtj+ZGdiL+757mMMw/kAiI4GMLTfyKSj&#10;QOSAEBvhd00t/3SLiDQ2Ngcf7OhcdGyva5go2ralpQBMNDCNImrj2tDZB5sBBw7KmTjwzSNx/eN6&#10;R69h5lgAUNXttTuqhw64Q+tTX/Akx7qcK0BaU7Jlx3C9eVW7Dciswpx/MYcqYe/e6HtXbHmm3FXy&#10;r7ZhgxOKJhjLdywfWLF7eZY6J2tQXIy5FJGp5CpzfVcUT+1svJvGeM6Bw3iDVNds2/SVJ1L4x70w&#10;63I2zMLwkllV6wNWcGxXWaH7w5iCrIschuN/unETTkcn0Q9toY8tDSxeHlWxMvzsaRyZx01MH+B0&#10;OZOdLmOgLVYCAJBwk5C1vtYRWDEWadVLAytPYHJcRYBR39z469VXLdmQVpj9A1ONF9igoZEz8ZDQ&#10;lMx1mLjVP96/y1t00gQITVXo68FA3UsVxRU7R4/1HGuQkQJCEkgJgqAyVZME1judzvWR6fIpM1KS&#10;ohMT3CA9gYhOA3D8t5GwtDeISlVFri/j24pGSVuQOdppOhYTUfh7pwIrt/yKkpfCbar694/rM2hI&#10;GYiG22KdP7S8vNMix1mFObOZ+ZoDNT7blmdK84rbFXCh/OSorNSkL6CUWN8cGLl8atna8kco9riE&#10;pA1E1AcARKS+bmfj8AF3HByx4ZEclEYcAOpmJz3PtGeD07bt6+On1zwLAN7dqnW22FNLc33t9CKy&#10;CrIuApvPQfGCZTfNrphU0WExhMz5mSeRaT4KooRSo9gdNjKZL+b8wiB+INxORCzb0lPKJ/s+72y8&#10;4QSgtuI/BCJ3YXYRs/GT8DEVXVxmFp/aWRz6/jBmfqbbdDhKvg1tjq4Q1QZSfVdVX28INr21emrV&#10;l2FjM+ovo/o5EqJPJsM4SQk5BMqAap/OZtSiGoTqKij+GbAD861gw+aY6N65oli/ZKL/H8OfGp4Y&#10;17vvAjB2NgUDd0U5nEvVoBsqxxfPTZ2ZPSCul3OigirWGzs+GdAcfREZNIEIpwLUt7OYdBFpJNB6&#10;hfoB/SxgBz5evrqyIhym5p3pjWmM1hMMg84n4gsJGPldJ/rYtrxRkVfcaejr/kBF5PTYOR8S0djw&#10;MbHtl8vz/JdFRsC0iMB1k9gz+vnMlKgos5J537JXd+9XqRK2Q7EBio3s0Bs7krHILPReabDxAoAi&#10;3+WfTwCAhtlJ00HcIi9ti8yNn1Y9dV/G8r/moDXiO59N9BoGfx7WOrBtqYovqPHgPbUyFmSf4DCN&#10;jyG65FjHMVltfcwTiiYYn2741NnVLn5WofdJAt8Q/iKKbd9ekud7DAh9YaUXVzJRS7krUQnteHcy&#10;C1qfmjrIER27RFXjVO3jB5fvydJMK0ob4LRjyoj2aGiI2A+W5fru7aiv/WF3Sv6HzHzyge67LSK6&#10;A6T/RhB/+zpq3ZtbxodWIJSfHDXquH45JtP5xHQ2FJltNhKbANSoYhOAHQSqE9IYUiQANIiAAWEJ&#10;3NAMG+8Ebfv/VBqWMsW4DSOmtHLlR7VjRmRfWN/Q/Gl0b1dK1XjfR57CsWmsjl61NVuqYpISbiLC&#10;La2eueoOQDdCsYVAdQCg0DgQ+pNiEKjNRqvIVoW+B8UbVmPD28uuWbY+bNBGvuBNjXLyxSAdD8D9&#10;XYQl2kH5ccWk4m9lleUpzPkDM7dMPlRlc8Bo8FSNr2rJeViXkZHlYPMzIqqrra9N76qKfWahd57B&#10;xuSu7qki1QpsJNAGUd1I0K8U2CCkXyFofbWZNm/sSCspkglFE4wvgl+WgGlM0LJPrpjk/wzjyKyf&#10;mFhKzGOAkBaTbcvxva+r8fX8iXx/OGiNOADUz0r6kCIyvKxg8IJe1297nYgoq8D7HjGfZgXtC8sm&#10;+bpVI3PPz/4Bsd1cNrHsYwDIKvT+jNloSZkXla07g4HRX0wu3wIAnsLsCSabL0X2YYl1eVmuf1Fn&#10;9/g6O3s6KT2rov6y8pKTz4+onONemHUpG2ZR2Ejsnt3/sHKy7+29eSbdkZyfHNUrpc8Zhul8/UD2&#10;GyYUG0+viy2F37ga3whH7qTMSOkVd1Tfc0XkxwCdw0xJu9vbBFqmKp8qabEGtbRWtq1eN3Xdzo5i&#10;nAlEqfNS+7Ijxm2CzgTRxUw8WkVthb7Y0Ljj52TEOns1m82+6aGICMonM33EKUc76xq/aYqTMw0y&#10;ZjBzsog0gvCm2vK6k+jDmpU1azurBENF5By+PXtATBzGMCMbQseD6XgmStz9PiwiqhSRf1hW8NVl&#10;UyrKFKoEopEL0ke42DkBRLnMPOpbeu5lFSuqTxyfNjZ4oDfG0wu9Zxug18MRXaoqYlvjyyeWtBQ5&#10;/jeRy+PO+piYspX0uoF+/8zO+hsz13us08XLOtqXikREPhNbf1M+2f/2vkb8eBZ4LzAdxj9V5IOS&#10;PN84VdVdz/T9oelwtNgEFfkodlr1qV31833moDbitc/2u9Qwzb+FX9si/42fVnMmoBr+44nqR6W5&#10;xad19iFwz3OPMEzng0R0MUgrS4yQ6BUVkTPL8pYS8+hwWxF9qiR38U27RevvpzYlpER1De+S9LCg&#10;fzuIeJPb8xazcaZlWb8dUlGW32osBd5nDcOYHtHf1w3NgZwDqTvuXpgzuWHrjlejk/osMJgu6v6K&#10;7tmtZvipQOZvr2/624Zrq7YBwNDZaX37RsdcAEMvA/gsJooRFQvAChW8o7b+19WIj/zX+bfu65eU&#10;iDhtgftEw3DcDsWPQLTZtmRi3eqaz5CMqLGxY2srG9cmNMqW+t6u/o8S4QZV3azQx521eC5s6PeF&#10;CUUTjGUNq9PYyeMA+gGAU5m57+7Y9jWq+oodtIqWPl9eou+pRSAaMy8zmx08CcQTwhva+4uoWGrb&#10;ZyoZx252NBR1FvK6L4yY6xkc43IWR47VFntmea7vush2X2V48k3T/I2I/c6g8rJzOqvaE8rnyM5X&#10;xRdEuJPZGNPV/Xe7TT60IL+tyCt5b2/8/UREmYU5HzDRKXsmc0T1sxP/E1ZEBQDbsn4Sf93Wl7vq&#10;6/vMQW3E/TPJkUpJVcSUAgAiqrZtn9D7+q2LiYizCnN8RJTZ3BwYVzmltF2ZpTFzxxzrdEZXRpZj&#10;s225qTSv+Ckg9CtumPxa2E8qqkGIzmCia9GJRrZtyy9L84p/39mYV4x0HxMfbZQRUZQVlFOGLikt&#10;Dp8b8MiA2AGDhy7myB8O1ffNFDk7XANwf8ko9N6lBFewXuZExZifUQ+TnTpCRVeoaoFl2wVVk0tW&#10;A6FCEaRNF5JB41VxJjPFiMpWCP4rgn/bZL+zdOIeidIDyZiF3pMNpr8QMEpVp5fn+eYBoXJfQYte&#10;AdEpsOUJhxMPRG5SHigoPzlq9PBEr2nSuWCcF3YTiegXCrxiBwJFS6eW+1RVaEaKa0xS77OYaAqB&#10;LghvFu4LIvbvHSb+aFm0eJPZkH2gjDgVkdNt5bzFTKfvuZcs/WbjhrHf3LHHjbEmzTM22ml8qKpN&#10;wUbbM2xF+Zed9ekpzJlkgOYpZEbpCv8dnpHZ40npl2xwWldj2e02+8AS69edJfO0JX1e5ukul/M9&#10;VS0tyS32qqrsfKbfWMMwPmNuCSRYFSvVaZiu30q1o++Cg9qIA0Dt7MQbDNpTjkxUXom7tvpSAMgs&#10;9F5msFEkKu+W5vrO6mi2F1Y0C79W0eqtm7eMWHvr2h0EoqzCnH8RU483i0TkzdJc3w8ji8O2ZZM7&#10;8xo2jNkiumxXU/3xqcuXt9Q9zFjoTTeYPqGIai4i+qey3MUHpIBERqH3LiL+TVADY6VJOCrK9RYx&#10;D+jp9aryjSr+qrYsTHUdW7xo/CI7+QVPQi+XeT4RjSfQOQCid9fk/JfC/ueSmrLP9Obvpugy5SdH&#10;pY9IepwI16rolds3b36l38ABbwE4zlbrisq89j/m38o4QDRyTuZAh8s4zzDoAgXOJKCXkq5W1b8F&#10;bRQtdw0v1/GL7KGz0/r2jo6+xDApF0qndedmiERUZlU847vRfb33z1CatMmsH3igjHjmi2MfJ6KW&#10;z52K1NmiJ1VM9LUkpC1PTY3vFRX7OTONClr2tKEVpZ1WsB8zd8yxLmeMj5gSRMWyLPu8ikkl71A+&#10;me4RWZcz8a+5TWWttqiqqOJdNuW3/vH+jzuTFQjNwr3/4dCMe4Lv8s+LAKBuZtLLbHBL/c6gbd/U&#10;e3rNPpcz/D5wUGmndET9jq3zRHRPUo/Sj+qf6eMGgLIV/r+rSDmBxrnnu0/v6HpbAnepaosflJiS&#10;+hyV9CsA0NBHprCj69oioust25rUnQEHgEEVZc+L2C8z06j4qJjHERERUTHRVymqN+2uGRgaE3Cz&#10;pyDrwKQCKykTxTjI8ddgE20ONNSfICJvRd6vVXNVFZF1tsjTdjB4lrlLjy7PLf5ZQ7B54/Lgmqs8&#10;hTmv9XY5NhHRc1AkiC2/ag40jyrPLR5dkee7szKv9P3vyoADgOavbbJJigAEyaBLYpL6DgDoZAHe&#10;WjKx7FvR0+5wHFBdfk3JpspJxc+V5S7+ybavvx6olvVDKL3NoMujHIbfba9d6X4x57He0dHunZs3&#10;F5RfXnxWc/2uZNu2bhKVt0W0Y7ccQpuwdlB+XpHruz59WtZVAE0HQbnJPCCzMk9B1lVQtGiCq6ja&#10;tv400oCDiHpHxTzGTKNssV8eWln2XGf9ef1eh9MZM4+YEgCAiU2HYcz2Fnl7a75aZXn+hTxCx9i2&#10;faWIdhgttvuWzExnqc0feAqzizqLsnLPd59OoHEqUu5ftvgVAKh/po+bIlyIovp1466t31q1o++K&#10;g34mDgD1sxLvJjZagvxtWxfFT99yOQB4Xzp+PIBFIvJeaa7vBx39cme+mPOYQfzz8GsRaRLRH5pE&#10;VwphYlcp+qpaLyIPBRyNj1ftxQwolJIvpQANti178tDKsoXhc0RE7oKcvzDTjS1jUmkyA3q2b0rn&#10;Wi09IW1B5mjTMH3MHC0qVU1NetnKq/wr0+Z5TjBM80cAUkEwofhKRMtstj5c9mz5CrwPyVp0fGbQ&#10;ti5ipYuUKB2KeoW8AcFrjc0731519arq/RnbgcJTmPOpihYqY1NDU9Pnsa7osSCa09QsJ6yY6lv+&#10;vx4f5ZM5amRGukOdF4FxEYGyFLqdid8NWvJaVL3+2zfdV5P8RHJCr6SkE8F6AiuPBGmCAJuh8rmz&#10;jhb5r/NvSy/IvoNADzCzKbYsKs8r3u8ammMWek42Dcd/wmn1QGg/qDyv+KeRq9kN6Z6JhmnMB3Rj&#10;rcGZI7tIrc8qzDqP2fHvtsdFZE5JbvG1kceoiJyeQPZkYrqPmZM761PEfrgk13dX2+O7dZTeZeZx&#10;iJiF187s/5Jh0IRwO9u2742fXtNhctDBxCFhxFflU69BgxPXEHM/ABBR2woEvAk37SgjIs4s8PqZ&#10;2dMiAt+GtNlpfaNiY5YRc/+e3jNU6EALd9UFfrFqWsVXaUVpcWZT1FiDOSlo2+uXRJf6u4vz3pCe&#10;frppOt9S1eaAFTg+suIJzSCXu3/Om0x7/JGqsqUpEDh12ZTylT0dZ0e4C3KuANM8JnKoSpMIZqpl&#10;z3c18VL/df5GANRv9sjYRHYmu5zOscQ4XUFnE5CkwEoC/m2J/jOqHh99W5XT95VQCGXOdjtonbhk&#10;SknL83QXjl2ssH5XkVvyvVOoS52TNcgZRRcQ8wUgOh2q8QCKAbxjWfZHdqChYkW9vVVvXtU8oWiC&#10;4W9a0S+WHWcR861h3RgR8e9srj5r7dS1O7q+W9eMmuceEeV0fki057sgqu+Xbyk+N3JFtbuC1edE&#10;5LKswDlDKyu7dFMRiDyF2a8abLTaTA9FusilpRN9r7a7poicnmD2FGK+NzKcd/egdu6s3p6y6ub2&#10;E4eIIjFlpXm+bFWV+mf6uNVw+JnJAAAV2bppY83wlHxtVzTiYOOQMOIAUDsz6ZeGwS3VdkTkb3HT&#10;qi8DAPfC7AsdpvmaqviPNY45vqMQrMyC7BsNw+y0gGskIvJRMGjfVTml5FMqIsMd9N7GhLt5948I&#10;AKjKOrH1/rJJ/ue6irzY5M68lw3j96pSub6u9pTjV+2R8hw+O/2o3nHRn1CreHRdUbu9+bQvbijf&#10;r8yy0QuyznQa5pPENLJlzCK1SqiFgkHUi4liRGQrFB+A9K1gk/3OsqvKVn9b8qYHCs+LOR+qrX8v&#10;n+h7FAAyCjKGM7nKAmplL80rXfW/Hl9XDHhkQGz/AYNOIDbOAeNMKNwhl4HuVEUDAQ4l6hNRSccC&#10;4XmHoXfu72btsU+7+8cnuD7g1p+JL3fWN5245to9hVY+T0npNTQ2/iNmTrcs+5dDKko73ciPxD3f&#10;3d90uEqIqFUmvqps2tWww9PZSm7oY0Oj+x3V/2pm4y5mOhoIbeaW5Pp+2bbthKIJxhfWl58Tc3bQ&#10;si4qn+j/JwDUzU4qYuLLwu1sW+6Ln179QNvrD0YOGSO+9glKSIpNXBmu0iOqYgeaT+h9485iIuLM&#10;wux3mYzTJRicXDKppJ3ou3em1yHx5Gfm9M7uoSJrVex7SieWFilUwqqIbPC0zq6xbfu5spX+68KZ&#10;fW0pmjDBOGXl6r8R849F5K+DyksnIOKPEtro5A/CvkQgFD+7oXrHuVtvbl96am/wzvQ6mmNwDht8&#10;NqmOBCMOQJ0ovoQaZRoMfOZq5mXft9l2d6TN855iOug1AH8HdBOBpgiwqCK3+Pb/9dj2BiKiIbNG&#10;9+kTHXM8EXkJkqbEAwAlKL4Bo1il+eWKvIr9Lj/Xb0ZKr6FJCW8y8wnhYyq6w26S0yquau0H3+TO&#10;XMTMl6nIqx+NOO4n4xf1LC499QVPcozL4Wfmvm3PiS2LSvN8V3Q1QUjOT45KSEm6xmDcSLV6ekfh&#10;oVkLsiaxwzFf1X6/JNf/A1WVnU/1zjGcrs9aiiCLVFfX14xIvlX3a9XyfeGQMeIAUDsz8S7DMFqq&#10;04vIW3HTas4DVNMLsk50kvERgHUbN25IjwyRCuMuzDrPhPl623RpUdkF1Yc3bfzq8cjrPC96xxnK&#10;73aXXm3b8sfSvOK7Ozu/MyOjT71hfsrEI22RXw0uK2lVv9NdkH0uk/EqMbWkKNsib+1cUf3jzpJT&#10;DndS52SMdEY7rySieFF9Z0me/9Xv+wrif0XyC8lRvV1JrxrM54SPqWhzMGj/eMkUfyvtk42erPsM&#10;5vtFZUWsbZ3Yu6KiRxWXKJ9Mz0jvOwbzaR2dD1VTkkmlE30F3fU1oWiC0dFqesAjA2IHDx5aCWCY&#10;WNappZNLPwGI6mYlvsER78227bvjp9f8sSfjPhg4pIx4VT7FDRuctJw5tFwTUbXVPq/39K1vAUBW&#10;QU64gPF9JXm+dkup3Rsi/2DmC0PXiw1gvgSC95V1kHCTVej9I7NxZ3fjEhFbRM8um+j7b2dt1o/2&#10;pJku4yNSjSPivAGlvqLI8xmF3isN4ucid+NV5O9lK3zjO5vlH+EI3UH5ZLpHev/KzD8OHwsFJMlV&#10;4Tj7MF9nZF4GpkIlqrPUPuXosrKqnt4nq9B7H7PRqWQzAIhqjVXblFnRgRZ4T8guyPkFGfyA2LKo&#10;ZPcG786Z/c4xyHgjHBdui25av7F6ZFq+HrCEqP81B32IYSRp+VrHpC1VvZmJDOaHMC4kN2mh+V5R&#10;bSCmu0fM9bRTyFSocrPeqaIBW+SDIOwTSnKLr+rIgAMAoX18tapsssV+HqIt/klmNsigP3YlOnX0&#10;0rKqgCUTFYBAn//K7T4+8nxFrm+uqNzVKvSQ+WL3yOz5VETOdh0e4QjdQEXkdI/Mnt/KgIuqqNzV&#10;1oB/5XYfrwa/oADEkol7Y8DHzM88icCtqlaJLYtEpdUsnokSzTjnzO7KrHXEiLmewWDcI6oNFppD&#10;mkPjyDSYH+KIlbKo/N+hZMCBQ8yIA8D7FTVzxZaWqAQm9uzK6zsFACryKtZA5Qkijo93mB2GFvmm&#10;+paLFRybYh7zg8rckhZBnNQ5qfFZBd7HIw2mqmxte71t66TSXN/VAQ1eFmlwWSk7c2Hm8W3bR5Jc&#10;Wfq6iN4BIIbJ+PuGtLTjIs9X5PofE9JWKwhm4wq3lT2X8ukg1IY/wv8KyifTbWXPZTauiDwu0N9X&#10;5Ppb6dlvSEs7ziDjFQAxUL19SGVpl7o7mQU5v8gsyHnaXZB9bspzmUlO0zEvLFgGACJayXV6FQQ3&#10;tr2W2TjfvTDn2rbHuyPeYT5IxPFQeSK8R7Arr+8UJva03NeWZZ8s2frC3vb9feeQM+Lnz9Bmgd4j&#10;kQaUjPvXPpGQAAANG+oeVNV1IM7zLPSe0VEfpZNLyyN9bkREMdHxz7Fh3OqxvH9oachU0vZa04kg&#10;AGzZ9PWnCm3xnxMTgfjM7sY/pLJsBlQeZ+YBpjPqX2vT0lpm+wrViit8v1axW1UUZzau8Iz0FiXn&#10;J0e17/EIR2hNcn5ylGekt6itAVexH67I9f0qcu9gbVraAMMZ9S9iHgiVxwdVlP25q75DQnL4rWHw&#10;9Q7DfCM+xrGRmY4NnxfRhoAVnOyb7msoySt+UUTaZXiyoY+MedF7bNvjneGZ6z0DxHkiur5hQ92D&#10;ALD2iYQEpj3uGxFVht5z/ozvLvHsu+KQM+IA0Gv61tcU+m74NTMNSoxx/AIAlt+1vJaI7iQmZqY/&#10;0c3UrZ5xxrzssWyEwpMIuMW9MPtCAGiy6z/YLejUgtg4GQAGDR5yNUekzoeu5e51SlR10IiUu0T0&#10;JSIa4XREvbbd623RaVGoluX677Ftu1U4JDFfnJCa9PeUGSn/08IER/h+kzIjpVfvkUmvEvPFkcdt&#10;236yLNd/T6QB3+719nY6ol5johEi+tKgESl3oYtNtLTZaX0N03ieaU9yXHsJAd1sMo9NnZM6CADW&#10;b6i9TVRauWaYuJdTeQ4VUbfyvXQzudhJf9r9fb5j+V0hCYvEOMcvmGlQSzvouzHTt77WeU8HL4ek&#10;EQdULdu6XTVC1IZxc+0z/UYDgP/yxX8VkTeZOT3zpOxuNUnYpPNa/s9smIYxJ2VBxpClE5euA7Ck&#10;9a3pIiIiBZbvrhoUcUp7FkmyaJG9csfWqbbKW8zkbbTk1aq0tJYfBIVKhcN/i912Rk58bmxiIR8W&#10;IQAAIABJREFUwlvHPu3ucdLSEQ4fjn3a3T82MeGtyCgUALDFfrjC4b8lUi6iKi0trtGSV5nJqypv&#10;rdyxdSq6CCUkInbFxTwbjuPuDGY+xjTNmTEx8euyX8z55OghcTdC8LvdGvIR7ej0zGD2LZ31Eybz&#10;hOxbmTldRN70X774rwBQ+0y/0VDcHG6jqsGAbd1+MJZe6wmHqBEH+ly/vVygLZrGTOxik/8EIlao&#10;2sHAzapaT+BfjX4+s8sK2kTo2/o19Y83XL8BACjeaNN47MjZIweW5vreJuChyFNq6Wc9Hf+4tWub&#10;1m5Yf5mqfszMp/d1uF75dOjQFrVFHa92RZ7/blvld6187wYf36uP64NR89xdCgkd4fBi1Dz3iF59&#10;XB+wwS37MiqqtsgDFXn+u3W8thjoT4cOje7jcL3CzKeL6CdrNqy/bNzarkNZRz7vPhqKRBHptNBK&#10;JMxsEvGJbBgPElOBKtqLfhHfn7Ygc3QHlwMIVQci4l+par0dDNysUAURs8l/iqwYJNCZfa7fXt6T&#10;cR2MHLJGHABqpSnfFmnJbFTQmbue6ZcHAOVTyleSIb8jotioKOOpLpduou2yI9W2ZgKA2LI48jgT&#10;OaKiY88AAKrV34rKR6EuZNV2q+aVvRn/yTU1tc3bt16oIiXEfNawxKSiVoZcQz5ygdwZqbNMRCOj&#10;nM4P0+Z5T+m45yMcToxZ6D05lEofkYmpKiL2XRW5vl9FZhR/OnRo9LDEpCJmPktFSgI7tl5wck1N&#10;bcc972H51LK1JbnFZ1gaNdi27IttlWdE5Mue6MRTSNWq3fePgIDBdmdFOoyoKOMpYooVtR8o3y1F&#10;seuZfnkKatl7skW21EpTfndjOJg5pI34oOm1NSrSUlKKiYgNevjrGfFJAOCH/zERLWE2zsq0sjvN&#10;uhS13mt3jM0BAEBE0W3PMcgLAL7pvmBTff0kUV1hWXrF2ql7n5iTvHbtjl0mn6sqJUx8wbB+Sf+o&#10;6t/KtaLlub5HbUuuVpGWTRsi7u9w0tuegpwDo354hIMST0HWVaZB/4nUQlGRZlvl6vKJ/kcifeBV&#10;/fvHDeuX+BoTX6AqJbtMPjd57d5psVTkfbi9dKLv1dIrim8oyS0eHrSaRtm2dauI/ltEuv0xaBmj&#10;qootN3aWjZoZyJ7GbJwloiVlZsmjAPD1jPgkNuhhjlAFVZF7Bk2v3efCHwcDh1SyT4cQcf3MpP8S&#10;U0ummNjyQtz06qsAILvohGzY9seqaK6vC3hWTGsvaE9EnFXgLSFmd/hYqP4fFRHpZZFfEAAQkYKS&#10;3OKJ4dcpM1Jcq25etV+74iu83sQ4S940mLNE5P1ok3/cx9daK2NMQfa5DjJejEzR313lfYZZizsP&#10;tvT5I+w73plehxWPhwl8c2RGsYruCAbtK9pmYm73enuHfOB8uor61aTzBnWhSrgv9C9KixvUHH0S&#10;GXQuEc4l0OjOClPbtj2/NM83paNzI2e5j4mPc5UqaRQM42T/+M/8AFA7M+l5w9hTPF1FP4idXn1G&#10;Z1WGDhUO6Zk4AEBVNGDdqBrhqyO6cufTfc8FAP/4z/yq9BAz94qJc86ice3jrVVVxLLu1FAGZ6gL&#10;5iRmurGtAQcABTZEvt5fAw4AI32+muCObWeqysfMfHqTpe9Ehh8CwJI8/5u2yGkq0vJDREzEbNxi&#10;9eK3O0pwOsKhx4i5nsFWL36b2biltQGXLxubmk5ra8DXpqUNaLL0HWY+XVU+bt6x9awDbcABYMv4&#10;qrqySb63SnOLby+9wpdOhiRbYk1X0ZdFZFvLOFVWGQ78rKM+aByZsXGumWDqrUoPhQ34zqf7nktE&#10;V0b00dgcsG481A04cDgYcQBxN22rEt2zychMZDqMp9c+EZqx1lZv/72q+AzmM93XeX/aUR+lk0vf&#10;VtDj3d1LRVUluM+hTN6Z3pjM+Zlnd3Quee3aHWs2NJyvIm8SU7bLGfV+u4Sgib5Kq77pRFFtJQ3K&#10;RKfHuJzF6YXeDvs+wqFBeqH37N01MVsVQRHV9636phOXX1VRGXl8Q1racU5n1PvElG3b8taaxobz&#10;O3OhZM7PPNs70xtzIMapUPWN960vy/XP8ucu/sm2FdWDA0HrNFvkASuokztTZMyclv0zZjpLRfy1&#10;1dt/D4TE7wyH8XTrzEw81PembT3OKj2YOfTdKbt5L5+ivIMTP+MIl4iIPTtuWs00AHDPd48xHK7P&#10;AWXL1rGtKpjshsaRmXmddxbzniVbW1TkLyW5vpv3VWzJszDnJjbop7xLMjpzf7xHFDXCnfUCM10u&#10;It+I2hcPKS//vNVYbyZXxonZjzH4hsjZWEi6VB8uN/z53emdH+HggYrI6baz86F0Z2QRExVVgTxd&#10;8an/Nm2T6PLVaPfxhtN4hZgHiuhLK8tLpo7TjsNgKZ/MzNScSlH9S1lucY8kmw806XOzMhwu43OA&#10;xA42H18+uXwJANTNSpzFbLRkeYpIuW9jzQnj8nsY0nuQc1jMxAFgXL422bZMF5UIw8jX7Ho28SIA&#10;KJ9cvgQq9zBxlGnQwv5F/ePa9qHvqVWa57vGtuUmFWmlfSwqu2zLurMkz3fLvhrw5PzkKINxDxOl&#10;BmPpis7ajVNtGjTi2Iki9mMgOorZfOebTO/4VmOdoc0Vef6fispUFWnRimBmk8m4N8PK+bCr8K0j&#10;HDykLcgc7bayP2Iy7m1twKXOtuWqijz/T9sZ8IzMy9hlvqNEA0TsxwaNOHZiZwYcADJSvLlMlGoQ&#10;7vlfZAYPmD8g1uEyFjBxFFTuCRvw0PeXrwm3E5Wgbcv0w8WAA4eREQeA3tdvXQzVFglKZiI2+NnN&#10;f4o7CgCOM4c/JSL/ZOL0wdawRzradFFVKc0rfmqD2TDcCtoXqk3XiS2XNQbqhpdO9D+i++GD6zsy&#10;cSoxDwEAk+neCUUTOg97XLTIHlRedgdEboWqS1UKNno890XW61RVLc/zzbNFTxKRpZGXG0xjnaZj&#10;sbvAe1uX9znC95YJRRMMd4H3NqfpWMxs5ESeE5GltuhJFZN8c1uF+RFRSE6WCqHqElt+Pqi87I6u&#10;EnkmFE0wTKZ7Q5fzkL4jE6d+W++pI4iIBjqGPsLE6SLyz+PM4U8BwOY/xR3FBj8b6UaB6EO9r9+6&#10;uNPODkEOG3dKmFU3k2tARtLHBlF2+JiIvBaXUHMJxqud8lxKUnx0QikzD7aDdl7pJF+PCiXvL8n5&#10;yVF9R/avYt5TxSdoBa8on1jyUnfXfpWe+UM2eSETJYjIXzfU114TWSEICGktHzV4yGNMfG1bNUUR&#10;/USamq6vaOMvPcL3l4znvekcxc8w00mRx1VVRGX25o1f3dZWM393RZ45zHyZqO4QSyZ2J2YFAO6F&#10;WZc7TMeL4dciumbbii1p35WWfWahN9dgo0BENtY27shcdfWq6qIiMs7fkfgKM7eUe7NV/d9UVJ+c&#10;cgjqo3TFYTUTB4CUGdocDFpTIzPLmPminTv63ggAq65eVW1Dpohq0DD46THzskZ9F+NKSOk3OdKA&#10;A4DBxi97ok44pLL0davZPkVFVjDzZUNj4z9aO2ZMq3F/c8c39eW5vuvEtsaryubIc8x0Eke7FrsL&#10;cu4f8MiA2APzjo7wbTDgkQGx7oKc+41oWtzegMtmsa3x5bm+69oa8HVpaaN3l1S7TEVWWM32KT0x&#10;4JRPpsFGqzJozDQ8IaXf5APzjrpmzLysUQb4aVEN2pAp4RJu52zre2OkAReRxmDQmnq4GXDgMDTi&#10;AND3hm1LINKq0o4B/mPD7EHZAFCe639XRfPB1NvpMF5KnZMa/22Oh2aQi5nvbXucmdMzUjJ/0pM+&#10;jl5aVhUjsSeqyKvMnO40nZ9vSPdMRBuXUPnEkpcDRoNH1P5bq3R94ijD4PsGDjm6Ir3Ae/G+aDof&#10;4duDiDi9wHvxwCFHVxgG30cRlehDGuD23wJGg6d8YsnLbS/ckO6Z6HC4PmPmdBV5NUZiTzx6ac/0&#10;wN0jsy7tqGQhM99LM7oXj9sfUuekxjsdxktg6q2i+eW5/ncBoGF2UrZp8EOtW8vdfW/YtqSjfg51&#10;Djt3yh6I62YlvsLMPwofEdWVcXXVx+NW3REquLr2FWK6SEVfKskrztsff3erO88gV0afjEEMx3Ew&#10;cBwRncLMeR21FdU1qjrbYF5tcfMqCcavq8j7sPOSWET8VbrnHsPg3yjgUNXn1n7V8POTa5a3ypYj&#10;EGW86J1AoMeZaGDbbmyRtywzeHfV+LKy/X7DR9gv0oo8Hoft+CMTtwsPFdWvFfrziit8i9puqH+c&#10;mBqfPCTmcSK6moCgbeO3QypLHuwqdjqj4NQ+7KgdZoorxRY5joBrmLlDWVgRKVDVj2BjtSC4umJ7&#10;xSa9+cDMhEMJdjkFxHS5ir52rJl8yaLxi2w8QQl1cUmfM1GLNpCI/CNues0lh0NMeEccxkY8lKYb&#10;HxPtZ6IWiVgR+VvctJrxgGra7LS+UbExnxLzCFH7npIrfA911V9npMxI6RWflHAvgFQCRihhKIFi&#10;u6r00xkq2gxojYJWgXSVZdkvVUwqeadtuw3p6acbhmMBMw8R0WVNQXvq8Kqydhs+3pneRCue/gDg&#10;qrb6FSJiKXR+sEF+u/SaknV7O9Yj7B+j52QNc8Twbwg0OTLqBGgpHfi8Wav3dlQweMOYzBzD5LnM&#10;NEpEvrJtnTS0svT9tu0yFmSdaZrG5VBKIWgKQImRtVx7iqqKQutJsUGBlQCW11bv+MOqfSzmnfWi&#10;924m40EVWdlU33Bi1bVV23bXyyxi5pbVqapu2NXQmD3w5trqrvo7lDmsjTgA1D6bdBoxvc0RlUcs&#10;276z1/SaR4BQbKrLaX4g0FiofWlJXsk+JfJkFninEPPs9vrK+47Y8m5tzY5LOvuihFL19VmD6VJV&#10;Ddiqf6gsL/3D+dp+tpRekHWiwcYMJva2u49KE2x9tsGyHl7ZSam6Ixw4Rsz1DI51mHco0/Uc4TYJ&#10;Iyo+W+ybK/NKPm177t9ELrc7814iupeInLboy3UmXTeykwzMlBkpveITE15hg39woMYvqkG1ZFrp&#10;JN/cfbk+qyDrIpDxMoCGYMA+tfLKkgoAqJuZeDsbxiMt9xENqOjZ8ddVf3CAhn5QctgbcQConZl4&#10;j2EYLRV7RDRgW/YFvW/Y+h8A8BRmX8LgvzKoNmg1nxKOUd1bMhd688jgFw6EIVex/7PBXH/JlvFb&#10;uq4XSMQb0j1XG0yPMnMvFfWLWtMGl5eXtm3qnel1BOJwJRPdz9xR/VCtV9E5pkMf9Y33rd/f93CE&#10;1niLvEdbQbqdmK4honYbzCLyjdj6K2cD5naUCLYuIyPLyY6ZxJQtIrts0duHVpY9152boX9R/7ih&#10;9rCXqQN3zd4iqkG1ZWpPqtZ3hHu+e4zDdH0k0HiBXFaW638FAHY+3e8swzT+FTnZsm373vjpNR2W&#10;WTycOGLEAYCI62YmFjHzpeFDKlJtWcETet+wYw0QqhvITL9T1bWNdt3JyyYt+3pfbuWel3Wp6TAL&#10;9mXJumds+hrVyhW+6b6Gnl6zbqT7GEe0OYuZzhSRoKo+tuPrjb9L29L+RyBlRkqv2KTed4DoFiZu&#10;VylIRQNKWmgFrcerppRV9ERu9AgdQ0SUNs+TYTrMn5NSbmQtyjAh9T99or565yMdrbqq+vePSxg4&#10;+D4iuo2ZHSL6TrDRmjZsRXsxt87wzvTGaDy/SEwXdd+6Y1S02QpaeeVT2myu9pBRC0YNjDbiPiai&#10;ZBG9rzSv+PcAsPPphOGm6fiMmJPCbUXk5bjpNeMPVz94JEeMeJgnKKE+NvFTYk4NHxKVsq+/qjk9&#10;JV93ERFnFnjnMPNUEfnsK3Pd2d3OgjvBW+C9WJgKO1oqd4eq/mPr8i2X71OMLhF/nZ51rRp4kIn6&#10;qMgXovbPB5eXd+giSp2TOigqNv5uKKYxczvJXRUVVf2vqP7ZWY/Xj6gk9hzvTK8jEIsfMvNPCfgB&#10;cfv9ERFpBGFWU33tQ8uvWb6po342ut0XMRmPE/OxorqdGPcMLCmZvS/GLTk/Oapfav+XiOhH3bdu&#10;M1aVJrEkr2ySf68088P0L+ofN8Qa9jYznwBb5von+q5WVVmVT70GDkl8P7LgsYour66vPjH5Vt0r&#10;mdxDlSNGPIJtT/ZNc7nMj4j2SLmKyN/jFtaMx3tqUX5yVObIpNeZ+Qxb9R/GLrlsXw2XuyD7XION&#10;l5mox4JCKvpSiVk8ZX81T1aOGDE4LjruMTCFUvVV/9Us1h3HVFSs6Kj96DlZw1yxfKcqX8Xc8XhF&#10;dZ2IvBAIWC8sn1q2dn/GdyiT+oIn2ek0pzLzVCYa1lEbEW0gkueb6+XhzjaUv8zIGOli8xEQXRC6&#10;SIvqGutuG7Fy5X7tWVARObOsnHnEdHlPrxHVBlvsS8vzWqsj9hTvTK/D7oW/GmT8SET+W7qi+oea&#10;v7YJ48ism5S4iIkvCbdV1R3NzdYph4u4VU84YsTbsOvZxIuY+RXmPZV+bNt+LH56ze1AqBisKzb2&#10;PWZKF9ueVZrnvz6yNuHekPmid45BxtU9aauquvWbQN+1t5YdsNnHJo/nHIXxhME0SlSbVeSphoa6&#10;P6SsWtXhTn/qnNRBUTHxPwMwnZn7dtQmJLBF74nKAmj0P7oMhzxMyCg4tQ+o8UdMPAmq49pGmoQR&#10;kW2qmNXcWDujs5n3qpSUpJiYuHuJ+UYmctmiy0Stnw8tL98nA9oRyU8kJ/Qb0H9bZ1rfbbHFfr40&#10;19ejz3FbCMRZhdlPExvTRbSyub5+XCgSBaidmfioYRi3hduKqC0il/S6ruaQLHi8rxwx4h1QOyvx&#10;boONlg0TCdUi/Fnv62qeBIDRc0YPi4qO+5ANGmqLPFCaW3zfvtwnqzDnA2Y+taftm5uDOZVTSnz7&#10;cq/OeI+So1Iy+txEzPcxUYKKbFXg4a9N/nO2r2Ofe/ITyQm9kxKnENPPmPm4jtoAoY1QqL5tixbt&#10;qq55fe2te1cl5mAm+YnkhF5JiT80mMaD6OyONirDiMhqhf555+aaeZ09I7/XGzPQkp8RcCcx9xPV&#10;HSryu1UV258cpwc2/T19XpbX5XIU97S9iHxYklt8Wvct25NZmPM7g/mXIrqhqaHu1KXXLF0HADuf&#10;TbzJYP4zt9JDt++JnVazT2G+hzJHjHiHEDXM6jcTreQt1bJgT0iYtvUVAPDM9aQZTud/iSnJsuWu&#10;srzihzvvr4M7gCiz0FvT2Yy2IyzLuqpsov+FvblPT9nk9SaSZf9aQdOYOUpEvobqg187jNmdGXMC&#10;cUZh5jlEfAOBzyXqfLNWRQOq+r4QXpeg/ebo6ONWLhrfuejSwcaEognGmvo1KQEXnceKHxLR6R1t&#10;UoZR1WaFvKkqT1fklr7V2WqufMCA2H79B15rMN9FTINEpImgs+rq6+7vbMW0v3gWZk81TfP5nrZX&#10;kW0lub7EvVXv9BTk3Gka/EcVrbYDgTPKrgxlke54pt8lpmEsYt4jOSG2PSdu+tZph2rF+v3hiBHv&#10;hFU3k2tAeuK/DOaWoqsqUh9Q+7w+07d9BAAZC7JPME1+k5TiROWnpXm+p3vaf8aCjCEOM2rd3iT8&#10;iOgjJbmL79y7d7J3bEhLO84wnb8B0RXMbIrKRqg8sn1TcHbalqpON3LHPD9mqOGKmkhEU5i5S70Z&#10;FVWQroXifRv6nm3Jx0snl36xrxK+/wsIRGlzs4ezgVMMg8YBOB2g5Ejt9o4QkWWqOs9ublq45Kol&#10;GzprV9W/f1yfQYOuBfEdTDxYRCwovWhbTb8dWlW1+gC/nVZkFY59mJnu6Gl7VZWg1TSsYlLFVz29&#10;JrPAewMT/0Wh9ZYt51RM8n8GANtn9j3FScYbxNyycrFF3vmmsuaCw1EXpSccMeJdsPPpYX3YbHjP&#10;YM4IH1ORrRq0fhB34/YKAPAs9J7BTP8iwAWVG/x5/pk96dtdkH2uwzDfiDwWqoep74PgBzCdiVtp&#10;tojImyW5xecdgLfWLRtGucdQlPErVlyyO2ytGtCndzY3PjNqWefhlUTEY+ZmZhkOI5eAS0E0rDvf&#10;qoqqEr6B6mIhLNaAVdasWr7qy/LNmq/WgX93ewflk5lyjPsoF5GbnKaHFWNBNJYUA7oz2qqqUF2n&#10;wMt20C5ccmVpSVfyDctGjRrY2xV9PUA3MFOSiARBeMVusu8fuqxn+QkTiiYYRVVFtK/PLqsw5w1m&#10;PjfymKjUqmIWAVkEOr3t+w7a1nk93djMLsieDuKnFAiIrT8sm+R7DwDqnuqTQQ7zXWLuF26rIhWW&#10;FTOu9w3rDvu9lc44YsS7YfvMvkc7yPiAmVsiCUR0U2ND07ikW3atAoCMuZnnm07HXwF1kRo3+vM+&#10;69aQZxV4b2PDeDSiz2KV4G/KJpa9oVAdtWDUwCiOu5cI14bD+0R0Q2lu8bD9mbFmLsjMIcM4g2vx&#10;l57Ema8dM2aU03DdSaS5xBylIg2q9JIlgaeOrqzs0j8/oWiCsbz5ixw26McEvhCE0T1deeyerW9R&#10;xSoAy6G6mgxjTTAYWBuwdVPgyx1bD6QUanJ+cpTzmIR+ToMGORzOZLXt4SA6DkAqEVKg1L87g90y&#10;dlWBYqlC/im2vprqOra4O9fR+vR0r8nOG4n0cmKOUZEmVSoM2M0PJy9Zsqy7e2bMyhhixLqmMOFc&#10;AMeCYKriGyj+Y9uBJ8sn9yxmPOTmy1nHHJKiEJFGJcxusur+sGzSsq8JRJ6FnvOIHb9lphYNc7Ht&#10;20vyfI911392QfZ0JX4KoGYNBC8rvbL03wCw88nexxlO1/vMNKilT5H1tYG60wbe1HhE8qELjhjx&#10;HhAKPTTeI+LE8DEVWRNQ+4w+07etB4DMhd4fs8EvqaopoBvKchfP6qrPcGSKiiwj5t8M52Evd/RF&#10;zyjIGO6E69fClAcFahu3Dw7Lce4tngXZlxgmzyXieBH5UqG/LMvzv9QTYa/VY8YMjTYcNzHRtbs3&#10;1gSKzxX2rB2bNhV1lDQUCRFx2gtpxxjOqLNBdA4DpwHUt6cREJGEdEOoGYQdUK2GYiuIdqjqLkDr&#10;AaoHoGCqJxVVYoJoLAACNBYh3ZpeUE0AoR+IkqBIANTVVj+mJ4SSnXSbAB9A9S070PR21dSqL7t7&#10;rlX9+8clDBo0nmBMA+F4JuJQhIrOgh18cvCSzt0tYbwzvb0lDvkgup6547wDUW2AyG0leb5nu+sv&#10;pKffZyMIYNGCAJr/ryKvYk3bdhOKJhhrZN2lKvJbYh7VkwgVz8Kx05j1aSKyKChX+Cb7/g6EJkpO&#10;Mv5LzC1SzCKyNRCwTz8SStg9R4x4D9n2bN8TnWy+wUwtGYwiuqqpuW5c4k8bNgGAd773YjF5IQFR&#10;3fnIvS8dv0iC8gY36PyexJp75nrSyOn8rRW0Hq2c0l4zoysIRJ7CnNsI+mDb8DYV/USs4J2lk0s/&#10;6UlfVf37x/UdOjRPRW8AyM1EJIKdBCmyxJo/tLLyE2j3y3jKJzP9uOwMIpxCzCcRdKwCR++LEf2u&#10;ERGbgPUKWqwin6jio8rV/ooeuS+IzA3p6SeZbE5W8Hhm9JbQj0A5MT29bUNTQVd7D5GkLcgcHWWY&#10;rxDziO7aimiDZcupFZN8JV21S5+XdaLpNG8PWMFfV00qXdpVWyAU4y0xNJkdfJ7v8s8ndNZujw8c&#10;TWzJxLABr/lLzKAoV9x7zJQSMdZdItZ5va7btlef88OVI0Z8L9j5TL+zDZNfZdqTvagqVfXbG87q&#10;f2f9NwDgnj/2PMPUlykUw3tPZ1ErlE/mvvgs9/Y6yiczc6R3BhFd39msV0S/KM0tTtkrNw0Rr0vz&#10;nOAw+FowxjNRHBBaodiEv4kVXHT0kiV+9PADRkSc+mzqUY7YKA8xe4g4HUAaFCkdZYt+V+wuHrIa&#10;hCWqUqkiZUFtKls+efnmHksTE9H6MWOyDdM5nqDjmfgYABDVOgiK1JbZg6vKPtubLEv3LPcxRrzr&#10;445khCMJFUrGKwHLurtqcslqIuKuxv1tfC49BTl3GkQPKrTZBl1anrv4DQDY8nDsgNg+Mf8h4rRw&#10;W1FptC35ce/rt769t2M4XDlixPeSXTMTf8REL0UuXVW1qrGp7pzwjNzzomccq+MfzBxvizxQluf7&#10;9YHSIt8bMgpO7ePgpgIi7nIzVFT+VXJF8YX7ep/liYnx8YOGXkpMk4joNKJQaJ2IriPoq0HR16qd&#10;xiedhSp2xYSiCUZF/cqhTicdBxjJ9P/tnXl4VOX1x7/n3DuTPQESELAoIGCQJdsE11q17i3uQRLA&#10;rYqoLVa7uNS2VFu30qrUusQNERJLXCrWrVbrXjWTjVVAEUURIYHsy8y95/z+mEyYmYQdlPh7P8/D&#10;85D73nvnvTPJd+497znfAzoYpAcSaDABBwDor6BkQL0geJh6LqSJREQcAEGAAgRtBrBJga8Vuh5K&#10;Xyr0M8BdGwjox+OTRq3bnVTICp8vcWDAPQpMEwl0JnOoOlNVA6r6lorOb1rf9kxmjM/7zkBEnFPq&#10;e5OJj+l2baq1UF1BhEMU9IXjOr9aPKXyrSEPj+nXPynheoB8VYX+E3e3QG1X55ld4rs5lAcuTUJ6&#10;RvXk0CJm7b2JgxPik/9NRFsFXKRdVM9PnV67aF/P7buEEfHdoKk44yxiepKJu/KiVXR1QJ0TwzHy&#10;cfNyj/R67OeIqb+KW0xN+Ok36S2SOTd7aGK8ZxFT964ssbji/rmq0P/rvfG6q0aNOjAhPulMy6IC&#10;Ah3VJeiq9aT6pkL+EwwGXz94+fKP9pZ5ka/Y50FfJG5u6IhnS719KD4JXkA9dlKgLUAAEGdzMwJA&#10;vba3iEuBfmlx7diC1r32mRDxZ4cdlunxeE4A6CQQH8ud9g2qGlDoe+pqWUt7y3N7WhqfW5p/BjM/&#10;F7lNVIOA/JYb8Tf/dH8rlZG3AAXumuFr2F2JS4np90x8AACIK4WVReVP9nz2vYOv2OfRFNxLbE1X&#10;0U2BoHNmOAwYShaw/xMVQlHpUNHJKdNr/7kv5/VdxIj4btJc3G8y2JobLeSyxgkETkmV9y6tAAAg&#10;AElEQVS7quFjIBTH5jjvi0x0kKq7aJ31+ZTdNc3aFcbPzTvCjrOeYe7+qC0ib8dWibriXlRVuHve&#10;z9vjk0MOGRCflHoaMf04ZPIUKmwKZVLqBgDvisi7jrofNGzatDhrQ3RfyP2ZUBHOgHEAH8HMRxNw&#10;tBIN5M6QlapsVsXrjsgLwZamFw/55JONu3J+IuLchYfniONeBNXyqiL/vPBYTqnvKYutqLZ9TlCu&#10;qZ5afnfX8SDKXuA7lZjuZKaxkfuK6hpulHG74oK5KwwoG5A8JHjQArKsM0T1c+kInB4u5AlloXhf&#10;4chFTJUOiHtR8vTN+/SL5buKEfE9oKk44ywiKo0MrYjoegSDp4XzyH1lvoPEoX8x8zhReb+tsfmc&#10;FdN3z8Z2Z/D94/ACEZ0ba1Slqqou5oD0bbb4qcgxNxiYUDW1aqfLrHeHl4jissZk+dSiHxLT8QD5&#10;wnF0ANCQY99HqloloktcyJJgq6wa8cmyr3ZmoXSfQWR/MWLcQDcBh1rgccw0johyoMikiFi9qDYD&#10;6lfR/5Krr9Usq/H31HxjRwycPTBp0OADLyW2LmSiHCCUflpZ+OGE0HSIckry1zLTQeFjVLSemuTA&#10;sCiPe3zceK834XYQTt3WOojryI1VU8pv62lsTxhdPHpQQkryM8x8hIgsaW91J4ZNvJrv6zseHs9L&#10;MWmE7apaaO7Adx8j4nvIlvszzvDY9GTk4puK1AXUPStc2RmKRyY+xczHq8injhM4Y3cbS2wLAlFO&#10;Sd6vwfTH2Liwqoqo3lRd6L89+0nfzRZxl9eLiAbZlv7+An/Dzr7WgLIxyQcGvXnVU6rf3t1Y/xsD&#10;BiQP739QtuXRIwlyOIHyleh7HJFHriKuEjWS6qcK/RSgtVD9XBTrWfSrNglsbG+iujFHjmlAWZkC&#10;0J1aSA0JG6GggJb9b1lafIqmJ7B3gDANYsJgEB0E6FACDVOiYVBNjcyaEVUh1S8UWq7gD9wg/a9p&#10;0+fVO0qz3Bk6W/mtY97q466qIsFgbtW0qhoqI2+um/91tNOmrqws/DATAHwlvkwlrtleyX/oGuT9&#10;ysnlR+7pfCPJeiJrrG17FxHzMBH5b0dL63lhM6vOSsx/RhbyiEibODo59QoTA98TjIjvBRoeSD/J&#10;sqynItMPVaQl6Mq0PjNCXitDZw2N73do//uJ6EJSNIo603a31VssNJPico70/Z2ZfxI7JqJBEfeq&#10;6ikVDwFAbmn+C8x8esT4msrCD3tshLstskvyL7YtflREVyrpw05z+xNLLl3y9Z5eR2f4ZTyIxhPp&#10;GAJlgjAcinRi3mY3pE7nxCZSbQbQqkAQQE+hmSQCPAASlSgZqinbchQEAA1VS9ZBsUahH6nSMqgu&#10;bm9pXLyr4ZFdIa/E9whZ0e6WrspdVZPLr51UNsn62Pn0a44Ww6Yv7NbBGwtCqYm5pfnPM/OPQ2Ma&#10;BOlcqLYyW1dHHPN+ZeHeE/HcktyJTPYTSkgl0Xm1qzbNCBdj1T+QfrbH4iciS+lFtNF13fNMFsqe&#10;Y0R8L9H4YL8jma3no/+41GGVqxOn194HdK7WL/BdT4RbAAhUb6qaUvHnPclcGV/y/b422v/BVs+t&#10;tULl0npTtV3xACbByS31rSPirsdZVX2+YvKHO90EgECUW5r/DjEdFXGdrXCccyunVb7sK/Ol7cpd&#10;/Q6ZNMlauWZN3/hA4CCPeg8CyxAlDCbCQCgGgJBOQF9VpABIJiCBti/MjgJtBDSD0KTAFijqBLyJ&#10;IF+RYj2E1wUp8Hm71/v5ocOHb8HCvWfUlflIZkp8Qsp5TLgA0EVVhRV3x6Z2+sp8x6jLb0WGQkRk&#10;Q9XKTcN01tr23JL899niwyOPiVzXGDM/57B421Opqm9KR/C66ouqq3NL8+cz85SIQ8q2l9e9sxAR&#10;5yzI+xWI/giAVfHb6in+28O/003FGVcS8T2RZlYqUueKO9Hkge8djIjvRTb/vd+YOK/1AkWX6Kuq&#10;3JWyvu46dObRZpfmnW3DegxMaSr6j5bWxss++smup5qNfXzsIXHehOdpB4ZTACCqH6krsy3bejhq&#10;u7i3Vxb6b9jZ18x5IieLbU9VZAm6qDR1NLcOXX7Z8vrcEt9HCuoAZJHj6vPeVqr4RrJyiBgFBTSr&#10;rIxm5eVRdW1tN+vX7IyMllkVFTqroEBRVqbfZGuv7LnZ2RRv/4xA50W2vBORFzvs1p8sK1i2oetS&#10;ysjKdXxLYj/XoBM8t2ZK5TO5pb4/MFu/ixwTkS+5SbP9nZ3vx87LHb3sgqqPFKqhMEecP7IloCNy&#10;TXXh1oXQ3SHzkcyUpMTUh4jpfIg2BMW5pGZKZ2u248huKkq/g4ivibaTlc864P6o32WmEnNvsdMO&#10;eoYd0++qzcsC6h7riiwOb2Mmsizr2uYDM8pWzwmFW6oLK57tCDjHqsgqYjo/MTHl3bHzcncoxLHY&#10;3rg8BfrGblfVTSoStajGRJmxAg4AENlhVV4kZNuXd/MQUTy97NJlm8fPG38YMY9kprHM1o1ej/0/&#10;SeE3gFA4icq2H6fdI1QFCxe6s1Qd+P3B7LVr62P/we8PzlJ1sHCh+033ZmSvJ8ci65LYnqXMfHq8&#10;m1SRVZLXZTilBeqS6rzYc1hsXQwArR3OYyrR3Z2Y+UBNoUWjHs8+EACWXlC5AgBlLcg9x7K9r0YK&#10;uKi2tgaCZXtyPWPn5Y5OTEx5l5jOV5FVHQHn2LCAr55Dqc1TMxZalnVtjIAvbgw4PzACvncxd+L7&#10;gIb7D+5re1oXEvGJkdtFpdoNBs8NN18e8/CYfvFJSXOJaSJEG1xXrqia6i/dldcaOndon77e9OuJ&#10;eCYzJ6jK8jbXPZ1Uk+Js+05SOn17xk3Kjq+ioKJiZ14r85HMlKSk1M8jF9UAoMMNHrWkqPJ/OaX5&#10;N1jMt0aOuY7cWzWl/Gc5JflXWkS3CnSJEspVpMIOUAUC+KQ39+akMvKOac8e7bWsI4hwuIrMrZxS&#10;+VbsfgPKxiR/z01cH+tMGSbkB6N3Vf2v4iadox2ZpbmDE2F9FhmzF9Vgc339sFUzVn2ZW+K7ly3r&#10;qm7nUWkE8G8omgEcRUQjYzNU1JU7K4rKr9vda84p9RVa4Ps7nySfb29puSi8gNlwf5/hlsfzdGRP&#10;zNCLyn+CwcRJxo1w72NEfB+xeg7FDYpP/ztbVtRio4pschwpSrui7j9AqCJxdfDT64hpFhN5XJUH&#10;vgqu++WGabuWMz2+ZPxwG94rm9ob7og0yMqe7zvZsukOiv2jQkgUWlsa03c2lJNT4rvUsqwoYy8R&#10;qa4q9OcqVPOezH+PiKMWy9yAe3LVNP+ruSX5j7HFF8WeU0XqASwWRQVE32ve3PDvnjq672+Mn593&#10;hG3xbQzKAVNaeLuKrqAm8fWUg51T4nvEsrbfjk9UP3Ra2i9Y/JPFK3NL8v/FFv8oatx1r68s8t/h&#10;K/OlicMfMNOhuzJvUXl/0/oNJ6y7dl3brhwHAAOfGJg0yDNktkU8Q1SDKjprpGfYHeGK1ob700+0&#10;bS6J7Eofek33ka9a664aOdP4ge8LjIjvU4haHkr/tYL/FNmzU0QC4upvUmfU/SXcqSSrNO8EGzyP&#10;mA8U0SWOyJTFU/xL9sYsfMU+jyTjEjD/jYm6sjxU5ePKyf5RClUC0fa8UzpLvd9jillQc+WqqqLy&#10;+0bPHz0owU75LOr8ovWVK8sH6Sxtzy2dsCS26KQnRGSzQmZXr6z88/7gJb4tfCUTrodFPeZZi7i3&#10;VBb6f9ftmDLfMRDr7R2eXLTBhVwNFy2Wx4oKe6jI8kPsYeMXFix0fXN9mRpPrxLx93ZmziryVmNb&#10;/Xm744I5foFvnM28gJnGqciXDuSCmsKK10OjRI3F6b9goj8xc1fITERdgvwm6bK6O01Hnn2HEfFv&#10;gMYHMyZazPOIo8MQIvJ0ckvtpfi51gNhG9A+jzLzj0WlnRQ3VD7ov1ff2HMxG/vY2CHe+IRPI/Od&#10;XdHnqwpDmSk5C/JPY8LtLqE42NJaGn48DpM7L9dHHvvDmAXNRkfihy4uentLzgLfT2Jj7iruPyoK&#10;/ZN9Zb40cWkDU89WqT0hIvOqCv0XbeuLJXt+3tnMfA0IDVA0AroFhAY3GHyq5oKaqtj9aQ7FZafn&#10;TbWI+wtJOgHpIM4Q1QwC0gFkAPACtBGkH4ijxTXTKt7UbfyB5Jb4itmyLutpTFU7nGCHL7YWYFLZ&#10;JOsT59NuC5bbwlV9moFTY/tzOo57TPUU/7sAMOrx7AOTvZ5HCHTytsJmqrLFFdxmN+vduxq6ouPI&#10;zr3c91MFbuts2/evprb6S7q+CO6mPs1JGQ8zc1QFqarWu65cYJoa73vMwuY3QOrltc93BFqPUZWP&#10;Ircz87nNyf0/aH24fx4ArL5k9aYR9rCzRNyZUBJivit3Rv5LmXOzh+7pHCxvXFY3m1fVrYuajBPJ&#10;4vE2871xSYlr80p9j2Z3LpIBgNp8WQ8LmmXhbvbENDH2NV3IvwDAbXfHxAq4qK4R0fdEpcdQDoGm&#10;jS/NPb7HMSKybP4VW/x9Zv4xW1zElnUVs3Wj5fF2ixMDwAiMiCPmObDoNmbrl8TWxUQ00WI+kplH&#10;MXM/Zk5mpuFMXGjZ/Fp2iW8OYVvrCbTN3HoiirNs732TyiZFvd8LCxa6pNRtwVJEPxfRbp7dFtG5&#10;PTVYZqaLwv9fdWH1l1VF/tMdxz1RRB5RVxaL6OeqstpVXSSOe0V7c+uI6qLyP++qgGfOzR6ae3n+&#10;S8R8F4hExJ05wh52VljAW4r75DYn9/+gu4DLRx0dzjFGwL8Zduj4Ztg79LuqeRnupiObkzIeYeZz&#10;wtuZaJSqvt38UPp1yX0237ewQF0Af8t6Iuu/5PE+RsQnJsZ7arJKfdctLqwo3l33OWZKEREncqGM&#10;FF1ZAgQM37ovpwC4OCDubUBoQTMxMaUw8nyhMn7nQaDTK4MOjhJcUWlvqnf/DQBkW3mx81HVeVWF&#10;5X+gMvJmBfLyLab5xDy0az5MxMInAHg99tjxJXkTYmPvW6HTe7JbzRmU0/Kx82kbEG1HsC2IiC2i&#10;n2aX5q1GIeZ0G2cM297xzPz9j501lwF4IHJ7g7TPT6H4m5kponhJBweC7niPh29g8NQddhAiTBpQ&#10;NuCasA9P57W+3vkPRMRQ6O52gAo1wM6bnhjnuYOYUlWkwnUCF4WfLMrKyDq5vt+VNnvuYKIom2DH&#10;lWdTW2svSep8ujTse8yd+DfJz7U+eXptgYp7vUSkiBFxArM9p7k+49mv70k+AABqptUsbdxYf4yI&#10;ezOB4jxs3Z9TmvfKYSU5I7f9AtumqtBf6rh6uCvyWjhEQGRtvRMndFvoirOtoQCQlJAyo1PYu1DV&#10;qrDfyqDAkOMoJnUOSh98ckXNRgBgom4iDsGHAKAFGqie4n9XRbuZHxG0RzGzlK7uaTsAMNOgsY/n&#10;5MZuDy2+0S4LCxNdN3TW0KiniMxHMlNU6YCYXctCGSYREN06KuJpBgBWT138BaBRVYrMbNsenlhd&#10;VHGhq+40VdluBgcTpx7oHHTutsZVVXZXwA8ryRmZU5r3ioet+4koTsS9uXFT/dFhAf/6nuQDTqvP&#10;eNbD9hyK8NUX0YDrujekXl57HoyAf6MYEf+mUZWky2rvUNGTRCWq/RYzT0xKSqxqfDBjIgCsnrm6&#10;o7LQ/3tYfLSIVDJbJyawXZVb4rtud3KuF0/1V1YX+U8WV85WkZq6jRs+6Rp0tFv1HHn4n3ml+e8p&#10;4dbYMah29RG1ewilQGUREAp9iPYg4pDsvLIj8ob8dUiCr8yXRhadGLuH60i3LjRjHxs7BIyzt3OZ&#10;sGzu2RudUBd9CapO0DlHmXzt7S0jnKBzvopE+Z8Q8eC0Q9OiYtjMCQNjDcbcoLtQVUui9iPumxof&#10;d1e3eSge7TZn0IUAqLqoYkFHR1u+iLy7vWsk4ou3N76rUBl5c0t81yWwXcVsnSgilbD46MpC/+9X&#10;z1zdAYTWdpKSEquYOerzFtUvVPSklOm1t3/T+fcGI+LfGimXb3qrqbU9T0SizH+YaBAzP9f80ICH&#10;1t4dWgitKHi/osr2H+k6ciOUwJZ1e47j82cv8PUYM94eqipVU/zPVa70+9b+fG3XHVPT5obHRTXK&#10;XZGJEikUM45t6baJPXgS6Hx0J+ommu0d7vMAkLcwL5WAbk8Plm3fSqL+AYMG1avDXxOxL3JcRFc2&#10;fLL5hdjjPPEJl8fG11U0Sngtph+hJxS1kT8SEcFxqyoK3q9YeuHST6qnViwE9NnYw1g9UZa+nvju&#10;8XBH5MuAp+3XqtF3oSp6Xm5pfpStweZVm14QlWivGaLRWfOzjgSApRcu/aRqpf84Effm2KKerSfW&#10;o8fPH79L6YXbInuB7/hc11fOlnU7lOCK3Fhl+4+sKHi/AgDW3k19mosHPMzMz8V2EhKRRU2tbbkp&#10;l2/qlhtv+GYwIv4tMmhm06bk6bVnB8WZ2dkGDECoypOZLs1IzqhsuL/fKUAo7FA1pfw2J9iRKyKv&#10;MPM4ZvpPTsmEJ2If2XeG2PS91TNXN4ojRbF3oj0eC/ld2B8l+4nsvEgvFiCUK7384qrVABDo0PGR&#10;1YKxEJM3dtxV8be3ByfGdrP3FfsSiXBp9GvJx6oadWeroKyxj40d0sPMa2O3WEnx6dFbuNtCYlDc&#10;qJQ8Vmt45M8Schn7alnBsg0qckvM9REB94ycM7Ir3LR21tp2aHT4iIiI2XNR10xnqVNZ6P990HVP&#10;FJGoTvUiUgfFfRKUPfIDH/V49oE5JROeYKb/EPF4EXnFCXbkVhWW36YFoS+Phvv7nZKRnFHJFv0k&#10;svpSRNqC4sxMvqz27EEzm3arcbdh72BE/NtGVdIuq/tbwHEnQDWqcpKJh1m2/VJTcf/HvpqT0h8A&#10;ai6oWVVV6D8NwCQiWmdZNDUlzrMiu8T3m4GzB3YToF2heqr/jQ7HOUZUP+gptU5VxVW5q6qwYmvX&#10;dLa7mWcJtOvpgi3uaVGzpVv8uGtM7hppDTsi/CUQdd4UmhzuThOGVB+B674UuY2JPJ64+FMQi+rm&#10;2E0SdCZkleadkF2aNymnNP9vAM6MGhf5smNz8+KogwhRd+JECNTXbtgEAJs2fH2/qEZlIRHz0JSM&#10;PlHi3mE7c2MXXxlUkHlnZtTaw+KpFW9v/npTrogsUFdeBjBp88pN36ssKr966cVLo8JxO8vA2QOT&#10;cp7MvzElzrPCsmgqEa0DMKmq0H9azQU1qwDgqzkp/ZuK+z9m2fZL4Z6gXahWBBx3QtpldX/DN9Dm&#10;zbB9TJ74fsTqmRQ3aGz6TcT863BbszAiskFEf5U6o64kHHfMvDMzJXFI8vUA/5yZEkXkUwF+N8oe&#10;Vro7fSHDUNkkK7t9zQlkoQDMWVBNIOhy18Wj1VP9/+7aD0Q5pb5K5uhq0Mg85rwS3xNkWVMjx4OO&#10;M9HjpcXSIdlgPh5MM8IhElVVV/S62AbTBKKcJ32VkeXcIhpsbXWG1qK16aCk1A1MW+PUIvJcZWH5&#10;WZHnyHsy/0Yi/tOuvBcOOxdXF1TMjdyWW5r/LDN3nVtVW1xHbyJLDyfwBEAPjk3nFBVHHeeo8GIw&#10;EVFuqe/D2DCSG3Qvqpq697ssAaE89VXOp4UM3MzMw0S0FSr3tH7RfNtHv+6s2iXixgfSi5jpz8w8&#10;MPJ4VQ24rvz562V1t4ycY6ov9xeMiO+H1BWnHx7H/CATZ0VuF1Ul6GviyNUpM+q6MktCJfdxtxHR&#10;ucRkqUpF0HV+u2RK9cu7m6WwM4wvGT/cprhVUQ0TRDZU2f6Dw4/jeaX5y2OLWzY3tQ5cE+E/nlvq&#10;+xOzdWP4ZxVtbq1rGrripyu6FiKzF/iOt5hfiyo2cuXZyqLyc0LnyH+dmbvWCESkiZt0YGT5e26J&#10;73K2rKiUv20hqq0q7o1VRRX3xI7lluYvZt5x79Ju5xStrLLLj+x6bxbkX0U23xu5jyvyVlVh+Q92&#10;9dzbg0A0bkH2qR62byHmPBV1lfRpRzpuWFy0uCs/ve6B9MPibb5HQT/kGL8VUanpELk8fXrdB3tz&#10;boY9x4RT9kPSp9d94P+i9ghXZJZqRKyciIj4RLK5srm4/53hhc/FRYvXVBaVn9/hBI8V1TeJOM9r&#10;e1/MKc1/PXt+9nHbLljZMxje07sVEAEvh0XKV+ZLU6IRkYMi+lWwsT7WGyWq4QMxJcf3S4oq72em&#10;mbH500LyZDhLRxX/id6fUyRFjo3cphKdnbItVEQcx/1hTwJOx5ENwsE9HbcjmCk3x8n7efjn9rbW&#10;0vBaiIi4ovKOqjt3b31eBKLs+dnH5ZTmv+61vS8Sc56ovilO8NjKyeXnhwU8tHDZ/844iyuJ+MRI&#10;AVeVNldklv+L2iOMgO+fmDvx/ZyQR7l9HzEdGzsmoutF9bepJbXz0FmaT0Q8fn7u6RbzLcycraKq&#10;pP8NBpybl15Q/dbevDPPnu87jm2aTqBTiagvAAQdObdmSvkzADB+ft73vR67W9aCqDQSsExFK1VJ&#10;yaJLIkMhACBBObNyavkiABj7uO8Qr5dXRBfIACrSoYQOAG1QaOzjvytyb1Vh+c+2zjf7ONsT99+o&#10;c7jufDBlEPGp0cfq89VF5WfFxq3HlI0ZmCDJPfZIVVWFolahH0D1fSUaYjFfHjPnlo5AW9bSC5d+&#10;AgC5pb67Vandgs6tKKpYuTc+HwLR2HnZx3q89u9I6XhiIhGpdkV+u3hq5Ytd13Qc2Y1FGRcw0S2R&#10;fS+3zlXf0oBzZfJVxjp2f8aIeG+AiBsf6HehxXw7MQ+IHRaVahK5Lmn65lfDRkNExHlPTjhXRX5D&#10;HArLiOo74sjto+KGv7wnMfNu0ysj73gn9xgG/6h5U/0fwi6EuSW+a9my/rKr5xMRl20d7i/wfw4A&#10;OaX5f7GYr92N83xaVeQfERatrCeyxnq88VGmYqKy0JGOG2yOq4r1+nZd97KqIn+UH0z2At/Rtm29&#10;E3UOV14XyKNBVz9YPq3qk7AQ+4p9iZLCi5m3piSqSruKPlBZ5L9mV69nR0wqm2St6lhzKlt8PTMd&#10;AwAqUkPMf6qY/OHTW7+QiBqK+51kMd/RzTI2dMxGV+T61BmbHzd53/s/RsR7EeuLUzJSOH4WKV0e&#10;2e4KCHUQAvRVNxi4Ke3Khq7O9TSL7LzRE84WkRvDC5AqUiPQu6o3VTyp+9AeNHeB70+w6NpdMb4C&#10;QrHuqin+c1VVM+/MTEkakvp5rHnYzqCqEuhwcpZcWLkYADIfyRyclJT6RaS/toq8VlFYfmLuAt81&#10;bFt/jZqHSKPrBLJrptV0pfhlLcif5rE5yv/EceWS6qLyx3qaQ9aCvB+zZV0G1fcF8sHmlvbqdTHm&#10;YnsKzaG4rPTcQov5511f2CLVzHxrxYoPn41MJ224Ly3f8nj/CNBJHBueEnWI9MEGaZ81eHpTt3RM&#10;w/6JEfFeyJYH+mZ5LfsvCjqh2x+iqhD0GTjOH5NmbKkJbyciznoi7zSy6NdMdEynv8h6ETzQLk0P&#10;r5i6oscQwZ4ydNbQ+PRRA8cAyAM5eQrygSgzNnzSNX+Rd5va6s8OmyxlL8i/yo5Z/FORGkArAU4D&#10;NA2ENCj6gJBOxNGdjly9wV/04e0AQGWTvLnO2vbI2LqqLK6YXJ7V2YD4HWY+ImY+/61a6T85LIR5&#10;pfm/J+ZZkfsEO5xTay6oeGW336TdZPT80YPiOeVSZswgosGqKqL6jrp6Z820ipciQ0EtD/TNgm3f&#10;pKBzmChqLUxElaCvB1znF30jfmcMvQMj4r0Wosbi9IlMdDv3YG0qoq6qPM3i3hol5iAaNz/3cK/H&#10;vlZFzyQmr4i0QfFPR+T+JdMq392Txs07w4CyMckHdnhHE1l5sGi0qvYFUa3ruG8s+bjqxbBgdtqg&#10;Lu7WazIQPK1mWuXLsefNmZ9zGFuepRRdlPJuZWH5MeGffaUT6qObOMiXFYXl3wOAsU/kZHlt+wNm&#10;jio+Etf9RWWR/68AkFPqm2exNU1FVaFrCfRhUyDwi1UXVn+5t96f7UFEPO6J3KNt5itAOIuZE1Q0&#10;QEzPBYLOX5dMrfwgMq7e8kDfLPZ4fuMKzon0tA+jIsvF1RtTZtQtMp7fvRMj4r2cl2ZS3A/GZ1wo&#10;oN8xUbfKTRF1obrIlcDtaTMayyP/UDPnZg9NjPNcTkSXENGAzkXQ5erqY05bx/wlEWmA3wbZ830n&#10;s0UvEMgKC7OIfMqj9FB/Xndb1dDd9NpPmamrWlNFA/VOx5BPpoXMuHKfnPAJE3VVXIpKe+Xk8i4j&#10;p5yS/FuY6UYFXEDbSVGnwDpH489cXPT2lpxS34WWoqGx0SlfPaPmq911ldxVxj087gBPYtwUMF1C&#10;SocRE6nqRhF9rC0QfOCji6rXbt2bqOGB1HyLvdeD6IyexFtUv2TozW8urn38NJPz3asxIv4dYcNs&#10;SkpJTb8KRL+MbY8FhB6ZFfqGupid+mTtvxHRaGLIX4ck9B808FwA0wEcxcyWinaIyisEmrfeXffy&#10;rraL2xv4in2ehvaGPol9E5NdcCozpbFXGqsLqqu3dUxuie9WIjoLhDQACaqIF7jTqwsr5wNAbmn+&#10;YwAGAagFqFZV6qpXVdzWdfdfRt4xzWMO2JisWzYWLNuhBcG+ZODsgUmDBw85VaEXMPEpxBTXWen6&#10;HoDiTV9teDqqzdpxZDdOzjiZLPySQMfFhtqAUHtAqM5eu77uvjGz9Fu9PsPewYj4d4y1d1Of9MR+&#10;VzHxNcSc3tM+rsoyiP5tTWPd/Kxfapc4E4iyHs86jL32hSCeGjY7EpU6KJ53VZ70NNPrvaGxMYEI&#10;c0Z4RwBxafFpTk89L/dHfMU+TzBZT7CIJ4MwkSn0GYrIBqjOF3Lm1hTWLI8MmdTMpqThqelTwfQz&#10;i3hMT+dVkTpRuauudfPfhxqr2O8URsS/o6yeRamDD0y/QomvjnWeC6OqWyDymKDjoZTpTdF+H7PI&#10;zh7pO4kYUxn0o3AcWVW2ELDIceQ5O45eDxthGXYfX5kvzenQE2ybz1TQGeGce0IPrLEAAAjQSURB&#10;VIg2CPQFDeqC6jUV/441LWsqTslkxF0G5ou7jolBVL8ilXvWf1l3/8hZut83oDbsOkbEv+NsmE1J&#10;qanpFyjzNUTUY0MJUXUU+hYJHlqJ2kV50zXqrnXknJGpKRl9TlfS8xh8CjElA4CKNCvobRF9ocMN&#10;vLqi0zzJsGNGz8saFW97TySiHxP0+8Tc+Z5qs5C8QkJPNdXWvxjOuQ9TUUyJhyLjDGVcRqBjmajH&#10;7lyqulpE7m5prHt8YMTTluG7hxHx/ydUFJNnlPabyMzXKNFRsWlmYUSkDsA/RGVeat/NfoTaxXUx&#10;oGxM8mAn/iRb+UxlnEqdroKqKqr6qaq+Riqvd3g73lw+afnGfZ3p0hsgIj5s4WED4gJxP1DiE4jo&#10;h0Q0jDo/A1X5mgQvOyTPrbfbX+0Wiy8jq3FLPx8TX0DA+dsKk4mqkOp7InJXCm1+HtN1vw97GfYc&#10;I+L/D2l4MM1nkfcqEAqYu/tnh1HVjxTyj0BQnup35ZZliPll8VX4PLJSfCDrNACnECibuNPLREQA&#10;rFTgPVG8i2DwQ3usvaqnrJLvGr4Kn8dZ6oxiy3M4LBxFwFEADiXmkGiLBhRaDeAVqPsSN7O/2zoD&#10;EW2+r+8Yr4fPI/D5RJS5rdcTkRYQylw38Pe0yxv8+/TiDPsdRsT/H7NhdvKAxLSEqRZwaWwudiQS&#10;usteDuApp8N9pu9PtyztKad45KMj+yfGpXzfsqwfEHCcKsaEDbI0VFG6RYEaKCqFUC2iNUtW167G&#10;Hz7r6Mm/fH+HiAi/Pzhu3MiMkcyUxYpsEPIIGA9Q34i0SJcIyxR4w3XdNz0t/JZ/ur+HikiiLff1&#10;GWdb9tls4VwFjdnWE1PneT8C8FBzQ9v8gb9s3rjPLtSwX2NE3AAQ8Zb7+hztsexLiOisHZW4q8jH&#10;An1BVP+1tnHz/7K2EXMdfe/o9Lg+SUcQ0xFEegSBswBkRFVMigYA/RikK1SwSiCrRehjCXasjQ/G&#10;1+0PWSW+Yl9iu6c9nb3eYUw4hMEjiTEKSqMBGhF++gAiTbBQo6rvq+j7HfUt70fa6kZSM5uShqb2&#10;O5KJfsygHxHziJ726zq/aL2q/jPoOo/2vbL+XeNtYjAiboiibg6lxiWkTwRoKoh+yBTtHBiLitYr&#10;9G2IvNrREXgtfWbzim1V/lEZeUc3Zx/sjeccBmVBKYsIY0B0EMXccXZWRDYDqAXwBYHWK7BBVTeq&#10;yiYm3iyqm0XR4LDb5DRqq8cOttXV13V8/cuv23oqwiEQHzD7gIT0PulxQceTYKdSoi1WChPSmKif&#10;qPQj4v5ENICAgQodDOB7ADIIlBxrhauqAtXPVbEMpDUCrQm0S9WK5OrPwna8PbwLVDcnebQd5/2h&#10;xXwSgb6/oy9NUQ1C9TURXRDsqFuUPtNkmRi2YkTcsE02zE4ekJQafy4znaeKY5jZu739Q7qLr4jk&#10;TVG85XTIu++v2rJqexWBBKL+Zf2TBnYcNMqycCiURlrAcGEaStChUEoHITFW5GNRUQVBocD27FwJ&#10;RCAACooV5W7nVBUoWkFap6C1LLrWBdaAdDWrvWqdZ83KTQWbWrb3ei/NpLgjRvUdZcfx0Uw4VpV/&#10;AMKg2KYLsYhIgAjviOhTrW3tzxxwdfO3Wj1r2H8xIm7YOf6eNLDJm/gjAs4kwvFEoZS4HSEidaqo&#10;JNIP1UW547rVfX9av25nwwBD/jokISE9vV9KYvxACToHqEcHIMj9mdBPgb6AppFSCoiSACQC6gWQ&#10;SD00PFFAALQCFADQCtUWJW0CqIGALaLYDI9soiBtZI/9tdvavqGurm5zVFXk9iDiLff2GWJbVjZZ&#10;yFelCUTI5W1kk3Sbn0qzKv6rwHPtza0v9r+mZZ+Ykhm+WxgRN+w6ZZTcWNvnOLbt04hwioKGbW8B&#10;LpJOl8VaKJYIdCmUlkLcFc2B4KpBzzRvibQD2G85juyvzknuGx/vOdSGlQnSsQwaC2C8EqXv4nvx&#10;qSpeEQcvpWbUvoECUwpv2DWMiBv2DCJqvD9lBLH3BIBPIMbRAAbvKFwQS2f/0E2qWEvQNQpaq9DP&#10;1KEvBMEvHTfwtdPe1vBNFK5smE1JdnxCmm15D2DLM5hIhxDoYIUOJdBwAoYqUf/duUYA61XwLiCv&#10;qwReT72i6ePY1E2DYVcwIm7Yu8wiu3Zw8ogEij9aQUcRcKQSDt3Zu9NtIaFFxDYitCDkLLgZ0HpS&#10;qldGk4q2EtCqqm3M5KpSuwvpKlSywBaRxouoRUQJCiQSURIpkpW0D0B9COgnQDoBSSBK2DtzxioA&#10;76nq/zrQ/k7G+uaPMasXPG0Yeg1GxA37nLV3U58+Cel5FiGPGdmqlE2Eg4m4x8YQvRFVaVXFZ0Ra&#10;LYJqV1FR31ZXYcymDPsaI+KGb4XVcyg1w9tnGLM1hoBMi3iUAiOJ9GCinVsI/DZQlTpV+oyA1a7K&#10;KgU+EnGX1QbqPx1pUv8M3wJGxA37F2VkrVuXmpaSQAdbZB9EhO+BeLBCBxHRAED7A8gA0BeEOFKy&#10;lWDvTugj5DUCR0kdKDoAbEHIZ3wTVDcC9BVU1qviC1edz5va9LMhQxobYv1kDIZvEyPihl5LRTEl&#10;DkJyYly7G29bnnhRK8HyUiJUWYQTiLSro40quczSBiJxA9rK5LY5brC9I95q/wrNrbHOjQZDb8GI&#10;uMFgMPRi9mj13WAwGAzfLkbEDQaDoRdjRNxgMBh6MUbEDQaDoRdjRNxgMBh6MUbEDQaDoRdjRNxg&#10;MBh6MUbEDQaDoRdjRNxgMBh6MUbEDQaDoRdjRNxgMBh6MUbEDQaDoRdjRNxgMBh6MUbEDQaDoRdj&#10;RNxgMBh6MUbEDQaDoRdjRNxgMBh6MUbEDQaDoRdjRNxgMBh6MUbEDQaDoRdjRNxgMBh6MUbEDQaD&#10;oRdjRNxgMBh6MUbEDQaDoRdjRNxgMBh6MUbEDQaDoRdjRNxgMBh6MUbEDQaDoRdjRNxgMBh6MUbE&#10;DQaDoRdjRNxgMBh6MUbEDQaDoRdjRNxgMBh6Mf8HsHvoMjnJqtYAAAAASUVORK5CYIJQSwMECgAA&#10;AAAAAAAhAFP4bGnDKgAAwyoAABQAAABkcnMvbWVkaWEvaW1hZ2UyLnBuZ4lQTkcNChoKAAAADUlI&#10;RFIAAAFAAAABSAgGAAABVsQXUQAAAAFzUkdCAK7OHOkAAAAEZ0FNQQAAsY8L/GEFAAAACXBIWXMA&#10;ACHVAAAh1QEEnLSdAAAqWElEQVR4Xu2dCZgdRbmGmZksIFnIRjLJZPYlM0lAEUFBQVEii6LgjQoI&#10;ghsgu2yCiOAFEa4IAdlFTEAQEUEBQQUuGBADsl5ACEsgLAmQEEjInuB9vzP/yXMSZjkz55yZnpnv&#10;fZ7/6dq6u7rqr7+ruqurNzLGGGOMMS3R1NS0Rzi7j0mTJr2n7eTJk/+TCkgSlNBD4RRFsU0Go0aN&#10;GhTOdTQ2Nv4+nO1C2tXajhw5sjQV0Ew/wheFu3OUlpZ+IJzvo6VqppRvDGcqfsKECUcRtrS+vn4X&#10;MnNlROWH8ePHjw1ni9TV1X0inOtoaGjYo0v0kyvfK5xtQoYqw7lRRUXFZtXV1VuHt3Bw0oPD2S4t&#10;lRYt/dlw5h/05exw5kRtbW1TOPMH1Xp1ONvifealq3TuknBmxejRoytltJU5Sv2xqqqq0RG1HsRd&#10;ROt9Z8iQIcMjaEPat6eYgFPCmTPo71lk6rDw5g4l9+1wdhqOcQWZqg1vMsAG7klpDQ5v91NWVraJ&#10;qi+8xhhjjDHGGGOMMX2NxsbGH4Sze6ioqNh44sSJx+Ns8ZleU1PT0+Hseiid9d6JtPRUlcwX7tl0&#10;W6Rff2VCaV0XzkxafVrKMWZom3lheq6op2bh7RwceEU4OwQX8Ia2kaHizh6nTTjJ3eFsEar0tXCu&#10;g7D/Y7+jw1s4KP69w9kqG+qhVIHMvRnewlFeXp75wq9DcGEjwlkYZErCmRUtteaWwrqM0tLSkeFc&#10;R3svHbsF7OJ8lRQ6t6i1EtOrXBrNGtL+LIK6nYE0lHfCnRwopSfDmRyotlfCmQxo3ZUtNRBjjDHG&#10;GGOMMcYYY4wxxpieRVNT09t1dXU7hLdv09jYeIFedeuVY2VlZUUEt0cJ+90c7r7HhAkTpqBFq3D2&#10;aw5phkK5BvlmeNukILMwko5mgVBAXwxvi+gFdzjbpLa2dsdw9nqK1ETDnRXZpq+vr/94ONdD5oCK&#10;Oi680vj/VpiOi+38IHHT5aeylmqbFuLfJO33Yrfupbq6enOa6ZzwdgguZC0X+YXwtgoXe3E4pblX&#10;qhAaGhqOYP/XokAWDB8+fEgk6RlwIdtz8TnPMVEBhDNFWkvSoqZOBZ3V0lf+PRKa05e5i24b3pyh&#10;Ek5Cg9qcDMk5jyJdavGIHgsXcCqb/s2+/IKWzaIQ7w1vq5CHl9HG34a3Z8DF/ZzNet2QjoK9mhzO&#10;VqFwjkXU5WmPYmzioeFOLlzMNeHMFwPQnneRqeFvCaXJqnuTWNQVCGcioV/4IfL4OgX9PJr9yQju&#10;ftC4I8OZBAZSQNMxH0+qPxdhyYSC69buAQWlpUpeRJvWrfNj3k8RmrQXGjUz/MYYY4wxxhhjjDHG&#10;GGOMMcYYY4wxxhhjjDHGGGOMMcaYbNEX7eE0nWHDr9n7LPrHvbQJWdEUP5fJBhcgUGDTKLglOFO/&#10;EMJ/iz6ulrs9SHtjOPsmFNxiCut9v9fKVrNihaP2/3TfC9F/n96b0MoPg9Csp8eNG1cW3jZJ1EfV&#10;XQEaVyF7F94WkWZpOZPwtgmVcF44u4Li2HYP1dXVO1EwL4W3TbJtxlTIXeHMirq6ut03PDZ5WklF&#10;3BbedZB2W46/mHitSNK9kJFzaZpXhbddSLts9OjRm4a3VTju18K5If0zC0rHkl/ary2VuTXnWBNh&#10;y7UN90rC/8kug5v3TADU4B3U5m7hzQps2zFoRTZ/HxwY23VoLS0VhrSzrKxsOAXyrvzk4xzF43+D&#10;gppdU1MzMbVDkiGjT5WXl1eFt0PoosPZJhR2g7a1tbU1FNJaRL/bK05rFQX5U8X3OKjpt7Jphq2R&#10;ZQEWU2BPUFHvsV1I0xwa4T0bLmZ5ODuNCoRmfHZ4VSFNaa1KC0GPk+7vkaR3IEMczpxAm8qlWeF9&#10;HxSebkzzcQ5AekeHGnuTzfpWWZNNM1YhqzDD23OhKeX9X6kUzkyOe314W4V0C9kUZPW4LgHN+3c4&#10;805oYbtNNNt0SaOI5nNLuDuF/qoazhbh+NdRQW+Ft1W44fxPPm5eXUkRF3ZpuDsNF75VOFsltKvd&#10;JkphHxDO5EPhnRTOnOA4fwlnq3BHrsPO9SjtahOGS22uA91R0MIfUpAP4Wy1OetuqwF+eHsuDJl2&#10;DmdBoBlehC1bpQJT05VQuPOR1wnvyIukEi3UzT7zOJYeEtzf0TF5vikmA4ldbljDOAr5TApqKdtf&#10;R3BySOLTC5r+RykwPV25K9Hj4A78YaHgYH93oVkuofBOj6Bkk4TCo9A+QqG91tDQcHgE9QyqqqpG&#10;h7PLGTZs2FCa5nMU2kERZLJAnfOnKTR1iPvkK8sOo4eu3Age7xV9vC6gmMLSe4o9sGv7RZgxxhhj&#10;jDHGGGOMMcYYY4wxxhhjjDHGGGOMMcYYY4wxxhhjjDHGGGOMMcYYY4wxxhhjjDHGGGOMMcYYY4zp&#10;pZSXlw9rbGw8PrzGdC0o3w36EV5TU9PeEWRMMyjFmIkTJ/4YJXkM93kTJkwYEVF5Y+jQocOkgBz7&#10;kggyfRkUYQrK9qaUYtKkSc/iPiD+IHmuft2J/+mysrJNInle4LgrUPRZ4TV9jdra2jIU7NGwRDMb&#10;GhoqI2o96uvrq6QsKOFS/QIwgnOGc38ZmR9e01dAkU6RVcP6LETptovgNiHd1qRfy75v4C1pDs0N&#10;/WWQfKwdN25cWQSZ3goKNBgFekiKh7U7m6Di5pjs0X4xcLg2gnKGY51B3g4Or+ltcPvcgkpehvIt&#10;YdsUwZ0GBX5JSjh48OC8DEzI0hjklvAWDBrPVymDBZzrlAh6H8RvT5fg5c7+93XIkCHDaUwHco77&#10;Od/3hw8fPiSi+h4U5Ddk7djeG0F5oaamZivdNlHClRGUM1SWRsIdGuCo60BFt2nJKyoqNuP6/6EG&#10;kxY1yIgW/aqqqupRvJkqK8WTfjX7jdGAq7S09AOkH4lCfpA8HorcxjmXkl5dkaXk4WHC9uI4/rNz&#10;0I8C/L0UhAI6IcLyDseeE5X14wjKCSp4S451bHjbRIrB+a/T+dmuZiC1zqqPGDFiMEpxhMLTCsdx&#10;5xM2le1T6bC0SOlQppeIO43d+yP68/XhKNU09jkLOQAFnEB4h7srfQq1dAptFoX3llprBBcMjYRV&#10;gVTecrx5qRzyfjebFgc3XFs9SnJz2kqR9vk4v6zRnzMVDrfCLmW3gc17vw8rU74YP378WAr8ZSrn&#10;USzBqAjuEqjkmaEEf4ygnOA69uE6Ur+Qx/JoxH193OqlVG/LSo0aNWpQKnEzG6OY3yP8TOKnyt8c&#10;bApOeXl5ExW0nIK/Dm+/5tAup3/a6qAEEyNsQwaSxwNQqH24le3K9rNyk/5Y8n8B25vZ/h9p3k1b&#10;tzjevfQ192D/7ro20xKqQCke28MjqFtBcY6RwpCnJyJoQ0roEjQi26QFRfwK6dPWcw3HuCjS6la7&#10;N9d2anhNUqDi9qKi1mAVdomgpFCMEi2RMqE8J0ZYh9CsGK7tYd1uUb6Tpcxjxozp0u6EaQUqdX8q&#10;ZDEV0xBBiQOLptd0qdsnDeTDEdwpaGgfjNvxWrx5edtiOgF9oOOpiFeQzE53YmEAtHOGEtZGcKdB&#10;ERt1LMrhAbzuB3YRRRT4mch9VGhrjxASC0Z6axpM6nGI+noR3Gm4NVdLqSXcCY6KYFMA1I86B/kN&#10;7u5UvCKU6L/C3SnUn1OXQUrIsQ6K4FwooUFepuOh3H+IMJMvaNkXUcA/x9ntD0e5dU7E2uwe3pxA&#10;WV6T5eLapkeQSRJU0PQ8WYi8Et9pPE7DOCyCOg3X+FdZLiziHRFkuhuU7pf0j3YLb9IpYYS7E4r0&#10;NNYsNfkAt2aTzEBB9yotLS2PdK3C9X4jlHBmBHUlG1dWVm5JXr/F+S8j3/9EFnEty5EVEvxvEPcM&#10;MouG9xe217O9kH3OJ24a2/Pwn4v7KsVxPbfivpiw4zTwGjRo0Mg4V6IpItNnUZmfDn9voYgKmoJM&#10;4/rup0LnUUmLcOsxiqbar2a7VlvCXiB9rq/K1EcdXFVVNZnjnc5x57FdxXYBCnEfcnx1dXVdpDWC&#10;AjuVCsrp2VgfowSlqqXMvo1iPYR7NdvZKJe6LJ8i3hMJsoHb7IlIdXjN+xmAku2Mgl2Ogr2DpZyL&#10;gv0S+SxxfgDdWSjAg+h3VITXoEyhaDN0q0TRHqWMjiWsPuJNPqCA9y0rKxsX3j6J3oCgWJegZJrg&#10;+TyKdjAd9ZqINiZv9EfRDpOSYdVeZXB1iKawE+7+mckvWLVPoWhPIS+gdHsS5PeyJn/ERzdV3C6P&#10;RMHuVP8Mf494tmV6EPGxzmBulZ62bowxxhhjjDHGGGOMMcYYY4wxxhhjjDHGGGOMMcYYY4wxxhhj&#10;jDHGGGOMMcYYY4wxxhhjjDHGGGOMMcYYY4wxxhhjjDHGGGOMMcYYY4wxxhhjjDHGGGOMMcYYY4wx&#10;xhhjjDHGGGOMMcYYY4wxxhhjjDHGGGOMMcYYY4zpbUyYMOGoxsbGuvAa06UUT5o06b2mpqZnwm9M&#10;1zJ58uT/oIRzw2tM14LyrUUWhNeYdfSvrKzcYeLEiXcgM+mrTSGsqDkqf+j2i7yLs39ziOnrFDU0&#10;NGyH0r2q2yPbNRK5UZT/UXxzsvyAYp/OcVeNHTt2RASZvkpFRcVmKMN0DQyQlbivRUHq6+rqPoh/&#10;npQQ5dwnkueFmpqaiTpubW1tUwSZvkhjY+O2KNlcKR9KNxPFqI2oFPi3kiUk/p3q6uqhEZwzOlYo&#10;9ucjyPQxdMs9Bmu3GnkXOZywkuao9SHuCikLCnpiBOWD/ij1CuUh/KYPUYLl+330755o7zbIrbia&#10;dGuQZdyuN47gnMGyzkIuC6/pC1RVVY3G8szWLReFurysrGyTiGoTFOXOsII7R1DOcKyjycOt4TW9&#10;nfr6+o9T4W9J+XB/OYKzAov55bCYsyMoZ7CsW3K8B8NrejNYm2+rz4UlW8wAoDPvYPuhLG9LCXHn&#10;5dkd1nc4iu23Ib0dOvpnaSSLAj1Mf29IBHcY9r8jbsP7R1CuFKGAT40ePXrT8JteRhFKc5NuuVT0&#10;5fhbHOVmC8f4ihSQ4y2JoJyhYZxPv7Q+vAWD8zxCWbwyfPjwVhsgDeuPyCPh7SjF6lKw/8Wc5296&#10;hkpY3t8g9SSKKYjUYAMLeGSE5QzHWxm34byAUu9G/qaGtxAM4Bz3qRyUb+4AoyJ8PVCcq9Jp8Lbb&#10;xUCRx9GPPoT9HkVW6hx6ZkpUn1a6FBTyQFkpZAWF9OkIzgso9Zy4De8ZQTlBpY2n8s4Jb7ZoOte5&#10;XOdHw98SRVihPbF8a5VfCXl/PuJS6NYvJSLN8ow0qScDEtyDiK9CdsU9DXkR0SvKVVz/QtwXVVRU&#10;jInDGYE1GUvBrEDeVuVGcN5AWX6mimL77wjKlRLy+odwZwXnvl15QBHeiKD10HNN4t5MKxXKmlJC&#10;lOY2lHIc269zztQ773Q8shBJWcBMibjFpJ/DflejjNtzClu5llC/g4JaRkG9hHdgc2h+UYtXpVDB&#10;SyMoZ8jztdk+4E6/GpRysN/dEZyC0f0k4h5JK5LSoay30Cj3yVSqtKisdIy4dUqxP0HZnY2cj5yA&#10;7Dxq1KhBqYObtqGwplDwKyjEe/EWN4cWBip2lSoZS/OhCMoJ8v5DlGRyeFtEEyakGBnKtXrYsGF6&#10;N12MVfoIinRPOk5COTyaViylIf2fSaN8L1AZIYcQ3q852uQElbcvhbuaQv0N3pxGutnAeR4LCzI9&#10;gnKC/H8WOTC868E5BiAHIqlnkLpOlCg1EEKp/k5enksrnUR5Q3aN3TdEZePbZz6hsI+gItZiHc7A&#10;2yWFi7JMDWV4IYJygsHA5lzHNeFNo/fVX0Pm6lyybrhvr6ysrOBa989UOsWRl3ukyLGv6QL0EPc0&#10;Cn4VBX9whHUZoYCrpDwRlBNci17JDdDoE/eRNKrXMpWL/u0nmlM2w213J9KcSdrjNOiIYNNVUPAX&#10;Ujl6zPKFCOpSUIqloYSaxpUTY8aMGcW13Mex/po+Ln4NdP7YzqMW0x1QSddJ+bAK20RQl8Nt8Feh&#10;gOuNRDPRIwviDyTtnljpT6mx4P8Ocjr+GVzDTNwvS9l0LAlKt4SwM1C8mjiMSRJU5m1Yv9VUYGUE&#10;dQuMMGtDYRaXlpZ+IILXQ8qUVqzWBGVbhNyEHM11PcZuHpkmFL3XvZtKXVheXj4swroNPbdLKxGK&#10;88UIXg/NPdSjEFnqkE/IunENK7B6+v5kbuajHMKfHTFixODwmgTRj0p+IGkVRH7uCSt2bQRlSwmW&#10;fCv2e4Nj6JOAGYTp3fVV7vMlj/5UzBNU2CzcA5qDkkF1dfVOUkCUaDHeFm/D7aDvUvZRH5BrfJVG&#10;tiuiB+kmCeiRBJU7h0q5PYIShaY2kb/UAILt5yK4w+iNBgo4B9HXd+8R5H5gd6OZGlTIa0hHb29d&#10;Cop3jRQQC31nBHUarvVWKSBW8RsRZLoDvQCnQhciF0dQYtF72BhQ6E1FzsutoYQX6VgcN6/TyEyW&#10;UAH6TmIRVuDHEZR0irCCD8do+Ab5m4M7D8ebh6ze8O2HKTAo3Vis3nzkOxHUI0DxPoPVSvcFGyO4&#10;01RVVW2hY9EYl1ZWVjZEsCkkerBM5b3E9ksR1KNACf8SSvN0BOVE2qqyfbE2hw+pTBborQIV+Jws&#10;SQR1B7p1dnr0qWtA+ZbFrTjn69DDdqxq6k0Kx/1tBJt8w+22ngp7Csu3XQR1C5x/altfjGUDinJx&#10;+tYZQTnBQGQLjqUP6dei4BMj2OQLvXBH+f5NP2fLCOo2yMdJ4cyFjVGWhWEF8zKIqq6uLudYF2AR&#10;SyPI5IPx48fr46HZSZn1IevFJuep/Ixc99RjFGQ53rwtZGTyiF7S06rnJOmTPm53+vQwL8uvcZzU&#10;p5vc1m+MIJMUdCuh36dZIIkb2dEojkDuzbVhaM0XKaCe5XVyHRpTCOhIj9dtN9tPELuD0tLSchrI&#10;s+RzPjKts8tmsO+5oYR/jyDTnUSf7184C/K9br7RtC+s4aUokFbU0pdo+uTzQeQkzfHL4nvZAdEX&#10;1Gs1fczdpWCFtXTGLuT3VORm5DmuY5muA1mJeznyIuGPsp3J9gbkNzS+89XwJLjPI+xC3NeyvR3/&#10;dWx/gv/r3Mn0HUpBP3/NG1i8SjItS1DwTyYLRDGFvzfX8A9kGRWWmrUiC5cpCqOC5rOdSxpNpHhX&#10;4Wx/GcfJJ3pu2V8Wm3MezPnuYbuKrRrLctzPk+ffI4dixfXNcSG/GExuveoxAhVwC86e0VqyJD6P&#10;PJQK14pSz1LpC5DFqnzC9AG4lrSQSBmOiN1yYQD95lGMsvdicHMr59Cxl7DVdLXp5EHTwXrE3aXL&#10;iEq6HmeXfK/byyhB4cpQrq/QgO9gq5nTr7O9lzI9Kl+fg/ZaaKlaBOd34TVZoNdvmgGDVbsUZVuO&#10;vEUZzsTiHWOF6wDcdjen4K4Kr2kDNVQUbF+U7k4UTn24Z6SAWD9/G9IZKMQx3CZ+EV7TAihcJQ30&#10;UMpJH1rJ0t2NHKPHVJHEdAY9wKVwTw6vySCU7nso3MMom5ZF+4MsH3eLvP19qU+j53wU8GE4PeAI&#10;9MoRhTseZXuQrRZ5vAql06+5PFrNJxSqHjJrFnOfVz59TMWtVSt23S+lw30l/bzPtLZ6gskRPZtC&#10;+bS2XV9WvgFY//1RuJnIEikd5bKjla7wDKSw9wt3n6O+vn4nFO9OyuAtGuFv6c9tLwsY0cbkH81u&#10;QeFuwdJpqVsNJLa20pmCoofAKNuvsXILEL2Qr2ObqGVCTO9DH8dfhKKlBhK4PSXeFJT+eneNsl2G&#10;0r2Cwml2tD+HNAWjH4OIkSjbx1G2q1G8a+nP6cs8P8c0eac/yjU43tRMRrQI+Ml1zUv8ui9nCko/&#10;zV7G0mkGc6+ak2i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b0VSZMmHBVU1PT0kmTJi1h++fS0tKREWWMMb2aosbG&#10;xqcmT578H8nEiRNfwCB+LuKMMaZ309DQ8IO0AaQXOA8DeGhEGWNMm5RUV1cPxWiUlpeXV9fW1pax&#10;HUZ4/+bo5EOem+j5vRMG8B16hD+LKGOMWY+SpqamMRiJXZErcb+N0Xgv3YMKI7KWuJcxiqdXVFRU&#10;sk9x866JpR/XcUvkfTnG8DejRo0aFHHGmD5O/6qqqnqM2pEYh0cwFqsyjN1K/M8Tdxfb65C7CVuQ&#10;Nor430B+NGbMmFFxrCRSxDB4aobx/t9x48aVRZwxpg9SjCGo0PMwZJYMnQwEBnAt7tcwan8gfP+h&#10;Q4dquLseNTU144k7Pz2sJO0ajnVzXV3dB4kuak6VLDDwo8nvs2EEH62vr/94RBlj+gp6nofBmiqD&#10;xfbddK8I4zAHuYye0qdKS0s/EMlbpba2diDH2E/76RgS/PdiBLclOnFD4rKysk3I32nKJ3l+EQP+&#10;9YgyxvRyijB8k6LX9ioG7z22GgrOxwhOJ3zK8OHDh0TajtCPfffmWLPTRpDj/ZMe4sSITxJF9AI/&#10;Ql7nkce3ufafRLgxppeyCY39QBr9P9mmnuvhXobcgeH6KsPAfEwIlhE8TMPmtBHEuPyJHte4iE8M&#10;mgBNXn/F9a+hPK7LpqdrjOlhMAzFBjX+AqM0T709CQ3+VRr/CQxda0iS1+d0HHMIRuUcZEkYWT0T&#10;PGf06NGbRpKkUMIQ/7PkbwVyDz3CyRFujOnh9MPofBFDdwfybhi9NRi9mxiSbldRUbFxpCsI9Car&#10;ONdtnHdtDIVXE/ZlohL1UgQDWKkeKvn7N+7/imBjTE8EozOCBn0sPZrZyOowPq8ih2P0xkSyLgGD&#10;8iXlI2Mo/HLME0wMuhFQNgdgqOeyPZGgpM9hNMZsSHV1tca5lyJvxTBXb3Jvw79DoXt7bdAfozKN&#10;vCxOG0H8N0ZcYqCMJiJ/wWDP6A0LI4wdO3YEvfwPcz3q6euG0685plP0R7fKR4wYMTj83UmRrkc3&#10;VurrNOTIYcOGDY040wcpRjm3xqjcg6yS4WP7Forx03jp0O3DTQ2FydPDypsMoLYo8L4RnRQ0hedg&#10;es+zyNsnI6xHoue93PiuT+uDhGu7vby8vDSSZIXmRWbqFbIW97VE5WJM26Jo0KBBIznvTno2jega&#10;nkDeJP//YnsG1/XJmIeqzy4TOb/UdA0l3OH3QDFelnKiHHrJ8BRKsz9xA5qTJAeMyuEo77qvRXC/&#10;OHLkyA41yEKjHhNleAtyXAQVEjXekpBcG3KRbnaU8WmU67x0TzsthK0g7iDSbdKcvFWK1curra3d&#10;mTK4gf1Sk9olqjf8azBO3yRde/lVvB4j6Nr0yeEAjlkmw8Zxj0Su5Fiz2L6OrNZxOb6+LtIXRLei&#10;w4dpihb7dteoxSQVFHkwCvJ9FGVZGL6lKNHthG0VSRIJd+3NyO//kt/UM0kpPe6LIjoRaN4j5Xsy&#10;ZXk1vajqCM47GIOPcu0L0uVA/f2L824d0dlQpLfp+sqG40znGOseL7QkXM+d8aZfFOMeiAzRp3+c&#10;V0PJK9m+yHFSL6takjBUszif1lH8ZcgVhN9MuHqJjyOvIHrZljpO2miyXYEsRhaQ/jnS/A5jeBTy&#10;EQ9fTTaU6LmHFA7RnD0NRXS3PE/PeiJN4kH5v0CeF6lhRANZSNgOEZ0IMBZTyNOfkEK8rS7GaG1D&#10;GaSMX4aReI3zfjfStESRFmrQM17SHUX6Z9JlmHkcRFN55nD8Z5Bl6Tjc+m77BuQ+5HXpT+a+Eu1P&#10;utWI6kcjiUuUJ9JfgzxH2JvIO4gM2ZJwLyT9fLZzkWc57sP4b2L7U/bZj/0/HPrpl0qm4+jFBUr0&#10;MZTpTyiVDN8q5Anu1gcQreFFj4P834qsUaPT9XBttydpbiBlO5ZGfDHlfj752jyCc0HzDMci+3K9&#10;9yOpHnDa6Mh4cL4DI20afaUzVMNAeknfJV49LK1evc7oxb56ybVIx+X4J5G2Sjurt0d69QxTo4T0&#10;Phn7ar+liHpsD7LvDBmsysrKCnbvkXplehEanqDMmr+nVVY0fNCy7beipOotFeoBdJdAD2hbGt66&#10;Z0u43+Ta9HwqKWi16G8id2EEp0RYh5BBx6hMZv+jkVlc44pMA5Rx7ZqT+SSyY6RX7/Nk5D7i1Mt6&#10;Xy+PsnoXeYw0l6EnO3O61p6T6WscDbVPYXs1oq9dTsM/VS9JiPfzNZMsMHr6LOtbKOlDiJ65vIai&#10;XxgK22vuzFzTpRmNWt8fP5Ckz+RkjMjTzdTFf8dCr+3Rv6amppY62xeZgbyi60pfI349B5vL8X7H&#10;cb+B/6F0XFuiY5BWay8+wH6/IF+f33LLLTeLcxrTO9D0BIzd8chsFF7DQj2DOYFGNZ7ofD+H6nbG&#10;jx8/lmtd1wvkmt/iek8nKilGfgB1cBJyN/naMcIyGcDNagLyLdJMJ/8vIOsNbXVNyN3E/4B0H8mc&#10;h6nvjTnu0cT/g3LQm/HlktjnacJuZHsi+36C/WTwep0OGLOR3sLREH6G8uv7XE0D+AdK/7Usex09&#10;GnozJ2caDBr9wxiKxKzHR718jPqQATwb+Sj524vtGdTPXwh/XXnOyL/WS9QLgTtk8JAd6NEOj0O1&#10;xwAZuTB0A5uDjOnFaLhEI9FD6ndoNJrGcjONf6fMXkJvR19bcP1PZBiRFRiYX2E42purlg80b24T&#10;Ganq6upyjPHWlL/eUB9OXfyM7W/Z3iejFsZtvWdxxK8h7y+S5kry/PW6urotvZy+Me2gKRA0mD/S&#10;gPRGV1MWLsMYap28vjhNQEvS7yMDk2EEn6NM9ov4rKBMqynP+5HnJRxjNvIk7sc5lqZlPIb/iQh/&#10;EdHK1vpUUC8Z9IKp1blviietHknoTe008jtVxhKjqbfDfltqTBZomfnP0IC0Issy3IuQk+jtdemi&#10;BElEUz0ok1szDI5eiPypsrKyIZK0S21t7Sj2uYDjPIHBm4N7bguiRV71nO19b1WJ03SQm4jfF+O2&#10;HT3BLTSNREYu8ncWMocw/Te4R7+BN6Yr6UfvZE8ajx50q/HNxf91NaqIN9wc9NyP8nkzwygtoZd8&#10;CnGdMTbpT7A2lBIM2EA9W6U+yqmHHTjnBZznpTin5sXp15gPsj1S/wphnxT6MRRh6mHew36JW9DV&#10;mKQxkIb1VRrTYzSaVbgfoeHs3kXPtnocGKYhGKAfqTeWNoKU2+OU2+6RpJAU69ldTU3NVpxTb3NT&#10;v/tE9HjiEXqE+yqe7eGEvUbYyezjejSmBTamoexDI3mRhqQ5fHfSu9mecE9haAcNOSmvv2X0AjWN&#10;5Dr1viJJV6EvMPS52SXkQZ98KR+rlBfCHiWPi8lrS9NijOmbaE6Xegr0+F6noSyloVxPI9JKFiZ7&#10;NBT+tG4eaSMooUxP68ZHBvoiRD+Cv5d86WVJqoeK+1Ut7BBpjOmbhOE7gAayCMP3Fu5f0ljLI9p0&#10;nIEYl29Slqnfckpwv025ZrOMU0Gh11dGXrQQRWohB/L5UvQEtSadMX0HTVill3eoGirGbz6N4afu&#10;EeQHzcujXE9BlmYYQX0lsjfR3T5JWM9xqe/zydNqDOFa8vWkeq5E2RCa3o2mraDwJ0SPbw7uowlO&#10;3MKjPR1NkKZ8NfVknRHE6CymvL+dkBdJReTlfBlA5Y3tSnTiLv1fWHHNSYzpJWiJIBT8VBrhPEQT&#10;a9Ub8STYAqLnfpTzKZR35vQYLQzwfT16iGTdiZ4Pnkn+Ust6Rf70Kdx5nipjegV6MxlK/hJ3fL3R&#10;3YUwf6vZdfRvaGjQp2mpJf/TRhD/5cQl4ZNBTXDfD5mfNoLoioy0Vnf+PPEeFpseRxF38GoU+CyU&#10;+VmU+UYUfAe2fXKoy5BT/5nYrhsXZ9BiolOpC33GljlP8FY9L4w03UmRbpTkR3MIM1/ezOemeVQC&#10;fwJvTIsU0cPTn8vOVWPD6E3Hr2c6ffbTJy1lTjkcqxsA3m59tkVdbE/d/Iu6WTfkJF9aFFQrGCeB&#10;EvI4gfxoZR8tD68vS2bq5hHxxiQTGvp47tYX08CeRi7kjt5EsD6f6tNQJloO6gy2H46gboV60VSU&#10;vyKpdfdkZFRnhH80kiQCvajRc8DoofqliEkm+t8DjfsS7tovcPf+SfwPwQT6PSK9mJ+rVyPjE8Hd&#10;ij5LU52Rr7QRTM3Jo/6+EEmMMW2hoR2NSP9I0HMa/bOhx/xVrauRwcEAahj8AL2tadw0KiOqO9Eb&#10;2COQdUaQvL2CETwk4o0xG6Jl2Gk01yIvNzQ07JuQ6RQ9AnqA6Z80/ZPy0+Rv/dT6pwz1tiW6W96M&#10;6/ka+cmcMP0GYT8gym9fjUlDL2YMDVYr9z5ZU1OzB0GeypIDGEMtK6U35cdhBPXvkpX0wvStrJaT&#10;egXRH80uY3swRjP94+uCzJvcYost6pWHjOHwO3qcQZSNYHOZ6yXegE033VRrG9ZRZ1r5elfqTMv7&#10;fwfRF00/pAxPZXseZXihhPBfIdcT/vsNhXTT0+kob30Voy93TiT9d7kh7s/2c2x3qKioaBw8eLBG&#10;V2pvykeff67epeiHQlTMFVTIo7h3IciLWRaQoUOHDsM47kgj+Qnl/hDlrt836m9oWl5qnchYkUb/&#10;N36T7fNs1Zu8gbTTkO8jB+LfjUa0jVaDiR9r6wsQNSRNR0pLqnHTs6/huPele4IcbwH7H0tcbzCC&#10;MhoDMSaVlOcURD9Supjru4trfha/HuOk/hecFpU5YVrBZjnbecgDGL4bMXwXsNWPnr5J2O6U7TaM&#10;giboJeDmm28+WvXHuVTOhWgnA/Q4RQZx+PDhZVBLm/ww+fkk9bybRhcyzIRpylVTGE6/QOoEWs6o&#10;nEo+h4ZwJ0pgw5cMPoBiV6nhUS/67+0NbJ+hfrSCztu41Yi1Bp8M4zqjmTZqHRH20z88ZugGGOdO&#10;CmrQ/TBmG3PNg/QSDl3dmrI4BLmcsplFuJbrf5f8r6QclqlskDeIfw7Rz5imke4wZOdx48bVqWfH&#10;Mf1/X7NRsRQexfghSqLlzXcizHeQnkc/LSyhuqQ3+SH1Dmj46rF8HzmbetWKLL9F/oqB+Btb9TQf&#10;ZfsvRP4ZpO+uv+ppUrR6a5vRsxlLD2syvZqvkB/djP9O3mTcZNRk7BcS/jLhT5L2VrY/5jr21K8A&#10;4pGBh4smK4o0fQUlOhWFugHRpF1jCkWxvu6QgcNgTUKmoHMnYcD0o6sXcGvYL5mP+9/Ez0T0GOYw&#10;jOH2WlCDY/g7cpM7equLIp6Ecl2NcumrDWPyxUB6cKPRqy3ohe6OQTsRI3cjMgfRn+Jk5F7GyD3I&#10;9ia2P0EP99KzLfb17AJTOBjelKJseut0BcrZGMHGdBh9tcFNtBIDtgOiobbeauonVnpBo6Gq/gPy&#10;EGF/IJ2W6NpbOudvfE2Xox4fCno0inimv9owHWST2traGnp0u6BDR2HIrsC46dnhIgzcYmQ28mf8&#10;5yGaHvKxMWPGjGI/v0Az3Yt6fCjuISjm9zQdgCC/3DAtgo4MoOdWgb7sivsE5Cr14JCFEvz6Wfo1&#10;pPkBRm5PjGKTpmewq3XKJAu9CaS3d5Akenx+M2bWoTe9DEe1VNkxMnT06DSfUF+pyNg9gvxavT22&#10;U9ClWg9bTY9APT4U+gDkwJjLZcPXh5HhQg+2wrgdjFyJ3ItuvIJxW4L7KdzTFceN8pMa5rpHZ3ok&#10;sUjB3sj+MoIEWYn7FiXjxo0rw5B9CYOmz7Fm0nvTW1f16GZj6K5FDiL8Y8RXRI/OOmJ6BUWaQKph&#10;TfhN72Zjhq/bYshOwqjdgYF7AVmA+wXkOsIP0dQm0owLQ+dRgDGmx6Ebm75j3R+jpg/pZeD0m8uX&#10;8N/A9jt6EcF2hKakkN6GzhjT89DH9PTYdseYacFSTStZjJF7HoM3g2HtPhi4cfpUjKT+EsIY0+PQ&#10;8zZ9qztM8+kwcBdg3J6ZNGnSEtwPYex+joHbOb5lNcaYHkeJForVC6mqqqot6LkdiJHTAgSPI/on&#10;sr5r1UuqqkhvjDE9AvXg9K/dwdXV1VqKqVzLMeGfimH7Eb24X8vA0ZM7jh7ep+PDfT+TM8b0GIo1&#10;D07TiDBkqRWA6bFpIc29MG4ydHvU1dVtw1BVPznyFBJjjDHGGGOMMcYYY4wxxhhjjDHGGGOMMcYY&#10;Y4wxxhhjjDHGGGOMMcYYY4wxxhhjjDHGGGOMMcYYY4wxxhhjjDHGGGOMMcYYY4wxxhhjjDHGGGOM&#10;McYYY4wxxhhjjDHGGGOMMcYYY4wxxhhjjDHGGGOMMcYYY4wxxhhjjDHGGGOMMcYYY4wxxhhjjDHG&#10;GGOMMcYYY4wxxhhjjDHGGGOMMcZ0LRtt9P86qMdtmAea9QAAAABJRU5ErkJgglBLAQItABQABgAI&#10;AAAAIQCxgme2CgEAABMCAAATAAAAAAAAAAAAAAAAAAAAAABbQ29udGVudF9UeXBlc10ueG1sUEsB&#10;Ai0AFAAGAAgAAAAhADj9If/WAAAAlAEAAAsAAAAAAAAAAAAAAAAAOwEAAF9yZWxzLy5yZWxzUEsB&#10;Ai0AFAAGAAgAAAAhAMhgNTV4AwAAWgsAAA4AAAAAAAAAAAAAAAAAOgIAAGRycy9lMm9Eb2MueG1s&#10;UEsBAi0AFAAGAAgAAAAhAC5s8ADFAAAApQEAABkAAAAAAAAAAAAAAAAA3gUAAGRycy9fcmVscy9l&#10;Mm9Eb2MueG1sLnJlbHNQSwECLQAUAAYACAAAACEA4zJWSuEAAAAKAQAADwAAAAAAAAAAAAAAAADa&#10;BgAAZHJzL2Rvd25yZXYueG1sUEsBAi0ACgAAAAAAAAAhACPs/Da0aQEAtGkBABQAAAAAAAAAAAAA&#10;AAAA6AcAAGRycy9tZWRpYS9pbWFnZTEucG5nUEsBAi0ACgAAAAAAAAAhAFP4bGnDKgAAwyoAABQA&#10;AAAAAAAAAAAAAAAAznEBAGRycy9tZWRpYS9pbWFnZTIucG5nUEsFBgAAAAAHAAcAvgEAAMOcAQ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7" type="#_x0000_t75" style="position:absolute;left:6357;top:-21;width:2663;height:2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ZVQzCAAAA2wAAAA8AAABkcnMvZG93bnJldi54bWxET0trAjEQvhf8D2GEXqRmVbotW6NIQfQi&#10;+Cg9D5vp7tbNZN1Ejf56Iwje5uN7zngaTC1O1LrKsoJBPwFBnFtdcaHgZzd/+wThPLLG2jIpuJCD&#10;6aTzMsZM2zNv6LT1hYgh7DJUUHrfZFK6vCSDrm8b4sj92dagj7AtpG7xHMNNLYdJkkqDFceGEhv6&#10;Linfb49GQS+8/x/SVc6LxbVazz0Oe+HjV6nXbph9gfAU/FP8cC91nD+C+y/xADm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mVUMwgAAANsAAAAPAAAAAAAAAAAAAAAAAJ8C&#10;AABkcnMvZG93bnJldi54bWxQSwUGAAAAAAQABAD3AAAAjgMAAAAA&#10;">
                        <v:imagedata r:id="rId16" o:title=""/>
                      </v:shape>
                      <v:shape id="Picture 11" o:spid="_x0000_s1028" type="#_x0000_t75" style="position:absolute;left:7531;top:127;width:2450;height:24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i+mTBAAAA2wAAAA8AAABkcnMvZG93bnJldi54bWxEj0FrwzAMhe+D/gejQW+rs1FCyeqWUgis&#10;x2Q9dDcRa3FYLAfbTdJ/XxcKu0m89z49bfez7cVIPnSOFbyvMhDEjdMdtwrO3+XbBkSIyBp7x6Tg&#10;RgH2u8XLFgvtJq5orGMrEoRDgQpMjEMhZWgMWQwrNxAn7dd5izGtvpXa45TgtpcfWZZLix2nCwYH&#10;Ohpq/uqrVdD9eNnmCX4Z7QnH0s+Vzo1Sy9f58Aki0hz/zc/0l0711/D4JQ0gd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Yi+mTBAAAA2wAAAA8AAAAAAAAAAAAAAAAAnwIA&#10;AGRycy9kb3ducmV2LnhtbFBLBQYAAAAABAAEAPcAAACNAwAAAAA=&#10;">
                        <v:imagedata r:id="rId17" o:title=""/>
                      </v:shape>
                      <w10:wrap anchorx="page"/>
                    </v:group>
                  </w:pict>
                </mc:Fallback>
              </mc:AlternateContent>
            </w:r>
            <w:r w:rsidR="00775A13" w:rsidRPr="001C4A69">
              <w:rPr>
                <w:rFonts w:ascii="Times New Roman" w:hAnsi="Times New Roman" w:cs="Times New Roman"/>
              </w:rPr>
              <w:t>Ketua STIKes Ibnu Sina Ajibarang</w:t>
            </w:r>
          </w:p>
          <w:p w14:paraId="2A4DBD90" w14:textId="77777777" w:rsidR="00775A13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036E1090" w14:textId="77777777" w:rsidR="00531ED7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307E1039" w14:textId="77777777" w:rsidR="00531ED7" w:rsidRDefault="00531ED7" w:rsidP="004923BD">
            <w:pPr>
              <w:jc w:val="center"/>
              <w:rPr>
                <w:rFonts w:ascii="Times New Roman" w:hAnsi="Times New Roman" w:cs="Times New Roman"/>
              </w:rPr>
            </w:pPr>
          </w:p>
          <w:p w14:paraId="6F411F1D" w14:textId="77777777" w:rsidR="00531ED7" w:rsidRPr="001C4A69" w:rsidRDefault="00531ED7" w:rsidP="004923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30539585" w14:textId="77777777" w:rsidR="00775A13" w:rsidRPr="001C4A69" w:rsidRDefault="005941F0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140F5244" wp14:editId="2AD3C88E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1C4A69">
              <w:rPr>
                <w:rFonts w:ascii="Times New Roman" w:hAnsi="Times New Roman" w:cs="Times New Roman"/>
              </w:rPr>
              <w:t>Wakil Ketua I Bidang Akademik</w:t>
            </w:r>
          </w:p>
          <w:p w14:paraId="119BDE12" w14:textId="77777777" w:rsidR="00775A13" w:rsidRPr="001C4A69" w:rsidRDefault="005941F0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3A3492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19C1BEDD" wp14:editId="38C3DE81">
                  <wp:simplePos x="0" y="0"/>
                  <wp:positionH relativeFrom="column">
                    <wp:posOffset>1922200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A30858" w14:textId="77777777" w:rsidR="00775A13" w:rsidRPr="001C4A69" w:rsidRDefault="00775A13" w:rsidP="004923BD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1C4A69" w14:paraId="7F9DAD24" w14:textId="77777777" w:rsidTr="004923BD">
        <w:tc>
          <w:tcPr>
            <w:tcW w:w="8211" w:type="dxa"/>
          </w:tcPr>
          <w:p w14:paraId="2039AB60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>0</w:t>
            </w:r>
            <w:r w:rsidRPr="001C4A69">
              <w:rPr>
                <w:rFonts w:ascii="Times New Roman" w:hAnsi="Times New Roman" w:cs="Times New Roman"/>
              </w:rPr>
              <w:t>apt. Adi Susanto, M.Farm</w:t>
            </w:r>
          </w:p>
          <w:p w14:paraId="5F703DBE" w14:textId="77777777" w:rsidR="00775A13" w:rsidRPr="001C4A69" w:rsidRDefault="00775A13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6FFD80E1" w14:textId="77777777" w:rsidR="003F1024" w:rsidRPr="001C4A69" w:rsidRDefault="003F1024" w:rsidP="004923BD">
            <w:pPr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1C4A69">
              <w:rPr>
                <w:rFonts w:ascii="Times New Roman" w:hAnsi="Times New Roman" w:cs="Times New Roman"/>
              </w:rPr>
              <w:t>apt. Iva Rinia Dewi, S.Farm., M.Sc</w:t>
            </w:r>
          </w:p>
          <w:p w14:paraId="6B46364A" w14:textId="77777777" w:rsidR="00775A13" w:rsidRPr="001C4A69" w:rsidRDefault="003F1024" w:rsidP="004923BD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C4A6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2A80B8BF" w14:textId="77777777" w:rsidR="00BE6425" w:rsidRPr="008B28D1" w:rsidRDefault="008B28D1" w:rsidP="008B28D1">
      <w:pPr>
        <w:spacing w:line="360" w:lineRule="auto"/>
        <w:jc w:val="center"/>
        <w:rPr>
          <w:b/>
          <w:bCs/>
          <w:lang w:val="en-ID"/>
        </w:rPr>
      </w:pPr>
      <w:proofErr w:type="spellStart"/>
      <w:r w:rsidRPr="008B28D1">
        <w:rPr>
          <w:b/>
        </w:rPr>
        <w:lastRenderedPageBreak/>
        <w:t>Tugas</w:t>
      </w:r>
      <w:proofErr w:type="spellEnd"/>
      <w:r w:rsidRPr="008B28D1">
        <w:rPr>
          <w:b/>
        </w:rPr>
        <w:t xml:space="preserve"> </w:t>
      </w:r>
      <w:r w:rsidRPr="008B28D1">
        <w:rPr>
          <w:b/>
          <w:bCs/>
          <w:i/>
          <w:lang w:val="en-ID"/>
        </w:rPr>
        <w:t>Case-Based Learnin</w:t>
      </w:r>
      <w:r w:rsidRPr="008B28D1">
        <w:rPr>
          <w:b/>
          <w:bCs/>
          <w:lang w:val="en-ID"/>
        </w:rPr>
        <w:t>g (CBL)</w:t>
      </w:r>
    </w:p>
    <w:p w14:paraId="273C4A7C" w14:textId="77777777" w:rsidR="008B28D1" w:rsidRPr="008B28D1" w:rsidRDefault="008B28D1" w:rsidP="008B28D1">
      <w:pPr>
        <w:spacing w:line="360" w:lineRule="auto"/>
        <w:jc w:val="center"/>
        <w:rPr>
          <w:b/>
          <w:bCs/>
          <w:lang w:val="en-ID"/>
        </w:rPr>
      </w:pPr>
    </w:p>
    <w:p w14:paraId="4F023B62" w14:textId="77777777" w:rsidR="008B28D1" w:rsidRDefault="008B28D1" w:rsidP="008B28D1">
      <w:pPr>
        <w:pStyle w:val="NormalWeb"/>
        <w:spacing w:line="360" w:lineRule="auto"/>
        <w:rPr>
          <w:rFonts w:ascii="Times New Roman" w:hAnsi="Times New Roman"/>
          <w:b/>
          <w:bCs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b/>
          <w:bCs/>
          <w:sz w:val="24"/>
          <w:lang w:val="en-ID"/>
        </w:rPr>
        <w:t>Topik</w:t>
      </w:r>
      <w:proofErr w:type="spellEnd"/>
      <w:r w:rsidRPr="008B28D1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8B28D1">
        <w:rPr>
          <w:rFonts w:ascii="Times New Roman" w:hAnsi="Times New Roman"/>
          <w:b/>
          <w:bCs/>
          <w:sz w:val="24"/>
          <w:lang w:val="en-ID"/>
        </w:rPr>
        <w:t>Penugasan</w:t>
      </w:r>
      <w:proofErr w:type="spellEnd"/>
      <w:r w:rsidRPr="008B28D1">
        <w:rPr>
          <w:rFonts w:ascii="Times New Roman" w:hAnsi="Times New Roman"/>
          <w:b/>
          <w:bCs/>
          <w:sz w:val="24"/>
          <w:lang w:val="en-ID"/>
        </w:rPr>
        <w:tab/>
        <w:t xml:space="preserve">: </w:t>
      </w:r>
      <w:proofErr w:type="spellStart"/>
      <w:r w:rsidRPr="008B28D1">
        <w:rPr>
          <w:rFonts w:ascii="Times New Roman" w:hAnsi="Times New Roman"/>
          <w:b/>
          <w:bCs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b/>
          <w:bCs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b/>
          <w:bCs/>
          <w:sz w:val="24"/>
          <w:lang w:val="en-ID" w:eastAsia="en-ID"/>
        </w:rPr>
        <w:t>Pengendalian</w:t>
      </w:r>
      <w:proofErr w:type="spellEnd"/>
      <w:r w:rsidRPr="008B28D1">
        <w:rPr>
          <w:rFonts w:ascii="Times New Roman" w:hAnsi="Times New Roman"/>
          <w:b/>
          <w:bCs/>
          <w:sz w:val="24"/>
          <w:lang w:val="en-ID" w:eastAsia="en-ID"/>
        </w:rPr>
        <w:t xml:space="preserve"> Mutu </w:t>
      </w:r>
      <w:proofErr w:type="spellStart"/>
      <w:r w:rsidRPr="008B28D1">
        <w:rPr>
          <w:rFonts w:ascii="Times New Roman" w:hAnsi="Times New Roman"/>
          <w:b/>
          <w:bCs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b/>
          <w:bCs/>
          <w:sz w:val="24"/>
          <w:lang w:val="en-ID" w:eastAsia="en-ID"/>
        </w:rPr>
        <w:t xml:space="preserve"> Metode </w:t>
      </w:r>
      <w:proofErr w:type="spellStart"/>
      <w:r w:rsidRPr="008B28D1">
        <w:rPr>
          <w:rFonts w:ascii="Times New Roman" w:hAnsi="Times New Roman"/>
          <w:b/>
          <w:bCs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b/>
          <w:bCs/>
          <w:sz w:val="24"/>
          <w:lang w:val="en-ID" w:eastAsia="en-ID"/>
        </w:rPr>
        <w:t xml:space="preserve"> Farmasi</w:t>
      </w:r>
    </w:p>
    <w:p w14:paraId="23ACEB41" w14:textId="77777777" w:rsidR="008B28D1" w:rsidRDefault="008B28D1" w:rsidP="008B28D1">
      <w:pPr>
        <w:pStyle w:val="NormalWeb"/>
        <w:spacing w:line="360" w:lineRule="auto"/>
        <w:ind w:left="2127" w:hanging="2127"/>
        <w:rPr>
          <w:rFonts w:ascii="Times New Roman" w:hAnsi="Times New Roman"/>
          <w:bCs/>
          <w:sz w:val="24"/>
          <w:lang w:eastAsia="en-ID"/>
        </w:rPr>
      </w:pPr>
      <w:r>
        <w:rPr>
          <w:rFonts w:ascii="Times New Roman" w:hAnsi="Times New Roman"/>
          <w:b/>
          <w:bCs/>
          <w:sz w:val="24"/>
          <w:lang w:val="en-ID" w:eastAsia="en-ID"/>
        </w:rPr>
        <w:t>CPMK</w:t>
      </w:r>
      <w:r>
        <w:rPr>
          <w:rFonts w:ascii="Times New Roman" w:hAnsi="Times New Roman"/>
          <w:b/>
          <w:bCs/>
          <w:sz w:val="24"/>
          <w:lang w:val="en-ID" w:eastAsia="en-ID"/>
        </w:rPr>
        <w:tab/>
        <w:t xml:space="preserve">: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Mahasiswa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mampu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menentukan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dan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menganalisa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pengendalian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mutu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metode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analisis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,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ketepatan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dan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ketelitian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(</w:t>
      </w:r>
      <w:r w:rsidRPr="008B28D1">
        <w:rPr>
          <w:rFonts w:ascii="Times New Roman" w:hAnsi="Times New Roman"/>
          <w:bCs/>
          <w:i/>
          <w:iCs/>
          <w:sz w:val="24"/>
          <w:lang w:eastAsia="en-ID"/>
        </w:rPr>
        <w:t>Precision and Accuracy</w:t>
      </w:r>
      <w:r w:rsidRPr="008B28D1">
        <w:rPr>
          <w:rFonts w:ascii="Times New Roman" w:hAnsi="Times New Roman"/>
          <w:bCs/>
          <w:sz w:val="24"/>
          <w:lang w:eastAsia="en-ID"/>
        </w:rPr>
        <w:t xml:space="preserve">),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Validasi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metode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>/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prosedur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analisis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 (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Linearitas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,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LoD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 xml:space="preserve">, </w:t>
      </w:r>
      <w:proofErr w:type="spellStart"/>
      <w:r w:rsidRPr="008B28D1">
        <w:rPr>
          <w:rFonts w:ascii="Times New Roman" w:hAnsi="Times New Roman"/>
          <w:bCs/>
          <w:sz w:val="24"/>
          <w:lang w:eastAsia="en-ID"/>
        </w:rPr>
        <w:t>LoQ</w:t>
      </w:r>
      <w:proofErr w:type="spellEnd"/>
      <w:r w:rsidRPr="008B28D1">
        <w:rPr>
          <w:rFonts w:ascii="Times New Roman" w:hAnsi="Times New Roman"/>
          <w:bCs/>
          <w:sz w:val="24"/>
          <w:lang w:eastAsia="en-ID"/>
        </w:rPr>
        <w:t>, SD)</w:t>
      </w:r>
    </w:p>
    <w:p w14:paraId="3BC9EF7C" w14:textId="77777777" w:rsidR="008B28D1" w:rsidRDefault="008B28D1" w:rsidP="008B28D1">
      <w:pPr>
        <w:pStyle w:val="NormalWeb"/>
        <w:spacing w:line="360" w:lineRule="auto"/>
        <w:ind w:left="2127" w:hanging="2127"/>
        <w:rPr>
          <w:rFonts w:ascii="Times New Roman" w:hAnsi="Times New Roman"/>
          <w:bCs/>
          <w:sz w:val="24"/>
          <w:lang w:eastAsia="en-ID"/>
        </w:rPr>
      </w:pPr>
    </w:p>
    <w:p w14:paraId="4CF53DD7" w14:textId="77777777" w:rsidR="008B28D1" w:rsidRDefault="008B28D1" w:rsidP="008B28D1">
      <w:pPr>
        <w:pStyle w:val="NormalWeb"/>
        <w:numPr>
          <w:ilvl w:val="0"/>
          <w:numId w:val="24"/>
        </w:numPr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  <w:r w:rsidRPr="008B28D1">
        <w:rPr>
          <w:rFonts w:ascii="Times New Roman" w:hAnsi="Times New Roman"/>
          <w:b/>
          <w:sz w:val="24"/>
          <w:lang w:val="en-ID" w:eastAsia="en-ID"/>
        </w:rPr>
        <w:t>Studi Kasus</w:t>
      </w:r>
    </w:p>
    <w:p w14:paraId="77523A1E" w14:textId="77777777" w:rsidR="008B28D1" w:rsidRDefault="008B28D1" w:rsidP="008B28D1">
      <w:pPr>
        <w:pStyle w:val="NormalWeb"/>
        <w:spacing w:line="360" w:lineRule="auto"/>
        <w:ind w:left="426" w:firstLine="294"/>
        <w:rPr>
          <w:rFonts w:ascii="Times New Roman" w:hAnsi="Times New Roman"/>
          <w:sz w:val="24"/>
          <w:lang w:val="en-ID" w:eastAsia="en-ID"/>
        </w:rPr>
      </w:pPr>
      <w:r w:rsidRPr="008B28D1">
        <w:rPr>
          <w:rFonts w:ascii="Times New Roman" w:hAnsi="Times New Roman"/>
          <w:sz w:val="24"/>
          <w:lang w:val="en-ID" w:eastAsia="en-ID"/>
        </w:rPr>
        <w:t xml:space="preserve">PT Pharma Sejahtera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adalah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sebuah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perusahaan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farmasi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baru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saja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mengembangkan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produk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tablet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antihipertensi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berbasis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Amlodipin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.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Sebagai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bagian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dari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uji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kontrol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kualitas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sebelum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produk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dipasarkan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tim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laboratorium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di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perusahaan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tersebut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bertanggung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jawab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untuk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memastikan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bahwa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memiliki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tingkat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ketepatan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(accuracy)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ketelitian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(precision)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sesuai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dengan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standar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internasional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>.</w:t>
      </w:r>
    </w:p>
    <w:p w14:paraId="288C8903" w14:textId="77777777" w:rsidR="008B28D1" w:rsidRDefault="008B28D1" w:rsidP="008B28D1">
      <w:pPr>
        <w:pStyle w:val="NormalWeb"/>
        <w:spacing w:line="360" w:lineRule="auto"/>
        <w:ind w:left="426" w:firstLine="294"/>
        <w:rPr>
          <w:rFonts w:ascii="Times New Roman" w:hAnsi="Times New Roman"/>
          <w:sz w:val="24"/>
          <w:lang w:val="en-ID" w:eastAsia="en-ID"/>
        </w:rPr>
      </w:pPr>
      <w:r w:rsidRPr="008B28D1">
        <w:rPr>
          <w:rFonts w:ascii="Times New Roman" w:hAnsi="Times New Roman"/>
          <w:sz w:val="24"/>
          <w:lang w:val="en-ID" w:eastAsia="en-ID"/>
        </w:rPr>
        <w:t xml:space="preserve">Tim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laboratorium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menggunakan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r w:rsidRPr="008B28D1">
        <w:rPr>
          <w:rFonts w:ascii="Times New Roman" w:hAnsi="Times New Roman"/>
          <w:i/>
          <w:sz w:val="24"/>
          <w:lang w:val="en-ID" w:eastAsia="en-ID"/>
        </w:rPr>
        <w:t>High-Performance Liquid Chromatography</w:t>
      </w:r>
      <w:r w:rsidRPr="008B28D1">
        <w:rPr>
          <w:rFonts w:ascii="Times New Roman" w:hAnsi="Times New Roman"/>
          <w:sz w:val="24"/>
          <w:lang w:val="en-ID" w:eastAsia="en-ID"/>
        </w:rPr>
        <w:t xml:space="preserve"> (HPLC)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untuk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kadar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Amlodipin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tablet.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Namun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selama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ditemukan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beberapa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inkonsistensi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hasil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mengindikasikan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adanya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masalah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parameter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seperti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linearitas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, batas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deteksi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</w:t>
      </w:r>
      <w:r w:rsidRPr="008B28D1">
        <w:rPr>
          <w:rFonts w:ascii="Times New Roman" w:hAnsi="Times New Roman"/>
          <w:i/>
          <w:sz w:val="24"/>
          <w:lang w:val="en-ID" w:eastAsia="en-ID"/>
        </w:rPr>
        <w:t>Limit of Detection</w:t>
      </w:r>
      <w:r w:rsidRPr="008B28D1">
        <w:rPr>
          <w:rFonts w:ascii="Times New Roman" w:hAnsi="Times New Roman"/>
          <w:sz w:val="24"/>
          <w:lang w:val="en-ID" w:eastAsia="en-ID"/>
        </w:rPr>
        <w:t xml:space="preserve"> -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LoD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), batas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kuantifikasi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</w:t>
      </w:r>
      <w:r w:rsidRPr="008B28D1">
        <w:rPr>
          <w:rFonts w:ascii="Times New Roman" w:hAnsi="Times New Roman"/>
          <w:i/>
          <w:sz w:val="24"/>
          <w:lang w:val="en-ID" w:eastAsia="en-ID"/>
        </w:rPr>
        <w:t>Limit of Quantification</w:t>
      </w:r>
      <w:r w:rsidRPr="008B28D1">
        <w:rPr>
          <w:rFonts w:ascii="Times New Roman" w:hAnsi="Times New Roman"/>
          <w:sz w:val="24"/>
          <w:lang w:val="en-ID" w:eastAsia="en-ID"/>
        </w:rPr>
        <w:t xml:space="preserve"> -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LoQ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),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serta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simpangan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baku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</w:t>
      </w:r>
      <w:r w:rsidRPr="008B28D1">
        <w:rPr>
          <w:rFonts w:ascii="Times New Roman" w:hAnsi="Times New Roman"/>
          <w:i/>
          <w:sz w:val="24"/>
          <w:lang w:val="en-ID" w:eastAsia="en-ID"/>
        </w:rPr>
        <w:t>Standard Deviation</w:t>
      </w:r>
      <w:r w:rsidRPr="008B28D1">
        <w:rPr>
          <w:rFonts w:ascii="Times New Roman" w:hAnsi="Times New Roman"/>
          <w:sz w:val="24"/>
          <w:lang w:val="en-ID" w:eastAsia="en-ID"/>
        </w:rPr>
        <w:t xml:space="preserve"> - SD).</w:t>
      </w:r>
    </w:p>
    <w:p w14:paraId="3270F229" w14:textId="77777777" w:rsidR="008B28D1" w:rsidRPr="008B28D1" w:rsidRDefault="008B28D1" w:rsidP="008B28D1">
      <w:pPr>
        <w:pStyle w:val="NormalWeb"/>
        <w:spacing w:line="360" w:lineRule="auto"/>
        <w:ind w:left="426" w:firstLine="294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Manajer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laboratorium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meminta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tim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farmasi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untuk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menginvestigasi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mengevaluasi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apakah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sudah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memenuhi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persyaratan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apakah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terdapat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faktor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mempengaruhi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ketidakstabilan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hasil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>.</w:t>
      </w:r>
    </w:p>
    <w:p w14:paraId="3206DFF8" w14:textId="77777777" w:rsidR="008B28D1" w:rsidRDefault="008B28D1" w:rsidP="008B28D1">
      <w:pPr>
        <w:pStyle w:val="NormalWeb"/>
        <w:numPr>
          <w:ilvl w:val="0"/>
          <w:numId w:val="24"/>
        </w:numPr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Tugas</w:t>
      </w:r>
      <w:proofErr w:type="spellEnd"/>
      <w:r w:rsidRPr="008B28D1">
        <w:rPr>
          <w:rFonts w:ascii="Times New Roman" w:hAnsi="Times New Roman"/>
          <w:b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Mahasiswa</w:t>
      </w:r>
      <w:proofErr w:type="spellEnd"/>
    </w:p>
    <w:p w14:paraId="4CCAF519" w14:textId="77777777" w:rsidR="008B28D1" w:rsidRPr="008B28D1" w:rsidRDefault="008B28D1" w:rsidP="008B28D1">
      <w:pPr>
        <w:pStyle w:val="NormalWeb"/>
        <w:numPr>
          <w:ilvl w:val="0"/>
          <w:numId w:val="25"/>
        </w:numPr>
        <w:spacing w:line="360" w:lineRule="auto"/>
        <w:rPr>
          <w:rFonts w:ascii="Times New Roman" w:hAnsi="Times New Roman"/>
          <w:b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b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Pengendalian</w:t>
      </w:r>
      <w:proofErr w:type="spellEnd"/>
      <w:r w:rsidRPr="008B28D1">
        <w:rPr>
          <w:rFonts w:ascii="Times New Roman" w:hAnsi="Times New Roman"/>
          <w:b/>
          <w:sz w:val="24"/>
          <w:lang w:val="en-ID" w:eastAsia="en-ID"/>
        </w:rPr>
        <w:t xml:space="preserve"> Mutu</w:t>
      </w:r>
    </w:p>
    <w:p w14:paraId="2129AF47" w14:textId="77777777" w:rsidR="008B28D1" w:rsidRDefault="008B28D1" w:rsidP="008B28D1">
      <w:pPr>
        <w:pStyle w:val="NormalWeb"/>
        <w:numPr>
          <w:ilvl w:val="0"/>
          <w:numId w:val="26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Jelaskan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konsep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ketepatan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(accuracy)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ketelitian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(precision)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</w:t>
      </w:r>
      <w:r>
        <w:rPr>
          <w:rFonts w:ascii="Times New Roman" w:hAnsi="Times New Roman"/>
          <w:sz w:val="24"/>
          <w:lang w:val="en-ID" w:eastAsia="en-ID"/>
        </w:rPr>
        <w:t>alam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metode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farmasi</w:t>
      </w:r>
      <w:proofErr w:type="spellEnd"/>
    </w:p>
    <w:p w14:paraId="5735FF8C" w14:textId="77777777" w:rsidR="008B28D1" w:rsidRPr="008B28D1" w:rsidRDefault="008B28D1" w:rsidP="008B28D1">
      <w:pPr>
        <w:pStyle w:val="NormalWeb"/>
        <w:numPr>
          <w:ilvl w:val="0"/>
          <w:numId w:val="26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lastRenderedPageBreak/>
        <w:t>Bagaimana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cara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memastikan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bahwa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memiliki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tingkat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ketepatan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ketelitian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baik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>?</w:t>
      </w:r>
    </w:p>
    <w:p w14:paraId="4D998602" w14:textId="77777777" w:rsidR="008B28D1" w:rsidRPr="008B28D1" w:rsidRDefault="008B28D1" w:rsidP="008B28D1">
      <w:pPr>
        <w:pStyle w:val="NormalWeb"/>
        <w:numPr>
          <w:ilvl w:val="0"/>
          <w:numId w:val="25"/>
        </w:numPr>
        <w:spacing w:line="360" w:lineRule="auto"/>
        <w:rPr>
          <w:rFonts w:ascii="Times New Roman" w:hAnsi="Times New Roman"/>
          <w:b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b/>
          <w:sz w:val="24"/>
          <w:lang w:val="en-ID" w:eastAsia="en-ID"/>
        </w:rPr>
        <w:t xml:space="preserve"> Metode</w:t>
      </w:r>
    </w:p>
    <w:p w14:paraId="15B6E700" w14:textId="77777777" w:rsidR="008B28D1" w:rsidRDefault="008B28D1" w:rsidP="008B28D1">
      <w:pPr>
        <w:pStyle w:val="NormalWeb"/>
        <w:numPr>
          <w:ilvl w:val="0"/>
          <w:numId w:val="27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Definisikan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dan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jelaskan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pentingnya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parameter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farmasi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(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</w:t>
      </w:r>
      <w:r>
        <w:rPr>
          <w:rFonts w:ascii="Times New Roman" w:hAnsi="Times New Roman"/>
          <w:sz w:val="24"/>
          <w:lang w:val="en-ID" w:eastAsia="en-ID"/>
        </w:rPr>
        <w:t>inearitas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>
        <w:rPr>
          <w:rFonts w:ascii="Times New Roman" w:hAnsi="Times New Roman"/>
          <w:sz w:val="24"/>
          <w:lang w:val="en-ID" w:eastAsia="en-ID"/>
        </w:rPr>
        <w:t>LoD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>
        <w:rPr>
          <w:rFonts w:ascii="Times New Roman" w:hAnsi="Times New Roman"/>
          <w:sz w:val="24"/>
          <w:lang w:val="en-ID" w:eastAsia="en-ID"/>
        </w:rPr>
        <w:t>LoQ</w:t>
      </w:r>
      <w:proofErr w:type="spellEnd"/>
      <w:r>
        <w:rPr>
          <w:rFonts w:ascii="Times New Roman" w:hAnsi="Times New Roman"/>
          <w:sz w:val="24"/>
          <w:lang w:val="en-ID" w:eastAsia="en-ID"/>
        </w:rPr>
        <w:t>, dan SD)</w:t>
      </w:r>
    </w:p>
    <w:p w14:paraId="24C8B089" w14:textId="77777777" w:rsidR="008B28D1" w:rsidRDefault="008B28D1" w:rsidP="008B28D1">
      <w:pPr>
        <w:pStyle w:val="NormalWeb"/>
        <w:numPr>
          <w:ilvl w:val="0"/>
          <w:numId w:val="27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hasil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HPLC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menunjukkan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variasi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besar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hasil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>.</w:t>
      </w:r>
      <w:r>
        <w:rPr>
          <w:rFonts w:ascii="Times New Roman" w:hAnsi="Times New Roman"/>
          <w:sz w:val="24"/>
          <w:lang w:val="en-ID" w:eastAsia="en-ID"/>
        </w:rPr>
        <w:t xml:space="preserve"> Apa </w:t>
      </w:r>
      <w:proofErr w:type="spellStart"/>
      <w:r>
        <w:rPr>
          <w:rFonts w:ascii="Times New Roman" w:hAnsi="Times New Roman"/>
          <w:sz w:val="24"/>
          <w:lang w:val="en-ID" w:eastAsia="en-ID"/>
        </w:rPr>
        <w:t>kemungkinan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penyebabnya</w:t>
      </w:r>
      <w:proofErr w:type="spellEnd"/>
      <w:r>
        <w:rPr>
          <w:rFonts w:ascii="Times New Roman" w:hAnsi="Times New Roman"/>
          <w:sz w:val="24"/>
          <w:lang w:val="en-ID" w:eastAsia="en-ID"/>
        </w:rPr>
        <w:t>?</w:t>
      </w:r>
    </w:p>
    <w:p w14:paraId="422940D3" w14:textId="77777777" w:rsidR="008B28D1" w:rsidRPr="008B28D1" w:rsidRDefault="008B28D1" w:rsidP="008B28D1">
      <w:pPr>
        <w:pStyle w:val="NormalWeb"/>
        <w:numPr>
          <w:ilvl w:val="0"/>
          <w:numId w:val="27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Rancang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langkah-langkah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perbaikan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untuk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meningkatkan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validitas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>.</w:t>
      </w:r>
    </w:p>
    <w:p w14:paraId="43A8BC50" w14:textId="77777777" w:rsidR="008B28D1" w:rsidRPr="008B28D1" w:rsidRDefault="008B28D1" w:rsidP="008B28D1">
      <w:pPr>
        <w:pStyle w:val="NormalWeb"/>
        <w:numPr>
          <w:ilvl w:val="0"/>
          <w:numId w:val="25"/>
        </w:numPr>
        <w:spacing w:line="360" w:lineRule="auto"/>
        <w:rPr>
          <w:rFonts w:ascii="Times New Roman" w:hAnsi="Times New Roman"/>
          <w:b/>
          <w:sz w:val="24"/>
          <w:lang w:val="en-ID" w:eastAsia="en-ID"/>
        </w:rPr>
      </w:pPr>
      <w:r w:rsidRPr="008B28D1">
        <w:rPr>
          <w:rFonts w:ascii="Times New Roman" w:hAnsi="Times New Roman"/>
          <w:b/>
          <w:sz w:val="24"/>
          <w:lang w:val="en-ID" w:eastAsia="en-ID"/>
        </w:rPr>
        <w:t xml:space="preserve">Kesimpulan dan </w:t>
      </w: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Rekomendasi</w:t>
      </w:r>
      <w:proofErr w:type="spellEnd"/>
    </w:p>
    <w:p w14:paraId="3B4D24DA" w14:textId="77777777" w:rsidR="008B28D1" w:rsidRDefault="008B28D1" w:rsidP="008B28D1">
      <w:pPr>
        <w:pStyle w:val="NormalWeb"/>
        <w:numPr>
          <w:ilvl w:val="0"/>
          <w:numId w:val="28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Berdasarkan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hasil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Anda,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apakah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HPLC yang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digunakan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oleh PT Pharma Sejahtera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dapat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dikatakan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valid?</w:t>
      </w:r>
    </w:p>
    <w:p w14:paraId="198B863B" w14:textId="77777777" w:rsidR="008B28D1" w:rsidRPr="008B28D1" w:rsidRDefault="008B28D1" w:rsidP="008B28D1">
      <w:pPr>
        <w:pStyle w:val="NormalWeb"/>
        <w:numPr>
          <w:ilvl w:val="0"/>
          <w:numId w:val="28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 w:rsidRPr="008B28D1">
        <w:rPr>
          <w:rFonts w:ascii="Times New Roman" w:hAnsi="Times New Roman"/>
          <w:sz w:val="24"/>
          <w:lang w:val="en-ID" w:eastAsia="en-ID"/>
        </w:rPr>
        <w:t>Berikan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rekomendasi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untuk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peningkatan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pengendalian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mutu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metode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analisis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ini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agar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lebih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andal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pengujian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kadar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Amlodipin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 w:rsidRPr="008B28D1">
        <w:rPr>
          <w:rFonts w:ascii="Times New Roman" w:hAnsi="Times New Roman"/>
          <w:sz w:val="24"/>
          <w:lang w:val="en-ID" w:eastAsia="en-ID"/>
        </w:rPr>
        <w:t>dalam</w:t>
      </w:r>
      <w:proofErr w:type="spellEnd"/>
      <w:r w:rsidRPr="008B28D1">
        <w:rPr>
          <w:rFonts w:ascii="Times New Roman" w:hAnsi="Times New Roman"/>
          <w:sz w:val="24"/>
          <w:lang w:val="en-ID" w:eastAsia="en-ID"/>
        </w:rPr>
        <w:t xml:space="preserve"> tablet</w:t>
      </w:r>
    </w:p>
    <w:p w14:paraId="18A94068" w14:textId="77777777" w:rsidR="008B28D1" w:rsidRDefault="008B28D1" w:rsidP="008B28D1">
      <w:pPr>
        <w:pStyle w:val="NormalWeb"/>
        <w:numPr>
          <w:ilvl w:val="0"/>
          <w:numId w:val="24"/>
        </w:numPr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  <w:proofErr w:type="spellStart"/>
      <w:r>
        <w:rPr>
          <w:rFonts w:ascii="Times New Roman" w:hAnsi="Times New Roman"/>
          <w:b/>
          <w:sz w:val="24"/>
          <w:lang w:val="en-ID" w:eastAsia="en-ID"/>
        </w:rPr>
        <w:t>Instrusksi</w:t>
      </w:r>
      <w:proofErr w:type="spellEnd"/>
      <w:r>
        <w:rPr>
          <w:rFonts w:ascii="Times New Roman" w:hAnsi="Times New Roman"/>
          <w:b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b/>
          <w:sz w:val="24"/>
          <w:lang w:val="en-ID" w:eastAsia="en-ID"/>
        </w:rPr>
        <w:t>Pembagian</w:t>
      </w:r>
      <w:proofErr w:type="spellEnd"/>
      <w:r>
        <w:rPr>
          <w:rFonts w:ascii="Times New Roman" w:hAnsi="Times New Roman"/>
          <w:b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b/>
          <w:sz w:val="24"/>
          <w:lang w:val="en-ID" w:eastAsia="en-ID"/>
        </w:rPr>
        <w:t>Tugas</w:t>
      </w:r>
      <w:proofErr w:type="spellEnd"/>
    </w:p>
    <w:p w14:paraId="30188763" w14:textId="77777777" w:rsidR="008B28D1" w:rsidRDefault="008B28D1" w:rsidP="008B28D1">
      <w:pPr>
        <w:pStyle w:val="NormalWeb"/>
        <w:numPr>
          <w:ilvl w:val="0"/>
          <w:numId w:val="29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r>
        <w:rPr>
          <w:rFonts w:ascii="Times New Roman" w:hAnsi="Times New Roman"/>
          <w:sz w:val="24"/>
          <w:lang w:val="en-ID" w:eastAsia="en-ID"/>
        </w:rPr>
        <w:t xml:space="preserve">Dalam </w:t>
      </w:r>
      <w:proofErr w:type="spellStart"/>
      <w:r>
        <w:rPr>
          <w:rFonts w:ascii="Times New Roman" w:hAnsi="Times New Roman"/>
          <w:sz w:val="24"/>
          <w:lang w:val="en-ID" w:eastAsia="en-ID"/>
        </w:rPr>
        <w:t>setiap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kelas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dibagi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menjadi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3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, masing-masing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terdiri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dari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4-5 </w:t>
      </w:r>
      <w:proofErr w:type="spellStart"/>
      <w:r>
        <w:rPr>
          <w:rFonts w:ascii="Times New Roman" w:hAnsi="Times New Roman"/>
          <w:sz w:val="24"/>
          <w:lang w:val="en-ID" w:eastAsia="en-ID"/>
        </w:rPr>
        <w:t>mahasiswa</w:t>
      </w:r>
      <w:proofErr w:type="spellEnd"/>
    </w:p>
    <w:p w14:paraId="380E9DE2" w14:textId="77777777" w:rsidR="008B28D1" w:rsidRDefault="008B28D1" w:rsidP="008B28D1">
      <w:pPr>
        <w:pStyle w:val="NormalWeb"/>
        <w:numPr>
          <w:ilvl w:val="0"/>
          <w:numId w:val="29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r>
        <w:rPr>
          <w:rFonts w:ascii="Times New Roman" w:hAnsi="Times New Roman"/>
          <w:sz w:val="24"/>
          <w:lang w:val="en-ID" w:eastAsia="en-ID"/>
        </w:rPr>
        <w:t xml:space="preserve">Masing-masing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bertugas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untuk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membuat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ppt </w:t>
      </w:r>
      <w:proofErr w:type="spellStart"/>
      <w:r>
        <w:rPr>
          <w:rFonts w:ascii="Times New Roman" w:hAnsi="Times New Roman"/>
          <w:sz w:val="24"/>
          <w:lang w:val="en-ID" w:eastAsia="en-ID"/>
        </w:rPr>
        <w:t>presentasi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tentang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tugas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>
        <w:rPr>
          <w:rFonts w:ascii="Times New Roman" w:hAnsi="Times New Roman"/>
          <w:sz w:val="24"/>
          <w:lang w:val="en-ID" w:eastAsia="en-ID"/>
        </w:rPr>
        <w:t>telah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diberikan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berdasarkan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hasil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diskusi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</w:p>
    <w:p w14:paraId="23CBB46E" w14:textId="77777777" w:rsidR="008B28D1" w:rsidRDefault="008B28D1" w:rsidP="008B28D1">
      <w:pPr>
        <w:pStyle w:val="NormalWeb"/>
        <w:numPr>
          <w:ilvl w:val="0"/>
          <w:numId w:val="29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r>
        <w:rPr>
          <w:rFonts w:ascii="Times New Roman" w:hAnsi="Times New Roman"/>
          <w:sz w:val="24"/>
          <w:lang w:val="en-ID" w:eastAsia="en-ID"/>
        </w:rPr>
        <w:t xml:space="preserve">Masing-masing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, </w:t>
      </w:r>
      <w:proofErr w:type="spellStart"/>
      <w:r>
        <w:rPr>
          <w:rFonts w:ascii="Times New Roman" w:hAnsi="Times New Roman"/>
          <w:sz w:val="24"/>
          <w:lang w:val="en-ID" w:eastAsia="en-ID"/>
        </w:rPr>
        <w:t>mempresentasikan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hasil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diskusinya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dan </w:t>
      </w:r>
      <w:proofErr w:type="spellStart"/>
      <w:r>
        <w:rPr>
          <w:rFonts w:ascii="Times New Roman" w:hAnsi="Times New Roman"/>
          <w:sz w:val="24"/>
          <w:lang w:val="en-ID" w:eastAsia="en-ID"/>
        </w:rPr>
        <w:t>kelompok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>
        <w:rPr>
          <w:rFonts w:ascii="Times New Roman" w:hAnsi="Times New Roman"/>
          <w:sz w:val="24"/>
          <w:lang w:val="en-ID" w:eastAsia="en-ID"/>
        </w:rPr>
        <w:t>tidak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bertugas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untuk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presentasi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wajib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memberikan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tanggapan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ataupun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pertanyaan</w:t>
      </w:r>
      <w:proofErr w:type="spellEnd"/>
    </w:p>
    <w:p w14:paraId="58D5A4D2" w14:textId="77777777" w:rsidR="008B28D1" w:rsidRPr="008B28D1" w:rsidRDefault="008B28D1" w:rsidP="008B28D1">
      <w:pPr>
        <w:pStyle w:val="NormalWeb"/>
        <w:numPr>
          <w:ilvl w:val="0"/>
          <w:numId w:val="29"/>
        </w:numPr>
        <w:spacing w:line="360" w:lineRule="auto"/>
        <w:rPr>
          <w:rFonts w:ascii="Times New Roman" w:hAnsi="Times New Roman"/>
          <w:sz w:val="24"/>
          <w:lang w:val="en-ID" w:eastAsia="en-ID"/>
        </w:rPr>
      </w:pPr>
      <w:proofErr w:type="spellStart"/>
      <w:r>
        <w:rPr>
          <w:rFonts w:ascii="Times New Roman" w:hAnsi="Times New Roman"/>
          <w:sz w:val="24"/>
          <w:lang w:val="en-ID" w:eastAsia="en-ID"/>
        </w:rPr>
        <w:t>Tugas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wajib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dikumpulkan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diplatform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r w:rsidRPr="008B28D1">
        <w:rPr>
          <w:rFonts w:ascii="Times New Roman" w:hAnsi="Times New Roman"/>
          <w:i/>
          <w:sz w:val="24"/>
          <w:lang w:val="en-ID" w:eastAsia="en-ID"/>
        </w:rPr>
        <w:t>e-campus</w:t>
      </w:r>
      <w:r>
        <w:rPr>
          <w:rFonts w:ascii="Times New Roman" w:hAnsi="Times New Roman"/>
          <w:i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sesuai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batas </w:t>
      </w:r>
      <w:proofErr w:type="spellStart"/>
      <w:r>
        <w:rPr>
          <w:rFonts w:ascii="Times New Roman" w:hAnsi="Times New Roman"/>
          <w:sz w:val="24"/>
          <w:lang w:val="en-ID" w:eastAsia="en-ID"/>
        </w:rPr>
        <w:t>waktu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yang </w:t>
      </w:r>
      <w:proofErr w:type="spellStart"/>
      <w:r>
        <w:rPr>
          <w:rFonts w:ascii="Times New Roman" w:hAnsi="Times New Roman"/>
          <w:sz w:val="24"/>
          <w:lang w:val="en-ID" w:eastAsia="en-ID"/>
        </w:rPr>
        <w:t>telah</w:t>
      </w:r>
      <w:proofErr w:type="spellEnd"/>
      <w:r>
        <w:rPr>
          <w:rFonts w:ascii="Times New Roman" w:hAnsi="Times New Roman"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 w:eastAsia="en-ID"/>
        </w:rPr>
        <w:t>ditentukan</w:t>
      </w:r>
      <w:proofErr w:type="spellEnd"/>
    </w:p>
    <w:p w14:paraId="1720E35C" w14:textId="77777777" w:rsidR="002A68E8" w:rsidRDefault="002A68E8" w:rsidP="002A68E8">
      <w:pPr>
        <w:pStyle w:val="NormalWeb"/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</w:p>
    <w:p w14:paraId="63BEF671" w14:textId="77777777" w:rsidR="002A68E8" w:rsidRDefault="002A68E8" w:rsidP="002A68E8">
      <w:pPr>
        <w:pStyle w:val="NormalWeb"/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</w:p>
    <w:p w14:paraId="30014BD5" w14:textId="77777777" w:rsidR="002A68E8" w:rsidRDefault="002A68E8" w:rsidP="002A68E8">
      <w:pPr>
        <w:pStyle w:val="NormalWeb"/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</w:p>
    <w:p w14:paraId="3CC6EABE" w14:textId="77777777" w:rsidR="008B28D1" w:rsidRDefault="008B28D1" w:rsidP="008B28D1">
      <w:pPr>
        <w:pStyle w:val="NormalWeb"/>
        <w:numPr>
          <w:ilvl w:val="0"/>
          <w:numId w:val="24"/>
        </w:numPr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  <w:r w:rsidRPr="008B28D1">
        <w:rPr>
          <w:rFonts w:ascii="Times New Roman" w:hAnsi="Times New Roman"/>
          <w:b/>
          <w:sz w:val="24"/>
          <w:lang w:val="en-ID" w:eastAsia="en-ID"/>
        </w:rPr>
        <w:lastRenderedPageBreak/>
        <w:t xml:space="preserve">Rubrik </w:t>
      </w:r>
      <w:proofErr w:type="spellStart"/>
      <w:r w:rsidRPr="008B28D1">
        <w:rPr>
          <w:rFonts w:ascii="Times New Roman" w:hAnsi="Times New Roman"/>
          <w:b/>
          <w:sz w:val="24"/>
          <w:lang w:val="en-ID" w:eastAsia="en-ID"/>
        </w:rPr>
        <w:t>Penilaian</w:t>
      </w:r>
      <w:proofErr w:type="spellEnd"/>
    </w:p>
    <w:tbl>
      <w:tblPr>
        <w:tblStyle w:val="PlainTable2"/>
        <w:tblW w:w="13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9"/>
        <w:gridCol w:w="3393"/>
        <w:gridCol w:w="3388"/>
        <w:gridCol w:w="2654"/>
        <w:gridCol w:w="2752"/>
      </w:tblGrid>
      <w:tr w:rsidR="002A68E8" w:rsidRPr="00941AB1" w14:paraId="2838BD33" w14:textId="77777777" w:rsidTr="00941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362855FD" w14:textId="77777777" w:rsidR="002A68E8" w:rsidRPr="00941AB1" w:rsidRDefault="002A68E8" w:rsidP="008B7193">
            <w:pPr>
              <w:jc w:val="center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Aspek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Penilaian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44779204" w14:textId="77777777" w:rsidR="002A68E8" w:rsidRPr="00941AB1" w:rsidRDefault="002A68E8" w:rsidP="008B71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Kriteria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Baik (4)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3A298BC1" w14:textId="77777777" w:rsidR="002A68E8" w:rsidRPr="00941AB1" w:rsidRDefault="002A68E8" w:rsidP="008B71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Kriteria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Cukup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(3)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66E33EF5" w14:textId="77777777" w:rsidR="002A68E8" w:rsidRPr="00941AB1" w:rsidRDefault="002A68E8" w:rsidP="008B71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Kriteria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Kurang (2)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36F320A9" w14:textId="77777777" w:rsidR="002A68E8" w:rsidRPr="00941AB1" w:rsidRDefault="002A68E8" w:rsidP="008B71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Kriteria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Sangat Kurang (1)</w:t>
            </w:r>
          </w:p>
        </w:tc>
      </w:tr>
      <w:tr w:rsidR="002A68E8" w:rsidRPr="00941AB1" w14:paraId="298005D6" w14:textId="77777777" w:rsidTr="00941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3BF2426" w14:textId="77777777" w:rsidR="002A68E8" w:rsidRPr="00941AB1" w:rsidRDefault="002A68E8" w:rsidP="002A68E8">
            <w:pPr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Pemahaman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Konsep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6DA7861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Menunjukkan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pemahaman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mendalam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tentang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ketepatan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, </w:t>
            </w:r>
            <w:proofErr w:type="spellStart"/>
            <w:r w:rsidRPr="00941AB1">
              <w:rPr>
                <w:sz w:val="22"/>
                <w:lang w:val="en-ID" w:eastAsia="en-ID"/>
              </w:rPr>
              <w:t>ketelitian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, dan </w:t>
            </w:r>
            <w:proofErr w:type="spellStart"/>
            <w:r w:rsidRPr="00941AB1">
              <w:rPr>
                <w:sz w:val="22"/>
                <w:lang w:val="en-ID" w:eastAsia="en-ID"/>
              </w:rPr>
              <w:t>validasi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metode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6491262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Menunjukkan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pemahaman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yang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, </w:t>
            </w:r>
            <w:proofErr w:type="spellStart"/>
            <w:r w:rsidRPr="00941AB1">
              <w:rPr>
                <w:sz w:val="22"/>
                <w:lang w:val="en-ID" w:eastAsia="en-ID"/>
              </w:rPr>
              <w:t>namun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ada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sedikit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kekurangan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dalam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penjelasan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C52F7DE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Pemahaman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mendalam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terdapat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kesalahan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konseptual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5FBD752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Tidak </w:t>
            </w:r>
            <w:proofErr w:type="spellStart"/>
            <w:r w:rsidRPr="00941AB1">
              <w:rPr>
                <w:sz w:val="22"/>
                <w:lang w:val="en-ID" w:eastAsia="en-ID"/>
              </w:rPr>
              <w:t>memahami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konsep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banyak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kesalahan</w:t>
            </w:r>
            <w:proofErr w:type="spellEnd"/>
          </w:p>
        </w:tc>
      </w:tr>
      <w:tr w:rsidR="002A68E8" w:rsidRPr="00941AB1" w14:paraId="2EFCD4AC" w14:textId="77777777" w:rsidTr="00941AB1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C9A31" w14:textId="77777777" w:rsidR="002A68E8" w:rsidRPr="00941AB1" w:rsidRDefault="002A68E8" w:rsidP="002A68E8">
            <w:pPr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Analisis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4640D29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Analisis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data </w:t>
            </w:r>
            <w:proofErr w:type="spellStart"/>
            <w:r w:rsidRPr="00941AB1">
              <w:rPr>
                <w:sz w:val="22"/>
                <w:lang w:val="en-ID" w:eastAsia="en-ID"/>
              </w:rPr>
              <w:t>validasi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dilakukan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sangat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mendalam</w:t>
            </w:r>
            <w:proofErr w:type="spellEnd"/>
          </w:p>
        </w:tc>
        <w:tc>
          <w:tcPr>
            <w:tcW w:w="0" w:type="auto"/>
            <w:hideMark/>
          </w:tcPr>
          <w:p w14:paraId="3D59C30C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Analisis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data </w:t>
            </w:r>
            <w:proofErr w:type="spellStart"/>
            <w:r w:rsidRPr="00941AB1">
              <w:rPr>
                <w:sz w:val="22"/>
                <w:lang w:val="en-ID" w:eastAsia="en-ID"/>
              </w:rPr>
              <w:t>cukup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namun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mendalam</w:t>
            </w:r>
            <w:proofErr w:type="spellEnd"/>
          </w:p>
        </w:tc>
        <w:tc>
          <w:tcPr>
            <w:tcW w:w="0" w:type="auto"/>
            <w:hideMark/>
          </w:tcPr>
          <w:p w14:paraId="379C8597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Analisis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data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tepat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tidak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mendalam</w:t>
            </w:r>
            <w:proofErr w:type="spellEnd"/>
          </w:p>
        </w:tc>
        <w:tc>
          <w:tcPr>
            <w:tcW w:w="0" w:type="auto"/>
            <w:hideMark/>
          </w:tcPr>
          <w:p w14:paraId="0ABDD0B8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Tidak </w:t>
            </w:r>
            <w:proofErr w:type="spellStart"/>
            <w:r w:rsidRPr="00941AB1">
              <w:rPr>
                <w:sz w:val="22"/>
                <w:lang w:val="en-ID" w:eastAsia="en-ID"/>
              </w:rPr>
              <w:t>melakukan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analisis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data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</w:p>
        </w:tc>
      </w:tr>
      <w:tr w:rsidR="002A68E8" w:rsidRPr="00941AB1" w14:paraId="2A07C682" w14:textId="77777777" w:rsidTr="00941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4779C4F" w14:textId="77777777" w:rsidR="002A68E8" w:rsidRPr="00941AB1" w:rsidRDefault="002A68E8" w:rsidP="002A68E8">
            <w:pPr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Identifikasi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B443A9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Dapat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mengidentifikasi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masalah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menyertakan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bukti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D9496BD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Mengidentifikasi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masalah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namun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bukti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867C3AD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Identifikasi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masalah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CA96CB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Tidak </w:t>
            </w:r>
            <w:proofErr w:type="spellStart"/>
            <w:r w:rsidRPr="00941AB1">
              <w:rPr>
                <w:sz w:val="22"/>
                <w:lang w:val="en-ID" w:eastAsia="en-ID"/>
              </w:rPr>
              <w:t>dapat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mengidentifikasi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masalah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dengan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</w:p>
        </w:tc>
      </w:tr>
      <w:tr w:rsidR="002A68E8" w:rsidRPr="00941AB1" w14:paraId="7A9C07A8" w14:textId="77777777" w:rsidTr="00941AB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3E20" w14:textId="77777777" w:rsidR="002A68E8" w:rsidRPr="00941AB1" w:rsidRDefault="002A68E8" w:rsidP="002A68E8">
            <w:pPr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Solusi dan </w:t>
            </w:r>
            <w:proofErr w:type="spellStart"/>
            <w:r w:rsidRPr="00941AB1">
              <w:rPr>
                <w:sz w:val="22"/>
                <w:lang w:val="en-ID" w:eastAsia="en-ID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38F6FD62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Solusi yang </w:t>
            </w:r>
            <w:proofErr w:type="spellStart"/>
            <w:r w:rsidRPr="00941AB1">
              <w:rPr>
                <w:sz w:val="22"/>
                <w:lang w:val="en-ID" w:eastAsia="en-ID"/>
              </w:rPr>
              <w:t>diberikan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sangat </w:t>
            </w:r>
            <w:proofErr w:type="spellStart"/>
            <w:r w:rsidRPr="00941AB1">
              <w:rPr>
                <w:sz w:val="22"/>
                <w:lang w:val="en-ID" w:eastAsia="en-ID"/>
              </w:rPr>
              <w:t>logis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dapat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diterapkan</w:t>
            </w:r>
            <w:proofErr w:type="spellEnd"/>
          </w:p>
        </w:tc>
        <w:tc>
          <w:tcPr>
            <w:tcW w:w="0" w:type="auto"/>
            <w:hideMark/>
          </w:tcPr>
          <w:p w14:paraId="7663756F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Solusi </w:t>
            </w:r>
            <w:proofErr w:type="spellStart"/>
            <w:r w:rsidRPr="00941AB1">
              <w:rPr>
                <w:sz w:val="22"/>
                <w:lang w:val="en-ID" w:eastAsia="en-ID"/>
              </w:rPr>
              <w:t>cukup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namun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inovatif</w:t>
            </w:r>
            <w:proofErr w:type="spellEnd"/>
          </w:p>
        </w:tc>
        <w:tc>
          <w:tcPr>
            <w:tcW w:w="0" w:type="auto"/>
            <w:hideMark/>
          </w:tcPr>
          <w:p w14:paraId="609D258C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Solusi yang </w:t>
            </w:r>
            <w:proofErr w:type="spellStart"/>
            <w:r w:rsidRPr="00941AB1">
              <w:rPr>
                <w:sz w:val="22"/>
                <w:lang w:val="en-ID" w:eastAsia="en-ID"/>
              </w:rPr>
              <w:t>diajukan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07B66060" w14:textId="77777777" w:rsidR="002A68E8" w:rsidRPr="00941AB1" w:rsidRDefault="002A68E8" w:rsidP="002A6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r w:rsidRPr="00941AB1">
              <w:rPr>
                <w:sz w:val="22"/>
                <w:lang w:val="en-ID" w:eastAsia="en-ID"/>
              </w:rPr>
              <w:t xml:space="preserve">Tidak </w:t>
            </w:r>
            <w:proofErr w:type="spellStart"/>
            <w:r w:rsidRPr="00941AB1">
              <w:rPr>
                <w:sz w:val="22"/>
                <w:lang w:val="en-ID" w:eastAsia="en-ID"/>
              </w:rPr>
              <w:t>memberikan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solusi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yang </w:t>
            </w:r>
            <w:proofErr w:type="spellStart"/>
            <w:r w:rsidRPr="00941AB1">
              <w:rPr>
                <w:sz w:val="22"/>
                <w:lang w:val="en-ID" w:eastAsia="en-ID"/>
              </w:rPr>
              <w:t>relevan</w:t>
            </w:r>
            <w:proofErr w:type="spellEnd"/>
          </w:p>
        </w:tc>
      </w:tr>
      <w:tr w:rsidR="002A68E8" w:rsidRPr="00941AB1" w14:paraId="28537216" w14:textId="77777777" w:rsidTr="00941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EDEAE7E" w14:textId="77777777" w:rsidR="002A68E8" w:rsidRPr="00941AB1" w:rsidRDefault="002A68E8" w:rsidP="002A68E8">
            <w:pPr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Presentasi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D8F85B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Penyampaian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sangat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, </w:t>
            </w:r>
            <w:proofErr w:type="spellStart"/>
            <w:r w:rsidRPr="00941AB1">
              <w:rPr>
                <w:sz w:val="22"/>
                <w:lang w:val="en-ID" w:eastAsia="en-ID"/>
              </w:rPr>
              <w:t>sistematis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, dan </w:t>
            </w:r>
            <w:proofErr w:type="spellStart"/>
            <w:r w:rsidRPr="00941AB1">
              <w:rPr>
                <w:sz w:val="22"/>
                <w:lang w:val="en-ID" w:eastAsia="en-ID"/>
              </w:rPr>
              <w:t>menarik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1BC9A11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Penyampaian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cukup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baik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namun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sistematis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B6F644D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Penyampaian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kurang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menarik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B67CDEB" w14:textId="77777777" w:rsidR="002A68E8" w:rsidRPr="00941AB1" w:rsidRDefault="002A68E8" w:rsidP="002A6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n-ID" w:eastAsia="en-ID"/>
              </w:rPr>
            </w:pPr>
            <w:proofErr w:type="spellStart"/>
            <w:r w:rsidRPr="00941AB1">
              <w:rPr>
                <w:sz w:val="22"/>
                <w:lang w:val="en-ID" w:eastAsia="en-ID"/>
              </w:rPr>
              <w:t>Penyampaian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tidak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jelas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dan </w:t>
            </w:r>
            <w:proofErr w:type="spellStart"/>
            <w:r w:rsidRPr="00941AB1">
              <w:rPr>
                <w:sz w:val="22"/>
                <w:lang w:val="en-ID" w:eastAsia="en-ID"/>
              </w:rPr>
              <w:t>tidak</w:t>
            </w:r>
            <w:proofErr w:type="spellEnd"/>
            <w:r w:rsidRPr="00941AB1">
              <w:rPr>
                <w:sz w:val="22"/>
                <w:lang w:val="en-ID" w:eastAsia="en-ID"/>
              </w:rPr>
              <w:t xml:space="preserve"> </w:t>
            </w:r>
            <w:proofErr w:type="spellStart"/>
            <w:r w:rsidRPr="00941AB1">
              <w:rPr>
                <w:sz w:val="22"/>
                <w:lang w:val="en-ID" w:eastAsia="en-ID"/>
              </w:rPr>
              <w:t>menarik</w:t>
            </w:r>
            <w:proofErr w:type="spellEnd"/>
          </w:p>
        </w:tc>
      </w:tr>
    </w:tbl>
    <w:p w14:paraId="244C74EF" w14:textId="77777777" w:rsidR="00045563" w:rsidRPr="008B28D1" w:rsidRDefault="001B26A5" w:rsidP="00045563">
      <w:pPr>
        <w:pStyle w:val="NormalWeb"/>
        <w:spacing w:line="360" w:lineRule="auto"/>
        <w:ind w:left="426"/>
        <w:rPr>
          <w:rFonts w:ascii="Times New Roman" w:hAnsi="Times New Roman"/>
          <w:b/>
          <w:sz w:val="24"/>
          <w:lang w:val="en-ID" w:eastAsia="en-ID"/>
        </w:rPr>
      </w:pPr>
      <w:proofErr w:type="spellStart"/>
      <w:r>
        <w:rPr>
          <w:rFonts w:ascii="Times New Roman" w:hAnsi="Times New Roman"/>
          <w:b/>
          <w:sz w:val="24"/>
          <w:lang w:val="en-ID" w:eastAsia="en-ID"/>
        </w:rPr>
        <w:t>Konversi</w:t>
      </w:r>
      <w:proofErr w:type="spellEnd"/>
      <w:r>
        <w:rPr>
          <w:rFonts w:ascii="Times New Roman" w:hAnsi="Times New Roman"/>
          <w:b/>
          <w:sz w:val="24"/>
          <w:lang w:val="en-ID" w:eastAsia="en-ID"/>
        </w:rPr>
        <w:t xml:space="preserve"> </w:t>
      </w:r>
      <w:proofErr w:type="spellStart"/>
      <w:r>
        <w:rPr>
          <w:rFonts w:ascii="Times New Roman" w:hAnsi="Times New Roman"/>
          <w:b/>
          <w:sz w:val="24"/>
          <w:lang w:val="en-ID" w:eastAsia="en-ID"/>
        </w:rPr>
        <w:t>Penilaian</w:t>
      </w:r>
      <w:proofErr w:type="spellEnd"/>
      <w:r>
        <w:rPr>
          <w:rFonts w:ascii="Times New Roman" w:hAnsi="Times New Roman"/>
          <w:b/>
          <w:sz w:val="24"/>
          <w:lang w:val="en-ID" w:eastAsia="en-ID"/>
        </w:rPr>
        <w:t>:</w:t>
      </w:r>
    </w:p>
    <w:tbl>
      <w:tblPr>
        <w:tblStyle w:val="PlainTable2"/>
        <w:tblW w:w="62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1876"/>
        <w:gridCol w:w="2186"/>
      </w:tblGrid>
      <w:tr w:rsidR="001B26A5" w:rsidRPr="00941AB1" w14:paraId="22466920" w14:textId="77777777" w:rsidTr="001B2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242EBE7B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proofErr w:type="spellStart"/>
            <w:r w:rsidRPr="00941AB1">
              <w:rPr>
                <w:sz w:val="20"/>
                <w:lang w:val="en-ID" w:eastAsia="en-ID"/>
              </w:rPr>
              <w:t>Rentang</w:t>
            </w:r>
            <w:proofErr w:type="spellEnd"/>
            <w:r w:rsidRPr="00941AB1">
              <w:rPr>
                <w:sz w:val="20"/>
                <w:lang w:val="en-ID" w:eastAsia="en-ID"/>
              </w:rPr>
              <w:t xml:space="preserve"> Skor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304E3D5E" w14:textId="77777777" w:rsidR="001B26A5" w:rsidRPr="00941AB1" w:rsidRDefault="001B26A5" w:rsidP="00941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 xml:space="preserve">Nilai </w:t>
            </w:r>
            <w:proofErr w:type="spellStart"/>
            <w:r w:rsidRPr="00941AB1">
              <w:rPr>
                <w:sz w:val="20"/>
                <w:lang w:val="en-ID" w:eastAsia="en-ID"/>
              </w:rPr>
              <w:t>Huruf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494F9F8" w14:textId="77777777" w:rsidR="001B26A5" w:rsidRPr="00941AB1" w:rsidRDefault="001B26A5" w:rsidP="00941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proofErr w:type="spellStart"/>
            <w:r w:rsidRPr="00941AB1">
              <w:rPr>
                <w:sz w:val="20"/>
                <w:lang w:val="en-ID" w:eastAsia="en-ID"/>
              </w:rPr>
              <w:t>Kategori</w:t>
            </w:r>
            <w:proofErr w:type="spellEnd"/>
          </w:p>
        </w:tc>
      </w:tr>
      <w:tr w:rsidR="001B26A5" w:rsidRPr="00941AB1" w14:paraId="7D53C6F6" w14:textId="77777777" w:rsidTr="001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23BB5CA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17 - 20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7B9AC99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91F357D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Sangat Baik</w:t>
            </w:r>
          </w:p>
        </w:tc>
      </w:tr>
      <w:tr w:rsidR="001B26A5" w:rsidRPr="00941AB1" w14:paraId="295B2D75" w14:textId="77777777" w:rsidTr="001B26A5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4C14F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13 - 16</w:t>
            </w:r>
          </w:p>
        </w:tc>
        <w:tc>
          <w:tcPr>
            <w:tcW w:w="0" w:type="auto"/>
            <w:hideMark/>
          </w:tcPr>
          <w:p w14:paraId="5B78A394" w14:textId="77777777" w:rsidR="001B26A5" w:rsidRPr="00941AB1" w:rsidRDefault="001B26A5" w:rsidP="00941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B</w:t>
            </w:r>
          </w:p>
        </w:tc>
        <w:tc>
          <w:tcPr>
            <w:tcW w:w="0" w:type="auto"/>
            <w:hideMark/>
          </w:tcPr>
          <w:p w14:paraId="3E28413A" w14:textId="77777777" w:rsidR="001B26A5" w:rsidRPr="00941AB1" w:rsidRDefault="001B26A5" w:rsidP="00941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Baik</w:t>
            </w:r>
          </w:p>
        </w:tc>
      </w:tr>
      <w:tr w:rsidR="001B26A5" w:rsidRPr="00941AB1" w14:paraId="44ECE43A" w14:textId="77777777" w:rsidTr="001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9EB9DBF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9 - 12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0F83B9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C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13D3A28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proofErr w:type="spellStart"/>
            <w:r w:rsidRPr="00941AB1">
              <w:rPr>
                <w:sz w:val="20"/>
                <w:lang w:val="en-ID" w:eastAsia="en-ID"/>
              </w:rPr>
              <w:t>Cukup</w:t>
            </w:r>
            <w:proofErr w:type="spellEnd"/>
          </w:p>
        </w:tc>
      </w:tr>
      <w:tr w:rsidR="001B26A5" w:rsidRPr="00941AB1" w14:paraId="7BE6E2FF" w14:textId="77777777" w:rsidTr="001B26A5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5ACA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5 - 8</w:t>
            </w:r>
          </w:p>
        </w:tc>
        <w:tc>
          <w:tcPr>
            <w:tcW w:w="0" w:type="auto"/>
            <w:hideMark/>
          </w:tcPr>
          <w:p w14:paraId="4233C96E" w14:textId="77777777" w:rsidR="001B26A5" w:rsidRPr="00941AB1" w:rsidRDefault="001B26A5" w:rsidP="00941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D</w:t>
            </w:r>
          </w:p>
        </w:tc>
        <w:tc>
          <w:tcPr>
            <w:tcW w:w="0" w:type="auto"/>
            <w:hideMark/>
          </w:tcPr>
          <w:p w14:paraId="57C356D4" w14:textId="77777777" w:rsidR="001B26A5" w:rsidRPr="00941AB1" w:rsidRDefault="001B26A5" w:rsidP="00941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Kurang</w:t>
            </w:r>
          </w:p>
        </w:tc>
      </w:tr>
      <w:tr w:rsidR="001B26A5" w:rsidRPr="00941AB1" w14:paraId="5B0FB6E6" w14:textId="77777777" w:rsidTr="001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39F44A0" w14:textId="77777777" w:rsidR="001B26A5" w:rsidRPr="00941AB1" w:rsidRDefault="001B26A5" w:rsidP="00941AB1">
            <w:pPr>
              <w:jc w:val="center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0 - 4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0188EDB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92D5480" w14:textId="77777777" w:rsidR="001B26A5" w:rsidRPr="00941AB1" w:rsidRDefault="001B26A5" w:rsidP="00941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ID" w:eastAsia="en-ID"/>
              </w:rPr>
            </w:pPr>
            <w:r w:rsidRPr="00941AB1">
              <w:rPr>
                <w:sz w:val="20"/>
                <w:lang w:val="en-ID" w:eastAsia="en-ID"/>
              </w:rPr>
              <w:t>Sangat Kurang</w:t>
            </w:r>
          </w:p>
        </w:tc>
      </w:tr>
    </w:tbl>
    <w:p w14:paraId="04E86DE6" w14:textId="77777777" w:rsidR="00BE6425" w:rsidRPr="00775A13" w:rsidRDefault="00BE6425" w:rsidP="00941AB1"/>
    <w:sectPr w:rsidR="00BE6425" w:rsidRPr="00775A13" w:rsidSect="00381FBE">
      <w:footerReference w:type="first" r:id="rId20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2354" w14:textId="77777777" w:rsidR="007C0ABF" w:rsidRDefault="007C0ABF">
      <w:r>
        <w:separator/>
      </w:r>
    </w:p>
  </w:endnote>
  <w:endnote w:type="continuationSeparator" w:id="0">
    <w:p w14:paraId="10440231" w14:textId="77777777" w:rsidR="007C0ABF" w:rsidRDefault="007C0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0D3D" w14:textId="77777777" w:rsidR="00D660A9" w:rsidRDefault="00D660A9" w:rsidP="007A2018"/>
  <w:p w14:paraId="4B11CBFB" w14:textId="77777777" w:rsidR="00D660A9" w:rsidRPr="008D603C" w:rsidRDefault="00D660A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574505" wp14:editId="70FF994F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4CB2877" w14:textId="77777777" w:rsidR="00D660A9" w:rsidRPr="008D603C" w:rsidRDefault="00D660A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1B723" w14:textId="77777777" w:rsidR="007C0ABF" w:rsidRDefault="007C0ABF">
      <w:bookmarkStart w:id="0" w:name="_Hlk523109428"/>
      <w:bookmarkEnd w:id="0"/>
      <w:r>
        <w:separator/>
      </w:r>
    </w:p>
  </w:footnote>
  <w:footnote w:type="continuationSeparator" w:id="0">
    <w:p w14:paraId="208833A5" w14:textId="77777777" w:rsidR="007C0ABF" w:rsidRDefault="007C0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87B"/>
    <w:multiLevelType w:val="hybridMultilevel"/>
    <w:tmpl w:val="513CF96E"/>
    <w:lvl w:ilvl="0" w:tplc="8E7229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CC3506"/>
    <w:multiLevelType w:val="hybridMultilevel"/>
    <w:tmpl w:val="406AA55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43EE8"/>
    <w:multiLevelType w:val="hybridMultilevel"/>
    <w:tmpl w:val="4FF60F08"/>
    <w:lvl w:ilvl="0" w:tplc="0922E0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35BE8"/>
    <w:multiLevelType w:val="hybridMultilevel"/>
    <w:tmpl w:val="A7DC3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026DC"/>
    <w:multiLevelType w:val="hybridMultilevel"/>
    <w:tmpl w:val="B3DED43A"/>
    <w:lvl w:ilvl="0" w:tplc="2CA890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FEC221D"/>
    <w:multiLevelType w:val="hybridMultilevel"/>
    <w:tmpl w:val="D482154A"/>
    <w:lvl w:ilvl="0" w:tplc="7CE4D38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93692"/>
    <w:multiLevelType w:val="hybridMultilevel"/>
    <w:tmpl w:val="4C606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D7FD6"/>
    <w:multiLevelType w:val="hybridMultilevel"/>
    <w:tmpl w:val="4926B922"/>
    <w:lvl w:ilvl="0" w:tplc="8FA8C3CE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3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953F9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E4174C"/>
    <w:multiLevelType w:val="hybridMultilevel"/>
    <w:tmpl w:val="7E8E938E"/>
    <w:lvl w:ilvl="0" w:tplc="EA5ED16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FF61429"/>
    <w:multiLevelType w:val="hybridMultilevel"/>
    <w:tmpl w:val="3E1E4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00D14"/>
    <w:multiLevelType w:val="hybridMultilevel"/>
    <w:tmpl w:val="E9285E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F251C"/>
    <w:multiLevelType w:val="hybridMultilevel"/>
    <w:tmpl w:val="F4B0A668"/>
    <w:lvl w:ilvl="0" w:tplc="ACDCE432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97EC8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71882"/>
    <w:multiLevelType w:val="hybridMultilevel"/>
    <w:tmpl w:val="50AC2B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9538A"/>
    <w:multiLevelType w:val="hybridMultilevel"/>
    <w:tmpl w:val="A5E84D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8C373D"/>
    <w:multiLevelType w:val="hybridMultilevel"/>
    <w:tmpl w:val="2D988E94"/>
    <w:lvl w:ilvl="0" w:tplc="34FE5F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3850C10"/>
    <w:multiLevelType w:val="hybridMultilevel"/>
    <w:tmpl w:val="EC181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01966"/>
    <w:multiLevelType w:val="hybridMultilevel"/>
    <w:tmpl w:val="7052531C"/>
    <w:lvl w:ilvl="0" w:tplc="395A88BE">
      <w:start w:val="5"/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299001301">
    <w:abstractNumId w:val="3"/>
  </w:num>
  <w:num w:numId="2" w16cid:durableId="1540236814">
    <w:abstractNumId w:val="23"/>
  </w:num>
  <w:num w:numId="3" w16cid:durableId="751124597">
    <w:abstractNumId w:val="4"/>
  </w:num>
  <w:num w:numId="4" w16cid:durableId="725377654">
    <w:abstractNumId w:val="15"/>
  </w:num>
  <w:num w:numId="5" w16cid:durableId="1407066218">
    <w:abstractNumId w:val="29"/>
  </w:num>
  <w:num w:numId="6" w16cid:durableId="1810784986">
    <w:abstractNumId w:val="25"/>
  </w:num>
  <w:num w:numId="7" w16cid:durableId="1284338286">
    <w:abstractNumId w:val="5"/>
  </w:num>
  <w:num w:numId="8" w16cid:durableId="440077545">
    <w:abstractNumId w:val="2"/>
  </w:num>
  <w:num w:numId="9" w16cid:durableId="302349103">
    <w:abstractNumId w:val="13"/>
  </w:num>
  <w:num w:numId="10" w16cid:durableId="1457216674">
    <w:abstractNumId w:val="21"/>
  </w:num>
  <w:num w:numId="11" w16cid:durableId="1060515163">
    <w:abstractNumId w:val="20"/>
  </w:num>
  <w:num w:numId="12" w16cid:durableId="1621767092">
    <w:abstractNumId w:val="18"/>
  </w:num>
  <w:num w:numId="13" w16cid:durableId="1932619573">
    <w:abstractNumId w:val="12"/>
  </w:num>
  <w:num w:numId="14" w16cid:durableId="1061368457">
    <w:abstractNumId w:val="7"/>
  </w:num>
  <w:num w:numId="15" w16cid:durableId="1971938261">
    <w:abstractNumId w:val="28"/>
  </w:num>
  <w:num w:numId="16" w16cid:durableId="1945532149">
    <w:abstractNumId w:val="26"/>
  </w:num>
  <w:num w:numId="17" w16cid:durableId="937910935">
    <w:abstractNumId w:val="11"/>
  </w:num>
  <w:num w:numId="18" w16cid:durableId="2129927106">
    <w:abstractNumId w:val="19"/>
  </w:num>
  <w:num w:numId="19" w16cid:durableId="774326425">
    <w:abstractNumId w:val="17"/>
  </w:num>
  <w:num w:numId="20" w16cid:durableId="2076200490">
    <w:abstractNumId w:val="22"/>
  </w:num>
  <w:num w:numId="21" w16cid:durableId="351955759">
    <w:abstractNumId w:val="14"/>
  </w:num>
  <w:num w:numId="22" w16cid:durableId="613093634">
    <w:abstractNumId w:val="1"/>
  </w:num>
  <w:num w:numId="23" w16cid:durableId="1711342777">
    <w:abstractNumId w:val="24"/>
  </w:num>
  <w:num w:numId="24" w16cid:durableId="660044108">
    <w:abstractNumId w:val="6"/>
  </w:num>
  <w:num w:numId="25" w16cid:durableId="218906073">
    <w:abstractNumId w:val="0"/>
  </w:num>
  <w:num w:numId="26" w16cid:durableId="1258171413">
    <w:abstractNumId w:val="9"/>
  </w:num>
  <w:num w:numId="27" w16cid:durableId="22174192">
    <w:abstractNumId w:val="16"/>
  </w:num>
  <w:num w:numId="28" w16cid:durableId="233662183">
    <w:abstractNumId w:val="27"/>
  </w:num>
  <w:num w:numId="29" w16cid:durableId="587933495">
    <w:abstractNumId w:val="8"/>
  </w:num>
  <w:num w:numId="30" w16cid:durableId="860239222">
    <w:abstractNumId w:val="10"/>
  </w:num>
  <w:num w:numId="31" w16cid:durableId="857812322">
    <w:abstractNumId w:val="3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1FB8"/>
    <w:rsid w:val="00025EC3"/>
    <w:rsid w:val="00027362"/>
    <w:rsid w:val="00035361"/>
    <w:rsid w:val="00044717"/>
    <w:rsid w:val="00045563"/>
    <w:rsid w:val="00046DED"/>
    <w:rsid w:val="000541F6"/>
    <w:rsid w:val="0005556A"/>
    <w:rsid w:val="00063F88"/>
    <w:rsid w:val="0006422E"/>
    <w:rsid w:val="0006487A"/>
    <w:rsid w:val="000648C6"/>
    <w:rsid w:val="00064D50"/>
    <w:rsid w:val="000707C9"/>
    <w:rsid w:val="00073498"/>
    <w:rsid w:val="000740A6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1EE6"/>
    <w:rsid w:val="00112A16"/>
    <w:rsid w:val="00113402"/>
    <w:rsid w:val="001137E6"/>
    <w:rsid w:val="001156C8"/>
    <w:rsid w:val="00121CD3"/>
    <w:rsid w:val="00122685"/>
    <w:rsid w:val="00126206"/>
    <w:rsid w:val="00132F0A"/>
    <w:rsid w:val="0014722C"/>
    <w:rsid w:val="001478A8"/>
    <w:rsid w:val="00150B08"/>
    <w:rsid w:val="001533FE"/>
    <w:rsid w:val="0015421B"/>
    <w:rsid w:val="00165D6A"/>
    <w:rsid w:val="001701D1"/>
    <w:rsid w:val="00176028"/>
    <w:rsid w:val="00181368"/>
    <w:rsid w:val="001821CE"/>
    <w:rsid w:val="0018559F"/>
    <w:rsid w:val="00192442"/>
    <w:rsid w:val="001A5D19"/>
    <w:rsid w:val="001A6489"/>
    <w:rsid w:val="001B10B9"/>
    <w:rsid w:val="001B26A5"/>
    <w:rsid w:val="001C2851"/>
    <w:rsid w:val="001C4A69"/>
    <w:rsid w:val="001D1E57"/>
    <w:rsid w:val="001D2AD0"/>
    <w:rsid w:val="001D4849"/>
    <w:rsid w:val="001D5B59"/>
    <w:rsid w:val="001D5CAB"/>
    <w:rsid w:val="001E1C1D"/>
    <w:rsid w:val="001E2C77"/>
    <w:rsid w:val="001E3ED0"/>
    <w:rsid w:val="001F1436"/>
    <w:rsid w:val="001F3D91"/>
    <w:rsid w:val="001F4707"/>
    <w:rsid w:val="001F6C44"/>
    <w:rsid w:val="00204FE2"/>
    <w:rsid w:val="00213208"/>
    <w:rsid w:val="002141CD"/>
    <w:rsid w:val="002148FF"/>
    <w:rsid w:val="00216C34"/>
    <w:rsid w:val="00220B32"/>
    <w:rsid w:val="00223B98"/>
    <w:rsid w:val="00235E73"/>
    <w:rsid w:val="00237B9E"/>
    <w:rsid w:val="002404A8"/>
    <w:rsid w:val="00244B63"/>
    <w:rsid w:val="00251AA4"/>
    <w:rsid w:val="00251BE1"/>
    <w:rsid w:val="002575E8"/>
    <w:rsid w:val="002703CB"/>
    <w:rsid w:val="00270EC6"/>
    <w:rsid w:val="00273A94"/>
    <w:rsid w:val="00290A76"/>
    <w:rsid w:val="00294333"/>
    <w:rsid w:val="002A43DB"/>
    <w:rsid w:val="002A68E8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3636"/>
    <w:rsid w:val="002F4086"/>
    <w:rsid w:val="002F4843"/>
    <w:rsid w:val="002F7CB7"/>
    <w:rsid w:val="00305771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971"/>
    <w:rsid w:val="00356AFC"/>
    <w:rsid w:val="0036052F"/>
    <w:rsid w:val="0036189C"/>
    <w:rsid w:val="0036337A"/>
    <w:rsid w:val="003724EB"/>
    <w:rsid w:val="00373ABD"/>
    <w:rsid w:val="00377E86"/>
    <w:rsid w:val="003819A4"/>
    <w:rsid w:val="00381FBE"/>
    <w:rsid w:val="00385332"/>
    <w:rsid w:val="00387503"/>
    <w:rsid w:val="00387EBD"/>
    <w:rsid w:val="00393EB7"/>
    <w:rsid w:val="00395627"/>
    <w:rsid w:val="003974BD"/>
    <w:rsid w:val="003A159E"/>
    <w:rsid w:val="003A302E"/>
    <w:rsid w:val="003A6452"/>
    <w:rsid w:val="003B3102"/>
    <w:rsid w:val="003C0C29"/>
    <w:rsid w:val="003C3319"/>
    <w:rsid w:val="003C417C"/>
    <w:rsid w:val="003C5ECC"/>
    <w:rsid w:val="003D4814"/>
    <w:rsid w:val="003D6A46"/>
    <w:rsid w:val="003E034C"/>
    <w:rsid w:val="003E1260"/>
    <w:rsid w:val="003F1024"/>
    <w:rsid w:val="003F1827"/>
    <w:rsid w:val="003F1F21"/>
    <w:rsid w:val="003F52F1"/>
    <w:rsid w:val="003F5DF2"/>
    <w:rsid w:val="003F6CF2"/>
    <w:rsid w:val="004027D4"/>
    <w:rsid w:val="00406A0A"/>
    <w:rsid w:val="00407B73"/>
    <w:rsid w:val="004110B0"/>
    <w:rsid w:val="00413B8C"/>
    <w:rsid w:val="00422885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6305"/>
    <w:rsid w:val="004511F2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23BD"/>
    <w:rsid w:val="00493F79"/>
    <w:rsid w:val="0049698A"/>
    <w:rsid w:val="004A5F98"/>
    <w:rsid w:val="004B2262"/>
    <w:rsid w:val="004B2EB0"/>
    <w:rsid w:val="004B303F"/>
    <w:rsid w:val="004B469F"/>
    <w:rsid w:val="004B7792"/>
    <w:rsid w:val="004C5280"/>
    <w:rsid w:val="004C5440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20FB"/>
    <w:rsid w:val="005223B2"/>
    <w:rsid w:val="00530819"/>
    <w:rsid w:val="00531ED7"/>
    <w:rsid w:val="005323AA"/>
    <w:rsid w:val="00533A7A"/>
    <w:rsid w:val="00540034"/>
    <w:rsid w:val="005400A8"/>
    <w:rsid w:val="0054134F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292"/>
    <w:rsid w:val="00591B19"/>
    <w:rsid w:val="005934C0"/>
    <w:rsid w:val="005941F0"/>
    <w:rsid w:val="00595CB9"/>
    <w:rsid w:val="005965F8"/>
    <w:rsid w:val="005A215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C7577"/>
    <w:rsid w:val="005D0553"/>
    <w:rsid w:val="005D29B5"/>
    <w:rsid w:val="005D2A2A"/>
    <w:rsid w:val="005D3F95"/>
    <w:rsid w:val="005E0F00"/>
    <w:rsid w:val="005E4B54"/>
    <w:rsid w:val="005F01BF"/>
    <w:rsid w:val="005F6860"/>
    <w:rsid w:val="00600B76"/>
    <w:rsid w:val="006049F0"/>
    <w:rsid w:val="00606FBF"/>
    <w:rsid w:val="00607A72"/>
    <w:rsid w:val="00611132"/>
    <w:rsid w:val="006175AD"/>
    <w:rsid w:val="0063110E"/>
    <w:rsid w:val="00635D61"/>
    <w:rsid w:val="00644247"/>
    <w:rsid w:val="006501C9"/>
    <w:rsid w:val="00651431"/>
    <w:rsid w:val="00653E8A"/>
    <w:rsid w:val="00663045"/>
    <w:rsid w:val="006649B1"/>
    <w:rsid w:val="00665C23"/>
    <w:rsid w:val="00667A1C"/>
    <w:rsid w:val="00670EE7"/>
    <w:rsid w:val="00672854"/>
    <w:rsid w:val="006728B0"/>
    <w:rsid w:val="0067438B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A6526"/>
    <w:rsid w:val="006B3F47"/>
    <w:rsid w:val="006B52A8"/>
    <w:rsid w:val="006B5690"/>
    <w:rsid w:val="006B710B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4D50"/>
    <w:rsid w:val="006D5C87"/>
    <w:rsid w:val="006D60F1"/>
    <w:rsid w:val="006E08A2"/>
    <w:rsid w:val="006E0A6D"/>
    <w:rsid w:val="006E1215"/>
    <w:rsid w:val="006E1B63"/>
    <w:rsid w:val="006E37F2"/>
    <w:rsid w:val="006E55BA"/>
    <w:rsid w:val="006F2241"/>
    <w:rsid w:val="006F3A12"/>
    <w:rsid w:val="006F6133"/>
    <w:rsid w:val="006F62D7"/>
    <w:rsid w:val="006F6BA0"/>
    <w:rsid w:val="006F771E"/>
    <w:rsid w:val="00702AD5"/>
    <w:rsid w:val="0070513C"/>
    <w:rsid w:val="00714DB5"/>
    <w:rsid w:val="00721833"/>
    <w:rsid w:val="00724DCB"/>
    <w:rsid w:val="00725AC8"/>
    <w:rsid w:val="00726BBA"/>
    <w:rsid w:val="00730580"/>
    <w:rsid w:val="00730FD8"/>
    <w:rsid w:val="00732490"/>
    <w:rsid w:val="00734B6B"/>
    <w:rsid w:val="00735FB4"/>
    <w:rsid w:val="00741D3A"/>
    <w:rsid w:val="007427CD"/>
    <w:rsid w:val="007441EA"/>
    <w:rsid w:val="00747054"/>
    <w:rsid w:val="00751ED0"/>
    <w:rsid w:val="007566AE"/>
    <w:rsid w:val="007579E9"/>
    <w:rsid w:val="007617D0"/>
    <w:rsid w:val="00762855"/>
    <w:rsid w:val="0076699F"/>
    <w:rsid w:val="00770E69"/>
    <w:rsid w:val="00775A13"/>
    <w:rsid w:val="00785A58"/>
    <w:rsid w:val="00785E43"/>
    <w:rsid w:val="007930F6"/>
    <w:rsid w:val="0079371F"/>
    <w:rsid w:val="00793E14"/>
    <w:rsid w:val="00794EAE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0ABF"/>
    <w:rsid w:val="007C1621"/>
    <w:rsid w:val="007C1E10"/>
    <w:rsid w:val="007C2737"/>
    <w:rsid w:val="007C3383"/>
    <w:rsid w:val="007C6CCD"/>
    <w:rsid w:val="007C7D56"/>
    <w:rsid w:val="007D2AE8"/>
    <w:rsid w:val="007D4AA2"/>
    <w:rsid w:val="007D5212"/>
    <w:rsid w:val="007D684E"/>
    <w:rsid w:val="007E065A"/>
    <w:rsid w:val="007E0B00"/>
    <w:rsid w:val="007E1632"/>
    <w:rsid w:val="007E1D71"/>
    <w:rsid w:val="007E6C32"/>
    <w:rsid w:val="007F2F2C"/>
    <w:rsid w:val="0080216D"/>
    <w:rsid w:val="00807C0D"/>
    <w:rsid w:val="00813269"/>
    <w:rsid w:val="00815226"/>
    <w:rsid w:val="00815DCC"/>
    <w:rsid w:val="00817CDB"/>
    <w:rsid w:val="00825FA4"/>
    <w:rsid w:val="00826B80"/>
    <w:rsid w:val="00833EBC"/>
    <w:rsid w:val="00834647"/>
    <w:rsid w:val="00841C79"/>
    <w:rsid w:val="00845766"/>
    <w:rsid w:val="00851637"/>
    <w:rsid w:val="00855A47"/>
    <w:rsid w:val="00856FEB"/>
    <w:rsid w:val="008613DE"/>
    <w:rsid w:val="00863034"/>
    <w:rsid w:val="00863DC1"/>
    <w:rsid w:val="0087341A"/>
    <w:rsid w:val="00874256"/>
    <w:rsid w:val="00880776"/>
    <w:rsid w:val="00880BEE"/>
    <w:rsid w:val="008821F2"/>
    <w:rsid w:val="00882C8F"/>
    <w:rsid w:val="00884478"/>
    <w:rsid w:val="00884D0B"/>
    <w:rsid w:val="008873FF"/>
    <w:rsid w:val="0089501F"/>
    <w:rsid w:val="008A265C"/>
    <w:rsid w:val="008A3F39"/>
    <w:rsid w:val="008A5AF5"/>
    <w:rsid w:val="008A5ED7"/>
    <w:rsid w:val="008A6C9E"/>
    <w:rsid w:val="008B28D1"/>
    <w:rsid w:val="008B3F63"/>
    <w:rsid w:val="008B454B"/>
    <w:rsid w:val="008B7193"/>
    <w:rsid w:val="008C0480"/>
    <w:rsid w:val="008C2149"/>
    <w:rsid w:val="008C4EB7"/>
    <w:rsid w:val="008C5E56"/>
    <w:rsid w:val="008C6898"/>
    <w:rsid w:val="008C71D1"/>
    <w:rsid w:val="008C7966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22720"/>
    <w:rsid w:val="00932DAF"/>
    <w:rsid w:val="009350C0"/>
    <w:rsid w:val="009360D1"/>
    <w:rsid w:val="00941AB1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B2333"/>
    <w:rsid w:val="009B5EFF"/>
    <w:rsid w:val="009C2594"/>
    <w:rsid w:val="009C2F4D"/>
    <w:rsid w:val="009C53BE"/>
    <w:rsid w:val="009D4342"/>
    <w:rsid w:val="009D650C"/>
    <w:rsid w:val="009D69F9"/>
    <w:rsid w:val="009D7532"/>
    <w:rsid w:val="009E4ED3"/>
    <w:rsid w:val="009E6B27"/>
    <w:rsid w:val="009F2D39"/>
    <w:rsid w:val="009F37E3"/>
    <w:rsid w:val="009F5BD1"/>
    <w:rsid w:val="00A05BE7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46BB3"/>
    <w:rsid w:val="00A504F2"/>
    <w:rsid w:val="00A55F60"/>
    <w:rsid w:val="00A57817"/>
    <w:rsid w:val="00A651C7"/>
    <w:rsid w:val="00A66B85"/>
    <w:rsid w:val="00A741B9"/>
    <w:rsid w:val="00A76A90"/>
    <w:rsid w:val="00A8008D"/>
    <w:rsid w:val="00A90DA9"/>
    <w:rsid w:val="00A90DDB"/>
    <w:rsid w:val="00A92629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61ED"/>
    <w:rsid w:val="00AD066C"/>
    <w:rsid w:val="00AD7F75"/>
    <w:rsid w:val="00AE0091"/>
    <w:rsid w:val="00AE1CB2"/>
    <w:rsid w:val="00AE2BD9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511FC"/>
    <w:rsid w:val="00B54342"/>
    <w:rsid w:val="00B61A25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5CF1"/>
    <w:rsid w:val="00B9647B"/>
    <w:rsid w:val="00B96572"/>
    <w:rsid w:val="00BA3A3A"/>
    <w:rsid w:val="00BA59C7"/>
    <w:rsid w:val="00BB108A"/>
    <w:rsid w:val="00BB1DC1"/>
    <w:rsid w:val="00BB38B4"/>
    <w:rsid w:val="00BB41E3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425"/>
    <w:rsid w:val="00BE6F6A"/>
    <w:rsid w:val="00BF184E"/>
    <w:rsid w:val="00BF4977"/>
    <w:rsid w:val="00BF79D9"/>
    <w:rsid w:val="00C01C82"/>
    <w:rsid w:val="00C0358E"/>
    <w:rsid w:val="00C06227"/>
    <w:rsid w:val="00C06F3E"/>
    <w:rsid w:val="00C106A7"/>
    <w:rsid w:val="00C167EA"/>
    <w:rsid w:val="00C17A30"/>
    <w:rsid w:val="00C2210F"/>
    <w:rsid w:val="00C324A9"/>
    <w:rsid w:val="00C364F8"/>
    <w:rsid w:val="00C40B48"/>
    <w:rsid w:val="00C4203F"/>
    <w:rsid w:val="00C4309D"/>
    <w:rsid w:val="00C47306"/>
    <w:rsid w:val="00C578B1"/>
    <w:rsid w:val="00C64171"/>
    <w:rsid w:val="00C65D7D"/>
    <w:rsid w:val="00C735D5"/>
    <w:rsid w:val="00C74F41"/>
    <w:rsid w:val="00C75A93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4115"/>
    <w:rsid w:val="00CD5803"/>
    <w:rsid w:val="00CD741A"/>
    <w:rsid w:val="00CE372A"/>
    <w:rsid w:val="00CE3A45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4D2D"/>
    <w:rsid w:val="00D35EE1"/>
    <w:rsid w:val="00D36304"/>
    <w:rsid w:val="00D365EB"/>
    <w:rsid w:val="00D3770D"/>
    <w:rsid w:val="00D406C8"/>
    <w:rsid w:val="00D41BD9"/>
    <w:rsid w:val="00D43518"/>
    <w:rsid w:val="00D47615"/>
    <w:rsid w:val="00D57491"/>
    <w:rsid w:val="00D60A4E"/>
    <w:rsid w:val="00D622F8"/>
    <w:rsid w:val="00D6260A"/>
    <w:rsid w:val="00D651DB"/>
    <w:rsid w:val="00D660A9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568"/>
    <w:rsid w:val="00DB56B9"/>
    <w:rsid w:val="00DC01BD"/>
    <w:rsid w:val="00DC3C7D"/>
    <w:rsid w:val="00DC44E1"/>
    <w:rsid w:val="00DC7486"/>
    <w:rsid w:val="00DC7E2C"/>
    <w:rsid w:val="00DD058F"/>
    <w:rsid w:val="00DD1F64"/>
    <w:rsid w:val="00DD3DAD"/>
    <w:rsid w:val="00DD3F03"/>
    <w:rsid w:val="00DE2408"/>
    <w:rsid w:val="00DE3CFA"/>
    <w:rsid w:val="00DE5925"/>
    <w:rsid w:val="00DE61B5"/>
    <w:rsid w:val="00DE6F22"/>
    <w:rsid w:val="00DF22C6"/>
    <w:rsid w:val="00DF3638"/>
    <w:rsid w:val="00DF37FB"/>
    <w:rsid w:val="00DF7350"/>
    <w:rsid w:val="00E018FC"/>
    <w:rsid w:val="00E0210B"/>
    <w:rsid w:val="00E02601"/>
    <w:rsid w:val="00E10669"/>
    <w:rsid w:val="00E11937"/>
    <w:rsid w:val="00E125BF"/>
    <w:rsid w:val="00E15617"/>
    <w:rsid w:val="00E22938"/>
    <w:rsid w:val="00E23669"/>
    <w:rsid w:val="00E24873"/>
    <w:rsid w:val="00E313E5"/>
    <w:rsid w:val="00E34364"/>
    <w:rsid w:val="00E37348"/>
    <w:rsid w:val="00E44B81"/>
    <w:rsid w:val="00E473AD"/>
    <w:rsid w:val="00E52E00"/>
    <w:rsid w:val="00E5652B"/>
    <w:rsid w:val="00E57E53"/>
    <w:rsid w:val="00E608D5"/>
    <w:rsid w:val="00E609EB"/>
    <w:rsid w:val="00E65DF6"/>
    <w:rsid w:val="00E759DD"/>
    <w:rsid w:val="00E777FA"/>
    <w:rsid w:val="00E82D12"/>
    <w:rsid w:val="00E84411"/>
    <w:rsid w:val="00E9057D"/>
    <w:rsid w:val="00E92055"/>
    <w:rsid w:val="00E95BF5"/>
    <w:rsid w:val="00E96F04"/>
    <w:rsid w:val="00EA1842"/>
    <w:rsid w:val="00EA6C23"/>
    <w:rsid w:val="00EB0FE6"/>
    <w:rsid w:val="00EB2AC9"/>
    <w:rsid w:val="00EB53D7"/>
    <w:rsid w:val="00EB5A3F"/>
    <w:rsid w:val="00EB6B10"/>
    <w:rsid w:val="00EB6D14"/>
    <w:rsid w:val="00EC08EF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A6B"/>
    <w:rsid w:val="00EE4B16"/>
    <w:rsid w:val="00EE61AA"/>
    <w:rsid w:val="00EF0070"/>
    <w:rsid w:val="00EF31C7"/>
    <w:rsid w:val="00EF37B2"/>
    <w:rsid w:val="00EF3E3B"/>
    <w:rsid w:val="00EF407F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42638"/>
    <w:rsid w:val="00F5322B"/>
    <w:rsid w:val="00F55F6B"/>
    <w:rsid w:val="00F57ABF"/>
    <w:rsid w:val="00F57E12"/>
    <w:rsid w:val="00F6305E"/>
    <w:rsid w:val="00F70C92"/>
    <w:rsid w:val="00F73457"/>
    <w:rsid w:val="00F81003"/>
    <w:rsid w:val="00F82930"/>
    <w:rsid w:val="00F84668"/>
    <w:rsid w:val="00F87BBA"/>
    <w:rsid w:val="00F90FDD"/>
    <w:rsid w:val="00FA1BFE"/>
    <w:rsid w:val="00FA20E0"/>
    <w:rsid w:val="00FA6B88"/>
    <w:rsid w:val="00FA7922"/>
    <w:rsid w:val="00FB161E"/>
    <w:rsid w:val="00FB226E"/>
    <w:rsid w:val="00FB45E7"/>
    <w:rsid w:val="00FB68D8"/>
    <w:rsid w:val="00FB6978"/>
    <w:rsid w:val="00FC57BA"/>
    <w:rsid w:val="00FD2567"/>
    <w:rsid w:val="00FD5477"/>
    <w:rsid w:val="00FD75E3"/>
    <w:rsid w:val="00FE0C90"/>
    <w:rsid w:val="00FE48F2"/>
    <w:rsid w:val="00FF19E6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3AD135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ED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A68E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B26A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D68B69-DD23-4CE9-8653-1682446E9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2192</Words>
  <Characters>12498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14661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5</cp:revision>
  <cp:lastPrinted>2025-02-04T17:57:00Z</cp:lastPrinted>
  <dcterms:created xsi:type="dcterms:W3CDTF">2026-02-23T13:46:00Z</dcterms:created>
  <dcterms:modified xsi:type="dcterms:W3CDTF">2026-02-23T13:55:00Z</dcterms:modified>
</cp:coreProperties>
</file>