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F764" w14:textId="77777777" w:rsidR="00D967DD" w:rsidRDefault="00000000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8D4F5C1" wp14:editId="2CE4C694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FA2F0F5" wp14:editId="0902D501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7A8BC6" w14:textId="77777777" w:rsidR="00D967DD" w:rsidRDefault="00000000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r>
        <w:rPr>
          <w:rFonts w:ascii="Lato" w:eastAsia="Lato" w:hAnsi="Lato" w:cs="Lato"/>
          <w:b/>
          <w:sz w:val="26"/>
          <w:szCs w:val="26"/>
        </w:rPr>
        <w:t>WiDS ‘22 - ‘23 Final Documentation</w:t>
      </w:r>
    </w:p>
    <w:p w14:paraId="7650F99A" w14:textId="77777777" w:rsidR="00D967DD" w:rsidRDefault="00D967DD">
      <w:pPr>
        <w:rPr>
          <w:rFonts w:ascii="Lato" w:eastAsia="Lato" w:hAnsi="Lato" w:cs="Lato"/>
        </w:rPr>
      </w:pPr>
    </w:p>
    <w:p w14:paraId="1B847E83" w14:textId="77777777" w:rsidR="00D967DD" w:rsidRDefault="00000000">
      <w:pPr>
        <w:pStyle w:val="Heading2"/>
        <w:keepNext w:val="0"/>
        <w:keepLines w:val="0"/>
        <w:shd w:val="clear" w:color="auto" w:fill="F5F5F5"/>
        <w:spacing w:after="0" w:line="319" w:lineRule="auto"/>
        <w:jc w:val="center"/>
        <w:rPr>
          <w:b/>
          <w:color w:val="242424"/>
          <w:sz w:val="34"/>
          <w:szCs w:val="34"/>
        </w:rPr>
      </w:pPr>
      <w:bookmarkStart w:id="0" w:name="_4wspkkwp64eb" w:colFirst="0" w:colLast="0"/>
      <w:bookmarkEnd w:id="0"/>
      <w:r>
        <w:rPr>
          <w:b/>
          <w:color w:val="242424"/>
          <w:sz w:val="34"/>
          <w:szCs w:val="34"/>
        </w:rPr>
        <w:t>Playing 2048 game using reinforcement Learning</w:t>
      </w:r>
    </w:p>
    <w:p w14:paraId="44F61AEA" w14:textId="77777777" w:rsidR="00D967DD" w:rsidRDefault="00D967DD">
      <w:pPr>
        <w:jc w:val="center"/>
        <w:rPr>
          <w:rFonts w:ascii="Lato" w:eastAsia="Lato" w:hAnsi="Lato" w:cs="Lato"/>
          <w:b/>
          <w:sz w:val="36"/>
          <w:szCs w:val="36"/>
        </w:rPr>
      </w:pPr>
    </w:p>
    <w:p w14:paraId="30736D1C" w14:textId="77777777" w:rsidR="00D967DD" w:rsidRDefault="00000000">
      <w:pPr>
        <w:jc w:val="center"/>
        <w:rPr>
          <w:rFonts w:ascii="Lato" w:eastAsia="Lato" w:hAnsi="Lato" w:cs="Lato"/>
          <w:b/>
          <w:sz w:val="46"/>
          <w:szCs w:val="46"/>
        </w:rPr>
      </w:pPr>
      <w:r>
        <w:rPr>
          <w:b/>
          <w:color w:val="242424"/>
          <w:sz w:val="31"/>
          <w:szCs w:val="31"/>
          <w:highlight w:val="white"/>
        </w:rPr>
        <w:t>Polamreddy Mohit Krishna</w:t>
      </w:r>
    </w:p>
    <w:p w14:paraId="572D8670" w14:textId="77777777" w:rsidR="00D967DD" w:rsidRDefault="00D967DD">
      <w:pPr>
        <w:rPr>
          <w:rFonts w:ascii="Lato" w:eastAsia="Lato" w:hAnsi="Lato" w:cs="Lato"/>
        </w:rPr>
      </w:pPr>
    </w:p>
    <w:p w14:paraId="088B6A88" w14:textId="77777777" w:rsidR="00D967DD" w:rsidRDefault="00D967DD">
      <w:pPr>
        <w:rPr>
          <w:rFonts w:ascii="Lato" w:eastAsia="Lato" w:hAnsi="Lato" w:cs="Lato"/>
        </w:rPr>
      </w:pPr>
    </w:p>
    <w:tbl>
      <w:tblPr>
        <w:tblStyle w:val="a"/>
        <w:tblW w:w="969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240"/>
        <w:gridCol w:w="3255"/>
      </w:tblGrid>
      <w:tr w:rsidR="00D967DD" w14:paraId="1FDB4AF5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8FD6" w14:textId="77777777" w:rsidR="00D967DD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F9EF" w14:textId="77777777" w:rsidR="00D967DD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FC9A" w14:textId="77777777" w:rsidR="00D967DD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D967DD" w14:paraId="3774CD40" w14:textId="77777777">
        <w:tc>
          <w:tcPr>
            <w:tcW w:w="319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D75685" w14:textId="77777777" w:rsidR="00D967DD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B S V SRI TEJA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1F0B06" w14:textId="77777777" w:rsidR="00D967DD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22N0459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F6D5CC" w14:textId="77777777" w:rsidR="00D967DD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22N0459@iitb.ac.in</w:t>
            </w:r>
          </w:p>
        </w:tc>
      </w:tr>
    </w:tbl>
    <w:p w14:paraId="2891EED7" w14:textId="77777777" w:rsidR="00D967DD" w:rsidRDefault="00D967DD">
      <w:pPr>
        <w:rPr>
          <w:rFonts w:ascii="Lato" w:eastAsia="Lato" w:hAnsi="Lato" w:cs="Lato"/>
          <w:b/>
        </w:rPr>
      </w:pPr>
    </w:p>
    <w:p w14:paraId="018478D1" w14:textId="77777777" w:rsidR="00D967DD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67DD" w14:paraId="06B1DE45" w14:textId="77777777">
        <w:trPr>
          <w:trHeight w:val="18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91B6" w14:textId="35E95FB9" w:rsidR="00D967DD" w:rsidRPr="00270741" w:rsidRDefault="00CC568C" w:rsidP="00CC568C">
            <w:pPr>
              <w:rPr>
                <w:rFonts w:ascii="Lato" w:eastAsia="Lato" w:hAnsi="Lato" w:cs="Lato"/>
                <w:highlight w:val="white"/>
                <w:lang w:val="en-IN"/>
              </w:rPr>
            </w:pPr>
            <w:r>
              <w:rPr>
                <w:rFonts w:ascii="Lato" w:eastAsia="Lato" w:hAnsi="Lato" w:cs="Lato"/>
                <w:highlight w:val="white"/>
              </w:rPr>
              <w:t xml:space="preserve">Playing 2048 game using deep reinforcement learning. Using deep learning to learn about strategies of the game. At any stage there are </w:t>
            </w:r>
            <w:r w:rsidR="00AF1E5B">
              <w:rPr>
                <w:rFonts w:ascii="Lato" w:eastAsia="Lato" w:hAnsi="Lato" w:cs="Lato"/>
                <w:highlight w:val="white"/>
              </w:rPr>
              <w:t>four moves available for</w:t>
            </w:r>
            <w:r w:rsidR="00F11A2D">
              <w:rPr>
                <w:rFonts w:ascii="Lato" w:eastAsia="Lato" w:hAnsi="Lato" w:cs="Lato"/>
                <w:highlight w:val="white"/>
              </w:rPr>
              <w:t xml:space="preserve"> the user to make using reinforcement learning we need to select the move which </w:t>
            </w:r>
            <w:r w:rsidR="005966EF">
              <w:rPr>
                <w:rFonts w:ascii="Lato" w:eastAsia="Lato" w:hAnsi="Lato" w:cs="Lato"/>
                <w:highlight w:val="white"/>
              </w:rPr>
              <w:t>gives higher chance to score highest in the game.</w:t>
            </w:r>
          </w:p>
        </w:tc>
      </w:tr>
    </w:tbl>
    <w:p w14:paraId="70A8B243" w14:textId="7221DC51" w:rsidR="00D967DD" w:rsidRDefault="00CC568C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 xml:space="preserve"> </w:t>
      </w:r>
    </w:p>
    <w:p w14:paraId="12CBB332" w14:textId="77777777" w:rsidR="00D967DD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67DD" w14:paraId="25D45ADA" w14:textId="77777777">
        <w:trPr>
          <w:trHeight w:val="19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1986" w14:textId="77777777" w:rsidR="00CA7620" w:rsidRPr="00CA7620" w:rsidRDefault="00CA7620" w:rsidP="00CA7620">
            <w:pPr>
              <w:rPr>
                <w:rFonts w:ascii="Lato" w:eastAsia="Lato" w:hAnsi="Lato" w:cs="Lato"/>
              </w:rPr>
            </w:pPr>
            <w:r w:rsidRPr="00CA7620">
              <w:rPr>
                <w:rFonts w:ascii="Lato" w:eastAsia="Lato" w:hAnsi="Lato" w:cs="Lato"/>
              </w:rPr>
              <w:t>Previous papers have explored various ways to win 2048 without human knowledge.</w:t>
            </w:r>
          </w:p>
          <w:p w14:paraId="3E63ED44" w14:textId="77777777" w:rsidR="00CA7620" w:rsidRPr="00CA7620" w:rsidRDefault="00CA7620" w:rsidP="00CA7620">
            <w:pPr>
              <w:rPr>
                <w:rFonts w:ascii="Lato" w:eastAsia="Lato" w:hAnsi="Lato" w:cs="Lato"/>
              </w:rPr>
            </w:pPr>
            <w:r w:rsidRPr="00CA7620">
              <w:rPr>
                <w:rFonts w:ascii="Lato" w:eastAsia="Lato" w:hAnsi="Lato" w:cs="Lato"/>
              </w:rPr>
              <w:t>Amar, et al. 2017, uses policy network to learn the best strategy to play 2048 without human</w:t>
            </w:r>
          </w:p>
          <w:p w14:paraId="2BA64C93" w14:textId="3D6585A0" w:rsidR="00D967DD" w:rsidRPr="00DB5264" w:rsidRDefault="00CA7620" w:rsidP="00CA7620">
            <w:pPr>
              <w:rPr>
                <w:rFonts w:ascii="Lato" w:eastAsia="Lato" w:hAnsi="Lato" w:cs="Lato"/>
              </w:rPr>
            </w:pPr>
            <w:r w:rsidRPr="00CA7620">
              <w:rPr>
                <w:rFonts w:ascii="Lato" w:eastAsia="Lato" w:hAnsi="Lato" w:cs="Lato"/>
              </w:rPr>
              <w:t>knowledge. The policy network is a neural network that contains two convolutional layers with ReLU</w:t>
            </w:r>
            <w:r w:rsidR="0034572D">
              <w:rPr>
                <w:rFonts w:ascii="Lato" w:eastAsia="Lato" w:hAnsi="Lato" w:cs="Lato"/>
              </w:rPr>
              <w:t xml:space="preserve"> </w:t>
            </w:r>
            <w:r w:rsidRPr="00CA7620">
              <w:rPr>
                <w:rFonts w:ascii="Lato" w:eastAsia="Lato" w:hAnsi="Lato" w:cs="Lato"/>
              </w:rPr>
              <w:t>as activation function. The model takes the state of the game as input, and outputs a policy vector of</w:t>
            </w:r>
            <w:r w:rsidR="0034572D">
              <w:rPr>
                <w:rFonts w:ascii="Lato" w:eastAsia="Lato" w:hAnsi="Lato" w:cs="Lato"/>
              </w:rPr>
              <w:t xml:space="preserve"> </w:t>
            </w:r>
            <w:r w:rsidRPr="00CA7620">
              <w:rPr>
                <w:rFonts w:ascii="Lato" w:eastAsia="Lato" w:hAnsi="Lato" w:cs="Lato"/>
              </w:rPr>
              <w:t xml:space="preserve">length 4 with each entry representing how likely choosing a policy at the current state will lead to thehighest score. To encourage exploration of different strategies, the paper also uses </w:t>
            </w:r>
            <w:r w:rsidR="00095389">
              <w:rPr>
                <w:rFonts w:ascii="Lato" w:eastAsia="Lato" w:hAnsi="Lato" w:cs="Lato"/>
              </w:rPr>
              <w:t>e</w:t>
            </w:r>
            <w:r w:rsidRPr="00CA7620">
              <w:rPr>
                <w:rFonts w:ascii="Lato" w:eastAsia="Lato" w:hAnsi="Lato" w:cs="Lato"/>
              </w:rPr>
              <w:t xml:space="preserve">-greedy with </w:t>
            </w:r>
            <w:r w:rsidR="00095389">
              <w:rPr>
                <w:rFonts w:ascii="Lato" w:eastAsia="Lato" w:hAnsi="Lato" w:cs="Lato"/>
              </w:rPr>
              <w:t>e</w:t>
            </w:r>
            <w:r w:rsidRPr="00CA7620">
              <w:rPr>
                <w:rFonts w:ascii="Lato" w:eastAsia="Lato" w:hAnsi="Lato" w:cs="Lato"/>
              </w:rPr>
              <w:t xml:space="preserve"> as</w:t>
            </w:r>
            <w:r w:rsidR="00095389">
              <w:rPr>
                <w:rFonts w:ascii="Lato" w:eastAsia="Lato" w:hAnsi="Lato" w:cs="Lato"/>
              </w:rPr>
              <w:t xml:space="preserve"> </w:t>
            </w:r>
            <w:r w:rsidRPr="00CA7620">
              <w:rPr>
                <w:rFonts w:ascii="Lato" w:eastAsia="Lato" w:hAnsi="Lato" w:cs="Lato"/>
              </w:rPr>
              <w:t>a decreasing function of the number of games played. However, the model doesn’t serve to win the</w:t>
            </w:r>
            <w:r w:rsidR="00095389">
              <w:rPr>
                <w:rFonts w:ascii="Lato" w:eastAsia="Lato" w:hAnsi="Lato" w:cs="Lato"/>
              </w:rPr>
              <w:t xml:space="preserve"> </w:t>
            </w:r>
            <w:r w:rsidRPr="00CA7620">
              <w:rPr>
                <w:rFonts w:ascii="Lato" w:eastAsia="Lato" w:hAnsi="Lato" w:cs="Lato"/>
              </w:rPr>
              <w:t xml:space="preserve">game: it reaches 1024 most of the </w:t>
            </w:r>
            <w:r w:rsidRPr="00CA7620">
              <w:rPr>
                <w:rFonts w:ascii="Lato" w:eastAsia="Lato" w:hAnsi="Lato" w:cs="Lato"/>
              </w:rPr>
              <w:t>time and</w:t>
            </w:r>
            <w:r w:rsidRPr="00CA7620">
              <w:rPr>
                <w:rFonts w:ascii="Lato" w:eastAsia="Lato" w:hAnsi="Lato" w:cs="Lato"/>
              </w:rPr>
              <w:t xml:space="preserve"> reaches 2048 occasionally.</w:t>
            </w:r>
            <w:r w:rsidR="00095389">
              <w:rPr>
                <w:rFonts w:ascii="Lato" w:eastAsia="Lato" w:hAnsi="Lato" w:cs="Lato"/>
              </w:rPr>
              <w:t xml:space="preserve"> </w:t>
            </w:r>
            <w:r w:rsidRPr="00CA7620">
              <w:rPr>
                <w:rFonts w:ascii="Lato" w:eastAsia="Lato" w:hAnsi="Lato" w:cs="Lato"/>
              </w:rPr>
              <w:t>Szubert, et al. 2014, models the 2048 game as an MDP, and applied temporal difference learning</w:t>
            </w:r>
            <w:r w:rsidR="00095389">
              <w:rPr>
                <w:rFonts w:ascii="Lato" w:eastAsia="Lato" w:hAnsi="Lato" w:cs="Lato"/>
              </w:rPr>
              <w:t xml:space="preserve"> </w:t>
            </w:r>
            <w:r w:rsidRPr="00CA7620">
              <w:rPr>
                <w:rFonts w:ascii="Lato" w:eastAsia="Lato" w:hAnsi="Lato" w:cs="Lato"/>
              </w:rPr>
              <w:t>(TDL) on the MDP to learn the best policy. The model dwarfs the human performance by reaching</w:t>
            </w:r>
            <w:r w:rsidR="00095389">
              <w:rPr>
                <w:rFonts w:ascii="Lato" w:eastAsia="Lato" w:hAnsi="Lato" w:cs="Lato"/>
              </w:rPr>
              <w:t xml:space="preserve"> </w:t>
            </w:r>
            <w:r w:rsidRPr="00CA7620">
              <w:rPr>
                <w:rFonts w:ascii="Lato" w:eastAsia="Lato" w:hAnsi="Lato" w:cs="Lato"/>
              </w:rPr>
              <w:t>2048 with a rate of 97%. However, the model still has a hard time reaching larger tiles (never reached</w:t>
            </w:r>
            <w:r w:rsidR="00095389">
              <w:rPr>
                <w:rFonts w:ascii="Lato" w:eastAsia="Lato" w:hAnsi="Lato" w:cs="Lato"/>
              </w:rPr>
              <w:t xml:space="preserve"> </w:t>
            </w:r>
            <w:r w:rsidRPr="00CA7620">
              <w:rPr>
                <w:rFonts w:ascii="Lato" w:eastAsia="Lato" w:hAnsi="Lato" w:cs="Lato"/>
              </w:rPr>
              <w:t>32768 or higher), so Yeh, et al. 2015, improves the model by applying multi-stage temporal difference</w:t>
            </w:r>
            <w:r w:rsidR="00DB5264">
              <w:rPr>
                <w:rFonts w:ascii="Lato" w:eastAsia="Lato" w:hAnsi="Lato" w:cs="Lato"/>
              </w:rPr>
              <w:t xml:space="preserve"> </w:t>
            </w:r>
            <w:r w:rsidRPr="00CA7620">
              <w:rPr>
                <w:rFonts w:ascii="Lato" w:eastAsia="Lato" w:hAnsi="Lato" w:cs="Lato"/>
              </w:rPr>
              <w:t xml:space="preserve">learning with 3-ply </w:t>
            </w:r>
            <w:r w:rsidR="00DB5264" w:rsidRPr="00CA7620">
              <w:rPr>
                <w:rFonts w:ascii="Lato" w:eastAsia="Lato" w:hAnsi="Lato" w:cs="Lato"/>
              </w:rPr>
              <w:t>expect Imax</w:t>
            </w:r>
            <w:r w:rsidRPr="00CA7620">
              <w:rPr>
                <w:rFonts w:ascii="Lato" w:eastAsia="Lato" w:hAnsi="Lato" w:cs="Lato"/>
              </w:rPr>
              <w:t xml:space="preserve"> search, and the new model reaches 32768 31.75% of the time</w:t>
            </w:r>
          </w:p>
        </w:tc>
      </w:tr>
    </w:tbl>
    <w:p w14:paraId="5EAE208E" w14:textId="77777777" w:rsidR="00D967DD" w:rsidRDefault="00D967DD">
      <w:pPr>
        <w:rPr>
          <w:rFonts w:ascii="Lato" w:eastAsia="Lato" w:hAnsi="Lato" w:cs="Lato"/>
          <w:b/>
          <w:sz w:val="28"/>
          <w:szCs w:val="28"/>
        </w:rPr>
      </w:pPr>
    </w:p>
    <w:p w14:paraId="5923CCBD" w14:textId="77777777" w:rsidR="00D967DD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D967DD" w14:paraId="359059F2" w14:textId="77777777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50BE" w14:textId="756D984F" w:rsidR="00D967DD" w:rsidRDefault="00A23A41">
            <w:pPr>
              <w:rPr>
                <w:rFonts w:ascii="Lato" w:eastAsia="Lato" w:hAnsi="Lato" w:cs="Lato"/>
              </w:rPr>
            </w:pPr>
            <w:r>
              <w:t>Our baseline is to play the game by choosing a valid action at random at each state until we reach the end of the game. The strategy rarely reaches any tile above 128</w:t>
            </w:r>
            <w:r>
              <w:t xml:space="preserve">. </w:t>
            </w:r>
            <w:r>
              <w:t xml:space="preserve">We have implemented Deep Q-learning Algorithm with </w:t>
            </w:r>
            <w:r>
              <w:t>e</w:t>
            </w:r>
            <w:r>
              <w:t>-greedy exploration strategy to win the 2048 game. Deep Q-learning is the same as Q-learning except we use deep learning to evaluate the Q value</w:t>
            </w:r>
            <w:r w:rsidR="00222443">
              <w:t>. e</w:t>
            </w:r>
            <w:r w:rsidR="00222443">
              <w:t xml:space="preserve">-greedy search is a search algorithm that encourages exploration. </w:t>
            </w:r>
            <w:r w:rsidR="00384506">
              <w:t>e</w:t>
            </w:r>
            <w:r w:rsidR="00222443">
              <w:t xml:space="preserve"> is a number between 0 and 1. When selecting the best action to perform, we select a random number between 0 and 1. If the number is smaller than </w:t>
            </w:r>
            <w:r w:rsidR="00494616">
              <w:t>e</w:t>
            </w:r>
            <w:r w:rsidR="00222443">
              <w:t>, we choose a random action regardless of the action’s Q value. Otherwise, we choose the action with the highest Q value. We used the epsilon value 0.3 in both of our models</w:t>
            </w:r>
            <w:r w:rsidR="00494616">
              <w:t xml:space="preserve"> and next we used Beam search </w:t>
            </w:r>
            <w:r w:rsidR="00384506">
              <w:t xml:space="preserve">where </w:t>
            </w:r>
            <w:r w:rsidR="00384506">
              <w:t>Beam search is a greedy search algorithm that explores a tree by always choosing the k best nodes. In the game of 2048, each node in the tree is a state, and each edge is an action</w:t>
            </w:r>
          </w:p>
        </w:tc>
      </w:tr>
    </w:tbl>
    <w:p w14:paraId="7DD77958" w14:textId="77777777" w:rsidR="00D967DD" w:rsidRDefault="00D967DD">
      <w:pPr>
        <w:rPr>
          <w:rFonts w:ascii="Lato" w:eastAsia="Lato" w:hAnsi="Lato" w:cs="Lato"/>
          <w:b/>
        </w:rPr>
      </w:pPr>
    </w:p>
    <w:p w14:paraId="4E571C67" w14:textId="77777777" w:rsidR="00D967DD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67DD" w14:paraId="264F9D35" w14:textId="77777777">
        <w:trPr>
          <w:trHeight w:val="23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89EF" w14:textId="77777777" w:rsidR="00D967DD" w:rsidRDefault="00D967DD">
            <w:pPr>
              <w:rPr>
                <w:rFonts w:ascii="Lato" w:eastAsia="Lato" w:hAnsi="Lato" w:cs="Lato"/>
              </w:rPr>
            </w:pPr>
          </w:p>
          <w:p w14:paraId="605D92F4" w14:textId="1FCBD08A" w:rsidR="00D967DD" w:rsidRDefault="00CA10D6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Week 1-4 :- Studied basics of machine learning ,CNN, reinforcement learning, deep learning using the resources </w:t>
            </w:r>
            <w:r w:rsidR="00D96399">
              <w:rPr>
                <w:rFonts w:ascii="Lato" w:eastAsia="Lato" w:hAnsi="Lato" w:cs="Lato"/>
              </w:rPr>
              <w:t>provided the mentor and basics of java script</w:t>
            </w:r>
          </w:p>
          <w:p w14:paraId="445D6C08" w14:textId="2DF2BEC9" w:rsidR="00D96399" w:rsidRDefault="00D96399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Week 5:- Made the game using java script </w:t>
            </w:r>
          </w:p>
          <w:p w14:paraId="23D57708" w14:textId="68BA16DC" w:rsidR="00741B3F" w:rsidRDefault="00741B3F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Week6 - </w:t>
            </w:r>
            <w:r w:rsidR="003400F4">
              <w:rPr>
                <w:rFonts w:ascii="Lato" w:eastAsia="Lato" w:hAnsi="Lato" w:cs="Lato"/>
              </w:rPr>
              <w:t>Now</w:t>
            </w:r>
            <w:r>
              <w:rPr>
                <w:rFonts w:ascii="Lato" w:eastAsia="Lato" w:hAnsi="Lato" w:cs="Lato"/>
              </w:rPr>
              <w:t xml:space="preserve">: Using the research paper </w:t>
            </w:r>
            <w:r w:rsidR="00CA46D5">
              <w:rPr>
                <w:rFonts w:ascii="Lato" w:eastAsia="Lato" w:hAnsi="Lato" w:cs="Lato"/>
              </w:rPr>
              <w:t>implemented the solution.</w:t>
            </w:r>
          </w:p>
          <w:p w14:paraId="00DB81AC" w14:textId="77777777" w:rsidR="00D967DD" w:rsidRDefault="00D967DD">
            <w:pPr>
              <w:rPr>
                <w:rFonts w:ascii="Lato" w:eastAsia="Lato" w:hAnsi="Lato" w:cs="Lato"/>
                <w:i/>
                <w:color w:val="FF0000"/>
              </w:rPr>
            </w:pPr>
          </w:p>
          <w:p w14:paraId="000A4D99" w14:textId="77777777" w:rsidR="00D967DD" w:rsidRDefault="00D967DD">
            <w:pPr>
              <w:rPr>
                <w:rFonts w:ascii="Lato" w:eastAsia="Lato" w:hAnsi="Lato" w:cs="Lato"/>
                <w:i/>
                <w:color w:val="FF0000"/>
              </w:rPr>
            </w:pPr>
          </w:p>
        </w:tc>
      </w:tr>
    </w:tbl>
    <w:p w14:paraId="574EC930" w14:textId="77777777" w:rsidR="00D967DD" w:rsidRDefault="00D967DD">
      <w:pPr>
        <w:rPr>
          <w:rFonts w:ascii="Lato" w:eastAsia="Lato" w:hAnsi="Lato" w:cs="Lato"/>
          <w:b/>
          <w:sz w:val="28"/>
          <w:szCs w:val="28"/>
        </w:rPr>
      </w:pPr>
    </w:p>
    <w:p w14:paraId="04891C62" w14:textId="77777777" w:rsidR="00D967DD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67DD" w14:paraId="2FDCFCE6" w14:textId="77777777">
        <w:trPr>
          <w:trHeight w:val="2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C88F" w14:textId="77777777" w:rsidR="00D967DD" w:rsidRDefault="00000000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Please add the link to drive folder/ github page consisting of code files and reports</w:t>
            </w:r>
          </w:p>
          <w:p w14:paraId="45627728" w14:textId="77777777" w:rsidR="00324F60" w:rsidRDefault="00324F60">
            <w:pPr>
              <w:rPr>
                <w:rFonts w:ascii="Lato" w:eastAsia="Lato" w:hAnsi="Lato" w:cs="Lato"/>
              </w:rPr>
            </w:pPr>
          </w:p>
          <w:p w14:paraId="32EE8C85" w14:textId="0BF340CE" w:rsidR="00324F60" w:rsidRDefault="001004A3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 GitHub link: - </w:t>
            </w:r>
            <w:r w:rsidR="00CA46D5" w:rsidRPr="00CA46D5">
              <w:rPr>
                <w:rFonts w:ascii="Lato" w:eastAsia="Lato" w:hAnsi="Lato" w:cs="Lato"/>
              </w:rPr>
              <w:t>https://github.com/teja1729/2048-using-reinforcement-learning</w:t>
            </w:r>
          </w:p>
          <w:p w14:paraId="1B12809E" w14:textId="7217E93F" w:rsidR="001004A3" w:rsidRDefault="0033337C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 </w:t>
            </w:r>
          </w:p>
        </w:tc>
      </w:tr>
    </w:tbl>
    <w:p w14:paraId="4BDED2AE" w14:textId="77777777" w:rsidR="00D967DD" w:rsidRDefault="00D967DD">
      <w:pPr>
        <w:rPr>
          <w:rFonts w:ascii="Lato" w:eastAsia="Lato" w:hAnsi="Lato" w:cs="Lato"/>
        </w:rPr>
      </w:pPr>
    </w:p>
    <w:p w14:paraId="3E452FDB" w14:textId="77777777" w:rsidR="00D967DD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67DD" w14:paraId="5FA26376" w14:textId="77777777">
        <w:trPr>
          <w:trHeight w:val="20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CBCE" w14:textId="77777777" w:rsidR="00D967DD" w:rsidRDefault="00D967DD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  <w:p w14:paraId="4D1CA994" w14:textId="11E7C4E6" w:rsidR="00D967DD" w:rsidRPr="00924A98" w:rsidRDefault="00924A98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924A98">
              <w:rPr>
                <w:rFonts w:ascii="Lato" w:eastAsia="Lato" w:hAnsi="Lato" w:cs="Lato"/>
                <w:bCs/>
              </w:rPr>
              <w:t>Lear</w:t>
            </w:r>
            <w:r>
              <w:rPr>
                <w:rFonts w:ascii="Lato" w:eastAsia="Lato" w:hAnsi="Lato" w:cs="Lato"/>
                <w:bCs/>
              </w:rPr>
              <w:t xml:space="preserve">nt </w:t>
            </w:r>
            <w:r w:rsidR="001C7B03">
              <w:rPr>
                <w:rFonts w:ascii="Lato" w:eastAsia="Lato" w:hAnsi="Lato" w:cs="Lato"/>
                <w:bCs/>
              </w:rPr>
              <w:t xml:space="preserve">Convolutions Neural Networks, Reinforcement learning and deep reinforcement learning </w:t>
            </w:r>
            <w:r w:rsidR="006D0F45">
              <w:rPr>
                <w:rFonts w:ascii="Lato" w:eastAsia="Lato" w:hAnsi="Lato" w:cs="Lato"/>
                <w:bCs/>
              </w:rPr>
              <w:t xml:space="preserve">and some basics of machine learning. Java script </w:t>
            </w:r>
            <w:r w:rsidR="00CA10D6">
              <w:rPr>
                <w:rFonts w:ascii="Lato" w:eastAsia="Lato" w:hAnsi="Lato" w:cs="Lato"/>
                <w:bCs/>
              </w:rPr>
              <w:t>basics to make a web game.</w:t>
            </w:r>
          </w:p>
        </w:tc>
      </w:tr>
    </w:tbl>
    <w:p w14:paraId="73CE97C1" w14:textId="77777777" w:rsidR="00D967DD" w:rsidRDefault="00D967DD">
      <w:pPr>
        <w:rPr>
          <w:rFonts w:ascii="Lato" w:eastAsia="Lato" w:hAnsi="Lato" w:cs="Lato"/>
          <w:b/>
          <w:sz w:val="28"/>
          <w:szCs w:val="28"/>
        </w:rPr>
      </w:pPr>
    </w:p>
    <w:p w14:paraId="57A0CAE9" w14:textId="3528C257" w:rsidR="00D967DD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Tech-stack </w:t>
      </w:r>
      <w:r w:rsidR="0033337C">
        <w:rPr>
          <w:rFonts w:ascii="Lato" w:eastAsia="Lato" w:hAnsi="Lato" w:cs="Lato"/>
          <w:b/>
          <w:sz w:val="28"/>
          <w:szCs w:val="28"/>
        </w:rPr>
        <w:t>Used.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67DD" w14:paraId="4DDD9318" w14:textId="77777777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AE87" w14:textId="77777777" w:rsidR="00D967DD" w:rsidRDefault="0033337C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Python</w:t>
            </w:r>
          </w:p>
          <w:p w14:paraId="6747FEF6" w14:textId="77777777" w:rsidR="0033337C" w:rsidRDefault="0033337C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Java Script </w:t>
            </w:r>
          </w:p>
          <w:p w14:paraId="678E5BD9" w14:textId="77777777" w:rsidR="00F24803" w:rsidRDefault="00F24803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Python libraries – Random</w:t>
            </w:r>
            <w:r w:rsidR="0051123A">
              <w:rPr>
                <w:rFonts w:ascii="Lato" w:eastAsia="Lato" w:hAnsi="Lato" w:cs="Lato"/>
                <w:b/>
              </w:rPr>
              <w:t>, numpy, Lasagne</w:t>
            </w:r>
            <w:r w:rsidR="00B36231">
              <w:rPr>
                <w:rFonts w:ascii="Lato" w:eastAsia="Lato" w:hAnsi="Lato" w:cs="Lato"/>
                <w:b/>
              </w:rPr>
              <w:t>,Theano</w:t>
            </w:r>
            <w:r w:rsidR="00317A3D">
              <w:rPr>
                <w:rFonts w:ascii="Lato" w:eastAsia="Lato" w:hAnsi="Lato" w:cs="Lato"/>
                <w:b/>
              </w:rPr>
              <w:t>,Selenium</w:t>
            </w:r>
          </w:p>
          <w:p w14:paraId="4E9539F7" w14:textId="55598D4B" w:rsidR="00317A3D" w:rsidRDefault="00317A3D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</w:tc>
      </w:tr>
    </w:tbl>
    <w:p w14:paraId="4860DBCE" w14:textId="77777777" w:rsidR="00D967DD" w:rsidRDefault="00D967DD">
      <w:pPr>
        <w:rPr>
          <w:rFonts w:ascii="Lato" w:eastAsia="Lato" w:hAnsi="Lato" w:cs="Lato"/>
          <w:b/>
          <w:sz w:val="28"/>
          <w:szCs w:val="28"/>
        </w:rPr>
      </w:pPr>
    </w:p>
    <w:p w14:paraId="46DD50BE" w14:textId="77777777" w:rsidR="00D967DD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67DD" w14:paraId="51D7997A" w14:textId="77777777">
        <w:trPr>
          <w:trHeight w:val="9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DF" w14:textId="0C7068BB" w:rsidR="00D967DD" w:rsidRDefault="00741C20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This project need understanding of java script </w:t>
            </w:r>
            <w:r w:rsidR="005C390F">
              <w:rPr>
                <w:rFonts w:ascii="Lato" w:eastAsia="Lato" w:hAnsi="Lato" w:cs="Lato"/>
              </w:rPr>
              <w:t xml:space="preserve">for making the game in webpage and understanding of </w:t>
            </w:r>
            <w:r w:rsidR="00FA475F">
              <w:rPr>
                <w:rFonts w:ascii="Lato" w:eastAsia="Lato" w:hAnsi="Lato" w:cs="Lato"/>
              </w:rPr>
              <w:t>reinforcement learning, deep learning and it will take good amount of your time to complete but you will enjoy the journey</w:t>
            </w:r>
            <w:r w:rsidR="0042750C">
              <w:rPr>
                <w:rFonts w:ascii="Lato" w:eastAsia="Lato" w:hAnsi="Lato" w:cs="Lato"/>
              </w:rPr>
              <w:t>.</w:t>
            </w:r>
          </w:p>
        </w:tc>
      </w:tr>
    </w:tbl>
    <w:p w14:paraId="5727B283" w14:textId="77777777" w:rsidR="00D967DD" w:rsidRDefault="00D967DD">
      <w:pPr>
        <w:rPr>
          <w:rFonts w:ascii="Lato" w:eastAsia="Lato" w:hAnsi="Lato" w:cs="Lato"/>
          <w:b/>
          <w:sz w:val="28"/>
          <w:szCs w:val="28"/>
        </w:rPr>
      </w:pPr>
    </w:p>
    <w:p w14:paraId="28F83996" w14:textId="77777777" w:rsidR="00D967DD" w:rsidRDefault="00D967DD">
      <w:pPr>
        <w:rPr>
          <w:rFonts w:ascii="Lato" w:eastAsia="Lato" w:hAnsi="Lato" w:cs="Lato"/>
          <w:b/>
          <w:sz w:val="28"/>
          <w:szCs w:val="28"/>
        </w:rPr>
      </w:pPr>
    </w:p>
    <w:p w14:paraId="55C5FBD8" w14:textId="77777777" w:rsidR="00D967DD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Contribution by each Team Member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67DD" w14:paraId="791E2D4A" w14:textId="77777777">
        <w:trPr>
          <w:trHeight w:val="23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6AD5" w14:textId="52D7F4F0" w:rsidR="00D967DD" w:rsidRDefault="0042750C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It is individual project</w:t>
            </w:r>
          </w:p>
        </w:tc>
      </w:tr>
    </w:tbl>
    <w:p w14:paraId="15BC6DC4" w14:textId="77777777" w:rsidR="00D967DD" w:rsidRDefault="00D967DD">
      <w:pPr>
        <w:rPr>
          <w:rFonts w:ascii="Lato" w:eastAsia="Lato" w:hAnsi="Lato" w:cs="Lato"/>
          <w:b/>
          <w:sz w:val="28"/>
          <w:szCs w:val="28"/>
        </w:rPr>
      </w:pPr>
    </w:p>
    <w:p w14:paraId="78CBB1AC" w14:textId="77777777" w:rsidR="00D967DD" w:rsidRDefault="00000000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67DD" w14:paraId="7E50E5E4" w14:textId="77777777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8923" w14:textId="77777777" w:rsidR="00007461" w:rsidRDefault="00007461" w:rsidP="00AD72E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Amar, Jonathan, et al. "Deep Reinforcement Learning for 2048." (2017) http://www.mit.edu/</w:t>
            </w:r>
            <w:r w:rsidRPr="00AD72E0">
              <w:rPr>
                <w:rFonts w:ascii="Cambria Math" w:hAnsi="Cambria Math" w:cs="Cambria Math"/>
              </w:rPr>
              <w:t>∼</w:t>
            </w:r>
            <w:r>
              <w:t>amarj/files/2048.pdf</w:t>
            </w:r>
          </w:p>
          <w:p w14:paraId="396BF98A" w14:textId="647EB170" w:rsidR="003D0F22" w:rsidRPr="00AD72E0" w:rsidRDefault="00AD72E0" w:rsidP="003D0F2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Shilun Li</w:t>
            </w:r>
            <w:r>
              <w:t xml:space="preserve">, </w:t>
            </w:r>
            <w:r>
              <w:t>Veronica Peng</w:t>
            </w:r>
            <w:r>
              <w:t>,</w:t>
            </w:r>
            <w:r w:rsidR="000D6064">
              <w:t xml:space="preserve">” </w:t>
            </w:r>
            <w:r w:rsidR="000D6064">
              <w:t>Playing 2048 With Reinforcement Learning</w:t>
            </w:r>
            <w:r w:rsidR="000D6064">
              <w:t>.” (</w:t>
            </w:r>
            <w:r w:rsidR="003D0F22">
              <w:t xml:space="preserve">2021) </w:t>
            </w:r>
            <w:r w:rsidR="003D0F22" w:rsidRPr="003D0F22">
              <w:t>https://arxiv.org/pdf/2110.10374v1.pdf</w:t>
            </w:r>
          </w:p>
        </w:tc>
      </w:tr>
    </w:tbl>
    <w:p w14:paraId="009055F7" w14:textId="77777777" w:rsidR="00D967DD" w:rsidRDefault="00D967DD">
      <w:pPr>
        <w:rPr>
          <w:rFonts w:ascii="Lato" w:eastAsia="Lato" w:hAnsi="Lato" w:cs="Lato"/>
        </w:rPr>
      </w:pPr>
    </w:p>
    <w:p w14:paraId="3C3E9B34" w14:textId="77777777" w:rsidR="00D967DD" w:rsidRDefault="00D967DD">
      <w:pPr>
        <w:rPr>
          <w:rFonts w:ascii="Lato" w:eastAsia="Lato" w:hAnsi="Lato" w:cs="Lato"/>
        </w:rPr>
      </w:pPr>
    </w:p>
    <w:sectPr w:rsidR="00D967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332F2"/>
    <w:multiLevelType w:val="hybridMultilevel"/>
    <w:tmpl w:val="76809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6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DD"/>
    <w:rsid w:val="00007461"/>
    <w:rsid w:val="00095389"/>
    <w:rsid w:val="000D6064"/>
    <w:rsid w:val="001004A3"/>
    <w:rsid w:val="001C7B03"/>
    <w:rsid w:val="00222443"/>
    <w:rsid w:val="00270741"/>
    <w:rsid w:val="00317A3D"/>
    <w:rsid w:val="00324F60"/>
    <w:rsid w:val="0033337C"/>
    <w:rsid w:val="003400F4"/>
    <w:rsid w:val="0034572D"/>
    <w:rsid w:val="00384506"/>
    <w:rsid w:val="003D0F22"/>
    <w:rsid w:val="0042750C"/>
    <w:rsid w:val="00494616"/>
    <w:rsid w:val="004A2F12"/>
    <w:rsid w:val="0051123A"/>
    <w:rsid w:val="005966EF"/>
    <w:rsid w:val="005C390F"/>
    <w:rsid w:val="006D0F45"/>
    <w:rsid w:val="00741B3F"/>
    <w:rsid w:val="00741C20"/>
    <w:rsid w:val="00924A98"/>
    <w:rsid w:val="00A23A41"/>
    <w:rsid w:val="00AD72E0"/>
    <w:rsid w:val="00AF1E5B"/>
    <w:rsid w:val="00B36231"/>
    <w:rsid w:val="00B36357"/>
    <w:rsid w:val="00CA10D6"/>
    <w:rsid w:val="00CA46D5"/>
    <w:rsid w:val="00CA7620"/>
    <w:rsid w:val="00CC568C"/>
    <w:rsid w:val="00D96399"/>
    <w:rsid w:val="00D967DD"/>
    <w:rsid w:val="00DB5264"/>
    <w:rsid w:val="00F11A2D"/>
    <w:rsid w:val="00F24803"/>
    <w:rsid w:val="00FA1DA7"/>
    <w:rsid w:val="00FA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B30E"/>
  <w15:docId w15:val="{E12FA215-45EE-4CCA-902F-BEC7E16B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004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4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Teja</dc:creator>
  <cp:lastModifiedBy>Sri Teja</cp:lastModifiedBy>
  <cp:revision>37</cp:revision>
  <dcterms:created xsi:type="dcterms:W3CDTF">2023-01-29T06:47:00Z</dcterms:created>
  <dcterms:modified xsi:type="dcterms:W3CDTF">2023-01-29T07:28:00Z</dcterms:modified>
</cp:coreProperties>
</file>