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EB2B" w14:textId="77777777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 ______________________________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 ______________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MoveWithoutGears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public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spellStart"/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motA.forward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motB.stop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motB.forward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=new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CircularGear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ls1=new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ls2=new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leftValue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d &gt; -100 &amp;&amp; d &lt; 100 &amp;&amp;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rightValue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NxtContext.useBackground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ch.aplu.util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ts1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 xml:space="preserve"> ts2 =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QuitPane.quit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String []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RobotContext.setLocation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RobotContext.setStartDirection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RobotContext.setStartPosition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RobotContext.useObstacle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sz w:val="28"/>
          <w:szCs w:val="28"/>
        </w:rPr>
        <w:t>RobotContext.channel</w:t>
      </w:r>
      <w:proofErr w:type="spell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robot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lsFL.getValue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lsRR.getValue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lsRL.getValue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/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vRR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&gt;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vFL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Tools.delay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spellEnd"/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 xml:space="preserve"> t =new </w:t>
      </w:r>
      <w:proofErr w:type="spellStart"/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C2902">
        <w:rPr>
          <w:rFonts w:ascii="Times New Roman" w:hAnsi="Times New Roman" w:cs="Times New Roman"/>
          <w:bCs/>
          <w:sz w:val="28"/>
          <w:szCs w:val="28"/>
        </w:rPr>
        <w:t>RobotContext.useTorch</w:t>
      </w:r>
      <w:proofErr w:type="spellEnd"/>
      <w:r w:rsidRPr="007C2902">
        <w:rPr>
          <w:rFonts w:ascii="Times New Roman" w:hAnsi="Times New Roman" w:cs="Times New Roman"/>
          <w:bCs/>
          <w:sz w:val="28"/>
          <w:szCs w:val="28"/>
        </w:rPr>
        <w:t>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8565D" w14:textId="77777777" w:rsidR="009C36BA" w:rsidRDefault="009C36BA" w:rsidP="009C3976">
      <w:pPr>
        <w:spacing w:after="0" w:line="240" w:lineRule="auto"/>
      </w:pPr>
      <w:r>
        <w:separator/>
      </w:r>
    </w:p>
  </w:endnote>
  <w:endnote w:type="continuationSeparator" w:id="0">
    <w:p w14:paraId="74FF463D" w14:textId="77777777" w:rsidR="009C36BA" w:rsidRDefault="009C36BA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B3B36" w14:textId="77777777" w:rsidR="009C36BA" w:rsidRDefault="009C36BA" w:rsidP="009C3976">
      <w:pPr>
        <w:spacing w:after="0" w:line="240" w:lineRule="auto"/>
      </w:pPr>
      <w:r>
        <w:separator/>
      </w:r>
    </w:p>
  </w:footnote>
  <w:footnote w:type="continuationSeparator" w:id="0">
    <w:p w14:paraId="5CC8D9C9" w14:textId="77777777" w:rsidR="009C36BA" w:rsidRDefault="009C36BA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vinita singh</cp:lastModifiedBy>
  <cp:revision>35</cp:revision>
  <cp:lastPrinted>2015-12-22T04:28:00Z</cp:lastPrinted>
  <dcterms:created xsi:type="dcterms:W3CDTF">2015-11-23T08:05:00Z</dcterms:created>
  <dcterms:modified xsi:type="dcterms:W3CDTF">2020-12-24T05:14:00Z</dcterms:modified>
</cp:coreProperties>
</file>