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FB018">
      <w:pPr>
        <w:rPr>
          <w:rFonts w:hint="default"/>
          <w:color w:val="0000FF"/>
          <w:sz w:val="20"/>
          <w:szCs w:val="20"/>
          <w:lang w:val="en-IN"/>
        </w:rPr>
      </w:pPr>
      <w:bookmarkStart w:id="0" w:name="_GoBack"/>
      <w:bookmarkEnd w:id="0"/>
      <w:r>
        <w:rPr>
          <w:rFonts w:hint="default"/>
          <w:color w:val="0000FF"/>
          <w:sz w:val="20"/>
          <w:szCs w:val="20"/>
          <w:lang w:val="en-IN"/>
        </w:rPr>
        <w:t>Core Java-Assesment8</w:t>
      </w:r>
    </w:p>
    <w:p w14:paraId="105D75D2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1. Debugging a Multi-Threaded Race Condition (Breakpoints, Step Execution)</w:t>
      </w:r>
    </w:p>
    <w:p w14:paraId="724F1B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Counter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49D19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3E6A6C2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9235B5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Method to increment the counter</w:t>
      </w:r>
    </w:p>
    <w:p w14:paraId="53F3C7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increment()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E8476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count++;</w:t>
      </w:r>
    </w:p>
    <w:p w14:paraId="2EB8EC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46A0C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EF8D8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Get current count</w:t>
      </w:r>
    </w:p>
    <w:p w14:paraId="03E3A9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getCount()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3DB33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count;</w:t>
      </w:r>
    </w:p>
    <w:p w14:paraId="66DFAFA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A93BB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012B0B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RaceConditionExample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39246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FC4C0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Counter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counter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Counter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2BFA6D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14884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Thread 1</w:t>
      </w:r>
    </w:p>
    <w:p w14:paraId="7BA2C6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(() -&gt; {</w:t>
      </w:r>
    </w:p>
    <w:p w14:paraId="384FA8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; i &lt;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 i++) {</w:t>
      </w:r>
    </w:p>
    <w:p w14:paraId="7EC74A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counter.increment();</w:t>
      </w:r>
    </w:p>
    <w:p w14:paraId="45B711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51163A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});</w:t>
      </w:r>
    </w:p>
    <w:p w14:paraId="7E75E3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CDD90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Thread 2</w:t>
      </w:r>
    </w:p>
    <w:p w14:paraId="402F47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Thread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(() -&gt; {</w:t>
      </w:r>
    </w:p>
    <w:p w14:paraId="40E54E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; i &lt;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 i++) {</w:t>
      </w:r>
    </w:p>
    <w:p w14:paraId="522A0C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counter.increment();</w:t>
      </w:r>
    </w:p>
    <w:p w14:paraId="0349CEA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30CAB5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});</w:t>
      </w:r>
    </w:p>
    <w:p w14:paraId="22BD9D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F137B4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t1.start();</w:t>
      </w:r>
    </w:p>
    <w:p w14:paraId="43E7B4C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t2.start();</w:t>
      </w:r>
    </w:p>
    <w:p w14:paraId="1C2E21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69764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try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5F67C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t1.join();</w:t>
      </w:r>
    </w:p>
    <w:p w14:paraId="61FCC3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t2.join();</w:t>
      </w:r>
    </w:p>
    <w:p w14:paraId="001FD4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catch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(InterruptedException e) {</w:t>
      </w:r>
    </w:p>
    <w:p w14:paraId="455171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e.printStackTrace();</w:t>
      </w:r>
    </w:p>
    <w:p w14:paraId="204B7A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51AF24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61F33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The result is incorrect due to race condition</w:t>
      </w:r>
    </w:p>
    <w:p w14:paraId="036FE5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"Final count: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counter.getCount());</w:t>
      </w:r>
    </w:p>
    <w:p w14:paraId="6F666F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D7F8071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716530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15"/>
          <w:szCs w:val="15"/>
        </w:rPr>
      </w:pPr>
    </w:p>
    <w:p w14:paraId="7784940D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B47FB2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2. Testing a REST API Service (JUnit, Assertions, Mocking)</w:t>
      </w:r>
    </w:p>
    <w:p w14:paraId="4A4D0A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org.junit.jupiter.api.Test;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org.mockito.Mockito;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org.mockito.Mockito.*;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org.junit.jupiter.api.Assertions.*;</w:t>
      </w:r>
    </w:p>
    <w:p w14:paraId="4EFFC3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ApiService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54D22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fetchDataFromApi(String url)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B5008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Simulate an API call</w:t>
      </w:r>
    </w:p>
    <w:p w14:paraId="5BFFF8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"Response from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url;</w:t>
      </w:r>
    </w:p>
    <w:p w14:paraId="4A6C32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D277B5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58EBA3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ApiServiceTest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9B8A6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2121C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@Test</w:t>
      </w:r>
    </w:p>
    <w:p w14:paraId="6CA4E3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testFetchDataFromApi()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D42D6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Mocking the ApiService class</w:t>
      </w:r>
    </w:p>
    <w:p w14:paraId="0EFF1A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ApiService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mockApiService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Mockito.mock(ApiService.class);</w:t>
      </w:r>
    </w:p>
    <w:p w14:paraId="16BBC7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DA7C3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Define behavior of the mocked method</w:t>
      </w:r>
    </w:p>
    <w:p w14:paraId="5B0449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when(mockApiService.fetchDataFromApi(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"http://example.com"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)).thenReturn(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"Mocked response"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269108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8CBE3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Test the mocked method</w:t>
      </w:r>
    </w:p>
    <w:p w14:paraId="58FAB0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response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mockApiService.fetchDataFromApi(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"http://example.com"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0F5D16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FC5CE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Assertions</w:t>
      </w:r>
    </w:p>
    <w:p w14:paraId="771C51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assertEquals(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"Mocked response"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response);</w:t>
      </w:r>
    </w:p>
    <w:p w14:paraId="605734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AC96D51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C55A8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15"/>
          <w:szCs w:val="15"/>
        </w:rPr>
      </w:pPr>
    </w:p>
    <w:p w14:paraId="478270AF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11F211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3. Debugging Memory Leaks in a Java Application (Heap Analysis, Profiling)</w:t>
      </w:r>
    </w:p>
    <w:p w14:paraId="5B17E4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java.util.ArrayList;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java.util.List;</w:t>
      </w:r>
    </w:p>
    <w:p w14:paraId="74F26A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MemoryLeakExample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E1E6F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319CF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List&lt;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byte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[]&gt; memoryLeakList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ArrayList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48D64B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2CA2A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Simulate memory leak by continuously adding large objects to the list</w:t>
      </w:r>
    </w:p>
    <w:p w14:paraId="6F02B8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; i &lt;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 i++) {</w:t>
      </w:r>
    </w:p>
    <w:p w14:paraId="34ED16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memoryLeakList.add(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byte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1024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*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1024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]);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1MB object</w:t>
      </w:r>
    </w:p>
    <w:p w14:paraId="752F67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1770E7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6B471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Ideally, you'd use a profiling tool to analyze memory usage</w:t>
      </w:r>
    </w:p>
    <w:p w14:paraId="269DE7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"Simulated memory leak. Use a profiler to track memory usage."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7545CF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ED24D76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6D0A1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15"/>
          <w:szCs w:val="15"/>
        </w:rPr>
      </w:pPr>
    </w:p>
    <w:p w14:paraId="2BC01749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B58A68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8"/>
          <w:b/>
          <w:bCs/>
          <w:sz w:val="21"/>
          <w:szCs w:val="21"/>
        </w:rPr>
        <w:t>4. Unit Testing a Banking System (JUnit, Parameterized Tests, Exception Handling)</w:t>
      </w:r>
    </w:p>
    <w:p w14:paraId="40F2A9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org.junit.jupiter.api.Test;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org.junit.jupiter.api.Assertions;</w:t>
      </w:r>
    </w:p>
    <w:p w14:paraId="5A47E3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D7EDC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balance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3A52D1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7FB44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withdraw(int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amount)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throws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IllegalArgumentException {</w:t>
      </w:r>
    </w:p>
    <w:p w14:paraId="60D689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(amount &gt; balance) {</w:t>
      </w:r>
    </w:p>
    <w:p w14:paraId="0D1127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throw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IllegalArgumentException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"Insufficient balance"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2F7930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4A23BF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balance -= amount;</w:t>
      </w:r>
    </w:p>
    <w:p w14:paraId="4ECC34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7CA5D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F6DBC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getBalance()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F0C96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balance;</w:t>
      </w:r>
    </w:p>
    <w:p w14:paraId="35970D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3C12C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5A5883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BankAccountTest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78F2B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CBD35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@Test</w:t>
      </w:r>
    </w:p>
    <w:p w14:paraId="752478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testWithdrawSuccess()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EEBFA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2FF4FA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account.withdraw(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163ED1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Assertions.assertEquals(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account.getBalance());</w:t>
      </w:r>
    </w:p>
    <w:p w14:paraId="4CDC65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013EE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82E4AF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@Test</w:t>
      </w:r>
    </w:p>
    <w:p w14:paraId="112E7B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testWithdrawFailure()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EFB6F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BankAccount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();</w:t>
      </w:r>
    </w:p>
    <w:p w14:paraId="1CB134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Testing exception</w:t>
      </w:r>
    </w:p>
    <w:p w14:paraId="79F134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Assertions.assertThrows(IllegalArgumentException.class, () -&gt; account.withdraw(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1500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));</w:t>
      </w:r>
    </w:p>
    <w:p w14:paraId="7CF7A0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11B1786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25D0ABA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8B6E9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5. Debugging a Recursive Algorithm (Step Execution, Logging, Breakpoints)</w:t>
      </w:r>
    </w:p>
    <w:p w14:paraId="21429A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Factorial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9DB3E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80695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factorial(int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n) {</w:t>
      </w:r>
    </w:p>
    <w:p w14:paraId="6A4A4F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(n ==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 {</w:t>
      </w:r>
    </w:p>
    <w:p w14:paraId="79672F2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51DC59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7F9F41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"Factorial of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n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n * factorial(n -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Logging</w:t>
      </w:r>
    </w:p>
    <w:p w14:paraId="3BABB6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n * factorial(n -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43EA23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94B24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C51C9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E2754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result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factorial(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578EA0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"Factorial of 5: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result);</w:t>
      </w:r>
    </w:p>
    <w:p w14:paraId="4476362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43676A2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70F3153">
      <w:pPr>
        <w:rPr>
          <w:rFonts w:hint="default"/>
          <w:sz w:val="15"/>
          <w:szCs w:val="1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E6EC8"/>
    <w:rsid w:val="5F6E6EC8"/>
    <w:rsid w:val="6068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2025-04-02T15:02:00Z</dcterms:created>
  <dc:creator>91701</dc:creator>
  <cp:lastModifiedBy>teja nayanavari</cp:lastModifiedBy>
  <dcterms:modified xsi:type="dcterms:W3CDTF">2025-04-03T01:26:25Z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CCB5C281702341649A2102050C197A34_13</vt:lpwstr>
  </property>
</Properties>
</file>