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8683" w14:textId="09673A5D" w:rsidR="003030C5" w:rsidRPr="007120F8" w:rsidRDefault="007120F8">
      <w:pPr>
        <w:rPr>
          <w:b/>
          <w:bCs/>
          <w:sz w:val="28"/>
          <w:szCs w:val="28"/>
        </w:rPr>
      </w:pPr>
      <w:r w:rsidRPr="007120F8">
        <w:rPr>
          <w:b/>
          <w:bCs/>
          <w:sz w:val="28"/>
          <w:szCs w:val="28"/>
        </w:rPr>
        <w:t xml:space="preserve">                 OUTPUT SCREENSHOTS OF LEVENSHTEIN DISTANCE ALGORITHM</w:t>
      </w:r>
    </w:p>
    <w:p w14:paraId="476FAA85" w14:textId="2EB4EAE8" w:rsidR="007120F8" w:rsidRDefault="007120F8">
      <w:pPr>
        <w:rPr>
          <w:b/>
          <w:bCs/>
          <w:sz w:val="28"/>
          <w:szCs w:val="28"/>
        </w:rPr>
      </w:pPr>
    </w:p>
    <w:p w14:paraId="5CC857A7" w14:textId="44F9291D" w:rsidR="007120F8" w:rsidRDefault="007120F8">
      <w:pPr>
        <w:rPr>
          <w:b/>
          <w:bCs/>
          <w:sz w:val="24"/>
          <w:szCs w:val="24"/>
        </w:rPr>
      </w:pPr>
      <w:r w:rsidRPr="007120F8">
        <w:rPr>
          <w:b/>
          <w:bCs/>
          <w:sz w:val="24"/>
          <w:szCs w:val="24"/>
        </w:rPr>
        <w:t>1.WHEN INPUT IS GIVEN MANUALLY</w:t>
      </w:r>
    </w:p>
    <w:p w14:paraId="52E6864D" w14:textId="705955E6" w:rsidR="007120F8" w:rsidRDefault="007120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BEST CASE:</w:t>
      </w:r>
    </w:p>
    <w:p w14:paraId="5E6FF57F" w14:textId="77777777" w:rsidR="007120F8" w:rsidRDefault="007120F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EED62E" wp14:editId="0FD9D510">
            <wp:extent cx="5761990" cy="1965441"/>
            <wp:effectExtent l="0" t="0" r="0" b="0"/>
            <wp:docPr id="375532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32503" name="Picture 3755325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519" cy="19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1B0C" w14:textId="33B980E2" w:rsidR="007120F8" w:rsidRDefault="007120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AVERAGE CASE:</w:t>
      </w:r>
    </w:p>
    <w:p w14:paraId="3DB11F47" w14:textId="65DBD6E4" w:rsidR="007120F8" w:rsidRDefault="007120F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CFDDDE" wp14:editId="3DFC314C">
            <wp:extent cx="5716270" cy="2541900"/>
            <wp:effectExtent l="0" t="0" r="0" b="0"/>
            <wp:docPr id="2611940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4056" name="Picture 2611940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56" cy="25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8853" w14:textId="4B3D41CF" w:rsidR="007120F8" w:rsidRDefault="007120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1.3 WORST CASE:</w:t>
      </w:r>
    </w:p>
    <w:p w14:paraId="685FC4B4" w14:textId="2125C59B" w:rsidR="007120F8" w:rsidRDefault="007120F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1A87BD" wp14:editId="6E90ACC2">
            <wp:extent cx="5761990" cy="2898611"/>
            <wp:effectExtent l="0" t="0" r="0" b="0"/>
            <wp:docPr id="113182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2307" name="Picture 1131823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169" cy="29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140" w14:textId="73AA9A32" w:rsidR="007120F8" w:rsidRDefault="007120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2.WHEN INPUT IS TAKEN FROM SECONDARY STORAGE</w:t>
      </w:r>
    </w:p>
    <w:p w14:paraId="23538106" w14:textId="77777777" w:rsidR="007120F8" w:rsidRDefault="007120F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FB28A9" wp14:editId="0893BC99">
            <wp:extent cx="6645910" cy="2313940"/>
            <wp:effectExtent l="0" t="0" r="2540" b="0"/>
            <wp:docPr id="49065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9397" name="Picture 490659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434F" w14:textId="77777777" w:rsidR="007120F8" w:rsidRDefault="007120F8">
      <w:pPr>
        <w:rPr>
          <w:b/>
          <w:bCs/>
          <w:sz w:val="24"/>
          <w:szCs w:val="24"/>
        </w:rPr>
      </w:pPr>
    </w:p>
    <w:p w14:paraId="62DA9CA1" w14:textId="21801F4B" w:rsidR="007120F8" w:rsidRDefault="007120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3.WHEN YOU HAVE ENTERED A WRONG KEY TO TAKE INPUT</w:t>
      </w:r>
    </w:p>
    <w:p w14:paraId="18F19F17" w14:textId="141ACA96" w:rsidR="007120F8" w:rsidRPr="007120F8" w:rsidRDefault="007120F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FFF59A" wp14:editId="04B1EC58">
            <wp:extent cx="6645910" cy="1788795"/>
            <wp:effectExtent l="0" t="0" r="2540" b="1905"/>
            <wp:docPr id="540818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18395" name="Picture 5408183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AA73" w14:textId="77777777" w:rsidR="007120F8" w:rsidRPr="007120F8" w:rsidRDefault="007120F8">
      <w:pPr>
        <w:rPr>
          <w:sz w:val="28"/>
          <w:szCs w:val="28"/>
        </w:rPr>
      </w:pPr>
    </w:p>
    <w:sectPr w:rsidR="007120F8" w:rsidRPr="007120F8" w:rsidSect="00FA2D4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F8"/>
    <w:rsid w:val="003030C5"/>
    <w:rsid w:val="007120F8"/>
    <w:rsid w:val="007E3011"/>
    <w:rsid w:val="00F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262E"/>
  <w15:chartTrackingRefBased/>
  <w15:docId w15:val="{1750B514-FFBF-43E7-8E97-DBB20CC8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YACHAM TEJASWI YADAV</dc:creator>
  <cp:keywords/>
  <dc:description/>
  <cp:lastModifiedBy>YACHAM TEJASWI YADAV</cp:lastModifiedBy>
  <cp:revision>1</cp:revision>
  <dcterms:created xsi:type="dcterms:W3CDTF">2024-04-18T09:48:00Z</dcterms:created>
  <dcterms:modified xsi:type="dcterms:W3CDTF">2024-04-18T09:58:00Z</dcterms:modified>
</cp:coreProperties>
</file>