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B5CB6D" wp14:paraId="4AAFAB90" wp14:textId="2BA347FB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12B5CB6D" w:rsidR="240A0C5F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Frequent Character</w:t>
      </w:r>
    </w:p>
    <w:p xmlns:wp14="http://schemas.microsoft.com/office/word/2010/wordml" w:rsidP="12B5CB6D" wp14:paraId="441E0B5B" wp14:textId="55B0B9ED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2B5CB6D" w:rsidR="240A0C5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 = input("Enter string: ")</w:t>
      </w:r>
      <w:r>
        <w:br/>
      </w:r>
      <w:r>
        <w:br/>
      </w:r>
      <w:r w:rsidRPr="12B5CB6D" w:rsidR="240A0C5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for ch in set(s):</w:t>
      </w:r>
      <w:r>
        <w:br/>
      </w:r>
      <w:r w:rsidRPr="12B5CB6D" w:rsidR="240A0C5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if s.count(ch) == max(s.count(x) for x in set(s)):</w:t>
      </w:r>
      <w:r>
        <w:br/>
      </w:r>
      <w:r w:rsidRPr="12B5CB6D" w:rsidR="240A0C5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print("Most frequent:", ch)</w:t>
      </w:r>
      <w:r>
        <w:br/>
      </w:r>
      <w:r w:rsidRPr="12B5CB6D" w:rsidR="240A0C5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break</w:t>
      </w:r>
    </w:p>
    <w:p xmlns:wp14="http://schemas.microsoft.com/office/word/2010/wordml" w:rsidP="12B5CB6D" wp14:paraId="28AB9C94" wp14:textId="15B67D88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12B5CB6D" w:rsidR="240A0C5F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12B5CB6D" wp14:paraId="2321A6C5" wp14:textId="2DCD3C77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2B5CB6D" w:rsidR="240A0C5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banana</w:t>
      </w:r>
    </w:p>
    <w:p xmlns:wp14="http://schemas.microsoft.com/office/word/2010/wordml" w:rsidP="12B5CB6D" wp14:paraId="3B1F89D4" wp14:textId="2409498D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12B5CB6D" w:rsidR="240A0C5F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12B5CB6D" wp14:paraId="2C078E63" wp14:textId="340F8C85">
      <w:pPr>
        <w:pStyle w:val="Normal"/>
      </w:pPr>
      <w:r w:rsidRPr="12B5CB6D" w:rsidR="240A0C5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Most frequent: a</w:t>
      </w:r>
    </w:p>
    <w:p w:rsidR="12B5CB6D" w:rsidP="12B5CB6D" w:rsidRDefault="12B5CB6D" w14:paraId="669EED1B" w14:textId="7EECA569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7F8C19"/>
    <w:rsid w:val="12B5CB6D"/>
    <w:rsid w:val="240A0C5F"/>
    <w:rsid w:val="3001CA6A"/>
    <w:rsid w:val="60AC1F8B"/>
    <w:rsid w:val="667F8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FB2EA"/>
  <w15:chartTrackingRefBased/>
  <w15:docId w15:val="{0B99DEB9-24F7-41A0-ACEF-6AF629DD8F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2B5CB6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2026-08-29T15:42:42.2356238Z</dcterms:created>
  <dcterms:modified xsi:type="dcterms:W3CDTF">2026-08-29T16:05:22.1421829Z</dcterms:modified>
  <dc:creator>bandi tejaswini</dc:creator>
  <lastModifiedBy>bandi tejaswini</lastModifiedBy>
</coreProperties>
</file>