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2CDD3" w14:textId="77777777" w:rsidR="007F31AE" w:rsidRDefault="00CB4198">
      <w:bookmarkStart w:id="0" w:name="_GoBack"/>
      <w:bookmarkEnd w:id="0"/>
      <w:r>
        <w:t xml:space="preserve">R: </w:t>
      </w:r>
      <w:r w:rsidRPr="00BB4813">
        <w:rPr>
          <w:highlight w:val="green"/>
        </w:rPr>
        <w:t>Um, this event, I could imagine, I would probably be in the spare room</w:t>
      </w:r>
      <w:r w:rsidR="00BB4813">
        <w:t xml:space="preserve"> [PL]|</w:t>
      </w:r>
      <w:r>
        <w:t xml:space="preserve"> </w:t>
      </w:r>
      <w:r w:rsidRPr="00BB4813">
        <w:rPr>
          <w:highlight w:val="green"/>
        </w:rPr>
        <w:t>in my house,</w:t>
      </w:r>
      <w:r>
        <w:t xml:space="preserve"> </w:t>
      </w:r>
      <w:r w:rsidR="00BB4813">
        <w:t xml:space="preserve">[PL]| </w:t>
      </w:r>
      <w:r w:rsidRPr="00BB4813">
        <w:rPr>
          <w:highlight w:val="green"/>
        </w:rPr>
        <w:t>studying</w:t>
      </w:r>
      <w:r>
        <w:t xml:space="preserve"> </w:t>
      </w:r>
      <w:r w:rsidR="00BB4813">
        <w:t xml:space="preserve">[E]| </w:t>
      </w:r>
      <w:r w:rsidRPr="00BB4813">
        <w:rPr>
          <w:highlight w:val="green"/>
        </w:rPr>
        <w:t>or watching videos</w:t>
      </w:r>
      <w:r>
        <w:t xml:space="preserve"> </w:t>
      </w:r>
      <w:r w:rsidR="00BB4813">
        <w:t xml:space="preserve">[E]| </w:t>
      </w:r>
      <w:r w:rsidRPr="00BB4813">
        <w:rPr>
          <w:highlight w:val="green"/>
        </w:rPr>
        <w:t xml:space="preserve">on </w:t>
      </w:r>
      <w:proofErr w:type="spellStart"/>
      <w:r w:rsidRPr="00BB4813">
        <w:rPr>
          <w:highlight w:val="green"/>
        </w:rPr>
        <w:t>Youtube</w:t>
      </w:r>
      <w:proofErr w:type="spellEnd"/>
      <w:r w:rsidRPr="00BB4813">
        <w:rPr>
          <w:highlight w:val="green"/>
        </w:rPr>
        <w:t>,</w:t>
      </w:r>
      <w:r>
        <w:t xml:space="preserve"> </w:t>
      </w:r>
      <w:r w:rsidR="00BB4813">
        <w:t xml:space="preserve">[E]| </w:t>
      </w:r>
      <w:r w:rsidRPr="00BB4813">
        <w:rPr>
          <w:highlight w:val="green"/>
        </w:rPr>
        <w:t>doing one of the two things,</w:t>
      </w:r>
      <w:r>
        <w:t xml:space="preserve"> </w:t>
      </w:r>
      <w:r w:rsidR="00BB4813">
        <w:t xml:space="preserve">[E]| </w:t>
      </w:r>
      <w:r w:rsidRPr="00BB4813">
        <w:rPr>
          <w:highlight w:val="red"/>
        </w:rPr>
        <w:t>which is what I tend to do.</w:t>
      </w:r>
      <w:r>
        <w:t xml:space="preserve"> </w:t>
      </w:r>
      <w:r w:rsidR="00BB4813">
        <w:t xml:space="preserve">| </w:t>
      </w:r>
      <w:r w:rsidRPr="00BB4813">
        <w:rPr>
          <w:highlight w:val="darkGray"/>
        </w:rPr>
        <w:t>Um, if my mom came…</w:t>
      </w:r>
      <w:r>
        <w:t xml:space="preserve"> </w:t>
      </w:r>
      <w:r w:rsidR="00BB4813">
        <w:t xml:space="preserve">[NR]| </w:t>
      </w:r>
      <w:r w:rsidRPr="00BB4813">
        <w:rPr>
          <w:highlight w:val="green"/>
        </w:rPr>
        <w:t>so I would be doing some</w:t>
      </w:r>
      <w:r w:rsidR="00B32B63" w:rsidRPr="00BB4813">
        <w:rPr>
          <w:highlight w:val="green"/>
        </w:rPr>
        <w:t>thing</w:t>
      </w:r>
      <w:r w:rsidRPr="00BB4813">
        <w:rPr>
          <w:highlight w:val="green"/>
        </w:rPr>
        <w:t>, probably around (Time),</w:t>
      </w:r>
      <w:r>
        <w:t xml:space="preserve"> </w:t>
      </w:r>
      <w:r w:rsidR="00BB4813">
        <w:t xml:space="preserve">[T]| </w:t>
      </w:r>
      <w:r w:rsidRPr="00BB4813">
        <w:rPr>
          <w:highlight w:val="green"/>
        </w:rPr>
        <w:t>and I’d have the lights on in the room,</w:t>
      </w:r>
      <w:r>
        <w:t xml:space="preserve"> </w:t>
      </w:r>
      <w:r w:rsidR="00BB4813">
        <w:t xml:space="preserve">[PE]| </w:t>
      </w:r>
      <w:r w:rsidRPr="00BB4813">
        <w:rPr>
          <w:highlight w:val="green"/>
        </w:rPr>
        <w:t>because it would be getting dark outside,</w:t>
      </w:r>
      <w:r>
        <w:t xml:space="preserve"> </w:t>
      </w:r>
      <w:r w:rsidR="00BB4813">
        <w:t xml:space="preserve">[PE]| </w:t>
      </w:r>
      <w:r w:rsidRPr="00BB4813">
        <w:rPr>
          <w:highlight w:val="green"/>
        </w:rPr>
        <w:t>and my mom would come into the room,</w:t>
      </w:r>
      <w:r>
        <w:t xml:space="preserve"> </w:t>
      </w:r>
      <w:r w:rsidR="00BB4813">
        <w:t xml:space="preserve">[E]| </w:t>
      </w:r>
      <w:r w:rsidRPr="00BB4813">
        <w:rPr>
          <w:highlight w:val="green"/>
        </w:rPr>
        <w:t>and immediately start berating me</w:t>
      </w:r>
      <w:r>
        <w:t xml:space="preserve"> </w:t>
      </w:r>
      <w:r w:rsidR="00BB4813">
        <w:t xml:space="preserve">[E]| </w:t>
      </w:r>
      <w:r w:rsidRPr="00BB4813">
        <w:rPr>
          <w:highlight w:val="green"/>
        </w:rPr>
        <w:t>for some random thing that I’ve done or not done.</w:t>
      </w:r>
      <w:r>
        <w:t xml:space="preserve"> </w:t>
      </w:r>
      <w:r w:rsidR="00BB4813">
        <w:t xml:space="preserve">[E]| </w:t>
      </w:r>
      <w:r w:rsidRPr="00BB4813">
        <w:rPr>
          <w:highlight w:val="green"/>
        </w:rPr>
        <w:t>She’ll probably ask me if my homework was finished.</w:t>
      </w:r>
      <w:r>
        <w:t xml:space="preserve"> </w:t>
      </w:r>
      <w:r w:rsidR="00BB4813">
        <w:t xml:space="preserve">[E]| </w:t>
      </w:r>
      <w:r w:rsidRPr="00BB4813">
        <w:rPr>
          <w:highlight w:val="green"/>
        </w:rPr>
        <w:t>And then if it was, she would tell me to do some other thing,</w:t>
      </w:r>
      <w:r>
        <w:t xml:space="preserve"> </w:t>
      </w:r>
      <w:r w:rsidR="00BB4813">
        <w:t xml:space="preserve">[E]| </w:t>
      </w:r>
      <w:r w:rsidRPr="00BB4813">
        <w:rPr>
          <w:highlight w:val="green"/>
        </w:rPr>
        <w:t>and if I said I didn’t want to do it at the moment, she would complain that I wasn’t doing it immediately.</w:t>
      </w:r>
      <w:r>
        <w:t xml:space="preserve"> </w:t>
      </w:r>
      <w:r w:rsidR="00BB4813">
        <w:t xml:space="preserve">[E]| </w:t>
      </w:r>
      <w:r w:rsidRPr="00BB4813">
        <w:rPr>
          <w:highlight w:val="green"/>
        </w:rPr>
        <w:t>And if my (Specific shape)-shaped earrings were the</w:t>
      </w:r>
      <w:r w:rsidR="00045C6E" w:rsidRPr="00BB4813">
        <w:rPr>
          <w:highlight w:val="green"/>
        </w:rPr>
        <w:t>re,</w:t>
      </w:r>
      <w:r w:rsidR="00045C6E">
        <w:t xml:space="preserve"> </w:t>
      </w:r>
      <w:r w:rsidR="00BB4813">
        <w:t xml:space="preserve">[PE]| </w:t>
      </w:r>
      <w:r w:rsidR="00045C6E" w:rsidRPr="00BB4813">
        <w:rPr>
          <w:highlight w:val="green"/>
        </w:rPr>
        <w:t>they would probably be</w:t>
      </w:r>
      <w:r w:rsidRPr="00BB4813">
        <w:rPr>
          <w:highlight w:val="green"/>
        </w:rPr>
        <w:t xml:space="preserve"> on the floor</w:t>
      </w:r>
      <w:r>
        <w:t xml:space="preserve"> </w:t>
      </w:r>
      <w:r w:rsidR="00BB4813">
        <w:t xml:space="preserve">[PL]| </w:t>
      </w:r>
      <w:r w:rsidRPr="00BB4813">
        <w:rPr>
          <w:highlight w:val="green"/>
        </w:rPr>
        <w:t>with my binder</w:t>
      </w:r>
      <w:r>
        <w:t xml:space="preserve"> </w:t>
      </w:r>
      <w:r w:rsidR="00BB4813">
        <w:t xml:space="preserve">[E]| </w:t>
      </w:r>
      <w:r w:rsidRPr="00BB4813">
        <w:rPr>
          <w:highlight w:val="green"/>
        </w:rPr>
        <w:t>and whatever other accessories I’d stripped off from the day,</w:t>
      </w:r>
      <w:r>
        <w:t xml:space="preserve"> </w:t>
      </w:r>
      <w:r w:rsidR="00BB4813">
        <w:t xml:space="preserve">[E]| </w:t>
      </w:r>
      <w:r w:rsidRPr="00BB4813">
        <w:rPr>
          <w:highlight w:val="green"/>
        </w:rPr>
        <w:t>and maybe she’d step on them.</w:t>
      </w:r>
      <w:r w:rsidR="00BB4813">
        <w:t xml:space="preserve"> [E]|</w:t>
      </w:r>
      <w:r>
        <w:t xml:space="preserve"> </w:t>
      </w:r>
      <w:r w:rsidRPr="00BB4813">
        <w:rPr>
          <w:highlight w:val="green"/>
        </w:rPr>
        <w:t>And then they would break,</w:t>
      </w:r>
      <w:r>
        <w:t xml:space="preserve"> </w:t>
      </w:r>
      <w:r w:rsidR="00BB4813">
        <w:t xml:space="preserve">[E]| </w:t>
      </w:r>
      <w:r w:rsidRPr="00BB4813">
        <w:rPr>
          <w:highlight w:val="green"/>
        </w:rPr>
        <w:t>and then I’d be very upset,</w:t>
      </w:r>
      <w:r>
        <w:t xml:space="preserve"> </w:t>
      </w:r>
      <w:r w:rsidR="00BB4813">
        <w:t xml:space="preserve">[ET]| </w:t>
      </w:r>
      <w:r w:rsidRPr="00075A90">
        <w:rPr>
          <w:highlight w:val="green"/>
        </w:rPr>
        <w:t>because I’d have to go back and make them again</w:t>
      </w:r>
      <w:r w:rsidR="00BB4813">
        <w:t xml:space="preserve"> </w:t>
      </w:r>
      <w:r w:rsidR="00075A90">
        <w:t>[E]</w:t>
      </w:r>
      <w:r w:rsidR="00BB4813">
        <w:t>|</w:t>
      </w:r>
      <w:r>
        <w:t xml:space="preserve"> </w:t>
      </w:r>
      <w:r w:rsidRPr="00075A90">
        <w:rPr>
          <w:highlight w:val="red"/>
        </w:rPr>
        <w:t>for the 3</w:t>
      </w:r>
      <w:r w:rsidRPr="00075A90">
        <w:rPr>
          <w:highlight w:val="red"/>
          <w:vertAlign w:val="superscript"/>
        </w:rPr>
        <w:t>rd</w:t>
      </w:r>
      <w:r w:rsidRPr="00075A90">
        <w:rPr>
          <w:highlight w:val="red"/>
        </w:rPr>
        <w:t xml:space="preserve"> time.</w:t>
      </w:r>
      <w:r>
        <w:t xml:space="preserve"> </w:t>
      </w:r>
      <w:r w:rsidR="00BB4813">
        <w:t xml:space="preserve">| </w:t>
      </w:r>
      <w:r w:rsidRPr="00BB4813">
        <w:rPr>
          <w:highlight w:val="green"/>
        </w:rPr>
        <w:t>And I’d have to clean up glass</w:t>
      </w:r>
      <w:r>
        <w:t xml:space="preserve"> </w:t>
      </w:r>
      <w:r w:rsidR="00BB4813">
        <w:t xml:space="preserve">[E]| </w:t>
      </w:r>
      <w:r w:rsidRPr="00BB4813">
        <w:rPr>
          <w:highlight w:val="green"/>
        </w:rPr>
        <w:t>out of the carpet,</w:t>
      </w:r>
      <w:r>
        <w:t xml:space="preserve"> </w:t>
      </w:r>
      <w:r w:rsidR="00BB4813">
        <w:t xml:space="preserve">[E]| </w:t>
      </w:r>
      <w:r w:rsidRPr="00BB4813">
        <w:rPr>
          <w:highlight w:val="green"/>
        </w:rPr>
        <w:t>and the wire would be all twisted up.</w:t>
      </w:r>
      <w:r>
        <w:t xml:space="preserve"> </w:t>
      </w:r>
      <w:r w:rsidR="00BB4813">
        <w:t xml:space="preserve">[E]| </w:t>
      </w:r>
      <w:r w:rsidRPr="00BB4813">
        <w:rPr>
          <w:highlight w:val="green"/>
        </w:rPr>
        <w:t>And then she’d complain that I’d made her step on this thing,</w:t>
      </w:r>
      <w:r>
        <w:t xml:space="preserve"> </w:t>
      </w:r>
      <w:r w:rsidR="00BB4813">
        <w:t xml:space="preserve">[E]| </w:t>
      </w:r>
      <w:r w:rsidRPr="00BB4813">
        <w:rPr>
          <w:highlight w:val="green"/>
        </w:rPr>
        <w:t>even though it was my thing that broke.</w:t>
      </w:r>
      <w:r w:rsidR="00BB4813">
        <w:t xml:space="preserve"> [E]|</w:t>
      </w:r>
      <w:r>
        <w:t xml:space="preserve"> </w:t>
      </w:r>
    </w:p>
    <w:p w14:paraId="311EED72" w14:textId="77777777" w:rsidR="00CB4198" w:rsidRPr="00045C6E" w:rsidRDefault="00CB4198">
      <w:pPr>
        <w:rPr>
          <w:i/>
          <w:color w:val="808080" w:themeColor="background1" w:themeShade="80"/>
        </w:rPr>
      </w:pPr>
      <w:r w:rsidRPr="00045C6E">
        <w:rPr>
          <w:i/>
          <w:color w:val="808080" w:themeColor="background1" w:themeShade="80"/>
        </w:rPr>
        <w:t>I: Are there any other details you can think of?</w:t>
      </w:r>
    </w:p>
    <w:p w14:paraId="0A88076F" w14:textId="77777777" w:rsidR="00CB4198" w:rsidRDefault="00CB4198">
      <w:r>
        <w:t xml:space="preserve">R: </w:t>
      </w:r>
      <w:r w:rsidRPr="00BB4813">
        <w:rPr>
          <w:highlight w:val="green"/>
        </w:rPr>
        <w:t>Mm, it’d probably be really cold in the house.</w:t>
      </w:r>
      <w:r>
        <w:t xml:space="preserve"> </w:t>
      </w:r>
      <w:r w:rsidR="00BB4813">
        <w:t xml:space="preserve">[PE]| </w:t>
      </w:r>
      <w:r w:rsidRPr="00BB4813">
        <w:rPr>
          <w:highlight w:val="green"/>
        </w:rPr>
        <w:t>My mom would be carrying a red</w:t>
      </w:r>
      <w:r>
        <w:t xml:space="preserve"> </w:t>
      </w:r>
      <w:r w:rsidR="00BB4813">
        <w:t xml:space="preserve">[PE]| </w:t>
      </w:r>
      <w:r w:rsidRPr="00BB4813">
        <w:rPr>
          <w:highlight w:val="green"/>
        </w:rPr>
        <w:t>handbag</w:t>
      </w:r>
      <w:r>
        <w:t xml:space="preserve"> </w:t>
      </w:r>
      <w:r w:rsidR="00BB4813">
        <w:t xml:space="preserve">[E]| </w:t>
      </w:r>
      <w:r w:rsidRPr="00BB4813">
        <w:rPr>
          <w:highlight w:val="green"/>
        </w:rPr>
        <w:t>and dressed in a suit.</w:t>
      </w:r>
      <w:r>
        <w:t xml:space="preserve"> </w:t>
      </w:r>
      <w:r w:rsidR="00BB4813">
        <w:t xml:space="preserve">[E]| </w:t>
      </w:r>
      <w:r w:rsidRPr="00BB4813">
        <w:rPr>
          <w:highlight w:val="green"/>
        </w:rPr>
        <w:t>And she’d probably be stressed out.</w:t>
      </w:r>
      <w:r>
        <w:t xml:space="preserve"> </w:t>
      </w:r>
      <w:r w:rsidR="00BB4813">
        <w:t>[E]|</w:t>
      </w:r>
    </w:p>
    <w:p w14:paraId="1F91D8B6" w14:textId="77777777" w:rsidR="00CB4198" w:rsidRPr="00045C6E" w:rsidRDefault="00045C6E">
      <w:pPr>
        <w:rPr>
          <w:i/>
          <w:color w:val="808080" w:themeColor="background1" w:themeShade="80"/>
        </w:rPr>
      </w:pPr>
      <w:r w:rsidRPr="00045C6E">
        <w:rPr>
          <w:i/>
          <w:color w:val="808080" w:themeColor="background1" w:themeShade="80"/>
        </w:rPr>
        <w:t>I: C</w:t>
      </w:r>
      <w:r w:rsidR="00CB4198" w:rsidRPr="00045C6E">
        <w:rPr>
          <w:i/>
          <w:color w:val="808080" w:themeColor="background1" w:themeShade="80"/>
        </w:rPr>
        <w:t>an you think of anything you can see, hear, taste, touch, and/or smell?</w:t>
      </w:r>
    </w:p>
    <w:p w14:paraId="3933781D" w14:textId="77777777" w:rsidR="00CB4198" w:rsidRDefault="00CB4198">
      <w:r>
        <w:t xml:space="preserve">R: </w:t>
      </w:r>
      <w:r w:rsidRPr="00BB4813">
        <w:rPr>
          <w:highlight w:val="darkGray"/>
        </w:rPr>
        <w:t>I’d hear my mom…</w:t>
      </w:r>
      <w:r w:rsidR="00BB4813">
        <w:t xml:space="preserve"> </w:t>
      </w:r>
      <w:r w:rsidR="00075A90">
        <w:t>[NR]</w:t>
      </w:r>
      <w:r w:rsidR="00BB4813">
        <w:t>|</w:t>
      </w:r>
    </w:p>
    <w:sectPr w:rsidR="00CB4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0000500000000020000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198"/>
    <w:rsid w:val="00045C6E"/>
    <w:rsid w:val="00075A90"/>
    <w:rsid w:val="00313C01"/>
    <w:rsid w:val="007B746F"/>
    <w:rsid w:val="007F31AE"/>
    <w:rsid w:val="00B32B63"/>
    <w:rsid w:val="00BB4813"/>
    <w:rsid w:val="00CB4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BF1B4"/>
  <w15:docId w15:val="{1D722339-8BF4-EB4B-9190-A6273B479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250</Words>
  <Characters>1426</Characters>
  <Application>Microsoft Office Word</Application>
  <DocSecurity>1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Columbia University</dc:creator>
  <cp:lastModifiedBy>Olivia Pollak</cp:lastModifiedBy>
  <cp:revision>3</cp:revision>
  <dcterms:created xsi:type="dcterms:W3CDTF">2020-04-02T22:16:00Z</dcterms:created>
  <dcterms:modified xsi:type="dcterms:W3CDTF">2020-04-02T22:17:00Z</dcterms:modified>
</cp:coreProperties>
</file>