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Grooming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.4.07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Remove_Grooming_Appointment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Receptionist, Pet Manager,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a pet from a Grooming Appointment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remove a pet from a Grooming Appointment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 to remove a pet to from a Grooming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Grooming Appointment is removed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identification is put in by the Actor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Appointment to be removed is selected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is asked to confirm that they wish to cancel this appointment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confirms and appointment is removed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exits out to previous interface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normal flow, If a pet does not have a grooming appointment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does not have an appointment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is prompted to choose another pet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normal flow, If a pet does not have a grooming appointment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does not have an appointment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is prompted to choose another pet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to not remove appointment and clicks the cancel option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5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In step 3 of normal flow, If the Actor decides that they wish not to cancel the chosen appointment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action is canceled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5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